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A7" w:rsidRDefault="003735A7" w:rsidP="00396F6A">
      <w:pPr>
        <w:ind w:right="23"/>
        <w:rPr>
          <w:b/>
          <w:lang w:val="ro-RO"/>
        </w:rPr>
      </w:pPr>
    </w:p>
    <w:tbl>
      <w:tblPr>
        <w:tblW w:w="10188" w:type="dxa"/>
        <w:tblLook w:val="04A0"/>
      </w:tblPr>
      <w:tblGrid>
        <w:gridCol w:w="3438"/>
        <w:gridCol w:w="2700"/>
        <w:gridCol w:w="4050"/>
      </w:tblGrid>
      <w:tr w:rsidR="00C92E87" w:rsidRPr="00445B62" w:rsidTr="00961AA4">
        <w:tc>
          <w:tcPr>
            <w:tcW w:w="3438" w:type="dxa"/>
          </w:tcPr>
          <w:p w:rsidR="00C92E87" w:rsidRPr="00846A42" w:rsidRDefault="00C92E87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>RO</w:t>
            </w:r>
            <w:r w:rsidRPr="00846A42">
              <w:rPr>
                <w:rFonts w:eastAsia="Calibri"/>
                <w:b/>
                <w:lang w:val="ro-RO" w:eastAsia="en-US"/>
              </w:rPr>
              <w:t>MÂNIA</w:t>
            </w:r>
          </w:p>
          <w:p w:rsidR="00C92E87" w:rsidRPr="00846A42" w:rsidRDefault="00C92E87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>JUDEȚUL BIHOR</w:t>
            </w:r>
          </w:p>
          <w:p w:rsidR="00C92E87" w:rsidRPr="00846A42" w:rsidRDefault="00C92E87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>COMUNA TĂUTEU</w:t>
            </w:r>
          </w:p>
          <w:p w:rsidR="00C92E87" w:rsidRPr="00846A42" w:rsidRDefault="00C92E87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>CONSILIUL LOCAL AL COMUNEI TĂUTEU</w:t>
            </w:r>
          </w:p>
          <w:p w:rsidR="00C92E87" w:rsidRPr="00846A42" w:rsidRDefault="00C92E87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</w:p>
        </w:tc>
        <w:tc>
          <w:tcPr>
            <w:tcW w:w="2700" w:type="dxa"/>
          </w:tcPr>
          <w:p w:rsidR="00C92E87" w:rsidRPr="00846A42" w:rsidRDefault="00C92E87" w:rsidP="00961AA4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center"/>
              <w:rPr>
                <w:rFonts w:ascii="Calibri" w:eastAsia="Calibri" w:hAnsi="Calibri"/>
                <w:lang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 xml:space="preserve">                 </w:t>
            </w:r>
            <w:r>
              <w:rPr>
                <w:rFonts w:eastAsia="Calibri"/>
                <w:b/>
                <w:noProof/>
                <w:lang w:val="ro-RO" w:eastAsia="ro-RO"/>
              </w:rPr>
              <w:drawing>
                <wp:inline distT="0" distB="0" distL="0" distR="0">
                  <wp:extent cx="601345" cy="693420"/>
                  <wp:effectExtent l="1905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C92E87" w:rsidRPr="00846A42" w:rsidRDefault="00C92E87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>C.I.F.: 4784237</w:t>
            </w:r>
          </w:p>
          <w:p w:rsidR="00C92E87" w:rsidRPr="00846A42" w:rsidRDefault="00C92E87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846A42">
              <w:rPr>
                <w:rFonts w:eastAsia="Calibri"/>
                <w:b/>
                <w:lang w:eastAsia="en-US"/>
              </w:rPr>
              <w:t>Adresa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 xml:space="preserve">: </w:t>
            </w:r>
            <w:proofErr w:type="spellStart"/>
            <w:r w:rsidRPr="00846A42">
              <w:rPr>
                <w:rFonts w:eastAsia="Calibri"/>
                <w:b/>
                <w:lang w:eastAsia="en-US"/>
              </w:rPr>
              <w:t>Tãuteu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>, nr. 122</w:t>
            </w:r>
          </w:p>
          <w:p w:rsidR="00C92E87" w:rsidRPr="00846A42" w:rsidRDefault="00C92E87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 Cod Po</w:t>
            </w:r>
            <w:r w:rsidRPr="00846A42">
              <w:rPr>
                <w:rFonts w:eastAsia="Calibri"/>
                <w:b/>
                <w:lang w:val="ro-RO" w:eastAsia="en-US"/>
              </w:rPr>
              <w:t>ș</w:t>
            </w:r>
            <w:proofErr w:type="spellStart"/>
            <w:r w:rsidRPr="00846A42">
              <w:rPr>
                <w:rFonts w:eastAsia="Calibri"/>
                <w:b/>
                <w:lang w:eastAsia="en-US"/>
              </w:rPr>
              <w:t>tal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 xml:space="preserve"> 417580</w:t>
            </w:r>
          </w:p>
          <w:p w:rsidR="00C92E87" w:rsidRPr="00846A42" w:rsidRDefault="00C92E87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846A42">
              <w:rPr>
                <w:rFonts w:eastAsia="Calibri"/>
                <w:b/>
                <w:lang w:eastAsia="en-US"/>
              </w:rPr>
              <w:t>Telefon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>/fax: 0259.354.825</w:t>
            </w:r>
          </w:p>
          <w:p w:rsidR="00C92E87" w:rsidRPr="00846A42" w:rsidRDefault="00C92E87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E-mail: </w:t>
            </w:r>
            <w:hyperlink r:id="rId7" w:history="1">
              <w:r w:rsidRPr="00846A42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primariatauteu@yahoo.com</w:t>
              </w:r>
            </w:hyperlink>
            <w:r w:rsidRPr="00846A42">
              <w:rPr>
                <w:rFonts w:eastAsia="Calibri"/>
                <w:b/>
                <w:lang w:eastAsia="en-US"/>
              </w:rPr>
              <w:t xml:space="preserve"> </w:t>
            </w:r>
          </w:p>
          <w:p w:rsidR="00C92E87" w:rsidRPr="00445B62" w:rsidRDefault="00C92E87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Site: </w:t>
            </w:r>
            <w:hyperlink r:id="rId8" w:history="1">
              <w:r w:rsidRPr="00846A42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www.comunatauteu.ro</w:t>
              </w:r>
            </w:hyperlink>
            <w:r w:rsidRPr="00846A42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</w:tbl>
    <w:p w:rsidR="00E22CC7" w:rsidRPr="00F0500B" w:rsidRDefault="009452A1" w:rsidP="00F0500B">
      <w:pPr>
        <w:ind w:right="23"/>
        <w:jc w:val="center"/>
        <w:rPr>
          <w:b/>
          <w:u w:val="single"/>
          <w:lang w:val="ro-RO"/>
        </w:rPr>
      </w:pPr>
      <w:r w:rsidRPr="00F0500B">
        <w:rPr>
          <w:b/>
          <w:u w:val="single"/>
          <w:lang w:val="ro-RO"/>
        </w:rPr>
        <w:t>H</w:t>
      </w:r>
      <w:r w:rsidR="00001264" w:rsidRPr="00F0500B">
        <w:rPr>
          <w:b/>
          <w:u w:val="single"/>
          <w:lang w:val="ro-RO"/>
        </w:rPr>
        <w:t xml:space="preserve"> </w:t>
      </w:r>
      <w:r w:rsidRPr="00F0500B">
        <w:rPr>
          <w:b/>
          <w:u w:val="single"/>
          <w:lang w:val="ro-RO"/>
        </w:rPr>
        <w:t>O</w:t>
      </w:r>
      <w:r w:rsidR="00001264" w:rsidRPr="00F0500B">
        <w:rPr>
          <w:b/>
          <w:u w:val="single"/>
          <w:lang w:val="ro-RO"/>
        </w:rPr>
        <w:t xml:space="preserve"> </w:t>
      </w:r>
      <w:r w:rsidRPr="00F0500B">
        <w:rPr>
          <w:b/>
          <w:u w:val="single"/>
          <w:lang w:val="ro-RO"/>
        </w:rPr>
        <w:t>T</w:t>
      </w:r>
      <w:r w:rsidR="00001264" w:rsidRPr="00F0500B">
        <w:rPr>
          <w:b/>
          <w:u w:val="single"/>
          <w:lang w:val="ro-RO"/>
        </w:rPr>
        <w:t xml:space="preserve"> </w:t>
      </w:r>
      <w:r w:rsidRPr="00F0500B">
        <w:rPr>
          <w:b/>
          <w:u w:val="single"/>
          <w:lang w:val="ro-RO"/>
        </w:rPr>
        <w:t>Ă</w:t>
      </w:r>
      <w:r w:rsidR="00001264" w:rsidRPr="00F0500B">
        <w:rPr>
          <w:b/>
          <w:u w:val="single"/>
          <w:lang w:val="ro-RO"/>
        </w:rPr>
        <w:t xml:space="preserve"> </w:t>
      </w:r>
      <w:r w:rsidRPr="00F0500B">
        <w:rPr>
          <w:b/>
          <w:u w:val="single"/>
          <w:lang w:val="ro-RO"/>
        </w:rPr>
        <w:t>R</w:t>
      </w:r>
      <w:r w:rsidR="00001264" w:rsidRPr="00F0500B">
        <w:rPr>
          <w:b/>
          <w:u w:val="single"/>
          <w:lang w:val="ro-RO"/>
        </w:rPr>
        <w:t xml:space="preserve"> </w:t>
      </w:r>
      <w:r w:rsidRPr="00F0500B">
        <w:rPr>
          <w:b/>
          <w:u w:val="single"/>
          <w:lang w:val="ro-RO"/>
        </w:rPr>
        <w:t>Â</w:t>
      </w:r>
      <w:r w:rsidR="00001264" w:rsidRPr="00F0500B">
        <w:rPr>
          <w:b/>
          <w:u w:val="single"/>
          <w:lang w:val="ro-RO"/>
        </w:rPr>
        <w:t xml:space="preserve"> </w:t>
      </w:r>
      <w:r w:rsidRPr="00F0500B">
        <w:rPr>
          <w:b/>
          <w:u w:val="single"/>
          <w:lang w:val="ro-RO"/>
        </w:rPr>
        <w:t>R</w:t>
      </w:r>
      <w:r w:rsidR="00001264" w:rsidRPr="00F0500B">
        <w:rPr>
          <w:b/>
          <w:u w:val="single"/>
          <w:lang w:val="ro-RO"/>
        </w:rPr>
        <w:t xml:space="preserve"> </w:t>
      </w:r>
      <w:r w:rsidRPr="00F0500B">
        <w:rPr>
          <w:b/>
          <w:u w:val="single"/>
          <w:lang w:val="ro-RO"/>
        </w:rPr>
        <w:t>E</w:t>
      </w:r>
      <w:r w:rsidR="00001264" w:rsidRPr="00F0500B">
        <w:rPr>
          <w:b/>
          <w:u w:val="single"/>
          <w:lang w:val="ro-RO"/>
        </w:rPr>
        <w:t xml:space="preserve"> </w:t>
      </w:r>
      <w:r w:rsidR="00986FCF" w:rsidRPr="00F0500B">
        <w:rPr>
          <w:b/>
          <w:u w:val="single"/>
          <w:lang w:val="ro-RO"/>
        </w:rPr>
        <w:t xml:space="preserve">A </w:t>
      </w:r>
      <w:r w:rsidR="00001264" w:rsidRPr="00F0500B">
        <w:rPr>
          <w:b/>
          <w:u w:val="single"/>
          <w:lang w:val="ro-RO"/>
        </w:rPr>
        <w:t xml:space="preserve"> NR</w:t>
      </w:r>
      <w:r w:rsidR="00E33D96">
        <w:rPr>
          <w:b/>
          <w:u w:val="single"/>
          <w:lang w:val="ro-RO"/>
        </w:rPr>
        <w:t>. 54</w:t>
      </w:r>
    </w:p>
    <w:p w:rsidR="00E22CC7" w:rsidRPr="00F0500B" w:rsidRDefault="00C92E87" w:rsidP="00396F6A">
      <w:pPr>
        <w:ind w:right="23"/>
        <w:jc w:val="center"/>
        <w:rPr>
          <w:b/>
          <w:lang w:val="ro-RO"/>
        </w:rPr>
      </w:pPr>
      <w:r w:rsidRPr="00F0500B">
        <w:rPr>
          <w:b/>
          <w:lang w:val="ro-RO"/>
        </w:rPr>
        <w:t>Din 27 mai 2021</w:t>
      </w:r>
    </w:p>
    <w:p w:rsidR="004244CB" w:rsidRPr="00F0500B" w:rsidRDefault="0070402F" w:rsidP="00F0500B">
      <w:pPr>
        <w:ind w:right="23"/>
        <w:jc w:val="center"/>
        <w:rPr>
          <w:b/>
        </w:rPr>
      </w:pPr>
      <w:r w:rsidRPr="00F0500B">
        <w:rPr>
          <w:b/>
          <w:lang w:val="ro-RO"/>
        </w:rPr>
        <w:t xml:space="preserve">Privind </w:t>
      </w:r>
      <w:r w:rsidR="00F0500B" w:rsidRPr="00F0500B">
        <w:rPr>
          <w:b/>
          <w:lang w:val="ro-RO"/>
        </w:rPr>
        <w:t xml:space="preserve">aprobarea Regulamentului de aplicare a normelor de gospodărire comunală pe teritoriul comunei Tăuteu, județul Bihor, </w:t>
      </w:r>
      <w:r w:rsidR="00F0500B" w:rsidRPr="00F0500B">
        <w:rPr>
          <w:b/>
        </w:rPr>
        <w:t xml:space="preserve">conform </w:t>
      </w:r>
      <w:proofErr w:type="spellStart"/>
      <w:r w:rsidR="00F0500B" w:rsidRPr="00F0500B">
        <w:rPr>
          <w:b/>
        </w:rPr>
        <w:t>prevederilor</w:t>
      </w:r>
      <w:proofErr w:type="spellEnd"/>
      <w:r w:rsidR="00F0500B" w:rsidRPr="00F0500B">
        <w:rPr>
          <w:b/>
        </w:rPr>
        <w:t xml:space="preserve"> </w:t>
      </w:r>
      <w:proofErr w:type="spellStart"/>
      <w:r w:rsidR="00F0500B" w:rsidRPr="00F0500B">
        <w:rPr>
          <w:b/>
        </w:rPr>
        <w:t>Ordonanței</w:t>
      </w:r>
      <w:proofErr w:type="spellEnd"/>
      <w:r w:rsidR="00F0500B" w:rsidRPr="00F0500B">
        <w:rPr>
          <w:b/>
        </w:rPr>
        <w:t xml:space="preserve"> </w:t>
      </w:r>
      <w:proofErr w:type="spellStart"/>
      <w:r w:rsidR="00F0500B" w:rsidRPr="00F0500B">
        <w:rPr>
          <w:b/>
        </w:rPr>
        <w:t>Guvernului</w:t>
      </w:r>
      <w:proofErr w:type="spellEnd"/>
      <w:r w:rsidR="00F0500B" w:rsidRPr="00F0500B">
        <w:rPr>
          <w:b/>
        </w:rPr>
        <w:t xml:space="preserve"> nr. </w:t>
      </w:r>
      <w:proofErr w:type="gramStart"/>
      <w:r w:rsidR="00F0500B" w:rsidRPr="00F0500B">
        <w:rPr>
          <w:b/>
        </w:rPr>
        <w:t xml:space="preserve">21/2002, </w:t>
      </w:r>
      <w:proofErr w:type="spellStart"/>
      <w:r w:rsidR="00F0500B" w:rsidRPr="00F0500B">
        <w:rPr>
          <w:b/>
        </w:rPr>
        <w:t>modificată</w:t>
      </w:r>
      <w:proofErr w:type="spellEnd"/>
      <w:r w:rsidR="00F0500B" w:rsidRPr="00F0500B">
        <w:rPr>
          <w:b/>
        </w:rPr>
        <w:t xml:space="preserve"> </w:t>
      </w:r>
      <w:proofErr w:type="spellStart"/>
      <w:r w:rsidR="00F0500B" w:rsidRPr="00F0500B">
        <w:rPr>
          <w:b/>
        </w:rPr>
        <w:t>prin</w:t>
      </w:r>
      <w:proofErr w:type="spellEnd"/>
      <w:r w:rsidR="00F0500B" w:rsidRPr="00F0500B">
        <w:rPr>
          <w:b/>
        </w:rPr>
        <w:t xml:space="preserve"> </w:t>
      </w:r>
      <w:proofErr w:type="spellStart"/>
      <w:r w:rsidR="00F0500B" w:rsidRPr="00F0500B">
        <w:rPr>
          <w:b/>
        </w:rPr>
        <w:t>Legea</w:t>
      </w:r>
      <w:proofErr w:type="spellEnd"/>
      <w:r w:rsidR="00F0500B" w:rsidRPr="00F0500B">
        <w:rPr>
          <w:b/>
        </w:rPr>
        <w:t xml:space="preserve"> nr.</w:t>
      </w:r>
      <w:proofErr w:type="gramEnd"/>
      <w:r w:rsidR="00F0500B" w:rsidRPr="00F0500B">
        <w:rPr>
          <w:b/>
        </w:rPr>
        <w:t xml:space="preserve"> 273/2020</w:t>
      </w:r>
    </w:p>
    <w:p w:rsidR="004033E7" w:rsidRPr="00C71691" w:rsidRDefault="004033E7" w:rsidP="00396F6A">
      <w:pPr>
        <w:pStyle w:val="NoSpacing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C906C0" w:rsidRPr="00E62A1A" w:rsidRDefault="00FE510F" w:rsidP="00396F6A">
      <w:pPr>
        <w:ind w:right="23"/>
        <w:jc w:val="both"/>
        <w:rPr>
          <w:b/>
          <w:lang w:val="ro-RO"/>
        </w:rPr>
      </w:pPr>
      <w:r w:rsidRPr="00C71691">
        <w:rPr>
          <w:b/>
          <w:lang w:val="ro-RO"/>
        </w:rPr>
        <w:t xml:space="preserve">         </w:t>
      </w:r>
      <w:r w:rsidR="00C92E87">
        <w:rPr>
          <w:b/>
          <w:lang w:val="ro-RO"/>
        </w:rPr>
        <w:t xml:space="preserve">  </w:t>
      </w:r>
      <w:r w:rsidRPr="00C71691">
        <w:rPr>
          <w:b/>
          <w:lang w:val="ro-RO"/>
        </w:rPr>
        <w:t xml:space="preserve"> </w:t>
      </w:r>
      <w:r w:rsidR="004A7CA3">
        <w:rPr>
          <w:b/>
          <w:lang w:val="ro-RO"/>
        </w:rPr>
        <w:t xml:space="preserve"> </w:t>
      </w:r>
      <w:r w:rsidR="008E552D" w:rsidRPr="00E62A1A">
        <w:rPr>
          <w:b/>
          <w:lang w:val="ro-RO"/>
        </w:rPr>
        <w:t>Consiliul Local al c</w:t>
      </w:r>
      <w:r w:rsidR="00D432F8" w:rsidRPr="00E62A1A">
        <w:rPr>
          <w:b/>
          <w:lang w:val="ro-RO"/>
        </w:rPr>
        <w:t>omunei Tăuteu judeţul Bihor, întrunit în şedinţă ordinară,</w:t>
      </w:r>
    </w:p>
    <w:p w:rsidR="00596CA9" w:rsidRDefault="00FE510F" w:rsidP="00B32D48">
      <w:pPr>
        <w:jc w:val="both"/>
      </w:pPr>
      <w:r w:rsidRPr="00E62A1A">
        <w:rPr>
          <w:b/>
          <w:i/>
        </w:rPr>
        <w:t xml:space="preserve">         </w:t>
      </w:r>
      <w:r w:rsidR="004A7CA3" w:rsidRPr="00E62A1A">
        <w:rPr>
          <w:b/>
          <w:i/>
        </w:rPr>
        <w:t xml:space="preserve">  </w:t>
      </w:r>
      <w:r w:rsidR="00C92E87">
        <w:rPr>
          <w:b/>
          <w:i/>
        </w:rPr>
        <w:t xml:space="preserve">  </w:t>
      </w:r>
      <w:proofErr w:type="spellStart"/>
      <w:proofErr w:type="gramStart"/>
      <w:r w:rsidR="00126CF3" w:rsidRPr="00E62A1A">
        <w:t>Având</w:t>
      </w:r>
      <w:proofErr w:type="spellEnd"/>
      <w:r w:rsidR="00126CF3" w:rsidRPr="00E62A1A">
        <w:t xml:space="preserve"> </w:t>
      </w:r>
      <w:proofErr w:type="spellStart"/>
      <w:r w:rsidR="00126CF3" w:rsidRPr="00E62A1A">
        <w:t>în</w:t>
      </w:r>
      <w:proofErr w:type="spellEnd"/>
      <w:r w:rsidR="00126CF3" w:rsidRPr="00E62A1A">
        <w:t xml:space="preserve"> </w:t>
      </w:r>
      <w:proofErr w:type="spellStart"/>
      <w:r w:rsidR="00126CF3" w:rsidRPr="00E62A1A">
        <w:t>vedere</w:t>
      </w:r>
      <w:proofErr w:type="spellEnd"/>
      <w:r w:rsidR="00DD500C" w:rsidRPr="00E62A1A">
        <w:t xml:space="preserve">, </w:t>
      </w:r>
      <w:proofErr w:type="spellStart"/>
      <w:r w:rsidR="00C92E87">
        <w:t>Referatul</w:t>
      </w:r>
      <w:proofErr w:type="spellEnd"/>
      <w:r w:rsidR="00C92E87">
        <w:t xml:space="preserve"> de </w:t>
      </w:r>
      <w:proofErr w:type="spellStart"/>
      <w:r w:rsidR="00C92E87">
        <w:t>aprobare</w:t>
      </w:r>
      <w:proofErr w:type="spellEnd"/>
      <w:r w:rsidR="00C71691" w:rsidRPr="00E62A1A">
        <w:t xml:space="preserve"> nr.</w:t>
      </w:r>
      <w:proofErr w:type="gramEnd"/>
      <w:r w:rsidR="00C71691" w:rsidRPr="00E62A1A">
        <w:t xml:space="preserve"> </w:t>
      </w:r>
      <w:r w:rsidR="00C92E87">
        <w:t>2545/05.05.2021</w:t>
      </w:r>
      <w:r w:rsidR="00126CF3" w:rsidRPr="00E62A1A">
        <w:t xml:space="preserve"> a </w:t>
      </w:r>
      <w:proofErr w:type="spellStart"/>
      <w:r w:rsidR="00126CF3" w:rsidRPr="00E62A1A">
        <w:t>Primarului</w:t>
      </w:r>
      <w:proofErr w:type="spellEnd"/>
      <w:r w:rsidR="00126CF3" w:rsidRPr="00E62A1A">
        <w:t xml:space="preserve"> </w:t>
      </w:r>
      <w:proofErr w:type="spellStart"/>
      <w:r w:rsidR="00126CF3" w:rsidRPr="00E62A1A">
        <w:t>Comunei</w:t>
      </w:r>
      <w:proofErr w:type="spellEnd"/>
      <w:r w:rsidR="00126CF3" w:rsidRPr="00E62A1A">
        <w:t xml:space="preserve"> </w:t>
      </w:r>
      <w:proofErr w:type="spellStart"/>
      <w:r w:rsidR="00126CF3" w:rsidRPr="00E62A1A">
        <w:t>Tăuteu</w:t>
      </w:r>
      <w:proofErr w:type="spellEnd"/>
      <w:r w:rsidR="00596CA9" w:rsidRPr="00E62A1A">
        <w:t xml:space="preserve"> </w:t>
      </w:r>
      <w:proofErr w:type="spellStart"/>
      <w:r w:rsidR="00596CA9" w:rsidRPr="00E62A1A">
        <w:t>și</w:t>
      </w:r>
      <w:proofErr w:type="spellEnd"/>
      <w:r w:rsidR="00DD500C" w:rsidRPr="00E62A1A">
        <w:t xml:space="preserve"> </w:t>
      </w:r>
      <w:proofErr w:type="spellStart"/>
      <w:r w:rsidR="00C71691" w:rsidRPr="00E62A1A">
        <w:t>Raportul</w:t>
      </w:r>
      <w:proofErr w:type="spellEnd"/>
      <w:r w:rsidR="00C71691" w:rsidRPr="00E62A1A">
        <w:t xml:space="preserve"> de </w:t>
      </w:r>
      <w:proofErr w:type="spellStart"/>
      <w:r w:rsidR="00C71691" w:rsidRPr="00E62A1A">
        <w:t>specialitate</w:t>
      </w:r>
      <w:proofErr w:type="spellEnd"/>
      <w:r w:rsidR="00C71691" w:rsidRPr="00E62A1A">
        <w:t xml:space="preserve"> nr. </w:t>
      </w:r>
      <w:r w:rsidR="00C92E87">
        <w:t>2596/07.05.2021</w:t>
      </w:r>
      <w:r w:rsidR="00C71691" w:rsidRPr="00E62A1A">
        <w:t xml:space="preserve"> </w:t>
      </w:r>
      <w:proofErr w:type="spellStart"/>
      <w:r w:rsidR="00C71691" w:rsidRPr="00E62A1A">
        <w:t>întocmit</w:t>
      </w:r>
      <w:proofErr w:type="spellEnd"/>
      <w:r w:rsidR="00C71691" w:rsidRPr="00E62A1A">
        <w:t xml:space="preserve"> de </w:t>
      </w:r>
      <w:proofErr w:type="spellStart"/>
      <w:r w:rsidR="00C92E87">
        <w:t>secretarul</w:t>
      </w:r>
      <w:proofErr w:type="spellEnd"/>
      <w:r w:rsidR="00C92E87">
        <w:t xml:space="preserve"> general al </w:t>
      </w:r>
      <w:proofErr w:type="spellStart"/>
      <w:r w:rsidR="00C92E87">
        <w:t>comunei</w:t>
      </w:r>
      <w:proofErr w:type="spellEnd"/>
      <w:r w:rsidR="005C3247" w:rsidRPr="00E62A1A">
        <w:t xml:space="preserve">, cu </w:t>
      </w:r>
      <w:proofErr w:type="spellStart"/>
      <w:r w:rsidR="005C3247" w:rsidRPr="00E62A1A">
        <w:t>privire</w:t>
      </w:r>
      <w:proofErr w:type="spellEnd"/>
      <w:r w:rsidR="005C3247" w:rsidRPr="00E62A1A">
        <w:t xml:space="preserve"> la </w:t>
      </w:r>
      <w:proofErr w:type="spellStart"/>
      <w:r w:rsidR="005C3247" w:rsidRPr="00E62A1A">
        <w:t>propunerea</w:t>
      </w:r>
      <w:proofErr w:type="spellEnd"/>
      <w:r w:rsidR="005C3247" w:rsidRPr="00E62A1A">
        <w:t xml:space="preserve"> de</w:t>
      </w:r>
      <w:r w:rsidR="00596CA9" w:rsidRPr="00E62A1A">
        <w:t xml:space="preserve"> </w:t>
      </w:r>
      <w:proofErr w:type="spellStart"/>
      <w:r w:rsidR="00596CA9" w:rsidRPr="00E62A1A">
        <w:t>aprobare</w:t>
      </w:r>
      <w:proofErr w:type="spellEnd"/>
      <w:r w:rsidR="00596CA9" w:rsidRPr="00E62A1A">
        <w:t xml:space="preserve"> a </w:t>
      </w:r>
      <w:proofErr w:type="spellStart"/>
      <w:r w:rsidR="00650992" w:rsidRPr="00650992">
        <w:t>Regulamentului</w:t>
      </w:r>
      <w:proofErr w:type="spellEnd"/>
      <w:r w:rsidR="00650992" w:rsidRPr="00650992">
        <w:t xml:space="preserve"> de </w:t>
      </w:r>
      <w:proofErr w:type="spellStart"/>
      <w:r w:rsidR="00650992" w:rsidRPr="00650992">
        <w:t>aplicare</w:t>
      </w:r>
      <w:proofErr w:type="spellEnd"/>
      <w:r w:rsidR="00650992" w:rsidRPr="00650992">
        <w:t xml:space="preserve"> a </w:t>
      </w:r>
      <w:proofErr w:type="spellStart"/>
      <w:r w:rsidR="00650992" w:rsidRPr="00650992">
        <w:t>normelor</w:t>
      </w:r>
      <w:proofErr w:type="spellEnd"/>
      <w:r w:rsidR="00650992" w:rsidRPr="00650992">
        <w:t xml:space="preserve"> de </w:t>
      </w:r>
      <w:proofErr w:type="spellStart"/>
      <w:r w:rsidR="00650992" w:rsidRPr="00650992">
        <w:t>gospodărire</w:t>
      </w:r>
      <w:proofErr w:type="spellEnd"/>
      <w:r w:rsidR="00650992" w:rsidRPr="00650992">
        <w:t xml:space="preserve"> </w:t>
      </w:r>
      <w:proofErr w:type="spellStart"/>
      <w:r w:rsidR="00650992" w:rsidRPr="00650992">
        <w:t>comunală</w:t>
      </w:r>
      <w:proofErr w:type="spellEnd"/>
      <w:r w:rsidR="00650992" w:rsidRPr="00650992">
        <w:t xml:space="preserve"> </w:t>
      </w:r>
      <w:proofErr w:type="spellStart"/>
      <w:r w:rsidR="00650992" w:rsidRPr="00650992">
        <w:t>pe</w:t>
      </w:r>
      <w:proofErr w:type="spellEnd"/>
      <w:r w:rsidR="00650992" w:rsidRPr="00650992">
        <w:t xml:space="preserve"> </w:t>
      </w:r>
      <w:proofErr w:type="spellStart"/>
      <w:r w:rsidR="00650992" w:rsidRPr="00650992">
        <w:t>teritoriul</w:t>
      </w:r>
      <w:proofErr w:type="spellEnd"/>
      <w:r w:rsidR="00650992" w:rsidRPr="00650992">
        <w:t xml:space="preserve"> </w:t>
      </w:r>
      <w:proofErr w:type="spellStart"/>
      <w:r w:rsidR="00650992" w:rsidRPr="00650992">
        <w:t>comunei</w:t>
      </w:r>
      <w:proofErr w:type="spellEnd"/>
      <w:r w:rsidR="00650992" w:rsidRPr="00650992">
        <w:t xml:space="preserve"> </w:t>
      </w:r>
      <w:proofErr w:type="spellStart"/>
      <w:r w:rsidR="00650992" w:rsidRPr="00650992">
        <w:t>Tăuteu</w:t>
      </w:r>
      <w:proofErr w:type="spellEnd"/>
      <w:r w:rsidR="00650992" w:rsidRPr="00650992">
        <w:t xml:space="preserve">, </w:t>
      </w:r>
      <w:proofErr w:type="spellStart"/>
      <w:r w:rsidR="00650992" w:rsidRPr="00650992">
        <w:t>județul</w:t>
      </w:r>
      <w:proofErr w:type="spellEnd"/>
      <w:r w:rsidR="00650992" w:rsidRPr="00650992">
        <w:t xml:space="preserve"> </w:t>
      </w:r>
      <w:proofErr w:type="spellStart"/>
      <w:r w:rsidR="00650992" w:rsidRPr="00650992">
        <w:t>Bihor</w:t>
      </w:r>
      <w:proofErr w:type="spellEnd"/>
      <w:r w:rsidR="00650992" w:rsidRPr="00650992">
        <w:t xml:space="preserve">, </w:t>
      </w:r>
      <w:proofErr w:type="spellStart"/>
      <w:r w:rsidR="00650992" w:rsidRPr="00650992">
        <w:t>prevăzute</w:t>
      </w:r>
      <w:proofErr w:type="spellEnd"/>
      <w:r w:rsidR="00650992" w:rsidRPr="00650992">
        <w:t xml:space="preserve"> de </w:t>
      </w:r>
      <w:proofErr w:type="spellStart"/>
      <w:r w:rsidR="00650992" w:rsidRPr="00650992">
        <w:t>Ordonanța</w:t>
      </w:r>
      <w:proofErr w:type="spellEnd"/>
      <w:r w:rsidR="00650992" w:rsidRPr="00650992">
        <w:t xml:space="preserve"> </w:t>
      </w:r>
      <w:proofErr w:type="spellStart"/>
      <w:r w:rsidR="00650992" w:rsidRPr="00650992">
        <w:t>Guvernului</w:t>
      </w:r>
      <w:proofErr w:type="spellEnd"/>
      <w:r w:rsidR="00650992" w:rsidRPr="00650992">
        <w:t xml:space="preserve"> nr. </w:t>
      </w:r>
      <w:proofErr w:type="gramStart"/>
      <w:r w:rsidR="00650992" w:rsidRPr="00650992">
        <w:t>21/2002</w:t>
      </w:r>
      <w:r w:rsidR="00596CA9">
        <w:t>,</w:t>
      </w:r>
      <w:r w:rsidR="00C92E87">
        <w:t xml:space="preserve"> </w:t>
      </w:r>
      <w:proofErr w:type="spellStart"/>
      <w:r w:rsidR="00F0500B">
        <w:t>modificată</w:t>
      </w:r>
      <w:proofErr w:type="spellEnd"/>
      <w:r w:rsidR="00F0500B">
        <w:t xml:space="preserve"> </w:t>
      </w:r>
      <w:proofErr w:type="spellStart"/>
      <w:r w:rsidR="00F0500B">
        <w:t>prin</w:t>
      </w:r>
      <w:proofErr w:type="spellEnd"/>
      <w:r w:rsidR="00F0500B">
        <w:t xml:space="preserve"> </w:t>
      </w:r>
      <w:proofErr w:type="spellStart"/>
      <w:r w:rsidR="00F0500B">
        <w:t>Legea</w:t>
      </w:r>
      <w:proofErr w:type="spellEnd"/>
      <w:r w:rsidR="00F0500B">
        <w:t xml:space="preserve"> nr.</w:t>
      </w:r>
      <w:proofErr w:type="gramEnd"/>
      <w:r w:rsidR="00F0500B">
        <w:t xml:space="preserve"> 273/2020</w:t>
      </w:r>
      <w:r w:rsidR="00C92E87">
        <w:t>,</w:t>
      </w:r>
    </w:p>
    <w:p w:rsidR="00411690" w:rsidRPr="00605011" w:rsidRDefault="00411690" w:rsidP="00396F6A">
      <w:pPr>
        <w:ind w:right="23"/>
        <w:jc w:val="both"/>
        <w:rPr>
          <w:lang w:val="ro-RO"/>
        </w:rPr>
      </w:pPr>
      <w:r w:rsidRPr="00605011">
        <w:rPr>
          <w:lang w:val="ro-RO"/>
        </w:rPr>
        <w:t xml:space="preserve">         </w:t>
      </w:r>
      <w:r w:rsidR="00C92E87">
        <w:rPr>
          <w:lang w:val="ro-RO"/>
        </w:rPr>
        <w:t xml:space="preserve">  </w:t>
      </w:r>
      <w:r w:rsidRPr="00605011">
        <w:rPr>
          <w:lang w:val="ro-RO"/>
        </w:rPr>
        <w:t xml:space="preserve">  </w:t>
      </w:r>
      <w:r w:rsidR="005C3247" w:rsidRPr="00605011">
        <w:rPr>
          <w:lang w:val="ro-RO"/>
        </w:rPr>
        <w:t>Luând în conside</w:t>
      </w:r>
      <w:r w:rsidR="009942DB" w:rsidRPr="00605011">
        <w:rPr>
          <w:lang w:val="ro-RO"/>
        </w:rPr>
        <w:t xml:space="preserve">rare avizul favorabil </w:t>
      </w:r>
      <w:r w:rsidR="00DD36F5" w:rsidRPr="00605011">
        <w:rPr>
          <w:lang w:val="ro-RO"/>
        </w:rPr>
        <w:t xml:space="preserve">comun </w:t>
      </w:r>
      <w:r w:rsidR="009942DB" w:rsidRPr="00605011">
        <w:rPr>
          <w:lang w:val="ro-RO"/>
        </w:rPr>
        <w:t>al Comisi</w:t>
      </w:r>
      <w:r w:rsidR="005C3247" w:rsidRPr="00605011">
        <w:rPr>
          <w:lang w:val="ro-RO"/>
        </w:rPr>
        <w:t>i</w:t>
      </w:r>
      <w:r w:rsidR="009942DB" w:rsidRPr="00605011">
        <w:rPr>
          <w:lang w:val="ro-RO"/>
        </w:rPr>
        <w:t>lor</w:t>
      </w:r>
      <w:r w:rsidR="005C3247" w:rsidRPr="00605011">
        <w:rPr>
          <w:lang w:val="ro-RO"/>
        </w:rPr>
        <w:t xml:space="preserve"> de specialit</w:t>
      </w:r>
      <w:r w:rsidR="009942DB" w:rsidRPr="00605011">
        <w:rPr>
          <w:lang w:val="ro-RO"/>
        </w:rPr>
        <w:t>ate</w:t>
      </w:r>
      <w:r w:rsidR="005C3247" w:rsidRPr="00605011">
        <w:rPr>
          <w:lang w:val="ro-RO"/>
        </w:rPr>
        <w:t xml:space="preserve"> d</w:t>
      </w:r>
      <w:r w:rsidR="00C92E87">
        <w:rPr>
          <w:lang w:val="ro-RO"/>
        </w:rPr>
        <w:t>in cadrul Consiliului Local al c</w:t>
      </w:r>
      <w:r w:rsidR="005C3247" w:rsidRPr="00605011">
        <w:rPr>
          <w:lang w:val="ro-RO"/>
        </w:rPr>
        <w:t xml:space="preserve">omunei Tăuteu, </w:t>
      </w:r>
    </w:p>
    <w:p w:rsidR="00F0500B" w:rsidRDefault="00DD500C" w:rsidP="00F0500B">
      <w:pPr>
        <w:ind w:right="23"/>
        <w:jc w:val="both"/>
      </w:pPr>
      <w:r w:rsidRPr="003E2A6B">
        <w:rPr>
          <w:color w:val="FF0000"/>
        </w:rPr>
        <w:t xml:space="preserve">          </w:t>
      </w:r>
      <w:r w:rsidR="004A7CA3" w:rsidRPr="003E2A6B">
        <w:rPr>
          <w:color w:val="FF0000"/>
        </w:rPr>
        <w:t xml:space="preserve"> </w:t>
      </w:r>
      <w:r w:rsidR="00C92E87">
        <w:rPr>
          <w:color w:val="FF0000"/>
        </w:rPr>
        <w:t xml:space="preserve"> </w:t>
      </w:r>
      <w:proofErr w:type="spellStart"/>
      <w:proofErr w:type="gramStart"/>
      <w:r w:rsidR="00F0500B" w:rsidRPr="00EA1D72">
        <w:t>Ținând</w:t>
      </w:r>
      <w:proofErr w:type="spellEnd"/>
      <w:r w:rsidR="00F0500B" w:rsidRPr="00EA1D72">
        <w:t xml:space="preserve"> cont de </w:t>
      </w:r>
      <w:proofErr w:type="spellStart"/>
      <w:r w:rsidR="00F0500B" w:rsidRPr="00EA1D72">
        <w:t>prevederile</w:t>
      </w:r>
      <w:proofErr w:type="spellEnd"/>
      <w:r w:rsidR="00F0500B" w:rsidRPr="00EA1D72">
        <w:t xml:space="preserve"> </w:t>
      </w:r>
      <w:proofErr w:type="spellStart"/>
      <w:r w:rsidR="00F0500B" w:rsidRPr="00EA1D72">
        <w:t>Ordonanței</w:t>
      </w:r>
      <w:proofErr w:type="spellEnd"/>
      <w:r w:rsidR="00F0500B" w:rsidRPr="00EA1D72">
        <w:t xml:space="preserve"> </w:t>
      </w:r>
      <w:proofErr w:type="spellStart"/>
      <w:r w:rsidR="00F0500B" w:rsidRPr="00EA1D72">
        <w:t>Guvernului</w:t>
      </w:r>
      <w:proofErr w:type="spellEnd"/>
      <w:r w:rsidR="00F0500B" w:rsidRPr="00EA1D72">
        <w:t xml:space="preserve"> nr.</w:t>
      </w:r>
      <w:proofErr w:type="gramEnd"/>
      <w:r w:rsidR="00F0500B" w:rsidRPr="00EA1D72">
        <w:t xml:space="preserve"> </w:t>
      </w:r>
      <w:proofErr w:type="gramStart"/>
      <w:r w:rsidR="00F0500B" w:rsidRPr="00EA1D72">
        <w:t xml:space="preserve">21/2002 </w:t>
      </w:r>
      <w:proofErr w:type="spellStart"/>
      <w:r w:rsidR="00F0500B" w:rsidRPr="00EA1D72">
        <w:t>privind</w:t>
      </w:r>
      <w:proofErr w:type="spellEnd"/>
      <w:r w:rsidR="00F0500B" w:rsidRPr="00EA1D72">
        <w:t xml:space="preserve"> </w:t>
      </w:r>
      <w:proofErr w:type="spellStart"/>
      <w:r w:rsidR="00F0500B" w:rsidRPr="00EA1D72">
        <w:t>gospodărirea</w:t>
      </w:r>
      <w:proofErr w:type="spellEnd"/>
      <w:r w:rsidR="00F0500B" w:rsidRPr="00EA1D72">
        <w:t xml:space="preserve"> </w:t>
      </w:r>
      <w:proofErr w:type="spellStart"/>
      <w:r w:rsidR="00F0500B" w:rsidRPr="00EA1D72">
        <w:t>localităților</w:t>
      </w:r>
      <w:proofErr w:type="spellEnd"/>
      <w:r w:rsidR="00F0500B" w:rsidRPr="00EA1D72">
        <w:t xml:space="preserve"> urbane </w:t>
      </w:r>
      <w:proofErr w:type="spellStart"/>
      <w:r w:rsidR="00F0500B" w:rsidRPr="00EA1D72">
        <w:t>și</w:t>
      </w:r>
      <w:proofErr w:type="spellEnd"/>
      <w:r w:rsidR="00F0500B" w:rsidRPr="00EA1D72">
        <w:t xml:space="preserve"> </w:t>
      </w:r>
      <w:proofErr w:type="spellStart"/>
      <w:r w:rsidR="00F0500B" w:rsidRPr="00EA1D72">
        <w:t>rurale</w:t>
      </w:r>
      <w:proofErr w:type="spellEnd"/>
      <w:r w:rsidR="00F0500B" w:rsidRPr="00EA1D72">
        <w:t xml:space="preserve">, </w:t>
      </w:r>
      <w:proofErr w:type="spellStart"/>
      <w:r w:rsidR="00F0500B" w:rsidRPr="00EA1D72">
        <w:t>modificată</w:t>
      </w:r>
      <w:proofErr w:type="spellEnd"/>
      <w:r w:rsidR="00F0500B" w:rsidRPr="00EA1D72">
        <w:t xml:space="preserve"> </w:t>
      </w:r>
      <w:proofErr w:type="spellStart"/>
      <w:r w:rsidR="00F0500B" w:rsidRPr="00EA1D72">
        <w:t>prin</w:t>
      </w:r>
      <w:proofErr w:type="spellEnd"/>
      <w:r w:rsidR="00F0500B" w:rsidRPr="00EA1D72">
        <w:t xml:space="preserve"> </w:t>
      </w:r>
      <w:proofErr w:type="spellStart"/>
      <w:r w:rsidR="00F0500B" w:rsidRPr="00EA1D72">
        <w:t>Legea</w:t>
      </w:r>
      <w:proofErr w:type="spellEnd"/>
      <w:r w:rsidR="00F0500B" w:rsidRPr="00EA1D72">
        <w:t xml:space="preserve"> nr.</w:t>
      </w:r>
      <w:proofErr w:type="gramEnd"/>
      <w:r w:rsidR="00F0500B" w:rsidRPr="00EA1D72">
        <w:t xml:space="preserve"> </w:t>
      </w:r>
      <w:proofErr w:type="gramStart"/>
      <w:r w:rsidR="00F0500B" w:rsidRPr="00EA1D72">
        <w:t xml:space="preserve">273/2020, </w:t>
      </w:r>
      <w:proofErr w:type="spellStart"/>
      <w:r w:rsidR="00F0500B" w:rsidRPr="00EA1D72">
        <w:t>aprobată</w:t>
      </w:r>
      <w:proofErr w:type="spellEnd"/>
      <w:r w:rsidR="00F0500B" w:rsidRPr="00EA1D72">
        <w:t xml:space="preserve"> </w:t>
      </w:r>
      <w:proofErr w:type="spellStart"/>
      <w:r w:rsidR="00F0500B" w:rsidRPr="00EA1D72">
        <w:t>prin</w:t>
      </w:r>
      <w:proofErr w:type="spellEnd"/>
      <w:r w:rsidR="00F0500B" w:rsidRPr="00EA1D72">
        <w:t xml:space="preserve"> </w:t>
      </w:r>
      <w:proofErr w:type="spellStart"/>
      <w:r w:rsidR="00F0500B" w:rsidRPr="00EA1D72">
        <w:t>Legea</w:t>
      </w:r>
      <w:proofErr w:type="spellEnd"/>
      <w:r w:rsidR="00F0500B" w:rsidRPr="00EA1D72">
        <w:t xml:space="preserve"> 515/2002, </w:t>
      </w:r>
      <w:r w:rsidR="00F0500B">
        <w:t xml:space="preserve">ale </w:t>
      </w:r>
      <w:proofErr w:type="spellStart"/>
      <w:r w:rsidR="00F0500B">
        <w:t>Ordonanței</w:t>
      </w:r>
      <w:proofErr w:type="spellEnd"/>
      <w:r w:rsidR="00F0500B">
        <w:t xml:space="preserve"> de </w:t>
      </w:r>
      <w:proofErr w:type="spellStart"/>
      <w:r w:rsidR="00F0500B">
        <w:t>urgență</w:t>
      </w:r>
      <w:proofErr w:type="spellEnd"/>
      <w:r w:rsidR="00F0500B">
        <w:t xml:space="preserve"> a </w:t>
      </w:r>
      <w:proofErr w:type="spellStart"/>
      <w:r w:rsidR="00F0500B">
        <w:t>Guvernului</w:t>
      </w:r>
      <w:proofErr w:type="spellEnd"/>
      <w:r w:rsidR="00F0500B" w:rsidRPr="00EA1D72">
        <w:t xml:space="preserve"> nr.</w:t>
      </w:r>
      <w:proofErr w:type="gramEnd"/>
      <w:r w:rsidR="00F0500B" w:rsidRPr="00EA1D72">
        <w:t xml:space="preserve"> </w:t>
      </w:r>
      <w:proofErr w:type="gramStart"/>
      <w:r w:rsidR="00F0500B" w:rsidRPr="00EA1D72">
        <w:t xml:space="preserve">195/2005 </w:t>
      </w:r>
      <w:proofErr w:type="spellStart"/>
      <w:r w:rsidR="00F0500B" w:rsidRPr="00EA1D72">
        <w:t>privind</w:t>
      </w:r>
      <w:proofErr w:type="spellEnd"/>
      <w:r w:rsidR="00F0500B" w:rsidRPr="00EA1D72">
        <w:t xml:space="preserve"> </w:t>
      </w:r>
      <w:proofErr w:type="spellStart"/>
      <w:r w:rsidR="00F0500B" w:rsidRPr="00EA1D72">
        <w:t>protecția</w:t>
      </w:r>
      <w:proofErr w:type="spellEnd"/>
      <w:r w:rsidR="00F0500B" w:rsidRPr="00EA1D72">
        <w:t xml:space="preserve"> </w:t>
      </w:r>
      <w:proofErr w:type="spellStart"/>
      <w:r w:rsidR="00F0500B" w:rsidRPr="00EA1D72">
        <w:t>mediului</w:t>
      </w:r>
      <w:proofErr w:type="spellEnd"/>
      <w:r w:rsidR="00F0500B" w:rsidRPr="00EA1D72">
        <w:t xml:space="preserve"> </w:t>
      </w:r>
      <w:proofErr w:type="spellStart"/>
      <w:r w:rsidR="00F0500B" w:rsidRPr="00EA1D72">
        <w:t>aprobată</w:t>
      </w:r>
      <w:proofErr w:type="spellEnd"/>
      <w:r w:rsidR="00F0500B" w:rsidRPr="00EA1D72">
        <w:t xml:space="preserve"> </w:t>
      </w:r>
      <w:proofErr w:type="spellStart"/>
      <w:r w:rsidR="00F0500B" w:rsidRPr="00EA1D72">
        <w:t>prin</w:t>
      </w:r>
      <w:proofErr w:type="spellEnd"/>
      <w:r w:rsidR="00F0500B" w:rsidRPr="00EA1D72">
        <w:t xml:space="preserve"> </w:t>
      </w:r>
      <w:proofErr w:type="spellStart"/>
      <w:r w:rsidR="00F0500B" w:rsidRPr="00EA1D72">
        <w:t>Legea</w:t>
      </w:r>
      <w:proofErr w:type="spellEnd"/>
      <w:r w:rsidR="00F0500B" w:rsidRPr="00EA1D72">
        <w:t xml:space="preserve"> nr.</w:t>
      </w:r>
      <w:proofErr w:type="gramEnd"/>
      <w:r w:rsidR="00F0500B" w:rsidRPr="00EA1D72">
        <w:t xml:space="preserve"> </w:t>
      </w:r>
      <w:proofErr w:type="gramStart"/>
      <w:r w:rsidR="00F0500B" w:rsidRPr="00EA1D72">
        <w:t>265/2</w:t>
      </w:r>
      <w:r w:rsidR="00F0500B">
        <w:t xml:space="preserve">006 </w:t>
      </w:r>
      <w:proofErr w:type="spellStart"/>
      <w:r w:rsidR="00F0500B">
        <w:t>și</w:t>
      </w:r>
      <w:proofErr w:type="spellEnd"/>
      <w:r w:rsidR="00F0500B">
        <w:t xml:space="preserve"> ale art.</w:t>
      </w:r>
      <w:proofErr w:type="gramEnd"/>
      <w:r w:rsidR="00F0500B">
        <w:t xml:space="preserve"> </w:t>
      </w:r>
      <w:proofErr w:type="gramStart"/>
      <w:r w:rsidR="00F0500B">
        <w:t xml:space="preserve">2 </w:t>
      </w:r>
      <w:proofErr w:type="spellStart"/>
      <w:r w:rsidR="00F0500B">
        <w:t>alin</w:t>
      </w:r>
      <w:proofErr w:type="spellEnd"/>
      <w:r w:rsidR="00F0500B">
        <w:t>.</w:t>
      </w:r>
      <w:proofErr w:type="gramEnd"/>
      <w:r w:rsidR="00F0500B">
        <w:t xml:space="preserve"> 2 din </w:t>
      </w:r>
      <w:proofErr w:type="spellStart"/>
      <w:r w:rsidR="00F0500B">
        <w:t>Ordonanța</w:t>
      </w:r>
      <w:proofErr w:type="spellEnd"/>
      <w:r w:rsidR="00F0500B">
        <w:t xml:space="preserve"> </w:t>
      </w:r>
      <w:proofErr w:type="spellStart"/>
      <w:r w:rsidR="00F0500B">
        <w:t>Guvernului</w:t>
      </w:r>
      <w:proofErr w:type="spellEnd"/>
      <w:r w:rsidR="00F0500B" w:rsidRPr="00EA1D72">
        <w:t xml:space="preserve"> nr. 2/2001 </w:t>
      </w:r>
      <w:proofErr w:type="spellStart"/>
      <w:r w:rsidR="00F0500B" w:rsidRPr="00EA1D72">
        <w:t>privind</w:t>
      </w:r>
      <w:proofErr w:type="spellEnd"/>
      <w:r w:rsidR="00F0500B" w:rsidRPr="00EA1D72">
        <w:t xml:space="preserve"> </w:t>
      </w:r>
      <w:proofErr w:type="spellStart"/>
      <w:r w:rsidR="00F0500B" w:rsidRPr="00EA1D72">
        <w:t>regimul</w:t>
      </w:r>
      <w:proofErr w:type="spellEnd"/>
      <w:r w:rsidR="00F0500B" w:rsidRPr="00EA1D72">
        <w:t xml:space="preserve"> </w:t>
      </w:r>
      <w:proofErr w:type="spellStart"/>
      <w:r w:rsidR="00F0500B" w:rsidRPr="00EA1D72">
        <w:t>juridic</w:t>
      </w:r>
      <w:proofErr w:type="spellEnd"/>
      <w:r w:rsidR="00F0500B" w:rsidRPr="00EA1D72">
        <w:t xml:space="preserve"> al </w:t>
      </w:r>
      <w:proofErr w:type="spellStart"/>
      <w:r w:rsidR="00F0500B" w:rsidRPr="00EA1D72">
        <w:t>contravențiilor</w:t>
      </w:r>
      <w:proofErr w:type="spellEnd"/>
      <w:r w:rsidR="00F0500B" w:rsidRPr="00EA1D72">
        <w:t xml:space="preserve">, cu </w:t>
      </w:r>
      <w:proofErr w:type="spellStart"/>
      <w:r w:rsidR="00F0500B" w:rsidRPr="00EA1D72">
        <w:t>modificările</w:t>
      </w:r>
      <w:proofErr w:type="spellEnd"/>
      <w:r w:rsidR="00F0500B" w:rsidRPr="00EA1D72">
        <w:t xml:space="preserve"> </w:t>
      </w:r>
      <w:proofErr w:type="spellStart"/>
      <w:r w:rsidR="00F0500B" w:rsidRPr="00EA1D72">
        <w:t>și</w:t>
      </w:r>
      <w:proofErr w:type="spellEnd"/>
      <w:r w:rsidR="00F0500B" w:rsidRPr="00EA1D72">
        <w:t xml:space="preserve"> </w:t>
      </w:r>
      <w:proofErr w:type="spellStart"/>
      <w:r w:rsidR="00F0500B" w:rsidRPr="00EA1D72">
        <w:t>completările</w:t>
      </w:r>
      <w:proofErr w:type="spellEnd"/>
      <w:r w:rsidR="00F0500B" w:rsidRPr="00EA1D72">
        <w:t xml:space="preserve"> </w:t>
      </w:r>
      <w:proofErr w:type="spellStart"/>
      <w:r w:rsidR="00F0500B" w:rsidRPr="00EA1D72">
        <w:t>ulterioare</w:t>
      </w:r>
      <w:proofErr w:type="spellEnd"/>
      <w:r w:rsidR="00F0500B" w:rsidRPr="00EA1D72">
        <w:t xml:space="preserve">, </w:t>
      </w:r>
    </w:p>
    <w:p w:rsidR="00C92E87" w:rsidRPr="00125230" w:rsidRDefault="00FE510F" w:rsidP="00F0500B">
      <w:pPr>
        <w:ind w:right="23"/>
        <w:jc w:val="both"/>
        <w:rPr>
          <w:lang w:val="ro-RO"/>
        </w:rPr>
      </w:pPr>
      <w:r w:rsidRPr="00C71691">
        <w:rPr>
          <w:lang w:val="ro-RO"/>
        </w:rPr>
        <w:t xml:space="preserve"> </w:t>
      </w:r>
      <w:r w:rsidR="00275F80" w:rsidRPr="00C71691">
        <w:rPr>
          <w:color w:val="FF0000"/>
        </w:rPr>
        <w:t xml:space="preserve">       </w:t>
      </w:r>
      <w:r w:rsidR="00C92E87">
        <w:rPr>
          <w:color w:val="FF0000"/>
        </w:rPr>
        <w:t xml:space="preserve">  </w:t>
      </w:r>
      <w:r w:rsidR="00275F80" w:rsidRPr="00C71691">
        <w:rPr>
          <w:color w:val="FF0000"/>
        </w:rPr>
        <w:t xml:space="preserve">  </w:t>
      </w:r>
      <w:r w:rsidR="00C92E87">
        <w:rPr>
          <w:b/>
          <w:lang w:val="ro-RO"/>
        </w:rPr>
        <w:t xml:space="preserve"> Respectând </w:t>
      </w:r>
      <w:r w:rsidR="00C92E87" w:rsidRPr="004E3B92">
        <w:rPr>
          <w:b/>
          <w:lang w:val="ro-RO"/>
        </w:rPr>
        <w:t>prevederile</w:t>
      </w:r>
      <w:r w:rsidR="00C92E87">
        <w:rPr>
          <w:lang w:val="ro-RO"/>
        </w:rPr>
        <w:t xml:space="preserve"> Legii nr. 24/2000 privind normele de tehnică legislativă pentru elaborarea actelor normative, cu modificările și completările ulterioare,</w:t>
      </w:r>
    </w:p>
    <w:p w:rsidR="00F0500B" w:rsidRPr="00445B62" w:rsidRDefault="00F0500B" w:rsidP="00F0500B">
      <w:pPr>
        <w:jc w:val="both"/>
        <w:rPr>
          <w:lang w:val="ro-RO"/>
        </w:rPr>
      </w:pPr>
      <w:r>
        <w:rPr>
          <w:b/>
          <w:lang w:val="ro-RO"/>
        </w:rPr>
        <w:t xml:space="preserve">             </w:t>
      </w:r>
      <w:r w:rsidRPr="00F256EB">
        <w:rPr>
          <w:b/>
          <w:lang w:val="ro-RO"/>
        </w:rPr>
        <w:t>În temeiul</w:t>
      </w:r>
      <w:r w:rsidRPr="00F256EB">
        <w:rPr>
          <w:lang w:val="ro-RO"/>
        </w:rPr>
        <w:t xml:space="preserve"> </w:t>
      </w:r>
      <w:r w:rsidRPr="00F256EB">
        <w:rPr>
          <w:b/>
          <w:lang w:val="ro-RO"/>
        </w:rPr>
        <w:t xml:space="preserve">prevederilor </w:t>
      </w:r>
      <w:r>
        <w:rPr>
          <w:lang w:val="ro-RO"/>
        </w:rPr>
        <w:t xml:space="preserve">art. 129 alin. 2 lit. d, alin. 7 lit. g, i, j și n, </w:t>
      </w:r>
      <w:r w:rsidRPr="00F256EB">
        <w:rPr>
          <w:lang w:val="ro-RO"/>
        </w:rPr>
        <w:t xml:space="preserve">coroborate cu prevederile  </w:t>
      </w:r>
      <w:r>
        <w:rPr>
          <w:lang w:val="ro-RO"/>
        </w:rPr>
        <w:t xml:space="preserve">art. 133 alin. 1 și ale </w:t>
      </w:r>
      <w:r w:rsidRPr="00F256EB">
        <w:rPr>
          <w:lang w:val="ro-RO"/>
        </w:rPr>
        <w:t>art. 196 alin. 1 lit. a din Ordonanța de urgență a Guvernului  nr. 57/2019 privind Codul administrativ,</w:t>
      </w:r>
      <w:r>
        <w:rPr>
          <w:lang w:val="ro-RO"/>
        </w:rPr>
        <w:t xml:space="preserve"> cu modificările și completările ulterioare,</w:t>
      </w:r>
    </w:p>
    <w:p w:rsidR="003735A7" w:rsidRPr="00C71691" w:rsidRDefault="003735A7" w:rsidP="00396F6A">
      <w:pPr>
        <w:ind w:right="23"/>
        <w:jc w:val="both"/>
      </w:pPr>
    </w:p>
    <w:p w:rsidR="00400009" w:rsidRPr="00C71691" w:rsidRDefault="00400009" w:rsidP="00396F6A">
      <w:pPr>
        <w:ind w:right="23"/>
        <w:jc w:val="center"/>
        <w:rPr>
          <w:b/>
          <w:lang w:val="ro-RO"/>
        </w:rPr>
      </w:pPr>
      <w:r w:rsidRPr="00C71691">
        <w:rPr>
          <w:b/>
          <w:lang w:val="ro-RO"/>
        </w:rPr>
        <w:t>H O T Ă R Ă Ş T E</w:t>
      </w:r>
      <w:r w:rsidR="00476ECC">
        <w:rPr>
          <w:b/>
          <w:lang w:val="ro-RO"/>
        </w:rPr>
        <w:t>:</w:t>
      </w:r>
    </w:p>
    <w:p w:rsidR="00900CAB" w:rsidRPr="00C71691" w:rsidRDefault="00900CAB" w:rsidP="00396F6A">
      <w:pPr>
        <w:ind w:right="23"/>
        <w:jc w:val="center"/>
        <w:rPr>
          <w:b/>
          <w:lang w:val="ro-RO"/>
        </w:rPr>
      </w:pPr>
    </w:p>
    <w:p w:rsidR="004E6A57" w:rsidRDefault="00400009" w:rsidP="00B32D48">
      <w:pPr>
        <w:jc w:val="both"/>
        <w:rPr>
          <w:rFonts w:eastAsiaTheme="minorHAnsi"/>
          <w:lang w:val="ro-RO" w:eastAsia="en-US"/>
        </w:rPr>
      </w:pPr>
      <w:r w:rsidRPr="00C71691">
        <w:t xml:space="preserve">            </w:t>
      </w:r>
      <w:r w:rsidRPr="004033E7">
        <w:rPr>
          <w:b/>
        </w:rPr>
        <w:t>Art.</w:t>
      </w:r>
      <w:r w:rsidR="003533E1">
        <w:rPr>
          <w:b/>
        </w:rPr>
        <w:t xml:space="preserve"> 1</w:t>
      </w:r>
      <w:r w:rsidRPr="004033E7">
        <w:t xml:space="preserve"> </w:t>
      </w:r>
      <w:r w:rsidR="00DA57CB" w:rsidRPr="004033E7">
        <w:t xml:space="preserve">Se </w:t>
      </w:r>
      <w:proofErr w:type="spellStart"/>
      <w:r w:rsidR="00B32D48">
        <w:t>aprobă</w:t>
      </w:r>
      <w:proofErr w:type="spellEnd"/>
      <w:r w:rsidR="00B32D48">
        <w:t xml:space="preserve"> </w:t>
      </w:r>
      <w:r w:rsidR="008641F9">
        <w:rPr>
          <w:rFonts w:eastAsiaTheme="minorHAnsi"/>
          <w:lang w:val="ro-RO" w:eastAsia="en-US"/>
        </w:rPr>
        <w:t>Regulamentul</w:t>
      </w:r>
      <w:r w:rsidR="00650992" w:rsidRPr="00650992">
        <w:rPr>
          <w:rFonts w:eastAsiaTheme="minorHAnsi"/>
          <w:lang w:val="ro-RO" w:eastAsia="en-US"/>
        </w:rPr>
        <w:t xml:space="preserve"> de aplicare a normelor de gospodărire comunală pe teritoriul comunei Tăuteu, județul Bihor, </w:t>
      </w:r>
      <w:r w:rsidR="00F0500B">
        <w:t xml:space="preserve">conform </w:t>
      </w:r>
      <w:proofErr w:type="spellStart"/>
      <w:r w:rsidR="00F0500B">
        <w:t>prevederilor</w:t>
      </w:r>
      <w:proofErr w:type="spellEnd"/>
      <w:r w:rsidR="00F0500B">
        <w:t xml:space="preserve"> </w:t>
      </w:r>
      <w:proofErr w:type="spellStart"/>
      <w:r w:rsidR="00F0500B">
        <w:t>Ordonanței</w:t>
      </w:r>
      <w:proofErr w:type="spellEnd"/>
      <w:r w:rsidR="00F0500B" w:rsidRPr="00650992">
        <w:t xml:space="preserve"> </w:t>
      </w:r>
      <w:proofErr w:type="spellStart"/>
      <w:r w:rsidR="00F0500B" w:rsidRPr="00650992">
        <w:t>Guvernului</w:t>
      </w:r>
      <w:proofErr w:type="spellEnd"/>
      <w:r w:rsidR="00F0500B" w:rsidRPr="00650992">
        <w:t xml:space="preserve"> nr. </w:t>
      </w:r>
      <w:proofErr w:type="gramStart"/>
      <w:r w:rsidR="00F0500B" w:rsidRPr="00650992">
        <w:t>21/2002</w:t>
      </w:r>
      <w:r w:rsidR="00F0500B" w:rsidRPr="004033E7">
        <w:t>,</w:t>
      </w:r>
      <w:r w:rsidR="00F0500B">
        <w:t xml:space="preserve"> </w:t>
      </w:r>
      <w:proofErr w:type="spellStart"/>
      <w:r w:rsidR="00F0500B">
        <w:t>modificată</w:t>
      </w:r>
      <w:proofErr w:type="spellEnd"/>
      <w:r w:rsidR="00F0500B">
        <w:t xml:space="preserve"> </w:t>
      </w:r>
      <w:proofErr w:type="spellStart"/>
      <w:r w:rsidR="00F0500B">
        <w:t>prin</w:t>
      </w:r>
      <w:proofErr w:type="spellEnd"/>
      <w:r w:rsidR="00F0500B">
        <w:t xml:space="preserve"> </w:t>
      </w:r>
      <w:proofErr w:type="spellStart"/>
      <w:r w:rsidR="00F0500B">
        <w:t>Legea</w:t>
      </w:r>
      <w:proofErr w:type="spellEnd"/>
      <w:r w:rsidR="00F0500B">
        <w:t xml:space="preserve"> nr.</w:t>
      </w:r>
      <w:proofErr w:type="gramEnd"/>
      <w:r w:rsidR="00F0500B">
        <w:t xml:space="preserve"> 273/2020</w:t>
      </w:r>
      <w:r w:rsidR="00C92E87">
        <w:rPr>
          <w:rFonts w:eastAsiaTheme="minorHAnsi"/>
          <w:lang w:val="ro-RO" w:eastAsia="en-US"/>
        </w:rPr>
        <w:t xml:space="preserve">, conform </w:t>
      </w:r>
      <w:r w:rsidR="00C92E87" w:rsidRPr="00C92E87">
        <w:rPr>
          <w:rFonts w:eastAsiaTheme="minorHAnsi"/>
          <w:b/>
          <w:lang w:val="ro-RO" w:eastAsia="en-US"/>
        </w:rPr>
        <w:t>A</w:t>
      </w:r>
      <w:r w:rsidR="00B32D48" w:rsidRPr="00C92E87">
        <w:rPr>
          <w:rFonts w:eastAsiaTheme="minorHAnsi"/>
          <w:b/>
          <w:lang w:val="ro-RO" w:eastAsia="en-US"/>
        </w:rPr>
        <w:t xml:space="preserve">nexei </w:t>
      </w:r>
      <w:r w:rsidR="00B32D48">
        <w:rPr>
          <w:rFonts w:eastAsiaTheme="minorHAnsi"/>
          <w:lang w:val="ro-RO" w:eastAsia="en-US"/>
        </w:rPr>
        <w:t>care face parte in</w:t>
      </w:r>
      <w:r w:rsidR="004E6A57">
        <w:rPr>
          <w:rFonts w:eastAsiaTheme="minorHAnsi"/>
          <w:lang w:val="ro-RO" w:eastAsia="en-US"/>
        </w:rPr>
        <w:t>tegrantă din prezenta hotărâre</w:t>
      </w:r>
      <w:r w:rsidR="00B32D48">
        <w:rPr>
          <w:rFonts w:eastAsiaTheme="minorHAnsi"/>
          <w:lang w:val="ro-RO" w:eastAsia="en-US"/>
        </w:rPr>
        <w:t>.</w:t>
      </w:r>
    </w:p>
    <w:p w:rsidR="005E571D" w:rsidRPr="00B32D48" w:rsidRDefault="004E6A57" w:rsidP="00B32D48">
      <w:pPr>
        <w:jc w:val="both"/>
        <w:rPr>
          <w:rFonts w:eastAsiaTheme="minorHAnsi"/>
          <w:lang w:val="ro-RO" w:eastAsia="en-US"/>
        </w:rPr>
      </w:pPr>
      <w:r>
        <w:rPr>
          <w:rFonts w:eastAsiaTheme="minorHAnsi"/>
          <w:lang w:val="ro-RO" w:eastAsia="en-US"/>
        </w:rPr>
        <w:t xml:space="preserve">            </w:t>
      </w:r>
      <w:r w:rsidRPr="004E6A57">
        <w:rPr>
          <w:rFonts w:eastAsiaTheme="minorHAnsi"/>
          <w:b/>
          <w:lang w:val="ro-RO" w:eastAsia="en-US"/>
        </w:rPr>
        <w:t>Art. 2</w:t>
      </w:r>
      <w:r>
        <w:rPr>
          <w:rFonts w:eastAsiaTheme="minorHAnsi"/>
          <w:lang w:val="ro-RO" w:eastAsia="en-US"/>
        </w:rPr>
        <w:t xml:space="preserve"> Constatarea și sancționarea contravențiilor se vor face de către primarul comunei Tăuteu și de către persoanele desemnate prin dispoziție de către primar.</w:t>
      </w:r>
      <w:r w:rsidR="00B32D48">
        <w:t xml:space="preserve"> </w:t>
      </w:r>
    </w:p>
    <w:p w:rsidR="00400009" w:rsidRPr="004033E7" w:rsidRDefault="00DA57CB" w:rsidP="00396F6A">
      <w:pPr>
        <w:ind w:right="23"/>
        <w:jc w:val="both"/>
      </w:pPr>
      <w:r w:rsidRPr="004033E7">
        <w:rPr>
          <w:b/>
        </w:rPr>
        <w:t xml:space="preserve">            </w:t>
      </w:r>
      <w:r w:rsidR="005B14ED" w:rsidRPr="004033E7">
        <w:rPr>
          <w:b/>
        </w:rPr>
        <w:t>Art.</w:t>
      </w:r>
      <w:r w:rsidR="004E6A57">
        <w:rPr>
          <w:b/>
        </w:rPr>
        <w:t xml:space="preserve"> 3</w:t>
      </w:r>
      <w:r w:rsidR="00EA283C" w:rsidRPr="004033E7">
        <w:t xml:space="preserve"> </w:t>
      </w:r>
      <w:r w:rsidR="00400009" w:rsidRPr="004033E7">
        <w:t xml:space="preserve">Cu </w:t>
      </w:r>
      <w:proofErr w:type="spellStart"/>
      <w:r w:rsidR="00400009" w:rsidRPr="004033E7">
        <w:t>ducerea</w:t>
      </w:r>
      <w:proofErr w:type="spellEnd"/>
      <w:r w:rsidR="00400009" w:rsidRPr="004033E7">
        <w:t xml:space="preserve"> la </w:t>
      </w:r>
      <w:proofErr w:type="spellStart"/>
      <w:r w:rsidR="00400009" w:rsidRPr="004033E7">
        <w:t>îndeplinire</w:t>
      </w:r>
      <w:proofErr w:type="spellEnd"/>
      <w:r w:rsidR="00400009" w:rsidRPr="004033E7">
        <w:t xml:space="preserve"> a </w:t>
      </w:r>
      <w:proofErr w:type="spellStart"/>
      <w:r w:rsidR="00400009" w:rsidRPr="004033E7">
        <w:t>prezentei</w:t>
      </w:r>
      <w:proofErr w:type="spellEnd"/>
      <w:r w:rsidR="00400009" w:rsidRPr="004033E7">
        <w:t xml:space="preserve"> </w:t>
      </w:r>
      <w:proofErr w:type="spellStart"/>
      <w:r w:rsidR="00400009" w:rsidRPr="004033E7">
        <w:t>hotărâri</w:t>
      </w:r>
      <w:proofErr w:type="spellEnd"/>
      <w:r w:rsidR="00400009" w:rsidRPr="004033E7">
        <w:t xml:space="preserve"> se </w:t>
      </w:r>
      <w:proofErr w:type="spellStart"/>
      <w:r w:rsidR="00400009" w:rsidRPr="004033E7">
        <w:t>încredinţează</w:t>
      </w:r>
      <w:proofErr w:type="spellEnd"/>
      <w:r w:rsidR="00400009" w:rsidRPr="004033E7">
        <w:t xml:space="preserve"> </w:t>
      </w:r>
      <w:proofErr w:type="spellStart"/>
      <w:r w:rsidR="00CB7B65" w:rsidRPr="004033E7">
        <w:t>Primarul</w:t>
      </w:r>
      <w:proofErr w:type="spellEnd"/>
      <w:r w:rsidR="00CB7B65" w:rsidRPr="004033E7">
        <w:t xml:space="preserve"> </w:t>
      </w:r>
      <w:proofErr w:type="spellStart"/>
      <w:r w:rsidR="00CB7B65" w:rsidRPr="004033E7">
        <w:t>comunei</w:t>
      </w:r>
      <w:proofErr w:type="spellEnd"/>
      <w:r w:rsidR="00FE510F" w:rsidRPr="004033E7">
        <w:t xml:space="preserve"> </w:t>
      </w:r>
      <w:proofErr w:type="spellStart"/>
      <w:r w:rsidR="00FE510F" w:rsidRPr="004033E7">
        <w:t>Tăuteu</w:t>
      </w:r>
      <w:proofErr w:type="spellEnd"/>
      <w:r w:rsidR="004E6A57">
        <w:t xml:space="preserve"> </w:t>
      </w:r>
      <w:proofErr w:type="spellStart"/>
      <w:r w:rsidR="004E6A57">
        <w:t>și</w:t>
      </w:r>
      <w:proofErr w:type="spellEnd"/>
      <w:r w:rsidR="004E6A57">
        <w:t xml:space="preserve"> </w:t>
      </w:r>
      <w:proofErr w:type="spellStart"/>
      <w:r w:rsidR="004E6A57">
        <w:t>persoanele</w:t>
      </w:r>
      <w:proofErr w:type="spellEnd"/>
      <w:r w:rsidR="004E6A57">
        <w:t xml:space="preserve"> </w:t>
      </w:r>
      <w:proofErr w:type="spellStart"/>
      <w:r w:rsidR="004E6A57">
        <w:t>împuternicitate</w:t>
      </w:r>
      <w:proofErr w:type="spellEnd"/>
      <w:r w:rsidR="004E6A57">
        <w:t xml:space="preserve"> </w:t>
      </w:r>
      <w:proofErr w:type="spellStart"/>
      <w:r w:rsidR="004E6A57">
        <w:t>prin</w:t>
      </w:r>
      <w:proofErr w:type="spellEnd"/>
      <w:r w:rsidR="004E6A57">
        <w:t xml:space="preserve"> </w:t>
      </w:r>
      <w:proofErr w:type="spellStart"/>
      <w:r w:rsidR="004E6A57">
        <w:t>dispoziție</w:t>
      </w:r>
      <w:proofErr w:type="spellEnd"/>
      <w:r w:rsidR="00400009" w:rsidRPr="004033E7">
        <w:t>.</w:t>
      </w:r>
    </w:p>
    <w:p w:rsidR="00C36533" w:rsidRPr="004033E7" w:rsidRDefault="00D432F8" w:rsidP="00396F6A">
      <w:pPr>
        <w:ind w:right="23"/>
        <w:jc w:val="both"/>
      </w:pPr>
      <w:r w:rsidRPr="004033E7">
        <w:rPr>
          <w:b/>
        </w:rPr>
        <w:t xml:space="preserve">            A</w:t>
      </w:r>
      <w:r w:rsidR="004E6A57">
        <w:rPr>
          <w:b/>
        </w:rPr>
        <w:t>rt. 4</w:t>
      </w:r>
      <w:r w:rsidR="00400009" w:rsidRPr="004033E7">
        <w:t xml:space="preserve"> </w:t>
      </w:r>
      <w:proofErr w:type="spellStart"/>
      <w:r w:rsidR="00400009" w:rsidRPr="004033E7">
        <w:t>Prezenta</w:t>
      </w:r>
      <w:proofErr w:type="spellEnd"/>
      <w:r w:rsidR="00400009" w:rsidRPr="004033E7">
        <w:t xml:space="preserve"> </w:t>
      </w:r>
      <w:proofErr w:type="spellStart"/>
      <w:r w:rsidR="00400009" w:rsidRPr="004033E7">
        <w:t>hotărâre</w:t>
      </w:r>
      <w:proofErr w:type="spellEnd"/>
      <w:r w:rsidR="00400009" w:rsidRPr="004033E7">
        <w:t xml:space="preserve"> se </w:t>
      </w:r>
      <w:proofErr w:type="spellStart"/>
      <w:r w:rsidR="00400009" w:rsidRPr="004033E7">
        <w:t>comunică</w:t>
      </w:r>
      <w:proofErr w:type="spellEnd"/>
      <w:r w:rsidR="00400009" w:rsidRPr="004033E7">
        <w:t xml:space="preserve"> cu:</w:t>
      </w:r>
    </w:p>
    <w:p w:rsidR="00C36533" w:rsidRDefault="005110C9" w:rsidP="00396F6A">
      <w:pPr>
        <w:pStyle w:val="ListParagraph"/>
        <w:ind w:left="1418" w:right="23"/>
        <w:jc w:val="both"/>
      </w:pPr>
      <w:r>
        <w:t xml:space="preserve">- </w:t>
      </w:r>
      <w:proofErr w:type="spellStart"/>
      <w:r w:rsidR="00400009" w:rsidRPr="004033E7">
        <w:t>Instituţia</w:t>
      </w:r>
      <w:proofErr w:type="spellEnd"/>
      <w:r w:rsidR="00400009" w:rsidRPr="004033E7">
        <w:t xml:space="preserve"> </w:t>
      </w:r>
      <w:proofErr w:type="spellStart"/>
      <w:r w:rsidR="00400009" w:rsidRPr="004033E7">
        <w:t>Prefectului</w:t>
      </w:r>
      <w:proofErr w:type="spellEnd"/>
      <w:r w:rsidR="00400009" w:rsidRPr="004033E7">
        <w:t xml:space="preserve"> –</w:t>
      </w:r>
      <w:r w:rsidR="002C4437">
        <w:t xml:space="preserve"> </w:t>
      </w:r>
      <w:proofErr w:type="spellStart"/>
      <w:r w:rsidR="00400009" w:rsidRPr="004033E7">
        <w:t>Judeţul</w:t>
      </w:r>
      <w:proofErr w:type="spellEnd"/>
      <w:r w:rsidR="00400009" w:rsidRPr="004033E7">
        <w:t xml:space="preserve"> </w:t>
      </w:r>
      <w:proofErr w:type="spellStart"/>
      <w:r w:rsidR="00400009" w:rsidRPr="004033E7">
        <w:t>Bihor</w:t>
      </w:r>
      <w:proofErr w:type="spellEnd"/>
    </w:p>
    <w:p w:rsidR="003735A7" w:rsidRDefault="005110C9" w:rsidP="004E6A57">
      <w:pPr>
        <w:pStyle w:val="ListParagraph"/>
        <w:ind w:left="1418" w:right="23"/>
        <w:jc w:val="both"/>
      </w:pPr>
      <w:r>
        <w:t xml:space="preserve">- </w:t>
      </w:r>
      <w:proofErr w:type="spellStart"/>
      <w:r w:rsidR="008E1D02" w:rsidRPr="004033E7">
        <w:t>Primarul</w:t>
      </w:r>
      <w:proofErr w:type="spellEnd"/>
      <w:r w:rsidR="008E1D02" w:rsidRPr="004033E7">
        <w:t xml:space="preserve"> </w:t>
      </w:r>
      <w:proofErr w:type="spellStart"/>
      <w:r w:rsidR="008E1D02" w:rsidRPr="004033E7">
        <w:t>Comunei</w:t>
      </w:r>
      <w:proofErr w:type="spellEnd"/>
      <w:r w:rsidR="008E1D02" w:rsidRPr="004033E7">
        <w:t xml:space="preserve"> </w:t>
      </w:r>
      <w:proofErr w:type="spellStart"/>
      <w:r w:rsidR="008E1D02" w:rsidRPr="004033E7">
        <w:t>Tăuteu</w:t>
      </w:r>
      <w:proofErr w:type="spellEnd"/>
    </w:p>
    <w:p w:rsidR="00C92E87" w:rsidRDefault="00C92E87" w:rsidP="004E6A57">
      <w:pPr>
        <w:pStyle w:val="ListParagraph"/>
        <w:ind w:left="1418" w:right="23"/>
        <w:jc w:val="both"/>
      </w:pPr>
      <w:r>
        <w:t xml:space="preserve">- </w:t>
      </w:r>
      <w:proofErr w:type="spellStart"/>
      <w:r>
        <w:t>Biroul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, </w:t>
      </w:r>
      <w:proofErr w:type="spellStart"/>
      <w:r>
        <w:t>Mediu</w:t>
      </w:r>
      <w:proofErr w:type="spellEnd"/>
      <w:r>
        <w:t xml:space="preserve">, Transport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Relații</w:t>
      </w:r>
      <w:proofErr w:type="spellEnd"/>
      <w:r>
        <w:t xml:space="preserve"> cu </w:t>
      </w:r>
      <w:proofErr w:type="spellStart"/>
      <w:r>
        <w:t>Publicul</w:t>
      </w:r>
      <w:proofErr w:type="spellEnd"/>
    </w:p>
    <w:p w:rsidR="00C92E87" w:rsidRPr="004033E7" w:rsidRDefault="00C92E87" w:rsidP="00C92E87">
      <w:pPr>
        <w:pStyle w:val="ListParagraph"/>
        <w:ind w:left="1418" w:right="23"/>
        <w:jc w:val="both"/>
      </w:pPr>
      <w:r>
        <w:t xml:space="preserve">-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Administrativ</w:t>
      </w:r>
      <w:proofErr w:type="spellEnd"/>
    </w:p>
    <w:p w:rsidR="00400009" w:rsidRPr="004033E7" w:rsidRDefault="005110C9" w:rsidP="00396F6A">
      <w:pPr>
        <w:pStyle w:val="ListParagraph"/>
        <w:ind w:left="1418" w:right="23"/>
        <w:jc w:val="both"/>
      </w:pPr>
      <w:r>
        <w:t xml:space="preserve">- </w:t>
      </w:r>
      <w:r w:rsidR="003533E1">
        <w:t>S</w:t>
      </w:r>
      <w:r w:rsidR="003E2A6B">
        <w:t xml:space="preserve">ite: </w:t>
      </w:r>
      <w:hyperlink r:id="rId9" w:history="1">
        <w:r w:rsidR="003E2A6B" w:rsidRPr="007234F4">
          <w:rPr>
            <w:rStyle w:val="Hyperlink"/>
          </w:rPr>
          <w:t>www.comunatauteu.ro</w:t>
        </w:r>
      </w:hyperlink>
      <w:r w:rsidR="003E2A6B">
        <w:t xml:space="preserve"> </w:t>
      </w:r>
    </w:p>
    <w:p w:rsidR="005C3247" w:rsidRPr="00C71691" w:rsidRDefault="005C3247" w:rsidP="00396F6A">
      <w:pPr>
        <w:ind w:right="23"/>
        <w:jc w:val="both"/>
      </w:pPr>
    </w:p>
    <w:p w:rsidR="004033E7" w:rsidRPr="004E6A57" w:rsidRDefault="005C3247" w:rsidP="00396F6A">
      <w:pPr>
        <w:pStyle w:val="NoSpacing"/>
        <w:ind w:right="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E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6A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E70" w:rsidRPr="004E6A57">
        <w:rPr>
          <w:rFonts w:ascii="Times New Roman" w:hAnsi="Times New Roman" w:cs="Times New Roman"/>
          <w:i/>
          <w:sz w:val="24"/>
          <w:szCs w:val="24"/>
        </w:rPr>
        <w:t xml:space="preserve"> Hotărârea a fost adoptată cu </w:t>
      </w:r>
      <w:r w:rsidR="009942DB" w:rsidRPr="004E6A57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4E6A57">
        <w:rPr>
          <w:rFonts w:ascii="Times New Roman" w:hAnsi="Times New Roman" w:cs="Times New Roman"/>
          <w:b/>
          <w:i/>
          <w:sz w:val="24"/>
          <w:szCs w:val="24"/>
        </w:rPr>
        <w:t xml:space="preserve"> voturi ”pentru”</w:t>
      </w:r>
      <w:r w:rsidRPr="004E6A57">
        <w:rPr>
          <w:rFonts w:ascii="Times New Roman" w:hAnsi="Times New Roman" w:cs="Times New Roman"/>
          <w:i/>
          <w:sz w:val="24"/>
          <w:szCs w:val="24"/>
        </w:rPr>
        <w:t xml:space="preserve">,  -- voturi ”împotrivă”, </w:t>
      </w:r>
      <w:r w:rsidR="009942DB" w:rsidRPr="004E6A57">
        <w:rPr>
          <w:rFonts w:ascii="Times New Roman" w:hAnsi="Times New Roman" w:cs="Times New Roman"/>
          <w:i/>
          <w:sz w:val="24"/>
          <w:szCs w:val="24"/>
        </w:rPr>
        <w:t xml:space="preserve">-- ”abțineri”, fiind prezenți </w:t>
      </w:r>
      <w:r w:rsidR="009942DB" w:rsidRPr="004E6A57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4E6A57">
        <w:rPr>
          <w:rFonts w:ascii="Times New Roman" w:hAnsi="Times New Roman" w:cs="Times New Roman"/>
          <w:b/>
          <w:i/>
          <w:sz w:val="24"/>
          <w:szCs w:val="24"/>
        </w:rPr>
        <w:t xml:space="preserve"> consilieri locali</w:t>
      </w:r>
      <w:r w:rsidRPr="004E6A57">
        <w:rPr>
          <w:rFonts w:ascii="Times New Roman" w:hAnsi="Times New Roman" w:cs="Times New Roman"/>
          <w:i/>
          <w:sz w:val="24"/>
          <w:szCs w:val="24"/>
        </w:rPr>
        <w:t xml:space="preserve"> din cei </w:t>
      </w:r>
      <w:r w:rsidRPr="004E6A57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4E6A57">
        <w:rPr>
          <w:rFonts w:ascii="Times New Roman" w:hAnsi="Times New Roman" w:cs="Times New Roman"/>
          <w:i/>
          <w:sz w:val="24"/>
          <w:szCs w:val="24"/>
        </w:rPr>
        <w:t xml:space="preserve"> care constituie Consiliul Local al comunei Tăuteu.</w:t>
      </w:r>
    </w:p>
    <w:p w:rsidR="00C92E87" w:rsidRPr="0092620F" w:rsidRDefault="00C92E87" w:rsidP="00C92E87">
      <w:pPr>
        <w:autoSpaceDE w:val="0"/>
        <w:ind w:right="-661"/>
        <w:jc w:val="both"/>
        <w:rPr>
          <w:b/>
          <w:lang w:val="ro-RO"/>
        </w:rPr>
      </w:pPr>
    </w:p>
    <w:p w:rsidR="00C92E87" w:rsidRPr="00816CE3" w:rsidRDefault="00C92E87" w:rsidP="00C92E87">
      <w:pPr>
        <w:suppressAutoHyphens w:val="0"/>
        <w:ind w:left="426" w:right="-918"/>
        <w:jc w:val="both"/>
        <w:rPr>
          <w:b/>
          <w:i/>
          <w:u w:val="single"/>
          <w:lang w:val="ro-RO" w:eastAsia="ro-RO"/>
        </w:rPr>
      </w:pPr>
      <w:r w:rsidRPr="00816CE3">
        <w:rPr>
          <w:lang w:val="ro-RO" w:eastAsia="ro-RO"/>
        </w:rPr>
        <w:t xml:space="preserve">                                                                                           </w:t>
      </w:r>
      <w:r w:rsidRPr="00816CE3">
        <w:rPr>
          <w:b/>
          <w:i/>
          <w:u w:val="single"/>
          <w:lang w:val="ro-RO" w:eastAsia="ro-RO"/>
        </w:rPr>
        <w:t>Contrasemnează pentru legalitate</w:t>
      </w:r>
    </w:p>
    <w:p w:rsidR="00C92E87" w:rsidRPr="00816CE3" w:rsidRDefault="00C92E87" w:rsidP="00C92E87">
      <w:pPr>
        <w:suppressAutoHyphens w:val="0"/>
        <w:ind w:left="426" w:right="-918"/>
        <w:jc w:val="both"/>
        <w:rPr>
          <w:i/>
          <w:u w:val="single"/>
          <w:lang w:val="ro-RO" w:eastAsia="ro-RO"/>
        </w:rPr>
      </w:pPr>
      <w:r w:rsidRPr="00816CE3">
        <w:rPr>
          <w:b/>
          <w:i/>
          <w:lang w:val="ro-RO" w:eastAsia="ro-RO"/>
        </w:rPr>
        <w:t xml:space="preserve">                                                                                           </w:t>
      </w:r>
      <w:r w:rsidRPr="00816CE3">
        <w:rPr>
          <w:i/>
          <w:lang w:val="ro-RO" w:eastAsia="ro-RO"/>
        </w:rPr>
        <w:t>În temeiul art. 243 alin. 1 lit. a din</w:t>
      </w:r>
      <w:r w:rsidRPr="00816CE3">
        <w:rPr>
          <w:i/>
          <w:u w:val="single"/>
          <w:lang w:val="ro-RO" w:eastAsia="ro-RO"/>
        </w:rPr>
        <w:t xml:space="preserve"> </w:t>
      </w:r>
    </w:p>
    <w:p w:rsidR="00C92E87" w:rsidRPr="00816CE3" w:rsidRDefault="00C92E87" w:rsidP="00C92E87">
      <w:pPr>
        <w:suppressAutoHyphens w:val="0"/>
        <w:ind w:right="-918"/>
        <w:jc w:val="both"/>
        <w:rPr>
          <w:rFonts w:eastAsia="Calibri"/>
          <w:b/>
          <w:lang w:val="ro-RO" w:eastAsia="en-US"/>
        </w:rPr>
      </w:pPr>
      <w:r w:rsidRPr="00816CE3">
        <w:rPr>
          <w:i/>
          <w:lang w:val="ro-RO" w:eastAsia="ro-RO"/>
        </w:rPr>
        <w:t xml:space="preserve">        </w:t>
      </w:r>
      <w:r w:rsidRPr="00816CE3">
        <w:rPr>
          <w:b/>
          <w:lang w:val="ro-RO" w:eastAsia="ro-RO"/>
        </w:rPr>
        <w:t>PREȘEDINTE DE ȘEDINȚĂ</w:t>
      </w:r>
      <w:r w:rsidRPr="00816CE3">
        <w:rPr>
          <w:i/>
          <w:lang w:val="ro-RO" w:eastAsia="ro-RO"/>
        </w:rPr>
        <w:t xml:space="preserve">                          </w:t>
      </w:r>
      <w:r>
        <w:rPr>
          <w:i/>
          <w:lang w:val="ro-RO" w:eastAsia="ro-RO"/>
        </w:rPr>
        <w:t xml:space="preserve">  </w:t>
      </w:r>
      <w:r w:rsidRPr="00816CE3">
        <w:rPr>
          <w:i/>
          <w:lang w:val="ro-RO" w:eastAsia="ro-RO"/>
        </w:rPr>
        <w:t xml:space="preserve">O.U.G. nr. 57/2019 privind Codul administrativ    </w:t>
      </w:r>
      <w:r w:rsidRPr="00816CE3">
        <w:rPr>
          <w:rFonts w:eastAsia="Calibri"/>
          <w:b/>
          <w:lang w:val="ro-RO" w:eastAsia="en-US"/>
        </w:rPr>
        <w:t xml:space="preserve">                                                        </w:t>
      </w:r>
    </w:p>
    <w:p w:rsidR="00C92E87" w:rsidRPr="00816CE3" w:rsidRDefault="00C92E87" w:rsidP="00C92E87">
      <w:pPr>
        <w:suppressAutoHyphens w:val="0"/>
        <w:ind w:right="-918"/>
        <w:jc w:val="both"/>
        <w:rPr>
          <w:rFonts w:eastAsia="Calibri"/>
          <w:lang w:val="ro-RO" w:eastAsia="en-US"/>
        </w:rPr>
      </w:pPr>
      <w:r w:rsidRPr="00816CE3">
        <w:rPr>
          <w:rFonts w:eastAsia="Calibri"/>
          <w:lang w:val="ro-RO" w:eastAsia="en-US"/>
        </w:rPr>
        <w:t xml:space="preserve">    </w:t>
      </w:r>
      <w:r w:rsidRPr="00816CE3">
        <w:rPr>
          <w:rFonts w:eastAsia="Calibri"/>
          <w:b/>
          <w:lang w:val="ro-RO" w:eastAsia="en-US"/>
        </w:rPr>
        <w:t xml:space="preserve">          CONSILIER LOCAL                                      </w:t>
      </w:r>
      <w:r>
        <w:rPr>
          <w:rFonts w:eastAsia="Calibri"/>
          <w:b/>
          <w:lang w:val="ro-RO" w:eastAsia="en-US"/>
        </w:rPr>
        <w:t xml:space="preserve">  </w:t>
      </w:r>
      <w:r w:rsidRPr="00816CE3">
        <w:rPr>
          <w:rFonts w:eastAsia="Calibri"/>
          <w:b/>
          <w:lang w:val="ro-RO" w:eastAsia="en-US"/>
        </w:rPr>
        <w:t xml:space="preserve">    </w:t>
      </w:r>
      <w:r>
        <w:rPr>
          <w:rFonts w:eastAsia="Calibri"/>
          <w:b/>
          <w:lang w:val="ro-RO" w:eastAsia="en-US"/>
        </w:rPr>
        <w:t>Secretar General al comunei Tăuteu</w:t>
      </w:r>
    </w:p>
    <w:p w:rsidR="00C92E87" w:rsidRPr="00816CE3" w:rsidRDefault="00C92E87" w:rsidP="00C92E87">
      <w:pPr>
        <w:suppressAutoHyphens w:val="0"/>
        <w:ind w:right="-918"/>
        <w:jc w:val="both"/>
        <w:rPr>
          <w:rFonts w:eastAsia="Calibri"/>
          <w:b/>
          <w:lang w:val="ro-RO" w:eastAsia="en-US"/>
        </w:rPr>
      </w:pPr>
      <w:r>
        <w:rPr>
          <w:rFonts w:eastAsia="Calibri"/>
          <w:b/>
          <w:color w:val="FF0000"/>
          <w:lang w:val="ro-RO" w:eastAsia="en-US"/>
        </w:rPr>
        <w:t xml:space="preserve">       </w:t>
      </w:r>
      <w:r w:rsidRPr="00912289">
        <w:rPr>
          <w:rFonts w:eastAsia="Calibri"/>
          <w:b/>
          <w:color w:val="FF0000"/>
          <w:lang w:val="ro-RO" w:eastAsia="en-US"/>
        </w:rPr>
        <w:t xml:space="preserve">  </w:t>
      </w:r>
      <w:r>
        <w:rPr>
          <w:rFonts w:eastAsia="Calibri"/>
          <w:b/>
          <w:lang w:val="ro-RO" w:eastAsia="en-US"/>
        </w:rPr>
        <w:t>Annamaria-Katalin RIMAY</w:t>
      </w:r>
      <w:r w:rsidRPr="00816CE3">
        <w:rPr>
          <w:rFonts w:eastAsia="Calibri"/>
          <w:b/>
          <w:color w:val="FF0000"/>
          <w:lang w:val="ro-RO" w:eastAsia="en-US"/>
        </w:rPr>
        <w:t xml:space="preserve"> </w:t>
      </w:r>
      <w:r w:rsidRPr="00816CE3">
        <w:rPr>
          <w:rFonts w:eastAsia="Calibri"/>
          <w:b/>
          <w:lang w:val="ro-RO" w:eastAsia="en-US"/>
        </w:rPr>
        <w:t xml:space="preserve">                                      </w:t>
      </w:r>
      <w:r>
        <w:rPr>
          <w:rFonts w:eastAsia="Calibri"/>
          <w:b/>
          <w:lang w:val="ro-RO" w:eastAsia="en-US"/>
        </w:rPr>
        <w:t xml:space="preserve">         </w:t>
      </w:r>
      <w:r w:rsidRPr="00816CE3">
        <w:rPr>
          <w:rFonts w:eastAsia="Calibri"/>
          <w:b/>
          <w:lang w:val="ro-RO" w:eastAsia="en-US"/>
        </w:rPr>
        <w:t>Adela Mar</w:t>
      </w:r>
      <w:r>
        <w:rPr>
          <w:rFonts w:eastAsia="Calibri"/>
          <w:b/>
          <w:lang w:val="ro-RO" w:eastAsia="en-US"/>
        </w:rPr>
        <w:t>i</w:t>
      </w:r>
      <w:r w:rsidRPr="00816CE3">
        <w:rPr>
          <w:rFonts w:eastAsia="Calibri"/>
          <w:b/>
          <w:lang w:val="ro-RO" w:eastAsia="en-US"/>
        </w:rPr>
        <w:t>a</w:t>
      </w:r>
      <w:r>
        <w:rPr>
          <w:rFonts w:eastAsia="Calibri"/>
          <w:b/>
          <w:lang w:val="ro-RO" w:eastAsia="en-US"/>
        </w:rPr>
        <w:t xml:space="preserve"> SILAGHI</w:t>
      </w:r>
    </w:p>
    <w:p w:rsidR="00C92E87" w:rsidRDefault="00C92E87" w:rsidP="00C92E87">
      <w:pPr>
        <w:autoSpaceDE w:val="0"/>
        <w:ind w:right="-661"/>
        <w:jc w:val="both"/>
        <w:rPr>
          <w:b/>
          <w:lang w:val="ro-RO"/>
        </w:rPr>
      </w:pPr>
    </w:p>
    <w:p w:rsidR="003533E1" w:rsidRDefault="003533E1" w:rsidP="00396F6A">
      <w:pPr>
        <w:autoSpaceDE w:val="0"/>
        <w:ind w:right="23"/>
        <w:jc w:val="both"/>
        <w:rPr>
          <w:b/>
          <w:lang w:val="ro-RO"/>
        </w:rPr>
      </w:pPr>
    </w:p>
    <w:p w:rsidR="00F0500B" w:rsidRPr="00E41E81" w:rsidRDefault="00F0500B" w:rsidP="00396F6A">
      <w:pPr>
        <w:autoSpaceDE w:val="0"/>
        <w:ind w:right="23"/>
        <w:jc w:val="both"/>
        <w:rPr>
          <w:b/>
          <w:lang w:val="ro-RO"/>
        </w:rPr>
      </w:pPr>
    </w:p>
    <w:p w:rsidR="003533E1" w:rsidRDefault="003533E1" w:rsidP="00396F6A">
      <w:pPr>
        <w:autoSpaceDE w:val="0"/>
        <w:ind w:right="23"/>
        <w:jc w:val="both"/>
        <w:rPr>
          <w:b/>
          <w:lang w:val="ro-RO"/>
        </w:rPr>
      </w:pPr>
    </w:p>
    <w:tbl>
      <w:tblPr>
        <w:tblW w:w="10188" w:type="dxa"/>
        <w:tblLook w:val="04A0"/>
      </w:tblPr>
      <w:tblGrid>
        <w:gridCol w:w="3438"/>
        <w:gridCol w:w="2700"/>
        <w:gridCol w:w="4050"/>
      </w:tblGrid>
      <w:tr w:rsidR="00C92E87" w:rsidRPr="00BF1CC8" w:rsidTr="00961AA4">
        <w:tc>
          <w:tcPr>
            <w:tcW w:w="3438" w:type="dxa"/>
          </w:tcPr>
          <w:p w:rsidR="00C92E87" w:rsidRPr="00846A42" w:rsidRDefault="00C92E87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>RO</w:t>
            </w:r>
            <w:r w:rsidRPr="00846A42">
              <w:rPr>
                <w:rFonts w:eastAsia="Calibri"/>
                <w:b/>
                <w:lang w:val="ro-RO" w:eastAsia="en-US"/>
              </w:rPr>
              <w:t>MÂNIA</w:t>
            </w:r>
          </w:p>
          <w:p w:rsidR="00C92E87" w:rsidRPr="00846A42" w:rsidRDefault="00C92E87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>JUDEȚUL BIHOR</w:t>
            </w:r>
          </w:p>
          <w:p w:rsidR="00C92E87" w:rsidRPr="00846A42" w:rsidRDefault="00C92E87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>COMUNA TĂUTEU</w:t>
            </w:r>
          </w:p>
          <w:p w:rsidR="00C92E87" w:rsidRPr="00846A42" w:rsidRDefault="00C92E87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>PRIMAR</w:t>
            </w:r>
          </w:p>
          <w:p w:rsidR="00C92E87" w:rsidRPr="00EA1D72" w:rsidRDefault="00EA1D72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EA1D72">
              <w:rPr>
                <w:rFonts w:eastAsia="Calibri"/>
                <w:b/>
                <w:lang w:val="ro-RO" w:eastAsia="en-US"/>
              </w:rPr>
              <w:t>Nr. 54/04</w:t>
            </w:r>
            <w:r w:rsidR="00C92E87" w:rsidRPr="00EA1D72">
              <w:rPr>
                <w:rFonts w:eastAsia="Calibri"/>
                <w:b/>
                <w:lang w:val="ro-RO" w:eastAsia="en-US"/>
              </w:rPr>
              <w:t>.05.2021</w:t>
            </w:r>
          </w:p>
          <w:p w:rsidR="00C92E87" w:rsidRPr="00846A42" w:rsidRDefault="00C92E87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</w:p>
        </w:tc>
        <w:tc>
          <w:tcPr>
            <w:tcW w:w="2700" w:type="dxa"/>
          </w:tcPr>
          <w:p w:rsidR="00C92E87" w:rsidRPr="00846A42" w:rsidRDefault="00C92E87" w:rsidP="00961AA4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center"/>
              <w:rPr>
                <w:rFonts w:ascii="Calibri" w:eastAsia="Calibri" w:hAnsi="Calibri"/>
                <w:lang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 xml:space="preserve">                 </w:t>
            </w:r>
            <w:r>
              <w:rPr>
                <w:rFonts w:eastAsia="Calibri"/>
                <w:b/>
                <w:noProof/>
                <w:lang w:val="ro-RO" w:eastAsia="ro-RO"/>
              </w:rPr>
              <w:drawing>
                <wp:inline distT="0" distB="0" distL="0" distR="0">
                  <wp:extent cx="601345" cy="693420"/>
                  <wp:effectExtent l="19050" t="0" r="825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C92E87" w:rsidRPr="00846A42" w:rsidRDefault="00C92E87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>C.I.F.: 4784237</w:t>
            </w:r>
          </w:p>
          <w:p w:rsidR="00C92E87" w:rsidRPr="00846A42" w:rsidRDefault="00C92E87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846A42">
              <w:rPr>
                <w:rFonts w:eastAsia="Calibri"/>
                <w:b/>
                <w:lang w:eastAsia="en-US"/>
              </w:rPr>
              <w:t>Adresa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 xml:space="preserve">: </w:t>
            </w:r>
            <w:proofErr w:type="spellStart"/>
            <w:r w:rsidRPr="00846A42">
              <w:rPr>
                <w:rFonts w:eastAsia="Calibri"/>
                <w:b/>
                <w:lang w:eastAsia="en-US"/>
              </w:rPr>
              <w:t>Tãuteu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>, nr. 122</w:t>
            </w:r>
          </w:p>
          <w:p w:rsidR="00C92E87" w:rsidRPr="00846A42" w:rsidRDefault="00C92E87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 Cod Po</w:t>
            </w:r>
            <w:r w:rsidRPr="00846A42">
              <w:rPr>
                <w:rFonts w:eastAsia="Calibri"/>
                <w:b/>
                <w:lang w:val="ro-RO" w:eastAsia="en-US"/>
              </w:rPr>
              <w:t>ș</w:t>
            </w:r>
            <w:proofErr w:type="spellStart"/>
            <w:r w:rsidRPr="00846A42">
              <w:rPr>
                <w:rFonts w:eastAsia="Calibri"/>
                <w:b/>
                <w:lang w:eastAsia="en-US"/>
              </w:rPr>
              <w:t>tal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 xml:space="preserve"> 417580</w:t>
            </w:r>
          </w:p>
          <w:p w:rsidR="00C92E87" w:rsidRPr="00846A42" w:rsidRDefault="00C92E87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846A42">
              <w:rPr>
                <w:rFonts w:eastAsia="Calibri"/>
                <w:b/>
                <w:lang w:eastAsia="en-US"/>
              </w:rPr>
              <w:t>Telefon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>/fax: 0259.354.825</w:t>
            </w:r>
          </w:p>
          <w:p w:rsidR="00C92E87" w:rsidRPr="00846A42" w:rsidRDefault="00C92E87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E-mail: </w:t>
            </w:r>
            <w:hyperlink r:id="rId10" w:history="1">
              <w:r w:rsidRPr="00846A42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primariatauteu@yahoo.com</w:t>
              </w:r>
            </w:hyperlink>
            <w:r w:rsidRPr="00846A42">
              <w:rPr>
                <w:rFonts w:eastAsia="Calibri"/>
                <w:b/>
                <w:lang w:eastAsia="en-US"/>
              </w:rPr>
              <w:t xml:space="preserve"> </w:t>
            </w:r>
          </w:p>
          <w:p w:rsidR="00C92E87" w:rsidRPr="00BF1CC8" w:rsidRDefault="00C92E87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Site: </w:t>
            </w:r>
            <w:hyperlink r:id="rId11" w:history="1">
              <w:r w:rsidRPr="00846A42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www.comunatauteu.ro</w:t>
              </w:r>
            </w:hyperlink>
            <w:r w:rsidRPr="00846A42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</w:tbl>
    <w:p w:rsidR="00400009" w:rsidRPr="00E62A1A" w:rsidRDefault="00400009" w:rsidP="00396F6A">
      <w:pPr>
        <w:ind w:right="23"/>
        <w:rPr>
          <w:lang w:val="ro-RO"/>
        </w:rPr>
      </w:pPr>
    </w:p>
    <w:p w:rsidR="00400009" w:rsidRPr="00C92E87" w:rsidRDefault="00400009" w:rsidP="00396F6A">
      <w:pPr>
        <w:ind w:right="23"/>
        <w:jc w:val="center"/>
        <w:rPr>
          <w:b/>
          <w:u w:val="single"/>
          <w:lang w:val="ro-RO"/>
        </w:rPr>
      </w:pPr>
      <w:r w:rsidRPr="00C92E87">
        <w:rPr>
          <w:b/>
          <w:u w:val="single"/>
          <w:lang w:val="ro-RO"/>
        </w:rPr>
        <w:t>PROIECT DE HOTĂRÂRE</w:t>
      </w:r>
    </w:p>
    <w:p w:rsidR="004E6A57" w:rsidRPr="00F0500B" w:rsidRDefault="004A7CA3" w:rsidP="00396F6A">
      <w:pPr>
        <w:ind w:right="23"/>
        <w:jc w:val="center"/>
        <w:rPr>
          <w:b/>
        </w:rPr>
      </w:pPr>
      <w:r>
        <w:rPr>
          <w:b/>
          <w:lang w:val="ro-RO"/>
        </w:rPr>
        <w:t>Privind</w:t>
      </w:r>
      <w:r w:rsidR="003533E1" w:rsidRPr="003533E1">
        <w:t xml:space="preserve"> </w:t>
      </w:r>
      <w:r w:rsidR="003533E1" w:rsidRPr="003533E1">
        <w:rPr>
          <w:b/>
          <w:lang w:val="ro-RO"/>
        </w:rPr>
        <w:t xml:space="preserve">aprobarea </w:t>
      </w:r>
      <w:r w:rsidR="00650992" w:rsidRPr="00650992">
        <w:rPr>
          <w:b/>
          <w:lang w:val="ro-RO"/>
        </w:rPr>
        <w:t xml:space="preserve">Regulamentului de aplicare a normelor de gospodărire comunală pe teritoriul comunei Tăuteu, județul Bihor, </w:t>
      </w:r>
      <w:r w:rsidR="00F0500B" w:rsidRPr="00F0500B">
        <w:rPr>
          <w:b/>
        </w:rPr>
        <w:t xml:space="preserve">conform </w:t>
      </w:r>
      <w:proofErr w:type="spellStart"/>
      <w:r w:rsidR="00F0500B" w:rsidRPr="00F0500B">
        <w:rPr>
          <w:b/>
        </w:rPr>
        <w:t>prevederilor</w:t>
      </w:r>
      <w:proofErr w:type="spellEnd"/>
      <w:r w:rsidR="00F0500B" w:rsidRPr="00F0500B">
        <w:rPr>
          <w:b/>
        </w:rPr>
        <w:t xml:space="preserve"> </w:t>
      </w:r>
      <w:proofErr w:type="spellStart"/>
      <w:r w:rsidR="00F0500B" w:rsidRPr="00F0500B">
        <w:rPr>
          <w:b/>
        </w:rPr>
        <w:t>Ordonanței</w:t>
      </w:r>
      <w:proofErr w:type="spellEnd"/>
      <w:r w:rsidR="00F0500B" w:rsidRPr="00F0500B">
        <w:rPr>
          <w:b/>
        </w:rPr>
        <w:t xml:space="preserve"> </w:t>
      </w:r>
      <w:proofErr w:type="spellStart"/>
      <w:r w:rsidR="00F0500B" w:rsidRPr="00F0500B">
        <w:rPr>
          <w:b/>
        </w:rPr>
        <w:t>Guvernului</w:t>
      </w:r>
      <w:proofErr w:type="spellEnd"/>
      <w:r w:rsidR="00F0500B" w:rsidRPr="00F0500B">
        <w:rPr>
          <w:b/>
        </w:rPr>
        <w:t xml:space="preserve"> nr. </w:t>
      </w:r>
      <w:proofErr w:type="gramStart"/>
      <w:r w:rsidR="00F0500B" w:rsidRPr="00F0500B">
        <w:rPr>
          <w:b/>
        </w:rPr>
        <w:t xml:space="preserve">21/2002, </w:t>
      </w:r>
      <w:proofErr w:type="spellStart"/>
      <w:r w:rsidR="00F0500B" w:rsidRPr="00F0500B">
        <w:rPr>
          <w:b/>
        </w:rPr>
        <w:t>modificată</w:t>
      </w:r>
      <w:proofErr w:type="spellEnd"/>
      <w:r w:rsidR="00F0500B" w:rsidRPr="00F0500B">
        <w:rPr>
          <w:b/>
        </w:rPr>
        <w:t xml:space="preserve"> </w:t>
      </w:r>
      <w:proofErr w:type="spellStart"/>
      <w:r w:rsidR="00F0500B" w:rsidRPr="00F0500B">
        <w:rPr>
          <w:b/>
        </w:rPr>
        <w:t>prin</w:t>
      </w:r>
      <w:proofErr w:type="spellEnd"/>
      <w:r w:rsidR="00F0500B" w:rsidRPr="00F0500B">
        <w:rPr>
          <w:b/>
        </w:rPr>
        <w:t xml:space="preserve"> </w:t>
      </w:r>
      <w:proofErr w:type="spellStart"/>
      <w:r w:rsidR="00F0500B" w:rsidRPr="00F0500B">
        <w:rPr>
          <w:b/>
        </w:rPr>
        <w:t>Legea</w:t>
      </w:r>
      <w:proofErr w:type="spellEnd"/>
      <w:r w:rsidR="00F0500B" w:rsidRPr="00F0500B">
        <w:rPr>
          <w:b/>
        </w:rPr>
        <w:t xml:space="preserve"> nr.</w:t>
      </w:r>
      <w:proofErr w:type="gramEnd"/>
      <w:r w:rsidR="00F0500B" w:rsidRPr="00F0500B">
        <w:rPr>
          <w:b/>
        </w:rPr>
        <w:t xml:space="preserve"> 273/2020</w:t>
      </w:r>
    </w:p>
    <w:p w:rsidR="00F0500B" w:rsidRPr="00C92E87" w:rsidRDefault="00F0500B" w:rsidP="00396F6A">
      <w:pPr>
        <w:ind w:right="23"/>
        <w:jc w:val="center"/>
        <w:rPr>
          <w:b/>
          <w:color w:val="FF0000"/>
          <w:lang w:val="ro-RO"/>
        </w:rPr>
      </w:pPr>
    </w:p>
    <w:p w:rsidR="00EA1D72" w:rsidRDefault="005C3247" w:rsidP="00EA1D72">
      <w:pPr>
        <w:jc w:val="both"/>
      </w:pPr>
      <w:r w:rsidRPr="00C92E87">
        <w:rPr>
          <w:color w:val="FF0000"/>
        </w:rPr>
        <w:t xml:space="preserve">            </w:t>
      </w:r>
      <w:proofErr w:type="spellStart"/>
      <w:proofErr w:type="gramStart"/>
      <w:r w:rsidR="00EA1D72" w:rsidRPr="00E62A1A">
        <w:t>Având</w:t>
      </w:r>
      <w:proofErr w:type="spellEnd"/>
      <w:r w:rsidR="00EA1D72" w:rsidRPr="00E62A1A">
        <w:t xml:space="preserve"> </w:t>
      </w:r>
      <w:proofErr w:type="spellStart"/>
      <w:r w:rsidR="00EA1D72" w:rsidRPr="00E62A1A">
        <w:t>în</w:t>
      </w:r>
      <w:proofErr w:type="spellEnd"/>
      <w:r w:rsidR="00EA1D72" w:rsidRPr="00E62A1A">
        <w:t xml:space="preserve"> </w:t>
      </w:r>
      <w:proofErr w:type="spellStart"/>
      <w:r w:rsidR="00EA1D72" w:rsidRPr="00E62A1A">
        <w:t>vedere</w:t>
      </w:r>
      <w:proofErr w:type="spellEnd"/>
      <w:r w:rsidR="00EA1D72" w:rsidRPr="00E62A1A">
        <w:t xml:space="preserve">, </w:t>
      </w:r>
      <w:proofErr w:type="spellStart"/>
      <w:r w:rsidR="00EA1D72">
        <w:t>Referatul</w:t>
      </w:r>
      <w:proofErr w:type="spellEnd"/>
      <w:r w:rsidR="00EA1D72">
        <w:t xml:space="preserve"> de </w:t>
      </w:r>
      <w:proofErr w:type="spellStart"/>
      <w:r w:rsidR="00EA1D72">
        <w:t>aprobare</w:t>
      </w:r>
      <w:proofErr w:type="spellEnd"/>
      <w:r w:rsidR="00EA1D72" w:rsidRPr="00E62A1A">
        <w:t xml:space="preserve"> nr.</w:t>
      </w:r>
      <w:proofErr w:type="gramEnd"/>
      <w:r w:rsidR="00EA1D72" w:rsidRPr="00E62A1A">
        <w:t xml:space="preserve"> </w:t>
      </w:r>
      <w:r w:rsidR="00EA1D72">
        <w:t>2545/05.05.2021</w:t>
      </w:r>
      <w:r w:rsidR="00EA1D72" w:rsidRPr="00E62A1A">
        <w:t xml:space="preserve"> a </w:t>
      </w:r>
      <w:proofErr w:type="spellStart"/>
      <w:r w:rsidR="00EA1D72" w:rsidRPr="00E62A1A">
        <w:t>Primarului</w:t>
      </w:r>
      <w:proofErr w:type="spellEnd"/>
      <w:r w:rsidR="00EA1D72" w:rsidRPr="00E62A1A">
        <w:t xml:space="preserve"> </w:t>
      </w:r>
      <w:proofErr w:type="spellStart"/>
      <w:r w:rsidR="00EA1D72" w:rsidRPr="00E62A1A">
        <w:t>Comunei</w:t>
      </w:r>
      <w:proofErr w:type="spellEnd"/>
      <w:r w:rsidR="00EA1D72" w:rsidRPr="00E62A1A">
        <w:t xml:space="preserve"> </w:t>
      </w:r>
      <w:proofErr w:type="spellStart"/>
      <w:r w:rsidR="00EA1D72" w:rsidRPr="00E62A1A">
        <w:t>Tăuteu</w:t>
      </w:r>
      <w:proofErr w:type="spellEnd"/>
      <w:r w:rsidR="00EA1D72">
        <w:t xml:space="preserve">, </w:t>
      </w:r>
      <w:r w:rsidR="00EA1D72" w:rsidRPr="00E62A1A">
        <w:t xml:space="preserve">cu </w:t>
      </w:r>
      <w:proofErr w:type="spellStart"/>
      <w:r w:rsidR="00EA1D72" w:rsidRPr="00E62A1A">
        <w:t>privire</w:t>
      </w:r>
      <w:proofErr w:type="spellEnd"/>
      <w:r w:rsidR="00EA1D72" w:rsidRPr="00E62A1A">
        <w:t xml:space="preserve"> la </w:t>
      </w:r>
      <w:proofErr w:type="spellStart"/>
      <w:r w:rsidR="00EA1D72" w:rsidRPr="00E62A1A">
        <w:t>propunerea</w:t>
      </w:r>
      <w:proofErr w:type="spellEnd"/>
      <w:r w:rsidR="00EA1D72" w:rsidRPr="00E62A1A">
        <w:t xml:space="preserve"> de </w:t>
      </w:r>
      <w:proofErr w:type="spellStart"/>
      <w:r w:rsidR="00EA1D72" w:rsidRPr="00E62A1A">
        <w:t>aprobare</w:t>
      </w:r>
      <w:proofErr w:type="spellEnd"/>
      <w:r w:rsidR="00EA1D72" w:rsidRPr="00E62A1A">
        <w:t xml:space="preserve"> a </w:t>
      </w:r>
      <w:proofErr w:type="spellStart"/>
      <w:r w:rsidR="00EA1D72" w:rsidRPr="00650992">
        <w:t>Regulamentului</w:t>
      </w:r>
      <w:proofErr w:type="spellEnd"/>
      <w:r w:rsidR="00EA1D72" w:rsidRPr="00650992">
        <w:t xml:space="preserve"> de </w:t>
      </w:r>
      <w:proofErr w:type="spellStart"/>
      <w:r w:rsidR="00EA1D72" w:rsidRPr="00650992">
        <w:t>aplicare</w:t>
      </w:r>
      <w:proofErr w:type="spellEnd"/>
      <w:r w:rsidR="00EA1D72" w:rsidRPr="00650992">
        <w:t xml:space="preserve"> a </w:t>
      </w:r>
      <w:proofErr w:type="spellStart"/>
      <w:r w:rsidR="00EA1D72" w:rsidRPr="00650992">
        <w:t>normelor</w:t>
      </w:r>
      <w:proofErr w:type="spellEnd"/>
      <w:r w:rsidR="00EA1D72" w:rsidRPr="00650992">
        <w:t xml:space="preserve"> de </w:t>
      </w:r>
      <w:proofErr w:type="spellStart"/>
      <w:r w:rsidR="00EA1D72" w:rsidRPr="00650992">
        <w:t>gospodărire</w:t>
      </w:r>
      <w:proofErr w:type="spellEnd"/>
      <w:r w:rsidR="00EA1D72" w:rsidRPr="00650992">
        <w:t xml:space="preserve"> </w:t>
      </w:r>
      <w:proofErr w:type="spellStart"/>
      <w:r w:rsidR="00EA1D72" w:rsidRPr="00650992">
        <w:t>comunală</w:t>
      </w:r>
      <w:proofErr w:type="spellEnd"/>
      <w:r w:rsidR="00EA1D72" w:rsidRPr="00650992">
        <w:t xml:space="preserve"> </w:t>
      </w:r>
      <w:proofErr w:type="spellStart"/>
      <w:r w:rsidR="00EA1D72" w:rsidRPr="00650992">
        <w:t>pe</w:t>
      </w:r>
      <w:proofErr w:type="spellEnd"/>
      <w:r w:rsidR="00EA1D72" w:rsidRPr="00650992">
        <w:t xml:space="preserve"> </w:t>
      </w:r>
      <w:proofErr w:type="spellStart"/>
      <w:r w:rsidR="00EA1D72" w:rsidRPr="00650992">
        <w:t>teritoriul</w:t>
      </w:r>
      <w:proofErr w:type="spellEnd"/>
      <w:r w:rsidR="00EA1D72" w:rsidRPr="00650992">
        <w:t xml:space="preserve"> </w:t>
      </w:r>
      <w:proofErr w:type="spellStart"/>
      <w:r w:rsidR="00EA1D72" w:rsidRPr="00650992">
        <w:t>comunei</w:t>
      </w:r>
      <w:proofErr w:type="spellEnd"/>
      <w:r w:rsidR="00EA1D72" w:rsidRPr="00650992">
        <w:t xml:space="preserve"> </w:t>
      </w:r>
      <w:proofErr w:type="spellStart"/>
      <w:r w:rsidR="00EA1D72" w:rsidRPr="00650992">
        <w:t>Tăuteu</w:t>
      </w:r>
      <w:proofErr w:type="spellEnd"/>
      <w:r w:rsidR="00EA1D72" w:rsidRPr="00650992">
        <w:t xml:space="preserve">, </w:t>
      </w:r>
      <w:proofErr w:type="spellStart"/>
      <w:r w:rsidR="00EA1D72" w:rsidRPr="00650992">
        <w:t>județul</w:t>
      </w:r>
      <w:proofErr w:type="spellEnd"/>
      <w:r w:rsidR="00EA1D72" w:rsidRPr="00650992">
        <w:t xml:space="preserve"> </w:t>
      </w:r>
      <w:proofErr w:type="spellStart"/>
      <w:r w:rsidR="00EA1D72" w:rsidRPr="00650992">
        <w:t>Bihor</w:t>
      </w:r>
      <w:proofErr w:type="spellEnd"/>
      <w:r w:rsidR="00EA1D72" w:rsidRPr="00650992">
        <w:t xml:space="preserve">, </w:t>
      </w:r>
      <w:proofErr w:type="spellStart"/>
      <w:r w:rsidR="00EA1D72" w:rsidRPr="00650992">
        <w:t>prevăzute</w:t>
      </w:r>
      <w:proofErr w:type="spellEnd"/>
      <w:r w:rsidR="00EA1D72" w:rsidRPr="00650992">
        <w:t xml:space="preserve"> de </w:t>
      </w:r>
      <w:proofErr w:type="spellStart"/>
      <w:r w:rsidR="00EA1D72" w:rsidRPr="00650992">
        <w:t>Ordonanța</w:t>
      </w:r>
      <w:proofErr w:type="spellEnd"/>
      <w:r w:rsidR="00EA1D72" w:rsidRPr="00650992">
        <w:t xml:space="preserve"> </w:t>
      </w:r>
      <w:proofErr w:type="spellStart"/>
      <w:r w:rsidR="00EA1D72" w:rsidRPr="00650992">
        <w:t>Guvernului</w:t>
      </w:r>
      <w:proofErr w:type="spellEnd"/>
      <w:r w:rsidR="00EA1D72" w:rsidRPr="00650992">
        <w:t xml:space="preserve"> nr. 21/2002</w:t>
      </w:r>
      <w:r w:rsidR="00EA1D72">
        <w:t xml:space="preserve">, cu </w:t>
      </w:r>
      <w:proofErr w:type="spellStart"/>
      <w:r w:rsidR="00EA1D72">
        <w:t>modificările</w:t>
      </w:r>
      <w:proofErr w:type="spellEnd"/>
      <w:r w:rsidR="00EA1D72">
        <w:t xml:space="preserve"> </w:t>
      </w:r>
      <w:proofErr w:type="spellStart"/>
      <w:r w:rsidR="00EA1D72">
        <w:t>și</w:t>
      </w:r>
      <w:proofErr w:type="spellEnd"/>
      <w:r w:rsidR="00EA1D72">
        <w:t xml:space="preserve"> </w:t>
      </w:r>
      <w:proofErr w:type="spellStart"/>
      <w:r w:rsidR="00EA1D72">
        <w:t>completările</w:t>
      </w:r>
      <w:proofErr w:type="spellEnd"/>
      <w:r w:rsidR="00EA1D72">
        <w:t xml:space="preserve"> </w:t>
      </w:r>
      <w:proofErr w:type="spellStart"/>
      <w:r w:rsidR="00EA1D72">
        <w:t>ulterioare</w:t>
      </w:r>
      <w:proofErr w:type="spellEnd"/>
      <w:r w:rsidR="00EA1D72">
        <w:t>,</w:t>
      </w:r>
    </w:p>
    <w:p w:rsidR="003E28A2" w:rsidRPr="00EA1D72" w:rsidRDefault="00400009" w:rsidP="00396F6A">
      <w:pPr>
        <w:ind w:right="23"/>
        <w:jc w:val="both"/>
        <w:rPr>
          <w:lang w:val="ro-RO"/>
        </w:rPr>
      </w:pPr>
      <w:r w:rsidRPr="00C92E87">
        <w:rPr>
          <w:b/>
          <w:i/>
          <w:color w:val="FF0000"/>
        </w:rPr>
        <w:t xml:space="preserve">     </w:t>
      </w:r>
      <w:r w:rsidR="003E28A2" w:rsidRPr="00C92E87">
        <w:rPr>
          <w:b/>
          <w:i/>
          <w:color w:val="FF0000"/>
        </w:rPr>
        <w:t xml:space="preserve">      </w:t>
      </w:r>
      <w:r w:rsidR="003E28A2" w:rsidRPr="00EA1D72">
        <w:rPr>
          <w:lang w:val="ro-RO"/>
        </w:rPr>
        <w:t>Luând în conside</w:t>
      </w:r>
      <w:r w:rsidR="00FD41FF" w:rsidRPr="00EA1D72">
        <w:rPr>
          <w:lang w:val="ro-RO"/>
        </w:rPr>
        <w:t>rare avizul favorabil</w:t>
      </w:r>
      <w:r w:rsidR="002C4437" w:rsidRPr="00EA1D72">
        <w:rPr>
          <w:lang w:val="ro-RO"/>
        </w:rPr>
        <w:t xml:space="preserve"> comun</w:t>
      </w:r>
      <w:r w:rsidR="00FD41FF" w:rsidRPr="00EA1D72">
        <w:rPr>
          <w:lang w:val="ro-RO"/>
        </w:rPr>
        <w:t xml:space="preserve"> al Comisi</w:t>
      </w:r>
      <w:r w:rsidR="003E28A2" w:rsidRPr="00EA1D72">
        <w:rPr>
          <w:lang w:val="ro-RO"/>
        </w:rPr>
        <w:t>i</w:t>
      </w:r>
      <w:r w:rsidR="00FD41FF" w:rsidRPr="00EA1D72">
        <w:rPr>
          <w:lang w:val="ro-RO"/>
        </w:rPr>
        <w:t>lor de specialitate</w:t>
      </w:r>
      <w:r w:rsidR="003E28A2" w:rsidRPr="00EA1D72">
        <w:rPr>
          <w:lang w:val="ro-RO"/>
        </w:rPr>
        <w:t xml:space="preserve"> din cadrul Consiliului Local al Comunei Tăuteu,</w:t>
      </w:r>
    </w:p>
    <w:p w:rsidR="004E6A57" w:rsidRDefault="004E6A57" w:rsidP="004E6A57">
      <w:pPr>
        <w:ind w:right="23"/>
        <w:jc w:val="both"/>
      </w:pPr>
      <w:r w:rsidRPr="00C92E87">
        <w:rPr>
          <w:color w:val="FF0000"/>
        </w:rPr>
        <w:t xml:space="preserve">           </w:t>
      </w:r>
      <w:proofErr w:type="spellStart"/>
      <w:proofErr w:type="gramStart"/>
      <w:r w:rsidRPr="00EA1D72">
        <w:t>Ținând</w:t>
      </w:r>
      <w:proofErr w:type="spellEnd"/>
      <w:r w:rsidRPr="00EA1D72">
        <w:t xml:space="preserve"> cont de </w:t>
      </w:r>
      <w:proofErr w:type="spellStart"/>
      <w:r w:rsidRPr="00EA1D72">
        <w:t>prevederile</w:t>
      </w:r>
      <w:proofErr w:type="spellEnd"/>
      <w:r w:rsidRPr="00EA1D72">
        <w:t xml:space="preserve"> </w:t>
      </w:r>
      <w:proofErr w:type="spellStart"/>
      <w:r w:rsidRPr="00EA1D72">
        <w:t>Ordonanței</w:t>
      </w:r>
      <w:proofErr w:type="spellEnd"/>
      <w:r w:rsidRPr="00EA1D72">
        <w:t xml:space="preserve"> </w:t>
      </w:r>
      <w:proofErr w:type="spellStart"/>
      <w:r w:rsidRPr="00EA1D72">
        <w:t>Guvernului</w:t>
      </w:r>
      <w:proofErr w:type="spellEnd"/>
      <w:r w:rsidRPr="00EA1D72">
        <w:t xml:space="preserve"> nr.</w:t>
      </w:r>
      <w:proofErr w:type="gramEnd"/>
      <w:r w:rsidRPr="00EA1D72">
        <w:t xml:space="preserve"> </w:t>
      </w:r>
      <w:proofErr w:type="gramStart"/>
      <w:r w:rsidRPr="00EA1D72">
        <w:t xml:space="preserve">21/2002 </w:t>
      </w:r>
      <w:proofErr w:type="spellStart"/>
      <w:r w:rsidRPr="00EA1D72">
        <w:t>privind</w:t>
      </w:r>
      <w:proofErr w:type="spellEnd"/>
      <w:r w:rsidRPr="00EA1D72">
        <w:t xml:space="preserve"> </w:t>
      </w:r>
      <w:proofErr w:type="spellStart"/>
      <w:r w:rsidRPr="00EA1D72">
        <w:t>gospodărirea</w:t>
      </w:r>
      <w:proofErr w:type="spellEnd"/>
      <w:r w:rsidRPr="00EA1D72">
        <w:t xml:space="preserve"> </w:t>
      </w:r>
      <w:proofErr w:type="spellStart"/>
      <w:r w:rsidRPr="00EA1D72">
        <w:t>localităților</w:t>
      </w:r>
      <w:proofErr w:type="spellEnd"/>
      <w:r w:rsidRPr="00EA1D72">
        <w:t xml:space="preserve"> urbane </w:t>
      </w:r>
      <w:proofErr w:type="spellStart"/>
      <w:r w:rsidRPr="00EA1D72">
        <w:t>și</w:t>
      </w:r>
      <w:proofErr w:type="spellEnd"/>
      <w:r w:rsidRPr="00EA1D72">
        <w:t xml:space="preserve"> </w:t>
      </w:r>
      <w:proofErr w:type="spellStart"/>
      <w:r w:rsidRPr="00EA1D72">
        <w:t>rurale</w:t>
      </w:r>
      <w:proofErr w:type="spellEnd"/>
      <w:r w:rsidRPr="00EA1D72">
        <w:t xml:space="preserve">, </w:t>
      </w:r>
      <w:proofErr w:type="spellStart"/>
      <w:r w:rsidR="00EA1D72" w:rsidRPr="00EA1D72">
        <w:t>modificată</w:t>
      </w:r>
      <w:proofErr w:type="spellEnd"/>
      <w:r w:rsidR="00EA1D72" w:rsidRPr="00EA1D72">
        <w:t xml:space="preserve"> </w:t>
      </w:r>
      <w:proofErr w:type="spellStart"/>
      <w:r w:rsidR="00EA1D72" w:rsidRPr="00EA1D72">
        <w:t>prin</w:t>
      </w:r>
      <w:proofErr w:type="spellEnd"/>
      <w:r w:rsidR="00EA1D72" w:rsidRPr="00EA1D72">
        <w:t xml:space="preserve"> </w:t>
      </w:r>
      <w:proofErr w:type="spellStart"/>
      <w:r w:rsidR="00EA1D72" w:rsidRPr="00EA1D72">
        <w:t>Legea</w:t>
      </w:r>
      <w:proofErr w:type="spellEnd"/>
      <w:r w:rsidR="00EA1D72" w:rsidRPr="00EA1D72">
        <w:t xml:space="preserve"> nr.</w:t>
      </w:r>
      <w:proofErr w:type="gramEnd"/>
      <w:r w:rsidR="00EA1D72" w:rsidRPr="00EA1D72">
        <w:t xml:space="preserve"> </w:t>
      </w:r>
      <w:proofErr w:type="gramStart"/>
      <w:r w:rsidR="00EA1D72" w:rsidRPr="00EA1D72">
        <w:t>273/2020</w:t>
      </w:r>
      <w:r w:rsidRPr="00EA1D72">
        <w:t xml:space="preserve">, </w:t>
      </w:r>
      <w:proofErr w:type="spellStart"/>
      <w:r w:rsidR="007D3826" w:rsidRPr="00EA1D72">
        <w:t>aprobată</w:t>
      </w:r>
      <w:proofErr w:type="spellEnd"/>
      <w:r w:rsidR="007D3826" w:rsidRPr="00EA1D72">
        <w:t xml:space="preserve"> </w:t>
      </w:r>
      <w:proofErr w:type="spellStart"/>
      <w:r w:rsidR="007D3826" w:rsidRPr="00EA1D72">
        <w:t>prin</w:t>
      </w:r>
      <w:proofErr w:type="spellEnd"/>
      <w:r w:rsidR="007D3826" w:rsidRPr="00EA1D72">
        <w:t xml:space="preserve"> </w:t>
      </w:r>
      <w:proofErr w:type="spellStart"/>
      <w:r w:rsidR="007D3826" w:rsidRPr="00EA1D72">
        <w:t>Legea</w:t>
      </w:r>
      <w:proofErr w:type="spellEnd"/>
      <w:r w:rsidR="007D3826" w:rsidRPr="00EA1D72">
        <w:t xml:space="preserve"> 515/2002, </w:t>
      </w:r>
      <w:r w:rsidR="00EA1D72">
        <w:t xml:space="preserve">ale </w:t>
      </w:r>
      <w:proofErr w:type="spellStart"/>
      <w:r w:rsidR="00EA1D72">
        <w:t>Ordonanței</w:t>
      </w:r>
      <w:proofErr w:type="spellEnd"/>
      <w:r w:rsidR="00EA1D72">
        <w:t xml:space="preserve"> de </w:t>
      </w:r>
      <w:proofErr w:type="spellStart"/>
      <w:r w:rsidR="00EA1D72">
        <w:t>urgență</w:t>
      </w:r>
      <w:proofErr w:type="spellEnd"/>
      <w:r w:rsidR="00EA1D72">
        <w:t xml:space="preserve"> a </w:t>
      </w:r>
      <w:proofErr w:type="spellStart"/>
      <w:r w:rsidR="00EA1D72">
        <w:t>Guvernului</w:t>
      </w:r>
      <w:proofErr w:type="spellEnd"/>
      <w:r w:rsidRPr="00EA1D72">
        <w:t xml:space="preserve"> nr.</w:t>
      </w:r>
      <w:proofErr w:type="gramEnd"/>
      <w:r w:rsidRPr="00EA1D72">
        <w:t xml:space="preserve"> </w:t>
      </w:r>
      <w:proofErr w:type="gramStart"/>
      <w:r w:rsidRPr="00EA1D72">
        <w:t xml:space="preserve">195/2005 </w:t>
      </w:r>
      <w:proofErr w:type="spellStart"/>
      <w:r w:rsidRPr="00EA1D72">
        <w:t>privind</w:t>
      </w:r>
      <w:proofErr w:type="spellEnd"/>
      <w:r w:rsidRPr="00EA1D72">
        <w:t xml:space="preserve"> </w:t>
      </w:r>
      <w:proofErr w:type="spellStart"/>
      <w:r w:rsidRPr="00EA1D72">
        <w:t>protecția</w:t>
      </w:r>
      <w:proofErr w:type="spellEnd"/>
      <w:r w:rsidRPr="00EA1D72">
        <w:t xml:space="preserve"> </w:t>
      </w:r>
      <w:proofErr w:type="spellStart"/>
      <w:r w:rsidRPr="00EA1D72">
        <w:t>mediului</w:t>
      </w:r>
      <w:proofErr w:type="spellEnd"/>
      <w:r w:rsidRPr="00EA1D72">
        <w:t xml:space="preserve"> </w:t>
      </w:r>
      <w:proofErr w:type="spellStart"/>
      <w:r w:rsidRPr="00EA1D72">
        <w:t>aprobată</w:t>
      </w:r>
      <w:proofErr w:type="spellEnd"/>
      <w:r w:rsidRPr="00EA1D72">
        <w:t xml:space="preserve"> </w:t>
      </w:r>
      <w:proofErr w:type="spellStart"/>
      <w:r w:rsidRPr="00EA1D72">
        <w:t>prin</w:t>
      </w:r>
      <w:proofErr w:type="spellEnd"/>
      <w:r w:rsidRPr="00EA1D72">
        <w:t xml:space="preserve"> </w:t>
      </w:r>
      <w:proofErr w:type="spellStart"/>
      <w:r w:rsidRPr="00EA1D72">
        <w:t>Legea</w:t>
      </w:r>
      <w:proofErr w:type="spellEnd"/>
      <w:r w:rsidRPr="00EA1D72">
        <w:t xml:space="preserve"> nr.</w:t>
      </w:r>
      <w:proofErr w:type="gramEnd"/>
      <w:r w:rsidRPr="00EA1D72">
        <w:t xml:space="preserve"> </w:t>
      </w:r>
      <w:proofErr w:type="gramStart"/>
      <w:r w:rsidRPr="00EA1D72">
        <w:t>265/2</w:t>
      </w:r>
      <w:r w:rsidR="00EA1D72">
        <w:t xml:space="preserve">006 </w:t>
      </w:r>
      <w:proofErr w:type="spellStart"/>
      <w:r w:rsidR="00EA1D72">
        <w:t>și</w:t>
      </w:r>
      <w:proofErr w:type="spellEnd"/>
      <w:r w:rsidR="00EA1D72">
        <w:t xml:space="preserve"> ale art.</w:t>
      </w:r>
      <w:proofErr w:type="gramEnd"/>
      <w:r w:rsidR="00EA1D72">
        <w:t xml:space="preserve"> </w:t>
      </w:r>
      <w:proofErr w:type="gramStart"/>
      <w:r w:rsidR="00EA1D72">
        <w:t xml:space="preserve">2 </w:t>
      </w:r>
      <w:proofErr w:type="spellStart"/>
      <w:r w:rsidR="00EA1D72">
        <w:t>alin</w:t>
      </w:r>
      <w:proofErr w:type="spellEnd"/>
      <w:r w:rsidR="00EA1D72">
        <w:t>.</w:t>
      </w:r>
      <w:proofErr w:type="gramEnd"/>
      <w:r w:rsidR="00EA1D72">
        <w:t xml:space="preserve"> 2 din </w:t>
      </w:r>
      <w:proofErr w:type="spellStart"/>
      <w:r w:rsidR="00EA1D72">
        <w:t>Ordonanța</w:t>
      </w:r>
      <w:proofErr w:type="spellEnd"/>
      <w:r w:rsidR="00EA1D72">
        <w:t xml:space="preserve"> </w:t>
      </w:r>
      <w:proofErr w:type="spellStart"/>
      <w:r w:rsidR="00EA1D72">
        <w:t>Guvernului</w:t>
      </w:r>
      <w:proofErr w:type="spellEnd"/>
      <w:r w:rsidRPr="00EA1D72">
        <w:t xml:space="preserve"> nr. 2/2001 </w:t>
      </w:r>
      <w:proofErr w:type="spellStart"/>
      <w:r w:rsidRPr="00EA1D72">
        <w:t>privind</w:t>
      </w:r>
      <w:proofErr w:type="spellEnd"/>
      <w:r w:rsidRPr="00EA1D72">
        <w:t xml:space="preserve"> </w:t>
      </w:r>
      <w:proofErr w:type="spellStart"/>
      <w:r w:rsidRPr="00EA1D72">
        <w:t>regimul</w:t>
      </w:r>
      <w:proofErr w:type="spellEnd"/>
      <w:r w:rsidRPr="00EA1D72">
        <w:t xml:space="preserve"> </w:t>
      </w:r>
      <w:proofErr w:type="spellStart"/>
      <w:r w:rsidRPr="00EA1D72">
        <w:t>juridic</w:t>
      </w:r>
      <w:proofErr w:type="spellEnd"/>
      <w:r w:rsidRPr="00EA1D72">
        <w:t xml:space="preserve"> al </w:t>
      </w:r>
      <w:proofErr w:type="spellStart"/>
      <w:r w:rsidRPr="00EA1D72">
        <w:t>contravențiilor</w:t>
      </w:r>
      <w:proofErr w:type="spellEnd"/>
      <w:r w:rsidRPr="00EA1D72">
        <w:t xml:space="preserve">, cu </w:t>
      </w:r>
      <w:proofErr w:type="spellStart"/>
      <w:r w:rsidRPr="00EA1D72">
        <w:t>modificările</w:t>
      </w:r>
      <w:proofErr w:type="spellEnd"/>
      <w:r w:rsidRPr="00EA1D72">
        <w:t xml:space="preserve"> </w:t>
      </w:r>
      <w:proofErr w:type="spellStart"/>
      <w:r w:rsidRPr="00EA1D72">
        <w:t>și</w:t>
      </w:r>
      <w:proofErr w:type="spellEnd"/>
      <w:r w:rsidRPr="00EA1D72">
        <w:t xml:space="preserve"> </w:t>
      </w:r>
      <w:proofErr w:type="spellStart"/>
      <w:r w:rsidRPr="00EA1D72">
        <w:t>completările</w:t>
      </w:r>
      <w:proofErr w:type="spellEnd"/>
      <w:r w:rsidRPr="00EA1D72">
        <w:t xml:space="preserve"> </w:t>
      </w:r>
      <w:proofErr w:type="spellStart"/>
      <w:r w:rsidRPr="00EA1D72">
        <w:t>ulterioare</w:t>
      </w:r>
      <w:proofErr w:type="spellEnd"/>
      <w:r w:rsidRPr="00EA1D72">
        <w:t xml:space="preserve">, </w:t>
      </w:r>
    </w:p>
    <w:p w:rsidR="00EA1D72" w:rsidRPr="00445B62" w:rsidRDefault="00EA1D72" w:rsidP="00EA1D72">
      <w:pPr>
        <w:jc w:val="both"/>
        <w:rPr>
          <w:lang w:val="ro-RO"/>
        </w:rPr>
      </w:pPr>
      <w:r>
        <w:rPr>
          <w:b/>
          <w:lang w:val="ro-RO"/>
        </w:rPr>
        <w:t xml:space="preserve">            </w:t>
      </w:r>
      <w:r w:rsidRPr="00F256EB">
        <w:rPr>
          <w:b/>
          <w:lang w:val="ro-RO"/>
        </w:rPr>
        <w:t>În temeiul</w:t>
      </w:r>
      <w:r w:rsidRPr="00F256EB">
        <w:rPr>
          <w:lang w:val="ro-RO"/>
        </w:rPr>
        <w:t xml:space="preserve"> </w:t>
      </w:r>
      <w:r w:rsidRPr="00F256EB">
        <w:rPr>
          <w:b/>
          <w:lang w:val="ro-RO"/>
        </w:rPr>
        <w:t xml:space="preserve">prevederilor </w:t>
      </w:r>
      <w:r>
        <w:rPr>
          <w:lang w:val="ro-RO"/>
        </w:rPr>
        <w:t xml:space="preserve">art. 129 alin. 2 lit. d, alin. 7 lit. g, i, j și n, </w:t>
      </w:r>
      <w:r w:rsidRPr="00F256EB">
        <w:rPr>
          <w:lang w:val="ro-RO"/>
        </w:rPr>
        <w:t xml:space="preserve">coroborate cu prevederile  </w:t>
      </w:r>
      <w:r>
        <w:rPr>
          <w:lang w:val="ro-RO"/>
        </w:rPr>
        <w:t xml:space="preserve">art. 133 alin. 1 și ale </w:t>
      </w:r>
      <w:r w:rsidRPr="00F256EB">
        <w:rPr>
          <w:lang w:val="ro-RO"/>
        </w:rPr>
        <w:t>art. 196 alin. 1 lit. a din Ordonanța de urgență a Guvernului  nr. 57/2019 privind Codul administrativ,</w:t>
      </w:r>
      <w:r>
        <w:rPr>
          <w:lang w:val="ro-RO"/>
        </w:rPr>
        <w:t xml:space="preserve"> cu modificările și completările ulterioare,</w:t>
      </w:r>
    </w:p>
    <w:p w:rsidR="00177F15" w:rsidRPr="00C71691" w:rsidRDefault="004244CB" w:rsidP="00EA1D72">
      <w:pPr>
        <w:tabs>
          <w:tab w:val="left" w:pos="7703"/>
        </w:tabs>
        <w:ind w:right="23"/>
        <w:jc w:val="both"/>
        <w:rPr>
          <w:b/>
          <w:i/>
        </w:rPr>
      </w:pPr>
      <w:r w:rsidRPr="00C71691">
        <w:rPr>
          <w:b/>
          <w:i/>
          <w:color w:val="FF0000"/>
        </w:rPr>
        <w:t xml:space="preserve">          </w:t>
      </w:r>
      <w:r w:rsidR="003533E1">
        <w:rPr>
          <w:b/>
          <w:i/>
          <w:color w:val="FF0000"/>
        </w:rPr>
        <w:t xml:space="preserve"> </w:t>
      </w:r>
      <w:proofErr w:type="spellStart"/>
      <w:r w:rsidR="00177F15" w:rsidRPr="00C71691">
        <w:rPr>
          <w:b/>
          <w:i/>
        </w:rPr>
        <w:t>Primarul</w:t>
      </w:r>
      <w:proofErr w:type="spellEnd"/>
      <w:r w:rsidR="00177F15" w:rsidRPr="00C71691">
        <w:rPr>
          <w:b/>
          <w:i/>
        </w:rPr>
        <w:t xml:space="preserve"> </w:t>
      </w:r>
      <w:proofErr w:type="spellStart"/>
      <w:r w:rsidR="00177F15" w:rsidRPr="00C71691">
        <w:rPr>
          <w:b/>
          <w:i/>
        </w:rPr>
        <w:t>Comunei</w:t>
      </w:r>
      <w:proofErr w:type="spellEnd"/>
      <w:r w:rsidR="00177F15" w:rsidRPr="00C71691">
        <w:rPr>
          <w:b/>
          <w:i/>
        </w:rPr>
        <w:t xml:space="preserve"> </w:t>
      </w:r>
      <w:proofErr w:type="spellStart"/>
      <w:r w:rsidR="00177F15" w:rsidRPr="00C71691">
        <w:rPr>
          <w:b/>
          <w:i/>
        </w:rPr>
        <w:t>Tăuteu</w:t>
      </w:r>
      <w:proofErr w:type="spellEnd"/>
      <w:r w:rsidR="00177F15" w:rsidRPr="00C71691">
        <w:rPr>
          <w:b/>
          <w:i/>
        </w:rPr>
        <w:t xml:space="preserve"> </w:t>
      </w:r>
      <w:proofErr w:type="spellStart"/>
      <w:r w:rsidR="00177F15" w:rsidRPr="00C71691">
        <w:rPr>
          <w:b/>
          <w:i/>
        </w:rPr>
        <w:t>iniţiază</w:t>
      </w:r>
      <w:proofErr w:type="spellEnd"/>
      <w:r w:rsidR="00177F15" w:rsidRPr="00C71691">
        <w:rPr>
          <w:b/>
          <w:i/>
        </w:rPr>
        <w:t xml:space="preserve"> </w:t>
      </w:r>
      <w:proofErr w:type="spellStart"/>
      <w:r w:rsidR="00177F15" w:rsidRPr="00C71691">
        <w:rPr>
          <w:b/>
          <w:i/>
        </w:rPr>
        <w:t>următorul</w:t>
      </w:r>
      <w:proofErr w:type="spellEnd"/>
      <w:r w:rsidR="00177F15" w:rsidRPr="00C71691">
        <w:rPr>
          <w:b/>
          <w:i/>
        </w:rPr>
        <w:t xml:space="preserve">: </w:t>
      </w:r>
      <w:r w:rsidR="00EA1D72">
        <w:rPr>
          <w:b/>
          <w:i/>
        </w:rPr>
        <w:tab/>
      </w:r>
    </w:p>
    <w:p w:rsidR="00C71691" w:rsidRPr="00C71691" w:rsidRDefault="00C71691" w:rsidP="00396F6A">
      <w:pPr>
        <w:ind w:right="23"/>
        <w:jc w:val="both"/>
        <w:rPr>
          <w:b/>
          <w:i/>
        </w:rPr>
      </w:pPr>
    </w:p>
    <w:p w:rsidR="00400009" w:rsidRDefault="00177F15" w:rsidP="00396F6A">
      <w:pPr>
        <w:ind w:right="23"/>
        <w:jc w:val="center"/>
        <w:rPr>
          <w:b/>
          <w:bCs/>
        </w:rPr>
      </w:pPr>
      <w:r w:rsidRPr="00C71691">
        <w:rPr>
          <w:b/>
          <w:bCs/>
        </w:rPr>
        <w:t xml:space="preserve">P R O I E C </w:t>
      </w:r>
      <w:proofErr w:type="gramStart"/>
      <w:r w:rsidRPr="00C71691">
        <w:rPr>
          <w:b/>
          <w:bCs/>
        </w:rPr>
        <w:t>T  D</w:t>
      </w:r>
      <w:proofErr w:type="gramEnd"/>
      <w:r w:rsidRPr="00C71691">
        <w:rPr>
          <w:b/>
          <w:bCs/>
        </w:rPr>
        <w:t xml:space="preserve"> E  H O TĂ R Â R E</w:t>
      </w:r>
    </w:p>
    <w:p w:rsidR="00130F29" w:rsidRPr="00C71691" w:rsidRDefault="00130F29" w:rsidP="00396F6A">
      <w:pPr>
        <w:ind w:right="23"/>
        <w:jc w:val="center"/>
        <w:rPr>
          <w:b/>
          <w:bCs/>
        </w:rPr>
      </w:pPr>
    </w:p>
    <w:p w:rsidR="00130F29" w:rsidRDefault="00130F29" w:rsidP="00130F29">
      <w:pPr>
        <w:pStyle w:val="NoSpacing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033E7">
        <w:rPr>
          <w:rFonts w:ascii="Times New Roman" w:hAnsi="Times New Roman" w:cs="Times New Roman"/>
          <w:b/>
          <w:sz w:val="24"/>
          <w:szCs w:val="24"/>
        </w:rPr>
        <w:t>Art.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033E7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aprobă</w:t>
      </w:r>
      <w:r w:rsidR="004E6A57" w:rsidRPr="004E6A57">
        <w:t xml:space="preserve"> </w:t>
      </w:r>
      <w:r w:rsidR="00650992" w:rsidRPr="00650992">
        <w:rPr>
          <w:rFonts w:ascii="Times New Roman" w:hAnsi="Times New Roman" w:cs="Times New Roman"/>
          <w:sz w:val="24"/>
          <w:szCs w:val="24"/>
        </w:rPr>
        <w:t>Regulamentului de aplicare a normelor de gospodărire comunală pe teritoriul comunei Tău</w:t>
      </w:r>
      <w:r w:rsidR="00EA1D72">
        <w:rPr>
          <w:rFonts w:ascii="Times New Roman" w:hAnsi="Times New Roman" w:cs="Times New Roman"/>
          <w:sz w:val="24"/>
          <w:szCs w:val="24"/>
        </w:rPr>
        <w:t>teu, județul Bihor, conform prevederilor Ordonanței</w:t>
      </w:r>
      <w:r w:rsidR="00650992" w:rsidRPr="00650992">
        <w:rPr>
          <w:rFonts w:ascii="Times New Roman" w:hAnsi="Times New Roman" w:cs="Times New Roman"/>
          <w:sz w:val="24"/>
          <w:szCs w:val="24"/>
        </w:rPr>
        <w:t xml:space="preserve"> Guvernului nr. 21/2002</w:t>
      </w:r>
      <w:r w:rsidRPr="004033E7">
        <w:rPr>
          <w:rFonts w:ascii="Times New Roman" w:hAnsi="Times New Roman" w:cs="Times New Roman"/>
          <w:sz w:val="24"/>
          <w:szCs w:val="24"/>
        </w:rPr>
        <w:t>,</w:t>
      </w:r>
      <w:r w:rsidR="00C92E87">
        <w:rPr>
          <w:rFonts w:ascii="Times New Roman" w:hAnsi="Times New Roman" w:cs="Times New Roman"/>
          <w:sz w:val="24"/>
          <w:szCs w:val="24"/>
        </w:rPr>
        <w:t xml:space="preserve"> </w:t>
      </w:r>
      <w:r w:rsidR="00EA1D72">
        <w:rPr>
          <w:rFonts w:ascii="Times New Roman" w:hAnsi="Times New Roman" w:cs="Times New Roman"/>
          <w:sz w:val="24"/>
          <w:szCs w:val="24"/>
        </w:rPr>
        <w:t>modificată prin Legea nr. 273/2020</w:t>
      </w:r>
      <w:r w:rsidR="00C92E87">
        <w:rPr>
          <w:rFonts w:ascii="Times New Roman" w:hAnsi="Times New Roman" w:cs="Times New Roman"/>
          <w:sz w:val="24"/>
          <w:szCs w:val="24"/>
        </w:rPr>
        <w:t>,</w:t>
      </w:r>
      <w:r w:rsidRPr="004033E7">
        <w:rPr>
          <w:rFonts w:ascii="Times New Roman" w:hAnsi="Times New Roman" w:cs="Times New Roman"/>
          <w:sz w:val="24"/>
          <w:szCs w:val="24"/>
        </w:rPr>
        <w:t xml:space="preserve"> conform </w:t>
      </w:r>
      <w:r w:rsidR="00C92E8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nexei </w:t>
      </w:r>
      <w:r w:rsidRPr="004033E7">
        <w:rPr>
          <w:rFonts w:ascii="Times New Roman" w:hAnsi="Times New Roman" w:cs="Times New Roman"/>
          <w:sz w:val="24"/>
          <w:szCs w:val="24"/>
        </w:rPr>
        <w:t xml:space="preserve"> care face parte integrantă din prezenta hotărâre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A57" w:rsidRPr="004E6A57" w:rsidRDefault="004E6A57" w:rsidP="004E6A57">
      <w:pPr>
        <w:jc w:val="both"/>
        <w:rPr>
          <w:rFonts w:eastAsiaTheme="minorHAnsi"/>
          <w:lang w:val="ro-RO" w:eastAsia="en-US"/>
        </w:rPr>
      </w:pPr>
      <w:r>
        <w:rPr>
          <w:rFonts w:eastAsiaTheme="minorHAnsi"/>
          <w:b/>
          <w:lang w:val="ro-RO" w:eastAsia="en-US"/>
        </w:rPr>
        <w:t xml:space="preserve">            </w:t>
      </w:r>
      <w:r w:rsidRPr="004E6A57">
        <w:rPr>
          <w:rFonts w:eastAsiaTheme="minorHAnsi"/>
          <w:b/>
          <w:lang w:val="ro-RO" w:eastAsia="en-US"/>
        </w:rPr>
        <w:t>Art. 2</w:t>
      </w:r>
      <w:r>
        <w:rPr>
          <w:rFonts w:eastAsiaTheme="minorHAnsi"/>
          <w:lang w:val="ro-RO" w:eastAsia="en-US"/>
        </w:rPr>
        <w:t xml:space="preserve"> Constatarea și sancționarea contravențiilor se vor face de către primarul comunei Tăuteu și de către persoanele desemnate prin dispoziție de către primar.</w:t>
      </w:r>
      <w:r>
        <w:t xml:space="preserve"> </w:t>
      </w:r>
    </w:p>
    <w:p w:rsidR="00130F29" w:rsidRPr="004033E7" w:rsidRDefault="00130F29" w:rsidP="00130F29">
      <w:pPr>
        <w:ind w:right="23"/>
        <w:jc w:val="both"/>
      </w:pPr>
      <w:r w:rsidRPr="004033E7">
        <w:rPr>
          <w:b/>
        </w:rPr>
        <w:t xml:space="preserve">            Art.</w:t>
      </w:r>
      <w:r w:rsidR="004E6A57">
        <w:rPr>
          <w:b/>
        </w:rPr>
        <w:t xml:space="preserve"> 3</w:t>
      </w:r>
      <w:r w:rsidRPr="004033E7">
        <w:t xml:space="preserve"> Cu </w:t>
      </w:r>
      <w:proofErr w:type="spellStart"/>
      <w:r w:rsidRPr="004033E7">
        <w:t>ducerea</w:t>
      </w:r>
      <w:proofErr w:type="spellEnd"/>
      <w:r w:rsidRPr="004033E7">
        <w:t xml:space="preserve"> la </w:t>
      </w:r>
      <w:proofErr w:type="spellStart"/>
      <w:r w:rsidRPr="004033E7">
        <w:t>îndeplinire</w:t>
      </w:r>
      <w:proofErr w:type="spellEnd"/>
      <w:r w:rsidRPr="004033E7">
        <w:t xml:space="preserve"> a </w:t>
      </w:r>
      <w:proofErr w:type="spellStart"/>
      <w:r w:rsidRPr="004033E7">
        <w:t>prezentei</w:t>
      </w:r>
      <w:proofErr w:type="spellEnd"/>
      <w:r w:rsidRPr="004033E7">
        <w:t xml:space="preserve"> </w:t>
      </w:r>
      <w:proofErr w:type="spellStart"/>
      <w:r w:rsidRPr="004033E7">
        <w:t>hotărâri</w:t>
      </w:r>
      <w:proofErr w:type="spellEnd"/>
      <w:r w:rsidRPr="004033E7">
        <w:t xml:space="preserve"> se </w:t>
      </w:r>
      <w:proofErr w:type="spellStart"/>
      <w:r w:rsidRPr="004033E7">
        <w:t>încredinţează</w:t>
      </w:r>
      <w:proofErr w:type="spellEnd"/>
      <w:r w:rsidRPr="004033E7">
        <w:t xml:space="preserve"> </w:t>
      </w:r>
      <w:proofErr w:type="spellStart"/>
      <w:r w:rsidRPr="004033E7">
        <w:t>Primarul</w:t>
      </w:r>
      <w:proofErr w:type="spellEnd"/>
      <w:r w:rsidRPr="004033E7">
        <w:t xml:space="preserve"> </w:t>
      </w:r>
      <w:proofErr w:type="spellStart"/>
      <w:r w:rsidRPr="004033E7">
        <w:t>comunei</w:t>
      </w:r>
      <w:proofErr w:type="spellEnd"/>
      <w:r w:rsidRPr="004033E7">
        <w:t xml:space="preserve"> </w:t>
      </w:r>
      <w:proofErr w:type="spellStart"/>
      <w:r w:rsidRPr="004033E7">
        <w:t>Tăuteu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Tăuteu</w:t>
      </w:r>
      <w:proofErr w:type="spellEnd"/>
      <w:r w:rsidRPr="004033E7">
        <w:t>.</w:t>
      </w:r>
    </w:p>
    <w:p w:rsidR="00130F29" w:rsidRPr="004033E7" w:rsidRDefault="00130F29" w:rsidP="00130F29">
      <w:pPr>
        <w:ind w:right="23"/>
        <w:jc w:val="both"/>
      </w:pPr>
      <w:r w:rsidRPr="004033E7">
        <w:rPr>
          <w:b/>
        </w:rPr>
        <w:t xml:space="preserve">            A</w:t>
      </w:r>
      <w:r w:rsidR="004E6A57">
        <w:rPr>
          <w:b/>
        </w:rPr>
        <w:t>rt. 4</w:t>
      </w:r>
      <w:r w:rsidRPr="004033E7">
        <w:t xml:space="preserve"> </w:t>
      </w:r>
      <w:proofErr w:type="spellStart"/>
      <w:r w:rsidRPr="004033E7">
        <w:t>Prezenta</w:t>
      </w:r>
      <w:proofErr w:type="spellEnd"/>
      <w:r w:rsidRPr="004033E7">
        <w:t xml:space="preserve"> </w:t>
      </w:r>
      <w:proofErr w:type="spellStart"/>
      <w:r w:rsidRPr="004033E7">
        <w:t>hotărâre</w:t>
      </w:r>
      <w:proofErr w:type="spellEnd"/>
      <w:r w:rsidRPr="004033E7">
        <w:t xml:space="preserve"> se </w:t>
      </w:r>
      <w:proofErr w:type="spellStart"/>
      <w:r w:rsidRPr="004033E7">
        <w:t>comunică</w:t>
      </w:r>
      <w:proofErr w:type="spellEnd"/>
      <w:r w:rsidRPr="004033E7">
        <w:t xml:space="preserve"> cu:</w:t>
      </w:r>
    </w:p>
    <w:p w:rsidR="00130F29" w:rsidRDefault="00130F29" w:rsidP="00130F29">
      <w:pPr>
        <w:pStyle w:val="ListParagraph"/>
        <w:ind w:left="1418" w:right="23"/>
        <w:jc w:val="both"/>
      </w:pPr>
      <w:r>
        <w:t xml:space="preserve">- </w:t>
      </w:r>
      <w:proofErr w:type="spellStart"/>
      <w:r w:rsidRPr="004033E7">
        <w:t>Instituţia</w:t>
      </w:r>
      <w:proofErr w:type="spellEnd"/>
      <w:r w:rsidRPr="004033E7">
        <w:t xml:space="preserve"> </w:t>
      </w:r>
      <w:proofErr w:type="spellStart"/>
      <w:r w:rsidRPr="004033E7">
        <w:t>Prefectului</w:t>
      </w:r>
      <w:proofErr w:type="spellEnd"/>
      <w:r w:rsidRPr="004033E7">
        <w:t xml:space="preserve"> –</w:t>
      </w:r>
      <w:r>
        <w:t xml:space="preserve"> </w:t>
      </w:r>
      <w:proofErr w:type="spellStart"/>
      <w:r w:rsidRPr="004033E7">
        <w:t>Judeţul</w:t>
      </w:r>
      <w:proofErr w:type="spellEnd"/>
      <w:r w:rsidRPr="004033E7">
        <w:t xml:space="preserve"> </w:t>
      </w:r>
      <w:proofErr w:type="spellStart"/>
      <w:r w:rsidRPr="004033E7">
        <w:t>Bihor</w:t>
      </w:r>
      <w:proofErr w:type="spellEnd"/>
    </w:p>
    <w:p w:rsidR="00130F29" w:rsidRDefault="00130F29" w:rsidP="004E6A57">
      <w:pPr>
        <w:pStyle w:val="ListParagraph"/>
        <w:ind w:left="1418" w:right="23"/>
        <w:jc w:val="both"/>
      </w:pPr>
      <w:r>
        <w:t xml:space="preserve">- </w:t>
      </w:r>
      <w:proofErr w:type="spellStart"/>
      <w:r w:rsidRPr="004033E7">
        <w:t>Primarul</w:t>
      </w:r>
      <w:proofErr w:type="spellEnd"/>
      <w:r w:rsidRPr="004033E7">
        <w:t xml:space="preserve"> </w:t>
      </w:r>
      <w:proofErr w:type="spellStart"/>
      <w:r w:rsidRPr="004033E7">
        <w:t>Comunei</w:t>
      </w:r>
      <w:proofErr w:type="spellEnd"/>
      <w:r w:rsidRPr="004033E7">
        <w:t xml:space="preserve"> </w:t>
      </w:r>
      <w:proofErr w:type="spellStart"/>
      <w:r w:rsidRPr="004033E7">
        <w:t>Tăuteu</w:t>
      </w:r>
      <w:proofErr w:type="spellEnd"/>
    </w:p>
    <w:p w:rsidR="00C92E87" w:rsidRDefault="00E62A1A" w:rsidP="00C92E87">
      <w:pPr>
        <w:pStyle w:val="ListParagraph"/>
        <w:ind w:left="1418" w:right="23"/>
        <w:jc w:val="both"/>
      </w:pPr>
      <w:r>
        <w:t xml:space="preserve">- </w:t>
      </w:r>
      <w:proofErr w:type="spellStart"/>
      <w:r w:rsidR="00C92E87">
        <w:t>Biroul</w:t>
      </w:r>
      <w:proofErr w:type="spellEnd"/>
      <w:r w:rsidR="00C92E87">
        <w:t xml:space="preserve"> </w:t>
      </w:r>
      <w:proofErr w:type="spellStart"/>
      <w:r w:rsidR="00C92E87">
        <w:t>Tehnic</w:t>
      </w:r>
      <w:proofErr w:type="spellEnd"/>
      <w:r w:rsidR="00C92E87">
        <w:t xml:space="preserve">, </w:t>
      </w:r>
      <w:proofErr w:type="spellStart"/>
      <w:r w:rsidR="00C92E87">
        <w:t>Mediu</w:t>
      </w:r>
      <w:proofErr w:type="spellEnd"/>
      <w:r w:rsidR="00C92E87">
        <w:t xml:space="preserve">, Transport </w:t>
      </w:r>
      <w:proofErr w:type="spellStart"/>
      <w:r w:rsidR="00C92E87">
        <w:t>și</w:t>
      </w:r>
      <w:proofErr w:type="spellEnd"/>
      <w:r w:rsidR="00C92E87">
        <w:t xml:space="preserve"> </w:t>
      </w:r>
      <w:proofErr w:type="spellStart"/>
      <w:r w:rsidR="00C92E87">
        <w:t>Relații</w:t>
      </w:r>
      <w:proofErr w:type="spellEnd"/>
      <w:r w:rsidR="00C92E87">
        <w:t xml:space="preserve"> cu </w:t>
      </w:r>
      <w:proofErr w:type="spellStart"/>
      <w:r w:rsidR="00C92E87">
        <w:t>Publicul</w:t>
      </w:r>
      <w:proofErr w:type="spellEnd"/>
    </w:p>
    <w:p w:rsidR="00E62A1A" w:rsidRPr="004033E7" w:rsidRDefault="00C92E87" w:rsidP="00C92E87">
      <w:pPr>
        <w:pStyle w:val="ListParagraph"/>
        <w:ind w:left="1418" w:right="23"/>
        <w:jc w:val="both"/>
      </w:pPr>
      <w:r>
        <w:t xml:space="preserve">-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Administrativ</w:t>
      </w:r>
      <w:proofErr w:type="spellEnd"/>
    </w:p>
    <w:p w:rsidR="00130F29" w:rsidRPr="004033E7" w:rsidRDefault="00130F29" w:rsidP="00130F29">
      <w:pPr>
        <w:pStyle w:val="ListParagraph"/>
        <w:ind w:left="1418" w:right="23"/>
        <w:jc w:val="both"/>
      </w:pPr>
      <w:r>
        <w:t xml:space="preserve">- Site: </w:t>
      </w:r>
      <w:hyperlink r:id="rId12" w:history="1">
        <w:r w:rsidRPr="007234F4">
          <w:rPr>
            <w:rStyle w:val="Hyperlink"/>
          </w:rPr>
          <w:t>www.comunatauteu.ro</w:t>
        </w:r>
      </w:hyperlink>
      <w:r>
        <w:t xml:space="preserve"> </w:t>
      </w:r>
    </w:p>
    <w:p w:rsidR="004033E7" w:rsidRDefault="004033E7" w:rsidP="00130F29">
      <w:pPr>
        <w:pStyle w:val="NoSpacing"/>
        <w:ind w:right="23"/>
        <w:jc w:val="both"/>
      </w:pPr>
    </w:p>
    <w:p w:rsidR="004033E7" w:rsidRPr="00C92E87" w:rsidRDefault="004033E7" w:rsidP="00396F6A">
      <w:pPr>
        <w:autoSpaceDE w:val="0"/>
        <w:ind w:right="23"/>
        <w:jc w:val="both"/>
        <w:rPr>
          <w:i/>
          <w:lang w:val="ro-RO"/>
        </w:rPr>
      </w:pPr>
      <w:r>
        <w:rPr>
          <w:lang w:val="ro-RO"/>
        </w:rPr>
        <w:t xml:space="preserve">            </w:t>
      </w:r>
      <w:r w:rsidRPr="00C92E87">
        <w:rPr>
          <w:i/>
          <w:lang w:val="ro-RO"/>
        </w:rPr>
        <w:t>Ho</w:t>
      </w:r>
      <w:r w:rsidR="005B02A6" w:rsidRPr="00C92E87">
        <w:rPr>
          <w:i/>
          <w:lang w:val="ro-RO"/>
        </w:rPr>
        <w:t>tărârea a fost adoptată cu ___ voturi ”pentru”,  ___ voturi ”împotrivă”, ___</w:t>
      </w:r>
      <w:r w:rsidRPr="00C92E87">
        <w:rPr>
          <w:i/>
          <w:lang w:val="ro-RO"/>
        </w:rPr>
        <w:t xml:space="preserve"> ”a</w:t>
      </w:r>
      <w:r w:rsidR="005B02A6" w:rsidRPr="00C92E87">
        <w:rPr>
          <w:i/>
          <w:lang w:val="ro-RO"/>
        </w:rPr>
        <w:t>bțineri”, fiind prezenți ___</w:t>
      </w:r>
      <w:r w:rsidRPr="00C92E87">
        <w:rPr>
          <w:i/>
          <w:lang w:val="ro-RO"/>
        </w:rPr>
        <w:t xml:space="preserve"> consilieri locali din cei 13 care constituie Consiliul Local al comunei Tăuteu.</w:t>
      </w:r>
    </w:p>
    <w:p w:rsidR="004033E7" w:rsidRDefault="004033E7" w:rsidP="00396F6A">
      <w:pPr>
        <w:ind w:right="23"/>
        <w:jc w:val="both"/>
      </w:pPr>
    </w:p>
    <w:p w:rsidR="00092831" w:rsidRDefault="00092831" w:rsidP="00396F6A">
      <w:pPr>
        <w:ind w:right="23"/>
        <w:jc w:val="both"/>
      </w:pPr>
    </w:p>
    <w:p w:rsidR="00C92E87" w:rsidRPr="00816CE3" w:rsidRDefault="00C92E87" w:rsidP="00C92E87">
      <w:pPr>
        <w:suppressAutoHyphens w:val="0"/>
        <w:ind w:left="426" w:right="-286"/>
        <w:jc w:val="both"/>
        <w:rPr>
          <w:b/>
          <w:i/>
          <w:u w:val="single"/>
          <w:lang w:val="ro-RO" w:eastAsia="ro-RO"/>
        </w:rPr>
      </w:pPr>
      <w:r w:rsidRPr="00816CE3">
        <w:rPr>
          <w:b/>
          <w:lang w:val="ro-RO" w:eastAsia="ro-RO"/>
        </w:rPr>
        <w:t xml:space="preserve">                                                        </w:t>
      </w:r>
      <w:r>
        <w:rPr>
          <w:b/>
          <w:lang w:val="ro-RO" w:eastAsia="ro-RO"/>
        </w:rPr>
        <w:t xml:space="preserve">                                       </w:t>
      </w:r>
      <w:r w:rsidRPr="00816CE3">
        <w:rPr>
          <w:b/>
          <w:i/>
          <w:u w:val="single"/>
          <w:lang w:val="ro-RO" w:eastAsia="ro-RO"/>
        </w:rPr>
        <w:t>Avizează pentru legalitate</w:t>
      </w:r>
    </w:p>
    <w:p w:rsidR="00C92E87" w:rsidRPr="00816CE3" w:rsidRDefault="00C92E87" w:rsidP="00C92E87">
      <w:pPr>
        <w:suppressAutoHyphens w:val="0"/>
        <w:ind w:left="426" w:right="-286"/>
        <w:jc w:val="both"/>
        <w:rPr>
          <w:i/>
          <w:u w:val="single"/>
          <w:lang w:val="ro-RO" w:eastAsia="ro-RO"/>
        </w:rPr>
      </w:pPr>
      <w:r w:rsidRPr="00816CE3">
        <w:rPr>
          <w:b/>
          <w:i/>
          <w:lang w:val="ro-RO" w:eastAsia="ro-RO"/>
        </w:rPr>
        <w:t xml:space="preserve">                                                                              </w:t>
      </w:r>
      <w:r>
        <w:rPr>
          <w:b/>
          <w:i/>
          <w:lang w:val="ro-RO" w:eastAsia="ro-RO"/>
        </w:rPr>
        <w:t xml:space="preserve">          </w:t>
      </w:r>
      <w:r w:rsidRPr="00816CE3">
        <w:rPr>
          <w:i/>
          <w:lang w:val="ro-RO" w:eastAsia="ro-RO"/>
        </w:rPr>
        <w:t>În temeiul art. 243 alin. 1 lit. a din</w:t>
      </w:r>
      <w:r w:rsidRPr="00816CE3">
        <w:rPr>
          <w:i/>
          <w:u w:val="single"/>
          <w:lang w:val="ro-RO" w:eastAsia="ro-RO"/>
        </w:rPr>
        <w:t xml:space="preserve"> </w:t>
      </w:r>
    </w:p>
    <w:p w:rsidR="00C92E87" w:rsidRPr="00816CE3" w:rsidRDefault="00C92E87" w:rsidP="00C92E87">
      <w:pPr>
        <w:suppressAutoHyphens w:val="0"/>
        <w:ind w:right="-918"/>
        <w:jc w:val="both"/>
        <w:rPr>
          <w:rFonts w:eastAsia="Calibri"/>
          <w:b/>
          <w:lang w:val="ro-RO" w:eastAsia="en-US"/>
        </w:rPr>
      </w:pPr>
      <w:r w:rsidRPr="00816CE3">
        <w:rPr>
          <w:i/>
          <w:lang w:val="ro-RO" w:eastAsia="ro-RO"/>
        </w:rPr>
        <w:t xml:space="preserve">        </w:t>
      </w:r>
      <w:r>
        <w:rPr>
          <w:b/>
          <w:lang w:val="ro-RO" w:eastAsia="ro-RO"/>
        </w:rPr>
        <w:t xml:space="preserve">              </w:t>
      </w:r>
      <w:r w:rsidRPr="00816CE3">
        <w:rPr>
          <w:b/>
          <w:lang w:val="ro-RO" w:eastAsia="ro-RO"/>
        </w:rPr>
        <w:t xml:space="preserve">INIȚIATOR               </w:t>
      </w:r>
      <w:r w:rsidRPr="00816CE3">
        <w:rPr>
          <w:i/>
          <w:lang w:val="ro-RO" w:eastAsia="ro-RO"/>
        </w:rPr>
        <w:t xml:space="preserve">                </w:t>
      </w:r>
      <w:r>
        <w:rPr>
          <w:i/>
          <w:lang w:val="ro-RO" w:eastAsia="ro-RO"/>
        </w:rPr>
        <w:t xml:space="preserve">         </w:t>
      </w:r>
      <w:r w:rsidRPr="00816CE3">
        <w:rPr>
          <w:i/>
          <w:lang w:val="ro-RO" w:eastAsia="ro-RO"/>
        </w:rPr>
        <w:t xml:space="preserve">O.U.G. nr. 57/2019 privind Codul administrativ    </w:t>
      </w:r>
      <w:r w:rsidRPr="00816CE3">
        <w:rPr>
          <w:rFonts w:eastAsia="Calibri"/>
          <w:b/>
          <w:lang w:val="ro-RO" w:eastAsia="en-US"/>
        </w:rPr>
        <w:t xml:space="preserve">                                                        </w:t>
      </w:r>
    </w:p>
    <w:p w:rsidR="00C92E87" w:rsidRPr="00816CE3" w:rsidRDefault="00C92E87" w:rsidP="00C92E87">
      <w:pPr>
        <w:suppressAutoHyphens w:val="0"/>
        <w:ind w:right="-918"/>
        <w:jc w:val="both"/>
        <w:rPr>
          <w:rFonts w:eastAsia="Calibri"/>
          <w:lang w:val="ro-RO" w:eastAsia="en-US"/>
        </w:rPr>
      </w:pPr>
      <w:r w:rsidRPr="00816CE3">
        <w:rPr>
          <w:rFonts w:eastAsia="Calibri"/>
          <w:lang w:val="ro-RO" w:eastAsia="en-US"/>
        </w:rPr>
        <w:t xml:space="preserve">    </w:t>
      </w:r>
      <w:r w:rsidRPr="00816CE3">
        <w:rPr>
          <w:rFonts w:eastAsia="Calibri"/>
          <w:b/>
          <w:lang w:val="ro-RO" w:eastAsia="en-US"/>
        </w:rPr>
        <w:t xml:space="preserve">                     PRIMAR                   </w:t>
      </w:r>
      <w:r>
        <w:rPr>
          <w:rFonts w:eastAsia="Calibri"/>
          <w:b/>
          <w:lang w:val="ro-RO" w:eastAsia="en-US"/>
        </w:rPr>
        <w:t xml:space="preserve">                              </w:t>
      </w:r>
      <w:r w:rsidRPr="00816CE3">
        <w:rPr>
          <w:rFonts w:eastAsia="Calibri"/>
          <w:b/>
          <w:lang w:val="ro-RO" w:eastAsia="en-US"/>
        </w:rPr>
        <w:t xml:space="preserve"> </w:t>
      </w:r>
      <w:r>
        <w:rPr>
          <w:rFonts w:eastAsia="Calibri"/>
          <w:b/>
          <w:lang w:val="ro-RO" w:eastAsia="en-US"/>
        </w:rPr>
        <w:t xml:space="preserve"> Secretar General al comunei Tăuteu</w:t>
      </w:r>
    </w:p>
    <w:p w:rsidR="00C92E87" w:rsidRPr="00816CE3" w:rsidRDefault="00C92E87" w:rsidP="00C92E87">
      <w:pPr>
        <w:suppressAutoHyphens w:val="0"/>
        <w:ind w:right="-918"/>
        <w:jc w:val="both"/>
        <w:rPr>
          <w:rFonts w:eastAsia="Calibri"/>
          <w:b/>
          <w:lang w:val="ro-RO" w:eastAsia="en-US"/>
        </w:rPr>
      </w:pPr>
      <w:r>
        <w:rPr>
          <w:rFonts w:eastAsia="Calibri"/>
          <w:b/>
          <w:lang w:val="ro-RO" w:eastAsia="en-US"/>
        </w:rPr>
        <w:t xml:space="preserve">             </w:t>
      </w:r>
      <w:r w:rsidRPr="00816CE3">
        <w:rPr>
          <w:rFonts w:eastAsia="Calibri"/>
          <w:b/>
          <w:lang w:val="ro-RO" w:eastAsia="en-US"/>
        </w:rPr>
        <w:t>Nandor-Ștefan</w:t>
      </w:r>
      <w:r>
        <w:rPr>
          <w:rFonts w:eastAsia="Calibri"/>
          <w:b/>
          <w:lang w:val="ro-RO" w:eastAsia="en-US"/>
        </w:rPr>
        <w:t xml:space="preserve"> VINCZE</w:t>
      </w:r>
      <w:r w:rsidRPr="00816CE3">
        <w:rPr>
          <w:rFonts w:eastAsia="Calibri"/>
          <w:b/>
          <w:lang w:val="ro-RO" w:eastAsia="en-US"/>
        </w:rPr>
        <w:t xml:space="preserve">    </w:t>
      </w:r>
      <w:r>
        <w:rPr>
          <w:rFonts w:eastAsia="Calibri"/>
          <w:b/>
          <w:lang w:val="ro-RO" w:eastAsia="en-US"/>
        </w:rPr>
        <w:t xml:space="preserve">                            </w:t>
      </w:r>
      <w:r w:rsidRPr="00816CE3">
        <w:rPr>
          <w:rFonts w:eastAsia="Calibri"/>
          <w:b/>
          <w:lang w:val="ro-RO" w:eastAsia="en-US"/>
        </w:rPr>
        <w:t xml:space="preserve">           </w:t>
      </w:r>
      <w:r>
        <w:rPr>
          <w:rFonts w:eastAsia="Calibri"/>
          <w:b/>
          <w:lang w:val="ro-RO" w:eastAsia="en-US"/>
        </w:rPr>
        <w:t xml:space="preserve">      </w:t>
      </w:r>
      <w:r w:rsidRPr="00816CE3">
        <w:rPr>
          <w:rFonts w:eastAsia="Calibri"/>
          <w:b/>
          <w:lang w:val="ro-RO" w:eastAsia="en-US"/>
        </w:rPr>
        <w:t>Adela Maria</w:t>
      </w:r>
      <w:r>
        <w:rPr>
          <w:rFonts w:eastAsia="Calibri"/>
          <w:b/>
          <w:lang w:val="ro-RO" w:eastAsia="en-US"/>
        </w:rPr>
        <w:t xml:space="preserve"> SILAGHI</w:t>
      </w:r>
    </w:p>
    <w:p w:rsidR="002C4437" w:rsidRDefault="002C4437" w:rsidP="00396F6A">
      <w:pPr>
        <w:ind w:right="23"/>
        <w:rPr>
          <w:b/>
          <w:color w:val="FF0000"/>
          <w:lang w:val="ro-RO"/>
        </w:rPr>
      </w:pPr>
    </w:p>
    <w:p w:rsidR="00092831" w:rsidRDefault="00092831" w:rsidP="00396F6A">
      <w:pPr>
        <w:ind w:right="23"/>
        <w:rPr>
          <w:b/>
          <w:color w:val="FF0000"/>
          <w:lang w:val="ro-RO"/>
        </w:rPr>
      </w:pPr>
    </w:p>
    <w:p w:rsidR="00092831" w:rsidRDefault="00092831" w:rsidP="00396F6A">
      <w:pPr>
        <w:ind w:right="23"/>
        <w:rPr>
          <w:b/>
          <w:color w:val="FF0000"/>
          <w:lang w:val="ro-RO"/>
        </w:rPr>
      </w:pPr>
    </w:p>
    <w:p w:rsidR="00092831" w:rsidRDefault="00092831" w:rsidP="00396F6A">
      <w:pPr>
        <w:ind w:right="23"/>
        <w:rPr>
          <w:b/>
          <w:color w:val="FF0000"/>
          <w:lang w:val="ro-RO"/>
        </w:rPr>
      </w:pPr>
    </w:p>
    <w:p w:rsidR="003E2A6B" w:rsidRDefault="003E2A6B" w:rsidP="00396F6A">
      <w:pPr>
        <w:ind w:right="23"/>
        <w:rPr>
          <w:b/>
          <w:lang w:val="ro-RO"/>
        </w:rPr>
      </w:pPr>
    </w:p>
    <w:p w:rsidR="00130F29" w:rsidRDefault="00130F29" w:rsidP="00396F6A">
      <w:pPr>
        <w:ind w:right="23"/>
        <w:rPr>
          <w:b/>
          <w:lang w:val="ro-RO"/>
        </w:rPr>
      </w:pPr>
    </w:p>
    <w:tbl>
      <w:tblPr>
        <w:tblW w:w="10188" w:type="dxa"/>
        <w:tblLook w:val="04A0"/>
      </w:tblPr>
      <w:tblGrid>
        <w:gridCol w:w="3438"/>
        <w:gridCol w:w="2700"/>
        <w:gridCol w:w="4050"/>
      </w:tblGrid>
      <w:tr w:rsidR="00092831" w:rsidRPr="00846A42" w:rsidTr="00961AA4">
        <w:tc>
          <w:tcPr>
            <w:tcW w:w="3438" w:type="dxa"/>
          </w:tcPr>
          <w:p w:rsidR="00092831" w:rsidRPr="00846A42" w:rsidRDefault="00092831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>RO</w:t>
            </w:r>
            <w:r w:rsidRPr="00846A42">
              <w:rPr>
                <w:rFonts w:eastAsia="Calibri"/>
                <w:b/>
                <w:lang w:val="ro-RO" w:eastAsia="en-US"/>
              </w:rPr>
              <w:t>MÂNIA</w:t>
            </w:r>
          </w:p>
          <w:p w:rsidR="00092831" w:rsidRPr="00846A42" w:rsidRDefault="00092831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>JUDEȚUL BIHOR</w:t>
            </w:r>
          </w:p>
          <w:p w:rsidR="00092831" w:rsidRPr="00846A42" w:rsidRDefault="00092831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>COMUNA TĂUTEU</w:t>
            </w:r>
          </w:p>
          <w:p w:rsidR="00092831" w:rsidRPr="00846A42" w:rsidRDefault="00092831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>PRIMAR</w:t>
            </w:r>
          </w:p>
          <w:p w:rsidR="00092831" w:rsidRPr="00846A42" w:rsidRDefault="00092831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>
              <w:rPr>
                <w:rFonts w:eastAsia="Calibri"/>
                <w:b/>
                <w:lang w:val="ro-RO" w:eastAsia="en-US"/>
              </w:rPr>
              <w:t>Nr. 2545/05.05.2021</w:t>
            </w:r>
          </w:p>
          <w:p w:rsidR="00092831" w:rsidRPr="00846A42" w:rsidRDefault="00092831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</w:p>
        </w:tc>
        <w:tc>
          <w:tcPr>
            <w:tcW w:w="2700" w:type="dxa"/>
          </w:tcPr>
          <w:p w:rsidR="00092831" w:rsidRPr="00846A42" w:rsidRDefault="00092831" w:rsidP="00961AA4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center"/>
              <w:rPr>
                <w:rFonts w:ascii="Calibri" w:eastAsia="Calibri" w:hAnsi="Calibri"/>
                <w:lang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 xml:space="preserve">                 </w:t>
            </w:r>
            <w:r>
              <w:rPr>
                <w:rFonts w:eastAsia="Calibri"/>
                <w:b/>
                <w:noProof/>
                <w:lang w:val="ro-RO" w:eastAsia="ro-RO"/>
              </w:rPr>
              <w:drawing>
                <wp:inline distT="0" distB="0" distL="0" distR="0">
                  <wp:extent cx="601345" cy="693420"/>
                  <wp:effectExtent l="19050" t="0" r="8255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092831" w:rsidRPr="00846A42" w:rsidRDefault="00092831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>C.I.F.: 4784237</w:t>
            </w:r>
          </w:p>
          <w:p w:rsidR="00092831" w:rsidRPr="00846A42" w:rsidRDefault="00092831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846A42">
              <w:rPr>
                <w:rFonts w:eastAsia="Calibri"/>
                <w:b/>
                <w:lang w:eastAsia="en-US"/>
              </w:rPr>
              <w:t>Adresa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 xml:space="preserve">: </w:t>
            </w:r>
            <w:proofErr w:type="spellStart"/>
            <w:r w:rsidRPr="00846A42">
              <w:rPr>
                <w:rFonts w:eastAsia="Calibri"/>
                <w:b/>
                <w:lang w:eastAsia="en-US"/>
              </w:rPr>
              <w:t>Tãuteu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>, nr. 122</w:t>
            </w:r>
          </w:p>
          <w:p w:rsidR="00092831" w:rsidRPr="00846A42" w:rsidRDefault="00092831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 Cod Po</w:t>
            </w:r>
            <w:r w:rsidRPr="00846A42">
              <w:rPr>
                <w:rFonts w:eastAsia="Calibri"/>
                <w:b/>
                <w:lang w:val="ro-RO" w:eastAsia="en-US"/>
              </w:rPr>
              <w:t>ș</w:t>
            </w:r>
            <w:proofErr w:type="spellStart"/>
            <w:r w:rsidRPr="00846A42">
              <w:rPr>
                <w:rFonts w:eastAsia="Calibri"/>
                <w:b/>
                <w:lang w:eastAsia="en-US"/>
              </w:rPr>
              <w:t>tal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 xml:space="preserve"> 417580</w:t>
            </w:r>
          </w:p>
          <w:p w:rsidR="00092831" w:rsidRPr="00846A42" w:rsidRDefault="00092831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846A42">
              <w:rPr>
                <w:rFonts w:eastAsia="Calibri"/>
                <w:b/>
                <w:lang w:eastAsia="en-US"/>
              </w:rPr>
              <w:t>Telefon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>/fax: 0259.354.825</w:t>
            </w:r>
          </w:p>
          <w:p w:rsidR="00092831" w:rsidRPr="00846A42" w:rsidRDefault="00092831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E-mail: </w:t>
            </w:r>
            <w:hyperlink r:id="rId13" w:history="1">
              <w:r w:rsidRPr="00846A42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primariatauteu@yahoo.com</w:t>
              </w:r>
            </w:hyperlink>
            <w:r w:rsidRPr="00846A42">
              <w:rPr>
                <w:rFonts w:eastAsia="Calibri"/>
                <w:b/>
                <w:lang w:eastAsia="en-US"/>
              </w:rPr>
              <w:t xml:space="preserve"> </w:t>
            </w:r>
          </w:p>
          <w:p w:rsidR="00092831" w:rsidRPr="00846A42" w:rsidRDefault="00092831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Site: </w:t>
            </w:r>
            <w:hyperlink r:id="rId14" w:history="1">
              <w:r w:rsidRPr="00846A42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www.comunatauteu.ro</w:t>
              </w:r>
            </w:hyperlink>
            <w:r w:rsidRPr="00846A42">
              <w:rPr>
                <w:rFonts w:eastAsia="Calibri"/>
                <w:b/>
                <w:lang w:eastAsia="en-US"/>
              </w:rPr>
              <w:t xml:space="preserve"> </w:t>
            </w:r>
          </w:p>
          <w:p w:rsidR="00092831" w:rsidRPr="00846A42" w:rsidRDefault="00092831" w:rsidP="00961AA4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841171" w:rsidRPr="00E62A1A" w:rsidRDefault="00841171" w:rsidP="00396F6A">
      <w:pPr>
        <w:spacing w:line="276" w:lineRule="auto"/>
        <w:ind w:right="23"/>
        <w:rPr>
          <w:bCs/>
        </w:rPr>
      </w:pPr>
    </w:p>
    <w:p w:rsidR="008E552D" w:rsidRPr="008D3619" w:rsidRDefault="00092831" w:rsidP="00396F6A">
      <w:pPr>
        <w:ind w:right="23"/>
        <w:jc w:val="center"/>
        <w:rPr>
          <w:b/>
          <w:bCs/>
          <w:u w:val="single"/>
        </w:rPr>
      </w:pPr>
      <w:r w:rsidRPr="008D3619">
        <w:rPr>
          <w:b/>
          <w:bCs/>
          <w:u w:val="single"/>
        </w:rPr>
        <w:t>REFERAT DE APROBARE</w:t>
      </w:r>
      <w:r w:rsidR="008E552D" w:rsidRPr="008D3619">
        <w:rPr>
          <w:b/>
          <w:bCs/>
          <w:u w:val="single"/>
        </w:rPr>
        <w:t xml:space="preserve"> </w:t>
      </w:r>
    </w:p>
    <w:p w:rsidR="008D3619" w:rsidRPr="008D3619" w:rsidRDefault="008E552D" w:rsidP="008D3619">
      <w:pPr>
        <w:ind w:right="23"/>
        <w:jc w:val="center"/>
        <w:rPr>
          <w:b/>
        </w:rPr>
      </w:pPr>
      <w:r w:rsidRPr="008D3619">
        <w:rPr>
          <w:b/>
          <w:lang w:val="ro-RO"/>
        </w:rPr>
        <w:t>La proiectul de hotărâre p</w:t>
      </w:r>
      <w:r w:rsidR="004A7CA3" w:rsidRPr="008D3619">
        <w:rPr>
          <w:b/>
          <w:lang w:val="ro-RO"/>
        </w:rPr>
        <w:t xml:space="preserve">rivind </w:t>
      </w:r>
      <w:r w:rsidR="008D3619" w:rsidRPr="008D3619">
        <w:rPr>
          <w:b/>
          <w:lang w:val="ro-RO"/>
        </w:rPr>
        <w:t xml:space="preserve">aprobarea Regulamentului de aplicare a normelor de gospodărire comunală pe teritoriul comunei Tăuteu, județul Bihor, </w:t>
      </w:r>
      <w:r w:rsidR="008D3619" w:rsidRPr="008D3619">
        <w:rPr>
          <w:b/>
        </w:rPr>
        <w:t xml:space="preserve">conform </w:t>
      </w:r>
      <w:proofErr w:type="spellStart"/>
      <w:r w:rsidR="008D3619" w:rsidRPr="008D3619">
        <w:rPr>
          <w:b/>
        </w:rPr>
        <w:t>prevederilor</w:t>
      </w:r>
      <w:proofErr w:type="spellEnd"/>
      <w:r w:rsidR="008D3619" w:rsidRPr="008D3619">
        <w:rPr>
          <w:b/>
        </w:rPr>
        <w:t xml:space="preserve"> </w:t>
      </w:r>
      <w:proofErr w:type="spellStart"/>
      <w:r w:rsidR="008D3619" w:rsidRPr="008D3619">
        <w:rPr>
          <w:b/>
        </w:rPr>
        <w:t>Ordonanței</w:t>
      </w:r>
      <w:proofErr w:type="spellEnd"/>
      <w:r w:rsidR="008D3619" w:rsidRPr="008D3619">
        <w:rPr>
          <w:b/>
        </w:rPr>
        <w:t xml:space="preserve"> </w:t>
      </w:r>
      <w:proofErr w:type="spellStart"/>
      <w:r w:rsidR="008D3619" w:rsidRPr="008D3619">
        <w:rPr>
          <w:b/>
        </w:rPr>
        <w:t>Guvernului</w:t>
      </w:r>
      <w:proofErr w:type="spellEnd"/>
      <w:r w:rsidR="008D3619" w:rsidRPr="008D3619">
        <w:rPr>
          <w:b/>
        </w:rPr>
        <w:t xml:space="preserve"> nr. </w:t>
      </w:r>
      <w:proofErr w:type="gramStart"/>
      <w:r w:rsidR="008D3619" w:rsidRPr="008D3619">
        <w:rPr>
          <w:b/>
        </w:rPr>
        <w:t xml:space="preserve">21/2002, </w:t>
      </w:r>
      <w:proofErr w:type="spellStart"/>
      <w:r w:rsidR="008D3619" w:rsidRPr="008D3619">
        <w:rPr>
          <w:b/>
        </w:rPr>
        <w:t>modificată</w:t>
      </w:r>
      <w:proofErr w:type="spellEnd"/>
      <w:r w:rsidR="008D3619" w:rsidRPr="008D3619">
        <w:rPr>
          <w:b/>
        </w:rPr>
        <w:t xml:space="preserve"> </w:t>
      </w:r>
      <w:proofErr w:type="spellStart"/>
      <w:r w:rsidR="008D3619" w:rsidRPr="008D3619">
        <w:rPr>
          <w:b/>
        </w:rPr>
        <w:t>prin</w:t>
      </w:r>
      <w:proofErr w:type="spellEnd"/>
      <w:r w:rsidR="008D3619" w:rsidRPr="008D3619">
        <w:rPr>
          <w:b/>
        </w:rPr>
        <w:t xml:space="preserve"> </w:t>
      </w:r>
      <w:proofErr w:type="spellStart"/>
      <w:r w:rsidR="008D3619" w:rsidRPr="008D3619">
        <w:rPr>
          <w:b/>
        </w:rPr>
        <w:t>Legea</w:t>
      </w:r>
      <w:proofErr w:type="spellEnd"/>
      <w:r w:rsidR="008D3619" w:rsidRPr="008D3619">
        <w:rPr>
          <w:b/>
        </w:rPr>
        <w:t xml:space="preserve"> nr.</w:t>
      </w:r>
      <w:proofErr w:type="gramEnd"/>
      <w:r w:rsidR="008D3619" w:rsidRPr="008D3619">
        <w:rPr>
          <w:b/>
        </w:rPr>
        <w:t xml:space="preserve"> 273/2020</w:t>
      </w:r>
    </w:p>
    <w:p w:rsidR="008D3619" w:rsidRPr="008D3619" w:rsidRDefault="008D3619" w:rsidP="008D3619">
      <w:pPr>
        <w:pStyle w:val="NoSpacing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130F29" w:rsidRPr="00F0500B" w:rsidRDefault="00130F29" w:rsidP="00396F6A">
      <w:pPr>
        <w:pStyle w:val="NoSpacing"/>
        <w:ind w:right="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0992" w:rsidRPr="00652368" w:rsidRDefault="00650992" w:rsidP="00396F6A">
      <w:pPr>
        <w:pStyle w:val="NoSpacing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835BB5" w:rsidRDefault="00EB426D" w:rsidP="005F5FEE">
      <w:pPr>
        <w:spacing w:line="276" w:lineRule="auto"/>
        <w:jc w:val="both"/>
        <w:rPr>
          <w:color w:val="FF0000"/>
          <w:lang w:val="ro-RO"/>
        </w:rPr>
      </w:pPr>
      <w:r w:rsidRPr="00652368">
        <w:rPr>
          <w:lang w:val="ro-RO"/>
        </w:rPr>
        <w:t xml:space="preserve">           </w:t>
      </w:r>
      <w:r w:rsidR="003E2A6B" w:rsidRPr="00652368">
        <w:rPr>
          <w:b/>
          <w:i/>
          <w:lang w:val="ro-RO"/>
        </w:rPr>
        <w:t>Având în vedere</w:t>
      </w:r>
      <w:r w:rsidR="007B2909">
        <w:rPr>
          <w:lang w:val="ro-RO"/>
        </w:rPr>
        <w:t xml:space="preserve"> </w:t>
      </w:r>
      <w:r w:rsidR="002A752C" w:rsidRPr="007B2909">
        <w:rPr>
          <w:lang w:val="ro-RO"/>
        </w:rPr>
        <w:t xml:space="preserve">prevederile </w:t>
      </w:r>
      <w:r w:rsidR="008D3619">
        <w:rPr>
          <w:lang w:val="ro-RO"/>
        </w:rPr>
        <w:t xml:space="preserve">Legii nr. 273/2020 pentru modificarea </w:t>
      </w:r>
      <w:r w:rsidR="002A752C" w:rsidRPr="007B2909">
        <w:rPr>
          <w:lang w:val="ro-RO"/>
        </w:rPr>
        <w:t xml:space="preserve">Ordonanței Guvernului nr. 21/2002 privind gospodărirea localităților urbane și rurale, cu modificările și completările ulterioare, </w:t>
      </w:r>
    </w:p>
    <w:p w:rsidR="00EB2A16" w:rsidRPr="00007420" w:rsidRDefault="00007420" w:rsidP="005F5FEE">
      <w:pPr>
        <w:spacing w:line="276" w:lineRule="auto"/>
        <w:jc w:val="both"/>
        <w:rPr>
          <w:b/>
          <w:lang w:val="ro-RO"/>
        </w:rPr>
      </w:pPr>
      <w:r w:rsidRPr="00007420">
        <w:rPr>
          <w:b/>
          <w:lang w:val="ro-RO"/>
        </w:rPr>
        <w:t xml:space="preserve">             Luând în considerare p</w:t>
      </w:r>
      <w:r>
        <w:rPr>
          <w:b/>
          <w:lang w:val="ro-RO"/>
        </w:rPr>
        <w:t xml:space="preserve">rincipale modificări aduse de lege, </w:t>
      </w:r>
      <w:r w:rsidRPr="00007420">
        <w:rPr>
          <w:b/>
          <w:lang w:val="ro-RO"/>
        </w:rPr>
        <w:t xml:space="preserve">care vizează instituirea unor obligații, atât în sarcina autorităților publice locale, cât și în sarcina instituțiilor publice și ale persoanelor fizice și juridice, precum și dispozițiile art. 24^1 introdus prin Lgea nr. 273/2020 care reglementează procedura aplicabilă în cazul nerespectării unor obligații stabilite în sarcina instituțiilor/persoanelor aminitite anterior,     </w:t>
      </w:r>
    </w:p>
    <w:p w:rsidR="005F5FEE" w:rsidRPr="008D3619" w:rsidRDefault="00007420" w:rsidP="005F5FEE">
      <w:pPr>
        <w:ind w:right="23"/>
        <w:jc w:val="both"/>
      </w:pPr>
      <w:r>
        <w:rPr>
          <w:lang w:val="ro-RO"/>
        </w:rPr>
        <w:t xml:space="preserve">             </w:t>
      </w:r>
      <w:r w:rsidR="005F5FEE" w:rsidRPr="00BF1CC8">
        <w:rPr>
          <w:lang w:val="ro-RO"/>
        </w:rPr>
        <w:t>În conformitate cu prevederile art. 136 alin. 10 din Ordonanța de urgență a Guvernului nr. 57/2019 privind Codul administrativ</w:t>
      </w:r>
      <w:r w:rsidR="005F5FEE">
        <w:rPr>
          <w:lang w:val="ro-RO"/>
        </w:rPr>
        <w:t>, cu modificările și completările ulterioare</w:t>
      </w:r>
      <w:r w:rsidR="005F5FEE" w:rsidRPr="00F256EB">
        <w:rPr>
          <w:lang w:val="ro-RO"/>
        </w:rPr>
        <w:t xml:space="preserve">, </w:t>
      </w:r>
      <w:r w:rsidR="005F5FEE">
        <w:rPr>
          <w:b/>
          <w:u w:val="single"/>
          <w:lang w:val="ro-RO"/>
        </w:rPr>
        <w:t>Secretarul General al comunei Tăuteu</w:t>
      </w:r>
      <w:r w:rsidR="005F5FEE" w:rsidRPr="00F256EB">
        <w:rPr>
          <w:lang w:val="ro-RO"/>
        </w:rPr>
        <w:t xml:space="preserve"> va proceda la întocmirea  Raportului de specialitate la </w:t>
      </w:r>
      <w:r w:rsidR="005F5FEE" w:rsidRPr="00125230">
        <w:rPr>
          <w:i/>
          <w:lang w:val="ro-RO"/>
        </w:rPr>
        <w:t>Proiectul de hotărâre privind</w:t>
      </w:r>
      <w:r w:rsidR="005F5FEE" w:rsidRPr="00F256EB">
        <w:rPr>
          <w:lang w:val="ro-RO"/>
        </w:rPr>
        <w:t xml:space="preserve"> </w:t>
      </w:r>
      <w:r w:rsidR="005F5FEE">
        <w:rPr>
          <w:lang w:val="ro-RO"/>
        </w:rPr>
        <w:t xml:space="preserve">aprobarea </w:t>
      </w:r>
      <w:proofErr w:type="spellStart"/>
      <w:r w:rsidR="005F5FEE" w:rsidRPr="005F5FEE">
        <w:t>Regulamentului</w:t>
      </w:r>
      <w:proofErr w:type="spellEnd"/>
      <w:r w:rsidR="005F5FEE" w:rsidRPr="005F5FEE">
        <w:t xml:space="preserve"> de </w:t>
      </w:r>
      <w:proofErr w:type="spellStart"/>
      <w:r w:rsidR="005F5FEE" w:rsidRPr="005F5FEE">
        <w:t>aplicare</w:t>
      </w:r>
      <w:proofErr w:type="spellEnd"/>
      <w:r w:rsidR="005F5FEE" w:rsidRPr="005F5FEE">
        <w:t xml:space="preserve"> a </w:t>
      </w:r>
      <w:proofErr w:type="spellStart"/>
      <w:r w:rsidR="005F5FEE" w:rsidRPr="005F5FEE">
        <w:t>normelor</w:t>
      </w:r>
      <w:proofErr w:type="spellEnd"/>
      <w:r w:rsidR="005F5FEE" w:rsidRPr="005F5FEE">
        <w:t xml:space="preserve"> de </w:t>
      </w:r>
      <w:proofErr w:type="spellStart"/>
      <w:r w:rsidR="005F5FEE" w:rsidRPr="005F5FEE">
        <w:t>gospodărire</w:t>
      </w:r>
      <w:proofErr w:type="spellEnd"/>
      <w:r w:rsidR="005F5FEE" w:rsidRPr="005F5FEE">
        <w:t xml:space="preserve"> </w:t>
      </w:r>
      <w:proofErr w:type="spellStart"/>
      <w:r w:rsidR="005F5FEE" w:rsidRPr="005F5FEE">
        <w:t>comunală</w:t>
      </w:r>
      <w:proofErr w:type="spellEnd"/>
      <w:r w:rsidR="005F5FEE" w:rsidRPr="005F5FEE">
        <w:t xml:space="preserve"> </w:t>
      </w:r>
      <w:proofErr w:type="spellStart"/>
      <w:r w:rsidR="005F5FEE" w:rsidRPr="005F5FEE">
        <w:t>pe</w:t>
      </w:r>
      <w:proofErr w:type="spellEnd"/>
      <w:r w:rsidR="005F5FEE" w:rsidRPr="005F5FEE">
        <w:t xml:space="preserve"> </w:t>
      </w:r>
      <w:proofErr w:type="spellStart"/>
      <w:r w:rsidR="005F5FEE" w:rsidRPr="005F5FEE">
        <w:t>teritoriul</w:t>
      </w:r>
      <w:proofErr w:type="spellEnd"/>
      <w:r w:rsidR="005F5FEE" w:rsidRPr="005F5FEE">
        <w:t xml:space="preserve"> </w:t>
      </w:r>
      <w:proofErr w:type="spellStart"/>
      <w:r w:rsidR="005F5FEE" w:rsidRPr="005F5FEE">
        <w:t>comunei</w:t>
      </w:r>
      <w:proofErr w:type="spellEnd"/>
      <w:r w:rsidR="005F5FEE" w:rsidRPr="005F5FEE">
        <w:t xml:space="preserve"> </w:t>
      </w:r>
      <w:proofErr w:type="spellStart"/>
      <w:r w:rsidR="005F5FEE" w:rsidRPr="005F5FEE">
        <w:t>Tăuteu</w:t>
      </w:r>
      <w:proofErr w:type="spellEnd"/>
      <w:r w:rsidR="005F5FEE" w:rsidRPr="005F5FEE">
        <w:t xml:space="preserve">, </w:t>
      </w:r>
      <w:proofErr w:type="spellStart"/>
      <w:r w:rsidR="005F5FEE" w:rsidRPr="005F5FEE">
        <w:t>județul</w:t>
      </w:r>
      <w:proofErr w:type="spellEnd"/>
      <w:r w:rsidR="005F5FEE" w:rsidRPr="005F5FEE">
        <w:t xml:space="preserve"> </w:t>
      </w:r>
      <w:proofErr w:type="spellStart"/>
      <w:r w:rsidR="005F5FEE" w:rsidRPr="005F5FEE">
        <w:t>Bihor</w:t>
      </w:r>
      <w:proofErr w:type="spellEnd"/>
      <w:r w:rsidR="005F5FEE" w:rsidRPr="005F5FEE">
        <w:t xml:space="preserve">, </w:t>
      </w:r>
      <w:proofErr w:type="spellStart"/>
      <w:r w:rsidR="005F5FEE" w:rsidRPr="005F5FEE">
        <w:t>prevăzute</w:t>
      </w:r>
      <w:proofErr w:type="spellEnd"/>
      <w:r w:rsidR="005F5FEE" w:rsidRPr="005F5FEE">
        <w:t xml:space="preserve"> de </w:t>
      </w:r>
      <w:proofErr w:type="spellStart"/>
      <w:r w:rsidR="005F5FEE" w:rsidRPr="005F5FEE">
        <w:t>Ordonanța</w:t>
      </w:r>
      <w:proofErr w:type="spellEnd"/>
      <w:r w:rsidR="005F5FEE" w:rsidRPr="005F5FEE">
        <w:t xml:space="preserve"> </w:t>
      </w:r>
      <w:proofErr w:type="spellStart"/>
      <w:r w:rsidR="005F5FEE" w:rsidRPr="005F5FEE">
        <w:t>Guvernului</w:t>
      </w:r>
      <w:proofErr w:type="spellEnd"/>
      <w:r w:rsidR="005F5FEE" w:rsidRPr="005F5FEE">
        <w:t xml:space="preserve"> nr. </w:t>
      </w:r>
      <w:proofErr w:type="gramStart"/>
      <w:r w:rsidR="005F5FEE" w:rsidRPr="005F5FEE">
        <w:t>21/2002</w:t>
      </w:r>
      <w:r w:rsidR="005F5FEE" w:rsidRPr="005F5FEE">
        <w:rPr>
          <w:lang w:val="ro-RO"/>
        </w:rPr>
        <w:t xml:space="preserve">, </w:t>
      </w:r>
      <w:proofErr w:type="spellStart"/>
      <w:r w:rsidR="008D3619" w:rsidRPr="008D3619">
        <w:t>modificată</w:t>
      </w:r>
      <w:proofErr w:type="spellEnd"/>
      <w:r w:rsidR="008D3619" w:rsidRPr="008D3619">
        <w:t xml:space="preserve"> </w:t>
      </w:r>
      <w:proofErr w:type="spellStart"/>
      <w:r w:rsidR="008D3619" w:rsidRPr="008D3619">
        <w:t>prin</w:t>
      </w:r>
      <w:proofErr w:type="spellEnd"/>
      <w:r w:rsidR="008D3619" w:rsidRPr="008D3619">
        <w:t xml:space="preserve"> </w:t>
      </w:r>
      <w:proofErr w:type="spellStart"/>
      <w:r w:rsidR="008D3619" w:rsidRPr="008D3619">
        <w:t>Legea</w:t>
      </w:r>
      <w:proofErr w:type="spellEnd"/>
      <w:r w:rsidR="008D3619" w:rsidRPr="008D3619">
        <w:t xml:space="preserve"> nr.</w:t>
      </w:r>
      <w:proofErr w:type="gramEnd"/>
      <w:r w:rsidR="008D3619" w:rsidRPr="008D3619">
        <w:t xml:space="preserve"> 273/2020</w:t>
      </w:r>
      <w:r w:rsidR="005F5FEE" w:rsidRPr="008D3619">
        <w:rPr>
          <w:lang w:val="ro-RO"/>
        </w:rPr>
        <w:t>,</w:t>
      </w:r>
    </w:p>
    <w:p w:rsidR="005F5FEE" w:rsidRDefault="005F5FEE" w:rsidP="005F5FEE">
      <w:pPr>
        <w:spacing w:line="276" w:lineRule="auto"/>
        <w:jc w:val="both"/>
        <w:rPr>
          <w:lang w:val="ro-RO"/>
        </w:rPr>
      </w:pPr>
      <w:r w:rsidRPr="00F256EB">
        <w:rPr>
          <w:lang w:val="ro-RO"/>
        </w:rPr>
        <w:t xml:space="preserve">             În contextul celor prezentate mai sus, constat că </w:t>
      </w:r>
      <w:r w:rsidRPr="00F256EB">
        <w:rPr>
          <w:b/>
          <w:i/>
          <w:lang w:val="ro-RO"/>
        </w:rPr>
        <w:t>propunerea făcută se încadrează în prevederile art. 136 alin. 1 și alin. 2 din Ordonanța de urgență a Guvernului nr. 57/2019 privind Codul administrati</w:t>
      </w:r>
      <w:r>
        <w:rPr>
          <w:b/>
          <w:i/>
          <w:lang w:val="ro-RO"/>
        </w:rPr>
        <w:t xml:space="preserve">v, cu modificările și completările ulterioare, </w:t>
      </w:r>
      <w:r w:rsidRPr="00F256EB">
        <w:rPr>
          <w:b/>
          <w:i/>
          <w:lang w:val="ro-RO"/>
        </w:rPr>
        <w:t xml:space="preserve"> </w:t>
      </w:r>
      <w:r w:rsidRPr="00F256EB">
        <w:rPr>
          <w:lang w:val="ro-RO"/>
        </w:rPr>
        <w:t xml:space="preserve">şi supun spre adoptare Consiliului Local al comunei Tăuteu proiectul de hotărâre cu privire la </w:t>
      </w:r>
      <w:r w:rsidRPr="005F5FEE">
        <w:rPr>
          <w:b/>
          <w:lang w:val="ro-RO"/>
        </w:rPr>
        <w:t xml:space="preserve">aprobarea </w:t>
      </w:r>
      <w:proofErr w:type="spellStart"/>
      <w:r w:rsidRPr="005F5FEE">
        <w:rPr>
          <w:b/>
        </w:rPr>
        <w:t>Regulamentului</w:t>
      </w:r>
      <w:proofErr w:type="spellEnd"/>
      <w:r w:rsidRPr="005F5FEE">
        <w:rPr>
          <w:b/>
        </w:rPr>
        <w:t xml:space="preserve"> de </w:t>
      </w:r>
      <w:proofErr w:type="spellStart"/>
      <w:r w:rsidRPr="005F5FEE">
        <w:rPr>
          <w:b/>
        </w:rPr>
        <w:t>aplicare</w:t>
      </w:r>
      <w:proofErr w:type="spellEnd"/>
      <w:r w:rsidRPr="005F5FEE">
        <w:rPr>
          <w:b/>
        </w:rPr>
        <w:t xml:space="preserve"> a </w:t>
      </w:r>
      <w:proofErr w:type="spellStart"/>
      <w:r w:rsidRPr="005F5FEE">
        <w:rPr>
          <w:b/>
        </w:rPr>
        <w:t>normelor</w:t>
      </w:r>
      <w:proofErr w:type="spellEnd"/>
      <w:r w:rsidRPr="005F5FEE">
        <w:rPr>
          <w:b/>
        </w:rPr>
        <w:t xml:space="preserve"> de </w:t>
      </w:r>
      <w:proofErr w:type="spellStart"/>
      <w:r w:rsidRPr="005F5FEE">
        <w:rPr>
          <w:b/>
        </w:rPr>
        <w:t>gospodărire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comunală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pe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teritoriul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comunei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Tăuteu</w:t>
      </w:r>
      <w:proofErr w:type="spellEnd"/>
      <w:r w:rsidRPr="005F5FEE">
        <w:rPr>
          <w:b/>
        </w:rPr>
        <w:t xml:space="preserve">, </w:t>
      </w:r>
      <w:proofErr w:type="spellStart"/>
      <w:r w:rsidRPr="005F5FEE">
        <w:rPr>
          <w:b/>
        </w:rPr>
        <w:t>județul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Bihor</w:t>
      </w:r>
      <w:proofErr w:type="spellEnd"/>
      <w:r w:rsidRPr="005F5FEE">
        <w:rPr>
          <w:b/>
        </w:rPr>
        <w:t xml:space="preserve">, </w:t>
      </w:r>
      <w:proofErr w:type="spellStart"/>
      <w:r w:rsidRPr="005F5FEE">
        <w:rPr>
          <w:b/>
        </w:rPr>
        <w:t>prevăzute</w:t>
      </w:r>
      <w:proofErr w:type="spellEnd"/>
      <w:r w:rsidRPr="005F5FEE">
        <w:rPr>
          <w:b/>
        </w:rPr>
        <w:t xml:space="preserve"> de </w:t>
      </w:r>
      <w:proofErr w:type="spellStart"/>
      <w:r w:rsidRPr="005F5FEE">
        <w:rPr>
          <w:b/>
        </w:rPr>
        <w:t>Ordonanța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Guvernului</w:t>
      </w:r>
      <w:proofErr w:type="spellEnd"/>
      <w:r w:rsidRPr="005F5FEE">
        <w:rPr>
          <w:b/>
        </w:rPr>
        <w:t xml:space="preserve"> nr. </w:t>
      </w:r>
      <w:proofErr w:type="gramStart"/>
      <w:r w:rsidRPr="005F5FEE">
        <w:rPr>
          <w:b/>
        </w:rPr>
        <w:t>21/2002</w:t>
      </w:r>
      <w:r w:rsidRPr="005F5FEE">
        <w:rPr>
          <w:b/>
          <w:lang w:val="ro-RO"/>
        </w:rPr>
        <w:t xml:space="preserve">, </w:t>
      </w:r>
      <w:proofErr w:type="spellStart"/>
      <w:r w:rsidR="008D3619" w:rsidRPr="008D3619">
        <w:rPr>
          <w:b/>
        </w:rPr>
        <w:t>modificată</w:t>
      </w:r>
      <w:proofErr w:type="spellEnd"/>
      <w:r w:rsidR="008D3619" w:rsidRPr="008D3619">
        <w:rPr>
          <w:b/>
        </w:rPr>
        <w:t xml:space="preserve"> </w:t>
      </w:r>
      <w:proofErr w:type="spellStart"/>
      <w:r w:rsidR="008D3619" w:rsidRPr="008D3619">
        <w:rPr>
          <w:b/>
        </w:rPr>
        <w:t>prin</w:t>
      </w:r>
      <w:proofErr w:type="spellEnd"/>
      <w:r w:rsidR="008D3619" w:rsidRPr="008D3619">
        <w:rPr>
          <w:b/>
        </w:rPr>
        <w:t xml:space="preserve"> </w:t>
      </w:r>
      <w:proofErr w:type="spellStart"/>
      <w:r w:rsidR="008D3619" w:rsidRPr="008D3619">
        <w:rPr>
          <w:b/>
        </w:rPr>
        <w:t>Legea</w:t>
      </w:r>
      <w:proofErr w:type="spellEnd"/>
      <w:r w:rsidR="008D3619" w:rsidRPr="008D3619">
        <w:rPr>
          <w:b/>
        </w:rPr>
        <w:t xml:space="preserve"> nr.</w:t>
      </w:r>
      <w:proofErr w:type="gramEnd"/>
      <w:r w:rsidR="008D3619" w:rsidRPr="008D3619">
        <w:rPr>
          <w:b/>
        </w:rPr>
        <w:t xml:space="preserve"> 273/2020</w:t>
      </w:r>
      <w:r w:rsidRPr="00F256EB">
        <w:rPr>
          <w:lang w:val="ro-RO"/>
        </w:rPr>
        <w:t xml:space="preserve">, în şedinţa ordinară din </w:t>
      </w:r>
      <w:proofErr w:type="gramStart"/>
      <w:r>
        <w:rPr>
          <w:b/>
          <w:lang w:val="ro-RO"/>
        </w:rPr>
        <w:t>luna</w:t>
      </w:r>
      <w:proofErr w:type="gramEnd"/>
      <w:r>
        <w:rPr>
          <w:b/>
          <w:lang w:val="ro-RO"/>
        </w:rPr>
        <w:t xml:space="preserve"> mai</w:t>
      </w:r>
      <w:r w:rsidRPr="00F256EB">
        <w:rPr>
          <w:b/>
          <w:lang w:val="ro-RO"/>
        </w:rPr>
        <w:t xml:space="preserve"> 202</w:t>
      </w:r>
      <w:r>
        <w:rPr>
          <w:b/>
          <w:lang w:val="ro-RO"/>
        </w:rPr>
        <w:t>1</w:t>
      </w:r>
      <w:r w:rsidRPr="00F256EB">
        <w:rPr>
          <w:lang w:val="ro-RO"/>
        </w:rPr>
        <w:t>.</w:t>
      </w:r>
    </w:p>
    <w:p w:rsidR="003E28A2" w:rsidRPr="00FD41FF" w:rsidRDefault="003E28A2" w:rsidP="00396F6A">
      <w:pPr>
        <w:ind w:right="23"/>
        <w:jc w:val="both"/>
        <w:rPr>
          <w:lang w:val="ro-RO"/>
        </w:rPr>
      </w:pPr>
    </w:p>
    <w:p w:rsidR="00C63301" w:rsidRPr="00FD41FF" w:rsidRDefault="00C63301" w:rsidP="00396F6A">
      <w:pPr>
        <w:ind w:right="23"/>
        <w:jc w:val="center"/>
        <w:rPr>
          <w:b/>
          <w:i/>
        </w:rPr>
      </w:pPr>
      <w:proofErr w:type="spellStart"/>
      <w:r w:rsidRPr="00FD41FF">
        <w:rPr>
          <w:b/>
          <w:i/>
        </w:rPr>
        <w:t>Iniţiator</w:t>
      </w:r>
      <w:proofErr w:type="spellEnd"/>
      <w:r w:rsidRPr="00FD41FF">
        <w:rPr>
          <w:b/>
          <w:i/>
        </w:rPr>
        <w:t>,</w:t>
      </w:r>
    </w:p>
    <w:p w:rsidR="00177F15" w:rsidRPr="00FD41FF" w:rsidRDefault="00177F15" w:rsidP="00396F6A">
      <w:pPr>
        <w:ind w:right="23"/>
        <w:jc w:val="center"/>
        <w:rPr>
          <w:b/>
          <w:bCs/>
        </w:rPr>
      </w:pPr>
      <w:r w:rsidRPr="00FD41FF">
        <w:rPr>
          <w:b/>
          <w:bCs/>
        </w:rPr>
        <w:t>PRIMAR,</w:t>
      </w:r>
    </w:p>
    <w:p w:rsidR="00177F15" w:rsidRPr="00FD41FF" w:rsidRDefault="00177F15" w:rsidP="00396F6A">
      <w:pPr>
        <w:ind w:right="23"/>
        <w:jc w:val="center"/>
        <w:rPr>
          <w:b/>
          <w:bCs/>
          <w:i/>
        </w:rPr>
      </w:pPr>
      <w:proofErr w:type="spellStart"/>
      <w:r w:rsidRPr="00FD41FF">
        <w:rPr>
          <w:b/>
          <w:bCs/>
          <w:i/>
        </w:rPr>
        <w:t>Vincze</w:t>
      </w:r>
      <w:proofErr w:type="spellEnd"/>
      <w:r w:rsidRPr="00FD41FF">
        <w:rPr>
          <w:b/>
          <w:bCs/>
          <w:i/>
        </w:rPr>
        <w:t xml:space="preserve"> </w:t>
      </w:r>
      <w:proofErr w:type="spellStart"/>
      <w:r w:rsidRPr="00FD41FF">
        <w:rPr>
          <w:b/>
          <w:bCs/>
          <w:i/>
        </w:rPr>
        <w:t>Nandor-Ştefan</w:t>
      </w:r>
      <w:proofErr w:type="spellEnd"/>
    </w:p>
    <w:p w:rsidR="00177F15" w:rsidRPr="00FD41FF" w:rsidRDefault="00177F15" w:rsidP="00396F6A">
      <w:pPr>
        <w:pStyle w:val="NoSpacing"/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4E2B22" w:rsidRDefault="004E2B22" w:rsidP="00396F6A">
      <w:pPr>
        <w:autoSpaceDE w:val="0"/>
        <w:ind w:right="23"/>
        <w:jc w:val="both"/>
        <w:rPr>
          <w:b/>
          <w:lang w:val="ro-RO"/>
        </w:rPr>
      </w:pPr>
    </w:p>
    <w:p w:rsidR="005F5FEE" w:rsidRDefault="005F5FEE" w:rsidP="00396F6A">
      <w:pPr>
        <w:autoSpaceDE w:val="0"/>
        <w:ind w:right="23"/>
        <w:jc w:val="both"/>
        <w:rPr>
          <w:b/>
          <w:lang w:val="ro-RO"/>
        </w:rPr>
      </w:pPr>
    </w:p>
    <w:p w:rsidR="005F5FEE" w:rsidRDefault="005F5FEE" w:rsidP="00396F6A">
      <w:pPr>
        <w:autoSpaceDE w:val="0"/>
        <w:ind w:right="23"/>
        <w:jc w:val="both"/>
        <w:rPr>
          <w:b/>
          <w:lang w:val="ro-RO"/>
        </w:rPr>
      </w:pPr>
    </w:p>
    <w:p w:rsidR="005F5FEE" w:rsidRDefault="005F5FEE" w:rsidP="00396F6A">
      <w:pPr>
        <w:autoSpaceDE w:val="0"/>
        <w:ind w:right="23"/>
        <w:jc w:val="both"/>
        <w:rPr>
          <w:b/>
          <w:lang w:val="ro-RO"/>
        </w:rPr>
      </w:pPr>
    </w:p>
    <w:p w:rsidR="005F5FEE" w:rsidRDefault="005F5FEE" w:rsidP="00396F6A">
      <w:pPr>
        <w:autoSpaceDE w:val="0"/>
        <w:ind w:right="23"/>
        <w:jc w:val="both"/>
        <w:rPr>
          <w:b/>
          <w:lang w:val="ro-RO"/>
        </w:rPr>
      </w:pPr>
    </w:p>
    <w:p w:rsidR="005F5FEE" w:rsidRDefault="005F5FEE" w:rsidP="00396F6A">
      <w:pPr>
        <w:autoSpaceDE w:val="0"/>
        <w:ind w:right="23"/>
        <w:jc w:val="both"/>
        <w:rPr>
          <w:b/>
          <w:lang w:val="ro-RO"/>
        </w:rPr>
      </w:pPr>
    </w:p>
    <w:p w:rsidR="005F5FEE" w:rsidRDefault="005F5FEE" w:rsidP="00396F6A">
      <w:pPr>
        <w:autoSpaceDE w:val="0"/>
        <w:ind w:right="23"/>
        <w:jc w:val="both"/>
        <w:rPr>
          <w:b/>
          <w:lang w:val="ro-RO"/>
        </w:rPr>
      </w:pPr>
    </w:p>
    <w:p w:rsidR="005F5FEE" w:rsidRDefault="005F5FEE" w:rsidP="00396F6A">
      <w:pPr>
        <w:autoSpaceDE w:val="0"/>
        <w:ind w:right="23"/>
        <w:jc w:val="both"/>
        <w:rPr>
          <w:b/>
          <w:lang w:val="ro-RO"/>
        </w:rPr>
      </w:pPr>
    </w:p>
    <w:p w:rsidR="005F5FEE" w:rsidRDefault="005F5FEE" w:rsidP="00396F6A">
      <w:pPr>
        <w:autoSpaceDE w:val="0"/>
        <w:ind w:right="23"/>
        <w:jc w:val="both"/>
        <w:rPr>
          <w:b/>
          <w:lang w:val="ro-RO"/>
        </w:rPr>
      </w:pPr>
    </w:p>
    <w:p w:rsidR="005F5FEE" w:rsidRDefault="005F5FEE" w:rsidP="00396F6A">
      <w:pPr>
        <w:autoSpaceDE w:val="0"/>
        <w:ind w:right="23"/>
        <w:jc w:val="both"/>
        <w:rPr>
          <w:b/>
          <w:lang w:val="ro-RO"/>
        </w:rPr>
      </w:pPr>
    </w:p>
    <w:p w:rsidR="005F5FEE" w:rsidRDefault="005F5FEE" w:rsidP="00396F6A">
      <w:pPr>
        <w:autoSpaceDE w:val="0"/>
        <w:ind w:right="23"/>
        <w:jc w:val="both"/>
        <w:rPr>
          <w:b/>
          <w:lang w:val="ro-RO"/>
        </w:rPr>
      </w:pPr>
    </w:p>
    <w:p w:rsidR="005F5FEE" w:rsidRDefault="005F5FEE" w:rsidP="00396F6A">
      <w:pPr>
        <w:autoSpaceDE w:val="0"/>
        <w:ind w:right="23"/>
        <w:jc w:val="both"/>
        <w:rPr>
          <w:b/>
          <w:lang w:val="ro-RO"/>
        </w:rPr>
      </w:pPr>
    </w:p>
    <w:p w:rsidR="005F5FEE" w:rsidRDefault="005F5FEE" w:rsidP="00396F6A">
      <w:pPr>
        <w:autoSpaceDE w:val="0"/>
        <w:ind w:right="23"/>
        <w:jc w:val="both"/>
        <w:rPr>
          <w:b/>
          <w:lang w:val="ro-RO"/>
        </w:rPr>
      </w:pPr>
    </w:p>
    <w:p w:rsidR="005F5FEE" w:rsidRDefault="005F5FEE" w:rsidP="00396F6A">
      <w:pPr>
        <w:autoSpaceDE w:val="0"/>
        <w:ind w:right="23"/>
        <w:jc w:val="both"/>
        <w:rPr>
          <w:b/>
          <w:lang w:val="ro-RO"/>
        </w:rPr>
      </w:pPr>
    </w:p>
    <w:p w:rsidR="005F5FEE" w:rsidRDefault="005F5FEE" w:rsidP="00396F6A">
      <w:pPr>
        <w:autoSpaceDE w:val="0"/>
        <w:ind w:right="23"/>
        <w:jc w:val="both"/>
        <w:rPr>
          <w:b/>
          <w:lang w:val="ro-RO"/>
        </w:rPr>
      </w:pPr>
    </w:p>
    <w:p w:rsidR="005F5FEE" w:rsidRDefault="005F5FEE" w:rsidP="00396F6A">
      <w:pPr>
        <w:autoSpaceDE w:val="0"/>
        <w:ind w:right="23"/>
        <w:jc w:val="both"/>
        <w:rPr>
          <w:b/>
          <w:lang w:val="ro-RO"/>
        </w:rPr>
      </w:pPr>
    </w:p>
    <w:p w:rsidR="005F5FEE" w:rsidRDefault="005F5FEE" w:rsidP="00396F6A">
      <w:pPr>
        <w:autoSpaceDE w:val="0"/>
        <w:ind w:right="23"/>
        <w:jc w:val="both"/>
        <w:rPr>
          <w:b/>
          <w:lang w:val="ro-RO"/>
        </w:rPr>
      </w:pPr>
    </w:p>
    <w:p w:rsidR="00277804" w:rsidRDefault="00277804" w:rsidP="00396F6A">
      <w:pPr>
        <w:autoSpaceDE w:val="0"/>
        <w:ind w:right="23"/>
        <w:jc w:val="both"/>
        <w:rPr>
          <w:b/>
          <w:color w:val="FF0000"/>
          <w:lang w:val="ro-RO"/>
        </w:rPr>
      </w:pPr>
    </w:p>
    <w:tbl>
      <w:tblPr>
        <w:tblW w:w="10188" w:type="dxa"/>
        <w:tblLook w:val="04A0"/>
      </w:tblPr>
      <w:tblGrid>
        <w:gridCol w:w="3438"/>
        <w:gridCol w:w="2700"/>
        <w:gridCol w:w="4050"/>
      </w:tblGrid>
      <w:tr w:rsidR="005F5FEE" w:rsidRPr="00F256EB" w:rsidTr="00961AA4">
        <w:tc>
          <w:tcPr>
            <w:tcW w:w="3438" w:type="dxa"/>
          </w:tcPr>
          <w:p w:rsidR="005F5FEE" w:rsidRPr="00846A42" w:rsidRDefault="005F5FEE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>RO</w:t>
            </w:r>
            <w:r w:rsidRPr="00846A42">
              <w:rPr>
                <w:rFonts w:eastAsia="Calibri"/>
                <w:b/>
                <w:lang w:val="ro-RO" w:eastAsia="en-US"/>
              </w:rPr>
              <w:t>MÂNIA</w:t>
            </w:r>
          </w:p>
          <w:p w:rsidR="005F5FEE" w:rsidRPr="00846A42" w:rsidRDefault="005F5FEE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>JUDEȚUL BIHOR</w:t>
            </w:r>
          </w:p>
          <w:p w:rsidR="005F5FEE" w:rsidRPr="00846A42" w:rsidRDefault="005F5FEE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>COMUNA TĂUTEU</w:t>
            </w:r>
          </w:p>
          <w:p w:rsidR="005F5FEE" w:rsidRPr="00846A42" w:rsidRDefault="005F5FEE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>
              <w:rPr>
                <w:rFonts w:eastAsia="Calibri"/>
                <w:b/>
                <w:lang w:val="ro-RO" w:eastAsia="en-US"/>
              </w:rPr>
              <w:t>Nr. 2545/1/05.05.2021</w:t>
            </w:r>
          </w:p>
          <w:p w:rsidR="005F5FEE" w:rsidRPr="00846A42" w:rsidRDefault="005F5FEE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</w:p>
        </w:tc>
        <w:tc>
          <w:tcPr>
            <w:tcW w:w="2700" w:type="dxa"/>
          </w:tcPr>
          <w:p w:rsidR="005F5FEE" w:rsidRPr="00846A42" w:rsidRDefault="005F5FEE" w:rsidP="00961AA4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center"/>
              <w:rPr>
                <w:rFonts w:ascii="Calibri" w:eastAsia="Calibri" w:hAnsi="Calibri"/>
                <w:lang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 xml:space="preserve">                 </w:t>
            </w:r>
            <w:r>
              <w:rPr>
                <w:rFonts w:eastAsia="Calibri"/>
                <w:b/>
                <w:noProof/>
                <w:lang w:val="ro-RO" w:eastAsia="ro-RO"/>
              </w:rPr>
              <w:drawing>
                <wp:inline distT="0" distB="0" distL="0" distR="0">
                  <wp:extent cx="601345" cy="693420"/>
                  <wp:effectExtent l="19050" t="0" r="8255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F5FEE" w:rsidRPr="00846A42" w:rsidRDefault="005F5FEE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>C.I.F.: 4784237</w:t>
            </w:r>
          </w:p>
          <w:p w:rsidR="005F5FEE" w:rsidRPr="00846A42" w:rsidRDefault="005F5FEE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846A42">
              <w:rPr>
                <w:rFonts w:eastAsia="Calibri"/>
                <w:b/>
                <w:lang w:eastAsia="en-US"/>
              </w:rPr>
              <w:t>Adresa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 xml:space="preserve">: </w:t>
            </w:r>
            <w:proofErr w:type="spellStart"/>
            <w:r w:rsidRPr="00846A42">
              <w:rPr>
                <w:rFonts w:eastAsia="Calibri"/>
                <w:b/>
                <w:lang w:eastAsia="en-US"/>
              </w:rPr>
              <w:t>Tãuteu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>, nr. 122</w:t>
            </w:r>
          </w:p>
          <w:p w:rsidR="005F5FEE" w:rsidRPr="00846A42" w:rsidRDefault="005F5FEE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 Cod Po</w:t>
            </w:r>
            <w:r w:rsidRPr="00846A42">
              <w:rPr>
                <w:rFonts w:eastAsia="Calibri"/>
                <w:b/>
                <w:lang w:val="ro-RO" w:eastAsia="en-US"/>
              </w:rPr>
              <w:t>ș</w:t>
            </w:r>
            <w:proofErr w:type="spellStart"/>
            <w:r w:rsidRPr="00846A42">
              <w:rPr>
                <w:rFonts w:eastAsia="Calibri"/>
                <w:b/>
                <w:lang w:eastAsia="en-US"/>
              </w:rPr>
              <w:t>tal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 xml:space="preserve"> 417580</w:t>
            </w:r>
          </w:p>
          <w:p w:rsidR="005F5FEE" w:rsidRPr="00846A42" w:rsidRDefault="005F5FEE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846A42">
              <w:rPr>
                <w:rFonts w:eastAsia="Calibri"/>
                <w:b/>
                <w:lang w:eastAsia="en-US"/>
              </w:rPr>
              <w:t>Telefon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>/fax: 0259.354.825</w:t>
            </w:r>
          </w:p>
          <w:p w:rsidR="005F5FEE" w:rsidRPr="00846A42" w:rsidRDefault="005F5FEE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E-mail: </w:t>
            </w:r>
            <w:hyperlink r:id="rId15" w:history="1">
              <w:r w:rsidRPr="00846A42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primariatauteu@yahoo.com</w:t>
              </w:r>
            </w:hyperlink>
            <w:r w:rsidRPr="00846A42">
              <w:rPr>
                <w:rFonts w:eastAsia="Calibri"/>
                <w:b/>
                <w:lang w:eastAsia="en-US"/>
              </w:rPr>
              <w:t xml:space="preserve"> </w:t>
            </w:r>
          </w:p>
          <w:p w:rsidR="005F5FEE" w:rsidRPr="00846A42" w:rsidRDefault="005F5FEE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Site: </w:t>
            </w:r>
            <w:hyperlink r:id="rId16" w:history="1">
              <w:r w:rsidRPr="00846A42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www.comunatauteu.ro</w:t>
              </w:r>
            </w:hyperlink>
            <w:r w:rsidRPr="00846A42">
              <w:rPr>
                <w:rFonts w:eastAsia="Calibri"/>
                <w:b/>
                <w:lang w:eastAsia="en-US"/>
              </w:rPr>
              <w:t xml:space="preserve"> </w:t>
            </w:r>
          </w:p>
          <w:p w:rsidR="005F5FEE" w:rsidRPr="00846A42" w:rsidRDefault="005F5FEE" w:rsidP="00961AA4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F5FEE" w:rsidRPr="00F256EB" w:rsidRDefault="005F5FEE" w:rsidP="005F5FEE">
      <w:pPr>
        <w:ind w:right="23"/>
        <w:jc w:val="right"/>
        <w:rPr>
          <w:b/>
          <w:i/>
          <w:lang w:val="ro-RO"/>
        </w:rPr>
      </w:pPr>
      <w:r w:rsidRPr="00F256EB">
        <w:rPr>
          <w:b/>
          <w:i/>
          <w:lang w:val="ro-RO"/>
        </w:rPr>
        <w:t>AM PRIMIT UN EXEMPLAR</w:t>
      </w:r>
    </w:p>
    <w:p w:rsidR="005F5FEE" w:rsidRPr="00F256EB" w:rsidRDefault="005F5FEE" w:rsidP="005F5FEE">
      <w:pPr>
        <w:ind w:right="23"/>
        <w:jc w:val="right"/>
        <w:rPr>
          <w:b/>
          <w:i/>
          <w:lang w:val="ro-RO"/>
        </w:rPr>
      </w:pPr>
    </w:p>
    <w:p w:rsidR="005F5FEE" w:rsidRPr="00F256EB" w:rsidRDefault="005F5FEE" w:rsidP="005F5FEE">
      <w:pPr>
        <w:ind w:right="23"/>
        <w:jc w:val="right"/>
        <w:rPr>
          <w:b/>
          <w:lang w:val="ro-RO"/>
        </w:rPr>
      </w:pPr>
    </w:p>
    <w:p w:rsidR="005F5FEE" w:rsidRPr="00F256EB" w:rsidRDefault="005F5FEE" w:rsidP="005F5FEE">
      <w:pPr>
        <w:ind w:right="23"/>
        <w:jc w:val="right"/>
        <w:rPr>
          <w:b/>
          <w:lang w:val="ro-RO"/>
        </w:rPr>
      </w:pPr>
      <w:r w:rsidRPr="00F256EB">
        <w:rPr>
          <w:b/>
          <w:lang w:val="ro-RO"/>
        </w:rPr>
        <w:t>____________________</w:t>
      </w:r>
    </w:p>
    <w:p w:rsidR="005F5FEE" w:rsidRPr="00F256EB" w:rsidRDefault="005F5FEE" w:rsidP="005F5FEE">
      <w:pPr>
        <w:ind w:right="23"/>
        <w:jc w:val="center"/>
        <w:rPr>
          <w:i/>
          <w:lang w:val="ro-RO"/>
        </w:rPr>
      </w:pPr>
      <w:r w:rsidRPr="00F256EB">
        <w:rPr>
          <w:i/>
          <w:lang w:val="ro-RO"/>
        </w:rPr>
        <w:t xml:space="preserve">                                                                                                                                                        </w:t>
      </w:r>
    </w:p>
    <w:p w:rsidR="005F5FEE" w:rsidRPr="00F256EB" w:rsidRDefault="005F5FEE" w:rsidP="005F5FEE">
      <w:pPr>
        <w:ind w:right="23"/>
        <w:jc w:val="center"/>
        <w:rPr>
          <w:i/>
          <w:lang w:val="ro-RO"/>
        </w:rPr>
      </w:pPr>
      <w:r w:rsidRPr="00F256EB">
        <w:rPr>
          <w:i/>
          <w:lang w:val="ro-RO"/>
        </w:rPr>
        <w:t xml:space="preserve">                                                                                                              (Semnătura)                                        </w:t>
      </w:r>
    </w:p>
    <w:p w:rsidR="005F5FEE" w:rsidRPr="00F256EB" w:rsidRDefault="005F5FEE" w:rsidP="005F5FEE">
      <w:pPr>
        <w:ind w:right="23"/>
        <w:rPr>
          <w:b/>
          <w:lang w:val="ro-RO"/>
        </w:rPr>
      </w:pPr>
    </w:p>
    <w:p w:rsidR="005F5FEE" w:rsidRPr="00F256EB" w:rsidRDefault="005F5FEE" w:rsidP="005F5FEE">
      <w:pPr>
        <w:ind w:right="23"/>
        <w:rPr>
          <w:b/>
          <w:lang w:val="ro-RO"/>
        </w:rPr>
      </w:pPr>
    </w:p>
    <w:p w:rsidR="005F5FEE" w:rsidRPr="00F256EB" w:rsidRDefault="005F5FEE" w:rsidP="005F5FEE">
      <w:pPr>
        <w:ind w:right="23"/>
        <w:rPr>
          <w:b/>
          <w:lang w:val="ro-RO"/>
        </w:rPr>
      </w:pPr>
    </w:p>
    <w:p w:rsidR="005F5FEE" w:rsidRPr="00F256EB" w:rsidRDefault="005F5FEE" w:rsidP="005F5FEE">
      <w:pPr>
        <w:ind w:right="23"/>
        <w:rPr>
          <w:b/>
          <w:lang w:val="ro-RO"/>
        </w:rPr>
      </w:pPr>
      <w:r w:rsidRPr="00F256EB">
        <w:rPr>
          <w:b/>
          <w:lang w:val="ro-RO"/>
        </w:rPr>
        <w:t xml:space="preserve">                   </w:t>
      </w:r>
      <w:r>
        <w:rPr>
          <w:b/>
          <w:lang w:val="ro-RO"/>
        </w:rPr>
        <w:t xml:space="preserve">            </w:t>
      </w:r>
      <w:r w:rsidR="008D3619">
        <w:rPr>
          <w:b/>
          <w:lang w:val="ro-RO"/>
        </w:rPr>
        <w:t xml:space="preserve">   </w:t>
      </w:r>
      <w:r>
        <w:rPr>
          <w:b/>
          <w:lang w:val="ro-RO"/>
        </w:rPr>
        <w:t xml:space="preserve"> </w:t>
      </w:r>
      <w:r w:rsidRPr="00F256EB">
        <w:rPr>
          <w:b/>
          <w:lang w:val="ro-RO"/>
        </w:rPr>
        <w:t>CĂTRE</w:t>
      </w:r>
      <w:r>
        <w:rPr>
          <w:b/>
          <w:lang w:val="ro-RO"/>
        </w:rPr>
        <w:t>,</w:t>
      </w:r>
      <w:r w:rsidRPr="00F256EB">
        <w:rPr>
          <w:b/>
          <w:lang w:val="ro-RO"/>
        </w:rPr>
        <w:t xml:space="preserve"> </w:t>
      </w:r>
    </w:p>
    <w:p w:rsidR="005F5FEE" w:rsidRPr="00F256EB" w:rsidRDefault="005F5FEE" w:rsidP="005F5FEE">
      <w:pPr>
        <w:ind w:right="23"/>
        <w:jc w:val="center"/>
        <w:rPr>
          <w:b/>
          <w:lang w:val="ro-RO"/>
        </w:rPr>
      </w:pPr>
    </w:p>
    <w:p w:rsidR="005F5FEE" w:rsidRPr="00F256EB" w:rsidRDefault="005F5FEE" w:rsidP="005F5FEE">
      <w:pPr>
        <w:ind w:right="23"/>
        <w:jc w:val="center"/>
        <w:rPr>
          <w:b/>
          <w:lang w:val="ro-RO"/>
        </w:rPr>
      </w:pPr>
      <w:r>
        <w:rPr>
          <w:b/>
          <w:lang w:val="ro-RO"/>
        </w:rPr>
        <w:t>SECRETARUL GENERAL AL COMUNEI TĂUTEU</w:t>
      </w:r>
    </w:p>
    <w:p w:rsidR="005F5FEE" w:rsidRPr="00F256EB" w:rsidRDefault="005F5FEE" w:rsidP="005F5FEE">
      <w:pPr>
        <w:ind w:right="23"/>
        <w:jc w:val="center"/>
        <w:rPr>
          <w:b/>
          <w:lang w:val="ro-RO"/>
        </w:rPr>
      </w:pPr>
    </w:p>
    <w:p w:rsidR="005F5FEE" w:rsidRPr="00F256EB" w:rsidRDefault="005F5FEE" w:rsidP="005F5FEE">
      <w:pPr>
        <w:ind w:right="23"/>
        <w:jc w:val="center"/>
        <w:rPr>
          <w:b/>
          <w:lang w:val="ro-RO"/>
        </w:rPr>
      </w:pPr>
    </w:p>
    <w:p w:rsidR="005F5FEE" w:rsidRPr="00F256EB" w:rsidRDefault="005F5FEE" w:rsidP="005F5FEE">
      <w:pPr>
        <w:ind w:right="23"/>
        <w:jc w:val="center"/>
        <w:rPr>
          <w:b/>
          <w:lang w:val="ro-RO"/>
        </w:rPr>
      </w:pPr>
    </w:p>
    <w:p w:rsidR="005F5FEE" w:rsidRPr="00F256EB" w:rsidRDefault="005F5FEE" w:rsidP="005F5FEE">
      <w:pPr>
        <w:ind w:right="23"/>
        <w:jc w:val="center"/>
        <w:rPr>
          <w:b/>
          <w:lang w:val="ro-RO"/>
        </w:rPr>
      </w:pPr>
    </w:p>
    <w:p w:rsidR="005F5FEE" w:rsidRPr="00F256EB" w:rsidRDefault="005F5FEE" w:rsidP="005F5FEE">
      <w:pPr>
        <w:spacing w:line="360" w:lineRule="auto"/>
        <w:ind w:right="23"/>
        <w:jc w:val="both"/>
        <w:rPr>
          <w:b/>
          <w:lang w:val="ro-RO"/>
        </w:rPr>
      </w:pPr>
      <w:r w:rsidRPr="00F256EB">
        <w:rPr>
          <w:lang w:val="ro-RO"/>
        </w:rPr>
        <w:t xml:space="preserve">                   În baza prevederilor art. 136 alin. 3 li. a, alin. 4, alin. 5 și alin. 10 din Ordonanța de urgență a Guvernului nr. 57/2019 privind Codul administrativ, vă înaintăm </w:t>
      </w:r>
      <w:r w:rsidRPr="005F5FEE">
        <w:rPr>
          <w:b/>
          <w:lang w:val="ro-RO"/>
        </w:rPr>
        <w:t xml:space="preserve">aprobarea </w:t>
      </w:r>
      <w:proofErr w:type="spellStart"/>
      <w:r w:rsidRPr="005F5FEE">
        <w:rPr>
          <w:b/>
        </w:rPr>
        <w:t>Regulamentului</w:t>
      </w:r>
      <w:proofErr w:type="spellEnd"/>
      <w:r w:rsidRPr="005F5FEE">
        <w:rPr>
          <w:b/>
        </w:rPr>
        <w:t xml:space="preserve"> de </w:t>
      </w:r>
      <w:proofErr w:type="spellStart"/>
      <w:r w:rsidRPr="005F5FEE">
        <w:rPr>
          <w:b/>
        </w:rPr>
        <w:t>aplicare</w:t>
      </w:r>
      <w:proofErr w:type="spellEnd"/>
      <w:r w:rsidRPr="005F5FEE">
        <w:rPr>
          <w:b/>
        </w:rPr>
        <w:t xml:space="preserve"> a </w:t>
      </w:r>
      <w:proofErr w:type="spellStart"/>
      <w:r w:rsidRPr="005F5FEE">
        <w:rPr>
          <w:b/>
        </w:rPr>
        <w:t>normelor</w:t>
      </w:r>
      <w:proofErr w:type="spellEnd"/>
      <w:r w:rsidRPr="005F5FEE">
        <w:rPr>
          <w:b/>
        </w:rPr>
        <w:t xml:space="preserve"> de </w:t>
      </w:r>
      <w:proofErr w:type="spellStart"/>
      <w:r w:rsidRPr="005F5FEE">
        <w:rPr>
          <w:b/>
        </w:rPr>
        <w:t>gospodărire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comunală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pe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teritoriul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comunei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Tăuteu</w:t>
      </w:r>
      <w:proofErr w:type="spellEnd"/>
      <w:r w:rsidRPr="005F5FEE">
        <w:rPr>
          <w:b/>
        </w:rPr>
        <w:t xml:space="preserve">, </w:t>
      </w:r>
      <w:proofErr w:type="spellStart"/>
      <w:r w:rsidRPr="005F5FEE">
        <w:rPr>
          <w:b/>
        </w:rPr>
        <w:t>județul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Bihor</w:t>
      </w:r>
      <w:proofErr w:type="spellEnd"/>
      <w:r w:rsidRPr="005F5FEE">
        <w:rPr>
          <w:b/>
        </w:rPr>
        <w:t xml:space="preserve">, </w:t>
      </w:r>
      <w:proofErr w:type="spellStart"/>
      <w:r w:rsidRPr="005F5FEE">
        <w:rPr>
          <w:b/>
        </w:rPr>
        <w:t>prevăzute</w:t>
      </w:r>
      <w:proofErr w:type="spellEnd"/>
      <w:r w:rsidRPr="005F5FEE">
        <w:rPr>
          <w:b/>
        </w:rPr>
        <w:t xml:space="preserve"> de </w:t>
      </w:r>
      <w:proofErr w:type="spellStart"/>
      <w:r w:rsidRPr="005F5FEE">
        <w:rPr>
          <w:b/>
        </w:rPr>
        <w:t>Ordonanța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Guvernului</w:t>
      </w:r>
      <w:proofErr w:type="spellEnd"/>
      <w:r w:rsidRPr="005F5FEE">
        <w:rPr>
          <w:b/>
        </w:rPr>
        <w:t xml:space="preserve"> nr. </w:t>
      </w:r>
      <w:proofErr w:type="gramStart"/>
      <w:r w:rsidRPr="005F5FEE">
        <w:rPr>
          <w:b/>
        </w:rPr>
        <w:t>21/2002</w:t>
      </w:r>
      <w:r w:rsidRPr="005F5FEE">
        <w:rPr>
          <w:b/>
          <w:lang w:val="ro-RO"/>
        </w:rPr>
        <w:t xml:space="preserve">, </w:t>
      </w:r>
      <w:proofErr w:type="spellStart"/>
      <w:r w:rsidR="008D3619" w:rsidRPr="008D3619">
        <w:rPr>
          <w:b/>
        </w:rPr>
        <w:t>modificată</w:t>
      </w:r>
      <w:proofErr w:type="spellEnd"/>
      <w:r w:rsidR="008D3619" w:rsidRPr="008D3619">
        <w:rPr>
          <w:b/>
        </w:rPr>
        <w:t xml:space="preserve"> </w:t>
      </w:r>
      <w:proofErr w:type="spellStart"/>
      <w:r w:rsidR="008D3619" w:rsidRPr="008D3619">
        <w:rPr>
          <w:b/>
        </w:rPr>
        <w:t>prin</w:t>
      </w:r>
      <w:proofErr w:type="spellEnd"/>
      <w:r w:rsidR="008D3619" w:rsidRPr="008D3619">
        <w:rPr>
          <w:b/>
        </w:rPr>
        <w:t xml:space="preserve"> </w:t>
      </w:r>
      <w:proofErr w:type="spellStart"/>
      <w:r w:rsidR="008D3619" w:rsidRPr="008D3619">
        <w:rPr>
          <w:b/>
        </w:rPr>
        <w:t>Legea</w:t>
      </w:r>
      <w:proofErr w:type="spellEnd"/>
      <w:r w:rsidR="008D3619" w:rsidRPr="008D3619">
        <w:rPr>
          <w:b/>
        </w:rPr>
        <w:t xml:space="preserve"> nr.</w:t>
      </w:r>
      <w:proofErr w:type="gramEnd"/>
      <w:r w:rsidR="008D3619" w:rsidRPr="008D3619">
        <w:rPr>
          <w:b/>
        </w:rPr>
        <w:t xml:space="preserve"> </w:t>
      </w:r>
      <w:proofErr w:type="gramStart"/>
      <w:r w:rsidR="008D3619" w:rsidRPr="008D3619">
        <w:rPr>
          <w:b/>
        </w:rPr>
        <w:t>273/2020</w:t>
      </w:r>
      <w:r w:rsidRPr="00F256EB">
        <w:rPr>
          <w:lang w:val="ro-RO"/>
        </w:rPr>
        <w:t>, însoțit de Referatul de</w:t>
      </w:r>
      <w:r>
        <w:rPr>
          <w:lang w:val="ro-RO"/>
        </w:rPr>
        <w:t xml:space="preserve"> aprobare al primarului nr.</w:t>
      </w:r>
      <w:proofErr w:type="gramEnd"/>
      <w:r>
        <w:rPr>
          <w:lang w:val="ro-RO"/>
        </w:rPr>
        <w:t xml:space="preserve"> 2545/05.05</w:t>
      </w:r>
      <w:r w:rsidRPr="00F256EB">
        <w:rPr>
          <w:lang w:val="ro-RO"/>
        </w:rPr>
        <w:t>.20</w:t>
      </w:r>
      <w:r>
        <w:rPr>
          <w:lang w:val="ro-RO"/>
        </w:rPr>
        <w:t>21</w:t>
      </w:r>
      <w:r w:rsidRPr="00F256EB">
        <w:rPr>
          <w:lang w:val="ro-RO"/>
        </w:rPr>
        <w:t xml:space="preserve">, cu solicitarea </w:t>
      </w:r>
      <w:r>
        <w:rPr>
          <w:lang w:val="ro-RO"/>
        </w:rPr>
        <w:t xml:space="preserve">de a întocmi </w:t>
      </w:r>
      <w:r w:rsidRPr="00F256EB">
        <w:rPr>
          <w:u w:val="single"/>
          <w:lang w:val="ro-RO"/>
        </w:rPr>
        <w:t>RAPORTUL DE SPECIALITATE</w:t>
      </w:r>
      <w:r w:rsidRPr="00F256EB">
        <w:rPr>
          <w:lang w:val="ro-RO"/>
        </w:rPr>
        <w:t xml:space="preserve"> aferent proiectului de hotărâre.</w:t>
      </w:r>
    </w:p>
    <w:p w:rsidR="005F5FEE" w:rsidRPr="00846A42" w:rsidRDefault="005F5FEE" w:rsidP="005F5FEE">
      <w:pPr>
        <w:spacing w:line="360" w:lineRule="auto"/>
        <w:ind w:right="23"/>
        <w:jc w:val="both"/>
        <w:rPr>
          <w:b/>
          <w:i/>
          <w:lang w:val="ro-RO"/>
        </w:rPr>
      </w:pPr>
      <w:r w:rsidRPr="00F256EB">
        <w:rPr>
          <w:i/>
          <w:lang w:val="ro-RO"/>
        </w:rPr>
        <w:t xml:space="preserve">                   Menționăm că proiectul de hot</w:t>
      </w:r>
      <w:r>
        <w:rPr>
          <w:i/>
          <w:lang w:val="ro-RO"/>
        </w:rPr>
        <w:t xml:space="preserve">ărâre va fi supus dezbaterii în ședința ordinară a Consiliului Local al comunei Tăuteu din luna </w:t>
      </w:r>
      <w:r>
        <w:rPr>
          <w:b/>
          <w:i/>
          <w:lang w:val="ro-RO"/>
        </w:rPr>
        <w:t>mai 2021</w:t>
      </w:r>
      <w:r w:rsidRPr="00846A42">
        <w:rPr>
          <w:b/>
          <w:i/>
          <w:lang w:val="ro-RO"/>
        </w:rPr>
        <w:t>.</w:t>
      </w:r>
    </w:p>
    <w:p w:rsidR="005F5FEE" w:rsidRPr="00F256EB" w:rsidRDefault="005F5FEE" w:rsidP="005F5FEE">
      <w:pPr>
        <w:spacing w:line="360" w:lineRule="auto"/>
        <w:ind w:right="23"/>
        <w:rPr>
          <w:b/>
          <w:lang w:val="ro-RO"/>
        </w:rPr>
      </w:pPr>
    </w:p>
    <w:p w:rsidR="005F5FEE" w:rsidRPr="00F256EB" w:rsidRDefault="005F5FEE" w:rsidP="005F5FEE">
      <w:pPr>
        <w:spacing w:line="360" w:lineRule="auto"/>
        <w:ind w:right="23"/>
        <w:rPr>
          <w:b/>
          <w:lang w:val="ro-RO"/>
        </w:rPr>
      </w:pPr>
    </w:p>
    <w:p w:rsidR="005F5FEE" w:rsidRPr="00F256EB" w:rsidRDefault="005F5FEE" w:rsidP="005F5FEE">
      <w:pPr>
        <w:spacing w:line="360" w:lineRule="auto"/>
        <w:ind w:right="23"/>
        <w:jc w:val="center"/>
        <w:rPr>
          <w:b/>
          <w:lang w:val="ro-RO"/>
        </w:rPr>
      </w:pPr>
      <w:r w:rsidRPr="00F256EB">
        <w:rPr>
          <w:b/>
          <w:lang w:val="ro-RO"/>
        </w:rPr>
        <w:t>PRIMAR</w:t>
      </w:r>
    </w:p>
    <w:p w:rsidR="005F5FEE" w:rsidRPr="00F256EB" w:rsidRDefault="005F5FEE" w:rsidP="005F5FEE">
      <w:pPr>
        <w:spacing w:line="360" w:lineRule="auto"/>
        <w:ind w:right="23"/>
        <w:jc w:val="center"/>
        <w:rPr>
          <w:b/>
          <w:lang w:val="ro-RO"/>
        </w:rPr>
      </w:pPr>
      <w:r w:rsidRPr="00F256EB">
        <w:rPr>
          <w:b/>
          <w:lang w:val="ro-RO"/>
        </w:rPr>
        <w:t>Vincze Nandor-Ștefan</w:t>
      </w:r>
    </w:p>
    <w:p w:rsidR="00277804" w:rsidRDefault="00277804" w:rsidP="00396F6A">
      <w:pPr>
        <w:autoSpaceDE w:val="0"/>
        <w:ind w:right="23"/>
        <w:jc w:val="both"/>
        <w:rPr>
          <w:b/>
          <w:color w:val="FF0000"/>
          <w:lang w:val="ro-RO"/>
        </w:rPr>
      </w:pPr>
    </w:p>
    <w:p w:rsidR="00277804" w:rsidRDefault="00277804" w:rsidP="00396F6A">
      <w:pPr>
        <w:autoSpaceDE w:val="0"/>
        <w:ind w:right="23"/>
        <w:jc w:val="both"/>
        <w:rPr>
          <w:b/>
          <w:color w:val="FF0000"/>
          <w:lang w:val="ro-RO"/>
        </w:rPr>
      </w:pPr>
    </w:p>
    <w:p w:rsidR="00277804" w:rsidRDefault="00277804" w:rsidP="00396F6A">
      <w:pPr>
        <w:autoSpaceDE w:val="0"/>
        <w:ind w:right="23"/>
        <w:jc w:val="both"/>
        <w:rPr>
          <w:b/>
          <w:color w:val="FF0000"/>
          <w:lang w:val="ro-RO"/>
        </w:rPr>
      </w:pPr>
    </w:p>
    <w:p w:rsidR="00277804" w:rsidRDefault="00277804" w:rsidP="00396F6A">
      <w:pPr>
        <w:autoSpaceDE w:val="0"/>
        <w:ind w:right="23"/>
        <w:jc w:val="both"/>
        <w:rPr>
          <w:b/>
          <w:color w:val="FF0000"/>
          <w:lang w:val="ro-RO"/>
        </w:rPr>
      </w:pPr>
    </w:p>
    <w:p w:rsidR="00277804" w:rsidRDefault="00277804" w:rsidP="00396F6A">
      <w:pPr>
        <w:autoSpaceDE w:val="0"/>
        <w:ind w:right="23"/>
        <w:jc w:val="both"/>
        <w:rPr>
          <w:b/>
          <w:color w:val="FF0000"/>
          <w:lang w:val="ro-RO"/>
        </w:rPr>
      </w:pPr>
    </w:p>
    <w:p w:rsidR="00277804" w:rsidRDefault="00277804" w:rsidP="00396F6A">
      <w:pPr>
        <w:autoSpaceDE w:val="0"/>
        <w:ind w:right="23"/>
        <w:jc w:val="both"/>
        <w:rPr>
          <w:b/>
          <w:color w:val="FF0000"/>
          <w:lang w:val="ro-RO"/>
        </w:rPr>
      </w:pPr>
    </w:p>
    <w:p w:rsidR="00277804" w:rsidRDefault="00277804" w:rsidP="00396F6A">
      <w:pPr>
        <w:autoSpaceDE w:val="0"/>
        <w:ind w:right="23"/>
        <w:jc w:val="both"/>
        <w:rPr>
          <w:b/>
          <w:color w:val="FF0000"/>
          <w:lang w:val="ro-RO"/>
        </w:rPr>
      </w:pPr>
    </w:p>
    <w:p w:rsidR="00277804" w:rsidRDefault="00277804" w:rsidP="00396F6A">
      <w:pPr>
        <w:autoSpaceDE w:val="0"/>
        <w:ind w:right="23"/>
        <w:jc w:val="both"/>
        <w:rPr>
          <w:b/>
          <w:color w:val="FF0000"/>
          <w:lang w:val="ro-RO"/>
        </w:rPr>
      </w:pPr>
    </w:p>
    <w:p w:rsidR="00277804" w:rsidRDefault="00277804" w:rsidP="00396F6A">
      <w:pPr>
        <w:autoSpaceDE w:val="0"/>
        <w:ind w:right="23"/>
        <w:jc w:val="both"/>
        <w:rPr>
          <w:b/>
          <w:color w:val="FF0000"/>
          <w:lang w:val="ro-RO"/>
        </w:rPr>
      </w:pPr>
    </w:p>
    <w:p w:rsidR="00277804" w:rsidRDefault="00277804" w:rsidP="00396F6A">
      <w:pPr>
        <w:autoSpaceDE w:val="0"/>
        <w:ind w:right="23"/>
        <w:jc w:val="both"/>
        <w:rPr>
          <w:b/>
          <w:color w:val="FF0000"/>
          <w:lang w:val="ro-RO"/>
        </w:rPr>
      </w:pPr>
    </w:p>
    <w:p w:rsidR="00277804" w:rsidRDefault="00277804" w:rsidP="00396F6A">
      <w:pPr>
        <w:autoSpaceDE w:val="0"/>
        <w:ind w:right="23"/>
        <w:jc w:val="both"/>
        <w:rPr>
          <w:b/>
          <w:color w:val="FF0000"/>
          <w:lang w:val="ro-RO"/>
        </w:rPr>
      </w:pPr>
    </w:p>
    <w:p w:rsidR="00277804" w:rsidRDefault="00277804" w:rsidP="00396F6A">
      <w:pPr>
        <w:autoSpaceDE w:val="0"/>
        <w:ind w:right="23"/>
        <w:jc w:val="both"/>
        <w:rPr>
          <w:b/>
          <w:color w:val="FF0000"/>
          <w:lang w:val="ro-RO"/>
        </w:rPr>
      </w:pPr>
    </w:p>
    <w:p w:rsidR="00277804" w:rsidRDefault="00277804" w:rsidP="00396F6A">
      <w:pPr>
        <w:autoSpaceDE w:val="0"/>
        <w:ind w:right="23"/>
        <w:jc w:val="both"/>
        <w:rPr>
          <w:b/>
          <w:color w:val="FF0000"/>
          <w:lang w:val="ro-RO"/>
        </w:rPr>
      </w:pPr>
    </w:p>
    <w:p w:rsidR="00CF26C8" w:rsidRDefault="00CF26C8" w:rsidP="00396F6A">
      <w:pPr>
        <w:autoSpaceDE w:val="0"/>
        <w:ind w:right="23"/>
        <w:jc w:val="both"/>
        <w:rPr>
          <w:b/>
          <w:lang w:val="ro-RO"/>
        </w:rPr>
      </w:pPr>
    </w:p>
    <w:p w:rsidR="00CF26C8" w:rsidRDefault="00CF26C8" w:rsidP="00396F6A">
      <w:pPr>
        <w:autoSpaceDE w:val="0"/>
        <w:ind w:right="23"/>
        <w:jc w:val="both"/>
        <w:rPr>
          <w:b/>
          <w:lang w:val="ro-RO"/>
        </w:rPr>
      </w:pPr>
    </w:p>
    <w:tbl>
      <w:tblPr>
        <w:tblW w:w="10188" w:type="dxa"/>
        <w:tblLook w:val="04A0"/>
      </w:tblPr>
      <w:tblGrid>
        <w:gridCol w:w="3438"/>
        <w:gridCol w:w="2700"/>
        <w:gridCol w:w="4050"/>
      </w:tblGrid>
      <w:tr w:rsidR="005F5FEE" w:rsidRPr="00846A42" w:rsidTr="00961AA4">
        <w:tc>
          <w:tcPr>
            <w:tcW w:w="3438" w:type="dxa"/>
          </w:tcPr>
          <w:p w:rsidR="005F5FEE" w:rsidRPr="00846A42" w:rsidRDefault="005F5FEE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>RO</w:t>
            </w:r>
            <w:r w:rsidRPr="00846A42">
              <w:rPr>
                <w:rFonts w:eastAsia="Calibri"/>
                <w:b/>
                <w:lang w:val="ro-RO" w:eastAsia="en-US"/>
              </w:rPr>
              <w:t>MÂNIA</w:t>
            </w:r>
          </w:p>
          <w:p w:rsidR="005F5FEE" w:rsidRPr="00846A42" w:rsidRDefault="005F5FEE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>JUDEȚUL BIHOR</w:t>
            </w:r>
          </w:p>
          <w:p w:rsidR="005F5FEE" w:rsidRPr="00846A42" w:rsidRDefault="005F5FEE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>COMUNA TĂUTEU</w:t>
            </w:r>
          </w:p>
          <w:p w:rsidR="005F5FEE" w:rsidRPr="00846A42" w:rsidRDefault="005F5FEE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>SECRETAR GENERAL</w:t>
            </w:r>
          </w:p>
          <w:p w:rsidR="005F5FEE" w:rsidRPr="00846A42" w:rsidRDefault="005F5FEE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>
              <w:rPr>
                <w:rFonts w:eastAsia="Calibri"/>
                <w:b/>
                <w:lang w:val="ro-RO" w:eastAsia="en-US"/>
              </w:rPr>
              <w:t>Nr. 2596/07.05.2021</w:t>
            </w:r>
          </w:p>
          <w:p w:rsidR="005F5FEE" w:rsidRPr="00846A42" w:rsidRDefault="005F5FEE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</w:p>
        </w:tc>
        <w:tc>
          <w:tcPr>
            <w:tcW w:w="2700" w:type="dxa"/>
          </w:tcPr>
          <w:p w:rsidR="005F5FEE" w:rsidRPr="00846A42" w:rsidRDefault="005F5FEE" w:rsidP="00961AA4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center"/>
              <w:rPr>
                <w:rFonts w:ascii="Calibri" w:eastAsia="Calibri" w:hAnsi="Calibri"/>
                <w:lang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 xml:space="preserve">                 </w:t>
            </w:r>
            <w:r>
              <w:rPr>
                <w:rFonts w:eastAsia="Calibri"/>
                <w:b/>
                <w:noProof/>
                <w:lang w:val="ro-RO" w:eastAsia="ro-RO"/>
              </w:rPr>
              <w:drawing>
                <wp:inline distT="0" distB="0" distL="0" distR="0">
                  <wp:extent cx="601345" cy="693420"/>
                  <wp:effectExtent l="19050" t="0" r="8255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F5FEE" w:rsidRPr="00846A42" w:rsidRDefault="005F5FEE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>C.I.F.: 4784237</w:t>
            </w:r>
          </w:p>
          <w:p w:rsidR="005F5FEE" w:rsidRPr="00846A42" w:rsidRDefault="005F5FEE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846A42">
              <w:rPr>
                <w:rFonts w:eastAsia="Calibri"/>
                <w:b/>
                <w:lang w:eastAsia="en-US"/>
              </w:rPr>
              <w:t>Adresa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 xml:space="preserve">: </w:t>
            </w:r>
            <w:proofErr w:type="spellStart"/>
            <w:r w:rsidRPr="00846A42">
              <w:rPr>
                <w:rFonts w:eastAsia="Calibri"/>
                <w:b/>
                <w:lang w:eastAsia="en-US"/>
              </w:rPr>
              <w:t>Tãuteu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>, nr. 122</w:t>
            </w:r>
          </w:p>
          <w:p w:rsidR="005F5FEE" w:rsidRPr="00846A42" w:rsidRDefault="005F5FEE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 Cod Po</w:t>
            </w:r>
            <w:r w:rsidRPr="00846A42">
              <w:rPr>
                <w:rFonts w:eastAsia="Calibri"/>
                <w:b/>
                <w:lang w:val="ro-RO" w:eastAsia="en-US"/>
              </w:rPr>
              <w:t>ș</w:t>
            </w:r>
            <w:proofErr w:type="spellStart"/>
            <w:r w:rsidRPr="00846A42">
              <w:rPr>
                <w:rFonts w:eastAsia="Calibri"/>
                <w:b/>
                <w:lang w:eastAsia="en-US"/>
              </w:rPr>
              <w:t>tal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 xml:space="preserve"> 417580</w:t>
            </w:r>
          </w:p>
          <w:p w:rsidR="005F5FEE" w:rsidRPr="00846A42" w:rsidRDefault="005F5FEE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846A42">
              <w:rPr>
                <w:rFonts w:eastAsia="Calibri"/>
                <w:b/>
                <w:lang w:eastAsia="en-US"/>
              </w:rPr>
              <w:t>Telefon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>/fax: 0259.354.825</w:t>
            </w:r>
          </w:p>
          <w:p w:rsidR="005F5FEE" w:rsidRPr="00846A42" w:rsidRDefault="005F5FEE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E-mail: </w:t>
            </w:r>
            <w:hyperlink r:id="rId17" w:history="1">
              <w:r w:rsidRPr="00846A42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primariatauteu@yahoo.com</w:t>
              </w:r>
            </w:hyperlink>
            <w:r w:rsidRPr="00846A42">
              <w:rPr>
                <w:rFonts w:eastAsia="Calibri"/>
                <w:b/>
                <w:lang w:eastAsia="en-US"/>
              </w:rPr>
              <w:t xml:space="preserve"> </w:t>
            </w:r>
          </w:p>
          <w:p w:rsidR="005F5FEE" w:rsidRPr="00846A42" w:rsidRDefault="005F5FEE" w:rsidP="00961AA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Site: </w:t>
            </w:r>
            <w:hyperlink r:id="rId18" w:history="1">
              <w:r w:rsidRPr="00846A42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www.comunatauteu.ro</w:t>
              </w:r>
            </w:hyperlink>
            <w:r w:rsidRPr="00846A42">
              <w:rPr>
                <w:rFonts w:eastAsia="Calibri"/>
                <w:b/>
                <w:lang w:eastAsia="en-US"/>
              </w:rPr>
              <w:t xml:space="preserve"> </w:t>
            </w:r>
          </w:p>
          <w:p w:rsidR="005F5FEE" w:rsidRPr="00846A42" w:rsidRDefault="005F5FEE" w:rsidP="00961AA4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C71691" w:rsidRPr="002A752C" w:rsidRDefault="00C71691" w:rsidP="00396F6A">
      <w:pPr>
        <w:spacing w:line="276" w:lineRule="auto"/>
        <w:ind w:right="23"/>
        <w:rPr>
          <w:bCs/>
          <w:color w:val="FF0000"/>
        </w:rPr>
      </w:pPr>
    </w:p>
    <w:p w:rsidR="00C71691" w:rsidRPr="005F5FEE" w:rsidRDefault="00C71691" w:rsidP="00396F6A">
      <w:pPr>
        <w:ind w:right="23"/>
        <w:jc w:val="center"/>
        <w:rPr>
          <w:b/>
          <w:bCs/>
          <w:u w:val="single"/>
        </w:rPr>
      </w:pPr>
      <w:r w:rsidRPr="005F5FEE">
        <w:rPr>
          <w:b/>
          <w:bCs/>
          <w:u w:val="single"/>
        </w:rPr>
        <w:t>RAPORT DE SPECIALITATE</w:t>
      </w:r>
    </w:p>
    <w:p w:rsidR="00C71691" w:rsidRPr="00277804" w:rsidRDefault="00C71691" w:rsidP="008D3619">
      <w:pPr>
        <w:ind w:right="23"/>
        <w:jc w:val="center"/>
      </w:pPr>
      <w:r w:rsidRPr="00277804">
        <w:rPr>
          <w:b/>
          <w:lang w:val="ro-RO"/>
        </w:rPr>
        <w:t>Privind</w:t>
      </w:r>
      <w:r w:rsidR="004E2B22" w:rsidRPr="00277804">
        <w:rPr>
          <w:b/>
          <w:lang w:val="ro-RO"/>
        </w:rPr>
        <w:t xml:space="preserve"> aprobarea</w:t>
      </w:r>
      <w:r w:rsidR="00652368" w:rsidRPr="00652368">
        <w:rPr>
          <w:b/>
          <w:lang w:val="ro-RO"/>
        </w:rPr>
        <w:t xml:space="preserve"> </w:t>
      </w:r>
      <w:r w:rsidR="00650992" w:rsidRPr="00650992">
        <w:rPr>
          <w:b/>
          <w:lang w:val="ro-RO"/>
        </w:rPr>
        <w:t>Regulamentului de aplicare a normelor de gospodărire comunală pe teritoriul comunei Tăuteu, județul Bihor, prevăzute de Ordonanța Guvernului nr. 21/2002</w:t>
      </w:r>
      <w:r w:rsidR="005F5FEE">
        <w:rPr>
          <w:b/>
          <w:lang w:val="ro-RO"/>
        </w:rPr>
        <w:t xml:space="preserve">, </w:t>
      </w:r>
      <w:proofErr w:type="spellStart"/>
      <w:r w:rsidR="008D3619" w:rsidRPr="008D3619">
        <w:rPr>
          <w:b/>
        </w:rPr>
        <w:t>modificată</w:t>
      </w:r>
      <w:proofErr w:type="spellEnd"/>
      <w:r w:rsidR="008D3619" w:rsidRPr="008D3619">
        <w:rPr>
          <w:b/>
        </w:rPr>
        <w:t xml:space="preserve"> </w:t>
      </w:r>
      <w:proofErr w:type="spellStart"/>
      <w:r w:rsidR="008D3619" w:rsidRPr="008D3619">
        <w:rPr>
          <w:b/>
        </w:rPr>
        <w:t>prin</w:t>
      </w:r>
      <w:proofErr w:type="spellEnd"/>
      <w:r w:rsidR="008D3619" w:rsidRPr="008D3619">
        <w:rPr>
          <w:b/>
        </w:rPr>
        <w:t xml:space="preserve"> </w:t>
      </w:r>
      <w:proofErr w:type="spellStart"/>
      <w:r w:rsidR="008D3619" w:rsidRPr="008D3619">
        <w:rPr>
          <w:b/>
        </w:rPr>
        <w:t>Legea</w:t>
      </w:r>
      <w:proofErr w:type="spellEnd"/>
      <w:r w:rsidR="008D3619" w:rsidRPr="008D3619">
        <w:rPr>
          <w:b/>
        </w:rPr>
        <w:t xml:space="preserve"> nr. 273/2020</w:t>
      </w:r>
    </w:p>
    <w:p w:rsidR="00C71691" w:rsidRDefault="008836A2" w:rsidP="00396F6A">
      <w:pPr>
        <w:ind w:right="23"/>
        <w:jc w:val="both"/>
      </w:pPr>
      <w:r>
        <w:t xml:space="preserve">           </w:t>
      </w:r>
      <w:r w:rsidR="00C71691" w:rsidRPr="003E0E9B">
        <w:t xml:space="preserve">        </w:t>
      </w:r>
    </w:p>
    <w:p w:rsidR="005F5FEE" w:rsidRPr="00EB2A16" w:rsidRDefault="005F5FEE" w:rsidP="005F5FEE">
      <w:pPr>
        <w:jc w:val="both"/>
        <w:rPr>
          <w:i/>
        </w:rPr>
      </w:pPr>
      <w:r>
        <w:rPr>
          <w:i/>
        </w:rPr>
        <w:t xml:space="preserve">             </w:t>
      </w:r>
      <w:proofErr w:type="spellStart"/>
      <w:proofErr w:type="gramStart"/>
      <w:r w:rsidRPr="00F256EB">
        <w:rPr>
          <w:i/>
        </w:rPr>
        <w:t>Având</w:t>
      </w:r>
      <w:proofErr w:type="spellEnd"/>
      <w:r w:rsidRPr="00F256EB">
        <w:rPr>
          <w:i/>
        </w:rPr>
        <w:t xml:space="preserve"> </w:t>
      </w:r>
      <w:proofErr w:type="spellStart"/>
      <w:r w:rsidRPr="00F256EB">
        <w:rPr>
          <w:i/>
        </w:rPr>
        <w:t>în</w:t>
      </w:r>
      <w:proofErr w:type="spellEnd"/>
      <w:r w:rsidRPr="00F256EB">
        <w:rPr>
          <w:i/>
        </w:rPr>
        <w:t xml:space="preserve"> </w:t>
      </w:r>
      <w:proofErr w:type="spellStart"/>
      <w:r w:rsidRPr="00F256EB">
        <w:rPr>
          <w:i/>
        </w:rPr>
        <w:t>vedere</w:t>
      </w:r>
      <w:proofErr w:type="spellEnd"/>
      <w:r w:rsidRPr="00F256EB">
        <w:rPr>
          <w:i/>
        </w:rPr>
        <w:t xml:space="preserve"> </w:t>
      </w:r>
      <w:proofErr w:type="spellStart"/>
      <w:r w:rsidRPr="00F256EB">
        <w:rPr>
          <w:i/>
        </w:rPr>
        <w:t>Referatul</w:t>
      </w:r>
      <w:proofErr w:type="spellEnd"/>
      <w:r w:rsidRPr="00F256EB">
        <w:rPr>
          <w:i/>
        </w:rPr>
        <w:t xml:space="preserve"> de </w:t>
      </w:r>
      <w:proofErr w:type="spellStart"/>
      <w:r w:rsidRPr="00F256EB">
        <w:rPr>
          <w:i/>
        </w:rPr>
        <w:t>aprobare</w:t>
      </w:r>
      <w:proofErr w:type="spellEnd"/>
      <w:r w:rsidRPr="00F256EB">
        <w:rPr>
          <w:i/>
        </w:rPr>
        <w:t xml:space="preserve"> </w:t>
      </w:r>
      <w:r>
        <w:rPr>
          <w:i/>
        </w:rPr>
        <w:t>nr.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2545/05.05.2021 </w:t>
      </w:r>
      <w:r w:rsidRPr="00F256EB">
        <w:rPr>
          <w:i/>
        </w:rPr>
        <w:t xml:space="preserve">al </w:t>
      </w:r>
      <w:proofErr w:type="spellStart"/>
      <w:r w:rsidRPr="00F256EB">
        <w:rPr>
          <w:i/>
        </w:rPr>
        <w:t>Primarului</w:t>
      </w:r>
      <w:proofErr w:type="spellEnd"/>
      <w:r w:rsidRPr="00F256EB">
        <w:rPr>
          <w:i/>
        </w:rPr>
        <w:t xml:space="preserve"> </w:t>
      </w:r>
      <w:proofErr w:type="spellStart"/>
      <w:r w:rsidRPr="00F256EB">
        <w:rPr>
          <w:i/>
        </w:rPr>
        <w:t>comunei</w:t>
      </w:r>
      <w:proofErr w:type="spellEnd"/>
      <w:r w:rsidRPr="00F256EB">
        <w:rPr>
          <w:i/>
        </w:rPr>
        <w:t xml:space="preserve"> </w:t>
      </w:r>
      <w:proofErr w:type="spellStart"/>
      <w:r w:rsidRPr="00F256EB">
        <w:rPr>
          <w:i/>
        </w:rPr>
        <w:t>Tăuteu</w:t>
      </w:r>
      <w:proofErr w:type="spellEnd"/>
      <w:r w:rsidRPr="00F256EB">
        <w:rPr>
          <w:i/>
        </w:rPr>
        <w:t xml:space="preserve">, </w:t>
      </w:r>
      <w:proofErr w:type="spellStart"/>
      <w:r w:rsidRPr="00F256EB">
        <w:rPr>
          <w:i/>
        </w:rPr>
        <w:t>privind</w:t>
      </w:r>
      <w:proofErr w:type="spellEnd"/>
      <w:r w:rsidRPr="00F256EB">
        <w:rPr>
          <w:i/>
        </w:rPr>
        <w:t xml:space="preserve"> </w:t>
      </w:r>
      <w:r w:rsidRPr="005F5FEE">
        <w:rPr>
          <w:i/>
          <w:lang w:val="ro-RO"/>
        </w:rPr>
        <w:t xml:space="preserve">aprobarea </w:t>
      </w:r>
      <w:proofErr w:type="spellStart"/>
      <w:r w:rsidRPr="005F5FEE">
        <w:rPr>
          <w:i/>
        </w:rPr>
        <w:t>Regulamentului</w:t>
      </w:r>
      <w:proofErr w:type="spellEnd"/>
      <w:r w:rsidRPr="005F5FEE">
        <w:rPr>
          <w:i/>
        </w:rPr>
        <w:t xml:space="preserve"> de </w:t>
      </w:r>
      <w:proofErr w:type="spellStart"/>
      <w:r w:rsidRPr="005F5FEE">
        <w:rPr>
          <w:i/>
        </w:rPr>
        <w:t>aplicare</w:t>
      </w:r>
      <w:proofErr w:type="spellEnd"/>
      <w:r w:rsidRPr="005F5FEE">
        <w:rPr>
          <w:i/>
        </w:rPr>
        <w:t xml:space="preserve"> a </w:t>
      </w:r>
      <w:proofErr w:type="spellStart"/>
      <w:r w:rsidRPr="005F5FEE">
        <w:rPr>
          <w:i/>
        </w:rPr>
        <w:t>normelor</w:t>
      </w:r>
      <w:proofErr w:type="spellEnd"/>
      <w:r w:rsidRPr="005F5FEE">
        <w:rPr>
          <w:i/>
        </w:rPr>
        <w:t xml:space="preserve"> de </w:t>
      </w:r>
      <w:proofErr w:type="spellStart"/>
      <w:r w:rsidRPr="005F5FEE">
        <w:rPr>
          <w:i/>
        </w:rPr>
        <w:t>gospodărire</w:t>
      </w:r>
      <w:proofErr w:type="spellEnd"/>
      <w:r w:rsidRPr="005F5FEE">
        <w:rPr>
          <w:i/>
        </w:rPr>
        <w:t xml:space="preserve"> </w:t>
      </w:r>
      <w:proofErr w:type="spellStart"/>
      <w:r w:rsidRPr="005F5FEE">
        <w:rPr>
          <w:i/>
        </w:rPr>
        <w:t>comunală</w:t>
      </w:r>
      <w:proofErr w:type="spellEnd"/>
      <w:r w:rsidRPr="005F5FEE">
        <w:rPr>
          <w:i/>
        </w:rPr>
        <w:t xml:space="preserve"> </w:t>
      </w:r>
      <w:proofErr w:type="spellStart"/>
      <w:r w:rsidRPr="005F5FEE">
        <w:rPr>
          <w:i/>
        </w:rPr>
        <w:t>pe</w:t>
      </w:r>
      <w:proofErr w:type="spellEnd"/>
      <w:r w:rsidRPr="005F5FEE">
        <w:rPr>
          <w:i/>
        </w:rPr>
        <w:t xml:space="preserve"> </w:t>
      </w:r>
      <w:proofErr w:type="spellStart"/>
      <w:r w:rsidRPr="005F5FEE">
        <w:rPr>
          <w:i/>
        </w:rPr>
        <w:t>teritoriul</w:t>
      </w:r>
      <w:proofErr w:type="spellEnd"/>
      <w:r w:rsidRPr="005F5FEE">
        <w:rPr>
          <w:i/>
        </w:rPr>
        <w:t xml:space="preserve"> </w:t>
      </w:r>
      <w:proofErr w:type="spellStart"/>
      <w:r w:rsidRPr="005F5FEE">
        <w:rPr>
          <w:i/>
        </w:rPr>
        <w:t>comunei</w:t>
      </w:r>
      <w:proofErr w:type="spellEnd"/>
      <w:r w:rsidRPr="005F5FEE">
        <w:rPr>
          <w:i/>
        </w:rPr>
        <w:t xml:space="preserve"> </w:t>
      </w:r>
      <w:proofErr w:type="spellStart"/>
      <w:r w:rsidRPr="005F5FEE">
        <w:rPr>
          <w:i/>
        </w:rPr>
        <w:t>Tăuteu</w:t>
      </w:r>
      <w:proofErr w:type="spellEnd"/>
      <w:r w:rsidRPr="005F5FEE">
        <w:rPr>
          <w:i/>
        </w:rPr>
        <w:t xml:space="preserve">, </w:t>
      </w:r>
      <w:proofErr w:type="spellStart"/>
      <w:r w:rsidRPr="005F5FEE">
        <w:rPr>
          <w:i/>
        </w:rPr>
        <w:t>județul</w:t>
      </w:r>
      <w:proofErr w:type="spellEnd"/>
      <w:r w:rsidRPr="005F5FEE">
        <w:rPr>
          <w:i/>
        </w:rPr>
        <w:t xml:space="preserve"> </w:t>
      </w:r>
      <w:proofErr w:type="spellStart"/>
      <w:r w:rsidRPr="005F5FEE">
        <w:rPr>
          <w:i/>
        </w:rPr>
        <w:t>Bihor</w:t>
      </w:r>
      <w:proofErr w:type="spellEnd"/>
      <w:r w:rsidRPr="005F5FEE">
        <w:rPr>
          <w:i/>
        </w:rPr>
        <w:t xml:space="preserve">, </w:t>
      </w:r>
      <w:proofErr w:type="spellStart"/>
      <w:r w:rsidRPr="005F5FEE">
        <w:rPr>
          <w:i/>
        </w:rPr>
        <w:t>prevăzute</w:t>
      </w:r>
      <w:proofErr w:type="spellEnd"/>
      <w:r w:rsidRPr="005F5FEE">
        <w:rPr>
          <w:i/>
        </w:rPr>
        <w:t xml:space="preserve"> de </w:t>
      </w:r>
      <w:proofErr w:type="spellStart"/>
      <w:r w:rsidRPr="005F5FEE">
        <w:rPr>
          <w:i/>
        </w:rPr>
        <w:t>Ordonanța</w:t>
      </w:r>
      <w:proofErr w:type="spellEnd"/>
      <w:r w:rsidRPr="005F5FEE">
        <w:rPr>
          <w:i/>
        </w:rPr>
        <w:t xml:space="preserve"> </w:t>
      </w:r>
      <w:proofErr w:type="spellStart"/>
      <w:r w:rsidRPr="005F5FEE">
        <w:rPr>
          <w:i/>
        </w:rPr>
        <w:t>Guvernului</w:t>
      </w:r>
      <w:proofErr w:type="spellEnd"/>
      <w:r w:rsidRPr="005F5FEE">
        <w:rPr>
          <w:i/>
        </w:rPr>
        <w:t xml:space="preserve"> nr.</w:t>
      </w:r>
      <w:proofErr w:type="gramEnd"/>
      <w:r w:rsidRPr="005F5FEE">
        <w:rPr>
          <w:i/>
        </w:rPr>
        <w:t xml:space="preserve"> </w:t>
      </w:r>
      <w:proofErr w:type="gramStart"/>
      <w:r w:rsidRPr="005F5FEE">
        <w:rPr>
          <w:i/>
        </w:rPr>
        <w:t>21/2002</w:t>
      </w:r>
      <w:r w:rsidRPr="005F5FEE">
        <w:rPr>
          <w:i/>
          <w:lang w:val="ro-RO"/>
        </w:rPr>
        <w:t xml:space="preserve">, </w:t>
      </w:r>
      <w:proofErr w:type="spellStart"/>
      <w:r w:rsidR="00EB2A16" w:rsidRPr="00EB2A16">
        <w:rPr>
          <w:i/>
        </w:rPr>
        <w:t>modificată</w:t>
      </w:r>
      <w:proofErr w:type="spellEnd"/>
      <w:r w:rsidR="00EB2A16" w:rsidRPr="00EB2A16">
        <w:rPr>
          <w:i/>
        </w:rPr>
        <w:t xml:space="preserve"> </w:t>
      </w:r>
      <w:proofErr w:type="spellStart"/>
      <w:r w:rsidR="00EB2A16" w:rsidRPr="00EB2A16">
        <w:rPr>
          <w:i/>
        </w:rPr>
        <w:t>prin</w:t>
      </w:r>
      <w:proofErr w:type="spellEnd"/>
      <w:r w:rsidR="00EB2A16" w:rsidRPr="00EB2A16">
        <w:rPr>
          <w:i/>
        </w:rPr>
        <w:t xml:space="preserve"> </w:t>
      </w:r>
      <w:proofErr w:type="spellStart"/>
      <w:r w:rsidR="00EB2A16" w:rsidRPr="00EB2A16">
        <w:rPr>
          <w:i/>
        </w:rPr>
        <w:t>Legea</w:t>
      </w:r>
      <w:proofErr w:type="spellEnd"/>
      <w:r w:rsidR="00EB2A16" w:rsidRPr="00EB2A16">
        <w:rPr>
          <w:i/>
        </w:rPr>
        <w:t xml:space="preserve"> nr.</w:t>
      </w:r>
      <w:proofErr w:type="gramEnd"/>
      <w:r w:rsidR="00EB2A16" w:rsidRPr="00EB2A16">
        <w:rPr>
          <w:i/>
        </w:rPr>
        <w:t xml:space="preserve"> 273/</w:t>
      </w:r>
      <w:proofErr w:type="gramStart"/>
      <w:r w:rsidR="00EB2A16" w:rsidRPr="00EB2A16">
        <w:rPr>
          <w:i/>
        </w:rPr>
        <w:t>2020</w:t>
      </w:r>
      <w:r w:rsidRPr="00EB2A16">
        <w:rPr>
          <w:i/>
        </w:rPr>
        <w:t>,</w:t>
      </w:r>
      <w:proofErr w:type="gramEnd"/>
      <w:r w:rsidR="00007420">
        <w:rPr>
          <w:i/>
        </w:rPr>
        <w:t xml:space="preserve"> am </w:t>
      </w:r>
      <w:proofErr w:type="spellStart"/>
      <w:r w:rsidR="00007420">
        <w:rPr>
          <w:i/>
        </w:rPr>
        <w:t>constatat</w:t>
      </w:r>
      <w:proofErr w:type="spellEnd"/>
      <w:r w:rsidR="00007420">
        <w:rPr>
          <w:i/>
        </w:rPr>
        <w:t xml:space="preserve"> </w:t>
      </w:r>
      <w:proofErr w:type="spellStart"/>
      <w:r w:rsidR="00007420">
        <w:rPr>
          <w:i/>
        </w:rPr>
        <w:t>următoarele</w:t>
      </w:r>
      <w:proofErr w:type="spellEnd"/>
      <w:r w:rsidR="00007420">
        <w:rPr>
          <w:i/>
        </w:rPr>
        <w:t>:</w:t>
      </w:r>
    </w:p>
    <w:p w:rsidR="00007420" w:rsidRDefault="00007420" w:rsidP="005F5FEE">
      <w:pPr>
        <w:jc w:val="both"/>
        <w:rPr>
          <w:b/>
          <w:lang w:val="ro-RO"/>
        </w:rPr>
      </w:pPr>
    </w:p>
    <w:p w:rsidR="00007420" w:rsidRPr="00007420" w:rsidRDefault="00007420" w:rsidP="005F5FEE">
      <w:pPr>
        <w:jc w:val="both"/>
        <w:rPr>
          <w:lang w:val="ro-RO"/>
        </w:rPr>
      </w:pPr>
      <w:r>
        <w:rPr>
          <w:b/>
          <w:lang w:val="ro-RO"/>
        </w:rPr>
        <w:t xml:space="preserve">             </w:t>
      </w:r>
      <w:r w:rsidRPr="00007420">
        <w:rPr>
          <w:lang w:val="ro-RO"/>
        </w:rPr>
        <w:t>Regulamentul</w:t>
      </w:r>
      <w:r w:rsidRPr="00007420">
        <w:rPr>
          <w:b/>
          <w:lang w:val="ro-RO"/>
        </w:rPr>
        <w:t xml:space="preserve"> </w:t>
      </w:r>
      <w:r w:rsidRPr="00007420">
        <w:rPr>
          <w:lang w:val="ro-RO"/>
        </w:rPr>
        <w:t>de aplicare a normelor de gospodărire comunală pe teritoriul comunei Tăuteu, județul Bihor, prevăzute de Ordonanța Guvernului nr. 21/2002</w:t>
      </w:r>
      <w:r>
        <w:rPr>
          <w:lang w:val="ro-RO"/>
        </w:rPr>
        <w:t xml:space="preserve"> a fost aprobat prin Hotărârea Consiliului Local al comunei Tăuteu nr. 77/31 octombrie 2017.</w:t>
      </w:r>
    </w:p>
    <w:p w:rsidR="00007420" w:rsidRPr="00007420" w:rsidRDefault="00007420" w:rsidP="005F5FEE">
      <w:pPr>
        <w:jc w:val="both"/>
        <w:rPr>
          <w:lang w:val="ro-RO"/>
        </w:rPr>
      </w:pPr>
    </w:p>
    <w:p w:rsidR="005F5FEE" w:rsidRPr="008836A2" w:rsidRDefault="00007420" w:rsidP="005F5FEE">
      <w:pPr>
        <w:jc w:val="both"/>
      </w:pPr>
      <w:r>
        <w:rPr>
          <w:b/>
          <w:lang w:val="ro-RO"/>
        </w:rPr>
        <w:t xml:space="preserve">             Analizând </w:t>
      </w:r>
      <w:r w:rsidRPr="00007420">
        <w:rPr>
          <w:b/>
          <w:lang w:val="ro-RO"/>
        </w:rPr>
        <w:t>p</w:t>
      </w:r>
      <w:r>
        <w:rPr>
          <w:b/>
          <w:lang w:val="ro-RO"/>
        </w:rPr>
        <w:t xml:space="preserve">rincipale modificări aduse de Legea nr. 273/2020, </w:t>
      </w:r>
      <w:r w:rsidRPr="00007420">
        <w:rPr>
          <w:b/>
          <w:lang w:val="ro-RO"/>
        </w:rPr>
        <w:t xml:space="preserve">care vizează instituirea unor obligații, atât în sarcina autorităților publice locale, cât și în sarcina instituțiilor publice și ale persoanelor fizice și juridice, precum și dispozițiile art. 24^1 introdus prin Lgea nr. 273/2020 care reglementează procedura aplicabilă în cazul nerespectării unor obligații stabilite în sarcina instituțiilor/persoanelor aminitite anterior,  </w:t>
      </w:r>
      <w:r>
        <w:rPr>
          <w:b/>
          <w:lang w:val="ro-RO"/>
        </w:rPr>
        <w:t>se impune aprobarea unui nou regulament în materie, în conformitate cu prevederile legale în vigoare.</w:t>
      </w:r>
      <w:r w:rsidRPr="00007420">
        <w:rPr>
          <w:b/>
          <w:lang w:val="ro-RO"/>
        </w:rPr>
        <w:t xml:space="preserve">   </w:t>
      </w:r>
    </w:p>
    <w:p w:rsidR="00BB6E12" w:rsidRPr="008641F9" w:rsidRDefault="002B5EE0" w:rsidP="00007420">
      <w:pPr>
        <w:pStyle w:val="NoSpacing"/>
        <w:ind w:right="2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8641F9">
        <w:rPr>
          <w:rFonts w:ascii="Times New Roman" w:hAnsi="Times New Roman" w:cs="Times New Roman"/>
          <w:b/>
          <w:i/>
          <w:sz w:val="24"/>
          <w:szCs w:val="24"/>
        </w:rPr>
        <w:t>În conformitate cu</w:t>
      </w:r>
      <w:r w:rsidR="00277804" w:rsidRPr="008641F9">
        <w:rPr>
          <w:rFonts w:ascii="Times New Roman" w:hAnsi="Times New Roman" w:cs="Times New Roman"/>
          <w:b/>
          <w:i/>
          <w:sz w:val="24"/>
          <w:szCs w:val="24"/>
        </w:rPr>
        <w:t xml:space="preserve"> prevederil</w:t>
      </w:r>
      <w:r w:rsidR="00007420" w:rsidRPr="008641F9">
        <w:rPr>
          <w:rFonts w:ascii="Times New Roman" w:hAnsi="Times New Roman" w:cs="Times New Roman"/>
          <w:b/>
          <w:i/>
          <w:sz w:val="24"/>
          <w:szCs w:val="24"/>
        </w:rPr>
        <w:t xml:space="preserve">e art. 1 alin. 2 din </w:t>
      </w:r>
      <w:r w:rsidR="00007420" w:rsidRPr="008641F9">
        <w:rPr>
          <w:rFonts w:ascii="Times New Roman" w:hAnsi="Times New Roman" w:cs="Times New Roman"/>
          <w:sz w:val="24"/>
          <w:szCs w:val="24"/>
        </w:rPr>
        <w:t>Ordonanța</w:t>
      </w:r>
      <w:r w:rsidR="007D3826" w:rsidRPr="008641F9">
        <w:rPr>
          <w:rFonts w:ascii="Times New Roman" w:hAnsi="Times New Roman" w:cs="Times New Roman"/>
          <w:sz w:val="24"/>
          <w:szCs w:val="24"/>
        </w:rPr>
        <w:t xml:space="preserve"> Guvernului nr. 21/2002, privind gospodărirea localităților urbane și rurale</w:t>
      </w:r>
      <w:r w:rsidR="00BB6E12" w:rsidRPr="008641F9">
        <w:rPr>
          <w:rFonts w:ascii="Times New Roman" w:hAnsi="Times New Roman" w:cs="Times New Roman"/>
          <w:sz w:val="24"/>
          <w:szCs w:val="24"/>
        </w:rPr>
        <w:t xml:space="preserve">, </w:t>
      </w:r>
      <w:r w:rsidR="007D3826" w:rsidRPr="008641F9">
        <w:rPr>
          <w:rFonts w:ascii="Times New Roman" w:hAnsi="Times New Roman" w:cs="Times New Roman"/>
          <w:sz w:val="24"/>
          <w:szCs w:val="24"/>
        </w:rPr>
        <w:t>ap</w:t>
      </w:r>
      <w:r w:rsidR="00007420" w:rsidRPr="008641F9">
        <w:rPr>
          <w:rFonts w:ascii="Times New Roman" w:hAnsi="Times New Roman" w:cs="Times New Roman"/>
          <w:sz w:val="24"/>
          <w:szCs w:val="24"/>
        </w:rPr>
        <w:t>robată prin Legea nr. 515/2002 și modificată prin Legea nr. 273/2020</w:t>
      </w:r>
      <w:r w:rsidR="00BB6E12" w:rsidRPr="008641F9">
        <w:rPr>
          <w:rFonts w:ascii="Times New Roman" w:hAnsi="Times New Roman" w:cs="Times New Roman"/>
          <w:sz w:val="24"/>
          <w:szCs w:val="24"/>
        </w:rPr>
        <w:t>:</w:t>
      </w:r>
    </w:p>
    <w:p w:rsidR="00BB6E12" w:rsidRPr="008641F9" w:rsidRDefault="00BB6E12" w:rsidP="00BB6E12">
      <w:pPr>
        <w:pStyle w:val="NoSpacing"/>
        <w:ind w:right="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1F9">
        <w:rPr>
          <w:rFonts w:ascii="Times New Roman" w:hAnsi="Times New Roman" w:cs="Times New Roman"/>
          <w:i/>
          <w:sz w:val="24"/>
          <w:szCs w:val="24"/>
        </w:rPr>
        <w:t xml:space="preserve">            ”</w:t>
      </w:r>
      <w:r w:rsidR="007D3826" w:rsidRPr="008641F9">
        <w:rPr>
          <w:rFonts w:ascii="Times New Roman" w:hAnsi="Times New Roman" w:cs="Times New Roman"/>
          <w:i/>
          <w:sz w:val="24"/>
          <w:szCs w:val="24"/>
        </w:rPr>
        <w:t>Art. 1. - (2</w:t>
      </w:r>
      <w:r w:rsidRPr="008641F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641F9" w:rsidRPr="008641F9">
        <w:rPr>
          <w:rFonts w:ascii="Times New Roman" w:hAnsi="Times New Roman" w:cs="Times New Roman"/>
          <w:i/>
          <w:sz w:val="24"/>
          <w:szCs w:val="24"/>
        </w:rPr>
        <w:t>Asigurarea şi păstrarea curăţeniei şi ordinii pe teritoriul localităţilor, buna gospodărire a acestora şi respectarea normelor de igienă constituie o obligaţie fundamentală a autorităţilor administraţiei publice locale, a instituţiilor publice, a operatorilor economici şi a altor persoane fizice şi juridice.</w:t>
      </w:r>
      <w:r w:rsidR="007D3826" w:rsidRPr="008641F9">
        <w:rPr>
          <w:rFonts w:ascii="Times New Roman" w:hAnsi="Times New Roman" w:cs="Times New Roman"/>
          <w:i/>
          <w:sz w:val="24"/>
          <w:szCs w:val="24"/>
        </w:rPr>
        <w:t>.</w:t>
      </w:r>
      <w:r w:rsidRPr="008641F9">
        <w:rPr>
          <w:rFonts w:ascii="Times New Roman" w:hAnsi="Times New Roman" w:cs="Times New Roman"/>
          <w:i/>
          <w:sz w:val="24"/>
          <w:szCs w:val="24"/>
        </w:rPr>
        <w:t>”</w:t>
      </w:r>
    </w:p>
    <w:p w:rsidR="00BB6E12" w:rsidRPr="008641F9" w:rsidRDefault="00BB6E12" w:rsidP="00BB6E12">
      <w:pPr>
        <w:pStyle w:val="NoSpacing"/>
        <w:ind w:left="360" w:right="2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D3826" w:rsidRPr="00EB2A16" w:rsidRDefault="007D3826" w:rsidP="00BB6E12">
      <w:pPr>
        <w:jc w:val="both"/>
        <w:rPr>
          <w:lang w:val="ro-RO"/>
        </w:rPr>
      </w:pPr>
      <w:r w:rsidRPr="005F5FEE">
        <w:rPr>
          <w:color w:val="FF0000"/>
          <w:lang w:val="ro-RO"/>
        </w:rPr>
        <w:t xml:space="preserve">            </w:t>
      </w:r>
      <w:r w:rsidRPr="00EB2A16">
        <w:rPr>
          <w:lang w:val="ro-RO"/>
        </w:rPr>
        <w:t>Respectând prevederile din O.U.G. nr. 195/2005 privind protecția mediului aprobată prin Legea nr. 265/2006</w:t>
      </w:r>
      <w:r w:rsidR="00EB2A16" w:rsidRPr="00EB2A16">
        <w:rPr>
          <w:lang w:val="ro-RO"/>
        </w:rPr>
        <w:t xml:space="preserve"> și </w:t>
      </w:r>
      <w:r w:rsidRPr="00EB2A16">
        <w:rPr>
          <w:lang w:val="ro-RO"/>
        </w:rPr>
        <w:t xml:space="preserve"> </w:t>
      </w:r>
      <w:proofErr w:type="spellStart"/>
      <w:r w:rsidR="00EB2A16" w:rsidRPr="00EB2A16">
        <w:t>modificată</w:t>
      </w:r>
      <w:proofErr w:type="spellEnd"/>
      <w:r w:rsidR="00EB2A16" w:rsidRPr="00EB2A16">
        <w:t xml:space="preserve"> </w:t>
      </w:r>
      <w:proofErr w:type="spellStart"/>
      <w:r w:rsidR="00EB2A16" w:rsidRPr="00EB2A16">
        <w:t>prin</w:t>
      </w:r>
      <w:proofErr w:type="spellEnd"/>
      <w:r w:rsidR="00EB2A16" w:rsidRPr="00EB2A16">
        <w:t xml:space="preserve"> </w:t>
      </w:r>
      <w:proofErr w:type="spellStart"/>
      <w:r w:rsidR="00EB2A16" w:rsidRPr="00EB2A16">
        <w:t>Legea</w:t>
      </w:r>
      <w:proofErr w:type="spellEnd"/>
      <w:r w:rsidR="00EB2A16" w:rsidRPr="00EB2A16">
        <w:t xml:space="preserve"> nr. </w:t>
      </w:r>
      <w:proofErr w:type="gramStart"/>
      <w:r w:rsidR="00EB2A16" w:rsidRPr="00EB2A16">
        <w:t xml:space="preserve">273/2020, </w:t>
      </w:r>
      <w:proofErr w:type="spellStart"/>
      <w:r w:rsidR="00EB2A16" w:rsidRPr="00EB2A16">
        <w:t>precum</w:t>
      </w:r>
      <w:proofErr w:type="spellEnd"/>
      <w:r w:rsidR="00EB2A16" w:rsidRPr="00EB2A16">
        <w:t xml:space="preserve"> </w:t>
      </w:r>
      <w:proofErr w:type="spellStart"/>
      <w:r w:rsidR="00EB2A16" w:rsidRPr="00EB2A16">
        <w:t>și</w:t>
      </w:r>
      <w:proofErr w:type="spellEnd"/>
      <w:r w:rsidRPr="00EB2A16">
        <w:rPr>
          <w:lang w:val="ro-RO"/>
        </w:rPr>
        <w:t xml:space="preserve"> ale art.</w:t>
      </w:r>
      <w:proofErr w:type="gramEnd"/>
      <w:r w:rsidRPr="00EB2A16">
        <w:rPr>
          <w:lang w:val="ro-RO"/>
        </w:rPr>
        <w:t xml:space="preserve"> 2 alin. 2 din O.G. nr. 2/2001 privind regimul juridic al contravențiilor, cu modificările și completările ulterioare,</w:t>
      </w:r>
    </w:p>
    <w:p w:rsidR="00536EA8" w:rsidRPr="00CF26C8" w:rsidRDefault="005110C9" w:rsidP="00BB6E12">
      <w:pPr>
        <w:jc w:val="both"/>
        <w:rPr>
          <w:lang w:val="ro-RO"/>
        </w:rPr>
      </w:pPr>
      <w:r w:rsidRPr="00CF26C8">
        <w:rPr>
          <w:lang w:val="ro-RO"/>
        </w:rPr>
        <w:t xml:space="preserve">         </w:t>
      </w:r>
    </w:p>
    <w:p w:rsidR="005F5FEE" w:rsidRPr="00F256EB" w:rsidRDefault="00A1301E" w:rsidP="005F5FEE">
      <w:pPr>
        <w:jc w:val="both"/>
        <w:rPr>
          <w:b/>
          <w:i/>
        </w:rPr>
      </w:pPr>
      <w:r w:rsidRPr="00FD41FF">
        <w:rPr>
          <w:b/>
          <w:i/>
        </w:rPr>
        <w:t xml:space="preserve">       </w:t>
      </w:r>
      <w:r w:rsidR="008836A2" w:rsidRPr="00FD41FF">
        <w:rPr>
          <w:b/>
          <w:i/>
        </w:rPr>
        <w:t xml:space="preserve">    </w:t>
      </w:r>
      <w:proofErr w:type="spellStart"/>
      <w:proofErr w:type="gramStart"/>
      <w:r w:rsidR="005F5FEE" w:rsidRPr="00F256EB">
        <w:rPr>
          <w:b/>
          <w:i/>
        </w:rPr>
        <w:t>În</w:t>
      </w:r>
      <w:proofErr w:type="spellEnd"/>
      <w:r w:rsidR="005F5FEE" w:rsidRPr="00F256EB">
        <w:rPr>
          <w:b/>
          <w:i/>
        </w:rPr>
        <w:t xml:space="preserve"> </w:t>
      </w:r>
      <w:proofErr w:type="spellStart"/>
      <w:r w:rsidR="005F5FEE" w:rsidRPr="00F256EB">
        <w:rPr>
          <w:b/>
          <w:i/>
        </w:rPr>
        <w:t>conformitate</w:t>
      </w:r>
      <w:proofErr w:type="spellEnd"/>
      <w:r w:rsidR="005F5FEE" w:rsidRPr="00F256EB">
        <w:rPr>
          <w:b/>
          <w:i/>
        </w:rPr>
        <w:t xml:space="preserve"> cu </w:t>
      </w:r>
      <w:proofErr w:type="spellStart"/>
      <w:r w:rsidR="005F5FEE" w:rsidRPr="00F256EB">
        <w:rPr>
          <w:b/>
          <w:i/>
        </w:rPr>
        <w:t>prevederile</w:t>
      </w:r>
      <w:proofErr w:type="spellEnd"/>
      <w:r w:rsidR="005F5FEE" w:rsidRPr="00F256EB">
        <w:rPr>
          <w:b/>
          <w:i/>
        </w:rPr>
        <w:t xml:space="preserve"> art.</w:t>
      </w:r>
      <w:proofErr w:type="gramEnd"/>
      <w:r w:rsidR="005F5FEE" w:rsidRPr="00F256EB">
        <w:rPr>
          <w:b/>
          <w:i/>
        </w:rPr>
        <w:t xml:space="preserve"> </w:t>
      </w:r>
      <w:proofErr w:type="gramStart"/>
      <w:r w:rsidR="005F5FEE" w:rsidRPr="00F256EB">
        <w:rPr>
          <w:b/>
          <w:i/>
        </w:rPr>
        <w:t xml:space="preserve">136 </w:t>
      </w:r>
      <w:proofErr w:type="spellStart"/>
      <w:r w:rsidR="005F5FEE" w:rsidRPr="00F256EB">
        <w:rPr>
          <w:b/>
          <w:i/>
        </w:rPr>
        <w:t>alin</w:t>
      </w:r>
      <w:proofErr w:type="spellEnd"/>
      <w:r w:rsidR="005F5FEE" w:rsidRPr="00F256EB">
        <w:rPr>
          <w:b/>
          <w:i/>
        </w:rPr>
        <w:t>.</w:t>
      </w:r>
      <w:proofErr w:type="gramEnd"/>
      <w:r w:rsidR="005F5FEE" w:rsidRPr="00F256EB">
        <w:rPr>
          <w:b/>
          <w:i/>
        </w:rPr>
        <w:t xml:space="preserve"> 8 lit. </w:t>
      </w:r>
      <w:proofErr w:type="gramStart"/>
      <w:r w:rsidR="005F5FEE" w:rsidRPr="00F256EB">
        <w:rPr>
          <w:b/>
          <w:i/>
        </w:rPr>
        <w:t>b</w:t>
      </w:r>
      <w:proofErr w:type="gramEnd"/>
      <w:r w:rsidR="005F5FEE" w:rsidRPr="00F256EB">
        <w:rPr>
          <w:b/>
          <w:i/>
        </w:rPr>
        <w:t xml:space="preserve"> din </w:t>
      </w:r>
      <w:proofErr w:type="spellStart"/>
      <w:r w:rsidR="005F5FEE" w:rsidRPr="00F256EB">
        <w:rPr>
          <w:b/>
          <w:i/>
        </w:rPr>
        <w:t>Ordonanța</w:t>
      </w:r>
      <w:proofErr w:type="spellEnd"/>
      <w:r w:rsidR="005F5FEE" w:rsidRPr="00F256EB">
        <w:rPr>
          <w:b/>
          <w:i/>
        </w:rPr>
        <w:t xml:space="preserve"> de </w:t>
      </w:r>
      <w:proofErr w:type="spellStart"/>
      <w:r w:rsidR="005F5FEE" w:rsidRPr="00F256EB">
        <w:rPr>
          <w:b/>
          <w:i/>
        </w:rPr>
        <w:t>urgență</w:t>
      </w:r>
      <w:proofErr w:type="spellEnd"/>
      <w:r w:rsidR="005F5FEE" w:rsidRPr="00F256EB">
        <w:rPr>
          <w:b/>
          <w:i/>
        </w:rPr>
        <w:t xml:space="preserve"> a </w:t>
      </w:r>
      <w:proofErr w:type="spellStart"/>
      <w:r w:rsidR="005F5FEE" w:rsidRPr="00F256EB">
        <w:rPr>
          <w:b/>
          <w:i/>
        </w:rPr>
        <w:t>Guvernului</w:t>
      </w:r>
      <w:proofErr w:type="spellEnd"/>
      <w:r w:rsidR="005F5FEE" w:rsidRPr="00F256EB">
        <w:rPr>
          <w:b/>
          <w:i/>
        </w:rPr>
        <w:t xml:space="preserve"> nr. 57/2019 </w:t>
      </w:r>
      <w:proofErr w:type="spellStart"/>
      <w:r w:rsidR="005F5FEE" w:rsidRPr="00F256EB">
        <w:rPr>
          <w:b/>
          <w:i/>
        </w:rPr>
        <w:t>privind</w:t>
      </w:r>
      <w:proofErr w:type="spellEnd"/>
      <w:r w:rsidR="005F5FEE" w:rsidRPr="00F256EB">
        <w:rPr>
          <w:b/>
          <w:i/>
        </w:rPr>
        <w:t xml:space="preserve"> </w:t>
      </w:r>
      <w:proofErr w:type="spellStart"/>
      <w:r w:rsidR="005F5FEE" w:rsidRPr="00F256EB">
        <w:rPr>
          <w:b/>
          <w:i/>
        </w:rPr>
        <w:t>Codul</w:t>
      </w:r>
      <w:proofErr w:type="spellEnd"/>
      <w:r w:rsidR="005F5FEE" w:rsidRPr="00F256EB">
        <w:rPr>
          <w:b/>
          <w:i/>
        </w:rPr>
        <w:t xml:space="preserve"> </w:t>
      </w:r>
      <w:proofErr w:type="spellStart"/>
      <w:r w:rsidR="005F5FEE" w:rsidRPr="00F256EB">
        <w:rPr>
          <w:b/>
          <w:i/>
        </w:rPr>
        <w:t>administrativ</w:t>
      </w:r>
      <w:proofErr w:type="spellEnd"/>
      <w:r w:rsidR="005F5FEE" w:rsidRPr="00F256EB">
        <w:rPr>
          <w:b/>
          <w:i/>
        </w:rPr>
        <w:t>,</w:t>
      </w:r>
      <w:r w:rsidR="005F5FEE">
        <w:rPr>
          <w:b/>
          <w:i/>
        </w:rPr>
        <w:t xml:space="preserve"> cu </w:t>
      </w:r>
      <w:proofErr w:type="spellStart"/>
      <w:r w:rsidR="005F5FEE">
        <w:rPr>
          <w:b/>
          <w:i/>
        </w:rPr>
        <w:t>modificările</w:t>
      </w:r>
      <w:proofErr w:type="spellEnd"/>
      <w:r w:rsidR="005F5FEE">
        <w:rPr>
          <w:b/>
          <w:i/>
        </w:rPr>
        <w:t xml:space="preserve"> </w:t>
      </w:r>
      <w:proofErr w:type="spellStart"/>
      <w:r w:rsidR="005F5FEE">
        <w:rPr>
          <w:b/>
          <w:i/>
        </w:rPr>
        <w:t>și</w:t>
      </w:r>
      <w:proofErr w:type="spellEnd"/>
      <w:r w:rsidR="005F5FEE">
        <w:rPr>
          <w:b/>
          <w:i/>
        </w:rPr>
        <w:t xml:space="preserve"> </w:t>
      </w:r>
      <w:proofErr w:type="spellStart"/>
      <w:r w:rsidR="005F5FEE">
        <w:rPr>
          <w:b/>
          <w:i/>
        </w:rPr>
        <w:t>completările</w:t>
      </w:r>
      <w:proofErr w:type="spellEnd"/>
      <w:r w:rsidR="005F5FEE">
        <w:rPr>
          <w:b/>
          <w:i/>
        </w:rPr>
        <w:t xml:space="preserve"> </w:t>
      </w:r>
      <w:proofErr w:type="spellStart"/>
      <w:r w:rsidR="005F5FEE">
        <w:rPr>
          <w:b/>
          <w:i/>
        </w:rPr>
        <w:t>ulterioare</w:t>
      </w:r>
      <w:proofErr w:type="spellEnd"/>
      <w:r w:rsidR="005F5FEE">
        <w:rPr>
          <w:b/>
          <w:i/>
        </w:rPr>
        <w:t>,</w:t>
      </w:r>
    </w:p>
    <w:p w:rsidR="005F5FEE" w:rsidRPr="00F256EB" w:rsidRDefault="005F5FEE" w:rsidP="005F5FEE">
      <w:pPr>
        <w:jc w:val="both"/>
        <w:rPr>
          <w:b/>
          <w:i/>
        </w:rPr>
      </w:pPr>
    </w:p>
    <w:p w:rsidR="005F5FEE" w:rsidRPr="00F256EB" w:rsidRDefault="005F5FEE" w:rsidP="005F5FEE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           </w:t>
      </w:r>
      <w:proofErr w:type="spellStart"/>
      <w:r>
        <w:rPr>
          <w:b/>
          <w:i/>
        </w:rPr>
        <w:t>Considerăm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că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propunerea</w:t>
      </w:r>
      <w:proofErr w:type="spellEnd"/>
      <w:r>
        <w:rPr>
          <w:b/>
          <w:i/>
        </w:rPr>
        <w:t xml:space="preserve"> de </w:t>
      </w:r>
      <w:r w:rsidRPr="005F5FEE">
        <w:rPr>
          <w:b/>
          <w:i/>
          <w:lang w:val="ro-RO"/>
        </w:rPr>
        <w:t xml:space="preserve">aprobare a </w:t>
      </w:r>
      <w:proofErr w:type="spellStart"/>
      <w:r w:rsidRPr="005F5FEE">
        <w:rPr>
          <w:b/>
          <w:i/>
        </w:rPr>
        <w:t>Regulamentului</w:t>
      </w:r>
      <w:proofErr w:type="spellEnd"/>
      <w:r w:rsidRPr="005F5FEE">
        <w:rPr>
          <w:b/>
          <w:i/>
        </w:rPr>
        <w:t xml:space="preserve"> de </w:t>
      </w:r>
      <w:proofErr w:type="spellStart"/>
      <w:r w:rsidRPr="005F5FEE">
        <w:rPr>
          <w:b/>
          <w:i/>
        </w:rPr>
        <w:t>aplicare</w:t>
      </w:r>
      <w:proofErr w:type="spellEnd"/>
      <w:r w:rsidRPr="005F5FEE">
        <w:rPr>
          <w:b/>
          <w:i/>
        </w:rPr>
        <w:t xml:space="preserve"> a </w:t>
      </w:r>
      <w:proofErr w:type="spellStart"/>
      <w:r w:rsidRPr="005F5FEE">
        <w:rPr>
          <w:b/>
          <w:i/>
        </w:rPr>
        <w:t>normelor</w:t>
      </w:r>
      <w:proofErr w:type="spellEnd"/>
      <w:r w:rsidRPr="005F5FEE">
        <w:rPr>
          <w:b/>
          <w:i/>
        </w:rPr>
        <w:t xml:space="preserve"> de </w:t>
      </w:r>
      <w:proofErr w:type="spellStart"/>
      <w:r w:rsidRPr="005F5FEE">
        <w:rPr>
          <w:b/>
          <w:i/>
        </w:rPr>
        <w:t>gospodărire</w:t>
      </w:r>
      <w:proofErr w:type="spellEnd"/>
      <w:r w:rsidRPr="005F5FEE">
        <w:rPr>
          <w:b/>
          <w:i/>
        </w:rPr>
        <w:t xml:space="preserve"> </w:t>
      </w:r>
      <w:proofErr w:type="spellStart"/>
      <w:r w:rsidRPr="005F5FEE">
        <w:rPr>
          <w:b/>
          <w:i/>
        </w:rPr>
        <w:t>comunală</w:t>
      </w:r>
      <w:proofErr w:type="spellEnd"/>
      <w:r w:rsidRPr="005F5FEE">
        <w:rPr>
          <w:b/>
          <w:i/>
        </w:rPr>
        <w:t xml:space="preserve"> </w:t>
      </w:r>
      <w:proofErr w:type="spellStart"/>
      <w:r w:rsidRPr="005F5FEE">
        <w:rPr>
          <w:b/>
          <w:i/>
        </w:rPr>
        <w:t>pe</w:t>
      </w:r>
      <w:proofErr w:type="spellEnd"/>
      <w:r w:rsidRPr="005F5FEE">
        <w:rPr>
          <w:b/>
          <w:i/>
        </w:rPr>
        <w:t xml:space="preserve"> </w:t>
      </w:r>
      <w:proofErr w:type="spellStart"/>
      <w:r w:rsidRPr="005F5FEE">
        <w:rPr>
          <w:b/>
          <w:i/>
        </w:rPr>
        <w:t>teritoriul</w:t>
      </w:r>
      <w:proofErr w:type="spellEnd"/>
      <w:r w:rsidRPr="005F5FEE">
        <w:rPr>
          <w:b/>
          <w:i/>
        </w:rPr>
        <w:t xml:space="preserve"> </w:t>
      </w:r>
      <w:proofErr w:type="spellStart"/>
      <w:r w:rsidRPr="005F5FEE">
        <w:rPr>
          <w:b/>
          <w:i/>
        </w:rPr>
        <w:t>comunei</w:t>
      </w:r>
      <w:proofErr w:type="spellEnd"/>
      <w:r w:rsidRPr="005F5FEE">
        <w:rPr>
          <w:b/>
          <w:i/>
        </w:rPr>
        <w:t xml:space="preserve"> </w:t>
      </w:r>
      <w:proofErr w:type="spellStart"/>
      <w:r w:rsidRPr="005F5FEE">
        <w:rPr>
          <w:b/>
          <w:i/>
        </w:rPr>
        <w:t>Tăuteu</w:t>
      </w:r>
      <w:proofErr w:type="spellEnd"/>
      <w:r w:rsidRPr="005F5FEE">
        <w:rPr>
          <w:b/>
          <w:i/>
        </w:rPr>
        <w:t xml:space="preserve">, </w:t>
      </w:r>
      <w:proofErr w:type="spellStart"/>
      <w:r w:rsidRPr="005F5FEE">
        <w:rPr>
          <w:b/>
          <w:i/>
        </w:rPr>
        <w:t>județul</w:t>
      </w:r>
      <w:proofErr w:type="spellEnd"/>
      <w:r w:rsidRPr="005F5FEE">
        <w:rPr>
          <w:b/>
          <w:i/>
        </w:rPr>
        <w:t xml:space="preserve"> </w:t>
      </w:r>
      <w:proofErr w:type="spellStart"/>
      <w:r w:rsidRPr="005F5FEE">
        <w:rPr>
          <w:b/>
          <w:i/>
        </w:rPr>
        <w:t>Bihor</w:t>
      </w:r>
      <w:proofErr w:type="spellEnd"/>
      <w:r w:rsidRPr="005F5FEE">
        <w:rPr>
          <w:b/>
          <w:i/>
        </w:rPr>
        <w:t xml:space="preserve">, </w:t>
      </w:r>
      <w:proofErr w:type="spellStart"/>
      <w:r w:rsidRPr="005F5FEE">
        <w:rPr>
          <w:b/>
          <w:i/>
        </w:rPr>
        <w:t>prevăzute</w:t>
      </w:r>
      <w:proofErr w:type="spellEnd"/>
      <w:r w:rsidRPr="005F5FEE">
        <w:rPr>
          <w:b/>
          <w:i/>
        </w:rPr>
        <w:t xml:space="preserve"> de </w:t>
      </w:r>
      <w:proofErr w:type="spellStart"/>
      <w:r w:rsidRPr="005F5FEE">
        <w:rPr>
          <w:b/>
          <w:i/>
        </w:rPr>
        <w:t>Ordonanța</w:t>
      </w:r>
      <w:proofErr w:type="spellEnd"/>
      <w:r w:rsidRPr="005F5FEE">
        <w:rPr>
          <w:b/>
          <w:i/>
        </w:rPr>
        <w:t xml:space="preserve"> </w:t>
      </w:r>
      <w:proofErr w:type="spellStart"/>
      <w:r w:rsidRPr="005F5FEE">
        <w:rPr>
          <w:b/>
          <w:i/>
        </w:rPr>
        <w:t>Guvernului</w:t>
      </w:r>
      <w:proofErr w:type="spellEnd"/>
      <w:r w:rsidRPr="005F5FEE">
        <w:rPr>
          <w:b/>
          <w:i/>
        </w:rPr>
        <w:t xml:space="preserve"> nr. </w:t>
      </w:r>
      <w:proofErr w:type="gramStart"/>
      <w:r w:rsidRPr="005F5FEE">
        <w:rPr>
          <w:b/>
          <w:i/>
        </w:rPr>
        <w:t>21/2002</w:t>
      </w:r>
      <w:r w:rsidRPr="005F5FEE">
        <w:rPr>
          <w:b/>
          <w:i/>
          <w:lang w:val="ro-RO"/>
        </w:rPr>
        <w:t xml:space="preserve">, </w:t>
      </w:r>
      <w:proofErr w:type="spellStart"/>
      <w:r w:rsidR="00EB2A16" w:rsidRPr="00EB2A16">
        <w:rPr>
          <w:b/>
          <w:i/>
        </w:rPr>
        <w:t>modificată</w:t>
      </w:r>
      <w:proofErr w:type="spellEnd"/>
      <w:r w:rsidR="00EB2A16" w:rsidRPr="00EB2A16">
        <w:rPr>
          <w:b/>
          <w:i/>
        </w:rPr>
        <w:t xml:space="preserve"> </w:t>
      </w:r>
      <w:proofErr w:type="spellStart"/>
      <w:r w:rsidR="00EB2A16" w:rsidRPr="00EB2A16">
        <w:rPr>
          <w:b/>
          <w:i/>
        </w:rPr>
        <w:t>prin</w:t>
      </w:r>
      <w:proofErr w:type="spellEnd"/>
      <w:r w:rsidR="00EB2A16" w:rsidRPr="00EB2A16">
        <w:rPr>
          <w:b/>
          <w:i/>
        </w:rPr>
        <w:t xml:space="preserve"> </w:t>
      </w:r>
      <w:proofErr w:type="spellStart"/>
      <w:r w:rsidR="00EB2A16" w:rsidRPr="00EB2A16">
        <w:rPr>
          <w:b/>
          <w:i/>
        </w:rPr>
        <w:t>Legea</w:t>
      </w:r>
      <w:proofErr w:type="spellEnd"/>
      <w:r w:rsidR="00EB2A16" w:rsidRPr="00EB2A16">
        <w:rPr>
          <w:b/>
          <w:i/>
        </w:rPr>
        <w:t xml:space="preserve"> nr.</w:t>
      </w:r>
      <w:proofErr w:type="gramEnd"/>
      <w:r w:rsidR="00EB2A16" w:rsidRPr="00EB2A16">
        <w:rPr>
          <w:b/>
          <w:i/>
        </w:rPr>
        <w:t xml:space="preserve"> 273/2020</w:t>
      </w:r>
      <w:r w:rsidR="00EB2A16">
        <w:t xml:space="preserve"> </w:t>
      </w:r>
      <w:proofErr w:type="spellStart"/>
      <w:r w:rsidRPr="00F256EB">
        <w:t>este</w:t>
      </w:r>
      <w:proofErr w:type="spellEnd"/>
      <w:r w:rsidRPr="00F256EB">
        <w:t xml:space="preserve"> </w:t>
      </w:r>
      <w:proofErr w:type="spellStart"/>
      <w:r w:rsidRPr="00F256EB">
        <w:t>legală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temeinică</w:t>
      </w:r>
      <w:proofErr w:type="spellEnd"/>
      <w:proofErr w:type="gramStart"/>
      <w:r>
        <w:t xml:space="preserve">,  </w:t>
      </w:r>
      <w:proofErr w:type="spellStart"/>
      <w:r>
        <w:t>iar</w:t>
      </w:r>
      <w:proofErr w:type="spellEnd"/>
      <w:proofErr w:type="gramEnd"/>
      <w:r w:rsidRPr="00F256EB">
        <w:t xml:space="preserve"> </w:t>
      </w:r>
      <w:proofErr w:type="spellStart"/>
      <w:r w:rsidRPr="00F256EB">
        <w:t>proiectul</w:t>
      </w:r>
      <w:proofErr w:type="spellEnd"/>
      <w:r w:rsidRPr="00F256EB">
        <w:t xml:space="preserve"> de </w:t>
      </w:r>
      <w:proofErr w:type="spellStart"/>
      <w:r w:rsidRPr="00F256EB">
        <w:t>hotărâre</w:t>
      </w:r>
      <w:proofErr w:type="spellEnd"/>
      <w:r w:rsidRPr="00F256EB">
        <w:t xml:space="preserve"> </w:t>
      </w:r>
      <w:proofErr w:type="spellStart"/>
      <w:r w:rsidRPr="00F256EB">
        <w:t>poate</w:t>
      </w:r>
      <w:proofErr w:type="spellEnd"/>
      <w:r w:rsidRPr="00F256EB">
        <w:t xml:space="preserve"> </w:t>
      </w:r>
      <w:proofErr w:type="spellStart"/>
      <w:r w:rsidRPr="00F256EB">
        <w:t>fi</w:t>
      </w:r>
      <w:proofErr w:type="spellEnd"/>
      <w:r w:rsidRPr="00F256EB">
        <w:t xml:space="preserve"> </w:t>
      </w:r>
      <w:proofErr w:type="spellStart"/>
      <w:r w:rsidRPr="00F256EB">
        <w:t>supus</w:t>
      </w:r>
      <w:proofErr w:type="spellEnd"/>
      <w:r w:rsidRPr="00F256EB">
        <w:t xml:space="preserve"> </w:t>
      </w:r>
      <w:proofErr w:type="spellStart"/>
      <w:r w:rsidRPr="00F256EB">
        <w:t>dezbaterii</w:t>
      </w:r>
      <w:proofErr w:type="spellEnd"/>
      <w:r w:rsidRPr="00F256EB">
        <w:t xml:space="preserve"> </w:t>
      </w:r>
      <w:proofErr w:type="spellStart"/>
      <w:r w:rsidRPr="00F256EB">
        <w:t>în</w:t>
      </w:r>
      <w:proofErr w:type="spellEnd"/>
      <w:r w:rsidRPr="00F256EB">
        <w:t xml:space="preserve"> </w:t>
      </w:r>
      <w:proofErr w:type="spellStart"/>
      <w:r w:rsidRPr="00F256EB">
        <w:t>ședința</w:t>
      </w:r>
      <w:proofErr w:type="spellEnd"/>
      <w:r w:rsidRPr="00F256EB">
        <w:t xml:space="preserve"> </w:t>
      </w:r>
      <w:proofErr w:type="spellStart"/>
      <w:r w:rsidRPr="00F256EB">
        <w:t>ordinară</w:t>
      </w:r>
      <w:proofErr w:type="spellEnd"/>
      <w:r w:rsidRPr="00F256EB">
        <w:t xml:space="preserve"> din </w:t>
      </w:r>
      <w:proofErr w:type="spellStart"/>
      <w:r w:rsidRPr="00F256EB">
        <w:t>luna</w:t>
      </w:r>
      <w:proofErr w:type="spellEnd"/>
      <w:r w:rsidRPr="00F256EB">
        <w:t xml:space="preserve">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2021</w:t>
      </w:r>
      <w:r w:rsidRPr="00F256EB">
        <w:rPr>
          <w:b/>
        </w:rPr>
        <w:t>.</w:t>
      </w:r>
      <w:r w:rsidR="00007420">
        <w:rPr>
          <w:b/>
        </w:rPr>
        <w:t xml:space="preserve"> </w:t>
      </w:r>
    </w:p>
    <w:p w:rsidR="00517184" w:rsidRPr="007B2909" w:rsidRDefault="00517184" w:rsidP="00CF26C8">
      <w:pPr>
        <w:ind w:right="23"/>
        <w:jc w:val="both"/>
      </w:pPr>
    </w:p>
    <w:p w:rsidR="00652368" w:rsidRPr="007B2909" w:rsidRDefault="00652368" w:rsidP="00CF26C8">
      <w:pPr>
        <w:ind w:right="23"/>
        <w:jc w:val="both"/>
      </w:pPr>
    </w:p>
    <w:p w:rsidR="00652368" w:rsidRPr="00007420" w:rsidRDefault="00007420" w:rsidP="00396F6A">
      <w:pPr>
        <w:ind w:right="23"/>
        <w:jc w:val="center"/>
        <w:rPr>
          <w:b/>
          <w:bCs/>
        </w:rPr>
      </w:pPr>
      <w:proofErr w:type="spellStart"/>
      <w:r w:rsidRPr="00007420">
        <w:rPr>
          <w:b/>
          <w:bCs/>
        </w:rPr>
        <w:t>Secretar</w:t>
      </w:r>
      <w:proofErr w:type="spellEnd"/>
      <w:r w:rsidRPr="00007420">
        <w:rPr>
          <w:b/>
          <w:bCs/>
        </w:rPr>
        <w:t xml:space="preserve"> General al </w:t>
      </w:r>
      <w:proofErr w:type="spellStart"/>
      <w:r w:rsidRPr="00007420">
        <w:rPr>
          <w:b/>
          <w:bCs/>
        </w:rPr>
        <w:t>comunei</w:t>
      </w:r>
      <w:proofErr w:type="spellEnd"/>
      <w:r w:rsidRPr="00007420">
        <w:rPr>
          <w:b/>
          <w:bCs/>
        </w:rPr>
        <w:t xml:space="preserve"> </w:t>
      </w:r>
      <w:proofErr w:type="spellStart"/>
      <w:r w:rsidRPr="00007420">
        <w:rPr>
          <w:b/>
          <w:bCs/>
        </w:rPr>
        <w:t>Tăuteu</w:t>
      </w:r>
      <w:proofErr w:type="spellEnd"/>
    </w:p>
    <w:p w:rsidR="00007420" w:rsidRPr="00007420" w:rsidRDefault="00007420" w:rsidP="00396F6A">
      <w:pPr>
        <w:ind w:right="23"/>
        <w:jc w:val="center"/>
        <w:rPr>
          <w:b/>
          <w:bCs/>
        </w:rPr>
      </w:pPr>
      <w:r w:rsidRPr="00007420">
        <w:rPr>
          <w:b/>
          <w:bCs/>
        </w:rPr>
        <w:t>Adela Maria SILAGHI</w:t>
      </w:r>
    </w:p>
    <w:p w:rsidR="00C71691" w:rsidRPr="00007420" w:rsidRDefault="00C71691" w:rsidP="00396F6A">
      <w:pPr>
        <w:pStyle w:val="NoSpacing"/>
        <w:spacing w:line="276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4B7D50" w:rsidRDefault="004B7D50" w:rsidP="00396F6A">
      <w:pPr>
        <w:spacing w:line="276" w:lineRule="auto"/>
        <w:ind w:right="23"/>
        <w:rPr>
          <w:b/>
          <w:lang w:val="ro-RO"/>
        </w:rPr>
      </w:pPr>
    </w:p>
    <w:p w:rsidR="00652368" w:rsidRDefault="00652368" w:rsidP="00104499">
      <w:pPr>
        <w:ind w:right="23"/>
        <w:rPr>
          <w:b/>
          <w:lang w:val="ro-RO" w:eastAsia="ro-RO"/>
        </w:rPr>
      </w:pPr>
    </w:p>
    <w:p w:rsidR="00652368" w:rsidRDefault="00652368" w:rsidP="00104499">
      <w:pPr>
        <w:ind w:right="23"/>
        <w:rPr>
          <w:b/>
          <w:lang w:val="ro-RO" w:eastAsia="ro-RO"/>
        </w:rPr>
      </w:pPr>
    </w:p>
    <w:p w:rsidR="00652368" w:rsidRDefault="00652368" w:rsidP="00104499">
      <w:pPr>
        <w:ind w:right="23"/>
        <w:rPr>
          <w:b/>
          <w:lang w:val="ro-RO" w:eastAsia="ro-RO"/>
        </w:rPr>
      </w:pPr>
    </w:p>
    <w:p w:rsidR="003C76F2" w:rsidRDefault="003C76F2" w:rsidP="00104499">
      <w:pPr>
        <w:ind w:right="23"/>
        <w:rPr>
          <w:b/>
          <w:lang w:val="ro-RO" w:eastAsia="ro-RO"/>
        </w:rPr>
      </w:pPr>
    </w:p>
    <w:tbl>
      <w:tblPr>
        <w:tblW w:w="10458" w:type="dxa"/>
        <w:tblLook w:val="04A0"/>
      </w:tblPr>
      <w:tblGrid>
        <w:gridCol w:w="4068"/>
        <w:gridCol w:w="2340"/>
        <w:gridCol w:w="4050"/>
      </w:tblGrid>
      <w:tr w:rsidR="0081309F" w:rsidRPr="00846A42" w:rsidTr="00961AA4">
        <w:tc>
          <w:tcPr>
            <w:tcW w:w="4068" w:type="dxa"/>
          </w:tcPr>
          <w:p w:rsidR="0081309F" w:rsidRPr="00846A42" w:rsidRDefault="0081309F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>RO</w:t>
            </w:r>
            <w:r w:rsidRPr="00846A42">
              <w:rPr>
                <w:rFonts w:eastAsia="Calibri"/>
                <w:b/>
                <w:lang w:val="ro-RO" w:eastAsia="en-US"/>
              </w:rPr>
              <w:t>MÂNIA</w:t>
            </w:r>
          </w:p>
          <w:p w:rsidR="0081309F" w:rsidRPr="00846A42" w:rsidRDefault="0081309F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>JUDEȚUL BIHOR</w:t>
            </w:r>
          </w:p>
          <w:p w:rsidR="0081309F" w:rsidRPr="00846A42" w:rsidRDefault="0081309F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>COMUNA TĂUTEU</w:t>
            </w:r>
          </w:p>
          <w:p w:rsidR="0081309F" w:rsidRPr="00846A42" w:rsidRDefault="0081309F" w:rsidP="00961AA4">
            <w:pPr>
              <w:suppressAutoHyphens w:val="0"/>
              <w:ind w:left="-90"/>
              <w:rPr>
                <w:i/>
                <w:lang w:val="ro-RO"/>
              </w:rPr>
            </w:pPr>
            <w:r w:rsidRPr="00846A42">
              <w:rPr>
                <w:i/>
                <w:lang w:val="ro-RO"/>
              </w:rPr>
              <w:t>Comisiile de specialitate din cadrul Consiliului Local al comunei Tăuteu</w:t>
            </w:r>
          </w:p>
          <w:p w:rsidR="0081309F" w:rsidRPr="00364FAD" w:rsidRDefault="00364FAD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364FAD">
              <w:rPr>
                <w:rFonts w:eastAsia="Calibri"/>
                <w:b/>
                <w:lang w:val="ro-RO" w:eastAsia="en-US"/>
              </w:rPr>
              <w:t>Nr. 3059</w:t>
            </w:r>
            <w:r w:rsidR="0081309F" w:rsidRPr="00364FAD">
              <w:rPr>
                <w:rFonts w:eastAsia="Calibri"/>
                <w:b/>
                <w:lang w:val="ro-RO" w:eastAsia="en-US"/>
              </w:rPr>
              <w:t>/27.05.2021</w:t>
            </w:r>
          </w:p>
          <w:p w:rsidR="0081309F" w:rsidRPr="00846A42" w:rsidRDefault="0081309F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</w:p>
        </w:tc>
        <w:tc>
          <w:tcPr>
            <w:tcW w:w="2340" w:type="dxa"/>
          </w:tcPr>
          <w:p w:rsidR="0081309F" w:rsidRPr="00846A42" w:rsidRDefault="0081309F" w:rsidP="00961AA4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center"/>
              <w:rPr>
                <w:rFonts w:ascii="Calibri" w:eastAsia="Calibri" w:hAnsi="Calibri"/>
                <w:lang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 xml:space="preserve">      </w:t>
            </w:r>
            <w:r>
              <w:rPr>
                <w:rFonts w:eastAsia="Calibri"/>
                <w:b/>
                <w:noProof/>
                <w:lang w:val="ro-RO" w:eastAsia="ro-RO"/>
              </w:rPr>
              <w:drawing>
                <wp:inline distT="0" distB="0" distL="0" distR="0">
                  <wp:extent cx="601345" cy="693420"/>
                  <wp:effectExtent l="19050" t="0" r="8255" b="0"/>
                  <wp:docPr id="1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A42">
              <w:rPr>
                <w:rFonts w:eastAsia="Calibri"/>
                <w:b/>
                <w:lang w:val="ro-RO" w:eastAsia="en-US"/>
              </w:rPr>
              <w:t xml:space="preserve">           </w:t>
            </w:r>
          </w:p>
        </w:tc>
        <w:tc>
          <w:tcPr>
            <w:tcW w:w="4050" w:type="dxa"/>
          </w:tcPr>
          <w:p w:rsidR="0081309F" w:rsidRPr="00846A42" w:rsidRDefault="0081309F" w:rsidP="00961AA4">
            <w:pPr>
              <w:suppressAutoHyphens w:val="0"/>
              <w:ind w:left="-558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>C.I.F.: 4784237</w:t>
            </w:r>
          </w:p>
          <w:p w:rsidR="0081309F" w:rsidRPr="00846A42" w:rsidRDefault="0081309F" w:rsidP="00961AA4">
            <w:pPr>
              <w:suppressAutoHyphens w:val="0"/>
              <w:ind w:left="-558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846A42">
              <w:rPr>
                <w:rFonts w:eastAsia="Calibri"/>
                <w:b/>
                <w:lang w:eastAsia="en-US"/>
              </w:rPr>
              <w:t>Adresa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 xml:space="preserve">: </w:t>
            </w:r>
            <w:proofErr w:type="spellStart"/>
            <w:r w:rsidRPr="00846A42">
              <w:rPr>
                <w:rFonts w:eastAsia="Calibri"/>
                <w:b/>
                <w:lang w:eastAsia="en-US"/>
              </w:rPr>
              <w:t>Tãuteu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>, nr. 122</w:t>
            </w:r>
          </w:p>
          <w:p w:rsidR="0081309F" w:rsidRPr="00846A42" w:rsidRDefault="0081309F" w:rsidP="00961AA4">
            <w:pPr>
              <w:suppressAutoHyphens w:val="0"/>
              <w:ind w:left="-558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 Cod Po</w:t>
            </w:r>
            <w:r w:rsidRPr="00846A42">
              <w:rPr>
                <w:rFonts w:eastAsia="Calibri"/>
                <w:b/>
                <w:lang w:val="ro-RO" w:eastAsia="en-US"/>
              </w:rPr>
              <w:t>ș</w:t>
            </w:r>
            <w:proofErr w:type="spellStart"/>
            <w:r w:rsidRPr="00846A42">
              <w:rPr>
                <w:rFonts w:eastAsia="Calibri"/>
                <w:b/>
                <w:lang w:eastAsia="en-US"/>
              </w:rPr>
              <w:t>tal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 xml:space="preserve"> 417580</w:t>
            </w:r>
          </w:p>
          <w:p w:rsidR="0081309F" w:rsidRPr="00846A42" w:rsidRDefault="0081309F" w:rsidP="00961AA4">
            <w:pPr>
              <w:suppressAutoHyphens w:val="0"/>
              <w:ind w:left="-558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846A42">
              <w:rPr>
                <w:rFonts w:eastAsia="Calibri"/>
                <w:b/>
                <w:lang w:eastAsia="en-US"/>
              </w:rPr>
              <w:t>Telefon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>/fax: 0259.354.825</w:t>
            </w:r>
          </w:p>
          <w:p w:rsidR="0081309F" w:rsidRPr="00846A42" w:rsidRDefault="0081309F" w:rsidP="00961AA4">
            <w:pPr>
              <w:suppressAutoHyphens w:val="0"/>
              <w:ind w:left="-558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E-mail: </w:t>
            </w:r>
            <w:hyperlink r:id="rId19" w:history="1">
              <w:r w:rsidRPr="00846A42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primariatauteu@yahoo.com</w:t>
              </w:r>
            </w:hyperlink>
            <w:r w:rsidRPr="00846A42">
              <w:rPr>
                <w:rFonts w:eastAsia="Calibri"/>
                <w:b/>
                <w:lang w:eastAsia="en-US"/>
              </w:rPr>
              <w:t xml:space="preserve"> </w:t>
            </w:r>
          </w:p>
          <w:p w:rsidR="0081309F" w:rsidRPr="00A37430" w:rsidRDefault="0081309F" w:rsidP="00961AA4">
            <w:pPr>
              <w:suppressAutoHyphens w:val="0"/>
              <w:ind w:left="-558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Site: </w:t>
            </w:r>
            <w:hyperlink r:id="rId20" w:history="1">
              <w:r w:rsidRPr="00846A42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www.comunatauteu.ro</w:t>
              </w:r>
            </w:hyperlink>
            <w:r w:rsidRPr="00846A42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</w:tbl>
    <w:p w:rsidR="0081309F" w:rsidRPr="00665881" w:rsidRDefault="0081309F" w:rsidP="0081309F">
      <w:pPr>
        <w:jc w:val="center"/>
        <w:rPr>
          <w:b/>
          <w:bCs/>
          <w:u w:val="single"/>
        </w:rPr>
      </w:pPr>
      <w:r w:rsidRPr="00665881">
        <w:rPr>
          <w:b/>
          <w:bCs/>
          <w:u w:val="single"/>
        </w:rPr>
        <w:t>RAPORT DE AVIZARE</w:t>
      </w:r>
    </w:p>
    <w:p w:rsidR="0081309F" w:rsidRDefault="0081309F" w:rsidP="0081309F">
      <w:pPr>
        <w:jc w:val="center"/>
        <w:rPr>
          <w:b/>
          <w:bCs/>
        </w:rPr>
      </w:pPr>
      <w:r>
        <w:rPr>
          <w:b/>
          <w:bCs/>
        </w:rPr>
        <w:t>LA PROIECTUL DE HOTĂRÂRE</w:t>
      </w:r>
    </w:p>
    <w:p w:rsidR="0081309F" w:rsidRPr="00E074A3" w:rsidRDefault="0081309F" w:rsidP="0081309F">
      <w:pPr>
        <w:jc w:val="center"/>
        <w:rPr>
          <w:b/>
          <w:lang w:val="ro-RO"/>
        </w:rPr>
      </w:pPr>
      <w:r>
        <w:rPr>
          <w:b/>
          <w:lang w:val="ro-RO"/>
        </w:rPr>
        <w:t>P</w:t>
      </w:r>
      <w:r w:rsidRPr="007852F5">
        <w:rPr>
          <w:b/>
          <w:lang w:val="ro-RO"/>
        </w:rPr>
        <w:t>rivind</w:t>
      </w:r>
      <w:r>
        <w:rPr>
          <w:b/>
          <w:lang w:val="ro-RO"/>
        </w:rPr>
        <w:t xml:space="preserve"> </w:t>
      </w:r>
      <w:r w:rsidRPr="005F5FEE">
        <w:rPr>
          <w:b/>
          <w:lang w:val="ro-RO"/>
        </w:rPr>
        <w:t xml:space="preserve">aprobarea </w:t>
      </w:r>
      <w:proofErr w:type="spellStart"/>
      <w:r w:rsidRPr="005F5FEE">
        <w:rPr>
          <w:b/>
        </w:rPr>
        <w:t>Regulamentului</w:t>
      </w:r>
      <w:proofErr w:type="spellEnd"/>
      <w:r w:rsidRPr="005F5FEE">
        <w:rPr>
          <w:b/>
        </w:rPr>
        <w:t xml:space="preserve"> de </w:t>
      </w:r>
      <w:proofErr w:type="spellStart"/>
      <w:r w:rsidRPr="005F5FEE">
        <w:rPr>
          <w:b/>
        </w:rPr>
        <w:t>aplicare</w:t>
      </w:r>
      <w:proofErr w:type="spellEnd"/>
      <w:r w:rsidRPr="005F5FEE">
        <w:rPr>
          <w:b/>
        </w:rPr>
        <w:t xml:space="preserve"> a </w:t>
      </w:r>
      <w:proofErr w:type="spellStart"/>
      <w:r w:rsidRPr="005F5FEE">
        <w:rPr>
          <w:b/>
        </w:rPr>
        <w:t>normelor</w:t>
      </w:r>
      <w:proofErr w:type="spellEnd"/>
      <w:r w:rsidRPr="005F5FEE">
        <w:rPr>
          <w:b/>
        </w:rPr>
        <w:t xml:space="preserve"> de </w:t>
      </w:r>
      <w:proofErr w:type="spellStart"/>
      <w:r w:rsidRPr="005F5FEE">
        <w:rPr>
          <w:b/>
        </w:rPr>
        <w:t>gospodărire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comunală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pe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teritoriul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comunei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Tăuteu</w:t>
      </w:r>
      <w:proofErr w:type="spellEnd"/>
      <w:r w:rsidRPr="005F5FEE">
        <w:rPr>
          <w:b/>
        </w:rPr>
        <w:t xml:space="preserve">, </w:t>
      </w:r>
      <w:proofErr w:type="spellStart"/>
      <w:r w:rsidRPr="005F5FEE">
        <w:rPr>
          <w:b/>
        </w:rPr>
        <w:t>județul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Bihor</w:t>
      </w:r>
      <w:proofErr w:type="spellEnd"/>
      <w:r w:rsidRPr="005F5FEE">
        <w:rPr>
          <w:b/>
        </w:rPr>
        <w:t xml:space="preserve">, </w:t>
      </w:r>
      <w:proofErr w:type="spellStart"/>
      <w:r w:rsidRPr="005F5FEE">
        <w:rPr>
          <w:b/>
        </w:rPr>
        <w:t>prevăzute</w:t>
      </w:r>
      <w:proofErr w:type="spellEnd"/>
      <w:r w:rsidRPr="005F5FEE">
        <w:rPr>
          <w:b/>
        </w:rPr>
        <w:t xml:space="preserve"> de </w:t>
      </w:r>
      <w:proofErr w:type="spellStart"/>
      <w:r w:rsidRPr="005F5FEE">
        <w:rPr>
          <w:b/>
        </w:rPr>
        <w:t>Ordonanța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Guvernului</w:t>
      </w:r>
      <w:proofErr w:type="spellEnd"/>
      <w:r w:rsidRPr="005F5FEE">
        <w:rPr>
          <w:b/>
        </w:rPr>
        <w:t xml:space="preserve"> nr. 21/2002</w:t>
      </w:r>
      <w:r w:rsidRPr="005F5FEE">
        <w:rPr>
          <w:b/>
          <w:lang w:val="ro-RO"/>
        </w:rPr>
        <w:t>, cu modificările și completările ulterioare</w:t>
      </w:r>
    </w:p>
    <w:p w:rsidR="0081309F" w:rsidRPr="007852F5" w:rsidRDefault="0081309F" w:rsidP="0081309F">
      <w:pPr>
        <w:jc w:val="center"/>
      </w:pPr>
    </w:p>
    <w:p w:rsidR="0081309F" w:rsidRDefault="0081309F" w:rsidP="0081309F">
      <w:pPr>
        <w:numPr>
          <w:ilvl w:val="0"/>
          <w:numId w:val="16"/>
        </w:numPr>
        <w:jc w:val="both"/>
        <w:rPr>
          <w:i/>
          <w:color w:val="000000"/>
          <w:lang w:val="ro-RO"/>
        </w:rPr>
      </w:pPr>
      <w:r w:rsidRPr="007852F5">
        <w:rPr>
          <w:i/>
          <w:lang w:val="ro-RO"/>
        </w:rPr>
        <w:t>Comisia de specialitate pentru</w:t>
      </w:r>
      <w:r w:rsidRPr="007852F5">
        <w:rPr>
          <w:i/>
          <w:color w:val="000000"/>
          <w:lang w:val="ro-RO"/>
        </w:rPr>
        <w:t xml:space="preserve"> </w:t>
      </w:r>
      <w:r>
        <w:rPr>
          <w:i/>
          <w:color w:val="000000"/>
          <w:lang w:val="ro-RO"/>
        </w:rPr>
        <w:t>agricultură, activităţi economico-financiare</w:t>
      </w:r>
      <w:r w:rsidRPr="000901F1">
        <w:rPr>
          <w:i/>
          <w:color w:val="000000"/>
          <w:lang w:val="ro-RO"/>
        </w:rPr>
        <w:t>,</w:t>
      </w:r>
      <w:r>
        <w:rPr>
          <w:i/>
          <w:color w:val="000000"/>
          <w:lang w:val="ro-RO"/>
        </w:rPr>
        <w:t xml:space="preserve"> amenajarea teritoriului şi urbanism, protecţia mediului şi turism,</w:t>
      </w:r>
    </w:p>
    <w:p w:rsidR="0081309F" w:rsidRDefault="0081309F" w:rsidP="0081309F">
      <w:pPr>
        <w:numPr>
          <w:ilvl w:val="0"/>
          <w:numId w:val="16"/>
        </w:numPr>
        <w:jc w:val="both"/>
        <w:rPr>
          <w:i/>
          <w:color w:val="000000"/>
          <w:lang w:val="ro-RO"/>
        </w:rPr>
      </w:pPr>
      <w:r w:rsidRPr="00E2478F">
        <w:rPr>
          <w:i/>
          <w:color w:val="000000"/>
          <w:lang w:val="ro-RO"/>
        </w:rPr>
        <w:t>Comisia de specialitate pentru învățământ, sănătate, famil</w:t>
      </w:r>
      <w:r>
        <w:rPr>
          <w:i/>
          <w:color w:val="000000"/>
          <w:lang w:val="ro-RO"/>
        </w:rPr>
        <w:t xml:space="preserve">ie, juridică și disciplină </w:t>
      </w:r>
    </w:p>
    <w:p w:rsidR="0081309F" w:rsidRDefault="0081309F" w:rsidP="0081309F">
      <w:pPr>
        <w:numPr>
          <w:ilvl w:val="0"/>
          <w:numId w:val="16"/>
        </w:numPr>
        <w:jc w:val="both"/>
        <w:rPr>
          <w:i/>
          <w:color w:val="000000"/>
          <w:lang w:val="ro-RO"/>
        </w:rPr>
      </w:pPr>
      <w:r w:rsidRPr="00E2478F">
        <w:rPr>
          <w:i/>
          <w:color w:val="000000"/>
          <w:lang w:val="ro-RO"/>
        </w:rPr>
        <w:t>Comisia de specialitate pentru muncă și protecție socială, protecție copii, tineret și sport, activități social-culturale, culte</w:t>
      </w:r>
    </w:p>
    <w:p w:rsidR="0081309F" w:rsidRDefault="0081309F" w:rsidP="0081309F">
      <w:pPr>
        <w:jc w:val="both"/>
        <w:rPr>
          <w:b/>
          <w:i/>
        </w:rPr>
      </w:pPr>
    </w:p>
    <w:p w:rsidR="0081309F" w:rsidRPr="00E074A3" w:rsidRDefault="0081309F" w:rsidP="0081309F">
      <w:pPr>
        <w:spacing w:line="276" w:lineRule="auto"/>
        <w:jc w:val="both"/>
        <w:rPr>
          <w:u w:val="single"/>
          <w:lang w:val="ro-RO"/>
        </w:rPr>
      </w:pPr>
      <w:r>
        <w:rPr>
          <w:b/>
          <w:i/>
        </w:rPr>
        <w:t xml:space="preserve">                 </w:t>
      </w:r>
      <w:proofErr w:type="spellStart"/>
      <w:proofErr w:type="gramStart"/>
      <w:r w:rsidRPr="00773E66">
        <w:rPr>
          <w:b/>
          <w:i/>
        </w:rPr>
        <w:t>Vâzând</w:t>
      </w:r>
      <w:proofErr w:type="spellEnd"/>
      <w:r w:rsidRPr="00773E66">
        <w:rPr>
          <w:b/>
          <w:i/>
        </w:rPr>
        <w:t xml:space="preserve"> </w:t>
      </w:r>
      <w:r>
        <w:rPr>
          <w:lang w:val="ro-RO"/>
        </w:rPr>
        <w:t>Referatul de aprobare nr.</w:t>
      </w:r>
      <w:proofErr w:type="gramEnd"/>
      <w:r>
        <w:rPr>
          <w:lang w:val="ro-RO"/>
        </w:rPr>
        <w:t xml:space="preserve"> 2545/05.05.2021</w:t>
      </w:r>
      <w:r w:rsidRPr="00773E66">
        <w:rPr>
          <w:lang w:val="ro-RO"/>
        </w:rPr>
        <w:t xml:space="preserve"> a primarului comunei Tăuteu, care  pledează pentru adoptarea prezentei hotărâri şi Raportul de specialitat</w:t>
      </w:r>
      <w:r>
        <w:rPr>
          <w:lang w:val="ro-RO"/>
        </w:rPr>
        <w:t>e nr. 2596/07.05.2021</w:t>
      </w:r>
      <w:r w:rsidRPr="00773E66">
        <w:rPr>
          <w:lang w:val="ro-RO"/>
        </w:rPr>
        <w:t>,</w:t>
      </w:r>
      <w:r w:rsidRPr="00CE2CD5">
        <w:rPr>
          <w:lang w:val="ro-RO"/>
        </w:rPr>
        <w:t xml:space="preserve"> din care rezultă necesitatea </w:t>
      </w:r>
      <w:r w:rsidRPr="0081309F">
        <w:rPr>
          <w:u w:val="single"/>
          <w:lang w:val="ro-RO"/>
        </w:rPr>
        <w:t xml:space="preserve">aprobării </w:t>
      </w:r>
      <w:proofErr w:type="spellStart"/>
      <w:r w:rsidRPr="0081309F">
        <w:rPr>
          <w:u w:val="single"/>
        </w:rPr>
        <w:t>Regulamentului</w:t>
      </w:r>
      <w:proofErr w:type="spellEnd"/>
      <w:r w:rsidRPr="0081309F">
        <w:rPr>
          <w:u w:val="single"/>
        </w:rPr>
        <w:t xml:space="preserve"> de </w:t>
      </w:r>
      <w:proofErr w:type="spellStart"/>
      <w:r w:rsidRPr="0081309F">
        <w:rPr>
          <w:u w:val="single"/>
        </w:rPr>
        <w:t>aplicare</w:t>
      </w:r>
      <w:proofErr w:type="spellEnd"/>
      <w:r w:rsidRPr="0081309F">
        <w:rPr>
          <w:u w:val="single"/>
        </w:rPr>
        <w:t xml:space="preserve"> a </w:t>
      </w:r>
      <w:proofErr w:type="spellStart"/>
      <w:r w:rsidRPr="0081309F">
        <w:rPr>
          <w:u w:val="single"/>
        </w:rPr>
        <w:t>normelor</w:t>
      </w:r>
      <w:proofErr w:type="spellEnd"/>
      <w:r w:rsidRPr="0081309F">
        <w:rPr>
          <w:u w:val="single"/>
        </w:rPr>
        <w:t xml:space="preserve"> de </w:t>
      </w:r>
      <w:proofErr w:type="spellStart"/>
      <w:r w:rsidRPr="0081309F">
        <w:rPr>
          <w:u w:val="single"/>
        </w:rPr>
        <w:t>gospodărire</w:t>
      </w:r>
      <w:proofErr w:type="spellEnd"/>
      <w:r w:rsidRPr="0081309F">
        <w:rPr>
          <w:u w:val="single"/>
        </w:rPr>
        <w:t xml:space="preserve"> </w:t>
      </w:r>
      <w:proofErr w:type="spellStart"/>
      <w:r w:rsidRPr="0081309F">
        <w:rPr>
          <w:u w:val="single"/>
        </w:rPr>
        <w:t>comunală</w:t>
      </w:r>
      <w:proofErr w:type="spellEnd"/>
      <w:r w:rsidRPr="0081309F">
        <w:rPr>
          <w:u w:val="single"/>
        </w:rPr>
        <w:t xml:space="preserve"> </w:t>
      </w:r>
      <w:proofErr w:type="spellStart"/>
      <w:r w:rsidRPr="0081309F">
        <w:rPr>
          <w:u w:val="single"/>
        </w:rPr>
        <w:t>pe</w:t>
      </w:r>
      <w:proofErr w:type="spellEnd"/>
      <w:r w:rsidRPr="0081309F">
        <w:rPr>
          <w:u w:val="single"/>
        </w:rPr>
        <w:t xml:space="preserve"> </w:t>
      </w:r>
      <w:proofErr w:type="spellStart"/>
      <w:r w:rsidRPr="0081309F">
        <w:rPr>
          <w:u w:val="single"/>
        </w:rPr>
        <w:t>teritoriul</w:t>
      </w:r>
      <w:proofErr w:type="spellEnd"/>
      <w:r w:rsidRPr="0081309F">
        <w:rPr>
          <w:u w:val="single"/>
        </w:rPr>
        <w:t xml:space="preserve"> </w:t>
      </w:r>
      <w:proofErr w:type="spellStart"/>
      <w:r w:rsidRPr="0081309F">
        <w:rPr>
          <w:u w:val="single"/>
        </w:rPr>
        <w:t>comunei</w:t>
      </w:r>
      <w:proofErr w:type="spellEnd"/>
      <w:r w:rsidRPr="0081309F">
        <w:rPr>
          <w:u w:val="single"/>
        </w:rPr>
        <w:t xml:space="preserve"> </w:t>
      </w:r>
      <w:proofErr w:type="spellStart"/>
      <w:r w:rsidRPr="0081309F">
        <w:rPr>
          <w:u w:val="single"/>
        </w:rPr>
        <w:t>Tăuteu</w:t>
      </w:r>
      <w:proofErr w:type="spellEnd"/>
      <w:r w:rsidRPr="0081309F">
        <w:rPr>
          <w:u w:val="single"/>
        </w:rPr>
        <w:t xml:space="preserve">, </w:t>
      </w:r>
      <w:proofErr w:type="spellStart"/>
      <w:r w:rsidRPr="0081309F">
        <w:rPr>
          <w:u w:val="single"/>
        </w:rPr>
        <w:t>județul</w:t>
      </w:r>
      <w:proofErr w:type="spellEnd"/>
      <w:r w:rsidRPr="0081309F">
        <w:rPr>
          <w:u w:val="single"/>
        </w:rPr>
        <w:t xml:space="preserve"> </w:t>
      </w:r>
      <w:proofErr w:type="spellStart"/>
      <w:r w:rsidRPr="0081309F">
        <w:rPr>
          <w:u w:val="single"/>
        </w:rPr>
        <w:t>Bihor</w:t>
      </w:r>
      <w:proofErr w:type="spellEnd"/>
      <w:r w:rsidRPr="0081309F">
        <w:rPr>
          <w:u w:val="single"/>
        </w:rPr>
        <w:t xml:space="preserve">, </w:t>
      </w:r>
      <w:proofErr w:type="spellStart"/>
      <w:r w:rsidRPr="0081309F">
        <w:rPr>
          <w:u w:val="single"/>
        </w:rPr>
        <w:t>prevăzute</w:t>
      </w:r>
      <w:proofErr w:type="spellEnd"/>
      <w:r w:rsidRPr="0081309F">
        <w:rPr>
          <w:u w:val="single"/>
        </w:rPr>
        <w:t xml:space="preserve"> de </w:t>
      </w:r>
      <w:proofErr w:type="spellStart"/>
      <w:r w:rsidRPr="0081309F">
        <w:rPr>
          <w:u w:val="single"/>
        </w:rPr>
        <w:t>Ordonanța</w:t>
      </w:r>
      <w:proofErr w:type="spellEnd"/>
      <w:r w:rsidRPr="0081309F">
        <w:rPr>
          <w:u w:val="single"/>
        </w:rPr>
        <w:t xml:space="preserve"> </w:t>
      </w:r>
      <w:proofErr w:type="spellStart"/>
      <w:r w:rsidRPr="0081309F">
        <w:rPr>
          <w:u w:val="single"/>
        </w:rPr>
        <w:t>Guvernului</w:t>
      </w:r>
      <w:proofErr w:type="spellEnd"/>
      <w:r w:rsidRPr="0081309F">
        <w:rPr>
          <w:u w:val="single"/>
        </w:rPr>
        <w:t xml:space="preserve"> nr. 21/2002</w:t>
      </w:r>
      <w:r w:rsidRPr="0081309F">
        <w:rPr>
          <w:u w:val="single"/>
          <w:lang w:val="ro-RO"/>
        </w:rPr>
        <w:t>, cu modificările și completările ulterioare</w:t>
      </w:r>
      <w:r>
        <w:rPr>
          <w:u w:val="single"/>
          <w:lang w:val="ro-RO"/>
        </w:rPr>
        <w:t>,</w:t>
      </w:r>
    </w:p>
    <w:p w:rsidR="0081309F" w:rsidRPr="007D5941" w:rsidRDefault="0081309F" w:rsidP="0081309F">
      <w:pPr>
        <w:tabs>
          <w:tab w:val="left" w:pos="3150"/>
        </w:tabs>
        <w:jc w:val="both"/>
        <w:rPr>
          <w:b/>
          <w:i/>
          <w:lang w:val="ro-RO"/>
        </w:rPr>
      </w:pPr>
      <w:r>
        <w:rPr>
          <w:b/>
          <w:i/>
          <w:lang w:val="ro-RO"/>
        </w:rPr>
        <w:t xml:space="preserve">                </w:t>
      </w:r>
      <w:r w:rsidRPr="007D5941">
        <w:rPr>
          <w:b/>
          <w:i/>
          <w:lang w:val="ro-RO"/>
        </w:rPr>
        <w:t>În conformitate cu prevederile art. 125 din Ordonanța de urgență a Guvernului nr. 57/2019 privind Codul administrativ,</w:t>
      </w:r>
      <w:r>
        <w:rPr>
          <w:b/>
          <w:i/>
          <w:lang w:val="ro-RO"/>
        </w:rPr>
        <w:t xml:space="preserve"> cu modificările și completările ulterioare,</w:t>
      </w:r>
    </w:p>
    <w:p w:rsidR="0081309F" w:rsidRPr="0081309F" w:rsidRDefault="0081309F" w:rsidP="0081309F">
      <w:pPr>
        <w:tabs>
          <w:tab w:val="left" w:pos="3150"/>
        </w:tabs>
        <w:spacing w:line="276" w:lineRule="auto"/>
        <w:jc w:val="both"/>
        <w:rPr>
          <w:i/>
          <w:lang w:val="ro-RO"/>
        </w:rPr>
      </w:pPr>
      <w:r w:rsidRPr="007D5941">
        <w:rPr>
          <w:i/>
          <w:lang w:val="ro-RO"/>
        </w:rPr>
        <w:t xml:space="preserve">             </w:t>
      </w:r>
      <w:r>
        <w:rPr>
          <w:i/>
          <w:lang w:val="ro-RO"/>
        </w:rPr>
        <w:t xml:space="preserve">   Comisiile</w:t>
      </w:r>
      <w:r w:rsidRPr="007D5941">
        <w:rPr>
          <w:i/>
          <w:lang w:val="ro-RO"/>
        </w:rPr>
        <w:t xml:space="preserve"> de specialitate, cu ____ voturi ”pentru”, ____ voturi ”împotrivă” şi ____ ”abţineri”, </w:t>
      </w:r>
    </w:p>
    <w:p w:rsidR="0081309F" w:rsidRPr="007D5941" w:rsidRDefault="0081309F" w:rsidP="0081309F">
      <w:pPr>
        <w:spacing w:line="276" w:lineRule="auto"/>
        <w:jc w:val="center"/>
        <w:rPr>
          <w:b/>
          <w:u w:val="single"/>
          <w:lang w:val="ro-RO"/>
        </w:rPr>
      </w:pPr>
      <w:r w:rsidRPr="007D5941">
        <w:rPr>
          <w:b/>
          <w:u w:val="single"/>
          <w:lang w:val="ro-RO"/>
        </w:rPr>
        <w:t>AVIZEAZĂ FAVORABIL</w:t>
      </w:r>
    </w:p>
    <w:p w:rsidR="0081309F" w:rsidRPr="007D5941" w:rsidRDefault="0081309F" w:rsidP="0081309F">
      <w:pPr>
        <w:spacing w:line="276" w:lineRule="auto"/>
        <w:jc w:val="center"/>
        <w:rPr>
          <w:b/>
          <w:u w:val="single"/>
          <w:lang w:val="ro-RO"/>
        </w:rPr>
      </w:pPr>
    </w:p>
    <w:p w:rsidR="0081309F" w:rsidRPr="007D5941" w:rsidRDefault="0081309F" w:rsidP="0081309F">
      <w:pPr>
        <w:spacing w:line="276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              </w:t>
      </w:r>
      <w:r w:rsidRPr="007D5941">
        <w:rPr>
          <w:b/>
          <w:lang w:val="ro-RO"/>
        </w:rPr>
        <w:t>Proiectul de hotărâre</w:t>
      </w:r>
      <w:r w:rsidRPr="007D5941">
        <w:rPr>
          <w:lang w:val="ro-RO"/>
        </w:rPr>
        <w:t xml:space="preserve"> </w:t>
      </w:r>
      <w:r>
        <w:rPr>
          <w:b/>
          <w:lang w:val="ro-RO"/>
        </w:rPr>
        <w:t>privind</w:t>
      </w:r>
      <w:r w:rsidRPr="007D5941">
        <w:rPr>
          <w:b/>
          <w:lang w:val="ro-RO"/>
        </w:rPr>
        <w:t xml:space="preserve"> </w:t>
      </w:r>
      <w:r w:rsidRPr="005F5FEE">
        <w:rPr>
          <w:b/>
          <w:lang w:val="ro-RO"/>
        </w:rPr>
        <w:t xml:space="preserve">aprobarea </w:t>
      </w:r>
      <w:proofErr w:type="spellStart"/>
      <w:r w:rsidRPr="005F5FEE">
        <w:rPr>
          <w:b/>
        </w:rPr>
        <w:t>Regulamentului</w:t>
      </w:r>
      <w:proofErr w:type="spellEnd"/>
      <w:r w:rsidRPr="005F5FEE">
        <w:rPr>
          <w:b/>
        </w:rPr>
        <w:t xml:space="preserve"> de </w:t>
      </w:r>
      <w:proofErr w:type="spellStart"/>
      <w:r w:rsidRPr="005F5FEE">
        <w:rPr>
          <w:b/>
        </w:rPr>
        <w:t>aplicare</w:t>
      </w:r>
      <w:proofErr w:type="spellEnd"/>
      <w:r w:rsidRPr="005F5FEE">
        <w:rPr>
          <w:b/>
        </w:rPr>
        <w:t xml:space="preserve"> a </w:t>
      </w:r>
      <w:proofErr w:type="spellStart"/>
      <w:r w:rsidRPr="005F5FEE">
        <w:rPr>
          <w:b/>
        </w:rPr>
        <w:t>normelor</w:t>
      </w:r>
      <w:proofErr w:type="spellEnd"/>
      <w:r w:rsidRPr="005F5FEE">
        <w:rPr>
          <w:b/>
        </w:rPr>
        <w:t xml:space="preserve"> de </w:t>
      </w:r>
      <w:proofErr w:type="spellStart"/>
      <w:r w:rsidRPr="005F5FEE">
        <w:rPr>
          <w:b/>
        </w:rPr>
        <w:t>gospodărire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comunală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pe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teritoriul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comunei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Tăuteu</w:t>
      </w:r>
      <w:proofErr w:type="spellEnd"/>
      <w:r w:rsidRPr="005F5FEE">
        <w:rPr>
          <w:b/>
        </w:rPr>
        <w:t xml:space="preserve">, </w:t>
      </w:r>
      <w:proofErr w:type="spellStart"/>
      <w:r w:rsidRPr="005F5FEE">
        <w:rPr>
          <w:b/>
        </w:rPr>
        <w:t>județul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Bihor</w:t>
      </w:r>
      <w:proofErr w:type="spellEnd"/>
      <w:r w:rsidRPr="005F5FEE">
        <w:rPr>
          <w:b/>
        </w:rPr>
        <w:t xml:space="preserve">, </w:t>
      </w:r>
      <w:proofErr w:type="spellStart"/>
      <w:r w:rsidRPr="005F5FEE">
        <w:rPr>
          <w:b/>
        </w:rPr>
        <w:t>prevăzute</w:t>
      </w:r>
      <w:proofErr w:type="spellEnd"/>
      <w:r w:rsidRPr="005F5FEE">
        <w:rPr>
          <w:b/>
        </w:rPr>
        <w:t xml:space="preserve"> de </w:t>
      </w:r>
      <w:proofErr w:type="spellStart"/>
      <w:r w:rsidRPr="005F5FEE">
        <w:rPr>
          <w:b/>
        </w:rPr>
        <w:t>Ordonanța</w:t>
      </w:r>
      <w:proofErr w:type="spellEnd"/>
      <w:r w:rsidRPr="005F5FEE">
        <w:rPr>
          <w:b/>
        </w:rPr>
        <w:t xml:space="preserve"> </w:t>
      </w:r>
      <w:proofErr w:type="spellStart"/>
      <w:r w:rsidRPr="005F5FEE">
        <w:rPr>
          <w:b/>
        </w:rPr>
        <w:t>Guvernului</w:t>
      </w:r>
      <w:proofErr w:type="spellEnd"/>
      <w:r w:rsidRPr="005F5FEE">
        <w:rPr>
          <w:b/>
        </w:rPr>
        <w:t xml:space="preserve"> nr. 21/2002</w:t>
      </w:r>
      <w:r w:rsidRPr="005F5FEE">
        <w:rPr>
          <w:b/>
          <w:lang w:val="ro-RO"/>
        </w:rPr>
        <w:t>, cu modificările și completările ulterioare</w:t>
      </w:r>
      <w:r>
        <w:rPr>
          <w:b/>
          <w:lang w:val="ro-RO"/>
        </w:rPr>
        <w:t xml:space="preserve"> </w:t>
      </w:r>
      <w:r w:rsidRPr="007D5941">
        <w:rPr>
          <w:lang w:val="ro-RO"/>
        </w:rPr>
        <w:t xml:space="preserve">şi îl propune spre dezbatere în şedinţa ordinară a Consiliului Local </w:t>
      </w:r>
      <w:r>
        <w:rPr>
          <w:lang w:val="ro-RO"/>
        </w:rPr>
        <w:t>al Comunei Tăuteu din data de 27 mai 2021</w:t>
      </w:r>
      <w:r w:rsidRPr="007D5941">
        <w:rPr>
          <w:lang w:val="ro-RO"/>
        </w:rPr>
        <w:t>.</w:t>
      </w:r>
    </w:p>
    <w:p w:rsidR="0081309F" w:rsidRDefault="0081309F" w:rsidP="0081309F">
      <w:pPr>
        <w:jc w:val="both"/>
        <w:rPr>
          <w:lang w:val="ro-RO"/>
        </w:rPr>
      </w:pPr>
    </w:p>
    <w:p w:rsidR="0081309F" w:rsidRPr="007852F5" w:rsidRDefault="0081309F" w:rsidP="0081309F">
      <w:pPr>
        <w:jc w:val="both"/>
        <w:rPr>
          <w:lang w:val="ro-RO"/>
        </w:rPr>
      </w:pPr>
    </w:p>
    <w:p w:rsidR="0081309F" w:rsidRPr="00A42B37" w:rsidRDefault="0081309F" w:rsidP="0081309F">
      <w:pPr>
        <w:jc w:val="both"/>
        <w:rPr>
          <w:b/>
          <w:lang w:val="ro-RO"/>
        </w:rPr>
      </w:pPr>
      <w:r w:rsidRPr="00A42B37">
        <w:rPr>
          <w:b/>
          <w:lang w:val="ro-RO"/>
        </w:rPr>
        <w:t>Comisia nr. 1               PREŞEDINTE                                                                   SECRETAR</w:t>
      </w:r>
    </w:p>
    <w:p w:rsidR="0081309F" w:rsidRPr="00A42B37" w:rsidRDefault="0081309F" w:rsidP="0081309F">
      <w:pPr>
        <w:jc w:val="both"/>
        <w:rPr>
          <w:b/>
          <w:lang w:val="ro-RO"/>
        </w:rPr>
      </w:pPr>
      <w:r w:rsidRPr="00A42B37">
        <w:rPr>
          <w:b/>
          <w:lang w:val="ro-RO"/>
        </w:rPr>
        <w:t xml:space="preserve">                                    Zoltan DRIMBO                                                              Cornel COVACI</w:t>
      </w:r>
    </w:p>
    <w:p w:rsidR="0081309F" w:rsidRPr="00A42B37" w:rsidRDefault="0081309F" w:rsidP="0081309F">
      <w:pPr>
        <w:jc w:val="both"/>
        <w:rPr>
          <w:b/>
          <w:lang w:val="ro-RO"/>
        </w:rPr>
      </w:pPr>
    </w:p>
    <w:p w:rsidR="0081309F" w:rsidRDefault="0081309F" w:rsidP="0081309F">
      <w:pPr>
        <w:jc w:val="both"/>
        <w:rPr>
          <w:b/>
          <w:lang w:val="ro-RO"/>
        </w:rPr>
      </w:pPr>
    </w:p>
    <w:p w:rsidR="0081309F" w:rsidRDefault="0081309F" w:rsidP="0081309F">
      <w:pPr>
        <w:jc w:val="both"/>
        <w:rPr>
          <w:b/>
          <w:lang w:val="ro-RO"/>
        </w:rPr>
      </w:pPr>
    </w:p>
    <w:p w:rsidR="0081309F" w:rsidRPr="00A42B37" w:rsidRDefault="0081309F" w:rsidP="0081309F">
      <w:pPr>
        <w:jc w:val="both"/>
        <w:rPr>
          <w:b/>
          <w:lang w:val="ro-RO"/>
        </w:rPr>
      </w:pPr>
    </w:p>
    <w:p w:rsidR="0081309F" w:rsidRPr="00A42B37" w:rsidRDefault="0081309F" w:rsidP="0081309F">
      <w:pPr>
        <w:jc w:val="both"/>
        <w:rPr>
          <w:b/>
          <w:lang w:val="ro-RO"/>
        </w:rPr>
      </w:pPr>
    </w:p>
    <w:p w:rsidR="0081309F" w:rsidRPr="00A42B37" w:rsidRDefault="0081309F" w:rsidP="0081309F">
      <w:pPr>
        <w:jc w:val="both"/>
        <w:rPr>
          <w:b/>
          <w:lang w:val="ro-RO"/>
        </w:rPr>
      </w:pPr>
      <w:r w:rsidRPr="00A42B37">
        <w:rPr>
          <w:b/>
          <w:lang w:val="ro-RO"/>
        </w:rPr>
        <w:t>Comisia nr. 2                PREŞEDINTE                                                                   SECRETAR</w:t>
      </w:r>
    </w:p>
    <w:p w:rsidR="0081309F" w:rsidRPr="00A42B37" w:rsidRDefault="0081309F" w:rsidP="0081309F">
      <w:pPr>
        <w:jc w:val="both"/>
        <w:rPr>
          <w:b/>
          <w:lang w:val="ro-RO"/>
        </w:rPr>
      </w:pPr>
      <w:r w:rsidRPr="00A42B37">
        <w:rPr>
          <w:b/>
          <w:lang w:val="ro-RO"/>
        </w:rPr>
        <w:t xml:space="preserve">                                      Iudit  SOLYOM                                                             Cornel BRINDEA</w:t>
      </w:r>
    </w:p>
    <w:p w:rsidR="0081309F" w:rsidRPr="00A42B37" w:rsidRDefault="0081309F" w:rsidP="0081309F">
      <w:pPr>
        <w:jc w:val="both"/>
        <w:rPr>
          <w:b/>
          <w:lang w:val="ro-RO"/>
        </w:rPr>
      </w:pPr>
    </w:p>
    <w:p w:rsidR="0081309F" w:rsidRDefault="0081309F" w:rsidP="0081309F">
      <w:pPr>
        <w:jc w:val="both"/>
        <w:rPr>
          <w:b/>
          <w:lang w:val="ro-RO"/>
        </w:rPr>
      </w:pPr>
    </w:p>
    <w:p w:rsidR="0081309F" w:rsidRDefault="0081309F" w:rsidP="0081309F">
      <w:pPr>
        <w:ind w:right="-802"/>
        <w:jc w:val="both"/>
        <w:rPr>
          <w:b/>
          <w:lang w:val="ro-RO"/>
        </w:rPr>
      </w:pPr>
    </w:p>
    <w:p w:rsidR="0081309F" w:rsidRPr="00A42B37" w:rsidRDefault="0081309F" w:rsidP="0081309F">
      <w:pPr>
        <w:ind w:right="-802"/>
        <w:jc w:val="both"/>
        <w:rPr>
          <w:b/>
          <w:lang w:val="ro-RO"/>
        </w:rPr>
      </w:pPr>
    </w:p>
    <w:p w:rsidR="0081309F" w:rsidRPr="00A42B37" w:rsidRDefault="0081309F" w:rsidP="0081309F">
      <w:pPr>
        <w:ind w:right="-802"/>
        <w:jc w:val="both"/>
        <w:rPr>
          <w:b/>
          <w:lang w:val="ro-RO"/>
        </w:rPr>
      </w:pPr>
    </w:p>
    <w:p w:rsidR="0081309F" w:rsidRPr="00A42B37" w:rsidRDefault="0081309F" w:rsidP="0081309F">
      <w:pPr>
        <w:ind w:right="-802"/>
        <w:jc w:val="both"/>
        <w:rPr>
          <w:b/>
          <w:lang w:val="ro-RO"/>
        </w:rPr>
      </w:pPr>
      <w:r w:rsidRPr="00A42B37">
        <w:rPr>
          <w:b/>
          <w:lang w:val="ro-RO"/>
        </w:rPr>
        <w:t xml:space="preserve"> Comisia nr. 3              PREŞEDINTE                                                                   SECRETAR</w:t>
      </w:r>
    </w:p>
    <w:p w:rsidR="0081309F" w:rsidRDefault="0081309F" w:rsidP="0081309F">
      <w:pPr>
        <w:ind w:right="-802"/>
        <w:jc w:val="both"/>
        <w:rPr>
          <w:b/>
          <w:lang w:val="ro-RO"/>
        </w:rPr>
      </w:pPr>
      <w:r w:rsidRPr="00A42B37">
        <w:rPr>
          <w:b/>
          <w:lang w:val="ro-RO"/>
        </w:rPr>
        <w:t xml:space="preserve">                                         Viorel POP                                                       </w:t>
      </w:r>
      <w:r>
        <w:rPr>
          <w:b/>
          <w:lang w:val="ro-RO"/>
        </w:rPr>
        <w:t xml:space="preserve"> </w:t>
      </w:r>
      <w:r w:rsidRPr="00A42B37">
        <w:rPr>
          <w:b/>
          <w:lang w:val="ro-RO"/>
        </w:rPr>
        <w:t xml:space="preserve">    Florin Călin PINTIUȚA</w:t>
      </w:r>
    </w:p>
    <w:p w:rsidR="00364FAD" w:rsidRDefault="00364FAD" w:rsidP="0081309F">
      <w:pPr>
        <w:ind w:right="-802"/>
        <w:jc w:val="both"/>
        <w:rPr>
          <w:b/>
          <w:lang w:val="ro-RO"/>
        </w:rPr>
      </w:pPr>
    </w:p>
    <w:p w:rsidR="00364FAD" w:rsidRDefault="00364FAD" w:rsidP="0081309F">
      <w:pPr>
        <w:ind w:right="-802"/>
        <w:jc w:val="both"/>
        <w:rPr>
          <w:b/>
          <w:lang w:val="ro-RO"/>
        </w:rPr>
      </w:pPr>
    </w:p>
    <w:p w:rsidR="00364FAD" w:rsidRDefault="00364FAD" w:rsidP="0081309F">
      <w:pPr>
        <w:ind w:right="-802"/>
        <w:jc w:val="both"/>
        <w:rPr>
          <w:b/>
          <w:lang w:val="ro-RO"/>
        </w:rPr>
      </w:pPr>
    </w:p>
    <w:p w:rsidR="00364FAD" w:rsidRDefault="00364FAD" w:rsidP="0081309F">
      <w:pPr>
        <w:ind w:right="-802"/>
        <w:jc w:val="both"/>
        <w:rPr>
          <w:b/>
          <w:lang w:val="ro-RO"/>
        </w:rPr>
      </w:pPr>
    </w:p>
    <w:p w:rsidR="00EB2A16" w:rsidRDefault="00EB2A16" w:rsidP="0081309F">
      <w:pPr>
        <w:ind w:right="-802"/>
        <w:jc w:val="both"/>
        <w:rPr>
          <w:b/>
          <w:lang w:val="ro-RO"/>
        </w:rPr>
      </w:pPr>
    </w:p>
    <w:p w:rsidR="00364FAD" w:rsidRDefault="00364FAD" w:rsidP="0081309F">
      <w:pPr>
        <w:ind w:right="-802"/>
        <w:jc w:val="both"/>
        <w:rPr>
          <w:b/>
          <w:lang w:val="ro-RO"/>
        </w:rPr>
      </w:pPr>
    </w:p>
    <w:tbl>
      <w:tblPr>
        <w:tblW w:w="10368" w:type="dxa"/>
        <w:tblLook w:val="04A0"/>
      </w:tblPr>
      <w:tblGrid>
        <w:gridCol w:w="4068"/>
        <w:gridCol w:w="2160"/>
        <w:gridCol w:w="4140"/>
      </w:tblGrid>
      <w:tr w:rsidR="0081309F" w:rsidRPr="00665881" w:rsidTr="00961AA4">
        <w:tc>
          <w:tcPr>
            <w:tcW w:w="4068" w:type="dxa"/>
          </w:tcPr>
          <w:p w:rsidR="0081309F" w:rsidRPr="00846A42" w:rsidRDefault="0081309F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>RO</w:t>
            </w:r>
            <w:r w:rsidRPr="00846A42">
              <w:rPr>
                <w:rFonts w:eastAsia="Calibri"/>
                <w:b/>
                <w:lang w:val="ro-RO" w:eastAsia="en-US"/>
              </w:rPr>
              <w:t>MÂNIA</w:t>
            </w:r>
          </w:p>
          <w:p w:rsidR="0081309F" w:rsidRPr="00846A42" w:rsidRDefault="0081309F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>JUDEȚUL BIHOR</w:t>
            </w:r>
          </w:p>
          <w:p w:rsidR="0081309F" w:rsidRPr="00846A42" w:rsidRDefault="0081309F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>COMUNA TĂUTEU</w:t>
            </w:r>
          </w:p>
          <w:p w:rsidR="0081309F" w:rsidRPr="00846A42" w:rsidRDefault="0081309F" w:rsidP="00961AA4">
            <w:pPr>
              <w:suppressAutoHyphens w:val="0"/>
              <w:ind w:left="-90"/>
              <w:rPr>
                <w:i/>
                <w:lang w:val="ro-RO"/>
              </w:rPr>
            </w:pPr>
            <w:r w:rsidRPr="00846A42">
              <w:rPr>
                <w:i/>
                <w:lang w:val="ro-RO"/>
              </w:rPr>
              <w:t>Comisiile de specialitate din cadrul Consiliului Local al comunei Tăuteu</w:t>
            </w:r>
          </w:p>
          <w:p w:rsidR="0081309F" w:rsidRPr="00364FAD" w:rsidRDefault="00364FAD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364FAD">
              <w:rPr>
                <w:rFonts w:eastAsia="Calibri"/>
                <w:b/>
                <w:lang w:val="ro-RO" w:eastAsia="en-US"/>
              </w:rPr>
              <w:t>Nr. 3059</w:t>
            </w:r>
            <w:r w:rsidR="0081309F" w:rsidRPr="00364FAD">
              <w:rPr>
                <w:rFonts w:eastAsia="Calibri"/>
                <w:b/>
                <w:lang w:val="ro-RO" w:eastAsia="en-US"/>
              </w:rPr>
              <w:t>/1/27.05.2021</w:t>
            </w:r>
          </w:p>
          <w:p w:rsidR="0081309F" w:rsidRPr="00846A42" w:rsidRDefault="0081309F" w:rsidP="00961AA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</w:p>
        </w:tc>
        <w:tc>
          <w:tcPr>
            <w:tcW w:w="2160" w:type="dxa"/>
          </w:tcPr>
          <w:p w:rsidR="0081309F" w:rsidRPr="00846A42" w:rsidRDefault="0081309F" w:rsidP="00961AA4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center"/>
              <w:rPr>
                <w:rFonts w:ascii="Calibri" w:eastAsia="Calibri" w:hAnsi="Calibri"/>
                <w:lang w:eastAsia="en-US"/>
              </w:rPr>
            </w:pPr>
            <w:r w:rsidRPr="00846A42">
              <w:rPr>
                <w:rFonts w:eastAsia="Calibri"/>
                <w:b/>
                <w:lang w:val="ro-RO" w:eastAsia="en-US"/>
              </w:rPr>
              <w:t xml:space="preserve">      </w:t>
            </w:r>
            <w:r>
              <w:rPr>
                <w:rFonts w:eastAsia="Calibri"/>
                <w:b/>
                <w:noProof/>
                <w:lang w:val="ro-RO" w:eastAsia="ro-RO"/>
              </w:rPr>
              <w:drawing>
                <wp:inline distT="0" distB="0" distL="0" distR="0">
                  <wp:extent cx="601345" cy="693420"/>
                  <wp:effectExtent l="19050" t="0" r="8255" b="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A42">
              <w:rPr>
                <w:rFonts w:eastAsia="Calibri"/>
                <w:b/>
                <w:lang w:val="ro-RO" w:eastAsia="en-US"/>
              </w:rPr>
              <w:t xml:space="preserve">           </w:t>
            </w:r>
          </w:p>
        </w:tc>
        <w:tc>
          <w:tcPr>
            <w:tcW w:w="4140" w:type="dxa"/>
          </w:tcPr>
          <w:p w:rsidR="0081309F" w:rsidRPr="00846A42" w:rsidRDefault="0081309F" w:rsidP="00961AA4">
            <w:pPr>
              <w:suppressAutoHyphens w:val="0"/>
              <w:ind w:left="-288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>C.I.F.: 4784237</w:t>
            </w:r>
          </w:p>
          <w:p w:rsidR="0081309F" w:rsidRPr="00846A42" w:rsidRDefault="0081309F" w:rsidP="00961AA4">
            <w:pPr>
              <w:suppressAutoHyphens w:val="0"/>
              <w:ind w:left="-288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846A42">
              <w:rPr>
                <w:rFonts w:eastAsia="Calibri"/>
                <w:b/>
                <w:lang w:eastAsia="en-US"/>
              </w:rPr>
              <w:t>Adresa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 xml:space="preserve">: </w:t>
            </w:r>
            <w:proofErr w:type="spellStart"/>
            <w:r w:rsidRPr="00846A42">
              <w:rPr>
                <w:rFonts w:eastAsia="Calibri"/>
                <w:b/>
                <w:lang w:eastAsia="en-US"/>
              </w:rPr>
              <w:t>Tãuteu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>, nr. 122</w:t>
            </w:r>
          </w:p>
          <w:p w:rsidR="0081309F" w:rsidRPr="00846A42" w:rsidRDefault="0081309F" w:rsidP="00961AA4">
            <w:pPr>
              <w:suppressAutoHyphens w:val="0"/>
              <w:ind w:left="-288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 Cod Po</w:t>
            </w:r>
            <w:r w:rsidRPr="00846A42">
              <w:rPr>
                <w:rFonts w:eastAsia="Calibri"/>
                <w:b/>
                <w:lang w:val="ro-RO" w:eastAsia="en-US"/>
              </w:rPr>
              <w:t>ș</w:t>
            </w:r>
            <w:proofErr w:type="spellStart"/>
            <w:r w:rsidRPr="00846A42">
              <w:rPr>
                <w:rFonts w:eastAsia="Calibri"/>
                <w:b/>
                <w:lang w:eastAsia="en-US"/>
              </w:rPr>
              <w:t>tal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 xml:space="preserve"> 417580</w:t>
            </w:r>
          </w:p>
          <w:p w:rsidR="0081309F" w:rsidRPr="00846A42" w:rsidRDefault="0081309F" w:rsidP="00961AA4">
            <w:pPr>
              <w:suppressAutoHyphens w:val="0"/>
              <w:ind w:left="-288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846A42">
              <w:rPr>
                <w:rFonts w:eastAsia="Calibri"/>
                <w:b/>
                <w:lang w:eastAsia="en-US"/>
              </w:rPr>
              <w:t>Telefon</w:t>
            </w:r>
            <w:proofErr w:type="spellEnd"/>
            <w:r w:rsidRPr="00846A42">
              <w:rPr>
                <w:rFonts w:eastAsia="Calibri"/>
                <w:b/>
                <w:lang w:eastAsia="en-US"/>
              </w:rPr>
              <w:t>/fax: 0259.354.825</w:t>
            </w:r>
          </w:p>
          <w:p w:rsidR="0081309F" w:rsidRPr="00846A42" w:rsidRDefault="0081309F" w:rsidP="00961AA4">
            <w:pPr>
              <w:suppressAutoHyphens w:val="0"/>
              <w:ind w:left="-288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E-mail: </w:t>
            </w:r>
            <w:hyperlink r:id="rId21" w:history="1">
              <w:r w:rsidRPr="00846A42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primariatauteu@yahoo.com</w:t>
              </w:r>
            </w:hyperlink>
            <w:r w:rsidRPr="00846A42">
              <w:rPr>
                <w:rFonts w:eastAsia="Calibri"/>
                <w:b/>
                <w:lang w:eastAsia="en-US"/>
              </w:rPr>
              <w:t xml:space="preserve"> </w:t>
            </w:r>
          </w:p>
          <w:p w:rsidR="0081309F" w:rsidRPr="00846A42" w:rsidRDefault="0081309F" w:rsidP="00961AA4">
            <w:pPr>
              <w:suppressAutoHyphens w:val="0"/>
              <w:ind w:left="-288"/>
              <w:jc w:val="right"/>
              <w:rPr>
                <w:rFonts w:eastAsia="Calibri"/>
                <w:b/>
                <w:lang w:eastAsia="en-US"/>
              </w:rPr>
            </w:pPr>
            <w:r w:rsidRPr="00846A42">
              <w:rPr>
                <w:rFonts w:eastAsia="Calibri"/>
                <w:b/>
                <w:lang w:eastAsia="en-US"/>
              </w:rPr>
              <w:t xml:space="preserve">Site: </w:t>
            </w:r>
            <w:hyperlink r:id="rId22" w:history="1">
              <w:r w:rsidRPr="00846A42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www.comunatauteu.ro</w:t>
              </w:r>
            </w:hyperlink>
            <w:r w:rsidRPr="00846A42">
              <w:rPr>
                <w:rFonts w:eastAsia="Calibri"/>
                <w:b/>
                <w:lang w:eastAsia="en-US"/>
              </w:rPr>
              <w:t xml:space="preserve"> </w:t>
            </w:r>
          </w:p>
          <w:p w:rsidR="0081309F" w:rsidRPr="00846A42" w:rsidRDefault="0081309F" w:rsidP="00961AA4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81309F" w:rsidRPr="009667E0" w:rsidRDefault="0081309F" w:rsidP="0081309F">
      <w:pPr>
        <w:autoSpaceDE w:val="0"/>
        <w:spacing w:line="276" w:lineRule="auto"/>
        <w:ind w:right="-661"/>
        <w:jc w:val="both"/>
        <w:rPr>
          <w:b/>
          <w:lang w:val="ro-RO"/>
        </w:rPr>
      </w:pPr>
    </w:p>
    <w:p w:rsidR="0081309F" w:rsidRDefault="0081309F" w:rsidP="0081309F">
      <w:pPr>
        <w:autoSpaceDE w:val="0"/>
        <w:spacing w:line="276" w:lineRule="auto"/>
        <w:ind w:right="-661"/>
        <w:jc w:val="both"/>
        <w:rPr>
          <w:b/>
          <w:color w:val="000000"/>
          <w:lang w:val="ro-RO"/>
        </w:rPr>
      </w:pPr>
    </w:p>
    <w:p w:rsidR="0081309F" w:rsidRPr="007D5941" w:rsidRDefault="0081309F" w:rsidP="0081309F">
      <w:pPr>
        <w:autoSpaceDE w:val="0"/>
        <w:spacing w:line="276" w:lineRule="auto"/>
        <w:ind w:right="-661"/>
        <w:jc w:val="center"/>
        <w:rPr>
          <w:b/>
          <w:u w:val="single"/>
          <w:lang w:val="ro-RO"/>
        </w:rPr>
      </w:pPr>
      <w:r w:rsidRPr="007D5941">
        <w:rPr>
          <w:b/>
          <w:u w:val="single"/>
          <w:lang w:val="ro-RO"/>
        </w:rPr>
        <w:t>PROCES-VERBAL AL COMISIILOR DE SPECIALITATE</w:t>
      </w:r>
    </w:p>
    <w:p w:rsidR="0081309F" w:rsidRPr="00745FCE" w:rsidRDefault="0081309F" w:rsidP="0081309F">
      <w:pPr>
        <w:autoSpaceDE w:val="0"/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Încheiat astăzi 27.05.2021</w:t>
      </w:r>
    </w:p>
    <w:p w:rsidR="0081309F" w:rsidRDefault="0081309F" w:rsidP="0081309F">
      <w:pPr>
        <w:autoSpaceDE w:val="0"/>
        <w:spacing w:line="276" w:lineRule="auto"/>
        <w:jc w:val="center"/>
        <w:rPr>
          <w:b/>
          <w:color w:val="000000"/>
          <w:lang w:val="ro-RO"/>
        </w:rPr>
      </w:pPr>
    </w:p>
    <w:p w:rsidR="0081309F" w:rsidRDefault="0081309F" w:rsidP="0081309F">
      <w:pPr>
        <w:autoSpaceDE w:val="0"/>
        <w:spacing w:line="276" w:lineRule="auto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             </w:t>
      </w:r>
      <w:r w:rsidRPr="007D5941">
        <w:rPr>
          <w:color w:val="000000"/>
          <w:u w:val="single"/>
          <w:lang w:val="ro-RO"/>
        </w:rPr>
        <w:t>Ordinea de zi</w:t>
      </w:r>
      <w:r>
        <w:rPr>
          <w:color w:val="000000"/>
          <w:lang w:val="ro-RO"/>
        </w:rPr>
        <w:t xml:space="preserve">: </w:t>
      </w:r>
    </w:p>
    <w:p w:rsidR="0081309F" w:rsidRPr="00E074A3" w:rsidRDefault="0081309F" w:rsidP="0081309F">
      <w:pPr>
        <w:numPr>
          <w:ilvl w:val="0"/>
          <w:numId w:val="20"/>
        </w:numPr>
        <w:autoSpaceDE w:val="0"/>
        <w:spacing w:line="276" w:lineRule="auto"/>
        <w:jc w:val="both"/>
        <w:rPr>
          <w:b/>
          <w:u w:val="single"/>
          <w:lang w:val="ro-RO"/>
        </w:rPr>
      </w:pPr>
      <w:r>
        <w:rPr>
          <w:b/>
          <w:lang w:val="ro-RO"/>
        </w:rPr>
        <w:t>Proiect</w:t>
      </w:r>
      <w:r w:rsidRPr="007852F5">
        <w:rPr>
          <w:b/>
          <w:lang w:val="ro-RO"/>
        </w:rPr>
        <w:t xml:space="preserve"> de hotărâre</w:t>
      </w:r>
      <w:r w:rsidRPr="007852F5">
        <w:rPr>
          <w:lang w:val="ro-RO"/>
        </w:rPr>
        <w:t xml:space="preserve"> </w:t>
      </w:r>
      <w:r w:rsidRPr="0081309F">
        <w:rPr>
          <w:b/>
          <w:u w:val="single"/>
          <w:lang w:val="ro-RO"/>
        </w:rPr>
        <w:t xml:space="preserve">privind aprobarea </w:t>
      </w:r>
      <w:proofErr w:type="spellStart"/>
      <w:r w:rsidRPr="0081309F">
        <w:rPr>
          <w:b/>
          <w:u w:val="single"/>
        </w:rPr>
        <w:t>Regulamentului</w:t>
      </w:r>
      <w:proofErr w:type="spellEnd"/>
      <w:r w:rsidRPr="0081309F">
        <w:rPr>
          <w:b/>
          <w:u w:val="single"/>
        </w:rPr>
        <w:t xml:space="preserve"> de </w:t>
      </w:r>
      <w:proofErr w:type="spellStart"/>
      <w:r w:rsidRPr="0081309F">
        <w:rPr>
          <w:b/>
          <w:u w:val="single"/>
        </w:rPr>
        <w:t>aplicare</w:t>
      </w:r>
      <w:proofErr w:type="spellEnd"/>
      <w:r w:rsidRPr="0081309F">
        <w:rPr>
          <w:b/>
          <w:u w:val="single"/>
        </w:rPr>
        <w:t xml:space="preserve"> a </w:t>
      </w:r>
      <w:proofErr w:type="spellStart"/>
      <w:r w:rsidRPr="0081309F">
        <w:rPr>
          <w:b/>
          <w:u w:val="single"/>
        </w:rPr>
        <w:t>normelor</w:t>
      </w:r>
      <w:proofErr w:type="spellEnd"/>
      <w:r w:rsidRPr="0081309F">
        <w:rPr>
          <w:b/>
          <w:u w:val="single"/>
        </w:rPr>
        <w:t xml:space="preserve"> de </w:t>
      </w:r>
      <w:proofErr w:type="spellStart"/>
      <w:r w:rsidRPr="0081309F">
        <w:rPr>
          <w:b/>
          <w:u w:val="single"/>
        </w:rPr>
        <w:t>gospodărire</w:t>
      </w:r>
      <w:proofErr w:type="spellEnd"/>
      <w:r w:rsidRPr="0081309F">
        <w:rPr>
          <w:b/>
          <w:u w:val="single"/>
        </w:rPr>
        <w:t xml:space="preserve"> </w:t>
      </w:r>
      <w:proofErr w:type="spellStart"/>
      <w:r w:rsidRPr="0081309F">
        <w:rPr>
          <w:b/>
          <w:u w:val="single"/>
        </w:rPr>
        <w:t>comunală</w:t>
      </w:r>
      <w:proofErr w:type="spellEnd"/>
      <w:r w:rsidRPr="0081309F">
        <w:rPr>
          <w:b/>
          <w:u w:val="single"/>
        </w:rPr>
        <w:t xml:space="preserve"> </w:t>
      </w:r>
      <w:proofErr w:type="spellStart"/>
      <w:r w:rsidRPr="0081309F">
        <w:rPr>
          <w:b/>
          <w:u w:val="single"/>
        </w:rPr>
        <w:t>pe</w:t>
      </w:r>
      <w:proofErr w:type="spellEnd"/>
      <w:r w:rsidRPr="0081309F">
        <w:rPr>
          <w:b/>
          <w:u w:val="single"/>
        </w:rPr>
        <w:t xml:space="preserve"> </w:t>
      </w:r>
      <w:proofErr w:type="spellStart"/>
      <w:r w:rsidRPr="0081309F">
        <w:rPr>
          <w:b/>
          <w:u w:val="single"/>
        </w:rPr>
        <w:t>teritoriul</w:t>
      </w:r>
      <w:proofErr w:type="spellEnd"/>
      <w:r w:rsidRPr="0081309F">
        <w:rPr>
          <w:b/>
          <w:u w:val="single"/>
        </w:rPr>
        <w:t xml:space="preserve"> </w:t>
      </w:r>
      <w:proofErr w:type="spellStart"/>
      <w:r w:rsidRPr="0081309F">
        <w:rPr>
          <w:b/>
          <w:u w:val="single"/>
        </w:rPr>
        <w:t>comunei</w:t>
      </w:r>
      <w:proofErr w:type="spellEnd"/>
      <w:r w:rsidRPr="0081309F">
        <w:rPr>
          <w:b/>
          <w:u w:val="single"/>
        </w:rPr>
        <w:t xml:space="preserve"> </w:t>
      </w:r>
      <w:proofErr w:type="spellStart"/>
      <w:r w:rsidRPr="0081309F">
        <w:rPr>
          <w:b/>
          <w:u w:val="single"/>
        </w:rPr>
        <w:t>Tăuteu</w:t>
      </w:r>
      <w:proofErr w:type="spellEnd"/>
      <w:r w:rsidRPr="0081309F">
        <w:rPr>
          <w:b/>
          <w:u w:val="single"/>
        </w:rPr>
        <w:t xml:space="preserve">, </w:t>
      </w:r>
      <w:proofErr w:type="spellStart"/>
      <w:r w:rsidRPr="0081309F">
        <w:rPr>
          <w:b/>
          <w:u w:val="single"/>
        </w:rPr>
        <w:t>județul</w:t>
      </w:r>
      <w:proofErr w:type="spellEnd"/>
      <w:r w:rsidRPr="0081309F">
        <w:rPr>
          <w:b/>
          <w:u w:val="single"/>
        </w:rPr>
        <w:t xml:space="preserve"> </w:t>
      </w:r>
      <w:proofErr w:type="spellStart"/>
      <w:r w:rsidRPr="0081309F">
        <w:rPr>
          <w:b/>
          <w:u w:val="single"/>
        </w:rPr>
        <w:t>Bihor</w:t>
      </w:r>
      <w:proofErr w:type="spellEnd"/>
      <w:r w:rsidRPr="0081309F">
        <w:rPr>
          <w:b/>
          <w:u w:val="single"/>
        </w:rPr>
        <w:t xml:space="preserve">, </w:t>
      </w:r>
      <w:proofErr w:type="spellStart"/>
      <w:r w:rsidRPr="0081309F">
        <w:rPr>
          <w:b/>
          <w:u w:val="single"/>
        </w:rPr>
        <w:t>prevăzute</w:t>
      </w:r>
      <w:proofErr w:type="spellEnd"/>
      <w:r w:rsidRPr="0081309F">
        <w:rPr>
          <w:b/>
          <w:u w:val="single"/>
        </w:rPr>
        <w:t xml:space="preserve"> de </w:t>
      </w:r>
      <w:proofErr w:type="spellStart"/>
      <w:r w:rsidRPr="0081309F">
        <w:rPr>
          <w:b/>
          <w:u w:val="single"/>
        </w:rPr>
        <w:t>Ordonanța</w:t>
      </w:r>
      <w:proofErr w:type="spellEnd"/>
      <w:r w:rsidRPr="0081309F">
        <w:rPr>
          <w:b/>
          <w:u w:val="single"/>
        </w:rPr>
        <w:t xml:space="preserve"> </w:t>
      </w:r>
      <w:proofErr w:type="spellStart"/>
      <w:r w:rsidRPr="0081309F">
        <w:rPr>
          <w:b/>
          <w:u w:val="single"/>
        </w:rPr>
        <w:t>Guvernului</w:t>
      </w:r>
      <w:proofErr w:type="spellEnd"/>
      <w:r w:rsidRPr="0081309F">
        <w:rPr>
          <w:b/>
          <w:u w:val="single"/>
        </w:rPr>
        <w:t xml:space="preserve"> nr. 21/2002</w:t>
      </w:r>
      <w:r w:rsidRPr="0081309F">
        <w:rPr>
          <w:b/>
          <w:u w:val="single"/>
          <w:lang w:val="ro-RO"/>
        </w:rPr>
        <w:t>, cu modificările și completările ulterioare</w:t>
      </w:r>
      <w:r w:rsidRPr="00E074A3">
        <w:rPr>
          <w:b/>
          <w:u w:val="single"/>
          <w:lang w:val="ro-RO"/>
        </w:rPr>
        <w:t>.</w:t>
      </w:r>
    </w:p>
    <w:p w:rsidR="0081309F" w:rsidRPr="00BC3D42" w:rsidRDefault="0081309F" w:rsidP="0081309F">
      <w:pPr>
        <w:autoSpaceDE w:val="0"/>
        <w:spacing w:line="276" w:lineRule="auto"/>
        <w:ind w:left="1140"/>
        <w:jc w:val="both"/>
        <w:rPr>
          <w:b/>
          <w:u w:val="single"/>
          <w:lang w:val="ro-RO"/>
        </w:rPr>
      </w:pPr>
    </w:p>
    <w:p w:rsidR="0081309F" w:rsidRPr="00773DBC" w:rsidRDefault="0081309F" w:rsidP="0081309F">
      <w:pPr>
        <w:autoSpaceDE w:val="0"/>
        <w:spacing w:line="360" w:lineRule="auto"/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 xml:space="preserve">             </w:t>
      </w:r>
      <w:r w:rsidRPr="007D5941">
        <w:rPr>
          <w:color w:val="000000"/>
          <w:u w:val="single"/>
          <w:lang w:val="ro-RO"/>
        </w:rPr>
        <w:t>PROBLEME</w:t>
      </w:r>
      <w:r w:rsidRPr="00773DBC">
        <w:rPr>
          <w:color w:val="000000"/>
          <w:lang w:val="ro-RO"/>
        </w:rPr>
        <w:t>:</w:t>
      </w:r>
    </w:p>
    <w:p w:rsidR="0081309F" w:rsidRPr="0047534F" w:rsidRDefault="0081309F" w:rsidP="0081309F">
      <w:pPr>
        <w:spacing w:line="360" w:lineRule="auto"/>
        <w:jc w:val="both"/>
        <w:rPr>
          <w:lang w:val="ro-RO"/>
        </w:rPr>
      </w:pPr>
      <w:r w:rsidRPr="00773DBC">
        <w:rPr>
          <w:color w:val="000000"/>
          <w:lang w:val="ro-RO"/>
        </w:rPr>
        <w:t xml:space="preserve">             </w:t>
      </w:r>
      <w:r>
        <w:rPr>
          <w:color w:val="000000"/>
          <w:lang w:val="ro-RO"/>
        </w:rPr>
        <w:t>Membrii celor trei Comisii</w:t>
      </w:r>
      <w:r w:rsidRPr="001B60AD">
        <w:rPr>
          <w:color w:val="000000"/>
          <w:lang w:val="ro-RO"/>
        </w:rPr>
        <w:t xml:space="preserve"> de specialitate</w:t>
      </w:r>
      <w:r w:rsidRPr="001B60AD">
        <w:rPr>
          <w:lang w:val="ro-RO"/>
        </w:rPr>
        <w:t xml:space="preserve"> </w:t>
      </w:r>
      <w:r>
        <w:rPr>
          <w:lang w:val="ro-RO"/>
        </w:rPr>
        <w:t>din cadrul Consiliului Local al comunei Tăuteu</w:t>
      </w:r>
      <w:r w:rsidRPr="001B60AD">
        <w:rPr>
          <w:lang w:val="ro-RO"/>
        </w:rPr>
        <w:t xml:space="preserve"> au dezbătut proiectul de hotărâre înscris pe o</w:t>
      </w:r>
      <w:r>
        <w:rPr>
          <w:lang w:val="ro-RO"/>
        </w:rPr>
        <w:t>r</w:t>
      </w:r>
      <w:r w:rsidRPr="001B60AD">
        <w:rPr>
          <w:lang w:val="ro-RO"/>
        </w:rPr>
        <w:t xml:space="preserve">dinea de zi şi, fiind supus la vot, </w:t>
      </w:r>
      <w:r>
        <w:rPr>
          <w:lang w:val="ro-RO"/>
        </w:rPr>
        <w:t>a fost aprobat cu ____ voturi ”pentru”, ____</w:t>
      </w:r>
      <w:r w:rsidRPr="0047534F">
        <w:rPr>
          <w:lang w:val="ro-RO"/>
        </w:rPr>
        <w:t xml:space="preserve"> </w:t>
      </w:r>
      <w:r>
        <w:rPr>
          <w:lang w:val="ro-RO"/>
        </w:rPr>
        <w:t xml:space="preserve"> voturi ”împotrivă” şi _____ </w:t>
      </w:r>
      <w:r w:rsidRPr="0047534F">
        <w:rPr>
          <w:lang w:val="ro-RO"/>
        </w:rPr>
        <w:t xml:space="preserve"> ”abţineri”.</w:t>
      </w:r>
    </w:p>
    <w:p w:rsidR="0081309F" w:rsidRDefault="0081309F" w:rsidP="0081309F">
      <w:pPr>
        <w:spacing w:line="360" w:lineRule="auto"/>
        <w:jc w:val="both"/>
      </w:pPr>
      <w:r>
        <w:rPr>
          <w:lang w:val="ro-RO"/>
        </w:rPr>
        <w:t xml:space="preserve">              Drept pentru care s-a încheiat prezentul proces-verbal. </w:t>
      </w:r>
      <w:r w:rsidRPr="00773DBC">
        <w:t xml:space="preserve">     </w:t>
      </w:r>
    </w:p>
    <w:p w:rsidR="0081309F" w:rsidRDefault="0081309F" w:rsidP="0081309F">
      <w:pPr>
        <w:rPr>
          <w:b/>
          <w:lang w:val="ro-RO"/>
        </w:rPr>
      </w:pPr>
    </w:p>
    <w:p w:rsidR="0081309F" w:rsidRDefault="0081309F" w:rsidP="0081309F">
      <w:pPr>
        <w:rPr>
          <w:b/>
          <w:lang w:val="ro-RO"/>
        </w:rPr>
      </w:pPr>
    </w:p>
    <w:p w:rsidR="0081309F" w:rsidRDefault="0081309F" w:rsidP="0081309F">
      <w:pPr>
        <w:jc w:val="both"/>
        <w:rPr>
          <w:b/>
          <w:lang w:val="ro-RO"/>
        </w:rPr>
      </w:pPr>
      <w:r>
        <w:rPr>
          <w:lang w:val="ro-RO"/>
        </w:rPr>
        <w:t xml:space="preserve">                   </w:t>
      </w:r>
    </w:p>
    <w:p w:rsidR="0081309F" w:rsidRPr="00A42B37" w:rsidRDefault="0081309F" w:rsidP="0081309F">
      <w:pPr>
        <w:jc w:val="both"/>
        <w:rPr>
          <w:b/>
          <w:lang w:val="ro-RO"/>
        </w:rPr>
      </w:pPr>
      <w:r w:rsidRPr="00A42B37">
        <w:rPr>
          <w:b/>
          <w:lang w:val="ro-RO"/>
        </w:rPr>
        <w:t>Comisia nr. 1               PREŞEDINTE                                                                   SECRETAR</w:t>
      </w:r>
    </w:p>
    <w:p w:rsidR="0081309F" w:rsidRPr="00A42B37" w:rsidRDefault="0081309F" w:rsidP="0081309F">
      <w:pPr>
        <w:jc w:val="both"/>
        <w:rPr>
          <w:b/>
          <w:lang w:val="ro-RO"/>
        </w:rPr>
      </w:pPr>
      <w:r w:rsidRPr="00A42B37">
        <w:rPr>
          <w:b/>
          <w:lang w:val="ro-RO"/>
        </w:rPr>
        <w:t xml:space="preserve">                                    Zoltan DRIMBO                                                              Cornel COVACI</w:t>
      </w:r>
    </w:p>
    <w:p w:rsidR="0081309F" w:rsidRPr="00A42B37" w:rsidRDefault="0081309F" w:rsidP="0081309F">
      <w:pPr>
        <w:jc w:val="both"/>
        <w:rPr>
          <w:b/>
          <w:lang w:val="ro-RO"/>
        </w:rPr>
      </w:pPr>
    </w:p>
    <w:p w:rsidR="0081309F" w:rsidRDefault="0081309F" w:rsidP="0081309F">
      <w:pPr>
        <w:jc w:val="both"/>
        <w:rPr>
          <w:b/>
          <w:lang w:val="ro-RO"/>
        </w:rPr>
      </w:pPr>
    </w:p>
    <w:p w:rsidR="0081309F" w:rsidRDefault="0081309F" w:rsidP="0081309F">
      <w:pPr>
        <w:jc w:val="both"/>
        <w:rPr>
          <w:b/>
          <w:lang w:val="ro-RO"/>
        </w:rPr>
      </w:pPr>
    </w:p>
    <w:p w:rsidR="0081309F" w:rsidRPr="00A42B37" w:rsidRDefault="0081309F" w:rsidP="0081309F">
      <w:pPr>
        <w:jc w:val="both"/>
        <w:rPr>
          <w:b/>
          <w:lang w:val="ro-RO"/>
        </w:rPr>
      </w:pPr>
    </w:p>
    <w:p w:rsidR="0081309F" w:rsidRPr="00A42B37" w:rsidRDefault="0081309F" w:rsidP="0081309F">
      <w:pPr>
        <w:jc w:val="both"/>
        <w:rPr>
          <w:b/>
          <w:lang w:val="ro-RO"/>
        </w:rPr>
      </w:pPr>
    </w:p>
    <w:p w:rsidR="0081309F" w:rsidRPr="00A42B37" w:rsidRDefault="0081309F" w:rsidP="0081309F">
      <w:pPr>
        <w:jc w:val="both"/>
        <w:rPr>
          <w:b/>
          <w:lang w:val="ro-RO"/>
        </w:rPr>
      </w:pPr>
      <w:r w:rsidRPr="00A42B37">
        <w:rPr>
          <w:b/>
          <w:lang w:val="ro-RO"/>
        </w:rPr>
        <w:t>Comisia nr. 2                PREŞEDINTE                                                                   SECRETAR</w:t>
      </w:r>
    </w:p>
    <w:p w:rsidR="0081309F" w:rsidRPr="00A42B37" w:rsidRDefault="0081309F" w:rsidP="0081309F">
      <w:pPr>
        <w:jc w:val="both"/>
        <w:rPr>
          <w:b/>
          <w:lang w:val="ro-RO"/>
        </w:rPr>
      </w:pPr>
      <w:r w:rsidRPr="00A42B37">
        <w:rPr>
          <w:b/>
          <w:lang w:val="ro-RO"/>
        </w:rPr>
        <w:t xml:space="preserve">                                      Iudit  SOLYOM                                                             Cornel BRINDEA</w:t>
      </w:r>
    </w:p>
    <w:p w:rsidR="0081309F" w:rsidRPr="00A42B37" w:rsidRDefault="0081309F" w:rsidP="0081309F">
      <w:pPr>
        <w:jc w:val="both"/>
        <w:rPr>
          <w:b/>
          <w:lang w:val="ro-RO"/>
        </w:rPr>
      </w:pPr>
    </w:p>
    <w:p w:rsidR="0081309F" w:rsidRDefault="0081309F" w:rsidP="0081309F">
      <w:pPr>
        <w:jc w:val="both"/>
        <w:rPr>
          <w:b/>
          <w:lang w:val="ro-RO"/>
        </w:rPr>
      </w:pPr>
    </w:p>
    <w:p w:rsidR="0081309F" w:rsidRDefault="0081309F" w:rsidP="0081309F">
      <w:pPr>
        <w:jc w:val="both"/>
        <w:rPr>
          <w:b/>
          <w:lang w:val="ro-RO"/>
        </w:rPr>
      </w:pPr>
    </w:p>
    <w:p w:rsidR="0081309F" w:rsidRPr="00A42B37" w:rsidRDefault="0081309F" w:rsidP="0081309F">
      <w:pPr>
        <w:jc w:val="both"/>
        <w:rPr>
          <w:b/>
          <w:lang w:val="ro-RO"/>
        </w:rPr>
      </w:pPr>
    </w:p>
    <w:p w:rsidR="0081309F" w:rsidRPr="00A42B37" w:rsidRDefault="0081309F" w:rsidP="0081309F">
      <w:pPr>
        <w:jc w:val="both"/>
        <w:rPr>
          <w:b/>
          <w:lang w:val="ro-RO"/>
        </w:rPr>
      </w:pPr>
    </w:p>
    <w:p w:rsidR="0081309F" w:rsidRPr="00A42B37" w:rsidRDefault="0081309F" w:rsidP="0081309F">
      <w:pPr>
        <w:jc w:val="both"/>
        <w:rPr>
          <w:b/>
          <w:lang w:val="ro-RO"/>
        </w:rPr>
      </w:pPr>
      <w:r w:rsidRPr="00A42B37">
        <w:rPr>
          <w:b/>
          <w:lang w:val="ro-RO"/>
        </w:rPr>
        <w:t xml:space="preserve"> Comisia nr. 3              PREŞEDINTE                                                                   SECRETAR</w:t>
      </w:r>
    </w:p>
    <w:p w:rsidR="0081309F" w:rsidRPr="00A42B37" w:rsidRDefault="0081309F" w:rsidP="0081309F">
      <w:pPr>
        <w:jc w:val="both"/>
        <w:rPr>
          <w:b/>
          <w:lang w:val="ro-RO"/>
        </w:rPr>
      </w:pPr>
      <w:r w:rsidRPr="00A42B37">
        <w:rPr>
          <w:b/>
          <w:lang w:val="ro-RO"/>
        </w:rPr>
        <w:t xml:space="preserve">                                         Viorel POP                                                       </w:t>
      </w:r>
      <w:r>
        <w:rPr>
          <w:b/>
          <w:lang w:val="ro-RO"/>
        </w:rPr>
        <w:t xml:space="preserve"> </w:t>
      </w:r>
      <w:r w:rsidRPr="00A42B37">
        <w:rPr>
          <w:b/>
          <w:lang w:val="ro-RO"/>
        </w:rPr>
        <w:t xml:space="preserve">    Florin Călin PINTIUȚA</w:t>
      </w:r>
    </w:p>
    <w:p w:rsidR="0081309F" w:rsidRPr="00A42B37" w:rsidRDefault="0081309F" w:rsidP="0081309F">
      <w:pPr>
        <w:jc w:val="both"/>
        <w:rPr>
          <w:b/>
          <w:lang w:val="ro-RO"/>
        </w:rPr>
      </w:pPr>
    </w:p>
    <w:p w:rsidR="0081309F" w:rsidRPr="00A42B37" w:rsidRDefault="0081309F" w:rsidP="0081309F">
      <w:pPr>
        <w:rPr>
          <w:b/>
          <w:lang w:val="ro-RO"/>
        </w:rPr>
      </w:pPr>
    </w:p>
    <w:p w:rsidR="0081309F" w:rsidRPr="008C4B50" w:rsidRDefault="0081309F" w:rsidP="0081309F">
      <w:pPr>
        <w:rPr>
          <w:b/>
          <w:color w:val="FF0000"/>
          <w:lang w:val="ro-RO"/>
        </w:rPr>
      </w:pPr>
    </w:p>
    <w:p w:rsidR="0081309F" w:rsidRPr="008C4B50" w:rsidRDefault="0081309F" w:rsidP="0081309F">
      <w:pPr>
        <w:jc w:val="both"/>
        <w:rPr>
          <w:b/>
          <w:color w:val="FF0000"/>
          <w:sz w:val="28"/>
          <w:szCs w:val="28"/>
          <w:lang w:val="ro-RO"/>
        </w:rPr>
      </w:pPr>
    </w:p>
    <w:p w:rsidR="0081309F" w:rsidRPr="00AC6CF6" w:rsidRDefault="0081309F" w:rsidP="0081309F">
      <w:pPr>
        <w:autoSpaceDE w:val="0"/>
        <w:ind w:right="-661"/>
        <w:jc w:val="both"/>
        <w:rPr>
          <w:b/>
          <w:color w:val="FF0000"/>
          <w:lang w:val="ro-RO"/>
        </w:rPr>
      </w:pPr>
    </w:p>
    <w:p w:rsidR="0081309F" w:rsidRPr="00AC6CF6" w:rsidRDefault="0081309F" w:rsidP="0081309F">
      <w:pPr>
        <w:autoSpaceDE w:val="0"/>
        <w:ind w:right="-661"/>
        <w:jc w:val="both"/>
        <w:rPr>
          <w:b/>
          <w:color w:val="FF0000"/>
          <w:lang w:val="ro-RO"/>
        </w:rPr>
      </w:pPr>
    </w:p>
    <w:p w:rsidR="0081309F" w:rsidRDefault="0081309F" w:rsidP="0081309F">
      <w:pPr>
        <w:ind w:right="-426"/>
        <w:rPr>
          <w:b/>
          <w:lang w:val="ro-RO"/>
        </w:rPr>
      </w:pPr>
    </w:p>
    <w:p w:rsidR="0081309F" w:rsidRPr="008E5ADC" w:rsidRDefault="0081309F" w:rsidP="0081309F">
      <w:pPr>
        <w:autoSpaceDE w:val="0"/>
        <w:ind w:right="-661"/>
        <w:jc w:val="both"/>
        <w:rPr>
          <w:lang w:val="ro-RO"/>
        </w:rPr>
      </w:pPr>
    </w:p>
    <w:p w:rsidR="00387B0F" w:rsidRPr="0070402F" w:rsidRDefault="00387B0F" w:rsidP="0081309F">
      <w:pPr>
        <w:spacing w:line="276" w:lineRule="auto"/>
        <w:ind w:right="23"/>
        <w:rPr>
          <w:b/>
          <w:sz w:val="28"/>
          <w:szCs w:val="28"/>
          <w:lang w:val="ro-RO"/>
        </w:rPr>
      </w:pPr>
    </w:p>
    <w:sectPr w:rsidR="00387B0F" w:rsidRPr="0070402F" w:rsidSect="00C92E87">
      <w:pgSz w:w="11906" w:h="16838"/>
      <w:pgMar w:top="142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963"/>
    <w:multiLevelType w:val="hybridMultilevel"/>
    <w:tmpl w:val="D77C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2468"/>
    <w:multiLevelType w:val="hybridMultilevel"/>
    <w:tmpl w:val="3BE88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1AAA"/>
    <w:multiLevelType w:val="hybridMultilevel"/>
    <w:tmpl w:val="52C4B0B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34277"/>
    <w:multiLevelType w:val="hybridMultilevel"/>
    <w:tmpl w:val="22961728"/>
    <w:lvl w:ilvl="0" w:tplc="89EA3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B29B1"/>
    <w:multiLevelType w:val="hybridMultilevel"/>
    <w:tmpl w:val="AE8247F4"/>
    <w:lvl w:ilvl="0" w:tplc="3CE4778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D112F96"/>
    <w:multiLevelType w:val="hybridMultilevel"/>
    <w:tmpl w:val="A4CCBD0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96C88"/>
    <w:multiLevelType w:val="hybridMultilevel"/>
    <w:tmpl w:val="C04EE22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F0C12"/>
    <w:multiLevelType w:val="hybridMultilevel"/>
    <w:tmpl w:val="6980F3C0"/>
    <w:lvl w:ilvl="0" w:tplc="23D0613A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7A4A6D"/>
    <w:multiLevelType w:val="hybridMultilevel"/>
    <w:tmpl w:val="08D41B82"/>
    <w:lvl w:ilvl="0" w:tplc="1C288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03AB7"/>
    <w:multiLevelType w:val="hybridMultilevel"/>
    <w:tmpl w:val="93245AE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76814"/>
    <w:multiLevelType w:val="hybridMultilevel"/>
    <w:tmpl w:val="064C0ED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F2E49"/>
    <w:multiLevelType w:val="hybridMultilevel"/>
    <w:tmpl w:val="C174018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729BF"/>
    <w:multiLevelType w:val="hybridMultilevel"/>
    <w:tmpl w:val="7A28EE9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F65F7"/>
    <w:multiLevelType w:val="hybridMultilevel"/>
    <w:tmpl w:val="0210911C"/>
    <w:lvl w:ilvl="0" w:tplc="96E44D3E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54180"/>
    <w:multiLevelType w:val="hybridMultilevel"/>
    <w:tmpl w:val="A9408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B357C"/>
    <w:multiLevelType w:val="hybridMultilevel"/>
    <w:tmpl w:val="146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6562E"/>
    <w:multiLevelType w:val="hybridMultilevel"/>
    <w:tmpl w:val="2F1C8E5E"/>
    <w:lvl w:ilvl="0" w:tplc="86B07AD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4C3F60"/>
    <w:multiLevelType w:val="hybridMultilevel"/>
    <w:tmpl w:val="F2C0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268A0"/>
    <w:multiLevelType w:val="hybridMultilevel"/>
    <w:tmpl w:val="7B9EBBEC"/>
    <w:lvl w:ilvl="0" w:tplc="51EE6EF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9E51983"/>
    <w:multiLevelType w:val="hybridMultilevel"/>
    <w:tmpl w:val="464E80F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9"/>
  </w:num>
  <w:num w:numId="12">
    <w:abstractNumId w:val="0"/>
  </w:num>
  <w:num w:numId="13">
    <w:abstractNumId w:val="1"/>
  </w:num>
  <w:num w:numId="14">
    <w:abstractNumId w:val="15"/>
  </w:num>
  <w:num w:numId="15">
    <w:abstractNumId w:val="7"/>
  </w:num>
  <w:num w:numId="16">
    <w:abstractNumId w:val="16"/>
  </w:num>
  <w:num w:numId="17">
    <w:abstractNumId w:val="14"/>
  </w:num>
  <w:num w:numId="18">
    <w:abstractNumId w:val="3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22CC7"/>
    <w:rsid w:val="000005A9"/>
    <w:rsid w:val="00000801"/>
    <w:rsid w:val="00000A71"/>
    <w:rsid w:val="00000CA5"/>
    <w:rsid w:val="00000D98"/>
    <w:rsid w:val="00001264"/>
    <w:rsid w:val="00001B62"/>
    <w:rsid w:val="00002411"/>
    <w:rsid w:val="00002475"/>
    <w:rsid w:val="0000252F"/>
    <w:rsid w:val="0000270C"/>
    <w:rsid w:val="00002766"/>
    <w:rsid w:val="00003013"/>
    <w:rsid w:val="00003137"/>
    <w:rsid w:val="000031F9"/>
    <w:rsid w:val="000039B9"/>
    <w:rsid w:val="00004E3E"/>
    <w:rsid w:val="00004EF8"/>
    <w:rsid w:val="00006148"/>
    <w:rsid w:val="00006B50"/>
    <w:rsid w:val="00006E9A"/>
    <w:rsid w:val="00007420"/>
    <w:rsid w:val="00007AA6"/>
    <w:rsid w:val="000104E2"/>
    <w:rsid w:val="00011356"/>
    <w:rsid w:val="000118BB"/>
    <w:rsid w:val="0001195D"/>
    <w:rsid w:val="0001217A"/>
    <w:rsid w:val="00012A46"/>
    <w:rsid w:val="00013AEC"/>
    <w:rsid w:val="00013B47"/>
    <w:rsid w:val="000140EF"/>
    <w:rsid w:val="00014193"/>
    <w:rsid w:val="000143D1"/>
    <w:rsid w:val="00014BAA"/>
    <w:rsid w:val="00015088"/>
    <w:rsid w:val="00015150"/>
    <w:rsid w:val="00016CA6"/>
    <w:rsid w:val="0001701F"/>
    <w:rsid w:val="000172A4"/>
    <w:rsid w:val="000176CE"/>
    <w:rsid w:val="0001782F"/>
    <w:rsid w:val="000209D2"/>
    <w:rsid w:val="00021968"/>
    <w:rsid w:val="00021F38"/>
    <w:rsid w:val="00022181"/>
    <w:rsid w:val="00022BEF"/>
    <w:rsid w:val="00022CC3"/>
    <w:rsid w:val="00023904"/>
    <w:rsid w:val="00023E4D"/>
    <w:rsid w:val="00023E75"/>
    <w:rsid w:val="0002412E"/>
    <w:rsid w:val="00024DDE"/>
    <w:rsid w:val="000258FF"/>
    <w:rsid w:val="00025D72"/>
    <w:rsid w:val="00026450"/>
    <w:rsid w:val="000264B1"/>
    <w:rsid w:val="00026E9C"/>
    <w:rsid w:val="00027753"/>
    <w:rsid w:val="00027C68"/>
    <w:rsid w:val="000308D2"/>
    <w:rsid w:val="000309E8"/>
    <w:rsid w:val="00031CDE"/>
    <w:rsid w:val="000320EA"/>
    <w:rsid w:val="0003279A"/>
    <w:rsid w:val="0003289B"/>
    <w:rsid w:val="0003300C"/>
    <w:rsid w:val="0003328E"/>
    <w:rsid w:val="000333AB"/>
    <w:rsid w:val="000336C4"/>
    <w:rsid w:val="00033771"/>
    <w:rsid w:val="00033FCE"/>
    <w:rsid w:val="00034D4D"/>
    <w:rsid w:val="000353AF"/>
    <w:rsid w:val="000355D7"/>
    <w:rsid w:val="00035A76"/>
    <w:rsid w:val="00035C81"/>
    <w:rsid w:val="00036AAF"/>
    <w:rsid w:val="000402F1"/>
    <w:rsid w:val="00040D9D"/>
    <w:rsid w:val="00040EE1"/>
    <w:rsid w:val="00041042"/>
    <w:rsid w:val="0004112B"/>
    <w:rsid w:val="0004185D"/>
    <w:rsid w:val="000419C9"/>
    <w:rsid w:val="00041ACB"/>
    <w:rsid w:val="000428C6"/>
    <w:rsid w:val="00042E9D"/>
    <w:rsid w:val="000430E1"/>
    <w:rsid w:val="0004376A"/>
    <w:rsid w:val="000438E8"/>
    <w:rsid w:val="00043A5F"/>
    <w:rsid w:val="0004565D"/>
    <w:rsid w:val="00046535"/>
    <w:rsid w:val="0004703C"/>
    <w:rsid w:val="00047668"/>
    <w:rsid w:val="0004783B"/>
    <w:rsid w:val="0005165B"/>
    <w:rsid w:val="0005229B"/>
    <w:rsid w:val="000523C2"/>
    <w:rsid w:val="00052861"/>
    <w:rsid w:val="00052ED6"/>
    <w:rsid w:val="00053DF5"/>
    <w:rsid w:val="00054863"/>
    <w:rsid w:val="00055172"/>
    <w:rsid w:val="000559B3"/>
    <w:rsid w:val="00055EBD"/>
    <w:rsid w:val="00056090"/>
    <w:rsid w:val="00056278"/>
    <w:rsid w:val="000569C4"/>
    <w:rsid w:val="00057261"/>
    <w:rsid w:val="00057718"/>
    <w:rsid w:val="00060277"/>
    <w:rsid w:val="00060ECE"/>
    <w:rsid w:val="0006174D"/>
    <w:rsid w:val="0006211C"/>
    <w:rsid w:val="000621AE"/>
    <w:rsid w:val="000623E1"/>
    <w:rsid w:val="000629BE"/>
    <w:rsid w:val="0006301E"/>
    <w:rsid w:val="00063471"/>
    <w:rsid w:val="000640E6"/>
    <w:rsid w:val="00064401"/>
    <w:rsid w:val="0006461A"/>
    <w:rsid w:val="00064994"/>
    <w:rsid w:val="00064C6D"/>
    <w:rsid w:val="000662F3"/>
    <w:rsid w:val="00066E44"/>
    <w:rsid w:val="00066F32"/>
    <w:rsid w:val="00067B9B"/>
    <w:rsid w:val="00067BCD"/>
    <w:rsid w:val="000703B0"/>
    <w:rsid w:val="00070B0B"/>
    <w:rsid w:val="0007124E"/>
    <w:rsid w:val="000719B5"/>
    <w:rsid w:val="000722F7"/>
    <w:rsid w:val="00072BF4"/>
    <w:rsid w:val="0007318E"/>
    <w:rsid w:val="0007338B"/>
    <w:rsid w:val="000735A1"/>
    <w:rsid w:val="00073CFF"/>
    <w:rsid w:val="00073F18"/>
    <w:rsid w:val="00074B33"/>
    <w:rsid w:val="000757F4"/>
    <w:rsid w:val="00076241"/>
    <w:rsid w:val="00076DC7"/>
    <w:rsid w:val="00077111"/>
    <w:rsid w:val="0008047B"/>
    <w:rsid w:val="00080602"/>
    <w:rsid w:val="00081029"/>
    <w:rsid w:val="0008116E"/>
    <w:rsid w:val="000823F0"/>
    <w:rsid w:val="00082455"/>
    <w:rsid w:val="00082730"/>
    <w:rsid w:val="000831BF"/>
    <w:rsid w:val="0008337C"/>
    <w:rsid w:val="0008470C"/>
    <w:rsid w:val="00086380"/>
    <w:rsid w:val="000905B8"/>
    <w:rsid w:val="0009118D"/>
    <w:rsid w:val="0009136E"/>
    <w:rsid w:val="00091752"/>
    <w:rsid w:val="000919F9"/>
    <w:rsid w:val="00091F7B"/>
    <w:rsid w:val="00092003"/>
    <w:rsid w:val="00092250"/>
    <w:rsid w:val="00092327"/>
    <w:rsid w:val="00092743"/>
    <w:rsid w:val="00092831"/>
    <w:rsid w:val="00092AEC"/>
    <w:rsid w:val="00092CD5"/>
    <w:rsid w:val="0009324F"/>
    <w:rsid w:val="00093413"/>
    <w:rsid w:val="00093908"/>
    <w:rsid w:val="000939CD"/>
    <w:rsid w:val="00094667"/>
    <w:rsid w:val="00094A77"/>
    <w:rsid w:val="00094EF6"/>
    <w:rsid w:val="0009550E"/>
    <w:rsid w:val="000956C7"/>
    <w:rsid w:val="00096973"/>
    <w:rsid w:val="00096C10"/>
    <w:rsid w:val="000970C5"/>
    <w:rsid w:val="00097204"/>
    <w:rsid w:val="00097BD5"/>
    <w:rsid w:val="00097FFA"/>
    <w:rsid w:val="000A00CA"/>
    <w:rsid w:val="000A03AA"/>
    <w:rsid w:val="000A043E"/>
    <w:rsid w:val="000A11F1"/>
    <w:rsid w:val="000A21EF"/>
    <w:rsid w:val="000A251F"/>
    <w:rsid w:val="000A2531"/>
    <w:rsid w:val="000A3D11"/>
    <w:rsid w:val="000A3DB4"/>
    <w:rsid w:val="000A3EEB"/>
    <w:rsid w:val="000A51ED"/>
    <w:rsid w:val="000A6466"/>
    <w:rsid w:val="000A67EF"/>
    <w:rsid w:val="000A6B3E"/>
    <w:rsid w:val="000A7128"/>
    <w:rsid w:val="000A7357"/>
    <w:rsid w:val="000A74EA"/>
    <w:rsid w:val="000A77EC"/>
    <w:rsid w:val="000A7829"/>
    <w:rsid w:val="000A783E"/>
    <w:rsid w:val="000B0083"/>
    <w:rsid w:val="000B0602"/>
    <w:rsid w:val="000B1B6E"/>
    <w:rsid w:val="000B24C3"/>
    <w:rsid w:val="000B2AC9"/>
    <w:rsid w:val="000B307B"/>
    <w:rsid w:val="000B3D3F"/>
    <w:rsid w:val="000B4F24"/>
    <w:rsid w:val="000B60D0"/>
    <w:rsid w:val="000B61EA"/>
    <w:rsid w:val="000B624A"/>
    <w:rsid w:val="000B6775"/>
    <w:rsid w:val="000B7118"/>
    <w:rsid w:val="000B7773"/>
    <w:rsid w:val="000B7F77"/>
    <w:rsid w:val="000C0376"/>
    <w:rsid w:val="000C03E2"/>
    <w:rsid w:val="000C04E6"/>
    <w:rsid w:val="000C16D5"/>
    <w:rsid w:val="000C23D4"/>
    <w:rsid w:val="000C4E71"/>
    <w:rsid w:val="000C50A8"/>
    <w:rsid w:val="000C56E2"/>
    <w:rsid w:val="000C5A3B"/>
    <w:rsid w:val="000C5F65"/>
    <w:rsid w:val="000C5FC3"/>
    <w:rsid w:val="000C6483"/>
    <w:rsid w:val="000C7736"/>
    <w:rsid w:val="000C79A8"/>
    <w:rsid w:val="000C7F7C"/>
    <w:rsid w:val="000D04CB"/>
    <w:rsid w:val="000D0546"/>
    <w:rsid w:val="000D09D6"/>
    <w:rsid w:val="000D1DEE"/>
    <w:rsid w:val="000D216A"/>
    <w:rsid w:val="000D2CD3"/>
    <w:rsid w:val="000D3319"/>
    <w:rsid w:val="000D35F0"/>
    <w:rsid w:val="000D4291"/>
    <w:rsid w:val="000D42E5"/>
    <w:rsid w:val="000D44D4"/>
    <w:rsid w:val="000D4BB8"/>
    <w:rsid w:val="000D4F9B"/>
    <w:rsid w:val="000D50CA"/>
    <w:rsid w:val="000D593A"/>
    <w:rsid w:val="000D6396"/>
    <w:rsid w:val="000D662A"/>
    <w:rsid w:val="000D6D7D"/>
    <w:rsid w:val="000D7209"/>
    <w:rsid w:val="000E0344"/>
    <w:rsid w:val="000E06B4"/>
    <w:rsid w:val="000E1EF7"/>
    <w:rsid w:val="000E2888"/>
    <w:rsid w:val="000E2D37"/>
    <w:rsid w:val="000E2EFA"/>
    <w:rsid w:val="000E333E"/>
    <w:rsid w:val="000E395C"/>
    <w:rsid w:val="000E3EC7"/>
    <w:rsid w:val="000E4545"/>
    <w:rsid w:val="000E492C"/>
    <w:rsid w:val="000E504C"/>
    <w:rsid w:val="000E5281"/>
    <w:rsid w:val="000E5458"/>
    <w:rsid w:val="000E57C1"/>
    <w:rsid w:val="000E65B0"/>
    <w:rsid w:val="000E66B4"/>
    <w:rsid w:val="000E72FB"/>
    <w:rsid w:val="000E7524"/>
    <w:rsid w:val="000E7841"/>
    <w:rsid w:val="000F05AD"/>
    <w:rsid w:val="000F076F"/>
    <w:rsid w:val="000F1148"/>
    <w:rsid w:val="000F1175"/>
    <w:rsid w:val="000F11C3"/>
    <w:rsid w:val="000F246C"/>
    <w:rsid w:val="000F2713"/>
    <w:rsid w:val="000F342E"/>
    <w:rsid w:val="000F3524"/>
    <w:rsid w:val="000F3B17"/>
    <w:rsid w:val="000F3F8A"/>
    <w:rsid w:val="000F4235"/>
    <w:rsid w:val="000F4B14"/>
    <w:rsid w:val="000F4FC9"/>
    <w:rsid w:val="000F50DD"/>
    <w:rsid w:val="000F550D"/>
    <w:rsid w:val="000F5FCD"/>
    <w:rsid w:val="000F648E"/>
    <w:rsid w:val="000F6567"/>
    <w:rsid w:val="000F672F"/>
    <w:rsid w:val="000F68F8"/>
    <w:rsid w:val="000F6B62"/>
    <w:rsid w:val="0010051F"/>
    <w:rsid w:val="00100757"/>
    <w:rsid w:val="00100859"/>
    <w:rsid w:val="00101812"/>
    <w:rsid w:val="0010215A"/>
    <w:rsid w:val="0010248C"/>
    <w:rsid w:val="001025A0"/>
    <w:rsid w:val="001028B6"/>
    <w:rsid w:val="00102D66"/>
    <w:rsid w:val="00103042"/>
    <w:rsid w:val="00103B7D"/>
    <w:rsid w:val="00104221"/>
    <w:rsid w:val="00104495"/>
    <w:rsid w:val="00104499"/>
    <w:rsid w:val="00104A6F"/>
    <w:rsid w:val="00104E0D"/>
    <w:rsid w:val="00104E54"/>
    <w:rsid w:val="00105B3C"/>
    <w:rsid w:val="00105BF7"/>
    <w:rsid w:val="001064CC"/>
    <w:rsid w:val="001066DB"/>
    <w:rsid w:val="00106985"/>
    <w:rsid w:val="00106B13"/>
    <w:rsid w:val="00106B66"/>
    <w:rsid w:val="00107951"/>
    <w:rsid w:val="00107C71"/>
    <w:rsid w:val="0011109E"/>
    <w:rsid w:val="00112260"/>
    <w:rsid w:val="001125DC"/>
    <w:rsid w:val="001132B7"/>
    <w:rsid w:val="001137E6"/>
    <w:rsid w:val="00113DCD"/>
    <w:rsid w:val="0011477A"/>
    <w:rsid w:val="00114C71"/>
    <w:rsid w:val="001156FD"/>
    <w:rsid w:val="00115989"/>
    <w:rsid w:val="00115EAE"/>
    <w:rsid w:val="00116344"/>
    <w:rsid w:val="00116B98"/>
    <w:rsid w:val="00117D1F"/>
    <w:rsid w:val="00117EE9"/>
    <w:rsid w:val="00117F34"/>
    <w:rsid w:val="001205FD"/>
    <w:rsid w:val="00120B03"/>
    <w:rsid w:val="00120B36"/>
    <w:rsid w:val="00121377"/>
    <w:rsid w:val="00121410"/>
    <w:rsid w:val="00121B0F"/>
    <w:rsid w:val="00121B77"/>
    <w:rsid w:val="00122866"/>
    <w:rsid w:val="001238B0"/>
    <w:rsid w:val="0012491E"/>
    <w:rsid w:val="00124B14"/>
    <w:rsid w:val="00125260"/>
    <w:rsid w:val="001266A1"/>
    <w:rsid w:val="00126BFF"/>
    <w:rsid w:val="00126CF3"/>
    <w:rsid w:val="00127706"/>
    <w:rsid w:val="001277D5"/>
    <w:rsid w:val="00127DD5"/>
    <w:rsid w:val="00127F16"/>
    <w:rsid w:val="00130F29"/>
    <w:rsid w:val="001313F0"/>
    <w:rsid w:val="00131B9A"/>
    <w:rsid w:val="00132255"/>
    <w:rsid w:val="0013279A"/>
    <w:rsid w:val="00132814"/>
    <w:rsid w:val="00132BD7"/>
    <w:rsid w:val="00132F53"/>
    <w:rsid w:val="001336B2"/>
    <w:rsid w:val="00133753"/>
    <w:rsid w:val="001337E3"/>
    <w:rsid w:val="001339A0"/>
    <w:rsid w:val="00133D60"/>
    <w:rsid w:val="001341B3"/>
    <w:rsid w:val="001344D9"/>
    <w:rsid w:val="00134854"/>
    <w:rsid w:val="00134A89"/>
    <w:rsid w:val="00135100"/>
    <w:rsid w:val="001351FB"/>
    <w:rsid w:val="001352EC"/>
    <w:rsid w:val="001359DB"/>
    <w:rsid w:val="0013627C"/>
    <w:rsid w:val="001365F3"/>
    <w:rsid w:val="00136826"/>
    <w:rsid w:val="00136B73"/>
    <w:rsid w:val="00136E2B"/>
    <w:rsid w:val="0013767A"/>
    <w:rsid w:val="00137B9A"/>
    <w:rsid w:val="00137FBC"/>
    <w:rsid w:val="001407B8"/>
    <w:rsid w:val="001410E0"/>
    <w:rsid w:val="001411FC"/>
    <w:rsid w:val="001413AD"/>
    <w:rsid w:val="001413B2"/>
    <w:rsid w:val="0014248A"/>
    <w:rsid w:val="0014277B"/>
    <w:rsid w:val="00142910"/>
    <w:rsid w:val="00142CE1"/>
    <w:rsid w:val="001450F2"/>
    <w:rsid w:val="00145471"/>
    <w:rsid w:val="001457AD"/>
    <w:rsid w:val="0014690B"/>
    <w:rsid w:val="00146A21"/>
    <w:rsid w:val="00147715"/>
    <w:rsid w:val="00147939"/>
    <w:rsid w:val="00147A3B"/>
    <w:rsid w:val="001504B0"/>
    <w:rsid w:val="00150CA5"/>
    <w:rsid w:val="001511F2"/>
    <w:rsid w:val="00152AB0"/>
    <w:rsid w:val="00153257"/>
    <w:rsid w:val="001536FD"/>
    <w:rsid w:val="001547FF"/>
    <w:rsid w:val="00154A4D"/>
    <w:rsid w:val="00154BAF"/>
    <w:rsid w:val="00154D0D"/>
    <w:rsid w:val="001555E4"/>
    <w:rsid w:val="00155E1E"/>
    <w:rsid w:val="00156852"/>
    <w:rsid w:val="00156A81"/>
    <w:rsid w:val="00156A94"/>
    <w:rsid w:val="00156CF6"/>
    <w:rsid w:val="00157AA8"/>
    <w:rsid w:val="001600F7"/>
    <w:rsid w:val="00160CB8"/>
    <w:rsid w:val="00160FB6"/>
    <w:rsid w:val="00160FE4"/>
    <w:rsid w:val="001619DB"/>
    <w:rsid w:val="00161A3E"/>
    <w:rsid w:val="00161A58"/>
    <w:rsid w:val="00161B1A"/>
    <w:rsid w:val="00163A59"/>
    <w:rsid w:val="00163D00"/>
    <w:rsid w:val="0016436E"/>
    <w:rsid w:val="0016497F"/>
    <w:rsid w:val="00165A79"/>
    <w:rsid w:val="00165EC9"/>
    <w:rsid w:val="00166659"/>
    <w:rsid w:val="0016675A"/>
    <w:rsid w:val="00166E7B"/>
    <w:rsid w:val="001670AB"/>
    <w:rsid w:val="00167358"/>
    <w:rsid w:val="00167954"/>
    <w:rsid w:val="00167AD6"/>
    <w:rsid w:val="00167EC6"/>
    <w:rsid w:val="00167FFB"/>
    <w:rsid w:val="001709F4"/>
    <w:rsid w:val="001712B3"/>
    <w:rsid w:val="001714CE"/>
    <w:rsid w:val="001719A3"/>
    <w:rsid w:val="00171B1C"/>
    <w:rsid w:val="0017206B"/>
    <w:rsid w:val="00173F06"/>
    <w:rsid w:val="001742BC"/>
    <w:rsid w:val="001744F7"/>
    <w:rsid w:val="001749DC"/>
    <w:rsid w:val="00174B08"/>
    <w:rsid w:val="001755DD"/>
    <w:rsid w:val="001757A6"/>
    <w:rsid w:val="001757F7"/>
    <w:rsid w:val="00175FD0"/>
    <w:rsid w:val="001760EE"/>
    <w:rsid w:val="00176700"/>
    <w:rsid w:val="001774EF"/>
    <w:rsid w:val="00177DF9"/>
    <w:rsid w:val="00177F15"/>
    <w:rsid w:val="00180430"/>
    <w:rsid w:val="00180DE0"/>
    <w:rsid w:val="00180EEC"/>
    <w:rsid w:val="001814CA"/>
    <w:rsid w:val="00181E54"/>
    <w:rsid w:val="00181E9B"/>
    <w:rsid w:val="001823DD"/>
    <w:rsid w:val="001825BC"/>
    <w:rsid w:val="001829AB"/>
    <w:rsid w:val="001829ED"/>
    <w:rsid w:val="00183242"/>
    <w:rsid w:val="001834CC"/>
    <w:rsid w:val="00183521"/>
    <w:rsid w:val="001835D7"/>
    <w:rsid w:val="0018375A"/>
    <w:rsid w:val="00183A4E"/>
    <w:rsid w:val="00183BA9"/>
    <w:rsid w:val="0018412D"/>
    <w:rsid w:val="001844D2"/>
    <w:rsid w:val="00185684"/>
    <w:rsid w:val="00185B2A"/>
    <w:rsid w:val="00185E8B"/>
    <w:rsid w:val="0018657B"/>
    <w:rsid w:val="00186C5B"/>
    <w:rsid w:val="00187501"/>
    <w:rsid w:val="001914D3"/>
    <w:rsid w:val="00191657"/>
    <w:rsid w:val="001918C6"/>
    <w:rsid w:val="00192171"/>
    <w:rsid w:val="001923B2"/>
    <w:rsid w:val="0019243F"/>
    <w:rsid w:val="0019281C"/>
    <w:rsid w:val="00192ADB"/>
    <w:rsid w:val="00192B1D"/>
    <w:rsid w:val="00192CF4"/>
    <w:rsid w:val="00193A43"/>
    <w:rsid w:val="00193E57"/>
    <w:rsid w:val="001949E5"/>
    <w:rsid w:val="00195090"/>
    <w:rsid w:val="001954AF"/>
    <w:rsid w:val="001954E9"/>
    <w:rsid w:val="00195AE7"/>
    <w:rsid w:val="00196E3D"/>
    <w:rsid w:val="00196F06"/>
    <w:rsid w:val="00196F4B"/>
    <w:rsid w:val="00196FD3"/>
    <w:rsid w:val="0019794F"/>
    <w:rsid w:val="00197D36"/>
    <w:rsid w:val="001A1121"/>
    <w:rsid w:val="001A12BA"/>
    <w:rsid w:val="001A17C3"/>
    <w:rsid w:val="001A1F74"/>
    <w:rsid w:val="001A20A1"/>
    <w:rsid w:val="001A2245"/>
    <w:rsid w:val="001A29AB"/>
    <w:rsid w:val="001A3038"/>
    <w:rsid w:val="001A3B07"/>
    <w:rsid w:val="001A4563"/>
    <w:rsid w:val="001A4E0A"/>
    <w:rsid w:val="001A539E"/>
    <w:rsid w:val="001A544E"/>
    <w:rsid w:val="001A56C4"/>
    <w:rsid w:val="001A5786"/>
    <w:rsid w:val="001A58AC"/>
    <w:rsid w:val="001A7457"/>
    <w:rsid w:val="001A7AF9"/>
    <w:rsid w:val="001A7C93"/>
    <w:rsid w:val="001B040A"/>
    <w:rsid w:val="001B04C6"/>
    <w:rsid w:val="001B0C42"/>
    <w:rsid w:val="001B1126"/>
    <w:rsid w:val="001B1F34"/>
    <w:rsid w:val="001B2093"/>
    <w:rsid w:val="001B2E0C"/>
    <w:rsid w:val="001B40D3"/>
    <w:rsid w:val="001B466F"/>
    <w:rsid w:val="001B5136"/>
    <w:rsid w:val="001B6189"/>
    <w:rsid w:val="001B6676"/>
    <w:rsid w:val="001B703A"/>
    <w:rsid w:val="001B7623"/>
    <w:rsid w:val="001B76F6"/>
    <w:rsid w:val="001B7B48"/>
    <w:rsid w:val="001C037F"/>
    <w:rsid w:val="001C072B"/>
    <w:rsid w:val="001C0A3D"/>
    <w:rsid w:val="001C112B"/>
    <w:rsid w:val="001C12D0"/>
    <w:rsid w:val="001C12D7"/>
    <w:rsid w:val="001C13EA"/>
    <w:rsid w:val="001C14BA"/>
    <w:rsid w:val="001C1509"/>
    <w:rsid w:val="001C219B"/>
    <w:rsid w:val="001C2ED0"/>
    <w:rsid w:val="001C3005"/>
    <w:rsid w:val="001C31F0"/>
    <w:rsid w:val="001C3411"/>
    <w:rsid w:val="001C3A67"/>
    <w:rsid w:val="001C3F6D"/>
    <w:rsid w:val="001C4D03"/>
    <w:rsid w:val="001C571C"/>
    <w:rsid w:val="001C5CB9"/>
    <w:rsid w:val="001C63B2"/>
    <w:rsid w:val="001C65B2"/>
    <w:rsid w:val="001C6614"/>
    <w:rsid w:val="001C66C4"/>
    <w:rsid w:val="001C6840"/>
    <w:rsid w:val="001C702F"/>
    <w:rsid w:val="001C7053"/>
    <w:rsid w:val="001C7C80"/>
    <w:rsid w:val="001D008B"/>
    <w:rsid w:val="001D056E"/>
    <w:rsid w:val="001D0B3D"/>
    <w:rsid w:val="001D0CD3"/>
    <w:rsid w:val="001D0F48"/>
    <w:rsid w:val="001D12F3"/>
    <w:rsid w:val="001D13A2"/>
    <w:rsid w:val="001D1504"/>
    <w:rsid w:val="001D1D9A"/>
    <w:rsid w:val="001D2166"/>
    <w:rsid w:val="001D28AC"/>
    <w:rsid w:val="001D3035"/>
    <w:rsid w:val="001D3EF0"/>
    <w:rsid w:val="001D4433"/>
    <w:rsid w:val="001D44AB"/>
    <w:rsid w:val="001D49F1"/>
    <w:rsid w:val="001D4C6D"/>
    <w:rsid w:val="001D4E64"/>
    <w:rsid w:val="001D52EA"/>
    <w:rsid w:val="001D5A37"/>
    <w:rsid w:val="001D5C59"/>
    <w:rsid w:val="001D5C98"/>
    <w:rsid w:val="001D6CD0"/>
    <w:rsid w:val="001D6F36"/>
    <w:rsid w:val="001D7231"/>
    <w:rsid w:val="001D726B"/>
    <w:rsid w:val="001D7360"/>
    <w:rsid w:val="001D7E30"/>
    <w:rsid w:val="001E0549"/>
    <w:rsid w:val="001E0D6C"/>
    <w:rsid w:val="001E127D"/>
    <w:rsid w:val="001E20E6"/>
    <w:rsid w:val="001E230A"/>
    <w:rsid w:val="001E2DB5"/>
    <w:rsid w:val="001E3343"/>
    <w:rsid w:val="001E52D4"/>
    <w:rsid w:val="001E535F"/>
    <w:rsid w:val="001E59AE"/>
    <w:rsid w:val="001E64C8"/>
    <w:rsid w:val="001E7172"/>
    <w:rsid w:val="001E7BFA"/>
    <w:rsid w:val="001F0E8D"/>
    <w:rsid w:val="001F1336"/>
    <w:rsid w:val="001F13F8"/>
    <w:rsid w:val="001F1C5C"/>
    <w:rsid w:val="001F285B"/>
    <w:rsid w:val="001F2B5B"/>
    <w:rsid w:val="001F2BFF"/>
    <w:rsid w:val="001F2C38"/>
    <w:rsid w:val="001F4274"/>
    <w:rsid w:val="001F44DC"/>
    <w:rsid w:val="001F498D"/>
    <w:rsid w:val="001F595E"/>
    <w:rsid w:val="001F5B3E"/>
    <w:rsid w:val="001F5C00"/>
    <w:rsid w:val="001F71FA"/>
    <w:rsid w:val="001F7CBA"/>
    <w:rsid w:val="001F7CBB"/>
    <w:rsid w:val="001F7DBF"/>
    <w:rsid w:val="00201687"/>
    <w:rsid w:val="00201EB2"/>
    <w:rsid w:val="0020234D"/>
    <w:rsid w:val="002026A3"/>
    <w:rsid w:val="00202AF9"/>
    <w:rsid w:val="00203514"/>
    <w:rsid w:val="00203DCF"/>
    <w:rsid w:val="00204663"/>
    <w:rsid w:val="0020493D"/>
    <w:rsid w:val="00204C02"/>
    <w:rsid w:val="00204E58"/>
    <w:rsid w:val="00205183"/>
    <w:rsid w:val="00205688"/>
    <w:rsid w:val="00205C2A"/>
    <w:rsid w:val="00205F07"/>
    <w:rsid w:val="002060BC"/>
    <w:rsid w:val="00206411"/>
    <w:rsid w:val="002066E2"/>
    <w:rsid w:val="00206A75"/>
    <w:rsid w:val="00206D02"/>
    <w:rsid w:val="00206DCF"/>
    <w:rsid w:val="00206F1D"/>
    <w:rsid w:val="00207703"/>
    <w:rsid w:val="00210C7C"/>
    <w:rsid w:val="00210DFB"/>
    <w:rsid w:val="00211BB5"/>
    <w:rsid w:val="00211DF9"/>
    <w:rsid w:val="00211F43"/>
    <w:rsid w:val="0021204B"/>
    <w:rsid w:val="0021244A"/>
    <w:rsid w:val="002128F0"/>
    <w:rsid w:val="002129B0"/>
    <w:rsid w:val="002131B2"/>
    <w:rsid w:val="0021371E"/>
    <w:rsid w:val="00213A52"/>
    <w:rsid w:val="00213CAC"/>
    <w:rsid w:val="00213E64"/>
    <w:rsid w:val="0021434F"/>
    <w:rsid w:val="0021463F"/>
    <w:rsid w:val="0021497E"/>
    <w:rsid w:val="00214ACF"/>
    <w:rsid w:val="00214D28"/>
    <w:rsid w:val="00214FAC"/>
    <w:rsid w:val="00215540"/>
    <w:rsid w:val="002164BC"/>
    <w:rsid w:val="002166E7"/>
    <w:rsid w:val="0021702E"/>
    <w:rsid w:val="0021726D"/>
    <w:rsid w:val="002173E0"/>
    <w:rsid w:val="00217956"/>
    <w:rsid w:val="00217983"/>
    <w:rsid w:val="002205A4"/>
    <w:rsid w:val="00220D6E"/>
    <w:rsid w:val="00221D7E"/>
    <w:rsid w:val="002233A0"/>
    <w:rsid w:val="00223816"/>
    <w:rsid w:val="002243E3"/>
    <w:rsid w:val="00224B10"/>
    <w:rsid w:val="00224F67"/>
    <w:rsid w:val="002250DF"/>
    <w:rsid w:val="0022580F"/>
    <w:rsid w:val="00225F28"/>
    <w:rsid w:val="002270FB"/>
    <w:rsid w:val="00227133"/>
    <w:rsid w:val="002276B7"/>
    <w:rsid w:val="00227A7C"/>
    <w:rsid w:val="00227D7D"/>
    <w:rsid w:val="00227FD0"/>
    <w:rsid w:val="00230A7E"/>
    <w:rsid w:val="00230E18"/>
    <w:rsid w:val="00230FC5"/>
    <w:rsid w:val="0023112D"/>
    <w:rsid w:val="00232E07"/>
    <w:rsid w:val="00232F71"/>
    <w:rsid w:val="00233002"/>
    <w:rsid w:val="00233047"/>
    <w:rsid w:val="002333ED"/>
    <w:rsid w:val="002334FD"/>
    <w:rsid w:val="00233E23"/>
    <w:rsid w:val="00234879"/>
    <w:rsid w:val="00234D36"/>
    <w:rsid w:val="00235850"/>
    <w:rsid w:val="00235DA4"/>
    <w:rsid w:val="00236719"/>
    <w:rsid w:val="002373A9"/>
    <w:rsid w:val="002374C2"/>
    <w:rsid w:val="00240280"/>
    <w:rsid w:val="00241727"/>
    <w:rsid w:val="00241971"/>
    <w:rsid w:val="0024389C"/>
    <w:rsid w:val="00243A39"/>
    <w:rsid w:val="00243E19"/>
    <w:rsid w:val="00243F81"/>
    <w:rsid w:val="00244282"/>
    <w:rsid w:val="00244E5C"/>
    <w:rsid w:val="0024654A"/>
    <w:rsid w:val="00246E6B"/>
    <w:rsid w:val="00247020"/>
    <w:rsid w:val="00247FCA"/>
    <w:rsid w:val="002500AF"/>
    <w:rsid w:val="00250868"/>
    <w:rsid w:val="00250BEE"/>
    <w:rsid w:val="00251778"/>
    <w:rsid w:val="00251CAD"/>
    <w:rsid w:val="00251CFF"/>
    <w:rsid w:val="002521AA"/>
    <w:rsid w:val="002522BC"/>
    <w:rsid w:val="002525BF"/>
    <w:rsid w:val="00252DE2"/>
    <w:rsid w:val="00253EB6"/>
    <w:rsid w:val="00253F9D"/>
    <w:rsid w:val="0025499C"/>
    <w:rsid w:val="002553FD"/>
    <w:rsid w:val="00255614"/>
    <w:rsid w:val="00255DE9"/>
    <w:rsid w:val="00255F91"/>
    <w:rsid w:val="00256542"/>
    <w:rsid w:val="00256727"/>
    <w:rsid w:val="00256C32"/>
    <w:rsid w:val="00257957"/>
    <w:rsid w:val="00257FC0"/>
    <w:rsid w:val="0026053A"/>
    <w:rsid w:val="00260FD3"/>
    <w:rsid w:val="002610A6"/>
    <w:rsid w:val="00261406"/>
    <w:rsid w:val="00261D5C"/>
    <w:rsid w:val="00261E58"/>
    <w:rsid w:val="002620FF"/>
    <w:rsid w:val="00262186"/>
    <w:rsid w:val="002621BF"/>
    <w:rsid w:val="002621CF"/>
    <w:rsid w:val="00262A94"/>
    <w:rsid w:val="00262ADC"/>
    <w:rsid w:val="00262B5F"/>
    <w:rsid w:val="00262CB4"/>
    <w:rsid w:val="002633E6"/>
    <w:rsid w:val="002639BF"/>
    <w:rsid w:val="00264014"/>
    <w:rsid w:val="002641C6"/>
    <w:rsid w:val="0026431D"/>
    <w:rsid w:val="0026442D"/>
    <w:rsid w:val="002644DA"/>
    <w:rsid w:val="00264A3C"/>
    <w:rsid w:val="002662A5"/>
    <w:rsid w:val="00266BB4"/>
    <w:rsid w:val="00266E13"/>
    <w:rsid w:val="00266FCC"/>
    <w:rsid w:val="00266FDA"/>
    <w:rsid w:val="0026706A"/>
    <w:rsid w:val="0026707E"/>
    <w:rsid w:val="0026731C"/>
    <w:rsid w:val="002673F4"/>
    <w:rsid w:val="00267510"/>
    <w:rsid w:val="00267837"/>
    <w:rsid w:val="0026787B"/>
    <w:rsid w:val="00267E20"/>
    <w:rsid w:val="00267E48"/>
    <w:rsid w:val="002700BA"/>
    <w:rsid w:val="00270C79"/>
    <w:rsid w:val="00270E0E"/>
    <w:rsid w:val="0027124B"/>
    <w:rsid w:val="002712D3"/>
    <w:rsid w:val="00271329"/>
    <w:rsid w:val="002719DC"/>
    <w:rsid w:val="00271BEA"/>
    <w:rsid w:val="00271C7D"/>
    <w:rsid w:val="00272410"/>
    <w:rsid w:val="00272F3D"/>
    <w:rsid w:val="0027305C"/>
    <w:rsid w:val="00273072"/>
    <w:rsid w:val="00273119"/>
    <w:rsid w:val="002740CD"/>
    <w:rsid w:val="002740DB"/>
    <w:rsid w:val="002742A9"/>
    <w:rsid w:val="00274C98"/>
    <w:rsid w:val="00274FF3"/>
    <w:rsid w:val="002755E2"/>
    <w:rsid w:val="00275980"/>
    <w:rsid w:val="00275F80"/>
    <w:rsid w:val="00276208"/>
    <w:rsid w:val="002762D6"/>
    <w:rsid w:val="00276D6F"/>
    <w:rsid w:val="00276DE1"/>
    <w:rsid w:val="00276EBE"/>
    <w:rsid w:val="00277175"/>
    <w:rsid w:val="0027767B"/>
    <w:rsid w:val="00277804"/>
    <w:rsid w:val="00277B42"/>
    <w:rsid w:val="00277CCB"/>
    <w:rsid w:val="00280995"/>
    <w:rsid w:val="00280C07"/>
    <w:rsid w:val="00280EB5"/>
    <w:rsid w:val="00283062"/>
    <w:rsid w:val="00283483"/>
    <w:rsid w:val="00283B10"/>
    <w:rsid w:val="00283DC2"/>
    <w:rsid w:val="00283FCF"/>
    <w:rsid w:val="0028406D"/>
    <w:rsid w:val="00284227"/>
    <w:rsid w:val="00284D0B"/>
    <w:rsid w:val="002851E6"/>
    <w:rsid w:val="002852CE"/>
    <w:rsid w:val="0028606A"/>
    <w:rsid w:val="00286ABE"/>
    <w:rsid w:val="00287431"/>
    <w:rsid w:val="00287741"/>
    <w:rsid w:val="002878AB"/>
    <w:rsid w:val="00287B13"/>
    <w:rsid w:val="002905B8"/>
    <w:rsid w:val="00290602"/>
    <w:rsid w:val="00290A69"/>
    <w:rsid w:val="00290DF1"/>
    <w:rsid w:val="00290FE5"/>
    <w:rsid w:val="002912EB"/>
    <w:rsid w:val="00291844"/>
    <w:rsid w:val="00291856"/>
    <w:rsid w:val="00291A01"/>
    <w:rsid w:val="00291D76"/>
    <w:rsid w:val="00292ABA"/>
    <w:rsid w:val="002930B1"/>
    <w:rsid w:val="00293239"/>
    <w:rsid w:val="00293A3B"/>
    <w:rsid w:val="00294E7C"/>
    <w:rsid w:val="002953B3"/>
    <w:rsid w:val="002960A5"/>
    <w:rsid w:val="002967DB"/>
    <w:rsid w:val="002973B5"/>
    <w:rsid w:val="002A285E"/>
    <w:rsid w:val="002A2A76"/>
    <w:rsid w:val="002A2D0E"/>
    <w:rsid w:val="002A2D53"/>
    <w:rsid w:val="002A33A0"/>
    <w:rsid w:val="002A355A"/>
    <w:rsid w:val="002A3B1E"/>
    <w:rsid w:val="002A3C9B"/>
    <w:rsid w:val="002A50C4"/>
    <w:rsid w:val="002A5256"/>
    <w:rsid w:val="002A54B7"/>
    <w:rsid w:val="002A5A2C"/>
    <w:rsid w:val="002A5EEF"/>
    <w:rsid w:val="002A67EC"/>
    <w:rsid w:val="002A6D2E"/>
    <w:rsid w:val="002A6ED2"/>
    <w:rsid w:val="002A7503"/>
    <w:rsid w:val="002A752C"/>
    <w:rsid w:val="002A7875"/>
    <w:rsid w:val="002A7CB1"/>
    <w:rsid w:val="002A7E26"/>
    <w:rsid w:val="002B0214"/>
    <w:rsid w:val="002B0813"/>
    <w:rsid w:val="002B08BE"/>
    <w:rsid w:val="002B0E19"/>
    <w:rsid w:val="002B1BB4"/>
    <w:rsid w:val="002B1DBF"/>
    <w:rsid w:val="002B21E0"/>
    <w:rsid w:val="002B27D8"/>
    <w:rsid w:val="002B3413"/>
    <w:rsid w:val="002B3611"/>
    <w:rsid w:val="002B3706"/>
    <w:rsid w:val="002B4315"/>
    <w:rsid w:val="002B45AF"/>
    <w:rsid w:val="002B5057"/>
    <w:rsid w:val="002B5C81"/>
    <w:rsid w:val="002B5EE0"/>
    <w:rsid w:val="002B70D3"/>
    <w:rsid w:val="002B7416"/>
    <w:rsid w:val="002B774E"/>
    <w:rsid w:val="002B78B6"/>
    <w:rsid w:val="002B7C75"/>
    <w:rsid w:val="002B7D5E"/>
    <w:rsid w:val="002C020F"/>
    <w:rsid w:val="002C09E0"/>
    <w:rsid w:val="002C0B42"/>
    <w:rsid w:val="002C1209"/>
    <w:rsid w:val="002C221F"/>
    <w:rsid w:val="002C2D1F"/>
    <w:rsid w:val="002C3448"/>
    <w:rsid w:val="002C35D4"/>
    <w:rsid w:val="002C3838"/>
    <w:rsid w:val="002C4437"/>
    <w:rsid w:val="002C4603"/>
    <w:rsid w:val="002C5111"/>
    <w:rsid w:val="002C527F"/>
    <w:rsid w:val="002C5ECA"/>
    <w:rsid w:val="002C610B"/>
    <w:rsid w:val="002C62D4"/>
    <w:rsid w:val="002C6842"/>
    <w:rsid w:val="002C7467"/>
    <w:rsid w:val="002C78D1"/>
    <w:rsid w:val="002D015B"/>
    <w:rsid w:val="002D0D50"/>
    <w:rsid w:val="002D0D53"/>
    <w:rsid w:val="002D0EC7"/>
    <w:rsid w:val="002D1183"/>
    <w:rsid w:val="002D1BB5"/>
    <w:rsid w:val="002D1C68"/>
    <w:rsid w:val="002D26F5"/>
    <w:rsid w:val="002D2A43"/>
    <w:rsid w:val="002D2B91"/>
    <w:rsid w:val="002D307D"/>
    <w:rsid w:val="002D3C74"/>
    <w:rsid w:val="002D3D2F"/>
    <w:rsid w:val="002D3DB4"/>
    <w:rsid w:val="002D4072"/>
    <w:rsid w:val="002D491B"/>
    <w:rsid w:val="002D5B86"/>
    <w:rsid w:val="002D6753"/>
    <w:rsid w:val="002D7328"/>
    <w:rsid w:val="002D738A"/>
    <w:rsid w:val="002D7621"/>
    <w:rsid w:val="002D76BA"/>
    <w:rsid w:val="002D7CAD"/>
    <w:rsid w:val="002D7EEC"/>
    <w:rsid w:val="002E05CD"/>
    <w:rsid w:val="002E05E3"/>
    <w:rsid w:val="002E0891"/>
    <w:rsid w:val="002E0912"/>
    <w:rsid w:val="002E0C53"/>
    <w:rsid w:val="002E0C77"/>
    <w:rsid w:val="002E10AF"/>
    <w:rsid w:val="002E16E6"/>
    <w:rsid w:val="002E1B67"/>
    <w:rsid w:val="002E20D4"/>
    <w:rsid w:val="002E2278"/>
    <w:rsid w:val="002E2E28"/>
    <w:rsid w:val="002E38FE"/>
    <w:rsid w:val="002E3936"/>
    <w:rsid w:val="002E39AF"/>
    <w:rsid w:val="002E39EB"/>
    <w:rsid w:val="002E3B8B"/>
    <w:rsid w:val="002E4130"/>
    <w:rsid w:val="002E511F"/>
    <w:rsid w:val="002E608B"/>
    <w:rsid w:val="002E623A"/>
    <w:rsid w:val="002E7BCF"/>
    <w:rsid w:val="002F041D"/>
    <w:rsid w:val="002F0601"/>
    <w:rsid w:val="002F0963"/>
    <w:rsid w:val="002F0E5D"/>
    <w:rsid w:val="002F1899"/>
    <w:rsid w:val="002F1EFC"/>
    <w:rsid w:val="002F23D6"/>
    <w:rsid w:val="002F264B"/>
    <w:rsid w:val="002F2A27"/>
    <w:rsid w:val="002F2A61"/>
    <w:rsid w:val="002F2A97"/>
    <w:rsid w:val="002F2DD5"/>
    <w:rsid w:val="002F37F5"/>
    <w:rsid w:val="002F398B"/>
    <w:rsid w:val="002F3ED7"/>
    <w:rsid w:val="002F485C"/>
    <w:rsid w:val="002F4881"/>
    <w:rsid w:val="002F4C28"/>
    <w:rsid w:val="002F5473"/>
    <w:rsid w:val="002F58A6"/>
    <w:rsid w:val="002F5A48"/>
    <w:rsid w:val="002F5B71"/>
    <w:rsid w:val="002F62CD"/>
    <w:rsid w:val="002F6851"/>
    <w:rsid w:val="002F6D6E"/>
    <w:rsid w:val="002F7213"/>
    <w:rsid w:val="002F7391"/>
    <w:rsid w:val="002F7A95"/>
    <w:rsid w:val="002F7AB1"/>
    <w:rsid w:val="003010D9"/>
    <w:rsid w:val="003012CF"/>
    <w:rsid w:val="00304C37"/>
    <w:rsid w:val="00304C42"/>
    <w:rsid w:val="00304EB5"/>
    <w:rsid w:val="0030500B"/>
    <w:rsid w:val="0030536D"/>
    <w:rsid w:val="003069A2"/>
    <w:rsid w:val="00306ABF"/>
    <w:rsid w:val="00307096"/>
    <w:rsid w:val="00307CBB"/>
    <w:rsid w:val="00307E72"/>
    <w:rsid w:val="00310978"/>
    <w:rsid w:val="003112DA"/>
    <w:rsid w:val="00311652"/>
    <w:rsid w:val="0031194B"/>
    <w:rsid w:val="0031240F"/>
    <w:rsid w:val="003127BE"/>
    <w:rsid w:val="003128E4"/>
    <w:rsid w:val="00312F37"/>
    <w:rsid w:val="00314184"/>
    <w:rsid w:val="00315D92"/>
    <w:rsid w:val="00315FCF"/>
    <w:rsid w:val="003171F9"/>
    <w:rsid w:val="00317DA2"/>
    <w:rsid w:val="00317F1C"/>
    <w:rsid w:val="0032000F"/>
    <w:rsid w:val="00320C1A"/>
    <w:rsid w:val="00320D36"/>
    <w:rsid w:val="00321366"/>
    <w:rsid w:val="0032150B"/>
    <w:rsid w:val="0032216D"/>
    <w:rsid w:val="003228F1"/>
    <w:rsid w:val="00323356"/>
    <w:rsid w:val="0032361B"/>
    <w:rsid w:val="00323E96"/>
    <w:rsid w:val="00324106"/>
    <w:rsid w:val="00324D6F"/>
    <w:rsid w:val="00324DDF"/>
    <w:rsid w:val="00324F5D"/>
    <w:rsid w:val="003252CC"/>
    <w:rsid w:val="00325482"/>
    <w:rsid w:val="00325B14"/>
    <w:rsid w:val="00326D4C"/>
    <w:rsid w:val="0032718A"/>
    <w:rsid w:val="00327AA9"/>
    <w:rsid w:val="00327B99"/>
    <w:rsid w:val="00330016"/>
    <w:rsid w:val="00330301"/>
    <w:rsid w:val="00331179"/>
    <w:rsid w:val="003313F1"/>
    <w:rsid w:val="00332809"/>
    <w:rsid w:val="00332D99"/>
    <w:rsid w:val="003330C2"/>
    <w:rsid w:val="00333F9A"/>
    <w:rsid w:val="0033442F"/>
    <w:rsid w:val="003344CC"/>
    <w:rsid w:val="00334A19"/>
    <w:rsid w:val="00334B87"/>
    <w:rsid w:val="00335204"/>
    <w:rsid w:val="00336039"/>
    <w:rsid w:val="00336051"/>
    <w:rsid w:val="00336FB5"/>
    <w:rsid w:val="0033703E"/>
    <w:rsid w:val="00337BBB"/>
    <w:rsid w:val="00337DC7"/>
    <w:rsid w:val="003402F9"/>
    <w:rsid w:val="0034054A"/>
    <w:rsid w:val="00340CE0"/>
    <w:rsid w:val="003414DA"/>
    <w:rsid w:val="0034179D"/>
    <w:rsid w:val="00341AFF"/>
    <w:rsid w:val="00341DA1"/>
    <w:rsid w:val="00342AC4"/>
    <w:rsid w:val="00342F42"/>
    <w:rsid w:val="00343123"/>
    <w:rsid w:val="00343161"/>
    <w:rsid w:val="00343D57"/>
    <w:rsid w:val="00344098"/>
    <w:rsid w:val="00345131"/>
    <w:rsid w:val="00345AD8"/>
    <w:rsid w:val="00345F76"/>
    <w:rsid w:val="00345FD7"/>
    <w:rsid w:val="0034614F"/>
    <w:rsid w:val="003463A7"/>
    <w:rsid w:val="003468A8"/>
    <w:rsid w:val="0034728A"/>
    <w:rsid w:val="00347BAB"/>
    <w:rsid w:val="00347C66"/>
    <w:rsid w:val="00347FE4"/>
    <w:rsid w:val="003512F5"/>
    <w:rsid w:val="00351868"/>
    <w:rsid w:val="003521F8"/>
    <w:rsid w:val="003526EA"/>
    <w:rsid w:val="0035299D"/>
    <w:rsid w:val="0035330A"/>
    <w:rsid w:val="003533E1"/>
    <w:rsid w:val="003533FD"/>
    <w:rsid w:val="00353BA5"/>
    <w:rsid w:val="00353F2A"/>
    <w:rsid w:val="003548FE"/>
    <w:rsid w:val="0035532B"/>
    <w:rsid w:val="00356581"/>
    <w:rsid w:val="00356C68"/>
    <w:rsid w:val="00357986"/>
    <w:rsid w:val="003600E2"/>
    <w:rsid w:val="003601FF"/>
    <w:rsid w:val="00360363"/>
    <w:rsid w:val="00360615"/>
    <w:rsid w:val="003608FC"/>
    <w:rsid w:val="003611D2"/>
    <w:rsid w:val="00361341"/>
    <w:rsid w:val="00361783"/>
    <w:rsid w:val="0036214E"/>
    <w:rsid w:val="00362DCA"/>
    <w:rsid w:val="00362FFA"/>
    <w:rsid w:val="00364526"/>
    <w:rsid w:val="0036463A"/>
    <w:rsid w:val="00364A5E"/>
    <w:rsid w:val="00364FAD"/>
    <w:rsid w:val="00365510"/>
    <w:rsid w:val="003663F7"/>
    <w:rsid w:val="0036647D"/>
    <w:rsid w:val="00366664"/>
    <w:rsid w:val="003675F1"/>
    <w:rsid w:val="003676D0"/>
    <w:rsid w:val="00367887"/>
    <w:rsid w:val="00367984"/>
    <w:rsid w:val="00367DD6"/>
    <w:rsid w:val="00370505"/>
    <w:rsid w:val="003709C0"/>
    <w:rsid w:val="00370E9C"/>
    <w:rsid w:val="003712A9"/>
    <w:rsid w:val="00371347"/>
    <w:rsid w:val="00371606"/>
    <w:rsid w:val="0037190F"/>
    <w:rsid w:val="00371E9F"/>
    <w:rsid w:val="0037280E"/>
    <w:rsid w:val="00372D08"/>
    <w:rsid w:val="003735A7"/>
    <w:rsid w:val="003745A0"/>
    <w:rsid w:val="003747BB"/>
    <w:rsid w:val="00375F63"/>
    <w:rsid w:val="0037613E"/>
    <w:rsid w:val="00376743"/>
    <w:rsid w:val="00376980"/>
    <w:rsid w:val="00376E7D"/>
    <w:rsid w:val="00377515"/>
    <w:rsid w:val="003804C2"/>
    <w:rsid w:val="00380C09"/>
    <w:rsid w:val="00380E11"/>
    <w:rsid w:val="00381120"/>
    <w:rsid w:val="00381976"/>
    <w:rsid w:val="00381BB5"/>
    <w:rsid w:val="00381CF0"/>
    <w:rsid w:val="00382193"/>
    <w:rsid w:val="0038273B"/>
    <w:rsid w:val="00382ADB"/>
    <w:rsid w:val="003830BB"/>
    <w:rsid w:val="003836FD"/>
    <w:rsid w:val="00383C8A"/>
    <w:rsid w:val="00384340"/>
    <w:rsid w:val="00384E42"/>
    <w:rsid w:val="0038535D"/>
    <w:rsid w:val="00385B1C"/>
    <w:rsid w:val="00385DD9"/>
    <w:rsid w:val="0038664E"/>
    <w:rsid w:val="00386FD0"/>
    <w:rsid w:val="003870AD"/>
    <w:rsid w:val="00387B0F"/>
    <w:rsid w:val="00387DDE"/>
    <w:rsid w:val="00390F41"/>
    <w:rsid w:val="00391AFF"/>
    <w:rsid w:val="00391D2D"/>
    <w:rsid w:val="00392421"/>
    <w:rsid w:val="003930AA"/>
    <w:rsid w:val="00394159"/>
    <w:rsid w:val="0039453A"/>
    <w:rsid w:val="003946C7"/>
    <w:rsid w:val="003946D4"/>
    <w:rsid w:val="00394DB0"/>
    <w:rsid w:val="00395067"/>
    <w:rsid w:val="00395694"/>
    <w:rsid w:val="00395B2C"/>
    <w:rsid w:val="00396064"/>
    <w:rsid w:val="00396F6A"/>
    <w:rsid w:val="003974E7"/>
    <w:rsid w:val="003976B0"/>
    <w:rsid w:val="003976D3"/>
    <w:rsid w:val="00397C73"/>
    <w:rsid w:val="00397E87"/>
    <w:rsid w:val="003A01D3"/>
    <w:rsid w:val="003A0FBC"/>
    <w:rsid w:val="003A1163"/>
    <w:rsid w:val="003A119A"/>
    <w:rsid w:val="003A123C"/>
    <w:rsid w:val="003A2065"/>
    <w:rsid w:val="003A2248"/>
    <w:rsid w:val="003A2281"/>
    <w:rsid w:val="003A2395"/>
    <w:rsid w:val="003A3073"/>
    <w:rsid w:val="003A3B51"/>
    <w:rsid w:val="003A3F91"/>
    <w:rsid w:val="003A4D09"/>
    <w:rsid w:val="003A55EC"/>
    <w:rsid w:val="003A5EA5"/>
    <w:rsid w:val="003A6457"/>
    <w:rsid w:val="003A6924"/>
    <w:rsid w:val="003A6A08"/>
    <w:rsid w:val="003A6AB1"/>
    <w:rsid w:val="003A73A6"/>
    <w:rsid w:val="003A74E6"/>
    <w:rsid w:val="003A764A"/>
    <w:rsid w:val="003B05AC"/>
    <w:rsid w:val="003B078D"/>
    <w:rsid w:val="003B0D7C"/>
    <w:rsid w:val="003B2271"/>
    <w:rsid w:val="003B2386"/>
    <w:rsid w:val="003B25C0"/>
    <w:rsid w:val="003B3582"/>
    <w:rsid w:val="003B4657"/>
    <w:rsid w:val="003B4EB3"/>
    <w:rsid w:val="003B5661"/>
    <w:rsid w:val="003B575C"/>
    <w:rsid w:val="003B5D70"/>
    <w:rsid w:val="003B5DCE"/>
    <w:rsid w:val="003B61D0"/>
    <w:rsid w:val="003B63B3"/>
    <w:rsid w:val="003B67B5"/>
    <w:rsid w:val="003B6B76"/>
    <w:rsid w:val="003B75E0"/>
    <w:rsid w:val="003C04F8"/>
    <w:rsid w:val="003C05A5"/>
    <w:rsid w:val="003C15E5"/>
    <w:rsid w:val="003C1907"/>
    <w:rsid w:val="003C23A7"/>
    <w:rsid w:val="003C25C1"/>
    <w:rsid w:val="003C2617"/>
    <w:rsid w:val="003C2841"/>
    <w:rsid w:val="003C35C6"/>
    <w:rsid w:val="003C372D"/>
    <w:rsid w:val="003C3DA7"/>
    <w:rsid w:val="003C3E9E"/>
    <w:rsid w:val="003C5A14"/>
    <w:rsid w:val="003C5C45"/>
    <w:rsid w:val="003C6368"/>
    <w:rsid w:val="003C6A51"/>
    <w:rsid w:val="003C72DD"/>
    <w:rsid w:val="003C76F2"/>
    <w:rsid w:val="003C78BE"/>
    <w:rsid w:val="003C7A8E"/>
    <w:rsid w:val="003C7F39"/>
    <w:rsid w:val="003D00C1"/>
    <w:rsid w:val="003D0122"/>
    <w:rsid w:val="003D02C2"/>
    <w:rsid w:val="003D0754"/>
    <w:rsid w:val="003D09F8"/>
    <w:rsid w:val="003D0C5C"/>
    <w:rsid w:val="003D0C94"/>
    <w:rsid w:val="003D1914"/>
    <w:rsid w:val="003D209B"/>
    <w:rsid w:val="003D2228"/>
    <w:rsid w:val="003D26EF"/>
    <w:rsid w:val="003D3706"/>
    <w:rsid w:val="003D3ED4"/>
    <w:rsid w:val="003D4C57"/>
    <w:rsid w:val="003D4D8F"/>
    <w:rsid w:val="003D5A51"/>
    <w:rsid w:val="003D5CC3"/>
    <w:rsid w:val="003D5E38"/>
    <w:rsid w:val="003D5E4E"/>
    <w:rsid w:val="003D6500"/>
    <w:rsid w:val="003D72C7"/>
    <w:rsid w:val="003D79F7"/>
    <w:rsid w:val="003E05A7"/>
    <w:rsid w:val="003E05E8"/>
    <w:rsid w:val="003E083E"/>
    <w:rsid w:val="003E0B61"/>
    <w:rsid w:val="003E0C15"/>
    <w:rsid w:val="003E0E9B"/>
    <w:rsid w:val="003E0FCD"/>
    <w:rsid w:val="003E1013"/>
    <w:rsid w:val="003E15DF"/>
    <w:rsid w:val="003E1A22"/>
    <w:rsid w:val="003E23C0"/>
    <w:rsid w:val="003E28A2"/>
    <w:rsid w:val="003E2942"/>
    <w:rsid w:val="003E2A6B"/>
    <w:rsid w:val="003E2BB5"/>
    <w:rsid w:val="003E2C81"/>
    <w:rsid w:val="003E2EC3"/>
    <w:rsid w:val="003E30CB"/>
    <w:rsid w:val="003E3DD6"/>
    <w:rsid w:val="003E565E"/>
    <w:rsid w:val="003E5B8F"/>
    <w:rsid w:val="003E5BBE"/>
    <w:rsid w:val="003E7ACE"/>
    <w:rsid w:val="003F00FB"/>
    <w:rsid w:val="003F07E9"/>
    <w:rsid w:val="003F0C01"/>
    <w:rsid w:val="003F1027"/>
    <w:rsid w:val="003F12CC"/>
    <w:rsid w:val="003F145D"/>
    <w:rsid w:val="003F191A"/>
    <w:rsid w:val="003F1D9B"/>
    <w:rsid w:val="003F289A"/>
    <w:rsid w:val="003F37FA"/>
    <w:rsid w:val="003F38B2"/>
    <w:rsid w:val="003F3946"/>
    <w:rsid w:val="003F4063"/>
    <w:rsid w:val="003F41F8"/>
    <w:rsid w:val="003F4CB6"/>
    <w:rsid w:val="003F61E8"/>
    <w:rsid w:val="003F6262"/>
    <w:rsid w:val="003F663B"/>
    <w:rsid w:val="003F6C2F"/>
    <w:rsid w:val="003F6C5F"/>
    <w:rsid w:val="003F6C88"/>
    <w:rsid w:val="003F6D79"/>
    <w:rsid w:val="003F7B12"/>
    <w:rsid w:val="003F7E65"/>
    <w:rsid w:val="00400009"/>
    <w:rsid w:val="004001C8"/>
    <w:rsid w:val="00400609"/>
    <w:rsid w:val="0040099D"/>
    <w:rsid w:val="00400A46"/>
    <w:rsid w:val="0040135F"/>
    <w:rsid w:val="0040152A"/>
    <w:rsid w:val="00401A8D"/>
    <w:rsid w:val="00401D31"/>
    <w:rsid w:val="00402F3D"/>
    <w:rsid w:val="004033E7"/>
    <w:rsid w:val="0040375A"/>
    <w:rsid w:val="004037C3"/>
    <w:rsid w:val="0040387E"/>
    <w:rsid w:val="00403B8C"/>
    <w:rsid w:val="00404702"/>
    <w:rsid w:val="00405046"/>
    <w:rsid w:val="004051EF"/>
    <w:rsid w:val="00405308"/>
    <w:rsid w:val="004056D8"/>
    <w:rsid w:val="00405AD6"/>
    <w:rsid w:val="00406284"/>
    <w:rsid w:val="00406E51"/>
    <w:rsid w:val="00407114"/>
    <w:rsid w:val="00407218"/>
    <w:rsid w:val="00410E46"/>
    <w:rsid w:val="00411232"/>
    <w:rsid w:val="00411690"/>
    <w:rsid w:val="004120B0"/>
    <w:rsid w:val="00413423"/>
    <w:rsid w:val="004135F8"/>
    <w:rsid w:val="004137EB"/>
    <w:rsid w:val="00413966"/>
    <w:rsid w:val="00413F1F"/>
    <w:rsid w:val="004140FA"/>
    <w:rsid w:val="004142BF"/>
    <w:rsid w:val="004146B7"/>
    <w:rsid w:val="004153D0"/>
    <w:rsid w:val="00415660"/>
    <w:rsid w:val="0041598B"/>
    <w:rsid w:val="00415CF5"/>
    <w:rsid w:val="00415F91"/>
    <w:rsid w:val="00416B6A"/>
    <w:rsid w:val="0041714D"/>
    <w:rsid w:val="00417393"/>
    <w:rsid w:val="004200BD"/>
    <w:rsid w:val="0042032D"/>
    <w:rsid w:val="00420350"/>
    <w:rsid w:val="004206F7"/>
    <w:rsid w:val="00421414"/>
    <w:rsid w:val="004218F2"/>
    <w:rsid w:val="00421AAB"/>
    <w:rsid w:val="00422338"/>
    <w:rsid w:val="00422470"/>
    <w:rsid w:val="00423A6C"/>
    <w:rsid w:val="004244CB"/>
    <w:rsid w:val="004247CE"/>
    <w:rsid w:val="004249D5"/>
    <w:rsid w:val="00424AA0"/>
    <w:rsid w:val="00425645"/>
    <w:rsid w:val="00425801"/>
    <w:rsid w:val="004261A3"/>
    <w:rsid w:val="004261F0"/>
    <w:rsid w:val="00426F1F"/>
    <w:rsid w:val="0042706B"/>
    <w:rsid w:val="0042768A"/>
    <w:rsid w:val="004276B7"/>
    <w:rsid w:val="00427FFC"/>
    <w:rsid w:val="00430359"/>
    <w:rsid w:val="004303F6"/>
    <w:rsid w:val="00430477"/>
    <w:rsid w:val="004304B0"/>
    <w:rsid w:val="0043067B"/>
    <w:rsid w:val="00430815"/>
    <w:rsid w:val="0043089F"/>
    <w:rsid w:val="00430AB7"/>
    <w:rsid w:val="0043102F"/>
    <w:rsid w:val="00432395"/>
    <w:rsid w:val="004323DC"/>
    <w:rsid w:val="004345CF"/>
    <w:rsid w:val="00434925"/>
    <w:rsid w:val="004349E5"/>
    <w:rsid w:val="00434E69"/>
    <w:rsid w:val="0043528A"/>
    <w:rsid w:val="0043624E"/>
    <w:rsid w:val="0043629F"/>
    <w:rsid w:val="00436567"/>
    <w:rsid w:val="00436A1E"/>
    <w:rsid w:val="00436BFF"/>
    <w:rsid w:val="00437228"/>
    <w:rsid w:val="00440936"/>
    <w:rsid w:val="00440AA6"/>
    <w:rsid w:val="00441564"/>
    <w:rsid w:val="004420AC"/>
    <w:rsid w:val="004429EE"/>
    <w:rsid w:val="00442BE6"/>
    <w:rsid w:val="00443042"/>
    <w:rsid w:val="00444B9C"/>
    <w:rsid w:val="0044561A"/>
    <w:rsid w:val="004459F7"/>
    <w:rsid w:val="00445B62"/>
    <w:rsid w:val="00446CD7"/>
    <w:rsid w:val="00446CF2"/>
    <w:rsid w:val="00447202"/>
    <w:rsid w:val="00447D76"/>
    <w:rsid w:val="00447F53"/>
    <w:rsid w:val="00450846"/>
    <w:rsid w:val="004512C0"/>
    <w:rsid w:val="00452EF8"/>
    <w:rsid w:val="004531C3"/>
    <w:rsid w:val="00453249"/>
    <w:rsid w:val="00453D7C"/>
    <w:rsid w:val="00455036"/>
    <w:rsid w:val="0045563F"/>
    <w:rsid w:val="00455AEC"/>
    <w:rsid w:val="00455B2C"/>
    <w:rsid w:val="00455E86"/>
    <w:rsid w:val="0045626B"/>
    <w:rsid w:val="004563DC"/>
    <w:rsid w:val="00456473"/>
    <w:rsid w:val="004567B1"/>
    <w:rsid w:val="00456D2D"/>
    <w:rsid w:val="00457098"/>
    <w:rsid w:val="00457A32"/>
    <w:rsid w:val="00457ECD"/>
    <w:rsid w:val="0046021D"/>
    <w:rsid w:val="00460702"/>
    <w:rsid w:val="00460D1C"/>
    <w:rsid w:val="00460F2D"/>
    <w:rsid w:val="004612C7"/>
    <w:rsid w:val="004620ED"/>
    <w:rsid w:val="00462848"/>
    <w:rsid w:val="004634C1"/>
    <w:rsid w:val="00463F41"/>
    <w:rsid w:val="004641BB"/>
    <w:rsid w:val="004658D0"/>
    <w:rsid w:val="00465B75"/>
    <w:rsid w:val="00465B97"/>
    <w:rsid w:val="0046633A"/>
    <w:rsid w:val="004667A1"/>
    <w:rsid w:val="00466A7A"/>
    <w:rsid w:val="00466B65"/>
    <w:rsid w:val="00466BBA"/>
    <w:rsid w:val="00467872"/>
    <w:rsid w:val="00470235"/>
    <w:rsid w:val="0047095A"/>
    <w:rsid w:val="00470A01"/>
    <w:rsid w:val="004718B3"/>
    <w:rsid w:val="00471B95"/>
    <w:rsid w:val="00471DE9"/>
    <w:rsid w:val="004728DD"/>
    <w:rsid w:val="00472BF0"/>
    <w:rsid w:val="00472E04"/>
    <w:rsid w:val="00472F70"/>
    <w:rsid w:val="00473A92"/>
    <w:rsid w:val="004741F9"/>
    <w:rsid w:val="00474671"/>
    <w:rsid w:val="00474E9C"/>
    <w:rsid w:val="00475529"/>
    <w:rsid w:val="00475AB6"/>
    <w:rsid w:val="00475FAF"/>
    <w:rsid w:val="00476613"/>
    <w:rsid w:val="00476643"/>
    <w:rsid w:val="00476921"/>
    <w:rsid w:val="00476ECC"/>
    <w:rsid w:val="004770D1"/>
    <w:rsid w:val="0047787D"/>
    <w:rsid w:val="00477F8A"/>
    <w:rsid w:val="0048053A"/>
    <w:rsid w:val="00480543"/>
    <w:rsid w:val="0048088D"/>
    <w:rsid w:val="00481061"/>
    <w:rsid w:val="004810FD"/>
    <w:rsid w:val="0048147E"/>
    <w:rsid w:val="0048169A"/>
    <w:rsid w:val="00482164"/>
    <w:rsid w:val="00482691"/>
    <w:rsid w:val="0048282A"/>
    <w:rsid w:val="00482DF1"/>
    <w:rsid w:val="00482E5C"/>
    <w:rsid w:val="00483067"/>
    <w:rsid w:val="00483C4B"/>
    <w:rsid w:val="00483CB4"/>
    <w:rsid w:val="004842B5"/>
    <w:rsid w:val="0048448B"/>
    <w:rsid w:val="00484897"/>
    <w:rsid w:val="004863CC"/>
    <w:rsid w:val="004867C9"/>
    <w:rsid w:val="00486BB6"/>
    <w:rsid w:val="00490C39"/>
    <w:rsid w:val="004913C3"/>
    <w:rsid w:val="0049198D"/>
    <w:rsid w:val="00492014"/>
    <w:rsid w:val="00492184"/>
    <w:rsid w:val="004933B4"/>
    <w:rsid w:val="00493654"/>
    <w:rsid w:val="00493CE5"/>
    <w:rsid w:val="00494366"/>
    <w:rsid w:val="0049453F"/>
    <w:rsid w:val="0049463C"/>
    <w:rsid w:val="0049505E"/>
    <w:rsid w:val="00495B7E"/>
    <w:rsid w:val="00495BF7"/>
    <w:rsid w:val="00496002"/>
    <w:rsid w:val="004960E5"/>
    <w:rsid w:val="00496A8A"/>
    <w:rsid w:val="00497367"/>
    <w:rsid w:val="004A0103"/>
    <w:rsid w:val="004A04C5"/>
    <w:rsid w:val="004A06E2"/>
    <w:rsid w:val="004A098E"/>
    <w:rsid w:val="004A0E3B"/>
    <w:rsid w:val="004A1C87"/>
    <w:rsid w:val="004A2E83"/>
    <w:rsid w:val="004A38FE"/>
    <w:rsid w:val="004A39A3"/>
    <w:rsid w:val="004A3C74"/>
    <w:rsid w:val="004A4A5E"/>
    <w:rsid w:val="004A5D48"/>
    <w:rsid w:val="004A5F0E"/>
    <w:rsid w:val="004A6303"/>
    <w:rsid w:val="004A67BC"/>
    <w:rsid w:val="004A6D8D"/>
    <w:rsid w:val="004A7047"/>
    <w:rsid w:val="004A710E"/>
    <w:rsid w:val="004A7CA3"/>
    <w:rsid w:val="004B0134"/>
    <w:rsid w:val="004B075E"/>
    <w:rsid w:val="004B0C9F"/>
    <w:rsid w:val="004B0E1C"/>
    <w:rsid w:val="004B0F8E"/>
    <w:rsid w:val="004B19BC"/>
    <w:rsid w:val="004B1F84"/>
    <w:rsid w:val="004B2996"/>
    <w:rsid w:val="004B2B76"/>
    <w:rsid w:val="004B2C11"/>
    <w:rsid w:val="004B31D8"/>
    <w:rsid w:val="004B3299"/>
    <w:rsid w:val="004B40B0"/>
    <w:rsid w:val="004B4191"/>
    <w:rsid w:val="004B4A53"/>
    <w:rsid w:val="004B4CF1"/>
    <w:rsid w:val="004B51FF"/>
    <w:rsid w:val="004B5349"/>
    <w:rsid w:val="004B57B5"/>
    <w:rsid w:val="004B587A"/>
    <w:rsid w:val="004B63E0"/>
    <w:rsid w:val="004B7A0D"/>
    <w:rsid w:val="004B7D50"/>
    <w:rsid w:val="004C06A1"/>
    <w:rsid w:val="004C06C1"/>
    <w:rsid w:val="004C0780"/>
    <w:rsid w:val="004C0ABB"/>
    <w:rsid w:val="004C18E7"/>
    <w:rsid w:val="004C1A4B"/>
    <w:rsid w:val="004C1D27"/>
    <w:rsid w:val="004C2B68"/>
    <w:rsid w:val="004C320B"/>
    <w:rsid w:val="004C356B"/>
    <w:rsid w:val="004C3621"/>
    <w:rsid w:val="004C3E01"/>
    <w:rsid w:val="004C414A"/>
    <w:rsid w:val="004C4434"/>
    <w:rsid w:val="004C478D"/>
    <w:rsid w:val="004C4BC3"/>
    <w:rsid w:val="004C50A0"/>
    <w:rsid w:val="004C53AE"/>
    <w:rsid w:val="004C5CC5"/>
    <w:rsid w:val="004C5EAB"/>
    <w:rsid w:val="004C6083"/>
    <w:rsid w:val="004C6A33"/>
    <w:rsid w:val="004C6D40"/>
    <w:rsid w:val="004C72F8"/>
    <w:rsid w:val="004C7E73"/>
    <w:rsid w:val="004D048C"/>
    <w:rsid w:val="004D08C1"/>
    <w:rsid w:val="004D115D"/>
    <w:rsid w:val="004D117F"/>
    <w:rsid w:val="004D142E"/>
    <w:rsid w:val="004D1B2F"/>
    <w:rsid w:val="004D1BA0"/>
    <w:rsid w:val="004D1C23"/>
    <w:rsid w:val="004D20FD"/>
    <w:rsid w:val="004D2901"/>
    <w:rsid w:val="004D381F"/>
    <w:rsid w:val="004D4200"/>
    <w:rsid w:val="004D4934"/>
    <w:rsid w:val="004D57B3"/>
    <w:rsid w:val="004D57D9"/>
    <w:rsid w:val="004D637F"/>
    <w:rsid w:val="004D647F"/>
    <w:rsid w:val="004D67DD"/>
    <w:rsid w:val="004D6DAC"/>
    <w:rsid w:val="004D7344"/>
    <w:rsid w:val="004D78B2"/>
    <w:rsid w:val="004D7C91"/>
    <w:rsid w:val="004E0CD5"/>
    <w:rsid w:val="004E10B4"/>
    <w:rsid w:val="004E1BBD"/>
    <w:rsid w:val="004E1D89"/>
    <w:rsid w:val="004E229C"/>
    <w:rsid w:val="004E23C1"/>
    <w:rsid w:val="004E2B22"/>
    <w:rsid w:val="004E2E00"/>
    <w:rsid w:val="004E33AB"/>
    <w:rsid w:val="004E3F83"/>
    <w:rsid w:val="004E4307"/>
    <w:rsid w:val="004E4824"/>
    <w:rsid w:val="004E4A40"/>
    <w:rsid w:val="004E4DBC"/>
    <w:rsid w:val="004E4FFE"/>
    <w:rsid w:val="004E5D88"/>
    <w:rsid w:val="004E5E56"/>
    <w:rsid w:val="004E6591"/>
    <w:rsid w:val="004E68DE"/>
    <w:rsid w:val="004E6A57"/>
    <w:rsid w:val="004E7941"/>
    <w:rsid w:val="004E7A28"/>
    <w:rsid w:val="004E7EC8"/>
    <w:rsid w:val="004F00EC"/>
    <w:rsid w:val="004F0714"/>
    <w:rsid w:val="004F0806"/>
    <w:rsid w:val="004F0F65"/>
    <w:rsid w:val="004F1485"/>
    <w:rsid w:val="004F1B38"/>
    <w:rsid w:val="004F2371"/>
    <w:rsid w:val="004F28FA"/>
    <w:rsid w:val="004F3989"/>
    <w:rsid w:val="004F43A6"/>
    <w:rsid w:val="004F43AB"/>
    <w:rsid w:val="004F538F"/>
    <w:rsid w:val="004F55B6"/>
    <w:rsid w:val="004F59FE"/>
    <w:rsid w:val="004F6D1E"/>
    <w:rsid w:val="004F78ED"/>
    <w:rsid w:val="004F79A5"/>
    <w:rsid w:val="00500CED"/>
    <w:rsid w:val="005015A3"/>
    <w:rsid w:val="00501656"/>
    <w:rsid w:val="00501E5B"/>
    <w:rsid w:val="00501FF6"/>
    <w:rsid w:val="00502371"/>
    <w:rsid w:val="00502903"/>
    <w:rsid w:val="00502C9F"/>
    <w:rsid w:val="00503634"/>
    <w:rsid w:val="00503664"/>
    <w:rsid w:val="0050371F"/>
    <w:rsid w:val="005038D2"/>
    <w:rsid w:val="005042CF"/>
    <w:rsid w:val="00504830"/>
    <w:rsid w:val="0050502E"/>
    <w:rsid w:val="0050579E"/>
    <w:rsid w:val="0050614F"/>
    <w:rsid w:val="00506526"/>
    <w:rsid w:val="00507B6D"/>
    <w:rsid w:val="00507D26"/>
    <w:rsid w:val="0051002A"/>
    <w:rsid w:val="00510137"/>
    <w:rsid w:val="00510783"/>
    <w:rsid w:val="005110C9"/>
    <w:rsid w:val="005111EE"/>
    <w:rsid w:val="00511392"/>
    <w:rsid w:val="00512286"/>
    <w:rsid w:val="005127D5"/>
    <w:rsid w:val="00512AA0"/>
    <w:rsid w:val="00512D8D"/>
    <w:rsid w:val="00513750"/>
    <w:rsid w:val="00513D67"/>
    <w:rsid w:val="0051462D"/>
    <w:rsid w:val="00515018"/>
    <w:rsid w:val="005157AF"/>
    <w:rsid w:val="00516F98"/>
    <w:rsid w:val="00517175"/>
    <w:rsid w:val="00517184"/>
    <w:rsid w:val="005179C9"/>
    <w:rsid w:val="00517B3A"/>
    <w:rsid w:val="00517C0D"/>
    <w:rsid w:val="00520391"/>
    <w:rsid w:val="00520838"/>
    <w:rsid w:val="00521632"/>
    <w:rsid w:val="00521B16"/>
    <w:rsid w:val="00521F3F"/>
    <w:rsid w:val="00522F6C"/>
    <w:rsid w:val="005232C3"/>
    <w:rsid w:val="00523B5A"/>
    <w:rsid w:val="00523D3C"/>
    <w:rsid w:val="00524453"/>
    <w:rsid w:val="00524713"/>
    <w:rsid w:val="00524941"/>
    <w:rsid w:val="00525622"/>
    <w:rsid w:val="005269CD"/>
    <w:rsid w:val="005270CB"/>
    <w:rsid w:val="00527253"/>
    <w:rsid w:val="00527340"/>
    <w:rsid w:val="0052757C"/>
    <w:rsid w:val="00527E96"/>
    <w:rsid w:val="005301F3"/>
    <w:rsid w:val="005303DA"/>
    <w:rsid w:val="005304DC"/>
    <w:rsid w:val="00530FD1"/>
    <w:rsid w:val="0053121D"/>
    <w:rsid w:val="00531427"/>
    <w:rsid w:val="005319F0"/>
    <w:rsid w:val="00531B65"/>
    <w:rsid w:val="00531E65"/>
    <w:rsid w:val="00531F5F"/>
    <w:rsid w:val="00532468"/>
    <w:rsid w:val="00532532"/>
    <w:rsid w:val="005330CA"/>
    <w:rsid w:val="00533482"/>
    <w:rsid w:val="00533C30"/>
    <w:rsid w:val="00533D0B"/>
    <w:rsid w:val="00533F82"/>
    <w:rsid w:val="00534312"/>
    <w:rsid w:val="00535A39"/>
    <w:rsid w:val="00535AFE"/>
    <w:rsid w:val="00536292"/>
    <w:rsid w:val="00536AF7"/>
    <w:rsid w:val="00536D1F"/>
    <w:rsid w:val="00536EA8"/>
    <w:rsid w:val="00536FCF"/>
    <w:rsid w:val="0053796C"/>
    <w:rsid w:val="00540204"/>
    <w:rsid w:val="005404F1"/>
    <w:rsid w:val="005408D8"/>
    <w:rsid w:val="00540B6E"/>
    <w:rsid w:val="00540CAB"/>
    <w:rsid w:val="0054172C"/>
    <w:rsid w:val="00541783"/>
    <w:rsid w:val="00542B10"/>
    <w:rsid w:val="00542DD7"/>
    <w:rsid w:val="00543438"/>
    <w:rsid w:val="005434C0"/>
    <w:rsid w:val="00544008"/>
    <w:rsid w:val="0054410A"/>
    <w:rsid w:val="0054440F"/>
    <w:rsid w:val="005452ED"/>
    <w:rsid w:val="0054588C"/>
    <w:rsid w:val="00545D0C"/>
    <w:rsid w:val="00545EFD"/>
    <w:rsid w:val="00545F57"/>
    <w:rsid w:val="00546680"/>
    <w:rsid w:val="00546931"/>
    <w:rsid w:val="00547153"/>
    <w:rsid w:val="00547C4E"/>
    <w:rsid w:val="00547D5C"/>
    <w:rsid w:val="00550685"/>
    <w:rsid w:val="00550D65"/>
    <w:rsid w:val="00551052"/>
    <w:rsid w:val="00551A77"/>
    <w:rsid w:val="00551CF1"/>
    <w:rsid w:val="005525DB"/>
    <w:rsid w:val="0055262C"/>
    <w:rsid w:val="00552A6A"/>
    <w:rsid w:val="00552A9D"/>
    <w:rsid w:val="0055320E"/>
    <w:rsid w:val="005533FD"/>
    <w:rsid w:val="00554039"/>
    <w:rsid w:val="005544C4"/>
    <w:rsid w:val="00554593"/>
    <w:rsid w:val="005546CC"/>
    <w:rsid w:val="0055558D"/>
    <w:rsid w:val="00555591"/>
    <w:rsid w:val="00555943"/>
    <w:rsid w:val="00555961"/>
    <w:rsid w:val="00555C69"/>
    <w:rsid w:val="005562EB"/>
    <w:rsid w:val="005564B0"/>
    <w:rsid w:val="00557281"/>
    <w:rsid w:val="00557E4A"/>
    <w:rsid w:val="0056046D"/>
    <w:rsid w:val="00560682"/>
    <w:rsid w:val="00560B9C"/>
    <w:rsid w:val="00560E7D"/>
    <w:rsid w:val="00560F40"/>
    <w:rsid w:val="00562E89"/>
    <w:rsid w:val="00562F81"/>
    <w:rsid w:val="005638A7"/>
    <w:rsid w:val="00563B47"/>
    <w:rsid w:val="005646CA"/>
    <w:rsid w:val="005647B8"/>
    <w:rsid w:val="0056482A"/>
    <w:rsid w:val="00564DE2"/>
    <w:rsid w:val="005652E0"/>
    <w:rsid w:val="005653A0"/>
    <w:rsid w:val="00565692"/>
    <w:rsid w:val="00565E83"/>
    <w:rsid w:val="005660FA"/>
    <w:rsid w:val="00566529"/>
    <w:rsid w:val="00566B09"/>
    <w:rsid w:val="00566BF3"/>
    <w:rsid w:val="00566F6A"/>
    <w:rsid w:val="00567811"/>
    <w:rsid w:val="00567B46"/>
    <w:rsid w:val="00567D5C"/>
    <w:rsid w:val="00567E92"/>
    <w:rsid w:val="00567FCC"/>
    <w:rsid w:val="00570ED6"/>
    <w:rsid w:val="005711F0"/>
    <w:rsid w:val="00572136"/>
    <w:rsid w:val="005722FB"/>
    <w:rsid w:val="005725A6"/>
    <w:rsid w:val="00572B56"/>
    <w:rsid w:val="00572D0A"/>
    <w:rsid w:val="00573601"/>
    <w:rsid w:val="00573D40"/>
    <w:rsid w:val="00573F86"/>
    <w:rsid w:val="00574499"/>
    <w:rsid w:val="0057472C"/>
    <w:rsid w:val="005748AB"/>
    <w:rsid w:val="00575680"/>
    <w:rsid w:val="00575777"/>
    <w:rsid w:val="00575926"/>
    <w:rsid w:val="005759C5"/>
    <w:rsid w:val="0057661C"/>
    <w:rsid w:val="00577288"/>
    <w:rsid w:val="00577F0E"/>
    <w:rsid w:val="005809E3"/>
    <w:rsid w:val="0058157D"/>
    <w:rsid w:val="00581A7A"/>
    <w:rsid w:val="00582DB8"/>
    <w:rsid w:val="00582F27"/>
    <w:rsid w:val="00583380"/>
    <w:rsid w:val="00583A3F"/>
    <w:rsid w:val="00583AF3"/>
    <w:rsid w:val="0058414F"/>
    <w:rsid w:val="005846C6"/>
    <w:rsid w:val="00585F0D"/>
    <w:rsid w:val="00585FF1"/>
    <w:rsid w:val="005863A8"/>
    <w:rsid w:val="00586D28"/>
    <w:rsid w:val="0058763B"/>
    <w:rsid w:val="00587777"/>
    <w:rsid w:val="005900F9"/>
    <w:rsid w:val="0059045C"/>
    <w:rsid w:val="005911DE"/>
    <w:rsid w:val="005914A1"/>
    <w:rsid w:val="00591E84"/>
    <w:rsid w:val="00591FCB"/>
    <w:rsid w:val="005924B6"/>
    <w:rsid w:val="005927EA"/>
    <w:rsid w:val="005930D3"/>
    <w:rsid w:val="00593FD0"/>
    <w:rsid w:val="005941B4"/>
    <w:rsid w:val="005943AA"/>
    <w:rsid w:val="0059567C"/>
    <w:rsid w:val="0059631A"/>
    <w:rsid w:val="00596CA9"/>
    <w:rsid w:val="005A019D"/>
    <w:rsid w:val="005A0241"/>
    <w:rsid w:val="005A0665"/>
    <w:rsid w:val="005A0D52"/>
    <w:rsid w:val="005A1087"/>
    <w:rsid w:val="005A17F7"/>
    <w:rsid w:val="005A1C92"/>
    <w:rsid w:val="005A1EA8"/>
    <w:rsid w:val="005A33F9"/>
    <w:rsid w:val="005A419B"/>
    <w:rsid w:val="005A451E"/>
    <w:rsid w:val="005A4ABA"/>
    <w:rsid w:val="005A4B8C"/>
    <w:rsid w:val="005A4C6E"/>
    <w:rsid w:val="005A4CF9"/>
    <w:rsid w:val="005A5588"/>
    <w:rsid w:val="005A5F1B"/>
    <w:rsid w:val="005A6038"/>
    <w:rsid w:val="005A64F2"/>
    <w:rsid w:val="005A6DD8"/>
    <w:rsid w:val="005A754B"/>
    <w:rsid w:val="005B0234"/>
    <w:rsid w:val="005B02A6"/>
    <w:rsid w:val="005B0987"/>
    <w:rsid w:val="005B0F33"/>
    <w:rsid w:val="005B14ED"/>
    <w:rsid w:val="005B159B"/>
    <w:rsid w:val="005B20AC"/>
    <w:rsid w:val="005B3754"/>
    <w:rsid w:val="005B3DB4"/>
    <w:rsid w:val="005B4202"/>
    <w:rsid w:val="005B4EBA"/>
    <w:rsid w:val="005B59D2"/>
    <w:rsid w:val="005B6999"/>
    <w:rsid w:val="005B6CD3"/>
    <w:rsid w:val="005B7464"/>
    <w:rsid w:val="005B764B"/>
    <w:rsid w:val="005B79E4"/>
    <w:rsid w:val="005C03B5"/>
    <w:rsid w:val="005C0807"/>
    <w:rsid w:val="005C0943"/>
    <w:rsid w:val="005C096B"/>
    <w:rsid w:val="005C11EC"/>
    <w:rsid w:val="005C1848"/>
    <w:rsid w:val="005C193B"/>
    <w:rsid w:val="005C1F31"/>
    <w:rsid w:val="005C1FFF"/>
    <w:rsid w:val="005C2589"/>
    <w:rsid w:val="005C26C1"/>
    <w:rsid w:val="005C308C"/>
    <w:rsid w:val="005C3247"/>
    <w:rsid w:val="005C3AAA"/>
    <w:rsid w:val="005C43C9"/>
    <w:rsid w:val="005C4AEA"/>
    <w:rsid w:val="005C507C"/>
    <w:rsid w:val="005C5727"/>
    <w:rsid w:val="005C5C7C"/>
    <w:rsid w:val="005C689B"/>
    <w:rsid w:val="005C71BC"/>
    <w:rsid w:val="005C72DA"/>
    <w:rsid w:val="005C7334"/>
    <w:rsid w:val="005C73B4"/>
    <w:rsid w:val="005C7594"/>
    <w:rsid w:val="005D07D3"/>
    <w:rsid w:val="005D0C30"/>
    <w:rsid w:val="005D0E75"/>
    <w:rsid w:val="005D101D"/>
    <w:rsid w:val="005D118F"/>
    <w:rsid w:val="005D1592"/>
    <w:rsid w:val="005D165D"/>
    <w:rsid w:val="005D1A44"/>
    <w:rsid w:val="005D1BB4"/>
    <w:rsid w:val="005D1C50"/>
    <w:rsid w:val="005D1DAE"/>
    <w:rsid w:val="005D269E"/>
    <w:rsid w:val="005D2BAF"/>
    <w:rsid w:val="005D3887"/>
    <w:rsid w:val="005D55C1"/>
    <w:rsid w:val="005D5DA3"/>
    <w:rsid w:val="005D6560"/>
    <w:rsid w:val="005D677B"/>
    <w:rsid w:val="005D692A"/>
    <w:rsid w:val="005D6D50"/>
    <w:rsid w:val="005D7424"/>
    <w:rsid w:val="005D76DA"/>
    <w:rsid w:val="005D7772"/>
    <w:rsid w:val="005E06A8"/>
    <w:rsid w:val="005E0E86"/>
    <w:rsid w:val="005E14DB"/>
    <w:rsid w:val="005E17B9"/>
    <w:rsid w:val="005E1BCD"/>
    <w:rsid w:val="005E1E0B"/>
    <w:rsid w:val="005E225C"/>
    <w:rsid w:val="005E28FA"/>
    <w:rsid w:val="005E2C66"/>
    <w:rsid w:val="005E37B3"/>
    <w:rsid w:val="005E3953"/>
    <w:rsid w:val="005E4233"/>
    <w:rsid w:val="005E4D0E"/>
    <w:rsid w:val="005E4EEE"/>
    <w:rsid w:val="005E5358"/>
    <w:rsid w:val="005E53B9"/>
    <w:rsid w:val="005E571D"/>
    <w:rsid w:val="005E5E1D"/>
    <w:rsid w:val="005E6391"/>
    <w:rsid w:val="005E65B4"/>
    <w:rsid w:val="005E6A6F"/>
    <w:rsid w:val="005E71A7"/>
    <w:rsid w:val="005E732E"/>
    <w:rsid w:val="005E7416"/>
    <w:rsid w:val="005E7DE1"/>
    <w:rsid w:val="005E7EBA"/>
    <w:rsid w:val="005F139F"/>
    <w:rsid w:val="005F3551"/>
    <w:rsid w:val="005F4214"/>
    <w:rsid w:val="005F4C47"/>
    <w:rsid w:val="005F508B"/>
    <w:rsid w:val="005F5CBB"/>
    <w:rsid w:val="005F5FEE"/>
    <w:rsid w:val="005F630C"/>
    <w:rsid w:val="005F634C"/>
    <w:rsid w:val="005F7063"/>
    <w:rsid w:val="005F7B42"/>
    <w:rsid w:val="006006F4"/>
    <w:rsid w:val="0060094F"/>
    <w:rsid w:val="00600999"/>
    <w:rsid w:val="006022C8"/>
    <w:rsid w:val="006029AA"/>
    <w:rsid w:val="0060309B"/>
    <w:rsid w:val="00603851"/>
    <w:rsid w:val="00605011"/>
    <w:rsid w:val="006053E3"/>
    <w:rsid w:val="00605C38"/>
    <w:rsid w:val="00605E94"/>
    <w:rsid w:val="00605F93"/>
    <w:rsid w:val="006061B2"/>
    <w:rsid w:val="00606E45"/>
    <w:rsid w:val="006074F3"/>
    <w:rsid w:val="00607F8D"/>
    <w:rsid w:val="006101F1"/>
    <w:rsid w:val="00610628"/>
    <w:rsid w:val="00611C7C"/>
    <w:rsid w:val="00611EC3"/>
    <w:rsid w:val="0061203B"/>
    <w:rsid w:val="00613E83"/>
    <w:rsid w:val="006144B5"/>
    <w:rsid w:val="00614F53"/>
    <w:rsid w:val="00615157"/>
    <w:rsid w:val="00615DB4"/>
    <w:rsid w:val="006163C4"/>
    <w:rsid w:val="006165BD"/>
    <w:rsid w:val="006169FD"/>
    <w:rsid w:val="00616C99"/>
    <w:rsid w:val="00617029"/>
    <w:rsid w:val="006171DE"/>
    <w:rsid w:val="00617E95"/>
    <w:rsid w:val="006205BA"/>
    <w:rsid w:val="00620633"/>
    <w:rsid w:val="00620EA2"/>
    <w:rsid w:val="00620F3D"/>
    <w:rsid w:val="00621D67"/>
    <w:rsid w:val="00622295"/>
    <w:rsid w:val="00622400"/>
    <w:rsid w:val="0062241C"/>
    <w:rsid w:val="006225BA"/>
    <w:rsid w:val="0062287D"/>
    <w:rsid w:val="00622C46"/>
    <w:rsid w:val="006233AF"/>
    <w:rsid w:val="006246C2"/>
    <w:rsid w:val="00624755"/>
    <w:rsid w:val="00625396"/>
    <w:rsid w:val="006253A3"/>
    <w:rsid w:val="006256BB"/>
    <w:rsid w:val="00625AA9"/>
    <w:rsid w:val="00625D97"/>
    <w:rsid w:val="006266C0"/>
    <w:rsid w:val="006271C4"/>
    <w:rsid w:val="00627F90"/>
    <w:rsid w:val="00630154"/>
    <w:rsid w:val="00631B0E"/>
    <w:rsid w:val="006323FD"/>
    <w:rsid w:val="006324AA"/>
    <w:rsid w:val="00632A98"/>
    <w:rsid w:val="00632C95"/>
    <w:rsid w:val="006333AC"/>
    <w:rsid w:val="006334F6"/>
    <w:rsid w:val="0063358B"/>
    <w:rsid w:val="006338EC"/>
    <w:rsid w:val="00633BAD"/>
    <w:rsid w:val="00633F68"/>
    <w:rsid w:val="00634BE6"/>
    <w:rsid w:val="006350B7"/>
    <w:rsid w:val="00635DA1"/>
    <w:rsid w:val="0063623B"/>
    <w:rsid w:val="00637044"/>
    <w:rsid w:val="00637446"/>
    <w:rsid w:val="006374D5"/>
    <w:rsid w:val="00637663"/>
    <w:rsid w:val="00637A2F"/>
    <w:rsid w:val="00640431"/>
    <w:rsid w:val="00640D60"/>
    <w:rsid w:val="00640E19"/>
    <w:rsid w:val="00641BED"/>
    <w:rsid w:val="00641E62"/>
    <w:rsid w:val="0064290A"/>
    <w:rsid w:val="00643248"/>
    <w:rsid w:val="006437F7"/>
    <w:rsid w:val="00643C5F"/>
    <w:rsid w:val="00644672"/>
    <w:rsid w:val="00644AC5"/>
    <w:rsid w:val="00644B5C"/>
    <w:rsid w:val="006461F5"/>
    <w:rsid w:val="00646CC5"/>
    <w:rsid w:val="00646D41"/>
    <w:rsid w:val="00647366"/>
    <w:rsid w:val="00647A03"/>
    <w:rsid w:val="00647E65"/>
    <w:rsid w:val="006505E5"/>
    <w:rsid w:val="0065063E"/>
    <w:rsid w:val="0065095C"/>
    <w:rsid w:val="00650992"/>
    <w:rsid w:val="00650CD9"/>
    <w:rsid w:val="00651026"/>
    <w:rsid w:val="00651158"/>
    <w:rsid w:val="006512D5"/>
    <w:rsid w:val="00651579"/>
    <w:rsid w:val="006516A2"/>
    <w:rsid w:val="00652368"/>
    <w:rsid w:val="00652A1C"/>
    <w:rsid w:val="00652ABA"/>
    <w:rsid w:val="00652F9B"/>
    <w:rsid w:val="006538AA"/>
    <w:rsid w:val="00654845"/>
    <w:rsid w:val="00654FA9"/>
    <w:rsid w:val="00655175"/>
    <w:rsid w:val="00655176"/>
    <w:rsid w:val="0065568B"/>
    <w:rsid w:val="00655BE8"/>
    <w:rsid w:val="0065605D"/>
    <w:rsid w:val="00656156"/>
    <w:rsid w:val="00656520"/>
    <w:rsid w:val="00656CBE"/>
    <w:rsid w:val="00657002"/>
    <w:rsid w:val="00657370"/>
    <w:rsid w:val="006575C9"/>
    <w:rsid w:val="00657B12"/>
    <w:rsid w:val="00657C1D"/>
    <w:rsid w:val="00660606"/>
    <w:rsid w:val="0066105E"/>
    <w:rsid w:val="00661BDC"/>
    <w:rsid w:val="00661D40"/>
    <w:rsid w:val="006621B1"/>
    <w:rsid w:val="0066228C"/>
    <w:rsid w:val="006624A0"/>
    <w:rsid w:val="00662BF0"/>
    <w:rsid w:val="00662D3B"/>
    <w:rsid w:val="00663163"/>
    <w:rsid w:val="006637D2"/>
    <w:rsid w:val="00663869"/>
    <w:rsid w:val="006642B3"/>
    <w:rsid w:val="00664E38"/>
    <w:rsid w:val="0066532B"/>
    <w:rsid w:val="00666D55"/>
    <w:rsid w:val="006675CD"/>
    <w:rsid w:val="00667E21"/>
    <w:rsid w:val="0067028D"/>
    <w:rsid w:val="00670633"/>
    <w:rsid w:val="0067079E"/>
    <w:rsid w:val="006708C6"/>
    <w:rsid w:val="00670906"/>
    <w:rsid w:val="00670E23"/>
    <w:rsid w:val="00670F84"/>
    <w:rsid w:val="006713AA"/>
    <w:rsid w:val="00671D0E"/>
    <w:rsid w:val="00672036"/>
    <w:rsid w:val="00672557"/>
    <w:rsid w:val="006725DB"/>
    <w:rsid w:val="00672B25"/>
    <w:rsid w:val="00673048"/>
    <w:rsid w:val="006733C5"/>
    <w:rsid w:val="00674794"/>
    <w:rsid w:val="006755AA"/>
    <w:rsid w:val="00676030"/>
    <w:rsid w:val="0067622A"/>
    <w:rsid w:val="00676CFE"/>
    <w:rsid w:val="00676E21"/>
    <w:rsid w:val="006771E9"/>
    <w:rsid w:val="00677CDE"/>
    <w:rsid w:val="00677D1B"/>
    <w:rsid w:val="0068076E"/>
    <w:rsid w:val="0068098F"/>
    <w:rsid w:val="00681134"/>
    <w:rsid w:val="00681F58"/>
    <w:rsid w:val="00682510"/>
    <w:rsid w:val="00682A2A"/>
    <w:rsid w:val="00682AC4"/>
    <w:rsid w:val="00682C2D"/>
    <w:rsid w:val="00683515"/>
    <w:rsid w:val="00683712"/>
    <w:rsid w:val="00684B4E"/>
    <w:rsid w:val="00685AC0"/>
    <w:rsid w:val="006866C1"/>
    <w:rsid w:val="00686DDB"/>
    <w:rsid w:val="00687AC0"/>
    <w:rsid w:val="00687DAC"/>
    <w:rsid w:val="00690F1F"/>
    <w:rsid w:val="0069106A"/>
    <w:rsid w:val="0069173F"/>
    <w:rsid w:val="00691C39"/>
    <w:rsid w:val="0069275E"/>
    <w:rsid w:val="006927EE"/>
    <w:rsid w:val="00692D85"/>
    <w:rsid w:val="006931C8"/>
    <w:rsid w:val="00694155"/>
    <w:rsid w:val="00694325"/>
    <w:rsid w:val="00694975"/>
    <w:rsid w:val="00694BE7"/>
    <w:rsid w:val="006958DE"/>
    <w:rsid w:val="00695BEA"/>
    <w:rsid w:val="00695F1C"/>
    <w:rsid w:val="00697C6D"/>
    <w:rsid w:val="006A012D"/>
    <w:rsid w:val="006A09DD"/>
    <w:rsid w:val="006A0DB3"/>
    <w:rsid w:val="006A101E"/>
    <w:rsid w:val="006A2FF4"/>
    <w:rsid w:val="006A31F6"/>
    <w:rsid w:val="006A46C3"/>
    <w:rsid w:val="006A4703"/>
    <w:rsid w:val="006A608D"/>
    <w:rsid w:val="006A60D4"/>
    <w:rsid w:val="006B00C8"/>
    <w:rsid w:val="006B02F1"/>
    <w:rsid w:val="006B0D8D"/>
    <w:rsid w:val="006B16E4"/>
    <w:rsid w:val="006B1A20"/>
    <w:rsid w:val="006B3C78"/>
    <w:rsid w:val="006B51AD"/>
    <w:rsid w:val="006B57E7"/>
    <w:rsid w:val="006B5EBC"/>
    <w:rsid w:val="006B60C3"/>
    <w:rsid w:val="006B622A"/>
    <w:rsid w:val="006B64EF"/>
    <w:rsid w:val="006B6709"/>
    <w:rsid w:val="006B694E"/>
    <w:rsid w:val="006B6CB0"/>
    <w:rsid w:val="006B7931"/>
    <w:rsid w:val="006C0301"/>
    <w:rsid w:val="006C117A"/>
    <w:rsid w:val="006C117B"/>
    <w:rsid w:val="006C12A9"/>
    <w:rsid w:val="006C21AD"/>
    <w:rsid w:val="006C2593"/>
    <w:rsid w:val="006C3270"/>
    <w:rsid w:val="006C495C"/>
    <w:rsid w:val="006C4F3E"/>
    <w:rsid w:val="006C5099"/>
    <w:rsid w:val="006C521B"/>
    <w:rsid w:val="006C6517"/>
    <w:rsid w:val="006C66D8"/>
    <w:rsid w:val="006C6AA0"/>
    <w:rsid w:val="006C6FED"/>
    <w:rsid w:val="006C7097"/>
    <w:rsid w:val="006C79A3"/>
    <w:rsid w:val="006C7D1F"/>
    <w:rsid w:val="006D00FE"/>
    <w:rsid w:val="006D0C59"/>
    <w:rsid w:val="006D1688"/>
    <w:rsid w:val="006D1ED4"/>
    <w:rsid w:val="006D2213"/>
    <w:rsid w:val="006D240A"/>
    <w:rsid w:val="006D257F"/>
    <w:rsid w:val="006D3449"/>
    <w:rsid w:val="006D50D4"/>
    <w:rsid w:val="006D5DCC"/>
    <w:rsid w:val="006D6179"/>
    <w:rsid w:val="006D62DF"/>
    <w:rsid w:val="006D745B"/>
    <w:rsid w:val="006D7D6F"/>
    <w:rsid w:val="006E04CA"/>
    <w:rsid w:val="006E14BA"/>
    <w:rsid w:val="006E1625"/>
    <w:rsid w:val="006E1971"/>
    <w:rsid w:val="006E2A8D"/>
    <w:rsid w:val="006E315E"/>
    <w:rsid w:val="006E3675"/>
    <w:rsid w:val="006E4505"/>
    <w:rsid w:val="006E514D"/>
    <w:rsid w:val="006E6E56"/>
    <w:rsid w:val="006E6E70"/>
    <w:rsid w:val="006E6F01"/>
    <w:rsid w:val="006E7061"/>
    <w:rsid w:val="006E717C"/>
    <w:rsid w:val="006E7B55"/>
    <w:rsid w:val="006E7DA6"/>
    <w:rsid w:val="006F06D9"/>
    <w:rsid w:val="006F08CB"/>
    <w:rsid w:val="006F0EBA"/>
    <w:rsid w:val="006F0F05"/>
    <w:rsid w:val="006F11AC"/>
    <w:rsid w:val="006F1BBA"/>
    <w:rsid w:val="006F1F1A"/>
    <w:rsid w:val="006F24E7"/>
    <w:rsid w:val="006F36C7"/>
    <w:rsid w:val="006F39ED"/>
    <w:rsid w:val="006F3AD6"/>
    <w:rsid w:val="006F403E"/>
    <w:rsid w:val="006F40B6"/>
    <w:rsid w:val="006F4EBB"/>
    <w:rsid w:val="006F59DA"/>
    <w:rsid w:val="006F5DBF"/>
    <w:rsid w:val="006F610F"/>
    <w:rsid w:val="006F6B9C"/>
    <w:rsid w:val="006F6F9B"/>
    <w:rsid w:val="006F7442"/>
    <w:rsid w:val="006F781C"/>
    <w:rsid w:val="006F7DFF"/>
    <w:rsid w:val="0070022A"/>
    <w:rsid w:val="00700976"/>
    <w:rsid w:val="007010CC"/>
    <w:rsid w:val="00701462"/>
    <w:rsid w:val="00701497"/>
    <w:rsid w:val="00701B44"/>
    <w:rsid w:val="0070223F"/>
    <w:rsid w:val="00702ACE"/>
    <w:rsid w:val="00702C24"/>
    <w:rsid w:val="00702C6C"/>
    <w:rsid w:val="00702E64"/>
    <w:rsid w:val="00702FE9"/>
    <w:rsid w:val="00703022"/>
    <w:rsid w:val="00703770"/>
    <w:rsid w:val="007037D2"/>
    <w:rsid w:val="00703C2F"/>
    <w:rsid w:val="0070402F"/>
    <w:rsid w:val="00704403"/>
    <w:rsid w:val="007045F6"/>
    <w:rsid w:val="00705058"/>
    <w:rsid w:val="00705126"/>
    <w:rsid w:val="0070516C"/>
    <w:rsid w:val="0070536B"/>
    <w:rsid w:val="007059BD"/>
    <w:rsid w:val="00705DB3"/>
    <w:rsid w:val="00706969"/>
    <w:rsid w:val="007079CC"/>
    <w:rsid w:val="007100D4"/>
    <w:rsid w:val="007107F7"/>
    <w:rsid w:val="00710AAD"/>
    <w:rsid w:val="0071130C"/>
    <w:rsid w:val="00711CE7"/>
    <w:rsid w:val="00711FD6"/>
    <w:rsid w:val="0071227B"/>
    <w:rsid w:val="007124B0"/>
    <w:rsid w:val="00712A32"/>
    <w:rsid w:val="00713760"/>
    <w:rsid w:val="00713D0C"/>
    <w:rsid w:val="00714C5C"/>
    <w:rsid w:val="00714EB7"/>
    <w:rsid w:val="00714F95"/>
    <w:rsid w:val="007152F9"/>
    <w:rsid w:val="00716D14"/>
    <w:rsid w:val="0072004B"/>
    <w:rsid w:val="0072027F"/>
    <w:rsid w:val="00720343"/>
    <w:rsid w:val="00721F38"/>
    <w:rsid w:val="00722127"/>
    <w:rsid w:val="0072393A"/>
    <w:rsid w:val="00723A2F"/>
    <w:rsid w:val="00723CC3"/>
    <w:rsid w:val="007240D9"/>
    <w:rsid w:val="00724883"/>
    <w:rsid w:val="007251DD"/>
    <w:rsid w:val="0072565E"/>
    <w:rsid w:val="00725DED"/>
    <w:rsid w:val="00725E29"/>
    <w:rsid w:val="007260C9"/>
    <w:rsid w:val="007260E4"/>
    <w:rsid w:val="007263F8"/>
    <w:rsid w:val="00726411"/>
    <w:rsid w:val="00726648"/>
    <w:rsid w:val="00726CE9"/>
    <w:rsid w:val="007274DC"/>
    <w:rsid w:val="0072753D"/>
    <w:rsid w:val="00727ADA"/>
    <w:rsid w:val="00730A19"/>
    <w:rsid w:val="00731619"/>
    <w:rsid w:val="0073169F"/>
    <w:rsid w:val="00731FDD"/>
    <w:rsid w:val="007328A0"/>
    <w:rsid w:val="00732DE2"/>
    <w:rsid w:val="00732FED"/>
    <w:rsid w:val="00733741"/>
    <w:rsid w:val="00734892"/>
    <w:rsid w:val="007350A7"/>
    <w:rsid w:val="00735EB0"/>
    <w:rsid w:val="00735EEB"/>
    <w:rsid w:val="00735F85"/>
    <w:rsid w:val="0073665B"/>
    <w:rsid w:val="00736910"/>
    <w:rsid w:val="00736E0D"/>
    <w:rsid w:val="007370FC"/>
    <w:rsid w:val="00737781"/>
    <w:rsid w:val="0074038A"/>
    <w:rsid w:val="00740AEF"/>
    <w:rsid w:val="00740C85"/>
    <w:rsid w:val="0074217A"/>
    <w:rsid w:val="00742A0F"/>
    <w:rsid w:val="0074316E"/>
    <w:rsid w:val="00744A90"/>
    <w:rsid w:val="007452AA"/>
    <w:rsid w:val="007454F1"/>
    <w:rsid w:val="00745655"/>
    <w:rsid w:val="007457DE"/>
    <w:rsid w:val="00746264"/>
    <w:rsid w:val="0074651A"/>
    <w:rsid w:val="00746710"/>
    <w:rsid w:val="00746A7D"/>
    <w:rsid w:val="00746F0A"/>
    <w:rsid w:val="007470F7"/>
    <w:rsid w:val="007474E3"/>
    <w:rsid w:val="00747AFD"/>
    <w:rsid w:val="00747D17"/>
    <w:rsid w:val="007500A0"/>
    <w:rsid w:val="00750AD4"/>
    <w:rsid w:val="00750E1C"/>
    <w:rsid w:val="007512D9"/>
    <w:rsid w:val="007518AA"/>
    <w:rsid w:val="00752673"/>
    <w:rsid w:val="00752D7D"/>
    <w:rsid w:val="00753587"/>
    <w:rsid w:val="00753CD8"/>
    <w:rsid w:val="007548A9"/>
    <w:rsid w:val="007550B4"/>
    <w:rsid w:val="0075517B"/>
    <w:rsid w:val="0075656E"/>
    <w:rsid w:val="0075667F"/>
    <w:rsid w:val="00756E92"/>
    <w:rsid w:val="007574C3"/>
    <w:rsid w:val="00760028"/>
    <w:rsid w:val="007619F7"/>
    <w:rsid w:val="00761CCC"/>
    <w:rsid w:val="00761D9D"/>
    <w:rsid w:val="0076227F"/>
    <w:rsid w:val="00762438"/>
    <w:rsid w:val="0076281E"/>
    <w:rsid w:val="007628FE"/>
    <w:rsid w:val="00763512"/>
    <w:rsid w:val="00763765"/>
    <w:rsid w:val="00763B01"/>
    <w:rsid w:val="00763D8A"/>
    <w:rsid w:val="00764477"/>
    <w:rsid w:val="00764EA4"/>
    <w:rsid w:val="00765750"/>
    <w:rsid w:val="00765A51"/>
    <w:rsid w:val="00765AC1"/>
    <w:rsid w:val="007660A6"/>
    <w:rsid w:val="007665C9"/>
    <w:rsid w:val="0076682E"/>
    <w:rsid w:val="0076697B"/>
    <w:rsid w:val="00766A1E"/>
    <w:rsid w:val="00766D28"/>
    <w:rsid w:val="00766D2E"/>
    <w:rsid w:val="007674FE"/>
    <w:rsid w:val="0076774A"/>
    <w:rsid w:val="007678B6"/>
    <w:rsid w:val="00767D3D"/>
    <w:rsid w:val="00767E50"/>
    <w:rsid w:val="00770B5E"/>
    <w:rsid w:val="007715D6"/>
    <w:rsid w:val="00771EAF"/>
    <w:rsid w:val="00771F62"/>
    <w:rsid w:val="007720D8"/>
    <w:rsid w:val="00772248"/>
    <w:rsid w:val="0077271B"/>
    <w:rsid w:val="00772760"/>
    <w:rsid w:val="007728C1"/>
    <w:rsid w:val="0077323E"/>
    <w:rsid w:val="007739D7"/>
    <w:rsid w:val="007743A5"/>
    <w:rsid w:val="00774EAA"/>
    <w:rsid w:val="00774F02"/>
    <w:rsid w:val="00775418"/>
    <w:rsid w:val="00775585"/>
    <w:rsid w:val="00775BF9"/>
    <w:rsid w:val="00776DA2"/>
    <w:rsid w:val="00777400"/>
    <w:rsid w:val="0078053A"/>
    <w:rsid w:val="00780819"/>
    <w:rsid w:val="00780A1F"/>
    <w:rsid w:val="00781694"/>
    <w:rsid w:val="00781BE4"/>
    <w:rsid w:val="00782C61"/>
    <w:rsid w:val="00783254"/>
    <w:rsid w:val="007834C8"/>
    <w:rsid w:val="0078351F"/>
    <w:rsid w:val="007837E5"/>
    <w:rsid w:val="00784806"/>
    <w:rsid w:val="007851F0"/>
    <w:rsid w:val="00785EFF"/>
    <w:rsid w:val="00785F08"/>
    <w:rsid w:val="007870D5"/>
    <w:rsid w:val="00787190"/>
    <w:rsid w:val="00787ABB"/>
    <w:rsid w:val="00790146"/>
    <w:rsid w:val="00790157"/>
    <w:rsid w:val="00790754"/>
    <w:rsid w:val="007915E0"/>
    <w:rsid w:val="00791D39"/>
    <w:rsid w:val="00791FEC"/>
    <w:rsid w:val="00792AE0"/>
    <w:rsid w:val="007932B0"/>
    <w:rsid w:val="007932EB"/>
    <w:rsid w:val="00793485"/>
    <w:rsid w:val="00793972"/>
    <w:rsid w:val="00793C6F"/>
    <w:rsid w:val="00793DE1"/>
    <w:rsid w:val="00794ACE"/>
    <w:rsid w:val="00794E66"/>
    <w:rsid w:val="007951B7"/>
    <w:rsid w:val="0079644D"/>
    <w:rsid w:val="007971DF"/>
    <w:rsid w:val="007A0108"/>
    <w:rsid w:val="007A07C5"/>
    <w:rsid w:val="007A0B91"/>
    <w:rsid w:val="007A1FAB"/>
    <w:rsid w:val="007A2DF0"/>
    <w:rsid w:val="007A2EFB"/>
    <w:rsid w:val="007A39E3"/>
    <w:rsid w:val="007A3A2A"/>
    <w:rsid w:val="007A3DD0"/>
    <w:rsid w:val="007A3DDD"/>
    <w:rsid w:val="007A43F1"/>
    <w:rsid w:val="007A4578"/>
    <w:rsid w:val="007A470F"/>
    <w:rsid w:val="007A4BE7"/>
    <w:rsid w:val="007A5220"/>
    <w:rsid w:val="007A54A1"/>
    <w:rsid w:val="007A5B97"/>
    <w:rsid w:val="007A65DC"/>
    <w:rsid w:val="007A67E1"/>
    <w:rsid w:val="007A686D"/>
    <w:rsid w:val="007A6B2D"/>
    <w:rsid w:val="007A6BBD"/>
    <w:rsid w:val="007A6C1B"/>
    <w:rsid w:val="007A7114"/>
    <w:rsid w:val="007A77D1"/>
    <w:rsid w:val="007A7D2D"/>
    <w:rsid w:val="007B0AF5"/>
    <w:rsid w:val="007B1663"/>
    <w:rsid w:val="007B1788"/>
    <w:rsid w:val="007B1CBC"/>
    <w:rsid w:val="007B231D"/>
    <w:rsid w:val="007B2469"/>
    <w:rsid w:val="007B2909"/>
    <w:rsid w:val="007B3427"/>
    <w:rsid w:val="007B3AF3"/>
    <w:rsid w:val="007B419A"/>
    <w:rsid w:val="007B437C"/>
    <w:rsid w:val="007B454D"/>
    <w:rsid w:val="007B483D"/>
    <w:rsid w:val="007B4858"/>
    <w:rsid w:val="007B48A1"/>
    <w:rsid w:val="007B54F7"/>
    <w:rsid w:val="007B67F5"/>
    <w:rsid w:val="007B7845"/>
    <w:rsid w:val="007B7AE8"/>
    <w:rsid w:val="007C0A68"/>
    <w:rsid w:val="007C0CD3"/>
    <w:rsid w:val="007C0CFD"/>
    <w:rsid w:val="007C13E5"/>
    <w:rsid w:val="007C1755"/>
    <w:rsid w:val="007C1E95"/>
    <w:rsid w:val="007C24E1"/>
    <w:rsid w:val="007C43D7"/>
    <w:rsid w:val="007C5465"/>
    <w:rsid w:val="007C5833"/>
    <w:rsid w:val="007C6371"/>
    <w:rsid w:val="007C67DD"/>
    <w:rsid w:val="007C6E91"/>
    <w:rsid w:val="007C7381"/>
    <w:rsid w:val="007C7401"/>
    <w:rsid w:val="007C7F49"/>
    <w:rsid w:val="007D076E"/>
    <w:rsid w:val="007D0D94"/>
    <w:rsid w:val="007D11E4"/>
    <w:rsid w:val="007D18A7"/>
    <w:rsid w:val="007D1B33"/>
    <w:rsid w:val="007D24C0"/>
    <w:rsid w:val="007D2C05"/>
    <w:rsid w:val="007D3424"/>
    <w:rsid w:val="007D374F"/>
    <w:rsid w:val="007D3826"/>
    <w:rsid w:val="007D3C7D"/>
    <w:rsid w:val="007D3EBB"/>
    <w:rsid w:val="007D403A"/>
    <w:rsid w:val="007D49C7"/>
    <w:rsid w:val="007D4D4A"/>
    <w:rsid w:val="007D500E"/>
    <w:rsid w:val="007D5085"/>
    <w:rsid w:val="007D5107"/>
    <w:rsid w:val="007D5227"/>
    <w:rsid w:val="007D66DC"/>
    <w:rsid w:val="007D6789"/>
    <w:rsid w:val="007D6E8D"/>
    <w:rsid w:val="007E0336"/>
    <w:rsid w:val="007E0420"/>
    <w:rsid w:val="007E0FCD"/>
    <w:rsid w:val="007E0FD5"/>
    <w:rsid w:val="007E114B"/>
    <w:rsid w:val="007E124C"/>
    <w:rsid w:val="007E1C54"/>
    <w:rsid w:val="007E1E86"/>
    <w:rsid w:val="007E23BA"/>
    <w:rsid w:val="007E3BD6"/>
    <w:rsid w:val="007E4812"/>
    <w:rsid w:val="007E4F5B"/>
    <w:rsid w:val="007E61E4"/>
    <w:rsid w:val="007E71C8"/>
    <w:rsid w:val="007E7384"/>
    <w:rsid w:val="007E7398"/>
    <w:rsid w:val="007E754F"/>
    <w:rsid w:val="007E7E79"/>
    <w:rsid w:val="007F029F"/>
    <w:rsid w:val="007F032B"/>
    <w:rsid w:val="007F0777"/>
    <w:rsid w:val="007F1172"/>
    <w:rsid w:val="007F1686"/>
    <w:rsid w:val="007F19A0"/>
    <w:rsid w:val="007F2BF7"/>
    <w:rsid w:val="007F2C3F"/>
    <w:rsid w:val="007F2EB1"/>
    <w:rsid w:val="007F31BD"/>
    <w:rsid w:val="007F31F0"/>
    <w:rsid w:val="007F38F2"/>
    <w:rsid w:val="007F3BD3"/>
    <w:rsid w:val="007F3E9C"/>
    <w:rsid w:val="007F48E5"/>
    <w:rsid w:val="007F4ABC"/>
    <w:rsid w:val="007F530D"/>
    <w:rsid w:val="007F60BB"/>
    <w:rsid w:val="007F6374"/>
    <w:rsid w:val="007F6A25"/>
    <w:rsid w:val="007F6CC7"/>
    <w:rsid w:val="007F77AE"/>
    <w:rsid w:val="008004CF"/>
    <w:rsid w:val="00800692"/>
    <w:rsid w:val="00800DD1"/>
    <w:rsid w:val="00801130"/>
    <w:rsid w:val="0080136F"/>
    <w:rsid w:val="00801D91"/>
    <w:rsid w:val="0080212B"/>
    <w:rsid w:val="00803315"/>
    <w:rsid w:val="00803803"/>
    <w:rsid w:val="00803954"/>
    <w:rsid w:val="00803956"/>
    <w:rsid w:val="00803CFB"/>
    <w:rsid w:val="0080469B"/>
    <w:rsid w:val="00805CAE"/>
    <w:rsid w:val="00806A75"/>
    <w:rsid w:val="00806C5A"/>
    <w:rsid w:val="0080718A"/>
    <w:rsid w:val="00807B04"/>
    <w:rsid w:val="00807BE1"/>
    <w:rsid w:val="008100AC"/>
    <w:rsid w:val="008104E2"/>
    <w:rsid w:val="008107EB"/>
    <w:rsid w:val="00810AB8"/>
    <w:rsid w:val="00810C65"/>
    <w:rsid w:val="00811D90"/>
    <w:rsid w:val="00812F78"/>
    <w:rsid w:val="0081309F"/>
    <w:rsid w:val="008132A4"/>
    <w:rsid w:val="008137C0"/>
    <w:rsid w:val="00814342"/>
    <w:rsid w:val="00814DB3"/>
    <w:rsid w:val="00814E70"/>
    <w:rsid w:val="008151EB"/>
    <w:rsid w:val="00815A03"/>
    <w:rsid w:val="00815C04"/>
    <w:rsid w:val="00815F7B"/>
    <w:rsid w:val="008160F1"/>
    <w:rsid w:val="008167B9"/>
    <w:rsid w:val="00816C7E"/>
    <w:rsid w:val="00816E8B"/>
    <w:rsid w:val="0081724B"/>
    <w:rsid w:val="00817551"/>
    <w:rsid w:val="00817642"/>
    <w:rsid w:val="00817B86"/>
    <w:rsid w:val="00820B8D"/>
    <w:rsid w:val="00820C8E"/>
    <w:rsid w:val="008210BB"/>
    <w:rsid w:val="00821696"/>
    <w:rsid w:val="00821E1D"/>
    <w:rsid w:val="0082256E"/>
    <w:rsid w:val="008225E6"/>
    <w:rsid w:val="008228C3"/>
    <w:rsid w:val="00823461"/>
    <w:rsid w:val="0082347D"/>
    <w:rsid w:val="00824E08"/>
    <w:rsid w:val="00824E0A"/>
    <w:rsid w:val="00824EC2"/>
    <w:rsid w:val="0082599B"/>
    <w:rsid w:val="00825E77"/>
    <w:rsid w:val="00826736"/>
    <w:rsid w:val="00826DB5"/>
    <w:rsid w:val="008270BA"/>
    <w:rsid w:val="0082749A"/>
    <w:rsid w:val="0082753A"/>
    <w:rsid w:val="00827762"/>
    <w:rsid w:val="008305FA"/>
    <w:rsid w:val="00830A60"/>
    <w:rsid w:val="0083128C"/>
    <w:rsid w:val="00831BBD"/>
    <w:rsid w:val="00831E47"/>
    <w:rsid w:val="00832476"/>
    <w:rsid w:val="008326EA"/>
    <w:rsid w:val="008329DC"/>
    <w:rsid w:val="00833D13"/>
    <w:rsid w:val="00833DE6"/>
    <w:rsid w:val="0083423F"/>
    <w:rsid w:val="00834688"/>
    <w:rsid w:val="008352AF"/>
    <w:rsid w:val="00835550"/>
    <w:rsid w:val="0083573C"/>
    <w:rsid w:val="00835BB5"/>
    <w:rsid w:val="008363EF"/>
    <w:rsid w:val="00836600"/>
    <w:rsid w:val="00836E84"/>
    <w:rsid w:val="00840805"/>
    <w:rsid w:val="0084092C"/>
    <w:rsid w:val="00840C41"/>
    <w:rsid w:val="00841171"/>
    <w:rsid w:val="00841275"/>
    <w:rsid w:val="00841358"/>
    <w:rsid w:val="008418F4"/>
    <w:rsid w:val="00841C4A"/>
    <w:rsid w:val="008429CF"/>
    <w:rsid w:val="00842B5D"/>
    <w:rsid w:val="00842E87"/>
    <w:rsid w:val="00843B74"/>
    <w:rsid w:val="0084400F"/>
    <w:rsid w:val="008455A0"/>
    <w:rsid w:val="008461C9"/>
    <w:rsid w:val="00847036"/>
    <w:rsid w:val="00847554"/>
    <w:rsid w:val="00847648"/>
    <w:rsid w:val="008478B5"/>
    <w:rsid w:val="008478CC"/>
    <w:rsid w:val="00847A76"/>
    <w:rsid w:val="008502C3"/>
    <w:rsid w:val="00850F53"/>
    <w:rsid w:val="00851A31"/>
    <w:rsid w:val="00851BCA"/>
    <w:rsid w:val="00851DE6"/>
    <w:rsid w:val="00852FA8"/>
    <w:rsid w:val="00853026"/>
    <w:rsid w:val="00853BC3"/>
    <w:rsid w:val="008540C9"/>
    <w:rsid w:val="008548D5"/>
    <w:rsid w:val="0085683A"/>
    <w:rsid w:val="008569EE"/>
    <w:rsid w:val="0085714A"/>
    <w:rsid w:val="00857E7B"/>
    <w:rsid w:val="00857ECC"/>
    <w:rsid w:val="00860189"/>
    <w:rsid w:val="00861AC3"/>
    <w:rsid w:val="0086225D"/>
    <w:rsid w:val="008625D7"/>
    <w:rsid w:val="008629EE"/>
    <w:rsid w:val="00862A83"/>
    <w:rsid w:val="008634B7"/>
    <w:rsid w:val="0086404B"/>
    <w:rsid w:val="008640C7"/>
    <w:rsid w:val="0086411C"/>
    <w:rsid w:val="008641F9"/>
    <w:rsid w:val="008642CB"/>
    <w:rsid w:val="0086522D"/>
    <w:rsid w:val="00865496"/>
    <w:rsid w:val="0086577F"/>
    <w:rsid w:val="00865C13"/>
    <w:rsid w:val="00866426"/>
    <w:rsid w:val="00866606"/>
    <w:rsid w:val="00866670"/>
    <w:rsid w:val="00866E9A"/>
    <w:rsid w:val="00867209"/>
    <w:rsid w:val="0086780A"/>
    <w:rsid w:val="0086796D"/>
    <w:rsid w:val="00870AB3"/>
    <w:rsid w:val="00870BF0"/>
    <w:rsid w:val="008712A0"/>
    <w:rsid w:val="008712BA"/>
    <w:rsid w:val="00871629"/>
    <w:rsid w:val="00871ACD"/>
    <w:rsid w:val="00871F19"/>
    <w:rsid w:val="0087268F"/>
    <w:rsid w:val="00872FCE"/>
    <w:rsid w:val="0087306E"/>
    <w:rsid w:val="008732E1"/>
    <w:rsid w:val="0087331F"/>
    <w:rsid w:val="00873A1D"/>
    <w:rsid w:val="008747C9"/>
    <w:rsid w:val="00874C79"/>
    <w:rsid w:val="00874F8D"/>
    <w:rsid w:val="00875194"/>
    <w:rsid w:val="008753EE"/>
    <w:rsid w:val="00875FAA"/>
    <w:rsid w:val="008760E8"/>
    <w:rsid w:val="008761D3"/>
    <w:rsid w:val="00876444"/>
    <w:rsid w:val="00876630"/>
    <w:rsid w:val="00876775"/>
    <w:rsid w:val="00876D64"/>
    <w:rsid w:val="0087736E"/>
    <w:rsid w:val="00877883"/>
    <w:rsid w:val="0087788C"/>
    <w:rsid w:val="008803DB"/>
    <w:rsid w:val="008804B7"/>
    <w:rsid w:val="00880790"/>
    <w:rsid w:val="00880B1D"/>
    <w:rsid w:val="00881310"/>
    <w:rsid w:val="00881377"/>
    <w:rsid w:val="00881612"/>
    <w:rsid w:val="00881760"/>
    <w:rsid w:val="00881786"/>
    <w:rsid w:val="00881913"/>
    <w:rsid w:val="008824CD"/>
    <w:rsid w:val="008826F8"/>
    <w:rsid w:val="008828B5"/>
    <w:rsid w:val="00882D6E"/>
    <w:rsid w:val="00882EA0"/>
    <w:rsid w:val="008833C0"/>
    <w:rsid w:val="008836A2"/>
    <w:rsid w:val="0088459D"/>
    <w:rsid w:val="00885B06"/>
    <w:rsid w:val="008860C9"/>
    <w:rsid w:val="00887FCC"/>
    <w:rsid w:val="008903F0"/>
    <w:rsid w:val="008904D2"/>
    <w:rsid w:val="00890662"/>
    <w:rsid w:val="0089097D"/>
    <w:rsid w:val="00890AF2"/>
    <w:rsid w:val="008913B0"/>
    <w:rsid w:val="0089248F"/>
    <w:rsid w:val="00892AD7"/>
    <w:rsid w:val="00892C98"/>
    <w:rsid w:val="00892EA9"/>
    <w:rsid w:val="00893003"/>
    <w:rsid w:val="0089317D"/>
    <w:rsid w:val="008931A5"/>
    <w:rsid w:val="00893364"/>
    <w:rsid w:val="008933F9"/>
    <w:rsid w:val="00893999"/>
    <w:rsid w:val="00894225"/>
    <w:rsid w:val="008947A0"/>
    <w:rsid w:val="00894A7F"/>
    <w:rsid w:val="00894BFD"/>
    <w:rsid w:val="00896215"/>
    <w:rsid w:val="0089658A"/>
    <w:rsid w:val="0089727D"/>
    <w:rsid w:val="00897859"/>
    <w:rsid w:val="008A002C"/>
    <w:rsid w:val="008A0071"/>
    <w:rsid w:val="008A00D0"/>
    <w:rsid w:val="008A03B0"/>
    <w:rsid w:val="008A1083"/>
    <w:rsid w:val="008A20A7"/>
    <w:rsid w:val="008A226C"/>
    <w:rsid w:val="008A22C6"/>
    <w:rsid w:val="008A3AD6"/>
    <w:rsid w:val="008A3D48"/>
    <w:rsid w:val="008A3D65"/>
    <w:rsid w:val="008A4130"/>
    <w:rsid w:val="008A4782"/>
    <w:rsid w:val="008A503A"/>
    <w:rsid w:val="008A5077"/>
    <w:rsid w:val="008A53D1"/>
    <w:rsid w:val="008A566B"/>
    <w:rsid w:val="008A5820"/>
    <w:rsid w:val="008A5E3D"/>
    <w:rsid w:val="008A5E60"/>
    <w:rsid w:val="008A7838"/>
    <w:rsid w:val="008B1937"/>
    <w:rsid w:val="008B1EB0"/>
    <w:rsid w:val="008B2255"/>
    <w:rsid w:val="008B2DE9"/>
    <w:rsid w:val="008B31C5"/>
    <w:rsid w:val="008B3506"/>
    <w:rsid w:val="008B37AA"/>
    <w:rsid w:val="008B4C22"/>
    <w:rsid w:val="008B554E"/>
    <w:rsid w:val="008B5D2D"/>
    <w:rsid w:val="008B639C"/>
    <w:rsid w:val="008B6CD2"/>
    <w:rsid w:val="008B7096"/>
    <w:rsid w:val="008C06DC"/>
    <w:rsid w:val="008C08FE"/>
    <w:rsid w:val="008C0975"/>
    <w:rsid w:val="008C09DC"/>
    <w:rsid w:val="008C0CB3"/>
    <w:rsid w:val="008C0FD9"/>
    <w:rsid w:val="008C1BF7"/>
    <w:rsid w:val="008C207F"/>
    <w:rsid w:val="008C25C5"/>
    <w:rsid w:val="008C297A"/>
    <w:rsid w:val="008C29FD"/>
    <w:rsid w:val="008C2F38"/>
    <w:rsid w:val="008C356A"/>
    <w:rsid w:val="008C36C1"/>
    <w:rsid w:val="008C38D3"/>
    <w:rsid w:val="008C3DEE"/>
    <w:rsid w:val="008C4381"/>
    <w:rsid w:val="008C46F5"/>
    <w:rsid w:val="008C50BA"/>
    <w:rsid w:val="008C5674"/>
    <w:rsid w:val="008C596D"/>
    <w:rsid w:val="008C632D"/>
    <w:rsid w:val="008C78BC"/>
    <w:rsid w:val="008D0292"/>
    <w:rsid w:val="008D068A"/>
    <w:rsid w:val="008D0986"/>
    <w:rsid w:val="008D0B6A"/>
    <w:rsid w:val="008D0E6B"/>
    <w:rsid w:val="008D1F27"/>
    <w:rsid w:val="008D2B2C"/>
    <w:rsid w:val="008D2CB0"/>
    <w:rsid w:val="008D2D52"/>
    <w:rsid w:val="008D3619"/>
    <w:rsid w:val="008D3832"/>
    <w:rsid w:val="008D407F"/>
    <w:rsid w:val="008D4570"/>
    <w:rsid w:val="008D4D40"/>
    <w:rsid w:val="008D5C28"/>
    <w:rsid w:val="008D5E70"/>
    <w:rsid w:val="008D766A"/>
    <w:rsid w:val="008E1117"/>
    <w:rsid w:val="008E1D02"/>
    <w:rsid w:val="008E2167"/>
    <w:rsid w:val="008E2C03"/>
    <w:rsid w:val="008E35D7"/>
    <w:rsid w:val="008E3794"/>
    <w:rsid w:val="008E4EB5"/>
    <w:rsid w:val="008E5284"/>
    <w:rsid w:val="008E52BC"/>
    <w:rsid w:val="008E54A4"/>
    <w:rsid w:val="008E552D"/>
    <w:rsid w:val="008E55BE"/>
    <w:rsid w:val="008E5987"/>
    <w:rsid w:val="008E5C01"/>
    <w:rsid w:val="008E5CD7"/>
    <w:rsid w:val="008E6450"/>
    <w:rsid w:val="008E64EF"/>
    <w:rsid w:val="008E6648"/>
    <w:rsid w:val="008E697C"/>
    <w:rsid w:val="008E7149"/>
    <w:rsid w:val="008E72ED"/>
    <w:rsid w:val="008F01D1"/>
    <w:rsid w:val="008F0AA8"/>
    <w:rsid w:val="008F0B1E"/>
    <w:rsid w:val="008F12D2"/>
    <w:rsid w:val="008F13FD"/>
    <w:rsid w:val="008F147D"/>
    <w:rsid w:val="008F176B"/>
    <w:rsid w:val="008F19D7"/>
    <w:rsid w:val="008F1B12"/>
    <w:rsid w:val="008F25C3"/>
    <w:rsid w:val="008F300C"/>
    <w:rsid w:val="008F360C"/>
    <w:rsid w:val="008F3F55"/>
    <w:rsid w:val="008F438B"/>
    <w:rsid w:val="008F57C1"/>
    <w:rsid w:val="008F6022"/>
    <w:rsid w:val="008F7A40"/>
    <w:rsid w:val="00900019"/>
    <w:rsid w:val="0090005C"/>
    <w:rsid w:val="0090094E"/>
    <w:rsid w:val="00900AE2"/>
    <w:rsid w:val="00900CAB"/>
    <w:rsid w:val="009024DB"/>
    <w:rsid w:val="00902A07"/>
    <w:rsid w:val="00902C1A"/>
    <w:rsid w:val="00903C3B"/>
    <w:rsid w:val="00903FC6"/>
    <w:rsid w:val="00904987"/>
    <w:rsid w:val="009052B1"/>
    <w:rsid w:val="00905984"/>
    <w:rsid w:val="00905A1A"/>
    <w:rsid w:val="00905EE8"/>
    <w:rsid w:val="00905FC3"/>
    <w:rsid w:val="009066E8"/>
    <w:rsid w:val="00906A2F"/>
    <w:rsid w:val="0090788D"/>
    <w:rsid w:val="009078C1"/>
    <w:rsid w:val="009079AB"/>
    <w:rsid w:val="00907AE7"/>
    <w:rsid w:val="00910180"/>
    <w:rsid w:val="009109FF"/>
    <w:rsid w:val="00910AE2"/>
    <w:rsid w:val="00910F9E"/>
    <w:rsid w:val="00911053"/>
    <w:rsid w:val="00911282"/>
    <w:rsid w:val="009119AB"/>
    <w:rsid w:val="00911B98"/>
    <w:rsid w:val="009124D1"/>
    <w:rsid w:val="00912853"/>
    <w:rsid w:val="00912B13"/>
    <w:rsid w:val="00913DCE"/>
    <w:rsid w:val="00914135"/>
    <w:rsid w:val="00914251"/>
    <w:rsid w:val="0091462A"/>
    <w:rsid w:val="00914D90"/>
    <w:rsid w:val="0091556A"/>
    <w:rsid w:val="00916237"/>
    <w:rsid w:val="009170CA"/>
    <w:rsid w:val="00917334"/>
    <w:rsid w:val="0091789A"/>
    <w:rsid w:val="00917C2C"/>
    <w:rsid w:val="009204D7"/>
    <w:rsid w:val="0092062F"/>
    <w:rsid w:val="00920ECF"/>
    <w:rsid w:val="00921167"/>
    <w:rsid w:val="009212E1"/>
    <w:rsid w:val="009218B9"/>
    <w:rsid w:val="00922086"/>
    <w:rsid w:val="00922E67"/>
    <w:rsid w:val="00923157"/>
    <w:rsid w:val="009235B9"/>
    <w:rsid w:val="00923623"/>
    <w:rsid w:val="009236B6"/>
    <w:rsid w:val="00923DBA"/>
    <w:rsid w:val="0092436C"/>
    <w:rsid w:val="00925EF6"/>
    <w:rsid w:val="00925FAE"/>
    <w:rsid w:val="009270B7"/>
    <w:rsid w:val="009270C4"/>
    <w:rsid w:val="00927B91"/>
    <w:rsid w:val="00930507"/>
    <w:rsid w:val="00930836"/>
    <w:rsid w:val="00930940"/>
    <w:rsid w:val="00930A6A"/>
    <w:rsid w:val="00930D78"/>
    <w:rsid w:val="00930DA1"/>
    <w:rsid w:val="00930E17"/>
    <w:rsid w:val="0093143F"/>
    <w:rsid w:val="00931448"/>
    <w:rsid w:val="00931517"/>
    <w:rsid w:val="00931804"/>
    <w:rsid w:val="0093191D"/>
    <w:rsid w:val="00931F1F"/>
    <w:rsid w:val="00932371"/>
    <w:rsid w:val="009326D6"/>
    <w:rsid w:val="00932F1A"/>
    <w:rsid w:val="009338AD"/>
    <w:rsid w:val="009340B4"/>
    <w:rsid w:val="00935560"/>
    <w:rsid w:val="0093591C"/>
    <w:rsid w:val="009359A7"/>
    <w:rsid w:val="009364C0"/>
    <w:rsid w:val="00936768"/>
    <w:rsid w:val="00936D8E"/>
    <w:rsid w:val="00937C2B"/>
    <w:rsid w:val="009404E9"/>
    <w:rsid w:val="00941319"/>
    <w:rsid w:val="00941D83"/>
    <w:rsid w:val="009420EC"/>
    <w:rsid w:val="00942770"/>
    <w:rsid w:val="009427B3"/>
    <w:rsid w:val="00942BED"/>
    <w:rsid w:val="00942C25"/>
    <w:rsid w:val="00942D87"/>
    <w:rsid w:val="00942E2B"/>
    <w:rsid w:val="00942F48"/>
    <w:rsid w:val="0094334F"/>
    <w:rsid w:val="00943633"/>
    <w:rsid w:val="00944817"/>
    <w:rsid w:val="00944C4C"/>
    <w:rsid w:val="009452A1"/>
    <w:rsid w:val="00945DA7"/>
    <w:rsid w:val="0094750F"/>
    <w:rsid w:val="00947A03"/>
    <w:rsid w:val="00947DA5"/>
    <w:rsid w:val="009506C2"/>
    <w:rsid w:val="00950D9E"/>
    <w:rsid w:val="009510C9"/>
    <w:rsid w:val="0095154F"/>
    <w:rsid w:val="009518A0"/>
    <w:rsid w:val="00951EE4"/>
    <w:rsid w:val="009528F2"/>
    <w:rsid w:val="00952D25"/>
    <w:rsid w:val="00953293"/>
    <w:rsid w:val="00953816"/>
    <w:rsid w:val="00953939"/>
    <w:rsid w:val="009548DB"/>
    <w:rsid w:val="009552BF"/>
    <w:rsid w:val="009554BF"/>
    <w:rsid w:val="00955F6A"/>
    <w:rsid w:val="0095689A"/>
    <w:rsid w:val="009568C8"/>
    <w:rsid w:val="009579A9"/>
    <w:rsid w:val="00957D90"/>
    <w:rsid w:val="00960B0D"/>
    <w:rsid w:val="00961215"/>
    <w:rsid w:val="009612B8"/>
    <w:rsid w:val="009614A9"/>
    <w:rsid w:val="00961BA5"/>
    <w:rsid w:val="00961E5E"/>
    <w:rsid w:val="00962AF3"/>
    <w:rsid w:val="00963069"/>
    <w:rsid w:val="009631DA"/>
    <w:rsid w:val="00963231"/>
    <w:rsid w:val="00963375"/>
    <w:rsid w:val="0096341F"/>
    <w:rsid w:val="00963FFA"/>
    <w:rsid w:val="00964C86"/>
    <w:rsid w:val="00965EE9"/>
    <w:rsid w:val="00966490"/>
    <w:rsid w:val="00966B3C"/>
    <w:rsid w:val="00967CAE"/>
    <w:rsid w:val="00967CE7"/>
    <w:rsid w:val="00967F19"/>
    <w:rsid w:val="00970496"/>
    <w:rsid w:val="009704AD"/>
    <w:rsid w:val="00970650"/>
    <w:rsid w:val="009709EF"/>
    <w:rsid w:val="00970F4E"/>
    <w:rsid w:val="00971775"/>
    <w:rsid w:val="0097218B"/>
    <w:rsid w:val="00972390"/>
    <w:rsid w:val="0097297D"/>
    <w:rsid w:val="0097309D"/>
    <w:rsid w:val="009737EC"/>
    <w:rsid w:val="00973CF4"/>
    <w:rsid w:val="00974843"/>
    <w:rsid w:val="00974C0E"/>
    <w:rsid w:val="0097559C"/>
    <w:rsid w:val="00975A19"/>
    <w:rsid w:val="00975FDA"/>
    <w:rsid w:val="009766C2"/>
    <w:rsid w:val="0097736D"/>
    <w:rsid w:val="00977514"/>
    <w:rsid w:val="00980106"/>
    <w:rsid w:val="00980517"/>
    <w:rsid w:val="00980C1F"/>
    <w:rsid w:val="009811FA"/>
    <w:rsid w:val="009817BB"/>
    <w:rsid w:val="00982419"/>
    <w:rsid w:val="00982DD0"/>
    <w:rsid w:val="0098322B"/>
    <w:rsid w:val="009833EC"/>
    <w:rsid w:val="00983605"/>
    <w:rsid w:val="009844DF"/>
    <w:rsid w:val="0098492C"/>
    <w:rsid w:val="00984956"/>
    <w:rsid w:val="00984C26"/>
    <w:rsid w:val="00984E78"/>
    <w:rsid w:val="00984F6E"/>
    <w:rsid w:val="00985632"/>
    <w:rsid w:val="009856A9"/>
    <w:rsid w:val="0098585E"/>
    <w:rsid w:val="00985F4A"/>
    <w:rsid w:val="00986137"/>
    <w:rsid w:val="00986171"/>
    <w:rsid w:val="00986887"/>
    <w:rsid w:val="00986C34"/>
    <w:rsid w:val="00986FCF"/>
    <w:rsid w:val="00987ABE"/>
    <w:rsid w:val="0099046B"/>
    <w:rsid w:val="009905F5"/>
    <w:rsid w:val="0099077D"/>
    <w:rsid w:val="00991446"/>
    <w:rsid w:val="009917B9"/>
    <w:rsid w:val="00992780"/>
    <w:rsid w:val="00993761"/>
    <w:rsid w:val="00993988"/>
    <w:rsid w:val="00993EE6"/>
    <w:rsid w:val="009942DB"/>
    <w:rsid w:val="009947A1"/>
    <w:rsid w:val="00995874"/>
    <w:rsid w:val="00995AE3"/>
    <w:rsid w:val="00995ED7"/>
    <w:rsid w:val="00996143"/>
    <w:rsid w:val="0099670C"/>
    <w:rsid w:val="00996719"/>
    <w:rsid w:val="009967F9"/>
    <w:rsid w:val="00996E62"/>
    <w:rsid w:val="00997172"/>
    <w:rsid w:val="0099741D"/>
    <w:rsid w:val="0099747E"/>
    <w:rsid w:val="00997502"/>
    <w:rsid w:val="0099759E"/>
    <w:rsid w:val="0099798C"/>
    <w:rsid w:val="00997BC3"/>
    <w:rsid w:val="009A1F84"/>
    <w:rsid w:val="009A2C79"/>
    <w:rsid w:val="009A3326"/>
    <w:rsid w:val="009A3770"/>
    <w:rsid w:val="009A3F3A"/>
    <w:rsid w:val="009A4184"/>
    <w:rsid w:val="009A4CF3"/>
    <w:rsid w:val="009A60FA"/>
    <w:rsid w:val="009A61E9"/>
    <w:rsid w:val="009A64D7"/>
    <w:rsid w:val="009A70B5"/>
    <w:rsid w:val="009B0B0F"/>
    <w:rsid w:val="009B0C66"/>
    <w:rsid w:val="009B153E"/>
    <w:rsid w:val="009B2192"/>
    <w:rsid w:val="009B22D4"/>
    <w:rsid w:val="009B2F6F"/>
    <w:rsid w:val="009B345B"/>
    <w:rsid w:val="009B49F9"/>
    <w:rsid w:val="009B4C6B"/>
    <w:rsid w:val="009B5069"/>
    <w:rsid w:val="009B516E"/>
    <w:rsid w:val="009B54AA"/>
    <w:rsid w:val="009B59E4"/>
    <w:rsid w:val="009B65DE"/>
    <w:rsid w:val="009B68F6"/>
    <w:rsid w:val="009B78C7"/>
    <w:rsid w:val="009B7AE7"/>
    <w:rsid w:val="009B7D34"/>
    <w:rsid w:val="009B7F25"/>
    <w:rsid w:val="009C09F4"/>
    <w:rsid w:val="009C0C68"/>
    <w:rsid w:val="009C0F7D"/>
    <w:rsid w:val="009C1674"/>
    <w:rsid w:val="009C2056"/>
    <w:rsid w:val="009C2943"/>
    <w:rsid w:val="009C37BC"/>
    <w:rsid w:val="009C4B0E"/>
    <w:rsid w:val="009C4B24"/>
    <w:rsid w:val="009C51B1"/>
    <w:rsid w:val="009C5A7B"/>
    <w:rsid w:val="009C5B83"/>
    <w:rsid w:val="009C6C7E"/>
    <w:rsid w:val="009C6E2C"/>
    <w:rsid w:val="009C732A"/>
    <w:rsid w:val="009C746E"/>
    <w:rsid w:val="009C7478"/>
    <w:rsid w:val="009D0CB8"/>
    <w:rsid w:val="009D1231"/>
    <w:rsid w:val="009D1397"/>
    <w:rsid w:val="009D163A"/>
    <w:rsid w:val="009D19E5"/>
    <w:rsid w:val="009D1BD4"/>
    <w:rsid w:val="009D1D04"/>
    <w:rsid w:val="009D23CD"/>
    <w:rsid w:val="009D28B2"/>
    <w:rsid w:val="009D2AC9"/>
    <w:rsid w:val="009D2C6C"/>
    <w:rsid w:val="009D326F"/>
    <w:rsid w:val="009D3D57"/>
    <w:rsid w:val="009D4545"/>
    <w:rsid w:val="009D54FF"/>
    <w:rsid w:val="009D5BD9"/>
    <w:rsid w:val="009D5CDA"/>
    <w:rsid w:val="009D5F6A"/>
    <w:rsid w:val="009D62D8"/>
    <w:rsid w:val="009D6409"/>
    <w:rsid w:val="009D6920"/>
    <w:rsid w:val="009D6CE2"/>
    <w:rsid w:val="009D7476"/>
    <w:rsid w:val="009D7932"/>
    <w:rsid w:val="009D7A15"/>
    <w:rsid w:val="009E010F"/>
    <w:rsid w:val="009E04A4"/>
    <w:rsid w:val="009E04F5"/>
    <w:rsid w:val="009E0C36"/>
    <w:rsid w:val="009E0C92"/>
    <w:rsid w:val="009E131B"/>
    <w:rsid w:val="009E15F8"/>
    <w:rsid w:val="009E1A5D"/>
    <w:rsid w:val="009E1DA9"/>
    <w:rsid w:val="009E2B96"/>
    <w:rsid w:val="009E2FCE"/>
    <w:rsid w:val="009E396B"/>
    <w:rsid w:val="009E3D1A"/>
    <w:rsid w:val="009E4D91"/>
    <w:rsid w:val="009E4E0E"/>
    <w:rsid w:val="009E505C"/>
    <w:rsid w:val="009E5DC6"/>
    <w:rsid w:val="009E613E"/>
    <w:rsid w:val="009E769A"/>
    <w:rsid w:val="009E7919"/>
    <w:rsid w:val="009E79DF"/>
    <w:rsid w:val="009E7B22"/>
    <w:rsid w:val="009F065F"/>
    <w:rsid w:val="009F09B7"/>
    <w:rsid w:val="009F0B4D"/>
    <w:rsid w:val="009F0B85"/>
    <w:rsid w:val="009F31E5"/>
    <w:rsid w:val="009F4490"/>
    <w:rsid w:val="009F4F8F"/>
    <w:rsid w:val="009F5F60"/>
    <w:rsid w:val="009F61F7"/>
    <w:rsid w:val="009F623A"/>
    <w:rsid w:val="009F6476"/>
    <w:rsid w:val="009F6BC0"/>
    <w:rsid w:val="009F79B8"/>
    <w:rsid w:val="009F7FD2"/>
    <w:rsid w:val="00A00990"/>
    <w:rsid w:val="00A0100A"/>
    <w:rsid w:val="00A010F3"/>
    <w:rsid w:val="00A01A6F"/>
    <w:rsid w:val="00A023B1"/>
    <w:rsid w:val="00A02780"/>
    <w:rsid w:val="00A032B7"/>
    <w:rsid w:val="00A032CD"/>
    <w:rsid w:val="00A0353C"/>
    <w:rsid w:val="00A04166"/>
    <w:rsid w:val="00A0484C"/>
    <w:rsid w:val="00A049EA"/>
    <w:rsid w:val="00A04E90"/>
    <w:rsid w:val="00A059CB"/>
    <w:rsid w:val="00A0627A"/>
    <w:rsid w:val="00A064E2"/>
    <w:rsid w:val="00A0664B"/>
    <w:rsid w:val="00A0760A"/>
    <w:rsid w:val="00A07685"/>
    <w:rsid w:val="00A079BD"/>
    <w:rsid w:val="00A07CD7"/>
    <w:rsid w:val="00A1086A"/>
    <w:rsid w:val="00A10CBB"/>
    <w:rsid w:val="00A114A1"/>
    <w:rsid w:val="00A12336"/>
    <w:rsid w:val="00A12B67"/>
    <w:rsid w:val="00A1301E"/>
    <w:rsid w:val="00A130E2"/>
    <w:rsid w:val="00A13DC8"/>
    <w:rsid w:val="00A1419E"/>
    <w:rsid w:val="00A15A0A"/>
    <w:rsid w:val="00A15AA0"/>
    <w:rsid w:val="00A15BA4"/>
    <w:rsid w:val="00A15E71"/>
    <w:rsid w:val="00A15FFE"/>
    <w:rsid w:val="00A17304"/>
    <w:rsid w:val="00A17984"/>
    <w:rsid w:val="00A1799D"/>
    <w:rsid w:val="00A202F7"/>
    <w:rsid w:val="00A20679"/>
    <w:rsid w:val="00A2100F"/>
    <w:rsid w:val="00A211B2"/>
    <w:rsid w:val="00A231A2"/>
    <w:rsid w:val="00A23602"/>
    <w:rsid w:val="00A239E1"/>
    <w:rsid w:val="00A23A3A"/>
    <w:rsid w:val="00A23B82"/>
    <w:rsid w:val="00A242EC"/>
    <w:rsid w:val="00A24502"/>
    <w:rsid w:val="00A24EBC"/>
    <w:rsid w:val="00A252A6"/>
    <w:rsid w:val="00A256B1"/>
    <w:rsid w:val="00A25C82"/>
    <w:rsid w:val="00A266E8"/>
    <w:rsid w:val="00A26A32"/>
    <w:rsid w:val="00A26B0E"/>
    <w:rsid w:val="00A26C0C"/>
    <w:rsid w:val="00A2762D"/>
    <w:rsid w:val="00A27641"/>
    <w:rsid w:val="00A27F0B"/>
    <w:rsid w:val="00A30479"/>
    <w:rsid w:val="00A304C5"/>
    <w:rsid w:val="00A30D1C"/>
    <w:rsid w:val="00A31B3E"/>
    <w:rsid w:val="00A341AD"/>
    <w:rsid w:val="00A34CAB"/>
    <w:rsid w:val="00A35324"/>
    <w:rsid w:val="00A35904"/>
    <w:rsid w:val="00A35F35"/>
    <w:rsid w:val="00A36D64"/>
    <w:rsid w:val="00A378D7"/>
    <w:rsid w:val="00A40057"/>
    <w:rsid w:val="00A403F4"/>
    <w:rsid w:val="00A41133"/>
    <w:rsid w:val="00A421A4"/>
    <w:rsid w:val="00A42F54"/>
    <w:rsid w:val="00A43DC5"/>
    <w:rsid w:val="00A43E60"/>
    <w:rsid w:val="00A445F7"/>
    <w:rsid w:val="00A44F03"/>
    <w:rsid w:val="00A4586B"/>
    <w:rsid w:val="00A45925"/>
    <w:rsid w:val="00A45B1B"/>
    <w:rsid w:val="00A45D36"/>
    <w:rsid w:val="00A45F12"/>
    <w:rsid w:val="00A468BA"/>
    <w:rsid w:val="00A46F53"/>
    <w:rsid w:val="00A47179"/>
    <w:rsid w:val="00A5032D"/>
    <w:rsid w:val="00A518DE"/>
    <w:rsid w:val="00A51940"/>
    <w:rsid w:val="00A51A2D"/>
    <w:rsid w:val="00A51DAC"/>
    <w:rsid w:val="00A527CA"/>
    <w:rsid w:val="00A52E30"/>
    <w:rsid w:val="00A531D7"/>
    <w:rsid w:val="00A533AB"/>
    <w:rsid w:val="00A53FDE"/>
    <w:rsid w:val="00A54067"/>
    <w:rsid w:val="00A5444D"/>
    <w:rsid w:val="00A5555F"/>
    <w:rsid w:val="00A556F2"/>
    <w:rsid w:val="00A55B65"/>
    <w:rsid w:val="00A55FBF"/>
    <w:rsid w:val="00A5605E"/>
    <w:rsid w:val="00A56588"/>
    <w:rsid w:val="00A56CBA"/>
    <w:rsid w:val="00A56DCC"/>
    <w:rsid w:val="00A5728B"/>
    <w:rsid w:val="00A572DA"/>
    <w:rsid w:val="00A60395"/>
    <w:rsid w:val="00A6067D"/>
    <w:rsid w:val="00A60769"/>
    <w:rsid w:val="00A613D0"/>
    <w:rsid w:val="00A61A5E"/>
    <w:rsid w:val="00A6214B"/>
    <w:rsid w:val="00A62843"/>
    <w:rsid w:val="00A642ED"/>
    <w:rsid w:val="00A64ACA"/>
    <w:rsid w:val="00A64D97"/>
    <w:rsid w:val="00A65458"/>
    <w:rsid w:val="00A65A9D"/>
    <w:rsid w:val="00A65DA5"/>
    <w:rsid w:val="00A65DA8"/>
    <w:rsid w:val="00A660C3"/>
    <w:rsid w:val="00A66125"/>
    <w:rsid w:val="00A661A8"/>
    <w:rsid w:val="00A665E8"/>
    <w:rsid w:val="00A666AE"/>
    <w:rsid w:val="00A66DB0"/>
    <w:rsid w:val="00A66E7C"/>
    <w:rsid w:val="00A67C3D"/>
    <w:rsid w:val="00A70483"/>
    <w:rsid w:val="00A70AC8"/>
    <w:rsid w:val="00A71CE2"/>
    <w:rsid w:val="00A72170"/>
    <w:rsid w:val="00A7217F"/>
    <w:rsid w:val="00A72F91"/>
    <w:rsid w:val="00A72FEF"/>
    <w:rsid w:val="00A73393"/>
    <w:rsid w:val="00A733FB"/>
    <w:rsid w:val="00A73997"/>
    <w:rsid w:val="00A73BEA"/>
    <w:rsid w:val="00A74A4C"/>
    <w:rsid w:val="00A75B8A"/>
    <w:rsid w:val="00A7619E"/>
    <w:rsid w:val="00A77788"/>
    <w:rsid w:val="00A801A1"/>
    <w:rsid w:val="00A803CF"/>
    <w:rsid w:val="00A80451"/>
    <w:rsid w:val="00A808AD"/>
    <w:rsid w:val="00A81177"/>
    <w:rsid w:val="00A815FC"/>
    <w:rsid w:val="00A81F1B"/>
    <w:rsid w:val="00A8209D"/>
    <w:rsid w:val="00A83780"/>
    <w:rsid w:val="00A8429D"/>
    <w:rsid w:val="00A843C7"/>
    <w:rsid w:val="00A849E5"/>
    <w:rsid w:val="00A84CA9"/>
    <w:rsid w:val="00A8545E"/>
    <w:rsid w:val="00A85AB2"/>
    <w:rsid w:val="00A86113"/>
    <w:rsid w:val="00A86CFB"/>
    <w:rsid w:val="00A86DA9"/>
    <w:rsid w:val="00A870DA"/>
    <w:rsid w:val="00A875D7"/>
    <w:rsid w:val="00A87946"/>
    <w:rsid w:val="00A90A02"/>
    <w:rsid w:val="00A90F8E"/>
    <w:rsid w:val="00A9118D"/>
    <w:rsid w:val="00A9126B"/>
    <w:rsid w:val="00A9164A"/>
    <w:rsid w:val="00A91894"/>
    <w:rsid w:val="00A92137"/>
    <w:rsid w:val="00A92325"/>
    <w:rsid w:val="00A92792"/>
    <w:rsid w:val="00A92CDD"/>
    <w:rsid w:val="00A9307D"/>
    <w:rsid w:val="00A932E5"/>
    <w:rsid w:val="00A93787"/>
    <w:rsid w:val="00A93836"/>
    <w:rsid w:val="00A939B5"/>
    <w:rsid w:val="00A94815"/>
    <w:rsid w:val="00A9482E"/>
    <w:rsid w:val="00A94EE5"/>
    <w:rsid w:val="00A95141"/>
    <w:rsid w:val="00A953AC"/>
    <w:rsid w:val="00A953C7"/>
    <w:rsid w:val="00A9609B"/>
    <w:rsid w:val="00A9781A"/>
    <w:rsid w:val="00AA03F0"/>
    <w:rsid w:val="00AA1359"/>
    <w:rsid w:val="00AA162A"/>
    <w:rsid w:val="00AA2257"/>
    <w:rsid w:val="00AA2449"/>
    <w:rsid w:val="00AA26C1"/>
    <w:rsid w:val="00AA27CC"/>
    <w:rsid w:val="00AA2B97"/>
    <w:rsid w:val="00AA34DA"/>
    <w:rsid w:val="00AA3631"/>
    <w:rsid w:val="00AA3787"/>
    <w:rsid w:val="00AA3E1E"/>
    <w:rsid w:val="00AA47DE"/>
    <w:rsid w:val="00AA4DAB"/>
    <w:rsid w:val="00AA4E8F"/>
    <w:rsid w:val="00AA59D0"/>
    <w:rsid w:val="00AA5B2E"/>
    <w:rsid w:val="00AA5C23"/>
    <w:rsid w:val="00AA5C66"/>
    <w:rsid w:val="00AA617F"/>
    <w:rsid w:val="00AA628F"/>
    <w:rsid w:val="00AA65B4"/>
    <w:rsid w:val="00AA6B40"/>
    <w:rsid w:val="00AA7333"/>
    <w:rsid w:val="00AA75E0"/>
    <w:rsid w:val="00AA78C6"/>
    <w:rsid w:val="00AA79F6"/>
    <w:rsid w:val="00AA7EC2"/>
    <w:rsid w:val="00AB1676"/>
    <w:rsid w:val="00AB1C0B"/>
    <w:rsid w:val="00AB1EDE"/>
    <w:rsid w:val="00AB2007"/>
    <w:rsid w:val="00AB227C"/>
    <w:rsid w:val="00AB29B7"/>
    <w:rsid w:val="00AB2E5B"/>
    <w:rsid w:val="00AB2FC7"/>
    <w:rsid w:val="00AB3056"/>
    <w:rsid w:val="00AB365D"/>
    <w:rsid w:val="00AB36F4"/>
    <w:rsid w:val="00AB40C5"/>
    <w:rsid w:val="00AB4EDA"/>
    <w:rsid w:val="00AB5996"/>
    <w:rsid w:val="00AB765A"/>
    <w:rsid w:val="00AB7EDB"/>
    <w:rsid w:val="00AC0BE8"/>
    <w:rsid w:val="00AC143C"/>
    <w:rsid w:val="00AC28F0"/>
    <w:rsid w:val="00AC2926"/>
    <w:rsid w:val="00AC3B9E"/>
    <w:rsid w:val="00AC3D16"/>
    <w:rsid w:val="00AC4609"/>
    <w:rsid w:val="00AC4F7B"/>
    <w:rsid w:val="00AC4FA0"/>
    <w:rsid w:val="00AC5237"/>
    <w:rsid w:val="00AC6CD2"/>
    <w:rsid w:val="00AC6EFA"/>
    <w:rsid w:val="00AC7224"/>
    <w:rsid w:val="00AC72EF"/>
    <w:rsid w:val="00AC79A1"/>
    <w:rsid w:val="00AD028C"/>
    <w:rsid w:val="00AD0AF3"/>
    <w:rsid w:val="00AD11BD"/>
    <w:rsid w:val="00AD1297"/>
    <w:rsid w:val="00AD12B5"/>
    <w:rsid w:val="00AD3223"/>
    <w:rsid w:val="00AD3962"/>
    <w:rsid w:val="00AD3D4F"/>
    <w:rsid w:val="00AD4277"/>
    <w:rsid w:val="00AD48E5"/>
    <w:rsid w:val="00AD4BAC"/>
    <w:rsid w:val="00AD4F05"/>
    <w:rsid w:val="00AD5547"/>
    <w:rsid w:val="00AD56BD"/>
    <w:rsid w:val="00AD5AAE"/>
    <w:rsid w:val="00AD5EBA"/>
    <w:rsid w:val="00AD62F1"/>
    <w:rsid w:val="00AD77D1"/>
    <w:rsid w:val="00AE0674"/>
    <w:rsid w:val="00AE095D"/>
    <w:rsid w:val="00AE1407"/>
    <w:rsid w:val="00AE1633"/>
    <w:rsid w:val="00AE176D"/>
    <w:rsid w:val="00AE19AC"/>
    <w:rsid w:val="00AE2E38"/>
    <w:rsid w:val="00AE34B3"/>
    <w:rsid w:val="00AE549B"/>
    <w:rsid w:val="00AE58E8"/>
    <w:rsid w:val="00AE6285"/>
    <w:rsid w:val="00AE6889"/>
    <w:rsid w:val="00AE689E"/>
    <w:rsid w:val="00AE69F7"/>
    <w:rsid w:val="00AF04FB"/>
    <w:rsid w:val="00AF05F6"/>
    <w:rsid w:val="00AF0EE3"/>
    <w:rsid w:val="00AF18AA"/>
    <w:rsid w:val="00AF1B23"/>
    <w:rsid w:val="00AF1FF6"/>
    <w:rsid w:val="00AF2FFD"/>
    <w:rsid w:val="00AF3180"/>
    <w:rsid w:val="00AF364B"/>
    <w:rsid w:val="00AF3DBA"/>
    <w:rsid w:val="00AF3E46"/>
    <w:rsid w:val="00AF3EC9"/>
    <w:rsid w:val="00AF411B"/>
    <w:rsid w:val="00AF52C9"/>
    <w:rsid w:val="00AF6076"/>
    <w:rsid w:val="00AF657D"/>
    <w:rsid w:val="00AF6AEB"/>
    <w:rsid w:val="00AF6F63"/>
    <w:rsid w:val="00AF712D"/>
    <w:rsid w:val="00B00A2F"/>
    <w:rsid w:val="00B01085"/>
    <w:rsid w:val="00B012CC"/>
    <w:rsid w:val="00B01442"/>
    <w:rsid w:val="00B018AC"/>
    <w:rsid w:val="00B01A5B"/>
    <w:rsid w:val="00B01C2F"/>
    <w:rsid w:val="00B024F5"/>
    <w:rsid w:val="00B02AEC"/>
    <w:rsid w:val="00B030EA"/>
    <w:rsid w:val="00B040BE"/>
    <w:rsid w:val="00B046FB"/>
    <w:rsid w:val="00B04A5B"/>
    <w:rsid w:val="00B04FDE"/>
    <w:rsid w:val="00B0556A"/>
    <w:rsid w:val="00B060CA"/>
    <w:rsid w:val="00B060EF"/>
    <w:rsid w:val="00B06581"/>
    <w:rsid w:val="00B07937"/>
    <w:rsid w:val="00B07B72"/>
    <w:rsid w:val="00B10D14"/>
    <w:rsid w:val="00B10F2F"/>
    <w:rsid w:val="00B11ED7"/>
    <w:rsid w:val="00B132BE"/>
    <w:rsid w:val="00B135BE"/>
    <w:rsid w:val="00B13E3C"/>
    <w:rsid w:val="00B144BC"/>
    <w:rsid w:val="00B146B9"/>
    <w:rsid w:val="00B163DD"/>
    <w:rsid w:val="00B1644C"/>
    <w:rsid w:val="00B16BE1"/>
    <w:rsid w:val="00B16C8C"/>
    <w:rsid w:val="00B16D0B"/>
    <w:rsid w:val="00B16F17"/>
    <w:rsid w:val="00B176FD"/>
    <w:rsid w:val="00B1799E"/>
    <w:rsid w:val="00B17CF3"/>
    <w:rsid w:val="00B20005"/>
    <w:rsid w:val="00B20633"/>
    <w:rsid w:val="00B2076C"/>
    <w:rsid w:val="00B216B8"/>
    <w:rsid w:val="00B217C8"/>
    <w:rsid w:val="00B21C1E"/>
    <w:rsid w:val="00B2238E"/>
    <w:rsid w:val="00B2247F"/>
    <w:rsid w:val="00B22F56"/>
    <w:rsid w:val="00B2343E"/>
    <w:rsid w:val="00B2360E"/>
    <w:rsid w:val="00B24415"/>
    <w:rsid w:val="00B24F01"/>
    <w:rsid w:val="00B255AD"/>
    <w:rsid w:val="00B26153"/>
    <w:rsid w:val="00B2679D"/>
    <w:rsid w:val="00B26E15"/>
    <w:rsid w:val="00B27CBD"/>
    <w:rsid w:val="00B27E4B"/>
    <w:rsid w:val="00B3097E"/>
    <w:rsid w:val="00B30E94"/>
    <w:rsid w:val="00B30F06"/>
    <w:rsid w:val="00B30FE7"/>
    <w:rsid w:val="00B31066"/>
    <w:rsid w:val="00B31F50"/>
    <w:rsid w:val="00B3292E"/>
    <w:rsid w:val="00B32D48"/>
    <w:rsid w:val="00B33B4C"/>
    <w:rsid w:val="00B33DAD"/>
    <w:rsid w:val="00B34072"/>
    <w:rsid w:val="00B34151"/>
    <w:rsid w:val="00B355D6"/>
    <w:rsid w:val="00B359F4"/>
    <w:rsid w:val="00B362B1"/>
    <w:rsid w:val="00B36ABE"/>
    <w:rsid w:val="00B37B21"/>
    <w:rsid w:val="00B40026"/>
    <w:rsid w:val="00B401D6"/>
    <w:rsid w:val="00B4120E"/>
    <w:rsid w:val="00B4129F"/>
    <w:rsid w:val="00B41C4D"/>
    <w:rsid w:val="00B421A1"/>
    <w:rsid w:val="00B42535"/>
    <w:rsid w:val="00B43DBE"/>
    <w:rsid w:val="00B4413E"/>
    <w:rsid w:val="00B441F2"/>
    <w:rsid w:val="00B4434E"/>
    <w:rsid w:val="00B45B54"/>
    <w:rsid w:val="00B45CFD"/>
    <w:rsid w:val="00B46662"/>
    <w:rsid w:val="00B46B9E"/>
    <w:rsid w:val="00B46ECD"/>
    <w:rsid w:val="00B47A2C"/>
    <w:rsid w:val="00B47C55"/>
    <w:rsid w:val="00B50066"/>
    <w:rsid w:val="00B500B8"/>
    <w:rsid w:val="00B501AB"/>
    <w:rsid w:val="00B50A3E"/>
    <w:rsid w:val="00B510BA"/>
    <w:rsid w:val="00B51BB3"/>
    <w:rsid w:val="00B522E3"/>
    <w:rsid w:val="00B52BB8"/>
    <w:rsid w:val="00B53393"/>
    <w:rsid w:val="00B5370D"/>
    <w:rsid w:val="00B53DE4"/>
    <w:rsid w:val="00B53F7B"/>
    <w:rsid w:val="00B54C66"/>
    <w:rsid w:val="00B55019"/>
    <w:rsid w:val="00B5506C"/>
    <w:rsid w:val="00B558C0"/>
    <w:rsid w:val="00B55C67"/>
    <w:rsid w:val="00B61D07"/>
    <w:rsid w:val="00B6210C"/>
    <w:rsid w:val="00B6355E"/>
    <w:rsid w:val="00B642CD"/>
    <w:rsid w:val="00B659BA"/>
    <w:rsid w:val="00B660E0"/>
    <w:rsid w:val="00B6633D"/>
    <w:rsid w:val="00B6681C"/>
    <w:rsid w:val="00B66C68"/>
    <w:rsid w:val="00B66DC5"/>
    <w:rsid w:val="00B67E6D"/>
    <w:rsid w:val="00B70BB1"/>
    <w:rsid w:val="00B70C39"/>
    <w:rsid w:val="00B71267"/>
    <w:rsid w:val="00B71744"/>
    <w:rsid w:val="00B71769"/>
    <w:rsid w:val="00B721D5"/>
    <w:rsid w:val="00B7271B"/>
    <w:rsid w:val="00B72BC3"/>
    <w:rsid w:val="00B735B5"/>
    <w:rsid w:val="00B73732"/>
    <w:rsid w:val="00B73C67"/>
    <w:rsid w:val="00B75350"/>
    <w:rsid w:val="00B75FEF"/>
    <w:rsid w:val="00B76055"/>
    <w:rsid w:val="00B7614B"/>
    <w:rsid w:val="00B77344"/>
    <w:rsid w:val="00B77372"/>
    <w:rsid w:val="00B774A9"/>
    <w:rsid w:val="00B77895"/>
    <w:rsid w:val="00B77A2D"/>
    <w:rsid w:val="00B77EEE"/>
    <w:rsid w:val="00B802BB"/>
    <w:rsid w:val="00B80509"/>
    <w:rsid w:val="00B81EDD"/>
    <w:rsid w:val="00B82487"/>
    <w:rsid w:val="00B8250D"/>
    <w:rsid w:val="00B82A1B"/>
    <w:rsid w:val="00B82A71"/>
    <w:rsid w:val="00B83540"/>
    <w:rsid w:val="00B835DF"/>
    <w:rsid w:val="00B83F3B"/>
    <w:rsid w:val="00B841F6"/>
    <w:rsid w:val="00B84F0F"/>
    <w:rsid w:val="00B855D7"/>
    <w:rsid w:val="00B8602D"/>
    <w:rsid w:val="00B862F2"/>
    <w:rsid w:val="00B8643F"/>
    <w:rsid w:val="00B864A6"/>
    <w:rsid w:val="00B8697D"/>
    <w:rsid w:val="00B86DCD"/>
    <w:rsid w:val="00B87B50"/>
    <w:rsid w:val="00B87D25"/>
    <w:rsid w:val="00B90903"/>
    <w:rsid w:val="00B90CE0"/>
    <w:rsid w:val="00B9102B"/>
    <w:rsid w:val="00B91A1D"/>
    <w:rsid w:val="00B92960"/>
    <w:rsid w:val="00B93185"/>
    <w:rsid w:val="00B933B7"/>
    <w:rsid w:val="00B94C83"/>
    <w:rsid w:val="00B95013"/>
    <w:rsid w:val="00B95A8A"/>
    <w:rsid w:val="00B96F74"/>
    <w:rsid w:val="00B978C6"/>
    <w:rsid w:val="00B97C64"/>
    <w:rsid w:val="00B97E87"/>
    <w:rsid w:val="00BA0095"/>
    <w:rsid w:val="00BA00D3"/>
    <w:rsid w:val="00BA12CF"/>
    <w:rsid w:val="00BA12F7"/>
    <w:rsid w:val="00BA15DA"/>
    <w:rsid w:val="00BA2A3B"/>
    <w:rsid w:val="00BA3F28"/>
    <w:rsid w:val="00BA4074"/>
    <w:rsid w:val="00BA42D6"/>
    <w:rsid w:val="00BA53DB"/>
    <w:rsid w:val="00BA55A7"/>
    <w:rsid w:val="00BA5B69"/>
    <w:rsid w:val="00BA5F51"/>
    <w:rsid w:val="00BA71AE"/>
    <w:rsid w:val="00BA7A97"/>
    <w:rsid w:val="00BB12B8"/>
    <w:rsid w:val="00BB14AE"/>
    <w:rsid w:val="00BB17D0"/>
    <w:rsid w:val="00BB2055"/>
    <w:rsid w:val="00BB2A76"/>
    <w:rsid w:val="00BB2B96"/>
    <w:rsid w:val="00BB3071"/>
    <w:rsid w:val="00BB3C09"/>
    <w:rsid w:val="00BB3CEA"/>
    <w:rsid w:val="00BB3E5A"/>
    <w:rsid w:val="00BB49BE"/>
    <w:rsid w:val="00BB57D2"/>
    <w:rsid w:val="00BB5B69"/>
    <w:rsid w:val="00BB628B"/>
    <w:rsid w:val="00BB6E12"/>
    <w:rsid w:val="00BB795A"/>
    <w:rsid w:val="00BB79A8"/>
    <w:rsid w:val="00BB7A06"/>
    <w:rsid w:val="00BC049A"/>
    <w:rsid w:val="00BC0E3A"/>
    <w:rsid w:val="00BC0ECF"/>
    <w:rsid w:val="00BC0F39"/>
    <w:rsid w:val="00BC2924"/>
    <w:rsid w:val="00BC2CAE"/>
    <w:rsid w:val="00BC2D96"/>
    <w:rsid w:val="00BC3525"/>
    <w:rsid w:val="00BC3D2C"/>
    <w:rsid w:val="00BC40E9"/>
    <w:rsid w:val="00BC4A21"/>
    <w:rsid w:val="00BC4F08"/>
    <w:rsid w:val="00BC5B9B"/>
    <w:rsid w:val="00BC5D4F"/>
    <w:rsid w:val="00BC5EE4"/>
    <w:rsid w:val="00BC7328"/>
    <w:rsid w:val="00BC75FD"/>
    <w:rsid w:val="00BC7809"/>
    <w:rsid w:val="00BD00A0"/>
    <w:rsid w:val="00BD01FD"/>
    <w:rsid w:val="00BD0354"/>
    <w:rsid w:val="00BD08C6"/>
    <w:rsid w:val="00BD0F69"/>
    <w:rsid w:val="00BD10CA"/>
    <w:rsid w:val="00BD22E1"/>
    <w:rsid w:val="00BD39B4"/>
    <w:rsid w:val="00BD4151"/>
    <w:rsid w:val="00BD4A61"/>
    <w:rsid w:val="00BD4E53"/>
    <w:rsid w:val="00BD5028"/>
    <w:rsid w:val="00BD593C"/>
    <w:rsid w:val="00BD5F75"/>
    <w:rsid w:val="00BD647C"/>
    <w:rsid w:val="00BD67B3"/>
    <w:rsid w:val="00BD68F7"/>
    <w:rsid w:val="00BD6C3C"/>
    <w:rsid w:val="00BD6D33"/>
    <w:rsid w:val="00BD6E54"/>
    <w:rsid w:val="00BD7033"/>
    <w:rsid w:val="00BD7834"/>
    <w:rsid w:val="00BD7A0E"/>
    <w:rsid w:val="00BD7D52"/>
    <w:rsid w:val="00BD7DCD"/>
    <w:rsid w:val="00BE01A0"/>
    <w:rsid w:val="00BE0607"/>
    <w:rsid w:val="00BE06D3"/>
    <w:rsid w:val="00BE07DA"/>
    <w:rsid w:val="00BE1317"/>
    <w:rsid w:val="00BE14EA"/>
    <w:rsid w:val="00BE17BB"/>
    <w:rsid w:val="00BE2FD7"/>
    <w:rsid w:val="00BE399F"/>
    <w:rsid w:val="00BE3E17"/>
    <w:rsid w:val="00BE430F"/>
    <w:rsid w:val="00BE4344"/>
    <w:rsid w:val="00BE4782"/>
    <w:rsid w:val="00BE541F"/>
    <w:rsid w:val="00BE60B8"/>
    <w:rsid w:val="00BE6B6B"/>
    <w:rsid w:val="00BE7176"/>
    <w:rsid w:val="00BE7406"/>
    <w:rsid w:val="00BF00DC"/>
    <w:rsid w:val="00BF0975"/>
    <w:rsid w:val="00BF0ADC"/>
    <w:rsid w:val="00BF0FCD"/>
    <w:rsid w:val="00BF12B3"/>
    <w:rsid w:val="00BF1785"/>
    <w:rsid w:val="00BF1899"/>
    <w:rsid w:val="00BF2395"/>
    <w:rsid w:val="00BF262B"/>
    <w:rsid w:val="00BF26F7"/>
    <w:rsid w:val="00BF351E"/>
    <w:rsid w:val="00BF3809"/>
    <w:rsid w:val="00BF3BA2"/>
    <w:rsid w:val="00BF3DC4"/>
    <w:rsid w:val="00BF4D95"/>
    <w:rsid w:val="00BF52D9"/>
    <w:rsid w:val="00BF5AF3"/>
    <w:rsid w:val="00BF60A0"/>
    <w:rsid w:val="00BF6204"/>
    <w:rsid w:val="00BF636F"/>
    <w:rsid w:val="00BF6D49"/>
    <w:rsid w:val="00BF70A3"/>
    <w:rsid w:val="00BF731F"/>
    <w:rsid w:val="00BF7A4D"/>
    <w:rsid w:val="00BF7CA0"/>
    <w:rsid w:val="00C001FC"/>
    <w:rsid w:val="00C00918"/>
    <w:rsid w:val="00C01743"/>
    <w:rsid w:val="00C01E85"/>
    <w:rsid w:val="00C02629"/>
    <w:rsid w:val="00C02D1F"/>
    <w:rsid w:val="00C03557"/>
    <w:rsid w:val="00C052FF"/>
    <w:rsid w:val="00C066B1"/>
    <w:rsid w:val="00C07556"/>
    <w:rsid w:val="00C1005E"/>
    <w:rsid w:val="00C1061B"/>
    <w:rsid w:val="00C11AFD"/>
    <w:rsid w:val="00C11EA2"/>
    <w:rsid w:val="00C12803"/>
    <w:rsid w:val="00C13368"/>
    <w:rsid w:val="00C14087"/>
    <w:rsid w:val="00C15EE5"/>
    <w:rsid w:val="00C1645E"/>
    <w:rsid w:val="00C16A75"/>
    <w:rsid w:val="00C171FE"/>
    <w:rsid w:val="00C175AD"/>
    <w:rsid w:val="00C17A5C"/>
    <w:rsid w:val="00C17B12"/>
    <w:rsid w:val="00C201A4"/>
    <w:rsid w:val="00C20CCC"/>
    <w:rsid w:val="00C20FAB"/>
    <w:rsid w:val="00C21104"/>
    <w:rsid w:val="00C21310"/>
    <w:rsid w:val="00C23803"/>
    <w:rsid w:val="00C258AC"/>
    <w:rsid w:val="00C25B10"/>
    <w:rsid w:val="00C26031"/>
    <w:rsid w:val="00C26BCE"/>
    <w:rsid w:val="00C26E68"/>
    <w:rsid w:val="00C27247"/>
    <w:rsid w:val="00C2738A"/>
    <w:rsid w:val="00C274E1"/>
    <w:rsid w:val="00C2752C"/>
    <w:rsid w:val="00C278BB"/>
    <w:rsid w:val="00C27CD6"/>
    <w:rsid w:val="00C3045C"/>
    <w:rsid w:val="00C30F6F"/>
    <w:rsid w:val="00C3103F"/>
    <w:rsid w:val="00C31069"/>
    <w:rsid w:val="00C31355"/>
    <w:rsid w:val="00C32936"/>
    <w:rsid w:val="00C32AFD"/>
    <w:rsid w:val="00C32B9A"/>
    <w:rsid w:val="00C3310A"/>
    <w:rsid w:val="00C333E8"/>
    <w:rsid w:val="00C339A4"/>
    <w:rsid w:val="00C34834"/>
    <w:rsid w:val="00C34E23"/>
    <w:rsid w:val="00C3602D"/>
    <w:rsid w:val="00C3627E"/>
    <w:rsid w:val="00C36533"/>
    <w:rsid w:val="00C36BE1"/>
    <w:rsid w:val="00C36CCF"/>
    <w:rsid w:val="00C372CA"/>
    <w:rsid w:val="00C377D5"/>
    <w:rsid w:val="00C37C92"/>
    <w:rsid w:val="00C37CFB"/>
    <w:rsid w:val="00C37FAE"/>
    <w:rsid w:val="00C40584"/>
    <w:rsid w:val="00C40ABC"/>
    <w:rsid w:val="00C40B48"/>
    <w:rsid w:val="00C40E49"/>
    <w:rsid w:val="00C41E5C"/>
    <w:rsid w:val="00C4227D"/>
    <w:rsid w:val="00C4250F"/>
    <w:rsid w:val="00C42F8B"/>
    <w:rsid w:val="00C43216"/>
    <w:rsid w:val="00C43F30"/>
    <w:rsid w:val="00C449BD"/>
    <w:rsid w:val="00C44DA7"/>
    <w:rsid w:val="00C44E0B"/>
    <w:rsid w:val="00C44E8D"/>
    <w:rsid w:val="00C450BA"/>
    <w:rsid w:val="00C451AC"/>
    <w:rsid w:val="00C45461"/>
    <w:rsid w:val="00C45B01"/>
    <w:rsid w:val="00C460A1"/>
    <w:rsid w:val="00C46244"/>
    <w:rsid w:val="00C46D91"/>
    <w:rsid w:val="00C47660"/>
    <w:rsid w:val="00C47C3F"/>
    <w:rsid w:val="00C50057"/>
    <w:rsid w:val="00C506E5"/>
    <w:rsid w:val="00C5090D"/>
    <w:rsid w:val="00C5136B"/>
    <w:rsid w:val="00C51EB9"/>
    <w:rsid w:val="00C51EEF"/>
    <w:rsid w:val="00C52D44"/>
    <w:rsid w:val="00C53CB9"/>
    <w:rsid w:val="00C544FF"/>
    <w:rsid w:val="00C548A4"/>
    <w:rsid w:val="00C54D4D"/>
    <w:rsid w:val="00C54E62"/>
    <w:rsid w:val="00C55271"/>
    <w:rsid w:val="00C55F07"/>
    <w:rsid w:val="00C572F2"/>
    <w:rsid w:val="00C57C4C"/>
    <w:rsid w:val="00C60B76"/>
    <w:rsid w:val="00C60BA8"/>
    <w:rsid w:val="00C60FD4"/>
    <w:rsid w:val="00C60FD8"/>
    <w:rsid w:val="00C61826"/>
    <w:rsid w:val="00C6255C"/>
    <w:rsid w:val="00C62710"/>
    <w:rsid w:val="00C63197"/>
    <w:rsid w:val="00C63301"/>
    <w:rsid w:val="00C642BC"/>
    <w:rsid w:val="00C66241"/>
    <w:rsid w:val="00C664BF"/>
    <w:rsid w:val="00C66BF8"/>
    <w:rsid w:val="00C671AA"/>
    <w:rsid w:val="00C67456"/>
    <w:rsid w:val="00C6799D"/>
    <w:rsid w:val="00C67FDA"/>
    <w:rsid w:val="00C700EC"/>
    <w:rsid w:val="00C703C4"/>
    <w:rsid w:val="00C70449"/>
    <w:rsid w:val="00C70FFE"/>
    <w:rsid w:val="00C71691"/>
    <w:rsid w:val="00C71BF6"/>
    <w:rsid w:val="00C720E5"/>
    <w:rsid w:val="00C72687"/>
    <w:rsid w:val="00C72706"/>
    <w:rsid w:val="00C7278E"/>
    <w:rsid w:val="00C72CE5"/>
    <w:rsid w:val="00C737E9"/>
    <w:rsid w:val="00C73F64"/>
    <w:rsid w:val="00C73F7F"/>
    <w:rsid w:val="00C7418C"/>
    <w:rsid w:val="00C74919"/>
    <w:rsid w:val="00C74A23"/>
    <w:rsid w:val="00C75781"/>
    <w:rsid w:val="00C75E47"/>
    <w:rsid w:val="00C7627F"/>
    <w:rsid w:val="00C76580"/>
    <w:rsid w:val="00C76886"/>
    <w:rsid w:val="00C76A23"/>
    <w:rsid w:val="00C76BD3"/>
    <w:rsid w:val="00C76E34"/>
    <w:rsid w:val="00C773E1"/>
    <w:rsid w:val="00C77619"/>
    <w:rsid w:val="00C77CA7"/>
    <w:rsid w:val="00C80198"/>
    <w:rsid w:val="00C8020B"/>
    <w:rsid w:val="00C803DF"/>
    <w:rsid w:val="00C806CD"/>
    <w:rsid w:val="00C80EFB"/>
    <w:rsid w:val="00C81832"/>
    <w:rsid w:val="00C8190A"/>
    <w:rsid w:val="00C81E4F"/>
    <w:rsid w:val="00C831D1"/>
    <w:rsid w:val="00C835B1"/>
    <w:rsid w:val="00C83818"/>
    <w:rsid w:val="00C8381F"/>
    <w:rsid w:val="00C8428C"/>
    <w:rsid w:val="00C84D91"/>
    <w:rsid w:val="00C8590E"/>
    <w:rsid w:val="00C85E52"/>
    <w:rsid w:val="00C87695"/>
    <w:rsid w:val="00C87CC9"/>
    <w:rsid w:val="00C9046B"/>
    <w:rsid w:val="00C906C0"/>
    <w:rsid w:val="00C90823"/>
    <w:rsid w:val="00C90CD7"/>
    <w:rsid w:val="00C910EF"/>
    <w:rsid w:val="00C9193A"/>
    <w:rsid w:val="00C9260B"/>
    <w:rsid w:val="00C92AD4"/>
    <w:rsid w:val="00C92E87"/>
    <w:rsid w:val="00C92FA5"/>
    <w:rsid w:val="00C9325E"/>
    <w:rsid w:val="00C943E9"/>
    <w:rsid w:val="00C94559"/>
    <w:rsid w:val="00C94574"/>
    <w:rsid w:val="00C945E7"/>
    <w:rsid w:val="00C94724"/>
    <w:rsid w:val="00C954FE"/>
    <w:rsid w:val="00C958B6"/>
    <w:rsid w:val="00C95938"/>
    <w:rsid w:val="00C95988"/>
    <w:rsid w:val="00C95CC5"/>
    <w:rsid w:val="00C960D8"/>
    <w:rsid w:val="00C973B4"/>
    <w:rsid w:val="00C97454"/>
    <w:rsid w:val="00CA054A"/>
    <w:rsid w:val="00CA08A0"/>
    <w:rsid w:val="00CA0B81"/>
    <w:rsid w:val="00CA13C1"/>
    <w:rsid w:val="00CA16EB"/>
    <w:rsid w:val="00CA317E"/>
    <w:rsid w:val="00CA36B4"/>
    <w:rsid w:val="00CA38CF"/>
    <w:rsid w:val="00CA3CC3"/>
    <w:rsid w:val="00CA4233"/>
    <w:rsid w:val="00CA57B3"/>
    <w:rsid w:val="00CA58D0"/>
    <w:rsid w:val="00CA59FD"/>
    <w:rsid w:val="00CA5F82"/>
    <w:rsid w:val="00CA6F1A"/>
    <w:rsid w:val="00CB0048"/>
    <w:rsid w:val="00CB093F"/>
    <w:rsid w:val="00CB0A50"/>
    <w:rsid w:val="00CB0CE7"/>
    <w:rsid w:val="00CB0EEB"/>
    <w:rsid w:val="00CB1068"/>
    <w:rsid w:val="00CB14BC"/>
    <w:rsid w:val="00CB16B1"/>
    <w:rsid w:val="00CB1F99"/>
    <w:rsid w:val="00CB2077"/>
    <w:rsid w:val="00CB253B"/>
    <w:rsid w:val="00CB28CC"/>
    <w:rsid w:val="00CB304A"/>
    <w:rsid w:val="00CB3489"/>
    <w:rsid w:val="00CB3BC2"/>
    <w:rsid w:val="00CB4B51"/>
    <w:rsid w:val="00CB5B8A"/>
    <w:rsid w:val="00CB5D1B"/>
    <w:rsid w:val="00CB5E24"/>
    <w:rsid w:val="00CB6261"/>
    <w:rsid w:val="00CB6C1C"/>
    <w:rsid w:val="00CB7471"/>
    <w:rsid w:val="00CB7B65"/>
    <w:rsid w:val="00CC03DD"/>
    <w:rsid w:val="00CC0D9D"/>
    <w:rsid w:val="00CC0DA1"/>
    <w:rsid w:val="00CC147D"/>
    <w:rsid w:val="00CC1720"/>
    <w:rsid w:val="00CC17D5"/>
    <w:rsid w:val="00CC1F12"/>
    <w:rsid w:val="00CC22B8"/>
    <w:rsid w:val="00CC36B3"/>
    <w:rsid w:val="00CC39D0"/>
    <w:rsid w:val="00CC3E01"/>
    <w:rsid w:val="00CC4526"/>
    <w:rsid w:val="00CC49D1"/>
    <w:rsid w:val="00CC4D5F"/>
    <w:rsid w:val="00CC4F53"/>
    <w:rsid w:val="00CC5AE6"/>
    <w:rsid w:val="00CC614E"/>
    <w:rsid w:val="00CC634A"/>
    <w:rsid w:val="00CC6653"/>
    <w:rsid w:val="00CC6AB5"/>
    <w:rsid w:val="00CC6EF6"/>
    <w:rsid w:val="00CC72C2"/>
    <w:rsid w:val="00CC7C46"/>
    <w:rsid w:val="00CD0D5E"/>
    <w:rsid w:val="00CD114E"/>
    <w:rsid w:val="00CD11AA"/>
    <w:rsid w:val="00CD135C"/>
    <w:rsid w:val="00CD176A"/>
    <w:rsid w:val="00CD17AB"/>
    <w:rsid w:val="00CD3E05"/>
    <w:rsid w:val="00CD3E61"/>
    <w:rsid w:val="00CD3EB1"/>
    <w:rsid w:val="00CD3F1D"/>
    <w:rsid w:val="00CD5081"/>
    <w:rsid w:val="00CD55DA"/>
    <w:rsid w:val="00CD57BC"/>
    <w:rsid w:val="00CD57CB"/>
    <w:rsid w:val="00CD5812"/>
    <w:rsid w:val="00CD5E68"/>
    <w:rsid w:val="00CD5EF9"/>
    <w:rsid w:val="00CD6378"/>
    <w:rsid w:val="00CD6818"/>
    <w:rsid w:val="00CE0A09"/>
    <w:rsid w:val="00CE0CB3"/>
    <w:rsid w:val="00CE0F8C"/>
    <w:rsid w:val="00CE12FB"/>
    <w:rsid w:val="00CE1B7D"/>
    <w:rsid w:val="00CE1E72"/>
    <w:rsid w:val="00CE28AB"/>
    <w:rsid w:val="00CE357A"/>
    <w:rsid w:val="00CE3BBA"/>
    <w:rsid w:val="00CE4767"/>
    <w:rsid w:val="00CE595C"/>
    <w:rsid w:val="00CE5C40"/>
    <w:rsid w:val="00CE671A"/>
    <w:rsid w:val="00CE6BEA"/>
    <w:rsid w:val="00CE6F84"/>
    <w:rsid w:val="00CE73C6"/>
    <w:rsid w:val="00CE76C9"/>
    <w:rsid w:val="00CF0391"/>
    <w:rsid w:val="00CF04C4"/>
    <w:rsid w:val="00CF04E6"/>
    <w:rsid w:val="00CF06C1"/>
    <w:rsid w:val="00CF0815"/>
    <w:rsid w:val="00CF0CEF"/>
    <w:rsid w:val="00CF10D6"/>
    <w:rsid w:val="00CF13E3"/>
    <w:rsid w:val="00CF200A"/>
    <w:rsid w:val="00CF20FF"/>
    <w:rsid w:val="00CF26C8"/>
    <w:rsid w:val="00CF2C32"/>
    <w:rsid w:val="00CF30C8"/>
    <w:rsid w:val="00CF35CD"/>
    <w:rsid w:val="00CF3A59"/>
    <w:rsid w:val="00CF3EF3"/>
    <w:rsid w:val="00CF4AF9"/>
    <w:rsid w:val="00CF4EC9"/>
    <w:rsid w:val="00CF59E8"/>
    <w:rsid w:val="00CF67AD"/>
    <w:rsid w:val="00CF6BA7"/>
    <w:rsid w:val="00CF7242"/>
    <w:rsid w:val="00CF72FD"/>
    <w:rsid w:val="00CF7A26"/>
    <w:rsid w:val="00CF7AE8"/>
    <w:rsid w:val="00CF7BB9"/>
    <w:rsid w:val="00CF7C38"/>
    <w:rsid w:val="00CF7DB4"/>
    <w:rsid w:val="00D01FD1"/>
    <w:rsid w:val="00D0216A"/>
    <w:rsid w:val="00D028D5"/>
    <w:rsid w:val="00D02B70"/>
    <w:rsid w:val="00D03078"/>
    <w:rsid w:val="00D03E57"/>
    <w:rsid w:val="00D03F71"/>
    <w:rsid w:val="00D04825"/>
    <w:rsid w:val="00D04989"/>
    <w:rsid w:val="00D05C52"/>
    <w:rsid w:val="00D05FEB"/>
    <w:rsid w:val="00D061CC"/>
    <w:rsid w:val="00D06382"/>
    <w:rsid w:val="00D063B1"/>
    <w:rsid w:val="00D069D7"/>
    <w:rsid w:val="00D06C80"/>
    <w:rsid w:val="00D06FC9"/>
    <w:rsid w:val="00D07372"/>
    <w:rsid w:val="00D07570"/>
    <w:rsid w:val="00D078C7"/>
    <w:rsid w:val="00D10255"/>
    <w:rsid w:val="00D10896"/>
    <w:rsid w:val="00D110F4"/>
    <w:rsid w:val="00D11744"/>
    <w:rsid w:val="00D118CB"/>
    <w:rsid w:val="00D1194B"/>
    <w:rsid w:val="00D125B6"/>
    <w:rsid w:val="00D13F14"/>
    <w:rsid w:val="00D142D2"/>
    <w:rsid w:val="00D1441C"/>
    <w:rsid w:val="00D14B1B"/>
    <w:rsid w:val="00D14B42"/>
    <w:rsid w:val="00D15263"/>
    <w:rsid w:val="00D15583"/>
    <w:rsid w:val="00D15996"/>
    <w:rsid w:val="00D16C91"/>
    <w:rsid w:val="00D16CAC"/>
    <w:rsid w:val="00D17759"/>
    <w:rsid w:val="00D2049C"/>
    <w:rsid w:val="00D207F1"/>
    <w:rsid w:val="00D20B24"/>
    <w:rsid w:val="00D21583"/>
    <w:rsid w:val="00D217D3"/>
    <w:rsid w:val="00D21BAD"/>
    <w:rsid w:val="00D220ED"/>
    <w:rsid w:val="00D2215D"/>
    <w:rsid w:val="00D226FE"/>
    <w:rsid w:val="00D22972"/>
    <w:rsid w:val="00D22FDF"/>
    <w:rsid w:val="00D23282"/>
    <w:rsid w:val="00D2334C"/>
    <w:rsid w:val="00D23576"/>
    <w:rsid w:val="00D23ACD"/>
    <w:rsid w:val="00D24D84"/>
    <w:rsid w:val="00D25D5F"/>
    <w:rsid w:val="00D261D1"/>
    <w:rsid w:val="00D262B6"/>
    <w:rsid w:val="00D26555"/>
    <w:rsid w:val="00D26B32"/>
    <w:rsid w:val="00D272D9"/>
    <w:rsid w:val="00D27653"/>
    <w:rsid w:val="00D27DC0"/>
    <w:rsid w:val="00D308B6"/>
    <w:rsid w:val="00D30D0C"/>
    <w:rsid w:val="00D30EE8"/>
    <w:rsid w:val="00D31061"/>
    <w:rsid w:val="00D313E8"/>
    <w:rsid w:val="00D318CD"/>
    <w:rsid w:val="00D31BBC"/>
    <w:rsid w:val="00D32871"/>
    <w:rsid w:val="00D32CAB"/>
    <w:rsid w:val="00D3354F"/>
    <w:rsid w:val="00D33C72"/>
    <w:rsid w:val="00D34D5C"/>
    <w:rsid w:val="00D35374"/>
    <w:rsid w:val="00D35437"/>
    <w:rsid w:val="00D35749"/>
    <w:rsid w:val="00D35D78"/>
    <w:rsid w:val="00D3609B"/>
    <w:rsid w:val="00D36318"/>
    <w:rsid w:val="00D36C1C"/>
    <w:rsid w:val="00D36D0B"/>
    <w:rsid w:val="00D4022F"/>
    <w:rsid w:val="00D4049C"/>
    <w:rsid w:val="00D40D93"/>
    <w:rsid w:val="00D41871"/>
    <w:rsid w:val="00D41FEC"/>
    <w:rsid w:val="00D420E5"/>
    <w:rsid w:val="00D42FFF"/>
    <w:rsid w:val="00D432F8"/>
    <w:rsid w:val="00D438C7"/>
    <w:rsid w:val="00D442A4"/>
    <w:rsid w:val="00D44795"/>
    <w:rsid w:val="00D44B1A"/>
    <w:rsid w:val="00D450C3"/>
    <w:rsid w:val="00D4527F"/>
    <w:rsid w:val="00D45312"/>
    <w:rsid w:val="00D459D8"/>
    <w:rsid w:val="00D45C7D"/>
    <w:rsid w:val="00D45F5A"/>
    <w:rsid w:val="00D460A4"/>
    <w:rsid w:val="00D465CB"/>
    <w:rsid w:val="00D500AC"/>
    <w:rsid w:val="00D5021A"/>
    <w:rsid w:val="00D503A2"/>
    <w:rsid w:val="00D5134B"/>
    <w:rsid w:val="00D51459"/>
    <w:rsid w:val="00D51678"/>
    <w:rsid w:val="00D52602"/>
    <w:rsid w:val="00D52A47"/>
    <w:rsid w:val="00D53903"/>
    <w:rsid w:val="00D54F33"/>
    <w:rsid w:val="00D55093"/>
    <w:rsid w:val="00D55681"/>
    <w:rsid w:val="00D56993"/>
    <w:rsid w:val="00D56A96"/>
    <w:rsid w:val="00D56AB1"/>
    <w:rsid w:val="00D6103C"/>
    <w:rsid w:val="00D612D2"/>
    <w:rsid w:val="00D61489"/>
    <w:rsid w:val="00D614CF"/>
    <w:rsid w:val="00D61BDB"/>
    <w:rsid w:val="00D61FB7"/>
    <w:rsid w:val="00D621D8"/>
    <w:rsid w:val="00D62F6E"/>
    <w:rsid w:val="00D63A1A"/>
    <w:rsid w:val="00D64022"/>
    <w:rsid w:val="00D64223"/>
    <w:rsid w:val="00D64AB6"/>
    <w:rsid w:val="00D654A0"/>
    <w:rsid w:val="00D6552D"/>
    <w:rsid w:val="00D656E5"/>
    <w:rsid w:val="00D657DB"/>
    <w:rsid w:val="00D65923"/>
    <w:rsid w:val="00D65AC5"/>
    <w:rsid w:val="00D66357"/>
    <w:rsid w:val="00D66973"/>
    <w:rsid w:val="00D66D8B"/>
    <w:rsid w:val="00D67356"/>
    <w:rsid w:val="00D67530"/>
    <w:rsid w:val="00D675E1"/>
    <w:rsid w:val="00D67BCC"/>
    <w:rsid w:val="00D67F2D"/>
    <w:rsid w:val="00D7019B"/>
    <w:rsid w:val="00D702AC"/>
    <w:rsid w:val="00D710E8"/>
    <w:rsid w:val="00D715BA"/>
    <w:rsid w:val="00D7254A"/>
    <w:rsid w:val="00D72CFB"/>
    <w:rsid w:val="00D72ECE"/>
    <w:rsid w:val="00D73864"/>
    <w:rsid w:val="00D73868"/>
    <w:rsid w:val="00D7416E"/>
    <w:rsid w:val="00D74A5E"/>
    <w:rsid w:val="00D7553B"/>
    <w:rsid w:val="00D75B67"/>
    <w:rsid w:val="00D7648B"/>
    <w:rsid w:val="00D76AF6"/>
    <w:rsid w:val="00D76B64"/>
    <w:rsid w:val="00D77031"/>
    <w:rsid w:val="00D7762F"/>
    <w:rsid w:val="00D77655"/>
    <w:rsid w:val="00D77A0B"/>
    <w:rsid w:val="00D77C42"/>
    <w:rsid w:val="00D80267"/>
    <w:rsid w:val="00D805D2"/>
    <w:rsid w:val="00D806DB"/>
    <w:rsid w:val="00D80C77"/>
    <w:rsid w:val="00D80DF1"/>
    <w:rsid w:val="00D8151B"/>
    <w:rsid w:val="00D81CC0"/>
    <w:rsid w:val="00D82874"/>
    <w:rsid w:val="00D82878"/>
    <w:rsid w:val="00D82B6C"/>
    <w:rsid w:val="00D830A5"/>
    <w:rsid w:val="00D834CC"/>
    <w:rsid w:val="00D83B91"/>
    <w:rsid w:val="00D83BEE"/>
    <w:rsid w:val="00D83D8E"/>
    <w:rsid w:val="00D84062"/>
    <w:rsid w:val="00D84288"/>
    <w:rsid w:val="00D84ACC"/>
    <w:rsid w:val="00D84B0F"/>
    <w:rsid w:val="00D84D30"/>
    <w:rsid w:val="00D850FA"/>
    <w:rsid w:val="00D85D50"/>
    <w:rsid w:val="00D85F49"/>
    <w:rsid w:val="00D861FE"/>
    <w:rsid w:val="00D8625D"/>
    <w:rsid w:val="00D864DC"/>
    <w:rsid w:val="00D86B43"/>
    <w:rsid w:val="00D86CC8"/>
    <w:rsid w:val="00D87074"/>
    <w:rsid w:val="00D87550"/>
    <w:rsid w:val="00D87C26"/>
    <w:rsid w:val="00D87F93"/>
    <w:rsid w:val="00D906E9"/>
    <w:rsid w:val="00D90A80"/>
    <w:rsid w:val="00D91033"/>
    <w:rsid w:val="00D91370"/>
    <w:rsid w:val="00D91EB4"/>
    <w:rsid w:val="00D91FD2"/>
    <w:rsid w:val="00D9219E"/>
    <w:rsid w:val="00D92414"/>
    <w:rsid w:val="00D9242E"/>
    <w:rsid w:val="00D92493"/>
    <w:rsid w:val="00D92766"/>
    <w:rsid w:val="00D92A9B"/>
    <w:rsid w:val="00D92EE5"/>
    <w:rsid w:val="00D93450"/>
    <w:rsid w:val="00D94662"/>
    <w:rsid w:val="00D9523C"/>
    <w:rsid w:val="00D958EF"/>
    <w:rsid w:val="00D96CD0"/>
    <w:rsid w:val="00D96D9C"/>
    <w:rsid w:val="00D970CB"/>
    <w:rsid w:val="00D977C3"/>
    <w:rsid w:val="00D97C58"/>
    <w:rsid w:val="00DA0466"/>
    <w:rsid w:val="00DA0B27"/>
    <w:rsid w:val="00DA18FF"/>
    <w:rsid w:val="00DA190F"/>
    <w:rsid w:val="00DA1E00"/>
    <w:rsid w:val="00DA1E6B"/>
    <w:rsid w:val="00DA1FDD"/>
    <w:rsid w:val="00DA3095"/>
    <w:rsid w:val="00DA3FE4"/>
    <w:rsid w:val="00DA412A"/>
    <w:rsid w:val="00DA57CB"/>
    <w:rsid w:val="00DA6C7C"/>
    <w:rsid w:val="00DA7D91"/>
    <w:rsid w:val="00DB0A3F"/>
    <w:rsid w:val="00DB1384"/>
    <w:rsid w:val="00DB1D44"/>
    <w:rsid w:val="00DB200E"/>
    <w:rsid w:val="00DB2181"/>
    <w:rsid w:val="00DB2705"/>
    <w:rsid w:val="00DB29BB"/>
    <w:rsid w:val="00DB29E6"/>
    <w:rsid w:val="00DB2ACD"/>
    <w:rsid w:val="00DB2D22"/>
    <w:rsid w:val="00DB2F91"/>
    <w:rsid w:val="00DB3C65"/>
    <w:rsid w:val="00DB4561"/>
    <w:rsid w:val="00DB46DE"/>
    <w:rsid w:val="00DB4D61"/>
    <w:rsid w:val="00DB4E94"/>
    <w:rsid w:val="00DB59B3"/>
    <w:rsid w:val="00DB5E4D"/>
    <w:rsid w:val="00DB60ED"/>
    <w:rsid w:val="00DB69E1"/>
    <w:rsid w:val="00DB70E9"/>
    <w:rsid w:val="00DC18D7"/>
    <w:rsid w:val="00DC1EA0"/>
    <w:rsid w:val="00DC288B"/>
    <w:rsid w:val="00DC2C8C"/>
    <w:rsid w:val="00DC3E08"/>
    <w:rsid w:val="00DC4415"/>
    <w:rsid w:val="00DC4C5B"/>
    <w:rsid w:val="00DC5327"/>
    <w:rsid w:val="00DC55F2"/>
    <w:rsid w:val="00DC5649"/>
    <w:rsid w:val="00DC58DB"/>
    <w:rsid w:val="00DC5B9B"/>
    <w:rsid w:val="00DC5F4A"/>
    <w:rsid w:val="00DC6376"/>
    <w:rsid w:val="00DC6836"/>
    <w:rsid w:val="00DC699F"/>
    <w:rsid w:val="00DD01CF"/>
    <w:rsid w:val="00DD0B82"/>
    <w:rsid w:val="00DD0D26"/>
    <w:rsid w:val="00DD0D27"/>
    <w:rsid w:val="00DD0D6F"/>
    <w:rsid w:val="00DD0E09"/>
    <w:rsid w:val="00DD1C4D"/>
    <w:rsid w:val="00DD251B"/>
    <w:rsid w:val="00DD2F98"/>
    <w:rsid w:val="00DD315C"/>
    <w:rsid w:val="00DD3470"/>
    <w:rsid w:val="00DD36F5"/>
    <w:rsid w:val="00DD3BC9"/>
    <w:rsid w:val="00DD500C"/>
    <w:rsid w:val="00DD507B"/>
    <w:rsid w:val="00DD5460"/>
    <w:rsid w:val="00DD5995"/>
    <w:rsid w:val="00DD63E9"/>
    <w:rsid w:val="00DD6636"/>
    <w:rsid w:val="00DD6D8E"/>
    <w:rsid w:val="00DD6EF7"/>
    <w:rsid w:val="00DD6F2D"/>
    <w:rsid w:val="00DD7004"/>
    <w:rsid w:val="00DD79C4"/>
    <w:rsid w:val="00DD7F27"/>
    <w:rsid w:val="00DE045E"/>
    <w:rsid w:val="00DE1315"/>
    <w:rsid w:val="00DE1459"/>
    <w:rsid w:val="00DE1F0C"/>
    <w:rsid w:val="00DE258F"/>
    <w:rsid w:val="00DE31AE"/>
    <w:rsid w:val="00DE324B"/>
    <w:rsid w:val="00DE3820"/>
    <w:rsid w:val="00DE3ACC"/>
    <w:rsid w:val="00DE3B8E"/>
    <w:rsid w:val="00DE3CDF"/>
    <w:rsid w:val="00DE42C0"/>
    <w:rsid w:val="00DE459B"/>
    <w:rsid w:val="00DE4655"/>
    <w:rsid w:val="00DE4A2E"/>
    <w:rsid w:val="00DE4E0E"/>
    <w:rsid w:val="00DE5964"/>
    <w:rsid w:val="00DE6898"/>
    <w:rsid w:val="00DE68D5"/>
    <w:rsid w:val="00DE7839"/>
    <w:rsid w:val="00DF0AD8"/>
    <w:rsid w:val="00DF0F37"/>
    <w:rsid w:val="00DF1AF2"/>
    <w:rsid w:val="00DF1F3D"/>
    <w:rsid w:val="00DF2392"/>
    <w:rsid w:val="00DF2D38"/>
    <w:rsid w:val="00DF2DC5"/>
    <w:rsid w:val="00DF3054"/>
    <w:rsid w:val="00DF31D4"/>
    <w:rsid w:val="00DF3406"/>
    <w:rsid w:val="00DF3429"/>
    <w:rsid w:val="00DF3874"/>
    <w:rsid w:val="00DF3928"/>
    <w:rsid w:val="00DF3AB5"/>
    <w:rsid w:val="00DF3C07"/>
    <w:rsid w:val="00DF3C2E"/>
    <w:rsid w:val="00DF3CAD"/>
    <w:rsid w:val="00DF3D70"/>
    <w:rsid w:val="00DF3EE2"/>
    <w:rsid w:val="00DF3F9B"/>
    <w:rsid w:val="00DF462B"/>
    <w:rsid w:val="00DF4B1F"/>
    <w:rsid w:val="00DF539F"/>
    <w:rsid w:val="00DF564F"/>
    <w:rsid w:val="00DF669B"/>
    <w:rsid w:val="00DF6A74"/>
    <w:rsid w:val="00E0031B"/>
    <w:rsid w:val="00E005E1"/>
    <w:rsid w:val="00E00EC7"/>
    <w:rsid w:val="00E01237"/>
    <w:rsid w:val="00E01301"/>
    <w:rsid w:val="00E01964"/>
    <w:rsid w:val="00E019DB"/>
    <w:rsid w:val="00E02838"/>
    <w:rsid w:val="00E02F79"/>
    <w:rsid w:val="00E0309E"/>
    <w:rsid w:val="00E044AF"/>
    <w:rsid w:val="00E044D7"/>
    <w:rsid w:val="00E04B9B"/>
    <w:rsid w:val="00E05559"/>
    <w:rsid w:val="00E0557A"/>
    <w:rsid w:val="00E05649"/>
    <w:rsid w:val="00E064E9"/>
    <w:rsid w:val="00E06993"/>
    <w:rsid w:val="00E06C8D"/>
    <w:rsid w:val="00E0745E"/>
    <w:rsid w:val="00E07508"/>
    <w:rsid w:val="00E077A8"/>
    <w:rsid w:val="00E07888"/>
    <w:rsid w:val="00E07B69"/>
    <w:rsid w:val="00E07B72"/>
    <w:rsid w:val="00E07C7A"/>
    <w:rsid w:val="00E103BF"/>
    <w:rsid w:val="00E10C7A"/>
    <w:rsid w:val="00E10E6C"/>
    <w:rsid w:val="00E11231"/>
    <w:rsid w:val="00E11B0E"/>
    <w:rsid w:val="00E12AE0"/>
    <w:rsid w:val="00E12C1E"/>
    <w:rsid w:val="00E12F0A"/>
    <w:rsid w:val="00E133C8"/>
    <w:rsid w:val="00E13CD8"/>
    <w:rsid w:val="00E154BC"/>
    <w:rsid w:val="00E1560E"/>
    <w:rsid w:val="00E15B3B"/>
    <w:rsid w:val="00E15BBF"/>
    <w:rsid w:val="00E1663C"/>
    <w:rsid w:val="00E167B4"/>
    <w:rsid w:val="00E167F0"/>
    <w:rsid w:val="00E17191"/>
    <w:rsid w:val="00E17534"/>
    <w:rsid w:val="00E17753"/>
    <w:rsid w:val="00E17C14"/>
    <w:rsid w:val="00E203EF"/>
    <w:rsid w:val="00E2088B"/>
    <w:rsid w:val="00E211BF"/>
    <w:rsid w:val="00E21ECA"/>
    <w:rsid w:val="00E225FF"/>
    <w:rsid w:val="00E2264E"/>
    <w:rsid w:val="00E22BB0"/>
    <w:rsid w:val="00E22CC7"/>
    <w:rsid w:val="00E22DB1"/>
    <w:rsid w:val="00E23118"/>
    <w:rsid w:val="00E238FA"/>
    <w:rsid w:val="00E2441C"/>
    <w:rsid w:val="00E24515"/>
    <w:rsid w:val="00E2487A"/>
    <w:rsid w:val="00E24BC2"/>
    <w:rsid w:val="00E2557B"/>
    <w:rsid w:val="00E25CB2"/>
    <w:rsid w:val="00E25EA1"/>
    <w:rsid w:val="00E27112"/>
    <w:rsid w:val="00E27603"/>
    <w:rsid w:val="00E27656"/>
    <w:rsid w:val="00E27DD4"/>
    <w:rsid w:val="00E3075D"/>
    <w:rsid w:val="00E30761"/>
    <w:rsid w:val="00E31D0B"/>
    <w:rsid w:val="00E32547"/>
    <w:rsid w:val="00E3311A"/>
    <w:rsid w:val="00E33B6C"/>
    <w:rsid w:val="00E33D96"/>
    <w:rsid w:val="00E34C20"/>
    <w:rsid w:val="00E35594"/>
    <w:rsid w:val="00E35B59"/>
    <w:rsid w:val="00E35D56"/>
    <w:rsid w:val="00E35D65"/>
    <w:rsid w:val="00E3632E"/>
    <w:rsid w:val="00E367E9"/>
    <w:rsid w:val="00E36CA2"/>
    <w:rsid w:val="00E36CE6"/>
    <w:rsid w:val="00E371BE"/>
    <w:rsid w:val="00E374F5"/>
    <w:rsid w:val="00E37504"/>
    <w:rsid w:val="00E40D35"/>
    <w:rsid w:val="00E40F96"/>
    <w:rsid w:val="00E41E81"/>
    <w:rsid w:val="00E424CE"/>
    <w:rsid w:val="00E42E5A"/>
    <w:rsid w:val="00E43830"/>
    <w:rsid w:val="00E43832"/>
    <w:rsid w:val="00E4390F"/>
    <w:rsid w:val="00E43FE7"/>
    <w:rsid w:val="00E44353"/>
    <w:rsid w:val="00E4482A"/>
    <w:rsid w:val="00E4484C"/>
    <w:rsid w:val="00E44AF1"/>
    <w:rsid w:val="00E44D78"/>
    <w:rsid w:val="00E45030"/>
    <w:rsid w:val="00E450B6"/>
    <w:rsid w:val="00E450D4"/>
    <w:rsid w:val="00E45289"/>
    <w:rsid w:val="00E452BB"/>
    <w:rsid w:val="00E453BA"/>
    <w:rsid w:val="00E45E1E"/>
    <w:rsid w:val="00E46686"/>
    <w:rsid w:val="00E46AD9"/>
    <w:rsid w:val="00E46B0E"/>
    <w:rsid w:val="00E47A16"/>
    <w:rsid w:val="00E504FE"/>
    <w:rsid w:val="00E51787"/>
    <w:rsid w:val="00E5223C"/>
    <w:rsid w:val="00E5273B"/>
    <w:rsid w:val="00E533E0"/>
    <w:rsid w:val="00E5356C"/>
    <w:rsid w:val="00E536F7"/>
    <w:rsid w:val="00E539FB"/>
    <w:rsid w:val="00E5423C"/>
    <w:rsid w:val="00E5463E"/>
    <w:rsid w:val="00E551A7"/>
    <w:rsid w:val="00E55A20"/>
    <w:rsid w:val="00E5656F"/>
    <w:rsid w:val="00E56749"/>
    <w:rsid w:val="00E56878"/>
    <w:rsid w:val="00E568A7"/>
    <w:rsid w:val="00E56BB9"/>
    <w:rsid w:val="00E572AC"/>
    <w:rsid w:val="00E57541"/>
    <w:rsid w:val="00E57933"/>
    <w:rsid w:val="00E57941"/>
    <w:rsid w:val="00E605BF"/>
    <w:rsid w:val="00E6073E"/>
    <w:rsid w:val="00E60D71"/>
    <w:rsid w:val="00E60E5F"/>
    <w:rsid w:val="00E615B8"/>
    <w:rsid w:val="00E61859"/>
    <w:rsid w:val="00E61A80"/>
    <w:rsid w:val="00E61B28"/>
    <w:rsid w:val="00E61F88"/>
    <w:rsid w:val="00E621D3"/>
    <w:rsid w:val="00E62A1A"/>
    <w:rsid w:val="00E63049"/>
    <w:rsid w:val="00E63ABC"/>
    <w:rsid w:val="00E63B99"/>
    <w:rsid w:val="00E63D44"/>
    <w:rsid w:val="00E63D4F"/>
    <w:rsid w:val="00E64C72"/>
    <w:rsid w:val="00E65299"/>
    <w:rsid w:val="00E6541C"/>
    <w:rsid w:val="00E671DF"/>
    <w:rsid w:val="00E67E2E"/>
    <w:rsid w:val="00E67E80"/>
    <w:rsid w:val="00E701A3"/>
    <w:rsid w:val="00E7020C"/>
    <w:rsid w:val="00E7085F"/>
    <w:rsid w:val="00E70BAA"/>
    <w:rsid w:val="00E71CFA"/>
    <w:rsid w:val="00E722F7"/>
    <w:rsid w:val="00E72608"/>
    <w:rsid w:val="00E7319F"/>
    <w:rsid w:val="00E733CF"/>
    <w:rsid w:val="00E754B6"/>
    <w:rsid w:val="00E75E1E"/>
    <w:rsid w:val="00E76A78"/>
    <w:rsid w:val="00E77062"/>
    <w:rsid w:val="00E774BF"/>
    <w:rsid w:val="00E77792"/>
    <w:rsid w:val="00E80654"/>
    <w:rsid w:val="00E8181A"/>
    <w:rsid w:val="00E82E2C"/>
    <w:rsid w:val="00E83625"/>
    <w:rsid w:val="00E839C0"/>
    <w:rsid w:val="00E84059"/>
    <w:rsid w:val="00E840FF"/>
    <w:rsid w:val="00E84357"/>
    <w:rsid w:val="00E843F4"/>
    <w:rsid w:val="00E8440B"/>
    <w:rsid w:val="00E846E9"/>
    <w:rsid w:val="00E855E7"/>
    <w:rsid w:val="00E85B68"/>
    <w:rsid w:val="00E8607B"/>
    <w:rsid w:val="00E86D2B"/>
    <w:rsid w:val="00E86F2D"/>
    <w:rsid w:val="00E872AC"/>
    <w:rsid w:val="00E878CF"/>
    <w:rsid w:val="00E87BF5"/>
    <w:rsid w:val="00E87F40"/>
    <w:rsid w:val="00E9187F"/>
    <w:rsid w:val="00E91EDD"/>
    <w:rsid w:val="00E952B2"/>
    <w:rsid w:val="00E953C7"/>
    <w:rsid w:val="00E9610F"/>
    <w:rsid w:val="00E96B92"/>
    <w:rsid w:val="00E96E04"/>
    <w:rsid w:val="00E97243"/>
    <w:rsid w:val="00E9739F"/>
    <w:rsid w:val="00E975CC"/>
    <w:rsid w:val="00EA04BE"/>
    <w:rsid w:val="00EA06F2"/>
    <w:rsid w:val="00EA13DE"/>
    <w:rsid w:val="00EA1D72"/>
    <w:rsid w:val="00EA2243"/>
    <w:rsid w:val="00EA283C"/>
    <w:rsid w:val="00EA3304"/>
    <w:rsid w:val="00EA4BB1"/>
    <w:rsid w:val="00EA51C8"/>
    <w:rsid w:val="00EA5E8A"/>
    <w:rsid w:val="00EA6022"/>
    <w:rsid w:val="00EA6A74"/>
    <w:rsid w:val="00EA715E"/>
    <w:rsid w:val="00EA763E"/>
    <w:rsid w:val="00EA77E0"/>
    <w:rsid w:val="00EA7EBF"/>
    <w:rsid w:val="00EB22EE"/>
    <w:rsid w:val="00EB2532"/>
    <w:rsid w:val="00EB2A16"/>
    <w:rsid w:val="00EB32E2"/>
    <w:rsid w:val="00EB35EB"/>
    <w:rsid w:val="00EB4230"/>
    <w:rsid w:val="00EB426D"/>
    <w:rsid w:val="00EB4B69"/>
    <w:rsid w:val="00EB5547"/>
    <w:rsid w:val="00EB6346"/>
    <w:rsid w:val="00EB654D"/>
    <w:rsid w:val="00EB6A66"/>
    <w:rsid w:val="00EB776B"/>
    <w:rsid w:val="00EC0829"/>
    <w:rsid w:val="00EC0FA5"/>
    <w:rsid w:val="00EC12CC"/>
    <w:rsid w:val="00EC254A"/>
    <w:rsid w:val="00EC2B81"/>
    <w:rsid w:val="00EC424C"/>
    <w:rsid w:val="00EC4EB7"/>
    <w:rsid w:val="00EC5027"/>
    <w:rsid w:val="00EC52BD"/>
    <w:rsid w:val="00EC62FC"/>
    <w:rsid w:val="00EC6835"/>
    <w:rsid w:val="00EC6B21"/>
    <w:rsid w:val="00EC7167"/>
    <w:rsid w:val="00EC7A68"/>
    <w:rsid w:val="00EC7B27"/>
    <w:rsid w:val="00ED0699"/>
    <w:rsid w:val="00ED1DE9"/>
    <w:rsid w:val="00ED237E"/>
    <w:rsid w:val="00ED24A9"/>
    <w:rsid w:val="00ED2506"/>
    <w:rsid w:val="00ED27C2"/>
    <w:rsid w:val="00ED2962"/>
    <w:rsid w:val="00ED29FE"/>
    <w:rsid w:val="00ED2A79"/>
    <w:rsid w:val="00ED3736"/>
    <w:rsid w:val="00ED3B51"/>
    <w:rsid w:val="00ED3FFE"/>
    <w:rsid w:val="00ED44CF"/>
    <w:rsid w:val="00ED467C"/>
    <w:rsid w:val="00ED4CB5"/>
    <w:rsid w:val="00ED67E0"/>
    <w:rsid w:val="00ED7126"/>
    <w:rsid w:val="00ED737B"/>
    <w:rsid w:val="00EE0151"/>
    <w:rsid w:val="00EE0725"/>
    <w:rsid w:val="00EE0B13"/>
    <w:rsid w:val="00EE0DB9"/>
    <w:rsid w:val="00EE0E87"/>
    <w:rsid w:val="00EE0F27"/>
    <w:rsid w:val="00EE113F"/>
    <w:rsid w:val="00EE1EC9"/>
    <w:rsid w:val="00EE23EE"/>
    <w:rsid w:val="00EE2A0A"/>
    <w:rsid w:val="00EE2B35"/>
    <w:rsid w:val="00EE2EA0"/>
    <w:rsid w:val="00EE36C0"/>
    <w:rsid w:val="00EE3718"/>
    <w:rsid w:val="00EE3BCA"/>
    <w:rsid w:val="00EE3F07"/>
    <w:rsid w:val="00EE4BFC"/>
    <w:rsid w:val="00EE50C7"/>
    <w:rsid w:val="00EE51B8"/>
    <w:rsid w:val="00EE5B21"/>
    <w:rsid w:val="00EE64CB"/>
    <w:rsid w:val="00EE7491"/>
    <w:rsid w:val="00EE771A"/>
    <w:rsid w:val="00EF0158"/>
    <w:rsid w:val="00EF06E0"/>
    <w:rsid w:val="00EF08E6"/>
    <w:rsid w:val="00EF0DE3"/>
    <w:rsid w:val="00EF0FA7"/>
    <w:rsid w:val="00EF131C"/>
    <w:rsid w:val="00EF214A"/>
    <w:rsid w:val="00EF2785"/>
    <w:rsid w:val="00EF298A"/>
    <w:rsid w:val="00EF3238"/>
    <w:rsid w:val="00EF39B4"/>
    <w:rsid w:val="00EF39C1"/>
    <w:rsid w:val="00EF42A6"/>
    <w:rsid w:val="00EF47E9"/>
    <w:rsid w:val="00EF563B"/>
    <w:rsid w:val="00EF59CB"/>
    <w:rsid w:val="00EF6190"/>
    <w:rsid w:val="00EF6207"/>
    <w:rsid w:val="00EF6466"/>
    <w:rsid w:val="00EF65CB"/>
    <w:rsid w:val="00EF74CC"/>
    <w:rsid w:val="00F00192"/>
    <w:rsid w:val="00F00BEB"/>
    <w:rsid w:val="00F01A38"/>
    <w:rsid w:val="00F01AC4"/>
    <w:rsid w:val="00F02605"/>
    <w:rsid w:val="00F026CB"/>
    <w:rsid w:val="00F0321E"/>
    <w:rsid w:val="00F0393B"/>
    <w:rsid w:val="00F03B49"/>
    <w:rsid w:val="00F03BC2"/>
    <w:rsid w:val="00F03D52"/>
    <w:rsid w:val="00F03EA0"/>
    <w:rsid w:val="00F03FCD"/>
    <w:rsid w:val="00F044D2"/>
    <w:rsid w:val="00F0500B"/>
    <w:rsid w:val="00F0509B"/>
    <w:rsid w:val="00F05C7F"/>
    <w:rsid w:val="00F05CCB"/>
    <w:rsid w:val="00F05EDC"/>
    <w:rsid w:val="00F06BB0"/>
    <w:rsid w:val="00F06C79"/>
    <w:rsid w:val="00F06E6E"/>
    <w:rsid w:val="00F07378"/>
    <w:rsid w:val="00F07459"/>
    <w:rsid w:val="00F07623"/>
    <w:rsid w:val="00F07FA9"/>
    <w:rsid w:val="00F1143F"/>
    <w:rsid w:val="00F11FE6"/>
    <w:rsid w:val="00F1253E"/>
    <w:rsid w:val="00F12CD9"/>
    <w:rsid w:val="00F13308"/>
    <w:rsid w:val="00F1347F"/>
    <w:rsid w:val="00F13B80"/>
    <w:rsid w:val="00F13C87"/>
    <w:rsid w:val="00F143D6"/>
    <w:rsid w:val="00F166A9"/>
    <w:rsid w:val="00F16C89"/>
    <w:rsid w:val="00F17077"/>
    <w:rsid w:val="00F1743F"/>
    <w:rsid w:val="00F17447"/>
    <w:rsid w:val="00F17CE2"/>
    <w:rsid w:val="00F17ECF"/>
    <w:rsid w:val="00F20168"/>
    <w:rsid w:val="00F20A77"/>
    <w:rsid w:val="00F210C9"/>
    <w:rsid w:val="00F21C18"/>
    <w:rsid w:val="00F22B6A"/>
    <w:rsid w:val="00F22BED"/>
    <w:rsid w:val="00F2346F"/>
    <w:rsid w:val="00F242BC"/>
    <w:rsid w:val="00F24581"/>
    <w:rsid w:val="00F24860"/>
    <w:rsid w:val="00F25087"/>
    <w:rsid w:val="00F25919"/>
    <w:rsid w:val="00F27AA3"/>
    <w:rsid w:val="00F27BC8"/>
    <w:rsid w:val="00F30B67"/>
    <w:rsid w:val="00F30BD1"/>
    <w:rsid w:val="00F30E44"/>
    <w:rsid w:val="00F31770"/>
    <w:rsid w:val="00F31902"/>
    <w:rsid w:val="00F31BBF"/>
    <w:rsid w:val="00F33011"/>
    <w:rsid w:val="00F3340F"/>
    <w:rsid w:val="00F33EAE"/>
    <w:rsid w:val="00F33FF4"/>
    <w:rsid w:val="00F343A4"/>
    <w:rsid w:val="00F379E2"/>
    <w:rsid w:val="00F37E24"/>
    <w:rsid w:val="00F40A46"/>
    <w:rsid w:val="00F40CC9"/>
    <w:rsid w:val="00F40F0D"/>
    <w:rsid w:val="00F413D8"/>
    <w:rsid w:val="00F416BA"/>
    <w:rsid w:val="00F41AFB"/>
    <w:rsid w:val="00F41B21"/>
    <w:rsid w:val="00F41C77"/>
    <w:rsid w:val="00F41F2E"/>
    <w:rsid w:val="00F42046"/>
    <w:rsid w:val="00F4229A"/>
    <w:rsid w:val="00F43FAF"/>
    <w:rsid w:val="00F442A5"/>
    <w:rsid w:val="00F45083"/>
    <w:rsid w:val="00F45994"/>
    <w:rsid w:val="00F469D2"/>
    <w:rsid w:val="00F476B7"/>
    <w:rsid w:val="00F47A7C"/>
    <w:rsid w:val="00F47B47"/>
    <w:rsid w:val="00F47F8D"/>
    <w:rsid w:val="00F502CE"/>
    <w:rsid w:val="00F50A81"/>
    <w:rsid w:val="00F51777"/>
    <w:rsid w:val="00F51C3B"/>
    <w:rsid w:val="00F51EED"/>
    <w:rsid w:val="00F5257C"/>
    <w:rsid w:val="00F52C39"/>
    <w:rsid w:val="00F52E95"/>
    <w:rsid w:val="00F532C2"/>
    <w:rsid w:val="00F53C77"/>
    <w:rsid w:val="00F53DFF"/>
    <w:rsid w:val="00F53EB1"/>
    <w:rsid w:val="00F54AD4"/>
    <w:rsid w:val="00F54B4C"/>
    <w:rsid w:val="00F54BDD"/>
    <w:rsid w:val="00F55FB4"/>
    <w:rsid w:val="00F56CFA"/>
    <w:rsid w:val="00F579A7"/>
    <w:rsid w:val="00F57BC7"/>
    <w:rsid w:val="00F607E6"/>
    <w:rsid w:val="00F61DF4"/>
    <w:rsid w:val="00F61E09"/>
    <w:rsid w:val="00F6210E"/>
    <w:rsid w:val="00F62FD5"/>
    <w:rsid w:val="00F63261"/>
    <w:rsid w:val="00F6333E"/>
    <w:rsid w:val="00F643E7"/>
    <w:rsid w:val="00F64891"/>
    <w:rsid w:val="00F64CC7"/>
    <w:rsid w:val="00F65321"/>
    <w:rsid w:val="00F65D54"/>
    <w:rsid w:val="00F66622"/>
    <w:rsid w:val="00F66720"/>
    <w:rsid w:val="00F67178"/>
    <w:rsid w:val="00F675E4"/>
    <w:rsid w:val="00F67770"/>
    <w:rsid w:val="00F7032A"/>
    <w:rsid w:val="00F7076D"/>
    <w:rsid w:val="00F71159"/>
    <w:rsid w:val="00F712E4"/>
    <w:rsid w:val="00F7130E"/>
    <w:rsid w:val="00F714CB"/>
    <w:rsid w:val="00F722CE"/>
    <w:rsid w:val="00F7237A"/>
    <w:rsid w:val="00F72937"/>
    <w:rsid w:val="00F73B3D"/>
    <w:rsid w:val="00F73EDF"/>
    <w:rsid w:val="00F7555D"/>
    <w:rsid w:val="00F75728"/>
    <w:rsid w:val="00F75E51"/>
    <w:rsid w:val="00F75EF1"/>
    <w:rsid w:val="00F76446"/>
    <w:rsid w:val="00F7664A"/>
    <w:rsid w:val="00F773D1"/>
    <w:rsid w:val="00F775EA"/>
    <w:rsid w:val="00F77F12"/>
    <w:rsid w:val="00F80090"/>
    <w:rsid w:val="00F8032A"/>
    <w:rsid w:val="00F804B9"/>
    <w:rsid w:val="00F80A98"/>
    <w:rsid w:val="00F81ECF"/>
    <w:rsid w:val="00F827CF"/>
    <w:rsid w:val="00F828F2"/>
    <w:rsid w:val="00F82E20"/>
    <w:rsid w:val="00F8395B"/>
    <w:rsid w:val="00F84B2C"/>
    <w:rsid w:val="00F853CE"/>
    <w:rsid w:val="00F85A31"/>
    <w:rsid w:val="00F85EDB"/>
    <w:rsid w:val="00F86F05"/>
    <w:rsid w:val="00F87405"/>
    <w:rsid w:val="00F90135"/>
    <w:rsid w:val="00F90946"/>
    <w:rsid w:val="00F90ED5"/>
    <w:rsid w:val="00F91277"/>
    <w:rsid w:val="00F91AC9"/>
    <w:rsid w:val="00F91BA1"/>
    <w:rsid w:val="00F92029"/>
    <w:rsid w:val="00F921F9"/>
    <w:rsid w:val="00F9233C"/>
    <w:rsid w:val="00F92417"/>
    <w:rsid w:val="00F924AB"/>
    <w:rsid w:val="00F925CE"/>
    <w:rsid w:val="00F92DE7"/>
    <w:rsid w:val="00F936CB"/>
    <w:rsid w:val="00F93C58"/>
    <w:rsid w:val="00F94306"/>
    <w:rsid w:val="00F9458D"/>
    <w:rsid w:val="00F9500A"/>
    <w:rsid w:val="00F9640F"/>
    <w:rsid w:val="00F96484"/>
    <w:rsid w:val="00F96E36"/>
    <w:rsid w:val="00F96FD0"/>
    <w:rsid w:val="00F97318"/>
    <w:rsid w:val="00F978CD"/>
    <w:rsid w:val="00FA01F0"/>
    <w:rsid w:val="00FA02E0"/>
    <w:rsid w:val="00FA0599"/>
    <w:rsid w:val="00FA060F"/>
    <w:rsid w:val="00FA0977"/>
    <w:rsid w:val="00FA0F69"/>
    <w:rsid w:val="00FA0F8E"/>
    <w:rsid w:val="00FA1127"/>
    <w:rsid w:val="00FA126B"/>
    <w:rsid w:val="00FA1CF1"/>
    <w:rsid w:val="00FA2638"/>
    <w:rsid w:val="00FA3059"/>
    <w:rsid w:val="00FA337C"/>
    <w:rsid w:val="00FA396E"/>
    <w:rsid w:val="00FA3DAC"/>
    <w:rsid w:val="00FA41C6"/>
    <w:rsid w:val="00FA44FC"/>
    <w:rsid w:val="00FA4A99"/>
    <w:rsid w:val="00FA4DD5"/>
    <w:rsid w:val="00FA4FEE"/>
    <w:rsid w:val="00FA5EA5"/>
    <w:rsid w:val="00FA5EE7"/>
    <w:rsid w:val="00FA682B"/>
    <w:rsid w:val="00FA6EEB"/>
    <w:rsid w:val="00FA75D3"/>
    <w:rsid w:val="00FA7813"/>
    <w:rsid w:val="00FA7D36"/>
    <w:rsid w:val="00FB13A6"/>
    <w:rsid w:val="00FB19DA"/>
    <w:rsid w:val="00FB1B20"/>
    <w:rsid w:val="00FB1BFC"/>
    <w:rsid w:val="00FB295A"/>
    <w:rsid w:val="00FB2B65"/>
    <w:rsid w:val="00FB35ED"/>
    <w:rsid w:val="00FB3958"/>
    <w:rsid w:val="00FB3C13"/>
    <w:rsid w:val="00FB3CF9"/>
    <w:rsid w:val="00FB3DF2"/>
    <w:rsid w:val="00FB40BC"/>
    <w:rsid w:val="00FB4475"/>
    <w:rsid w:val="00FB45E3"/>
    <w:rsid w:val="00FB4952"/>
    <w:rsid w:val="00FB4C38"/>
    <w:rsid w:val="00FB54AA"/>
    <w:rsid w:val="00FB5771"/>
    <w:rsid w:val="00FB5B34"/>
    <w:rsid w:val="00FB6044"/>
    <w:rsid w:val="00FB6ABD"/>
    <w:rsid w:val="00FB6D42"/>
    <w:rsid w:val="00FB6E98"/>
    <w:rsid w:val="00FB7661"/>
    <w:rsid w:val="00FB773D"/>
    <w:rsid w:val="00FB7C2B"/>
    <w:rsid w:val="00FC0B17"/>
    <w:rsid w:val="00FC0F20"/>
    <w:rsid w:val="00FC155E"/>
    <w:rsid w:val="00FC169A"/>
    <w:rsid w:val="00FC1BC9"/>
    <w:rsid w:val="00FC1D15"/>
    <w:rsid w:val="00FC1F91"/>
    <w:rsid w:val="00FC27AE"/>
    <w:rsid w:val="00FC3852"/>
    <w:rsid w:val="00FC4481"/>
    <w:rsid w:val="00FC4636"/>
    <w:rsid w:val="00FC4D23"/>
    <w:rsid w:val="00FC54A4"/>
    <w:rsid w:val="00FC5F72"/>
    <w:rsid w:val="00FC6162"/>
    <w:rsid w:val="00FC670E"/>
    <w:rsid w:val="00FC6F2D"/>
    <w:rsid w:val="00FD038E"/>
    <w:rsid w:val="00FD03B6"/>
    <w:rsid w:val="00FD0557"/>
    <w:rsid w:val="00FD1AD3"/>
    <w:rsid w:val="00FD1E22"/>
    <w:rsid w:val="00FD1FFF"/>
    <w:rsid w:val="00FD23C1"/>
    <w:rsid w:val="00FD2455"/>
    <w:rsid w:val="00FD3BC0"/>
    <w:rsid w:val="00FD41FF"/>
    <w:rsid w:val="00FD553A"/>
    <w:rsid w:val="00FD627F"/>
    <w:rsid w:val="00FD6C42"/>
    <w:rsid w:val="00FD73CC"/>
    <w:rsid w:val="00FE02FB"/>
    <w:rsid w:val="00FE0A6D"/>
    <w:rsid w:val="00FE0AA3"/>
    <w:rsid w:val="00FE1396"/>
    <w:rsid w:val="00FE1728"/>
    <w:rsid w:val="00FE1C00"/>
    <w:rsid w:val="00FE1C75"/>
    <w:rsid w:val="00FE2791"/>
    <w:rsid w:val="00FE285E"/>
    <w:rsid w:val="00FE2C0B"/>
    <w:rsid w:val="00FE2FFD"/>
    <w:rsid w:val="00FE510F"/>
    <w:rsid w:val="00FE57E6"/>
    <w:rsid w:val="00FE596E"/>
    <w:rsid w:val="00FE59F8"/>
    <w:rsid w:val="00FE5A82"/>
    <w:rsid w:val="00FE5D8F"/>
    <w:rsid w:val="00FE5DF3"/>
    <w:rsid w:val="00FE5F38"/>
    <w:rsid w:val="00FE631E"/>
    <w:rsid w:val="00FE6769"/>
    <w:rsid w:val="00FE6828"/>
    <w:rsid w:val="00FE6C00"/>
    <w:rsid w:val="00FE7517"/>
    <w:rsid w:val="00FE753F"/>
    <w:rsid w:val="00FE7E27"/>
    <w:rsid w:val="00FF0102"/>
    <w:rsid w:val="00FF055D"/>
    <w:rsid w:val="00FF1000"/>
    <w:rsid w:val="00FF12F6"/>
    <w:rsid w:val="00FF1471"/>
    <w:rsid w:val="00FF1610"/>
    <w:rsid w:val="00FF1808"/>
    <w:rsid w:val="00FF1FE9"/>
    <w:rsid w:val="00FF2781"/>
    <w:rsid w:val="00FF2929"/>
    <w:rsid w:val="00FF2932"/>
    <w:rsid w:val="00FF2C7E"/>
    <w:rsid w:val="00FF3AE8"/>
    <w:rsid w:val="00FF4B3A"/>
    <w:rsid w:val="00FF4D06"/>
    <w:rsid w:val="00FF4D4E"/>
    <w:rsid w:val="00FF5384"/>
    <w:rsid w:val="00FF5AA8"/>
    <w:rsid w:val="00FF61B6"/>
    <w:rsid w:val="00FF644F"/>
    <w:rsid w:val="00FF689A"/>
    <w:rsid w:val="00FF6B88"/>
    <w:rsid w:val="00FF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C7"/>
    <w:pPr>
      <w:spacing w:after="0" w:line="240" w:lineRule="auto"/>
    </w:pPr>
  </w:style>
  <w:style w:type="paragraph" w:styleId="ListParagraph">
    <w:name w:val="List Paragraph"/>
    <w:basedOn w:val="Normal"/>
    <w:qFormat/>
    <w:rsid w:val="00400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F8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Text1">
    <w:name w:val="Default Text:1"/>
    <w:basedOn w:val="Normal"/>
    <w:rsid w:val="00275F80"/>
    <w:pPr>
      <w:suppressAutoHyphens w:val="0"/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E1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C7"/>
    <w:pPr>
      <w:spacing w:after="0" w:line="240" w:lineRule="auto"/>
    </w:pPr>
  </w:style>
  <w:style w:type="paragraph" w:styleId="ListParagraph">
    <w:name w:val="List Paragraph"/>
    <w:basedOn w:val="Normal"/>
    <w:qFormat/>
    <w:rsid w:val="00400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F8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Text1">
    <w:name w:val="Default Text:1"/>
    <w:basedOn w:val="Normal"/>
    <w:rsid w:val="00275F80"/>
    <w:pPr>
      <w:suppressAutoHyphens w:val="0"/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E1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atauteu.ro" TargetMode="External"/><Relationship Id="rId13" Type="http://schemas.openxmlformats.org/officeDocument/2006/relationships/hyperlink" Target="mailto:primariatauteu@yahoo.com" TargetMode="External"/><Relationship Id="rId18" Type="http://schemas.openxmlformats.org/officeDocument/2006/relationships/hyperlink" Target="http://www.comunatauteu.ro" TargetMode="External"/><Relationship Id="rId3" Type="http://schemas.openxmlformats.org/officeDocument/2006/relationships/styles" Target="styles.xml"/><Relationship Id="rId21" Type="http://schemas.openxmlformats.org/officeDocument/2006/relationships/hyperlink" Target="mailto:primariatauteu@yahoo.com" TargetMode="External"/><Relationship Id="rId7" Type="http://schemas.openxmlformats.org/officeDocument/2006/relationships/hyperlink" Target="mailto:primariatauteu@yahoo.com" TargetMode="External"/><Relationship Id="rId12" Type="http://schemas.openxmlformats.org/officeDocument/2006/relationships/hyperlink" Target="http://www.comunatauteu.ro" TargetMode="External"/><Relationship Id="rId17" Type="http://schemas.openxmlformats.org/officeDocument/2006/relationships/hyperlink" Target="mailto:primariatauteu@yahoo.co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omunatauteu.ro" TargetMode="External"/><Relationship Id="rId20" Type="http://schemas.openxmlformats.org/officeDocument/2006/relationships/hyperlink" Target="http://www.comunatauteu.r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munatauteu.r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imariatauteu@yahoo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imariatauteu@yahoo.com" TargetMode="External"/><Relationship Id="rId19" Type="http://schemas.openxmlformats.org/officeDocument/2006/relationships/hyperlink" Target="mailto:primariatauteu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atauteu.ro" TargetMode="External"/><Relationship Id="rId14" Type="http://schemas.openxmlformats.org/officeDocument/2006/relationships/hyperlink" Target="http://www.comunatauteu.ro" TargetMode="External"/><Relationship Id="rId22" Type="http://schemas.openxmlformats.org/officeDocument/2006/relationships/hyperlink" Target="http://www.comunataute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5F7B5-8DEF-47D4-A4A1-6CB3E7EC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2842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17</cp:revision>
  <cp:lastPrinted>2021-06-03T11:40:00Z</cp:lastPrinted>
  <dcterms:created xsi:type="dcterms:W3CDTF">2017-10-08T10:35:00Z</dcterms:created>
  <dcterms:modified xsi:type="dcterms:W3CDTF">2021-06-03T11:43:00Z</dcterms:modified>
</cp:coreProperties>
</file>