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8CDD12" w14:textId="0051A92B" w:rsidR="004B2CFE" w:rsidRPr="004B2CFE" w:rsidRDefault="004B2CFE" w:rsidP="004B2CFE">
      <w:pPr>
        <w:jc w:val="center"/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bookmarkStart w:id="0" w:name="OLE_LINK109"/>
      <w:bookmarkStart w:id="1" w:name="OLE_LINK108"/>
      <w:bookmarkStart w:id="2" w:name="OLE_LINK107"/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PROGRAMUL ANUAL AL ACHIZITIILOR PUBLICE PE ANUL 202</w:t>
      </w:r>
      <w:r w:rsidR="00B92E98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6</w:t>
      </w:r>
      <w:r w:rsidR="00E21147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</w:p>
    <w:p w14:paraId="7F24EDF1" w14:textId="651B3F94" w:rsidR="004B2CFE" w:rsidRPr="004B2CFE" w:rsidRDefault="004B2CFE" w:rsidP="004B2CFE">
      <w:pPr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</w: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ab/>
        <w:t xml:space="preserve"> Aprobat Primar,</w:t>
      </w:r>
      <w:r w:rsidR="008C09B1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                                ANEXA</w:t>
      </w:r>
      <w:r w:rsidR="00132964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  <w:r w:rsidR="007F094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1</w:t>
      </w:r>
      <w:r w:rsidR="008C09B1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 la</w:t>
      </w:r>
      <w:r w:rsidR="00557C63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 </w:t>
      </w:r>
      <w:r w:rsidR="000A5B5A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P</w:t>
      </w:r>
      <w:r w:rsidR="00557C63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H  </w:t>
      </w:r>
      <w:r w:rsidR="007F094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43</w:t>
      </w:r>
      <w:r w:rsidR="00132964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</w:t>
      </w:r>
      <w:r w:rsidR="00557C63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din  </w:t>
      </w:r>
      <w:r w:rsidR="000A5B5A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18`</w:t>
      </w:r>
      <w:bookmarkStart w:id="3" w:name="_GoBack"/>
      <w:bookmarkEnd w:id="3"/>
      <w:r w:rsidR="007F094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08 2026 </w:t>
      </w:r>
    </w:p>
    <w:p w14:paraId="46C93CBF" w14:textId="77777777" w:rsidR="004B2CFE" w:rsidRPr="004B2CFE" w:rsidRDefault="004B2CFE" w:rsidP="004B2CFE">
      <w:pPr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Bengescu Marian Sorin</w:t>
      </w:r>
    </w:p>
    <w:p w14:paraId="312C5184" w14:textId="201281C9" w:rsidR="004B2CFE" w:rsidRPr="004B2CFE" w:rsidRDefault="004B2CFE" w:rsidP="004B2CFE">
      <w:pPr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</w:pPr>
      <w:r w:rsidRPr="004B2CFE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>Avizat</w:t>
      </w:r>
      <w:r w:rsidR="00C653B2">
        <w:rPr>
          <w:rFonts w:ascii="Times New Roman" w:eastAsia="Arial" w:hAnsi="Times New Roman" w:cs="Times New Roman"/>
          <w:bCs/>
          <w:color w:val="000000"/>
          <w:lang w:val="ro-RO" w:eastAsia="es-ES" w:bidi="es-ES"/>
        </w:rPr>
        <w:t xml:space="preserve"> CFP Togoe  Aurora  Monica </w:t>
      </w:r>
    </w:p>
    <w:tbl>
      <w:tblPr>
        <w:tblW w:w="15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87"/>
        <w:gridCol w:w="1746"/>
        <w:gridCol w:w="1394"/>
        <w:gridCol w:w="1438"/>
        <w:gridCol w:w="1446"/>
        <w:gridCol w:w="1350"/>
        <w:gridCol w:w="1440"/>
        <w:gridCol w:w="1260"/>
        <w:gridCol w:w="1336"/>
      </w:tblGrid>
      <w:tr w:rsidR="004B2CFE" w:rsidRPr="004B2CFE" w14:paraId="2A3518BD" w14:textId="77777777" w:rsidTr="00436248">
        <w:trPr>
          <w:jc w:val="center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3FFE8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Nr. crt.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8F7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Tipul si obiectul</w:t>
            </w:r>
          </w:p>
          <w:p w14:paraId="45D146F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contractului de achiziţie publică/ acordului- cadru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219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Cod CPV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805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Valoarea estimată a contractului de achiziţie publică/ acordului-cadru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043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Sursa de finanţare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888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Procedura stabilită/ instrumente specific pentru derularea procesului de achiziţie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74B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Data (luna) estimată pentru iniţiere aprocedurii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8F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Data (luna) estimată pentru atribuirea contractului de achiziţie publică/ acordului-cadru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C2A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Modalitatea de derulare a procedurii</w:t>
            </w:r>
          </w:p>
          <w:p w14:paraId="5BF59AC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 atribuire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29D7" w14:textId="7DC6F068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Persoana</w:t>
            </w:r>
            <w:r w:rsidR="00F416D7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responsabilă cu aplicarea procedurii de atribuire</w:t>
            </w:r>
          </w:p>
        </w:tc>
      </w:tr>
      <w:tr w:rsidR="004B2CFE" w:rsidRPr="004B2CFE" w14:paraId="41090E6E" w14:textId="77777777" w:rsidTr="00436248">
        <w:trPr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02D969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6750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3D8F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41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Lei, fără TVA</w:t>
            </w: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D896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D15A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41E4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7349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9ED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online/offline</w:t>
            </w:r>
          </w:p>
        </w:tc>
        <w:bookmarkEnd w:id="0"/>
        <w:bookmarkEnd w:id="1"/>
        <w:bookmarkEnd w:id="2"/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B0D0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A07829" w:rsidRPr="004B2CFE" w14:paraId="663D7DC9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56E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4" w:name="_Hlk513544136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6D39" w14:textId="6FE181B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  <w:t xml:space="preserve">Servicii de consultanta in domeniul achizitiilor publice directe pentru anul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  <w:t>2026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225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79418000-7 - </w:t>
            </w:r>
            <w:bookmarkStart w:id="5" w:name="OLE_LINK30"/>
            <w:bookmarkStart w:id="6" w:name="OLE_LINK29"/>
            <w:bookmarkStart w:id="7" w:name="OLE_LINK28"/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consultanta in domeniul achizitiilor</w:t>
            </w:r>
            <w:bookmarkEnd w:id="5"/>
            <w:bookmarkEnd w:id="6"/>
            <w:bookmarkEnd w:id="7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163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F51D3D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139422C" w14:textId="4C4FF4B3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43.200</w:t>
            </w:r>
          </w:p>
          <w:p w14:paraId="1CAC79BA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(3.600 lei/luna)</w:t>
            </w:r>
          </w:p>
          <w:p w14:paraId="1FC68760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E44273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814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38C720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FEA22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0CA05DF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500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F616" w14:textId="48415F6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5FDD" w14:textId="6D5AB525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922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0CCC49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0A9ED57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D17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866FA1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195ADE9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4"/>
      </w:tr>
      <w:tr w:rsidR="004B2CFE" w:rsidRPr="004B2CFE" w14:paraId="44206FA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66C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D2F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cadastru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757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71354300-7 - Servicii de cadastru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311E" w14:textId="326B507E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36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326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5F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9ECB" w14:textId="1E03EC0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92B5" w14:textId="04E7F1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161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143FAFF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C23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231CAE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31EF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76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evaluare proprietati specializate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483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79419000-4</w:t>
            </w:r>
          </w:p>
          <w:p w14:paraId="5E5738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Servicii de consultanta in domeniul evaluarii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FF1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19.700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9F5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EC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55AE" w14:textId="6375B28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FF6D" w14:textId="51C8BFEF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E55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5F4443C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B3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212539A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2D1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E33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intocmire PUG (plan urbanistic general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9C0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71410000-5 Servicii de urbanism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82FB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110.000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8C0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1BB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ECE4" w14:textId="201BB6A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A864" w14:textId="1E48235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DB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87D0D9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D3C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1C59A7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96E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E55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22F061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Tichete sociale pentru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gradinita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263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 xml:space="preserve">79823000-9 -Servicii de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tiparire si de livrare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DBDA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0,01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2C4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C50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F0F1A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Achizitie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E937" w14:textId="62C2999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B089" w14:textId="085E843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2B2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01B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 xml:space="preserve">Bengescu Marian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Sorin</w:t>
            </w:r>
          </w:p>
        </w:tc>
      </w:tr>
      <w:tr w:rsidR="004B2CFE" w:rsidRPr="004B2CFE" w14:paraId="20AC3246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FBA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8" w:name="_Hlk513544202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1ED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2877DF4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Revizie auto 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1B2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50100000-6 - Servicii de reparare si de intretinere a vehiculelor si a echipamenteloraferente si servicii conexe</w:t>
            </w:r>
          </w:p>
          <w:p w14:paraId="2D23CDD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50110000-9 Servicii de reparare si de intretinere a autovehiculelor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109E" w14:textId="00FA09B6" w:rsidR="004B2CFE" w:rsidRPr="006332E5" w:rsidRDefault="00AC1196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50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3BD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40DEC1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525F68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C70902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5564D9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AEB0FD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6CA91B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6D60" w14:textId="499851A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EFCA" w14:textId="4028C13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F23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466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985D0A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DA17EB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786FE3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0D40FC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26DFFD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0FBA31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8"/>
      </w:tr>
      <w:tr w:rsidR="004B2CFE" w:rsidRPr="004B2CFE" w14:paraId="632BDE00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7283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9" w:name="_Hlk513544318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BF3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504E809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Carnet bonuri valorice carburanti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F20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09100000-0 - Combustibili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DF5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43.000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D17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994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4FF" w14:textId="4861190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130D" w14:textId="3E8A039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C07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D6D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9"/>
      </w:tr>
      <w:tr w:rsidR="004B2CFE" w:rsidRPr="004B2CFE" w14:paraId="20283AAF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8A2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0" w:name="_Hlk51354432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AE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B68BC9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C17EE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7B8B7A9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DB5F595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93F79FA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5CA7EE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3464F8D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BB21EB0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D30474C" w14:textId="5B66A418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02C03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furniture birou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9D5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30192700-8 Papetarie (Rev.2);</w:t>
            </w:r>
          </w:p>
          <w:p w14:paraId="70A9DAD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30199000-0 - Articole de papetarie si alte articole din hartie</w:t>
            </w:r>
          </w:p>
          <w:p w14:paraId="3F3D217A" w14:textId="667CAB1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22820000-4 Formulare</w:t>
            </w:r>
            <w:r w:rsidR="009245D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br/>
            </w:r>
            <w:r w:rsidR="009245DB" w:rsidRPr="009245D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22800000-8 - Registre, registre contabile, clasoare, formulare si alte articole imprimate de papetarie din hartie sau din carton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282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2A0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EBF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77CF" w14:textId="14D3ED8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1251" w14:textId="74632BB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B0A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C61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CCF28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25C59C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7B576F2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4FE1743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1EE8DF3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C199742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15FAC78" w14:textId="77777777" w:rsidR="006D14B2" w:rsidRDefault="006D14B2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7BEBCD19" w14:textId="3CCCA195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0"/>
      </w:tr>
      <w:tr w:rsidR="004B2CFE" w:rsidRPr="004B2CFE" w14:paraId="12708BEE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162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1" w:name="_Hlk51354443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BF8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2F3F7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</w:t>
            </w:r>
          </w:p>
          <w:p w14:paraId="0AEACD6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LEGIS PLUS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DD6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 xml:space="preserve">75111200-9 -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Servicii legislative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C0D6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1.200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891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004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Achizitie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0028" w14:textId="4B25830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EBBE" w14:textId="4FD26B3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94B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0F4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 xml:space="preserve">Bengescu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Marian Sorin</w:t>
            </w:r>
          </w:p>
        </w:tc>
        <w:bookmarkEnd w:id="11"/>
      </w:tr>
      <w:tr w:rsidR="004B2CFE" w:rsidRPr="004B2CFE" w14:paraId="52A7BD3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F65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2" w:name="_Hlk513544487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290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</w:t>
            </w:r>
          </w:p>
          <w:p w14:paraId="0B416E4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Asigurare RCA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581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66514110-0 - Servicii de asigurare a autovehiculelor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C8E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BE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8E9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578C" w14:textId="304D154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6DE6" w14:textId="5197943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FAC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7A0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2"/>
      </w:tr>
      <w:tr w:rsidR="004B2CFE" w:rsidRPr="004B2CFE" w14:paraId="1E3B2A7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53FB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3" w:name="_Hlk51354452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8BF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7FCB5D0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Piese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5DF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42950000-0 – Piese pentru utilaje de uz general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80DA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FBA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AC1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71AF" w14:textId="4AB2CA2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1360" w14:textId="250E0FD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2AA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492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3"/>
      </w:tr>
      <w:tr w:rsidR="004B2CFE" w:rsidRPr="004B2CFE" w14:paraId="7FD6015E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8E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4" w:name="_Hlk51354462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BF4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A9707E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piese reparative imprimanta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DAD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30125000-1 – Piese si accesorii pentru fotocopiatoare(Rev.2)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A92C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DD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622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E145" w14:textId="13A76E9F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B8C8" w14:textId="7F3E884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AAA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5B8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4"/>
      </w:tr>
      <w:tr w:rsidR="004B2CFE" w:rsidRPr="004B2CFE" w14:paraId="33BE427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687D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5" w:name="_Hlk513544668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56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1BFB7D9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Pachet tonere imprimanta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C9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30125100-2 - Cartuse de toner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DB9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78B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C3C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7578" w14:textId="2F849E7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3278" w14:textId="115BCACF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F01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D1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5"/>
      </w:tr>
      <w:tr w:rsidR="004B2CFE" w:rsidRPr="004B2CFE" w14:paraId="2F7ADCF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B734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0AA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4D025EF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CHITANTE A6 3EX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4A6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22814000-9 - Chitantiere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E94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1.200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0CC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184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8FFE" w14:textId="6740B45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FD8E" w14:textId="49F1B05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1B3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AC4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027853DA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C52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6" w:name="_Hlk475628809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365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00FCAB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Dotarea cu articole de birotica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BBE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39263000-3 Articole de birou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3F5F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E2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6A2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AF56" w14:textId="76C5375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6D87" w14:textId="54F1B43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B4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7D6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  <w:bookmarkEnd w:id="16"/>
      </w:tr>
      <w:tr w:rsidR="004B2CFE" w:rsidRPr="004B2CFE" w14:paraId="3D4457D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82AC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EE5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publice de salubrizare, colectare, transport si depozitare deseuri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084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90511200-4 - Servicii de colectare a gunoiului menajer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2826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F9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BF3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1624" w14:textId="038A909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6FDD" w14:textId="51DFC9E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7D2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05F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C370A1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649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CE8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3D9F6E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materiale de curatenie pentru autoritati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1F7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39831240-0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curatenie</w:t>
            </w:r>
          </w:p>
          <w:p w14:paraId="6446A81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39800000-0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curatetsi de lustruit</w:t>
            </w:r>
          </w:p>
          <w:p w14:paraId="05AC4DD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39830000-9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Produse de curatat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A4EC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CDD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D43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5303" w14:textId="0EBEB14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73A1" w14:textId="4620A6A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C3A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A12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7DA22E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1DF386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7B836E9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7E8304FF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45C1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7" w:name="_Hlk513543816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E8A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41C381C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Material lemons incalzire autoritati publice, cultura, situatii de urgenta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14A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03410000-7 Lemn de foc</w:t>
            </w:r>
          </w:p>
          <w:p w14:paraId="1BBFFE39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03413000-8 - Lemn de foc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82FC" w14:textId="39493CBC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D2D1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6A8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8546" w14:textId="38E0AE8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AC29" w14:textId="24860990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AA0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1E8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E78773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28E4F29C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A06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3DC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5D63EB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carburanti situatii de urgenta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FD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09132000-3 Benzina</w:t>
            </w:r>
          </w:p>
          <w:p w14:paraId="537A58E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09134200-9 Motorina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AE0E" w14:textId="4FCB9E92" w:rsidR="004B2CFE" w:rsidRPr="006332E5" w:rsidRDefault="00975446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11C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A5B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D7BD" w14:textId="6AB0FD8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6193" w14:textId="7DE27F7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1E2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225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C18A7A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5C5B4DB9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19F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98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7DF69C3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servicii de reclama si publicitate</w:t>
            </w:r>
          </w:p>
          <w:p w14:paraId="78D3FD7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9D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79341000-6 Servicii de publicitate</w:t>
            </w:r>
          </w:p>
          <w:p w14:paraId="00DD6CC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79341400-0 Servicii de campanii de publicitate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EA93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E7A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370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F250" w14:textId="78E3D75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E10B" w14:textId="696DFFF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581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005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AD7DF1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696A59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2F0ADE1A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9111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115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049214F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Achizitionare cadouri pom iarna autoritati publice, invatamint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556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18530000-3 Cadouri si recompense</w:t>
            </w:r>
          </w:p>
          <w:p w14:paraId="4648D63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15800000-6 Diverse produse alimntare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EEFE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7F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742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16087C9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DD0E" w14:textId="32D64198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5121" w14:textId="5403665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402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A20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86338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17FAB9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29E771F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003D7C2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6416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754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15EA59F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Audit si control intern managerial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3A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72800000-8 Servicii de audit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E86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271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39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34A0" w14:textId="4853CFE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BE1B" w14:textId="05C0080B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05C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43D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28EE9BAC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BC7A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80E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75239A9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Lucrari de iluminat ornamental festiv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9FE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5110000-6 Servicii de instalare a echipamentului electic</w:t>
            </w:r>
          </w:p>
          <w:p w14:paraId="10D6282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31522000-1 - Ghirlande luminoase pentru pomul de Craciun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164D" w14:textId="61E8115D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34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A8F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18C5" w14:textId="544D58B4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F576" w14:textId="553B007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9D0A" w14:textId="41939D51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094A551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4C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FCA13E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5FA2873" w14:textId="0F558B34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0A91C268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CB6E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32C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Servicii de organizare evenimente culturale cu prilejul sarbatorilor Pascale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AF19" w14:textId="35C6D3EC" w:rsidR="00A07829" w:rsidRPr="006332E5" w:rsidRDefault="009146B6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146B6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 xml:space="preserve">79952100-3 - Servicii de organizare de evenimente </w:t>
            </w:r>
            <w:r w:rsidRPr="009146B6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culturale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1CB5" w14:textId="3EE963C0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22.000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48A9" w14:textId="3956F7D4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 w:themeColor="text1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FB4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Achizitie</w:t>
            </w:r>
          </w:p>
          <w:p w14:paraId="7597DE0C" w14:textId="51AAB074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676" w14:textId="5F937529" w:rsidR="00A07829" w:rsidRPr="006332E5" w:rsidRDefault="00341A95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01.04.</w:t>
            </w:r>
            <w:r w:rsidR="00A07829"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E07C" w14:textId="529E246D" w:rsidR="00A07829" w:rsidRPr="006332E5" w:rsidRDefault="00341A95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03.04.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CBF2" w14:textId="54BC9555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O</w:t>
            </w:r>
            <w:r w:rsidR="009146B6">
              <w:rPr>
                <w:rFonts w:ascii="Times New Roman" w:eastAsia="Calibri" w:hAnsi="Times New Roman" w:cs="Times New Roman"/>
                <w:bCs/>
                <w:color w:val="000000" w:themeColor="text1"/>
              </w:rPr>
              <w:t>n</w:t>
            </w: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line</w:t>
            </w:r>
          </w:p>
          <w:p w14:paraId="532BB2F0" w14:textId="33A01336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7C6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8BC4AE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4F0AFE1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BE64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B50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6DE5B2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Protectia muncii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3EB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75251110-4</w:t>
            </w:r>
          </w:p>
          <w:p w14:paraId="1DB796A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Protectia muncii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140F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598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F80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2FFCBF7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33E9" w14:textId="1A64E8B6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2DAA" w14:textId="3AADB88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993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 Offline</w:t>
            </w:r>
          </w:p>
          <w:p w14:paraId="05B6BCC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E45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3EAA9A78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E209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69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342FCB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Verificare reparare reincarcare stingator incendiu stringator auto tip P1, trusa sanitara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79D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50413200-5</w:t>
            </w:r>
          </w:p>
          <w:p w14:paraId="096F34C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repararesi de intretinere a echipamentului de stingere a incendiilor</w:t>
            </w:r>
          </w:p>
          <w:p w14:paraId="0A484E5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35111320-4</w:t>
            </w:r>
          </w:p>
          <w:p w14:paraId="12F26B9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Extinctoareportabile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A590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8A3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02A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A45D" w14:textId="03A0619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87BC" w14:textId="6501A27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0C3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 Offline</w:t>
            </w:r>
          </w:p>
          <w:p w14:paraId="57C485E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B9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EC13B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3623DAE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892469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761335EF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CD5A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D4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</w:t>
            </w:r>
          </w:p>
          <w:p w14:paraId="44CDC36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Reparatii curente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98C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50800000-3 Diverse servicii de intretinere si de reparare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3F77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C05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FE5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0762" w14:textId="0259CC6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0D1A" w14:textId="17DEEBD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516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7D5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</w:t>
            </w:r>
          </w:p>
        </w:tc>
      </w:tr>
      <w:tr w:rsidR="004B2CFE" w:rsidRPr="004B2CFE" w14:paraId="64F618E6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03CA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8" w:name="_Hlk487100346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40DD" w14:textId="6D1E4CFC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tiparire livrare v</w:t>
            </w:r>
            <w:r w:rsidR="008876D9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uchere de vacanta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280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79823000-9</w:t>
            </w:r>
          </w:p>
          <w:p w14:paraId="59D7F11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Servicii de tiparire si de livrare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4F9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0,01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8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8A6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89F2" w14:textId="2D2369A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F989" w14:textId="6BDAEDB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B08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B20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5F5EEEF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25A4" w14:textId="77777777" w:rsidR="004B2CFE" w:rsidRPr="002F702F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E89B" w14:textId="77777777" w:rsidR="004B2CFE" w:rsidRPr="002F702F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Pachet alimentar-apa plata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6EF5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15981100-9 Apa mineral plata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EE33" w14:textId="77777777" w:rsidR="004B08A8" w:rsidRPr="002F702F" w:rsidRDefault="004B08A8" w:rsidP="004B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E3BDA19" w14:textId="21AE891A" w:rsidR="004B08A8" w:rsidRPr="002F702F" w:rsidRDefault="002F702F" w:rsidP="004B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6000</w:t>
            </w:r>
          </w:p>
          <w:p w14:paraId="73E36F03" w14:textId="1E00A49C" w:rsidR="004B2CFE" w:rsidRPr="002F702F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C743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5B3D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FD6B" w14:textId="3D035D00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 w:rsidRPr="002F702F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A593" w14:textId="1C0A92E9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 w:rsidRPr="002F702F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B89E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2F702F">
              <w:rPr>
                <w:rFonts w:ascii="Times New Roman" w:eastAsia="Calibri" w:hAnsi="Times New Roman" w:cs="Times New Roman"/>
                <w:bCs/>
                <w:color w:val="000000"/>
              </w:rPr>
              <w:t>Online/offline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526D" w14:textId="77777777" w:rsidR="004B2CFE" w:rsidRPr="002F702F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2F702F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6F50BB2E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A17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2D1E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Diverse articole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BE6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44423000-1 Diverse articole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3B7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14.000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8AD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2E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EC20" w14:textId="501BBA13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3242" w14:textId="6A8505F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F56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573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1FE421B2" w14:textId="77777777" w:rsidTr="00436248">
        <w:trPr>
          <w:trHeight w:val="166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BF63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ED3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Servicii de inchiriere instalatii de iluminat</w:t>
            </w:r>
          </w:p>
          <w:p w14:paraId="7D5B3B6D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festiv pentru decorarea comunei cu prilejul sarbatorilor Pascal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C181" w14:textId="77777777" w:rsidR="00A07829" w:rsidRPr="006332E5" w:rsidRDefault="00A07829" w:rsidP="00A0782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51110000-6 - Servicii</w:t>
            </w:r>
          </w:p>
          <w:p w14:paraId="1B2343EA" w14:textId="77777777" w:rsidR="00A07829" w:rsidRPr="006332E5" w:rsidRDefault="00A07829" w:rsidP="00A07829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de instalare a echipamentului electric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1783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61FDC92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F5DC107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0A4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76E0C7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3E07CB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161CF8E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0869FB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7AB41B1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254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A17DA8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4026776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  <w:p w14:paraId="1EBFB1B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7B26" w14:textId="2022DA0B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253" w14:textId="2D6D0C0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8BF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59847F8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827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C7FF0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32E3CE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5780B8A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7C17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19" w:name="_Hlk77691284"/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415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1CE8D7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Piese auto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76BC" w14:textId="77777777" w:rsidR="004B2CFE" w:rsidRPr="006332E5" w:rsidRDefault="004B2CFE" w:rsidP="004B2CFE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34913000-0 Diverse piese de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schimb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D5F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653560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D1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ADEA38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  <w:p w14:paraId="2A34781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9EFE27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06D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1A21EA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037E8BE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  <w:p w14:paraId="28CA600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6D2EC7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AD94" w14:textId="2877572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CA6C" w14:textId="22CA947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924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E61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254BA6E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 xml:space="preserve">Bengescu Marian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Sorin</w:t>
            </w:r>
          </w:p>
        </w:tc>
        <w:bookmarkEnd w:id="19"/>
      </w:tr>
      <w:tr w:rsidR="004B2CFE" w:rsidRPr="004B2CFE" w14:paraId="21B95FA8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667F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B89B" w14:textId="6BB80439" w:rsidR="004B2CFE" w:rsidRPr="006332E5" w:rsidRDefault="00C9539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color w:val="000000"/>
              </w:rPr>
              <w:t>Servicii de intretinere si mentenanta a sistemului de iluminat public in comuna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DB11" w14:textId="7440CE1B" w:rsidR="004B2CFE" w:rsidRPr="006332E5" w:rsidRDefault="00C9539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50232100-1 - Servicii de intretinere a iluminatului public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EB59" w14:textId="2D05906D" w:rsidR="004B2CFE" w:rsidRPr="006332E5" w:rsidRDefault="00C9539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16.500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9CC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851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BA86" w14:textId="419AAB5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6C5D" w14:textId="7045AFED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02C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61B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467E9AE0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7005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E4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lang w:val="ro-RO"/>
              </w:rPr>
            </w:pPr>
          </w:p>
          <w:p w14:paraId="6015BBA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noProof/>
                <w:color w:val="000000"/>
                <w:lang w:val="ro-RO"/>
              </w:rPr>
              <w:t>Produse de igiena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0F0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24455000-8 Dezinfectanti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587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8A831BB" w14:textId="4BCE81A2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2.000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</w:rPr>
              <w:t>,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B9B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433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F16C" w14:textId="55122692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7EB1" w14:textId="293A56F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50E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71F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671F34D3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6469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CC3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cadastrale-de inregistrarea</w:t>
            </w:r>
          </w:p>
          <w:p w14:paraId="14A80D9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sistematică a imobilelor din categoria I din cadrul UAT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302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71354300-7 - Servicii</w:t>
            </w:r>
          </w:p>
          <w:p w14:paraId="10CCC55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de cadastru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B861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270.000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0FB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CA6EAD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A8B34E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OCPI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9D9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3427B6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88403B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73C5" w14:textId="06973748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2E92" w14:textId="4626AC54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875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929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25161B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3CD8E24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6017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193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organizare evenimente culturale cu prilejul sarbatorii „INALTAREA DOMNULUI”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0C8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79952100-3 Servicii de organizare de evenimente culturale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83CC" w14:textId="27EFAEED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E54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520A92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10677F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20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F0255F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7A8A50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84D0" w14:textId="2FCFAB0B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EADF" w14:textId="0258BA4E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0F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2AF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5DE0BA40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438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54B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lunare de asistenta si suport pentru modulul REGISTRU AGRICOL VARIANTA WEB din cadrul pachetului APLxPERT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4B1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72600000-6 Servicii de asistenta si de consultanta informatica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185C" w14:textId="4DF08D27" w:rsidR="00A07829" w:rsidRPr="006332E5" w:rsidRDefault="006F47B2" w:rsidP="0099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07829" w:rsidRPr="006332E5">
              <w:rPr>
                <w:rFonts w:ascii="Times New Roman" w:hAnsi="Times New Roman" w:cs="Times New Roman"/>
              </w:rPr>
              <w:t>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5B2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0B2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29199C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763E1D3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109EE08" w14:textId="06C61016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6321" w14:textId="2E60192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A1A2" w14:textId="22C8D6C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A9FA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4E6CBC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  <w:p w14:paraId="7523E01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B90D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C630FA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F5C2AC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A07829" w:rsidRPr="004B2CFE" w14:paraId="5C7D6B23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136D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FED6" w14:textId="13FBCD20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Servicii </w:t>
            </w:r>
            <w:r w:rsidR="009008EF" w:rsidRPr="009008E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artistice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cu prilejul sarbatorii de Sf Maria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2119" w14:textId="5F48A6BC" w:rsidR="00A07829" w:rsidRPr="009008EF" w:rsidRDefault="009008EF" w:rsidP="009008EF">
            <w:pPr>
              <w:rPr>
                <w:color w:val="000000"/>
                <w:shd w:val="clear" w:color="auto" w:fill="FFFFFF"/>
              </w:rPr>
            </w:pPr>
            <w:r w:rsidRPr="009008EF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92312240-5 Servicii prestate de artisti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8F40" w14:textId="68F846D9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20.00</w:t>
            </w:r>
            <w:r w:rsidR="003B6983">
              <w:rPr>
                <w:rFonts w:ascii="Times New Roman" w:eastAsia="Calibri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7BE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AEE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A729" w14:textId="18D51848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C887" w14:textId="286043BE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7A98" w14:textId="77777777" w:rsidR="00FD0DC7" w:rsidRDefault="00FD0DC7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2625E5C" w14:textId="4C0F6B98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E34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7D79938C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09D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34B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Joc de artificii cu prilejul sarbatorii de Sf Maria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AEB1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92360000-2 Servicii de pirotehnie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72D9" w14:textId="1F8E1C6C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6.000</w:t>
            </w:r>
          </w:p>
          <w:p w14:paraId="70B8D1A9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30A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BAF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DF1B" w14:textId="5A6317BF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FF0E" w14:textId="693AEE5F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34E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48E728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237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0772B293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63B6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0EB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Joc de artificii cu prilejul sarbatorii de INALTAREA DOMNULUI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54E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92360000-2 Servicii de pirotehnie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F445" w14:textId="34ED6526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  <w:r w:rsidR="003B6983">
              <w:rPr>
                <w:rFonts w:ascii="Times New Roman" w:eastAsia="Calibri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A02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F50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CC01" w14:textId="2E1034C5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1563" w14:textId="30FF9B3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345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B8471A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E62B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79FB249D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78A9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D24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evenimente cu prilejul sarbatoarii Rromilor „Ziua internationala a Rromilor”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2DF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79952100-3</w:t>
            </w:r>
          </w:p>
          <w:p w14:paraId="24E8CCC6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de evenimente culturale (Rev.2);</w:t>
            </w:r>
          </w:p>
          <w:p w14:paraId="12048752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79952000-2 Servicii pentru evenimente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21E4" w14:textId="5C828140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FE2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B4DF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2289AA47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226A" w14:textId="6DDCA1B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EDF7" w14:textId="222844F3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CBB6" w14:textId="03A8BA99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  <w:p w14:paraId="2BD6DAB0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618C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592AE2" w14:paraId="6AAABD64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A115" w14:textId="77777777" w:rsidR="004B2CFE" w:rsidRPr="00592AE2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7AD1" w14:textId="77777777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o-RO"/>
              </w:rPr>
              <w:t>SERVICII  DE CATERING  IN VEDEREA ACORDARII  UNUI  SUPORT  ALIMENTAR  PENTRU  PRESCOLARII SI ELEVII DIN CADRUL SCOLII GIMNAZIALE GRUIA SI SCOLII PRIMARE IZVOARELE,  JUDETUL MEHEDINTI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4EE7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6B178BD1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381CCBA3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42D2646D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2DFE90A8" w14:textId="77777777" w:rsidR="009D2AD8" w:rsidRDefault="009D2AD8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29659029" w14:textId="1C63714E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55524000-9 Servicii de catering pentru scoli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0C65" w14:textId="06EDB3CC" w:rsidR="004B2CFE" w:rsidRPr="00592AE2" w:rsidRDefault="00635066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1.131.000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92A2" w14:textId="681742D8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Ministerul finantelor conform </w:t>
            </w:r>
            <w:r w:rsidR="00091884">
              <w:rPr>
                <w:rFonts w:ascii="Times New Roman" w:eastAsia="Times New Roman" w:hAnsi="Times New Roman" w:cs="Times New Roman"/>
                <w:bCs/>
                <w:color w:val="000000"/>
              </w:rPr>
              <w:t>HG382/2026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3315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Procedura proprie – Anexa 2</w:t>
            </w:r>
          </w:p>
          <w:p w14:paraId="573BA708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70C5" w14:textId="5F6C38FA" w:rsidR="004B2CFE" w:rsidRPr="00592AE2" w:rsidRDefault="00091884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MAI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A527" w14:textId="76E0E38F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Decembrie 202</w:t>
            </w:r>
            <w:r w:rsidR="00A07829" w:rsidRPr="00592AE2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9734" w14:textId="2C86DBC9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7BB9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F77A456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6D80E35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4CE770E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057223E9" w14:textId="77777777" w:rsidR="009D2AD8" w:rsidRDefault="009D2AD8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678B6B92" w14:textId="5FBA3438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val="ro-RO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4B2CFE" w:rsidRPr="004B2CFE" w14:paraId="16C11E1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A11C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8BB5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SISTEM ALL-IN-ONE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851B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30213300-8 Computer de birou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3B71" w14:textId="57249D6F" w:rsidR="004B2CFE" w:rsidRPr="006332E5" w:rsidRDefault="004B2CFE" w:rsidP="003B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47B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7C3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09D2" w14:textId="1073B005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8DD6" w14:textId="1067D63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2EB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485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6197BC11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A5E3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B228" w14:textId="45074A84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elaborare a SNA 2021-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(Strategia Nationala Anticoruptie)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8752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73220000-0 Servicii de consultanta in dezvoltare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FFA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62ACD7" w14:textId="41DBFE72" w:rsidR="004B2CFE" w:rsidRPr="006332E5" w:rsidRDefault="004B2CFE" w:rsidP="00A60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7DB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1C7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E334" w14:textId="1971C6F9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3F06" w14:textId="1B41FBA8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418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BCC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A07829" w:rsidRPr="004B2CFE" w14:paraId="70814BE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CFD7" w14:textId="77777777" w:rsidR="00A07829" w:rsidRPr="006332E5" w:rsidRDefault="00A07829" w:rsidP="00A07829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21A8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digitalizare a actelor administrative prin Monitorul Oficial Local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E67F" w14:textId="77777777" w:rsidR="00A07829" w:rsidRPr="006332E5" w:rsidRDefault="00A07829" w:rsidP="00A078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48300000-1 Pachete software pentru creare de documente, pentru desen, imagistica, planificare si productivitate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737" w14:textId="5119B2AC" w:rsidR="00A07829" w:rsidRPr="006332E5" w:rsidRDefault="00A07829" w:rsidP="009D2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br/>
              <w:t>4.</w:t>
            </w:r>
            <w:r w:rsidR="00A608DA"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3BE5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7B88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FB35" w14:textId="77777777" w:rsidR="00A07829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D60D6D4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4FC56C9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E285A5A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88EF8DA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669B994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32F09A4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4970B37" w14:textId="21011FD6" w:rsidR="00132964" w:rsidRPr="006332E5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34C4" w14:textId="77777777" w:rsidR="00A07829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6F8886D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BA98A5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FEB3DE0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010D6D0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83EF5E3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610D836" w14:textId="77777777" w:rsidR="00132964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1960BBB" w14:textId="226C0BE3" w:rsidR="00132964" w:rsidRPr="006332E5" w:rsidRDefault="00132964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9F58" w14:textId="6DB8441B" w:rsidR="00A07829" w:rsidRPr="006332E5" w:rsidRDefault="00A07829" w:rsidP="00A07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lastRenderedPageBreak/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ABC4" w14:textId="77777777" w:rsidR="00A07829" w:rsidRPr="006332E5" w:rsidRDefault="00A07829" w:rsidP="00A078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4F63D8D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C49F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CA3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eliminare prin incinerare a deseurilor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CAF8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90513000-6 Servicii de tratare si eliminare de deseuri menajere si deseuri nepericuloase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52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86345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E92F84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74C5DC4" w14:textId="03BCC27E" w:rsidR="004B2CFE" w:rsidRPr="006332E5" w:rsidRDefault="004B2CFE" w:rsidP="003B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2.400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001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C2E750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D4C855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A4B89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66F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CB98B8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529F7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60904A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4196" w14:textId="76E3B22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B7B5" w14:textId="57F0010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9F0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99DCA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575E6B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572071A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Online/</w:t>
            </w:r>
          </w:p>
          <w:p w14:paraId="12B469C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094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FAED62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15AAAA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E52892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29EA6077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4A68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4841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2AD8">
              <w:rPr>
                <w:rFonts w:ascii="Times New Roman" w:eastAsia="Times New Roman" w:hAnsi="Times New Roman" w:cs="Times New Roman"/>
                <w:bCs/>
                <w:color w:val="000000"/>
              </w:rPr>
              <w:t>Achizitie materiale constructii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C29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44100000-1 Materiale de constructii si articole conexe (Rev.2)</w:t>
            </w:r>
          </w:p>
          <w:p w14:paraId="462B5161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44423000-1 - Diverse articole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872A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9F66B7E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999B342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F78F4A1" w14:textId="2A053D2C" w:rsidR="0027760C" w:rsidRDefault="00470E66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20.000</w:t>
            </w:r>
          </w:p>
          <w:p w14:paraId="13C426EB" w14:textId="77777777" w:rsidR="0027760C" w:rsidRDefault="0027760C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6DDE25D" w14:textId="092205D3" w:rsidR="004B2CFE" w:rsidRPr="006332E5" w:rsidRDefault="004B2CFE" w:rsidP="0027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C16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9DE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5D77" w14:textId="53BFB651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7F0811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0940C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AB7BFE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6493C4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29A87A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53B27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7489" w14:textId="4068912C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010A3A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9632F7C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D217E83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8FF58F6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704820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2FD03E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D26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Online/ 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255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59AE8C67" w14:textId="77777777" w:rsidTr="00436248">
        <w:trPr>
          <w:trHeight w:val="135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7C7D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9749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Accesorii IT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971E" w14:textId="651D3E32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30237000-9 Piese si accesorii pentru computere (Rev.2)</w:t>
            </w:r>
            <w:r w:rsidR="00FE4D84"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br/>
              <w:t>30200000-1 - Echipament si accesorii pentru computer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64AA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B6E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CFDF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7ADA" w14:textId="498DC64A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3CB7B2B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E4F24A9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D3E6AF7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8470" w14:textId="241086D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58D7762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CDCC295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C21B71B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4CA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 /Offline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148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4747E9C4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37CE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AD74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participare curs formare profesionala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3040" w14:textId="67194630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t>80530000-8 Servicii de formare profesionala (Rev.2)</w:t>
            </w:r>
            <w:r w:rsidR="00F46AC9" w:rsidRPr="006332E5">
              <w:rPr>
                <w:rFonts w:ascii="Times New Roman" w:eastAsia="Calibri" w:hAnsi="Times New Roman" w:cs="Times New Roman"/>
                <w:bCs/>
                <w:noProof/>
                <w:color w:val="000000"/>
              </w:rPr>
              <w:br/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03DB" w14:textId="3BCA697F" w:rsidR="004B2CFE" w:rsidRPr="006332E5" w:rsidRDefault="00975446" w:rsidP="0092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16</w:t>
            </w:r>
            <w:r w:rsidR="00A07829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4B2CFE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C518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1012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6107" w14:textId="4CEBDAB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FEE4" w14:textId="47DB942E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574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3E1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4B2CFE" w:rsidRPr="004B2CFE" w14:paraId="628EC362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EB02" w14:textId="77777777" w:rsidR="004B2CFE" w:rsidRPr="006332E5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674C" w14:textId="62159A40" w:rsidR="004B2CFE" w:rsidRPr="006332E5" w:rsidRDefault="00922D65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Audit energetic pentru proiectul</w:t>
            </w:r>
            <w:r w:rsidRPr="006332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332E5">
              <w:rPr>
                <w:rFonts w:ascii="Times New Roman" w:hAnsi="Times New Roman" w:cs="Times New Roman"/>
                <w:b/>
                <w:bCs/>
              </w:rPr>
              <w:t>“PROIECT TIP</w:t>
            </w:r>
            <w:r w:rsidR="00107613" w:rsidRPr="006332E5">
              <w:rPr>
                <w:rFonts w:ascii="Times New Roman" w:hAnsi="Times New Roman" w:cs="Times New Roman"/>
                <w:b/>
                <w:bCs/>
              </w:rPr>
              <w:t>-</w:t>
            </w:r>
            <w:r w:rsidRPr="006332E5">
              <w:rPr>
                <w:rFonts w:ascii="Times New Roman" w:hAnsi="Times New Roman" w:cs="Times New Roman"/>
                <w:b/>
                <w:bCs/>
              </w:rPr>
              <w:t xml:space="preserve"> CONSTRUIRE CENTRU DE COLECTARE DESEURI PRIN </w:t>
            </w:r>
            <w:r w:rsidRPr="006332E5">
              <w:rPr>
                <w:rFonts w:ascii="Times New Roman" w:hAnsi="Times New Roman" w:cs="Times New Roman"/>
                <w:b/>
                <w:bCs/>
              </w:rPr>
              <w:lastRenderedPageBreak/>
              <w:t>APORT VOLUNTAR IN COMUNA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9198" w14:textId="77777777" w:rsidR="004B2CFE" w:rsidRPr="006332E5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71314300-5 Servicii de consultanta in eficienta energetica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5CE4" w14:textId="77777777" w:rsidR="004B2CFE" w:rsidRPr="006332E5" w:rsidRDefault="004B2CFE" w:rsidP="0092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983,90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8D8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D00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820B" w14:textId="5280B4A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A528" w14:textId="31922430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BC1D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4A14" w14:textId="77777777" w:rsidR="004B2CFE" w:rsidRPr="006332E5" w:rsidRDefault="004B2CFE" w:rsidP="004B2CF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C0D94D0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12EE91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1570604" w14:textId="77777777" w:rsidR="004B2CFE" w:rsidRPr="006332E5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4B2CFE" w:rsidRPr="004B2CFE" w14:paraId="6D3EE9B5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732D" w14:textId="77777777" w:rsidR="004B2CFE" w:rsidRPr="00592AE2" w:rsidRDefault="004B2CFE" w:rsidP="004B2CF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4F3A" w14:textId="2299BB8C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Furnizare utilaje, echipamente tehnologice care necesita montaj  pentru proiectul  </w:t>
            </w:r>
            <w:r w:rsidR="00107613" w:rsidRPr="00592AE2">
              <w:rPr>
                <w:rFonts w:ascii="Times New Roman" w:hAnsi="Times New Roman" w:cs="Times New Roman"/>
                <w:b/>
                <w:bCs/>
              </w:rPr>
              <w:t>“PROIECT TIP- CONSTRUIRE CENTRU DE COLECTARE DESEURI PRIN APORT VOLUNTAR IN COMUNA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41A8" w14:textId="77777777" w:rsidR="004B2CFE" w:rsidRPr="00592AE2" w:rsidRDefault="004B2CFE" w:rsidP="004B2C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34221000-2 Containere mobile cu utilizare speciala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9ED9" w14:textId="311FB7F9" w:rsidR="004B2CFE" w:rsidRPr="00592AE2" w:rsidRDefault="00107613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hAnsi="Times New Roman" w:cs="Times New Roman"/>
                <w:bCs/>
              </w:rPr>
              <w:t>1.377.460,00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DC59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235D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 xml:space="preserve">Licitatie deschisa (Achizitie centralizata realizata de Minister)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893F" w14:textId="1822AF28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Ianuarie</w:t>
            </w: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4B2883"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DCEC" w14:textId="5827DE96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3BEE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C60B" w14:textId="77777777" w:rsidR="004B2CFE" w:rsidRPr="00592AE2" w:rsidRDefault="004B2CFE" w:rsidP="004B2CF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C5170C1" w14:textId="77777777" w:rsidR="004B2CFE" w:rsidRPr="00592AE2" w:rsidRDefault="004B2CFE" w:rsidP="004B2CF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B5F9760" w14:textId="77777777" w:rsidR="004B2CFE" w:rsidRPr="00592AE2" w:rsidRDefault="004B2CFE" w:rsidP="004B2C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5689F3BB" w14:textId="77777777" w:rsidTr="00436248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DB12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014B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Servicii de informare si publicitate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pentru proiectul</w:t>
            </w:r>
          </w:p>
          <w:p w14:paraId="14BD3B13" w14:textId="1ED74CAD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6332E5">
              <w:rPr>
                <w:rFonts w:ascii="Times New Roman" w:hAnsi="Times New Roman" w:cs="Times New Roman"/>
                <w:b/>
                <w:bCs/>
              </w:rPr>
              <w:t xml:space="preserve"> “PROIECT TIP- CONSTRUIRE CENTRU DE COLECTARE DESEURI PRIN APORT VOLUNTAR IN COMUNA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135B" w14:textId="6AE24455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79341000-6 Servicii de publicitate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6087" w14:textId="0D16E178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35.000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E60B" w14:textId="77649A9E" w:rsidR="00F02EA2" w:rsidRPr="006332E5" w:rsidRDefault="00F02EA2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PNRR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2D61" w14:textId="698C9209" w:rsidR="00F02EA2" w:rsidRPr="006332E5" w:rsidRDefault="00F02EA2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C5F7" w14:textId="7DBCDEFF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Ianuarie </w:t>
            </w:r>
            <w:r w:rsidR="004B2883"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8BDE" w14:textId="604149C4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 w:rsidR="004B2883"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9626" w14:textId="0E22C8B1" w:rsidR="00F02EA2" w:rsidRPr="006332E5" w:rsidRDefault="00F02EA2" w:rsidP="00F02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E472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FD5E3E3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36AE2C2" w14:textId="0B945396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6332E5">
              <w:rPr>
                <w:rFonts w:ascii="Times New Roman" w:eastAsia="Calibri" w:hAnsi="Times New Roman" w:cs="Times New Roman"/>
                <w:color w:val="000000"/>
              </w:rPr>
              <w:t>Budirinca Adrian</w:t>
            </w:r>
          </w:p>
        </w:tc>
      </w:tr>
      <w:tr w:rsidR="00F02EA2" w:rsidRPr="004B2CFE" w14:paraId="5333AFEB" w14:textId="77777777" w:rsidTr="00436248">
        <w:trPr>
          <w:trHeight w:val="2582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F0CB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82D9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Servicii de reparatie aparate aer conditionat + mentenanta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9647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45331200-8 Lucrari de instalare de echipament de ventilatie si de aer conditionat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D44D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302B6B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FE907A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FF946C7" w14:textId="77777777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91D0B72" w14:textId="0EB2AFA9" w:rsidR="00F02EA2" w:rsidRPr="006332E5" w:rsidRDefault="00F02EA2" w:rsidP="005C2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  <w:r w:rsidR="005C2844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560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56E190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BC1E686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8B56E2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4EE4D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174C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F636B44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4170A6E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2F7D689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8EDFE9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E5F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039209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0AA3903B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FE0DF55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E486B0" w14:textId="7F1BAE76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4A0FDA5D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39061D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FAC68B0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4439263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0230" w14:textId="101BE3FA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  <w:p w14:paraId="0D0FC3DB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68EC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F9B00B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8769A2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1903F2A8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4780C483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B93F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A726FB1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Bengescu Marian Sorin</w:t>
            </w:r>
          </w:p>
        </w:tc>
      </w:tr>
      <w:tr w:rsidR="00F02EA2" w:rsidRPr="004B2CFE" w14:paraId="6E84889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E8CD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0A0B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Produse </w:t>
            </w:r>
          </w:p>
          <w:p w14:paraId="41260E5B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Corpuri de iluminat stradal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8209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34928530-2 Lampi de iluminat stradal (Rev.2)</w:t>
            </w:r>
          </w:p>
          <w:p w14:paraId="10E69054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34928500-3 - Echipament de iluminat stradal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A022" w14:textId="7809A302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4.100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2C58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E656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5E31" w14:textId="2CFD9705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</w:t>
            </w:r>
            <w:r w:rsidR="006332E5" w:rsidRPr="006332E5">
              <w:rPr>
                <w:rFonts w:ascii="Times New Roman" w:eastAsia="Calibri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3552" w14:textId="250A893F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Decembrie 202</w:t>
            </w:r>
            <w:r w:rsidR="006332E5"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7B7B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Online/ Offline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EB8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35E94EF" w14:textId="77777777" w:rsidR="00F02EA2" w:rsidRPr="006332E5" w:rsidRDefault="00F02EA2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5756C9E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E826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FD74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Servicii reevaluare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2A86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79419000-4 Servicii de consultanta in domeniul evaluarii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3949" w14:textId="61E7769F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3</w:t>
            </w:r>
            <w:r w:rsidR="003B6983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.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80DB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3B82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BE12" w14:textId="1C87E2D8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9C31" w14:textId="02614BED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3F8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Offline/Online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47C9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24C9F3D4" w14:textId="77777777" w:rsidTr="00436248">
        <w:trPr>
          <w:trHeight w:val="558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761F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41C0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Servicii de gazduire, mentenanta si administrare site web pentru Primaria Comuna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4F53" w14:textId="77777777" w:rsidR="00F02EA2" w:rsidRPr="006332E5" w:rsidRDefault="00F02EA2" w:rsidP="00F02EA2">
            <w:pPr>
              <w:rPr>
                <w:rFonts w:ascii="Times New Roman" w:eastAsia="Times New Roman" w:hAnsi="Times New Roman" w:cs="Times New Roman"/>
                <w:bCs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it-IT"/>
              </w:rPr>
              <w:t>72415000-2 Servicii de gazduire pentru operarea de site-uri WWW (World Wide Web)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DE31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eastAsia="ro-RO"/>
              </w:rPr>
              <w:t>2.520,96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0319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B551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B919" w14:textId="4A6024EA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B14C" w14:textId="54DA5712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99CE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74F1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F02EA2" w:rsidRPr="004B2CFE" w14:paraId="5E2A9D1C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4260" w14:textId="77777777" w:rsidR="00F02EA2" w:rsidRPr="006332E5" w:rsidRDefault="00F02EA2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3A03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 de Management</w:t>
            </w:r>
          </w:p>
          <w:p w14:paraId="453D5676" w14:textId="6E928FAE" w:rsidR="00F02EA2" w:rsidRPr="006332E5" w:rsidRDefault="00F02EA2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Infiintare capacitate de producere </w:t>
            </w:r>
            <w:r w:rsidR="006A724B">
              <w:rPr>
                <w:rFonts w:ascii="Times New Roman" w:eastAsia="Times New Roman" w:hAnsi="Times New Roman" w:cs="Times New Roman"/>
                <w:bCs/>
                <w:lang w:val="ro-RO"/>
              </w:rPr>
              <w:t>a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 energiei electrice produsa de surse 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lastRenderedPageBreak/>
              <w:t xml:space="preserve">regenerabile pentru autoconsum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D0BF" w14:textId="77777777" w:rsidR="00F02EA2" w:rsidRPr="006332E5" w:rsidRDefault="00F02EA2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</w:rPr>
              <w:lastRenderedPageBreak/>
              <w:t xml:space="preserve">79411000-8 Servicii generale de consultanta in management </w:t>
            </w:r>
            <w:r w:rsidRPr="006332E5">
              <w:rPr>
                <w:rFonts w:ascii="Times New Roman" w:eastAsia="Calibri" w:hAnsi="Times New Roman" w:cs="Times New Roman"/>
                <w:bCs/>
              </w:rPr>
              <w:lastRenderedPageBreak/>
              <w:t>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0E18" w14:textId="77777777" w:rsidR="00F02EA2" w:rsidRPr="006332E5" w:rsidRDefault="00F02EA2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230.670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9F57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804F" w14:textId="77777777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16EB" w14:textId="3386D4DE" w:rsidR="00F02EA2" w:rsidRPr="006332E5" w:rsidRDefault="00F02EA2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 w:rsidR="004B2883"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DC08" w14:textId="7F52FFF7" w:rsidR="00F02EA2" w:rsidRPr="006332E5" w:rsidRDefault="00F02EA2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 w:rsidR="004B2883"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149E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D906" w14:textId="77777777" w:rsidR="00F02EA2" w:rsidRPr="006332E5" w:rsidRDefault="00F02EA2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A97A3A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1AFE" w14:textId="77777777" w:rsidR="00D72BD3" w:rsidRPr="006332E5" w:rsidRDefault="00D72BD3" w:rsidP="00816891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CA7F" w14:textId="77777777" w:rsidR="00D72BD3" w:rsidRPr="006332E5" w:rsidRDefault="00D72BD3" w:rsidP="00756062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Servicii de supraveghere a lucrarilor</w:t>
            </w:r>
          </w:p>
          <w:p w14:paraId="131F3201" w14:textId="4A182627" w:rsidR="00D72BD3" w:rsidRPr="006332E5" w:rsidRDefault="00D72BD3" w:rsidP="00816891">
            <w:pPr>
              <w:spacing w:after="0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/>
                <w:bCs/>
              </w:rPr>
              <w:t xml:space="preserve">Infiintare capacitate de producere s energiei electrice produsa de surse regenerabile pentru autoconsum </w:t>
            </w:r>
            <w:r>
              <w:rPr>
                <w:rFonts w:ascii="Times New Roman" w:eastAsia="Times New Roman" w:hAnsi="Times New Roman"/>
                <w:bCs/>
              </w:rPr>
              <w:t>–realizare instalatii de racordare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1EE4" w14:textId="1B7C92F8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217" w14:textId="151EF4AF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9E36" w14:textId="5F9DA714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6000" w14:textId="500EC02F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A66F" w14:textId="60EFBB51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C046" w14:textId="67F1F002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1001" w14:textId="479177E9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B048" w14:textId="32B1F0CC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2690529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9B51" w14:textId="77777777" w:rsidR="00D72BD3" w:rsidRPr="006332E5" w:rsidRDefault="00D72BD3" w:rsidP="00816891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1A0" w14:textId="07EC8F49" w:rsidR="00D72BD3" w:rsidRPr="006332E5" w:rsidRDefault="00D72BD3" w:rsidP="00816891">
            <w:pPr>
              <w:spacing w:after="0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 xml:space="preserve">Servicii de supraveghere a lucrarilor </w:t>
            </w:r>
            <w:r w:rsidRPr="006332E5">
              <w:rPr>
                <w:rFonts w:ascii="Times New Roman" w:eastAsia="Times New Roman" w:hAnsi="Times New Roman"/>
                <w:bCs/>
              </w:rPr>
              <w:t xml:space="preserve">Infiintare capacitate de producere s energiei electrice produsa de surse regenerabile pentru autoconsum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70BE" w14:textId="19418D8F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E5CB" w14:textId="02E0569C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5C23" w14:textId="73673FDD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77D1" w14:textId="1901D905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633F" w14:textId="76EF63F0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24F4" w14:textId="58D9E732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7FE8" w14:textId="3A87507E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AF5D" w14:textId="7427B7C1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2BE26642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2486" w14:textId="77777777" w:rsidR="00D72BD3" w:rsidRPr="006332E5" w:rsidRDefault="00D72BD3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EAFF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 de consultanta de organizare a procedurii proprii de achizitie</w:t>
            </w:r>
          </w:p>
          <w:p w14:paraId="64BEE298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Infiintare capacitate de producere s energiei electrice produsa de surse regenerabile pentru autoconsum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D6A3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79418000-7 Servicii de consultanta in domeniul achizitiilor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E788" w14:textId="77777777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2EB6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E1F1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D4FC" w14:textId="68B0CB31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99E5" w14:textId="21CB0E95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B192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FD89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1E5E5F8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C4A0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EF04" w14:textId="77777777" w:rsidR="00D72BD3" w:rsidRPr="006332E5" w:rsidRDefault="00D72BD3" w:rsidP="006332E5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Servicii de consultanta de organizare a procedurii proprii de achizitie PENTRU ATRIBUIREA CONTRACTULUI  DE SERVICII  DE CATERING  IN VEDEREA 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lastRenderedPageBreak/>
              <w:t>ACORDARII  UNUI  SUPORT  ALIMENTAR  PENTRU  PRESCOLARII SI ELEVII DIN CADRUL SCOLII GIMNAZIALE GRUIA SI SCOLII PRIMARE IZVOARELE,  JUDETUL MEHEDINTI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2B79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79418000-7 Servicii de consultanta in domeniul achizitiilor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6B37" w14:textId="405C8F02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</w:rPr>
              <w:t>15000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07E7" w14:textId="7C0EF2B4" w:rsidR="00D72BD3" w:rsidRPr="006332E5" w:rsidRDefault="00D72BD3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0A79" w14:textId="63C909A0" w:rsidR="00D72BD3" w:rsidRPr="006332E5" w:rsidRDefault="00D72BD3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B0D4" w14:textId="41B1DE84" w:rsidR="00D72BD3" w:rsidRPr="006332E5" w:rsidRDefault="00D72BD3" w:rsidP="006332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Ianuarie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8BEE" w14:textId="577B9144" w:rsidR="00D72BD3" w:rsidRPr="006332E5" w:rsidRDefault="00D72BD3" w:rsidP="006332E5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1E47" w14:textId="78A4552D" w:rsidR="00D72BD3" w:rsidRPr="006332E5" w:rsidRDefault="00D72BD3" w:rsidP="006332E5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4415" w14:textId="77777777" w:rsidR="00D72BD3" w:rsidRPr="006332E5" w:rsidRDefault="00D72BD3" w:rsidP="006332E5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80DC8E0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3D2D" w14:textId="77777777" w:rsidR="00D72BD3" w:rsidRPr="006332E5" w:rsidRDefault="00D72BD3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B845" w14:textId="77777777" w:rsidR="00D72BD3" w:rsidRPr="006332E5" w:rsidRDefault="00D72BD3" w:rsidP="00F02EA2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Servicii de organizare evenimente cu prilejul zilei de 1 IUNIE ”ZIUA COPILULUI”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0F7F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92312000-1 - Servicii artistice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7292" w14:textId="77777777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4.000,00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3969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39FA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</w:t>
            </w:r>
          </w:p>
          <w:p w14:paraId="5283F493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938E" w14:textId="12AABB6F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747E" w14:textId="099E51DD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F1AC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  <w:p w14:paraId="16C41C8B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B7CA" w14:textId="77777777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</w:pPr>
          </w:p>
          <w:p w14:paraId="7DA2C288" w14:textId="77777777" w:rsidR="00D72BD3" w:rsidRPr="006332E5" w:rsidRDefault="00D72BD3" w:rsidP="00F02EA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ro-RO"/>
              </w:rPr>
              <w:t>Bengescu Marian Sorin</w:t>
            </w:r>
          </w:p>
        </w:tc>
      </w:tr>
      <w:tr w:rsidR="00D72BD3" w:rsidRPr="004B2CFE" w14:paraId="2D2B57C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21BF" w14:textId="77777777" w:rsidR="00D72BD3" w:rsidRPr="006332E5" w:rsidRDefault="00D72BD3" w:rsidP="00F02EA2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9D8F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Servicii de asistenta tehnica din partea dirigintelui de santier</w:t>
            </w:r>
          </w:p>
          <w:p w14:paraId="39587CD9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“ MODERNIZARE INFRASTRUCTURA DE TRANSPORT IN SATELE GRUIA, IZVOARELE SI POIANA GRUII, COMUNA GRUIA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5B17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350F" w14:textId="5D6FC2FA" w:rsidR="00D72BD3" w:rsidRPr="006332E5" w:rsidRDefault="00D72BD3" w:rsidP="00F02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  <w:r w:rsidR="00C4060F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.000,00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0AB" w14:textId="77777777" w:rsidR="00D72BD3" w:rsidRPr="006332E5" w:rsidRDefault="00D72BD3" w:rsidP="00F02E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86C9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9C5E" w14:textId="24B07EDE" w:rsidR="00D72BD3" w:rsidRPr="006332E5" w:rsidRDefault="00D72BD3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A9B2" w14:textId="706C06E6" w:rsidR="00D72BD3" w:rsidRPr="006332E5" w:rsidRDefault="00D72BD3" w:rsidP="00F02EA2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12EA" w14:textId="77777777" w:rsidR="00D72BD3" w:rsidRPr="006332E5" w:rsidRDefault="00D72BD3" w:rsidP="00F02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8196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D9D2499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91B18A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6054B833" w14:textId="77777777" w:rsidR="00D72BD3" w:rsidRPr="006332E5" w:rsidRDefault="00D72BD3" w:rsidP="00F02EA2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777970E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C35C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9E9A" w14:textId="77777777" w:rsidR="00D72BD3" w:rsidRPr="006332E5" w:rsidRDefault="00D72BD3" w:rsidP="0076693A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SERVICII</w:t>
            </w: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br/>
              <w:t>Cotizatie anuala, taxe de participare pentru echipa comunei Gruia si Inscriptionare texte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4F49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79941000-2 - Servicii de taxare (Rev.2)</w:t>
            </w:r>
          </w:p>
          <w:p w14:paraId="39259F74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22462000-6 - Materiale publicitare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(Rev.2);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E93F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lastRenderedPageBreak/>
              <w:t>4.025,00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1A5C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1AA8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73B4" w14:textId="054B40EC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7D9C" w14:textId="130D65D0" w:rsidR="00D72BD3" w:rsidRPr="006332E5" w:rsidRDefault="00D72BD3" w:rsidP="0076693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8C81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Online/</w:t>
            </w:r>
          </w:p>
          <w:p w14:paraId="6E8F31F6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A94D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61328A2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FB1B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20EF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val="ro-RO"/>
              </w:rPr>
              <w:t>Echipamente PSI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60C4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35111320-4 - Extinctoare portabile (Rev.2)</w:t>
            </w: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24951220-3 - Produse extinctoare (Rev.2);</w:t>
            </w:r>
          </w:p>
          <w:p w14:paraId="0849276F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33141623-3 - Truse de prim ajutor (Rev.2);</w:t>
            </w:r>
          </w:p>
          <w:p w14:paraId="797A73E9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50413200-5 - Servicii de reparare si de intretinere a echipamentului de stingere a incendiilor (Rev.2);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A063" w14:textId="5A6589C0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E1CA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C477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1160" w14:textId="307B6953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6B5D" w14:textId="369D6F3A" w:rsidR="00D72BD3" w:rsidRPr="006332E5" w:rsidRDefault="00D72BD3" w:rsidP="0076693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A04F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C226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3A582564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5CE5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BEF8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Alimentare cu apa sat Izvoarele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81E1" w14:textId="6A35D60D" w:rsidR="00D72BD3" w:rsidRPr="006332E5" w:rsidRDefault="00D72BD3" w:rsidP="003D530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6AD6" w14:textId="3B39D685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491.500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3BE7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F48B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5A5A" w14:textId="2BE627D2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1113" w14:textId="0A24C92C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F2B2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8CF9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58AF24F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31A8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C064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Infiintare capacitate de producer energiei electrice produsa de surse regenerabile autoconsum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854E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</w:rPr>
              <w:t>79411000-8 Servicii generale de consultanta in management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FE64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228.571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2250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4B1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54AC" w14:textId="61BBBCFB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1110" w14:textId="16DD50B9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9710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0B38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7A5DEAA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8F84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AF18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Retele de canalizare si statie de epurare ape uzate menajere - (CSC ,ISC  Diriginte de sandier)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F406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6EE2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eastAsia="ro-RO"/>
              </w:rPr>
              <w:t>59.336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B2BC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BFF3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851A" w14:textId="007899D6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F649" w14:textId="2F051EF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1F11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B322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3B40C0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0C41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F40E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Construire centru de colectare deseuri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79C6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45200000-9 Lucrari de constructii complete sau partiale si lucrari publice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A614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lang w:eastAsia="ro-RO"/>
              </w:rPr>
              <w:t>110.084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1E90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573A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0889" w14:textId="75E3E908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6004" w14:textId="36046D6F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30D4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F169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659EDFD2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56CA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7E30" w14:textId="77777777" w:rsidR="00D72BD3" w:rsidRPr="006332E5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Modernizare Infrastructura de Transport in satele Gruia Izvoarele si Poiana Gruii </w:t>
            </w:r>
          </w:p>
          <w:p w14:paraId="0882EC7B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D386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45233120-6 Lucrari de constructii de drumuri (Rev.2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6EED" w14:textId="2A2A1489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284.873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8398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1DB0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96A5" w14:textId="56EFD4BF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A24" w14:textId="2101B3D2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C485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FA0F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4BFBB6AF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03EE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81AD" w14:textId="77777777" w:rsidR="00D72BD3" w:rsidRPr="006332E5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Audit financiar pentru obiectivul de investitii </w:t>
            </w:r>
            <w:r w:rsidRPr="004A741B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6E0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79212100-4 Servicii de auditare financiara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DEBA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7.000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46C2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5B5D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E54A" w14:textId="41BDF33F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0DF1" w14:textId="66C5D564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AA05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68FE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4E7890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2C52" w14:textId="77777777" w:rsidR="00D72BD3" w:rsidRPr="006332E5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09FA" w14:textId="77777777" w:rsidR="00D72BD3" w:rsidRPr="004A741B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/>
              </w:rPr>
            </w:pPr>
            <w:r w:rsidRPr="004A741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Audit energetic pentru obiectivul de investitii </w:t>
            </w:r>
            <w:r w:rsidRPr="004A741B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7A88" w14:textId="77777777" w:rsidR="00D72BD3" w:rsidRPr="006332E5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71314300-5 Servicii de consultanta in eficienta energetica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B4E3" w14:textId="77777777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1725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C681" w14:textId="77777777" w:rsidR="00D72BD3" w:rsidRPr="006332E5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F118" w14:textId="41C84FF0" w:rsidR="00D72BD3" w:rsidRPr="006332E5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0254" w14:textId="34C7ADF3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3DD5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151B" w14:textId="77777777" w:rsidR="00D72BD3" w:rsidRPr="006332E5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D956294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5BD6" w14:textId="77777777" w:rsidR="00D72BD3" w:rsidRPr="00592AE2" w:rsidRDefault="00D72BD3" w:rsidP="0076693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0FDD" w14:textId="77777777" w:rsidR="00D72BD3" w:rsidRPr="00592AE2" w:rsidRDefault="00D72BD3" w:rsidP="0076693A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592AE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Executie lucrari pentru proiectul </w:t>
            </w:r>
            <w:r w:rsidRPr="00592AE2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662829">
              <w:rPr>
                <w:rFonts w:ascii="Times New Roman" w:eastAsia="Times New Roman" w:hAnsi="Times New Roman" w:cs="Times New Roman"/>
                <w:b/>
              </w:rPr>
              <w:t>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5326" w14:textId="77777777" w:rsidR="00D72BD3" w:rsidRPr="00592AE2" w:rsidRDefault="00D72BD3" w:rsidP="0076693A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45310000-3: Lucrări de instalare electrică</w:t>
            </w:r>
            <w:r w:rsidRPr="00592AE2">
              <w:rPr>
                <w:rFonts w:ascii="Times New Roman" w:eastAsia="Times New Roman" w:hAnsi="Times New Roman" w:cs="Times New Roman"/>
                <w:bCs/>
                <w:color w:val="FF0000"/>
              </w:rPr>
              <w:br/>
            </w:r>
            <w:r w:rsidRPr="00592AE2">
              <w:rPr>
                <w:rFonts w:ascii="Times New Roman" w:eastAsia="Times New Roman" w:hAnsi="Times New Roman" w:cs="Times New Roman"/>
                <w:bCs/>
              </w:rPr>
              <w:t xml:space="preserve">(Rev.2) </w:t>
            </w:r>
          </w:p>
          <w:p w14:paraId="20F0A5AF" w14:textId="77777777" w:rsidR="00D72BD3" w:rsidRPr="00592AE2" w:rsidRDefault="00D72BD3" w:rsidP="0076693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 xml:space="preserve">09331200-0: Panouri solare fotovoltaice;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EBFC" w14:textId="1631E73B" w:rsidR="00D72BD3" w:rsidRPr="006D14B2" w:rsidRDefault="00D72BD3" w:rsidP="0076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D14B2">
              <w:rPr>
                <w:rFonts w:ascii="Times New Roman" w:hAnsi="Times New Roman" w:cs="Times New Roman"/>
                <w:bCs/>
              </w:rPr>
              <w:t>1.505.050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1257" w14:textId="36765301" w:rsidR="00D72BD3" w:rsidRPr="006D14B2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D14B2">
              <w:rPr>
                <w:rFonts w:ascii="Times New Roman" w:eastAsia="Times New Roman" w:hAnsi="Times New Roman" w:cs="Times New Roman"/>
                <w:bCs/>
              </w:rPr>
              <w:t xml:space="preserve">Fonduri europene 900.500 + Buget local </w:t>
            </w:r>
            <w:r w:rsidRPr="006D14B2">
              <w:rPr>
                <w:rFonts w:ascii="Times New Roman" w:hAnsi="Times New Roman" w:cs="Times New Roman"/>
                <w:bCs/>
              </w:rPr>
              <w:t>60</w:t>
            </w:r>
            <w:r w:rsidR="00F0736F" w:rsidRPr="006D14B2">
              <w:rPr>
                <w:rFonts w:ascii="Times New Roman" w:hAnsi="Times New Roman" w:cs="Times New Roman"/>
                <w:bCs/>
              </w:rPr>
              <w:t>5</w:t>
            </w:r>
            <w:r w:rsidRPr="006D14B2">
              <w:rPr>
                <w:rFonts w:ascii="Times New Roman" w:hAnsi="Times New Roman" w:cs="Times New Roman"/>
                <w:bCs/>
              </w:rPr>
              <w:t>.000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6DBF" w14:textId="77777777" w:rsidR="00D72BD3" w:rsidRPr="00592AE2" w:rsidRDefault="00D72BD3" w:rsidP="007669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Procedura simplificata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FF93" w14:textId="375B9E6E" w:rsidR="00D72BD3" w:rsidRPr="00592AE2" w:rsidRDefault="00D72BD3" w:rsidP="00766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Ianuarie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4CF3" w14:textId="49C1D345" w:rsidR="00D72BD3" w:rsidRPr="00592AE2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AFA4" w14:textId="77777777" w:rsidR="00D72BD3" w:rsidRPr="00592AE2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FBD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5D751954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0599E9A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9267A26" w14:textId="77777777" w:rsidR="00D72BD3" w:rsidRPr="00592AE2" w:rsidRDefault="00D72BD3" w:rsidP="0076693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428D58E" w14:textId="77777777" w:rsidR="00D72BD3" w:rsidRPr="00592AE2" w:rsidRDefault="00D72BD3" w:rsidP="0076693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92AE2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073A03" w14:paraId="0EAAB4E9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D8F5" w14:textId="77777777" w:rsidR="00D72BD3" w:rsidRPr="006332E5" w:rsidRDefault="00D72BD3" w:rsidP="00073A03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3799" w14:textId="4A18E501" w:rsidR="00D72BD3" w:rsidRPr="006332E5" w:rsidRDefault="00D72BD3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 xml:space="preserve">Servicii de proiectare pentru racordarea pentru proiectul </w:t>
            </w:r>
            <w:r w:rsidRPr="006332E5">
              <w:rPr>
                <w:rFonts w:ascii="Times New Roman" w:hAnsi="Times New Roman" w:cs="Times New Roman"/>
                <w:b/>
                <w:bCs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C783" w14:textId="75A29080" w:rsidR="00D72BD3" w:rsidRPr="006332E5" w:rsidRDefault="00D72BD3" w:rsidP="00073A0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br/>
              <w:t>71323100-9 Servicii de proiectare a sistemelor de energie electrica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F21D" w14:textId="788E7136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/>
              </w:rPr>
              <w:t>15.000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1063" w14:textId="0B9A286B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753E" w14:textId="340D57D4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85BF" w14:textId="6C7AC6BD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A908" w14:textId="308D3470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</w:t>
            </w:r>
            <w:r w:rsidRPr="006332E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7E08" w14:textId="12B18E23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862B" w14:textId="0CB49A23" w:rsidR="00D72BD3" w:rsidRDefault="00D72BD3" w:rsidP="00073A0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789DA14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5E5AF6B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760DE8D9" w14:textId="54CBB4D8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color w:val="000000"/>
              </w:rPr>
              <w:t>Budirinca Adrian</w:t>
            </w:r>
          </w:p>
        </w:tc>
      </w:tr>
      <w:tr w:rsidR="00D72BD3" w:rsidRPr="004B2CFE" w14:paraId="55183AE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B83B" w14:textId="77777777" w:rsidR="00D72BD3" w:rsidRPr="006332E5" w:rsidRDefault="00D72BD3" w:rsidP="00E2114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A200" w14:textId="77777777" w:rsidR="00D72BD3" w:rsidRPr="006332E5" w:rsidRDefault="00D72BD3" w:rsidP="00E21147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Servicii de asistenta tehnica din partea dirigintelui de santier 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pentru proiectul  </w:t>
            </w:r>
            <w:r w:rsidRPr="00662829">
              <w:rPr>
                <w:rFonts w:ascii="Times New Roman" w:eastAsia="Times New Roman" w:hAnsi="Times New Roman" w:cs="Times New Roman"/>
                <w:b/>
              </w:rPr>
              <w:t>“INFIINTARE CAPACITATE DE PRODUCERE A ENERGIEI ELECTRICE PRODUSA DIN SURSE REGENERABILE PENTRU AUTOCONSUM IN CADRUL UAT GRUIA, JUDETUL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A96D" w14:textId="77777777" w:rsidR="00D72BD3" w:rsidRPr="006332E5" w:rsidRDefault="00D72BD3" w:rsidP="00E2114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71520000-9 Servicii de supraveghere a lucrarilor (Rev.2)</w:t>
            </w:r>
          </w:p>
        </w:tc>
        <w:tc>
          <w:tcPr>
            <w:tcW w:w="1394" w:type="dxa"/>
            <w:vAlign w:val="center"/>
            <w:hideMark/>
          </w:tcPr>
          <w:p w14:paraId="783E82C0" w14:textId="6415DB95" w:rsidR="00D72BD3" w:rsidRPr="00662829" w:rsidRDefault="00D72BD3" w:rsidP="00E2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62829">
              <w:rPr>
                <w:bCs/>
                <w:color w:val="000000"/>
              </w:rPr>
              <w:t>20.014,45</w:t>
            </w:r>
          </w:p>
        </w:tc>
        <w:tc>
          <w:tcPr>
            <w:tcW w:w="1438" w:type="dxa"/>
            <w:vAlign w:val="center"/>
            <w:hideMark/>
          </w:tcPr>
          <w:p w14:paraId="112AFCE2" w14:textId="4CCA0467" w:rsidR="00D72BD3" w:rsidRPr="006332E5" w:rsidRDefault="00D72BD3" w:rsidP="00E211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72DD6">
              <w:rPr>
                <w:bCs/>
                <w:color w:val="000000"/>
              </w:rPr>
              <w:t>Buget local</w:t>
            </w:r>
          </w:p>
        </w:tc>
        <w:tc>
          <w:tcPr>
            <w:tcW w:w="1446" w:type="dxa"/>
            <w:vAlign w:val="center"/>
            <w:hideMark/>
          </w:tcPr>
          <w:p w14:paraId="39342AC4" w14:textId="13E3D1B8" w:rsidR="00D72BD3" w:rsidRPr="006332E5" w:rsidRDefault="00D72BD3" w:rsidP="00E211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vAlign w:val="center"/>
            <w:hideMark/>
          </w:tcPr>
          <w:p w14:paraId="215971AE" w14:textId="32BA91E9" w:rsidR="00D72BD3" w:rsidRPr="006332E5" w:rsidRDefault="00D72BD3" w:rsidP="00E211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</w:rPr>
              <w:t>Ianuarie 202</w:t>
            </w:r>
            <w:r>
              <w:rPr>
                <w:bCs/>
              </w:rPr>
              <w:t>6</w:t>
            </w:r>
          </w:p>
        </w:tc>
        <w:tc>
          <w:tcPr>
            <w:tcW w:w="1440" w:type="dxa"/>
            <w:vAlign w:val="center"/>
            <w:hideMark/>
          </w:tcPr>
          <w:p w14:paraId="7F6AD6D5" w14:textId="4EB96628" w:rsidR="00D72BD3" w:rsidRPr="006332E5" w:rsidRDefault="00D72BD3" w:rsidP="00E21147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</w:rPr>
              <w:t>Decembrie 202</w:t>
            </w:r>
            <w:r>
              <w:rPr>
                <w:bCs/>
              </w:rPr>
              <w:t>6</w:t>
            </w:r>
          </w:p>
        </w:tc>
        <w:tc>
          <w:tcPr>
            <w:tcW w:w="1260" w:type="dxa"/>
            <w:vAlign w:val="center"/>
            <w:hideMark/>
          </w:tcPr>
          <w:p w14:paraId="40C0932E" w14:textId="063623F2" w:rsidR="00D72BD3" w:rsidRPr="006332E5" w:rsidRDefault="00D72BD3" w:rsidP="00E21147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bCs/>
              </w:rPr>
              <w:t>Online</w:t>
            </w:r>
          </w:p>
        </w:tc>
        <w:tc>
          <w:tcPr>
            <w:tcW w:w="1336" w:type="dxa"/>
            <w:vAlign w:val="center"/>
          </w:tcPr>
          <w:p w14:paraId="391E2903" w14:textId="051D1870" w:rsidR="00D72BD3" w:rsidRPr="006332E5" w:rsidRDefault="00D72BD3" w:rsidP="00E21147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E22E3">
              <w:rPr>
                <w:rFonts w:eastAsia="Calibri"/>
                <w:color w:val="000000"/>
              </w:rPr>
              <w:t>Budirinca Adrian</w:t>
            </w:r>
          </w:p>
        </w:tc>
      </w:tr>
      <w:tr w:rsidR="00D72BD3" w:rsidRPr="004B2CFE" w14:paraId="47A27AFA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4BBB" w14:textId="77777777" w:rsidR="00D72BD3" w:rsidRPr="006332E5" w:rsidRDefault="00D72BD3" w:rsidP="00073A03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3ECF" w14:textId="77777777" w:rsidR="00D72BD3" w:rsidRPr="006332E5" w:rsidRDefault="00D72BD3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Produse</w:t>
            </w:r>
          </w:p>
          <w:p w14:paraId="7F583C6C" w14:textId="77777777" w:rsidR="00D72BD3" w:rsidRPr="006332E5" w:rsidRDefault="00D72BD3" w:rsidP="00073A03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Echipamente sportive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0865" w14:textId="2BB0B7CB" w:rsidR="00D72BD3" w:rsidRPr="006332E5" w:rsidRDefault="00D72BD3" w:rsidP="00073A0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37400000-2 Articole si  echipamente de sport</w:t>
            </w:r>
            <w:r w:rsidRPr="006332E5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br/>
              <w:t>18412000-0 - Imbracaminte sport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12FD" w14:textId="46E019FF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36F9" w14:textId="77777777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B7BD" w14:textId="77777777" w:rsidR="00D72BD3" w:rsidRPr="006332E5" w:rsidRDefault="00D72BD3" w:rsidP="00073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9DE" w14:textId="37DBB4E4" w:rsidR="00D72BD3" w:rsidRPr="006332E5" w:rsidRDefault="00D72BD3" w:rsidP="0007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82B5" w14:textId="5250ED1E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4846" w14:textId="77777777" w:rsidR="00D72BD3" w:rsidRPr="006332E5" w:rsidRDefault="00D72BD3" w:rsidP="00073A03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7588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8A7C7A3" w14:textId="77777777" w:rsidR="00D72BD3" w:rsidRPr="006332E5" w:rsidRDefault="00D72BD3" w:rsidP="00073A0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B8CB09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B8B8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5578" w14:textId="5F6074FD" w:rsidR="00D72BD3" w:rsidRPr="006332E5" w:rsidRDefault="00D72BD3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Servicii de inchiriere instalatii de iluminat ornamental, festiv cu prilejul sarbatorilor Pascale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A248" w14:textId="1274F4CA" w:rsidR="00D72BD3" w:rsidRPr="006332E5" w:rsidRDefault="00D72BD3" w:rsidP="006332E5">
            <w:pPr>
              <w:rPr>
                <w:rFonts w:ascii="Times New Roman" w:hAnsi="Times New Roman" w:cs="Times New Roman"/>
                <w:bCs/>
                <w:color w:val="000000"/>
                <w:lang w:val="it-IT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51110000-6 Servicii de instalare a echipamentului electric (Rev.2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54C9" w14:textId="0568B9D3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7870" w14:textId="3ED33B9A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3D3A" w14:textId="48A245A2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9A10" w14:textId="39AFA9D1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0FEF" w14:textId="16D60895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1F89" w14:textId="046444E0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Online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B132" w14:textId="15B2F8C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3A371425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BE39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8812" w14:textId="6E0CAB27" w:rsidR="00D72BD3" w:rsidRPr="006332E5" w:rsidRDefault="00D72BD3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Servicii de personalizare a echipamentelor sportive pentru echipa comunei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DBA7" w14:textId="770EDD98" w:rsidR="00D72BD3" w:rsidRPr="006332E5" w:rsidRDefault="00D72BD3" w:rsidP="006332E5">
            <w:pPr>
              <w:rPr>
                <w:rFonts w:ascii="Times New Roman" w:hAnsi="Times New Roman" w:cs="Times New Roman"/>
                <w:lang w:val="it-IT"/>
              </w:rPr>
            </w:pPr>
            <w:r w:rsidRPr="006332E5">
              <w:rPr>
                <w:rFonts w:ascii="Times New Roman" w:hAnsi="Times New Roman" w:cs="Times New Roman"/>
              </w:rPr>
              <w:t>98300000-6 Servicii diverse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6997" w14:textId="70B57D18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it-IT"/>
              </w:rPr>
              <w:t>2.000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8A1E" w14:textId="197B7F06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6696" w14:textId="31C4CC77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391E" w14:textId="13AB012F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2FAE" w14:textId="4E71AE2E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02BF" w14:textId="18C645AB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Offline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6EB7" w14:textId="77777777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98321CB" w14:textId="77777777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  <w:p w14:paraId="38413FBD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72BD3" w:rsidRPr="004B2CFE" w14:paraId="466A341D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6642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CFF1" w14:textId="735E0882" w:rsidR="00D72BD3" w:rsidRPr="006332E5" w:rsidRDefault="00D72BD3" w:rsidP="006332E5">
            <w:pPr>
              <w:tabs>
                <w:tab w:val="left" w:pos="1365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Produse</w:t>
            </w:r>
            <w:r w:rsidRPr="006332E5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6332E5">
              <w:rPr>
                <w:rFonts w:ascii="Times New Roman" w:hAnsi="Times New Roman" w:cs="Times New Roman"/>
              </w:rPr>
              <w:t>Erbicid glifosat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127C" w14:textId="79796A78" w:rsidR="00D72BD3" w:rsidRPr="006332E5" w:rsidRDefault="00D72BD3" w:rsidP="006332E5">
            <w:pPr>
              <w:rPr>
                <w:rFonts w:ascii="Times New Roman" w:hAnsi="Times New Roman" w:cs="Times New Roman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24453000-4 Erbicide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1941" w14:textId="6FE054FA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B658" w14:textId="277B95E9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1EBF" w14:textId="4B32D992" w:rsidR="00D72BD3" w:rsidRPr="006332E5" w:rsidRDefault="00D72BD3" w:rsidP="006332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3185" w14:textId="37562A18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94A3" w14:textId="42FC0E4C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D21B" w14:textId="7A42C6EE" w:rsidR="00D72BD3" w:rsidRPr="006332E5" w:rsidRDefault="00D72BD3" w:rsidP="006332E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8900" w14:textId="77777777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0584C0C" w14:textId="3752BE9C" w:rsidR="00D72BD3" w:rsidRPr="006332E5" w:rsidRDefault="00D72BD3" w:rsidP="006332E5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771A84CE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FD4A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D1A1" w14:textId="219D83A8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</w:rPr>
            </w:pPr>
            <w:r w:rsidRPr="004F0520">
              <w:rPr>
                <w:rFonts w:ascii="Times New Roman" w:hAnsi="Times New Roman" w:cs="Times New Roman"/>
                <w:color w:val="0D0D0D" w:themeColor="text1" w:themeTint="F2"/>
              </w:rPr>
              <w:t>Produse</w:t>
            </w:r>
            <w:r w:rsidRPr="004F0520">
              <w:rPr>
                <w:rFonts w:ascii="Times New Roman" w:hAnsi="Times New Roman" w:cs="Times New Roman"/>
                <w:color w:val="0D0D0D" w:themeColor="text1" w:themeTint="F2"/>
              </w:rPr>
              <w:br/>
              <w:t>pentru situatii de urgenta</w:t>
            </w:r>
            <w:r w:rsidRPr="006332E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EDD9" w14:textId="415A31F6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6332E5">
              <w:rPr>
                <w:rFonts w:ascii="Times New Roman" w:hAnsi="Times New Roman" w:cs="Times New Roman"/>
                <w:color w:val="000000"/>
                <w:lang w:eastAsia="ro-RO"/>
              </w:rPr>
              <w:t>35112000-2 – Echipamente de stingere a incendiilor, de salvare și de siguranță</w:t>
            </w:r>
            <w:r w:rsidRPr="006332E5">
              <w:rPr>
                <w:rFonts w:ascii="Times New Roman" w:hAnsi="Times New Roman" w:cs="Times New Roman"/>
                <w:color w:val="000000"/>
                <w:lang w:eastAsia="ro-RO"/>
              </w:rPr>
              <w:br/>
              <w:t>35113400-3 – Echipamente pentru situații de urgență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58B6" w14:textId="032921F2" w:rsidR="0027760C" w:rsidRDefault="0027760C" w:rsidP="002776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00FE5">
              <w:rPr>
                <w:rFonts w:ascii="Times New Roman" w:hAnsi="Times New Roman" w:cs="Times New Roman"/>
                <w:lang w:val="it-IT"/>
              </w:rPr>
              <w:t>4.</w:t>
            </w:r>
            <w:r w:rsidR="00911750">
              <w:rPr>
                <w:rFonts w:ascii="Times New Roman" w:hAnsi="Times New Roman" w:cs="Times New Roman"/>
                <w:lang w:val="it-IT"/>
              </w:rPr>
              <w:t>100</w:t>
            </w:r>
          </w:p>
          <w:p w14:paraId="7B27634C" w14:textId="77777777" w:rsidR="0027760C" w:rsidRDefault="0027760C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it-IT"/>
              </w:rPr>
            </w:pPr>
          </w:p>
          <w:p w14:paraId="0B4567F1" w14:textId="1BB2B502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2E52" w14:textId="3E2AEC7E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A1E2" w14:textId="0A4B1A08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3F1B" w14:textId="77777777" w:rsidR="00D72BD3" w:rsidRPr="006332E5" w:rsidRDefault="00D72BD3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32BC1F36" w14:textId="77777777" w:rsidR="00D72BD3" w:rsidRPr="006332E5" w:rsidRDefault="00D72BD3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52312761" w14:textId="2EBB177B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9622" w14:textId="13A0E245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6912" w14:textId="27062B68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78B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70146343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B67C5C3" w14:textId="59310463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27B3137F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98FA" w14:textId="77777777" w:rsidR="00D72BD3" w:rsidRPr="006332E5" w:rsidRDefault="00D72BD3" w:rsidP="006332E5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9F96" w14:textId="32065D0D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</w:rPr>
            </w:pPr>
            <w:r w:rsidRPr="006332E5">
              <w:rPr>
                <w:rFonts w:ascii="Times New Roman" w:hAnsi="Times New Roman" w:cs="Times New Roman"/>
              </w:rPr>
              <w:t>Expertiza retele canalizare si statie de epurare ape uzate menajerea in com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2F71" w14:textId="77777777" w:rsidR="00D72BD3" w:rsidRPr="006332E5" w:rsidRDefault="00D72BD3" w:rsidP="006332E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332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71319000-7 Servicii de expertiza (Rev.2)</w:t>
            </w:r>
          </w:p>
          <w:p w14:paraId="7E64257D" w14:textId="65F2E2EB" w:rsidR="00D72BD3" w:rsidRPr="006332E5" w:rsidRDefault="00D72BD3" w:rsidP="006332E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311B" w14:textId="2F340B57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165.000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CD05" w14:textId="14B99C01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2E75" w14:textId="2FA297F9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E30" w14:textId="77777777" w:rsidR="00D72BD3" w:rsidRPr="006332E5" w:rsidRDefault="00D72BD3" w:rsidP="00633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7593F8DF" w14:textId="0DA04653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6FF5" w14:textId="6EAD22C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E809" w14:textId="3F42A1DF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AB85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C709FE7" w14:textId="15C16FA0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39F89C4A" w14:textId="77777777" w:rsidTr="00436248">
        <w:trPr>
          <w:trHeight w:val="169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E101" w14:textId="77777777" w:rsidR="00D72BD3" w:rsidRPr="006332E5" w:rsidRDefault="00D72BD3" w:rsidP="00B10A0E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B1A9" w14:textId="7AE645D5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332E5">
              <w:rPr>
                <w:rFonts w:ascii="Times New Roman" w:hAnsi="Times New Roman" w:cs="Times New Roman"/>
                <w:bCs/>
                <w:color w:val="000000"/>
              </w:rPr>
              <w:t xml:space="preserve">Servicii de </w:t>
            </w:r>
            <w:bookmarkStart w:id="20" w:name="_Hlk212121383"/>
            <w:r w:rsidRPr="006332E5">
              <w:rPr>
                <w:rFonts w:ascii="Times New Roman" w:hAnsi="Times New Roman" w:cs="Times New Roman"/>
                <w:bCs/>
                <w:color w:val="000000"/>
              </w:rPr>
              <w:t>consultanta si asistenta software</w:t>
            </w:r>
            <w:bookmarkEnd w:id="20"/>
            <w:r w:rsidRPr="006332E5">
              <w:rPr>
                <w:rFonts w:ascii="Times New Roman" w:hAnsi="Times New Roman" w:cs="Times New Roman"/>
                <w:bCs/>
                <w:color w:val="000000"/>
              </w:rPr>
              <w:t xml:space="preserve"> pentru implementarea modului informatic „Ghiseul.ro”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997A" w14:textId="224B4F6D" w:rsidR="00D72BD3" w:rsidRPr="006332E5" w:rsidRDefault="00D72BD3" w:rsidP="009146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72600000-6 Servicii de asistenta si de consultanta informatica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CB8B" w14:textId="7E86D1DD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lang w:val="it-IT"/>
              </w:rPr>
              <w:t>3.500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79F6" w14:textId="77777777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Buget local</w:t>
            </w:r>
          </w:p>
          <w:p w14:paraId="0E2A4E78" w14:textId="77777777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0334" w14:textId="1C5DCE00" w:rsidR="00D72BD3" w:rsidRPr="006332E5" w:rsidRDefault="00D72BD3" w:rsidP="006332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8F73" w14:textId="6ADE1624" w:rsidR="00D72BD3" w:rsidRPr="006332E5" w:rsidRDefault="00D72BD3" w:rsidP="00633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Ianuarie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F30A" w14:textId="70D832A4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4C15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92A462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7B92CDF" w14:textId="1C13A87C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332E5">
              <w:rPr>
                <w:rFonts w:ascii="Times New Roman" w:hAnsi="Times New Roman" w:cs="Times New Roman"/>
                <w:bCs/>
              </w:rPr>
              <w:t>Offline</w:t>
            </w:r>
          </w:p>
          <w:p w14:paraId="15FB6F16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C4B8C51" w14:textId="77777777" w:rsidR="00D72BD3" w:rsidRPr="006332E5" w:rsidRDefault="00D72BD3" w:rsidP="006332E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4D12" w14:textId="77777777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3952D66B" w14:textId="273A581A" w:rsidR="00D72BD3" w:rsidRPr="006332E5" w:rsidRDefault="00D72BD3" w:rsidP="006332E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D72BD3" w:rsidRPr="004B2CFE" w14:paraId="13CA308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55EE" w14:textId="77777777" w:rsidR="00D72BD3" w:rsidRPr="006332E5" w:rsidRDefault="00D72BD3" w:rsidP="009670CA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4921" w14:textId="13C0E45C" w:rsidR="00D72BD3" w:rsidRPr="009146B6" w:rsidRDefault="00D72BD3" w:rsidP="009670C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Amenajare pardoseli cu gazon artificial montare obiecte de joaca pentru copii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3D45" w14:textId="4014A1E5" w:rsidR="00D72BD3" w:rsidRPr="009146B6" w:rsidRDefault="00272213" w:rsidP="009670CA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272213">
              <w:rPr>
                <w:rFonts w:ascii="Times New Roman" w:hAnsi="Times New Roman" w:cs="Times New Roman"/>
                <w:lang w:val="it-IT"/>
              </w:rPr>
              <w:t>45111291-4 Lucrari de amenajare a terenului (Rev.2)</w:t>
            </w:r>
            <w:r w:rsidR="00492818">
              <w:rPr>
                <w:rFonts w:ascii="Times New Roman" w:hAnsi="Times New Roman" w:cs="Times New Roman"/>
                <w:lang w:val="it-IT"/>
              </w:rPr>
              <w:br/>
            </w:r>
            <w:r w:rsidR="00492818" w:rsidRPr="00492818">
              <w:rPr>
                <w:rFonts w:ascii="Times New Roman" w:hAnsi="Times New Roman" w:cs="Times New Roman"/>
                <w:lang w:val="it-IT"/>
              </w:rPr>
              <w:t>37535200-9 Echipament pentru terenuri de joaca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6871" w14:textId="577B8E50" w:rsidR="00D72BD3" w:rsidRDefault="00D72BD3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85.100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8554" w14:textId="77777777" w:rsidR="00D72BD3" w:rsidRPr="006332E5" w:rsidRDefault="00D72BD3" w:rsidP="00967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32E5">
              <w:rPr>
                <w:rFonts w:ascii="Times New Roman" w:hAnsi="Times New Roman"/>
                <w:color w:val="000000"/>
              </w:rPr>
              <w:t>Buget local</w:t>
            </w:r>
          </w:p>
          <w:p w14:paraId="36DE91DD" w14:textId="77777777" w:rsidR="00D72BD3" w:rsidRPr="006332E5" w:rsidRDefault="00D72BD3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AAD2" w14:textId="2D2F3FCF" w:rsidR="00D72BD3" w:rsidRPr="006332E5" w:rsidRDefault="00492818" w:rsidP="009670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32E5">
              <w:rPr>
                <w:rFonts w:ascii="Times New Roman" w:hAnsi="Times New Roman" w:cs="Times New Roman"/>
                <w:color w:val="000000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0477" w14:textId="02133DD1" w:rsidR="00D72BD3" w:rsidRPr="006332E5" w:rsidRDefault="00D72BD3" w:rsidP="009670CA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hAnsi="Times New Roman"/>
                <w:bCs/>
                <w:color w:val="000000"/>
              </w:rPr>
              <w:t xml:space="preserve">Decembrie </w:t>
            </w:r>
            <w:r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2B1" w14:textId="42763662" w:rsidR="00D72BD3" w:rsidRPr="006332E5" w:rsidRDefault="00D72BD3" w:rsidP="009670C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332E5">
              <w:rPr>
                <w:rFonts w:ascii="Times New Roman" w:eastAsia="Times New Roman" w:hAnsi="Times New Roman" w:cs="Times New Roman"/>
                <w:bCs/>
              </w:rPr>
              <w:t xml:space="preserve">Decembrie </w:t>
            </w:r>
            <w:r>
              <w:rPr>
                <w:rFonts w:ascii="Times New Roman" w:eastAsia="Times New Roman" w:hAnsi="Times New Roman" w:cs="Times New Roman"/>
                <w:bCs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2AE3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A725C6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60F892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F2CB223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CFF44A3" w14:textId="77777777" w:rsidR="00D72BD3" w:rsidRPr="006332E5" w:rsidRDefault="00D72BD3" w:rsidP="009670C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ABEE" w14:textId="77777777" w:rsidR="00D72BD3" w:rsidRPr="006332E5" w:rsidRDefault="00D72BD3" w:rsidP="009670C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27F8EDDE" w14:textId="64627A50" w:rsidR="00D72BD3" w:rsidRPr="006332E5" w:rsidRDefault="00D72BD3" w:rsidP="009670C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332E5">
              <w:rPr>
                <w:rFonts w:ascii="Times New Roman" w:eastAsia="Calibri" w:hAnsi="Times New Roman" w:cs="Times New Roman"/>
                <w:bCs/>
                <w:color w:val="000000"/>
              </w:rPr>
              <w:t>Budirinca Adrian</w:t>
            </w:r>
          </w:p>
        </w:tc>
      </w:tr>
      <w:tr w:rsidR="00185167" w:rsidRPr="004B2CFE" w14:paraId="5D192F3B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CF77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DF8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>Servicii de certificare a perfomantei energetice si auditul energetic al cladirilor pentru obiectivul de investitii</w:t>
            </w:r>
            <w:r w:rsidRPr="00185167">
              <w:rPr>
                <w:rFonts w:ascii="Times New Roman" w:hAnsi="Times New Roman" w:cs="Times New Roman"/>
              </w:rPr>
              <w:br/>
            </w: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0FB600A5" w14:textId="50758BA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6985" w14:textId="486C459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71314300-5 Servicii de consultanta in eficienta energetica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FA45" w14:textId="7CB6BD1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9.000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F293" w14:textId="0980481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AC26" w14:textId="195B3BA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F0DE" w14:textId="5C0C5B9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3DEE" w14:textId="6121CB1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9FAA" w14:textId="68788C5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0C2F" w14:textId="73ACC9C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65DB3D49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C674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A24B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verificare tehnica de calitate a PT si a detaliilor de executie pentru proiectul „CRESTEREA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EFICIENTEI ENERGETICE SCOALA GIMNAZIALA GRUIA, IN LOCALITATEA GRUIA,</w:t>
            </w:r>
          </w:p>
          <w:p w14:paraId="393F3B70" w14:textId="487BD3A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5B9" w14:textId="1757C48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71000000-8 Servicii de arhitectura, de constructii, de inginerie si de inspectie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327A" w14:textId="1D1B5B0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4C0" w14:textId="3D7F787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9699" w14:textId="5E3DB9DC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2294" w14:textId="0110091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6E0A" w14:textId="5F39548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7383" w14:textId="356BA59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86C" w14:textId="7DBC772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5669A821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C080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E5D0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organizare a PROCEDURII SIMPLIFICATE pentru executie lucrari pentru proiectul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 xml:space="preserve"> „CRESTEREA EFICIENTEI ENERGETICE SCOALA GIMNAZIALA GRUIA, IN LOCALITATEA GRUIA,</w:t>
            </w:r>
          </w:p>
          <w:p w14:paraId="13EECABD" w14:textId="51734771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7F23" w14:textId="06C8A81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79418000-7 Servicii de consultanta in domeniul achizitiilor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50AF" w14:textId="5AE52F6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50.000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23C9" w14:textId="2558735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CA89" w14:textId="4D4D79D1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AE8D" w14:textId="7F43FCDE" w:rsidR="00185167" w:rsidRPr="00185167" w:rsidRDefault="00694488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4DAF" w14:textId="24666CAC" w:rsidR="00185167" w:rsidRPr="00185167" w:rsidRDefault="00694488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</w:t>
            </w:r>
            <w:r w:rsidR="00185167" w:rsidRPr="00185167">
              <w:rPr>
                <w:rFonts w:ascii="Times New Roman" w:hAnsi="Times New Roman" w:cs="Times New Roman"/>
              </w:rPr>
              <w:t>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1329" w14:textId="7D594C3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C49E" w14:textId="65CE554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7AFF43E6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3F93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BDE6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informare si publicitate pentru proiectul</w:t>
            </w:r>
          </w:p>
          <w:p w14:paraId="086DF766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„CRESTEREA EFICIENTEI ENERGETICE SCOALA GIMNAZIALA GRUIA, IN LOCALITATEA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lastRenderedPageBreak/>
              <w:t>GRUIA,</w:t>
            </w:r>
          </w:p>
          <w:p w14:paraId="28ADE6A3" w14:textId="4E88A67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B4D6" w14:textId="35652B8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39294100-0 Produse informative si de promovare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435E" w14:textId="05447F8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8.260,00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4DE1" w14:textId="2FDD974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9DB0" w14:textId="6300E62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209D" w14:textId="3489D62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D8F0" w14:textId="26E8B52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31.05.2026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47FA" w14:textId="4879D0F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5D22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406EA1F1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6F47640E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0D64E32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119E2507" w14:textId="5882973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0D76487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5BBF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A64B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>Executie lucrari pentru proiectul</w:t>
            </w:r>
            <w:r w:rsidRPr="00185167">
              <w:rPr>
                <w:rFonts w:ascii="Times New Roman" w:hAnsi="Times New Roman" w:cs="Times New Roman"/>
                <w:b/>
                <w:bCs/>
              </w:rPr>
              <w:t xml:space="preserve"> „CRESTEREA EFICIENTEI ENERGETICE SCOALA GIMNAZIALA GRUIA, IN LOCALITATEA GRUIA,</w:t>
            </w:r>
          </w:p>
          <w:p w14:paraId="279CA66C" w14:textId="6B67436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56C6" w14:textId="571A6D2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45210000-2 Lucrari de constructii de cladiri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C617" w14:textId="2BDB8AF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3.793.946,95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752E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  <w:r w:rsidRPr="00185167">
              <w:rPr>
                <w:rFonts w:ascii="Times New Roman" w:hAnsi="Times New Roman" w:cs="Times New Roman"/>
              </w:rPr>
              <w:br/>
              <w:t>3.662.889,95+</w:t>
            </w:r>
          </w:p>
          <w:p w14:paraId="4892249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Buget local</w:t>
            </w:r>
            <w:r w:rsidRPr="00185167">
              <w:rPr>
                <w:rFonts w:ascii="Times New Roman" w:hAnsi="Times New Roman" w:cs="Times New Roman"/>
              </w:rPr>
              <w:br/>
              <w:t>131.057</w:t>
            </w:r>
          </w:p>
          <w:p w14:paraId="74264A3A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8628" w14:textId="29920474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Procedura simplificata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ACBC" w14:textId="61C1A2F1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7A0C" w14:textId="5C94D85B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D85A" w14:textId="553D0EF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4039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B3AE52A" w14:textId="4FFA896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635BE2E8" w14:textId="77777777" w:rsidTr="00436248">
        <w:trPr>
          <w:trHeight w:val="841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1542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C1A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Servicii de audit financiar pentru proiectul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2935845B" w14:textId="739293C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8CF" w14:textId="1E5F885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79212100-4 Servicii de auditare financiara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8732" w14:textId="51FDD5F5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20.000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5345" w14:textId="1205F0D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4A32" w14:textId="08F65ED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89E" w14:textId="6EA086E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280A" w14:textId="1F63A22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DE06" w14:textId="4C51B85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292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4127694" w14:textId="4568F5C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2B070260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83C5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D705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consultanta in managementul investitiei pentru proiectul</w:t>
            </w:r>
          </w:p>
          <w:p w14:paraId="6D2FB2DB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„CRESTEREA EFICIENTEI ENERGETICE SCOALA GIMNAZIALA GRUIA, IN LOCALITATEA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lastRenderedPageBreak/>
              <w:t>GRUIA,</w:t>
            </w:r>
          </w:p>
          <w:p w14:paraId="1D8EEFE4" w14:textId="593BF16A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B0B5" w14:textId="03677F8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lastRenderedPageBreak/>
              <w:t>79411000-8 Servicii generale de consultanta in management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D00A" w14:textId="34953DC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100.000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09FD" w14:textId="5C6F06C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2094" w14:textId="2A63EF3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965E" w14:textId="56DBD7A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94BA" w14:textId="4AEE26D8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31.05.2026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71B9" w14:textId="2D55173E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7925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8ADE113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8BA69A4" w14:textId="77777777" w:rsid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7E4579D" w14:textId="77777777" w:rsid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8D31AF9" w14:textId="77777777" w:rsid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95E8AFE" w14:textId="7E01DEF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2B1E5673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FC43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147D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asistenta tehnica din partea dirigintilor de santier pentru proiectul</w:t>
            </w:r>
          </w:p>
          <w:p w14:paraId="1681CC11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>„CRESTEREA EFICIENTEI ENERGETICE SCOALA GIMNAZIALA GRUIA, IN LOCALITATEA GRUIA,</w:t>
            </w:r>
          </w:p>
          <w:p w14:paraId="115D6924" w14:textId="0C7E54B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 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328A" w14:textId="6583935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71247000-1 Supraveghere a lucrarilor de constructii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B546" w14:textId="03B9562B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40.000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E971" w14:textId="782B5B0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5191" w14:textId="324F15B9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0662" w14:textId="1F0124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CE39" w14:textId="09E09CE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1469" w14:textId="08F13D0B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75A9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395CA663" w14:textId="7B05044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A81E02D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056C05B" w14:textId="3267EA0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185167" w:rsidRPr="004B2CFE" w14:paraId="7255A771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4CA5" w14:textId="77777777" w:rsidR="00185167" w:rsidRPr="006332E5" w:rsidRDefault="00185167" w:rsidP="00185167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89FF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Servicii de intocmire proiect tehnic si detalii de executie, documentatii tehnice in vederea obtinerii avizelor si asistenta tehnica din partea proiectantului pentru proiectul</w:t>
            </w:r>
          </w:p>
          <w:p w14:paraId="7E8BD46C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167">
              <w:rPr>
                <w:rFonts w:ascii="Times New Roman" w:hAnsi="Times New Roman" w:cs="Times New Roman"/>
              </w:rPr>
              <w:t xml:space="preserve">„CRESTEREA </w:t>
            </w:r>
            <w:r w:rsidRPr="00185167">
              <w:rPr>
                <w:rFonts w:ascii="Times New Roman" w:hAnsi="Times New Roman" w:cs="Times New Roman"/>
                <w:b/>
                <w:bCs/>
              </w:rPr>
              <w:t>EFICIENTEI ENERGETICE SCOALA GIMNAZIALA GRUIA, IN LOCALITATEA GRUIA,</w:t>
            </w:r>
          </w:p>
          <w:p w14:paraId="6D751C85" w14:textId="55613CCD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  <w:b/>
                <w:bCs/>
              </w:rPr>
              <w:t xml:space="preserve"> COMUNA GRUIA, JUDET MEHEDINTI”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7132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71322000-1 Servicii de proiectare tehnica pentru constructia de lucrari publice (Rev.2)</w:t>
            </w:r>
          </w:p>
          <w:p w14:paraId="40D41E91" w14:textId="0B11542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71356200-0Servicii de asistenta tehnica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6B15" w14:textId="32D5E62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163.000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643" w14:textId="52EA8642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PRSVO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FD0B" w14:textId="0A2D7F00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367B" w14:textId="0E6DE17E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11.05.2026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0252" w14:textId="287064FC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E45F" w14:textId="7ADED296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C9CA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87862CE" w14:textId="3381E3CF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190D3E4A" w14:textId="77777777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00DC0FD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46015AF7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1E86AB0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6E3493D4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24AA2EFD" w14:textId="77777777" w:rsidR="0027760C" w:rsidRDefault="0027760C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2B4EF86" w14:textId="72182E03" w:rsidR="00185167" w:rsidRPr="00185167" w:rsidRDefault="00185167" w:rsidP="001851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85167">
              <w:rPr>
                <w:rFonts w:ascii="Times New Roman" w:hAnsi="Times New Roman" w:cs="Times New Roman"/>
              </w:rPr>
              <w:t>Budirinca Adrian</w:t>
            </w:r>
          </w:p>
        </w:tc>
      </w:tr>
      <w:tr w:rsidR="009D2AD8" w:rsidRPr="004B2CFE" w14:paraId="5374FA11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866D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8914" w14:textId="77777777" w:rsidR="009D2AD8" w:rsidRPr="000077A8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Servicii de consultanta in domeniul evaluarii</w:t>
            </w:r>
          </w:p>
          <w:p w14:paraId="0E7CFB43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EFF6" w14:textId="7C1D5D89" w:rsidR="009D2AD8" w:rsidRPr="000077A8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79419000-4  Servicii de consultanță în evaluare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9A2B" w14:textId="02241D7B" w:rsidR="009D2AD8" w:rsidRPr="000077A8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3.400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A46C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DD82960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4C32" w14:textId="194A81BA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2C7" w14:textId="25DE86E8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Februarie </w:t>
            </w:r>
          </w:p>
          <w:p w14:paraId="015011FB" w14:textId="1D28EDB4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684D" w14:textId="4633CAF6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1E87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EE5EEBE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604D6BA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02AE6009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48452ED" w14:textId="77777777" w:rsidR="009D2AD8" w:rsidRPr="006332E5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F12A" w14:textId="77777777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36E2458" w14:textId="7D7EC56D" w:rsidR="009D2AD8" w:rsidRPr="00FE6059" w:rsidRDefault="009D2AD8" w:rsidP="000077A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4ADD1A9A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6B02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EBF2" w14:textId="2104B54F" w:rsidR="009D2AD8" w:rsidRPr="000077A8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21" w:name="OLE_LINK1"/>
            <w:bookmarkStart w:id="22" w:name="OLE_LINK5"/>
            <w:r w:rsidRPr="000077A8">
              <w:rPr>
                <w:rFonts w:ascii="Times New Roman" w:hAnsi="Times New Roman" w:cs="Times New Roman"/>
                <w:bCs/>
              </w:rPr>
              <w:t>Servicii</w:t>
            </w:r>
            <w:bookmarkEnd w:id="21"/>
            <w:bookmarkEnd w:id="22"/>
            <w:r w:rsidRPr="000077A8">
              <w:rPr>
                <w:rFonts w:ascii="Times New Roman" w:hAnsi="Times New Roman" w:cs="Times New Roman"/>
                <w:bCs/>
              </w:rPr>
              <w:t xml:space="preserve"> de evaluare terenuri extravilane situate in satul Izvoare, tarla 42, parcela 468, LOT 1 si LOT 3, jud. Mehedinti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4993" w14:textId="7BD86218" w:rsidR="009D2AD8" w:rsidRPr="000077A8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79419000-4 Servicii de consultanta in domeniul evaluarii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821D" w14:textId="7827A616" w:rsidR="009D2AD8" w:rsidRPr="000077A8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077A8">
              <w:rPr>
                <w:rFonts w:ascii="Times New Roman" w:hAnsi="Times New Roman" w:cs="Times New Roman"/>
                <w:bCs/>
              </w:rPr>
              <w:t>6.900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A4D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4DD9888C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3FFF" w14:textId="554E583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2CB3" w14:textId="0B19ED2A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Martie</w:t>
            </w:r>
          </w:p>
          <w:p w14:paraId="2D9BEB03" w14:textId="376B9144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8F9B" w14:textId="34B0A70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BD9E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F48481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017CC8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4B1CDEDF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F90C05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DF2A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14EE613" w14:textId="42E4130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7DA9910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57B2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1D75" w14:textId="58A42BD9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Motocoasa+piese de schimb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16B2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42900000-5 Diverse utilaje de uz general si special (Rev.2)</w:t>
            </w:r>
          </w:p>
          <w:p w14:paraId="2D98EA8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C210" w14:textId="7A060C8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3.852,07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A07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1A46C02C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2217" w14:textId="71678689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3466" w14:textId="0B3B84A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6EF3987B" w14:textId="626405F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581" w14:textId="3246D26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10FC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AAF83A4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A59FA3B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58E1602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CD4236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C2C1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2721557" w14:textId="65094E1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4B8F020F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2950" w14:textId="77777777" w:rsidR="009D2AD8" w:rsidRPr="00A040BC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A1C" w14:textId="0C5777B3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consultanta de specialitate referitor la intocmirea unui raport privind stabilirea cuantumului majorarilor de intarziere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F8EA" w14:textId="1297BCD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79400000-8 - Consultanta in afaceri si in management si servicii conexe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138F" w14:textId="62350B8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800,00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12F1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1E0113AB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3BDF" w14:textId="7F285E8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0723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Martie</w:t>
            </w:r>
          </w:p>
          <w:p w14:paraId="2F71AF0F" w14:textId="43DEA14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8C25" w14:textId="4EDF1423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64A5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65F74B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CCBA8E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6F1DD045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7EE3C09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DC7A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98201E2" w14:textId="58D6266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67892C25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1C71" w14:textId="77777777" w:rsidR="009D2AD8" w:rsidRPr="006332E5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EB14" w14:textId="146F743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consultanță de specialitate pentru întocmirea documentației de atribuire a contractului de concesiune teren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1171" w14:textId="12CB181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79400000-8 Consultanta in afaceri si in management si servicii conexe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F837" w14:textId="1468BCB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2.500,00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A54F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5152307E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3BCC" w14:textId="395B8AD6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03FE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Iunie</w:t>
            </w:r>
          </w:p>
          <w:p w14:paraId="04D1DBC7" w14:textId="37A7EF5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0C88" w14:textId="409645D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CD8E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94A91C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287FEB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5CC05806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4926976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CF8C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FE4CC94" w14:textId="791000E0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72592817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63D4" w14:textId="77777777" w:rsidR="009D2AD8" w:rsidRPr="006332E5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8478" w14:textId="6163F550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Servicii de mentenanta pentru imprimante si echipamente multifunctionale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23D" w14:textId="52C6DABF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50313200-4 Servicii de intretinere a fotocopiatoarelor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EE56" w14:textId="31C2C5AD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5.400,00</w:t>
            </w:r>
            <w:r w:rsidRPr="00FE6059">
              <w:rPr>
                <w:rFonts w:ascii="Times New Roman" w:hAnsi="Times New Roman" w:cs="Times New Roman"/>
                <w:bCs/>
              </w:rPr>
              <w:br/>
              <w:t>(450 lei fara TVA/luna)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5418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02B65195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69D1" w14:textId="1174D2D2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7B4F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523C429B" w14:textId="2B2F684E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1051" w14:textId="54C153AC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D770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95C9104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344289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32E953D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82F5BA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4ECB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119B59E" w14:textId="3078A1BB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9D2AD8" w:rsidRPr="004B2CFE" w14:paraId="1B0D8364" w14:textId="77777777" w:rsidTr="00436248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DE49" w14:textId="77777777" w:rsidR="009D2AD8" w:rsidRPr="006332E5" w:rsidRDefault="009D2AD8" w:rsidP="009D2AD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3B" w14:textId="63FCAE54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36887">
              <w:rPr>
                <w:rFonts w:ascii="Times New Roman" w:hAnsi="Times New Roman" w:cs="Times New Roman"/>
                <w:bCs/>
              </w:rPr>
              <w:t>Aparat aer conditionat+ kit instalare si montaj incluse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2D09" w14:textId="2E48F89E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36887">
              <w:rPr>
                <w:rFonts w:ascii="Times New Roman" w:hAnsi="Times New Roman" w:cs="Times New Roman"/>
                <w:bCs/>
              </w:rPr>
              <w:t>39717200-3 Aparate de aer conditionat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7CD3" w14:textId="5F074A08" w:rsidR="009D2AD8" w:rsidRPr="00436887" w:rsidRDefault="00E33B11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49.530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700" w14:textId="77777777" w:rsidR="009D2AD8" w:rsidRPr="00FE6059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5B0C7A3A" w14:textId="77777777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D92B" w14:textId="63341344" w:rsidR="009D2AD8" w:rsidRPr="00436887" w:rsidRDefault="009D2AD8" w:rsidP="0043688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F07E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Mai</w:t>
            </w:r>
          </w:p>
          <w:p w14:paraId="5CCCEEC8" w14:textId="60BDF4FA" w:rsidR="009D2AD8" w:rsidRDefault="009D2AD8" w:rsidP="009D2AD8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5648" w14:textId="726C078A" w:rsidR="009D2AD8" w:rsidRPr="00A857A5" w:rsidRDefault="009D2AD8" w:rsidP="009D2AD8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287A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49FA72A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BDCBDBD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E67E071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87EA04" w14:textId="77777777" w:rsidR="009D2AD8" w:rsidRPr="006332E5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0E4B" w14:textId="77777777" w:rsidR="009D2AD8" w:rsidRPr="00FE6059" w:rsidRDefault="009D2AD8" w:rsidP="009D2AD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6295779" w14:textId="0CA3126A" w:rsidR="009D2AD8" w:rsidRPr="006332E5" w:rsidRDefault="009D2AD8" w:rsidP="009D2AD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436248" w:rsidRPr="004B2CFE" w14:paraId="7F032E80" w14:textId="77777777" w:rsidTr="00293D56">
        <w:trPr>
          <w:trHeight w:val="112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F819" w14:textId="77777777" w:rsidR="00436248" w:rsidRPr="006332E5" w:rsidRDefault="00436248" w:rsidP="00436248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C156" w14:textId="5E846C5B" w:rsidR="00436248" w:rsidRPr="00436887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Servicii juridice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A315" w14:textId="193DD320" w:rsidR="00436248" w:rsidRPr="00436887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79100000-5 Servicii juridice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4839" w14:textId="5D6D2A42" w:rsidR="00436248" w:rsidRPr="00436887" w:rsidRDefault="00FC2E90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C2E90">
              <w:rPr>
                <w:rFonts w:ascii="Times New Roman" w:hAnsi="Times New Roman" w:cs="Times New Roman"/>
                <w:bCs/>
              </w:rPr>
              <w:t>12.500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1931" w14:textId="77777777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2B0AC9D" w14:textId="77777777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F140" w14:textId="65DF641F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F066" w14:textId="38ACCB6E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30662BF2" w14:textId="12E34B8E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BAF4" w14:textId="34D6398A" w:rsidR="00436248" w:rsidRPr="00FE6059" w:rsidRDefault="00436248" w:rsidP="0043624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2A64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8E90E34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D2AC7E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030422E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010CE4" w14:textId="77777777" w:rsidR="00436248" w:rsidRPr="006332E5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A179" w14:textId="77777777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8585008" w14:textId="70AA72B9" w:rsidR="00436248" w:rsidRPr="00FE6059" w:rsidRDefault="00436248" w:rsidP="00436248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C8039C" w:rsidRPr="004B2CFE" w14:paraId="7B2D8821" w14:textId="77777777" w:rsidTr="00132964">
        <w:trPr>
          <w:trHeight w:val="3306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D0E0" w14:textId="77777777" w:rsidR="00C8039C" w:rsidRPr="006332E5" w:rsidRDefault="00C8039C" w:rsidP="00C8039C">
            <w:pPr>
              <w:numPr>
                <w:ilvl w:val="0"/>
                <w:numId w:val="2"/>
              </w:numPr>
              <w:spacing w:after="0" w:line="240" w:lineRule="auto"/>
              <w:ind w:left="1352" w:hanging="75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E197" w14:textId="033BA586" w:rsidR="00C8039C" w:rsidRPr="00132964" w:rsidRDefault="00C8039C" w:rsidP="00C8039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Placă permanentă pentru informare și publicitate aferentă proiectului PNRR „Asigurarea infrastructurii pentru transportul verde (sisteme inteligente de management local ITS/TIC) și puncte de încărcare vehicule electrice”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2AE2" w14:textId="4CA4D3AD" w:rsidR="00C8039C" w:rsidRPr="00132964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35261000-1 Panouri de informare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F4E5" w14:textId="63F7A2F6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132964">
              <w:rPr>
                <w:rFonts w:ascii="Times New Roman" w:hAnsi="Times New Roman" w:cs="Times New Roman"/>
                <w:bCs/>
              </w:rPr>
              <w:t>430,00</w:t>
            </w:r>
          </w:p>
          <w:p w14:paraId="2E33B5C6" w14:textId="7AC85C95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94BA09" w14:textId="2BB1D97E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0F171BE" w14:textId="29A55DFE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8139631" w14:textId="3275A321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5FFEDD8" w14:textId="265474E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1577F2" w14:textId="7FA730F6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0E5A75" w14:textId="5DB1158A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D944392" w14:textId="6BF11C3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5B9E2BD" w14:textId="77777777" w:rsidR="00132964" w:rsidRP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25E0673" w14:textId="668BDD91" w:rsidR="00C8039C" w:rsidRPr="00132964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49E5" w14:textId="77777777" w:rsidR="00C8039C" w:rsidRPr="00FE6059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2DA5F6F8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A94E5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3C573DF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B79872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18670D9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29EA4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08D4B0C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E7B16F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7A856B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C2A6EA1" w14:textId="588EC724" w:rsidR="00132964" w:rsidRPr="00FE6059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8419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  <w:p w14:paraId="5396CE3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5515AB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906DA8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08DC7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4E682D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6216E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3468D63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3994F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2E2CBEA" w14:textId="14AAD853" w:rsidR="00132964" w:rsidRPr="00FE6059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0750" w14:textId="77777777" w:rsidR="00C8039C" w:rsidRPr="00FE6059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7799CB16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14:paraId="42F5AE3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F5149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5758D3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18E72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5077A7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42ADE29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55F17C6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BF94E8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1B5970A" w14:textId="7646043A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AC4D" w14:textId="77777777" w:rsidR="00C8039C" w:rsidRDefault="00C8039C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15AB3C4D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701EAA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5FD31DE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AE2527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612CA14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2E6E91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3A36384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3AAD3AE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BFF801E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14854E7" w14:textId="77777777" w:rsidR="00132964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703BF7" w14:textId="43E2DD15" w:rsidR="00132964" w:rsidRPr="00FE6059" w:rsidRDefault="00132964" w:rsidP="00C8039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4EF6" w14:textId="77777777" w:rsidR="00C8039C" w:rsidRPr="006332E5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1046B4F2" w14:textId="77777777" w:rsidR="00C8039C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8CE47CB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FDC85CF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00DD3C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5AE5012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927BC5E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5AC2435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B37F307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54E2C10" w14:textId="77777777" w:rsidR="00132964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2B94AC6" w14:textId="52FD48EA" w:rsidR="00132964" w:rsidRPr="006332E5" w:rsidRDefault="00132964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51D0" w14:textId="699EC277" w:rsidR="00C8039C" w:rsidRPr="00FE6059" w:rsidRDefault="00C8039C" w:rsidP="00C8039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092F2C" w:rsidRPr="004B2CFE" w14:paraId="096F69C9" w14:textId="77777777" w:rsidTr="00132964">
        <w:trPr>
          <w:trHeight w:val="3306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09F6" w14:textId="337706AE" w:rsidR="00092F2C" w:rsidRPr="006332E5" w:rsidRDefault="00092F2C" w:rsidP="00092F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C848" w14:textId="670820D9" w:rsidR="00092F2C" w:rsidRPr="00132964" w:rsidRDefault="00092F2C" w:rsidP="00092F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Servicii de reparatii si iluminat stradal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488E" w14:textId="6C8826E0" w:rsidR="00092F2C" w:rsidRPr="00132964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9539E"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50232100-1 - Servicii de intretinere a iluminatului public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34FD" w14:textId="0331F6F6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16.000</w:t>
            </w:r>
          </w:p>
          <w:p w14:paraId="5DA98E3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C10E86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556F5E9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424AD36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15A19E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EE622A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DCC755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7BDD96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492B1E" w14:textId="77777777" w:rsidR="00092F2C" w:rsidRPr="00132964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8660D42" w14:textId="77777777" w:rsidR="00092F2C" w:rsidRPr="00132964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DF50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40EC97D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654C0E9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799844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FD338A7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531313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3AD17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81C5A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F87626A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7D76DCE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E17741F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1D86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  <w:p w14:paraId="76258587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88082F5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52CAEA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E35C2C4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7DC195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67825A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495E2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BAE840B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4CE91B8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6D77" w14:textId="77777777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34D0556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14:paraId="3769553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F60D8B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072780C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274231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C726B05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C804D7F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29E13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EB10FE9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3B90C1F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21D4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016AA719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991ED4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40A66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F3D68E8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1EE66C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1EA63C5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802573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CD95B08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8631A1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2A9A4C" w14:textId="77777777" w:rsidR="00092F2C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D12D7A8" w14:textId="77777777" w:rsidR="00092F2C" w:rsidRPr="00FE6059" w:rsidRDefault="00092F2C" w:rsidP="00092F2C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20EA" w14:textId="77777777" w:rsidR="00092F2C" w:rsidRPr="006332E5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30F1798A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D0766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A5A398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25D1B00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8E1A29E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287C83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3D83C2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F47EF8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3B7D39A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6E80C11" w14:textId="77777777" w:rsidR="00092F2C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F52" w14:textId="0E3D76D1" w:rsidR="00092F2C" w:rsidRPr="00FE6059" w:rsidRDefault="00092F2C" w:rsidP="00092F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  <w:tr w:rsidR="00B36C26" w:rsidRPr="004B2CFE" w14:paraId="4970D065" w14:textId="77777777" w:rsidTr="00132964">
        <w:trPr>
          <w:trHeight w:val="3306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A50A" w14:textId="748BDEE7" w:rsidR="00B36C26" w:rsidRDefault="00B36C26" w:rsidP="00B36C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103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296D" w14:textId="731194E0" w:rsidR="00B36C26" w:rsidRDefault="00B36C26" w:rsidP="00B36C2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Reparatii de intretinere parc Gruia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2EAA" w14:textId="2EAE4DE2" w:rsidR="00B36C26" w:rsidRPr="00C9539E" w:rsidRDefault="00B36C26" w:rsidP="00B36C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</w:rPr>
              <w:t>50800000-3 diverse servicii de intretinere si de reparare (rev.2)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F12D" w14:textId="462DE94D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54.000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C4DF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Buget local</w:t>
            </w:r>
          </w:p>
          <w:p w14:paraId="7D4164D7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0C69765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DAAF14E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1F82197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72D7932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8F36BF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343772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13FE622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6C7865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A0AEE69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B6ED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Achizitie directa</w:t>
            </w:r>
          </w:p>
          <w:p w14:paraId="259D5BDF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0DA2F37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D52031B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E4E1080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3DBFBB5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954164F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9E8C073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12BB70B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06932A6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14D5" w14:textId="77777777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August</w:t>
            </w:r>
          </w:p>
          <w:p w14:paraId="349E288A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14:paraId="328604F5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A790823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3A1E73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0AF05A9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578DCD1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8BC0F27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19E0637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661248E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EC8D190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1461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Decembrie 2026</w:t>
            </w:r>
          </w:p>
          <w:p w14:paraId="384ECCCE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213CAEF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C5D1356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9BB7BEB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88DD09E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3892CF7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08EEB54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5E6C910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1BC3298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BEDCB82" w14:textId="77777777" w:rsidR="00B36C26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91C512F" w14:textId="77777777" w:rsidR="00B36C26" w:rsidRPr="00FE6059" w:rsidRDefault="00B36C26" w:rsidP="00B36C26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0F59" w14:textId="77777777" w:rsidR="00B36C26" w:rsidRPr="006332E5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</w:t>
            </w:r>
            <w:r w:rsidRPr="006332E5">
              <w:rPr>
                <w:rFonts w:ascii="Times New Roman" w:hAnsi="Times New Roman" w:cs="Times New Roman"/>
                <w:bCs/>
              </w:rPr>
              <w:t>line</w:t>
            </w:r>
          </w:p>
          <w:p w14:paraId="534A89FF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D9CCC1B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34F2B29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F378767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0526D83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53FEE11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9CD3D9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B780538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66D29EF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E636A09" w14:textId="77777777" w:rsidR="00B36C26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E609" w14:textId="44EE8194" w:rsidR="00B36C26" w:rsidRPr="00FE6059" w:rsidRDefault="00B36C26" w:rsidP="00B36C2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FE6059">
              <w:rPr>
                <w:rFonts w:ascii="Times New Roman" w:hAnsi="Times New Roman" w:cs="Times New Roman"/>
                <w:bCs/>
              </w:rPr>
              <w:t>Budirinca Adrian</w:t>
            </w:r>
          </w:p>
        </w:tc>
      </w:tr>
    </w:tbl>
    <w:p w14:paraId="05DD034F" w14:textId="5B6BCF37" w:rsidR="00264C87" w:rsidRDefault="00264C87" w:rsidP="006332E5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bookmarkStart w:id="23" w:name="_Hlk215522049"/>
      <w:bookmarkEnd w:id="17"/>
      <w:bookmarkEnd w:id="18"/>
      <w:r>
        <w:rPr>
          <w:rFonts w:ascii="Times New Roman" w:eastAsia="Times New Roman" w:hAnsi="Times New Roman" w:cs="Times New Roman"/>
          <w:bCs/>
          <w:color w:val="000000"/>
        </w:rPr>
        <w:t>Responsabil achizitii</w:t>
      </w:r>
    </w:p>
    <w:p w14:paraId="65470377" w14:textId="579850C3" w:rsidR="00C653B2" w:rsidRPr="004B2CFE" w:rsidRDefault="00264C87" w:rsidP="00436248">
      <w:pPr>
        <w:jc w:val="center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Budirinca Adrian</w:t>
      </w:r>
      <w:bookmarkEnd w:id="23"/>
    </w:p>
    <w:sectPr w:rsidR="00C653B2" w:rsidRPr="004B2CFE" w:rsidSect="00B10A0E">
      <w:pgSz w:w="15840" w:h="12240" w:orient="landscape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47204"/>
    <w:multiLevelType w:val="hybridMultilevel"/>
    <w:tmpl w:val="E58E05FA"/>
    <w:lvl w:ilvl="0" w:tplc="0418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AF"/>
    <w:rsid w:val="000077A8"/>
    <w:rsid w:val="00015A5F"/>
    <w:rsid w:val="000241DE"/>
    <w:rsid w:val="00025107"/>
    <w:rsid w:val="000418A3"/>
    <w:rsid w:val="0005412B"/>
    <w:rsid w:val="00066384"/>
    <w:rsid w:val="0007082E"/>
    <w:rsid w:val="00073A03"/>
    <w:rsid w:val="00077B2A"/>
    <w:rsid w:val="00091884"/>
    <w:rsid w:val="00092F2C"/>
    <w:rsid w:val="00095A22"/>
    <w:rsid w:val="000A00B7"/>
    <w:rsid w:val="000A5112"/>
    <w:rsid w:val="000A5B5A"/>
    <w:rsid w:val="000A7101"/>
    <w:rsid w:val="000C6164"/>
    <w:rsid w:val="000E2CDA"/>
    <w:rsid w:val="000F01A5"/>
    <w:rsid w:val="001044AE"/>
    <w:rsid w:val="00104D73"/>
    <w:rsid w:val="00107613"/>
    <w:rsid w:val="00132964"/>
    <w:rsid w:val="0013698E"/>
    <w:rsid w:val="00162934"/>
    <w:rsid w:val="00162F6F"/>
    <w:rsid w:val="00185167"/>
    <w:rsid w:val="001A5C41"/>
    <w:rsid w:val="001F3E32"/>
    <w:rsid w:val="002016E4"/>
    <w:rsid w:val="002025CA"/>
    <w:rsid w:val="00206C74"/>
    <w:rsid w:val="00214DF7"/>
    <w:rsid w:val="002257E9"/>
    <w:rsid w:val="00240B9A"/>
    <w:rsid w:val="0026106A"/>
    <w:rsid w:val="00264C87"/>
    <w:rsid w:val="00272213"/>
    <w:rsid w:val="00274E5E"/>
    <w:rsid w:val="0027760C"/>
    <w:rsid w:val="00293D56"/>
    <w:rsid w:val="002A5C8B"/>
    <w:rsid w:val="002B162D"/>
    <w:rsid w:val="002C115B"/>
    <w:rsid w:val="002F702F"/>
    <w:rsid w:val="00324E28"/>
    <w:rsid w:val="003328B4"/>
    <w:rsid w:val="00341A95"/>
    <w:rsid w:val="00341B2B"/>
    <w:rsid w:val="00363590"/>
    <w:rsid w:val="00372EB7"/>
    <w:rsid w:val="00387DF4"/>
    <w:rsid w:val="003B6983"/>
    <w:rsid w:val="003D530E"/>
    <w:rsid w:val="003F16C6"/>
    <w:rsid w:val="003F1FC3"/>
    <w:rsid w:val="003F6D3B"/>
    <w:rsid w:val="00407DFD"/>
    <w:rsid w:val="00415FD5"/>
    <w:rsid w:val="0041679B"/>
    <w:rsid w:val="00426FF9"/>
    <w:rsid w:val="00436248"/>
    <w:rsid w:val="00436887"/>
    <w:rsid w:val="00440F0A"/>
    <w:rsid w:val="00445C60"/>
    <w:rsid w:val="00446CE6"/>
    <w:rsid w:val="0046508B"/>
    <w:rsid w:val="00470E66"/>
    <w:rsid w:val="004775E1"/>
    <w:rsid w:val="00492818"/>
    <w:rsid w:val="004A24A8"/>
    <w:rsid w:val="004A2ED1"/>
    <w:rsid w:val="004A741B"/>
    <w:rsid w:val="004B08A8"/>
    <w:rsid w:val="004B2883"/>
    <w:rsid w:val="004B2CFE"/>
    <w:rsid w:val="004B7CEA"/>
    <w:rsid w:val="004C0E45"/>
    <w:rsid w:val="004C40F2"/>
    <w:rsid w:val="004C6CA8"/>
    <w:rsid w:val="004D5733"/>
    <w:rsid w:val="004F0520"/>
    <w:rsid w:val="004F2108"/>
    <w:rsid w:val="00512413"/>
    <w:rsid w:val="00517DC9"/>
    <w:rsid w:val="00520534"/>
    <w:rsid w:val="00527754"/>
    <w:rsid w:val="00535B34"/>
    <w:rsid w:val="00544B20"/>
    <w:rsid w:val="005456E9"/>
    <w:rsid w:val="00557C63"/>
    <w:rsid w:val="00562441"/>
    <w:rsid w:val="0057349D"/>
    <w:rsid w:val="00576F3C"/>
    <w:rsid w:val="0059100F"/>
    <w:rsid w:val="00592AE2"/>
    <w:rsid w:val="00596E25"/>
    <w:rsid w:val="005A0C42"/>
    <w:rsid w:val="005B56A1"/>
    <w:rsid w:val="005C2844"/>
    <w:rsid w:val="005C5820"/>
    <w:rsid w:val="005C6166"/>
    <w:rsid w:val="005C69E0"/>
    <w:rsid w:val="005E05E2"/>
    <w:rsid w:val="005E5E3F"/>
    <w:rsid w:val="00617900"/>
    <w:rsid w:val="006263A3"/>
    <w:rsid w:val="00630829"/>
    <w:rsid w:val="006332E5"/>
    <w:rsid w:val="00635066"/>
    <w:rsid w:val="00662829"/>
    <w:rsid w:val="00672FF6"/>
    <w:rsid w:val="00694488"/>
    <w:rsid w:val="006A1D2E"/>
    <w:rsid w:val="006A724B"/>
    <w:rsid w:val="006D14B2"/>
    <w:rsid w:val="006F47B2"/>
    <w:rsid w:val="00756062"/>
    <w:rsid w:val="0076693A"/>
    <w:rsid w:val="00771813"/>
    <w:rsid w:val="00774FEC"/>
    <w:rsid w:val="00793F64"/>
    <w:rsid w:val="007A434A"/>
    <w:rsid w:val="007C6748"/>
    <w:rsid w:val="007C6921"/>
    <w:rsid w:val="007E35D4"/>
    <w:rsid w:val="007F06F1"/>
    <w:rsid w:val="007F094E"/>
    <w:rsid w:val="00815F25"/>
    <w:rsid w:val="00816891"/>
    <w:rsid w:val="008379E9"/>
    <w:rsid w:val="008650AE"/>
    <w:rsid w:val="00865EF9"/>
    <w:rsid w:val="008876D9"/>
    <w:rsid w:val="00897A01"/>
    <w:rsid w:val="008A5FDB"/>
    <w:rsid w:val="008C05FA"/>
    <w:rsid w:val="008C09B1"/>
    <w:rsid w:val="008C6F3D"/>
    <w:rsid w:val="008F787F"/>
    <w:rsid w:val="009008EF"/>
    <w:rsid w:val="00906793"/>
    <w:rsid w:val="009109E2"/>
    <w:rsid w:val="00911750"/>
    <w:rsid w:val="009146B6"/>
    <w:rsid w:val="00916618"/>
    <w:rsid w:val="00922D65"/>
    <w:rsid w:val="009245DB"/>
    <w:rsid w:val="00937460"/>
    <w:rsid w:val="009418DD"/>
    <w:rsid w:val="00966BB1"/>
    <w:rsid w:val="009670CA"/>
    <w:rsid w:val="00975446"/>
    <w:rsid w:val="009826AE"/>
    <w:rsid w:val="00996F9C"/>
    <w:rsid w:val="009A0104"/>
    <w:rsid w:val="009B33F5"/>
    <w:rsid w:val="009C18B8"/>
    <w:rsid w:val="009C662A"/>
    <w:rsid w:val="009D2AD8"/>
    <w:rsid w:val="009E09AF"/>
    <w:rsid w:val="00A01337"/>
    <w:rsid w:val="00A040BC"/>
    <w:rsid w:val="00A07829"/>
    <w:rsid w:val="00A2321C"/>
    <w:rsid w:val="00A534AE"/>
    <w:rsid w:val="00A608DA"/>
    <w:rsid w:val="00A8793A"/>
    <w:rsid w:val="00AA1BA8"/>
    <w:rsid w:val="00AA2C1A"/>
    <w:rsid w:val="00AA741A"/>
    <w:rsid w:val="00AC1196"/>
    <w:rsid w:val="00AD61BE"/>
    <w:rsid w:val="00AE1E40"/>
    <w:rsid w:val="00B0200B"/>
    <w:rsid w:val="00B04545"/>
    <w:rsid w:val="00B10A0E"/>
    <w:rsid w:val="00B22408"/>
    <w:rsid w:val="00B23873"/>
    <w:rsid w:val="00B32A16"/>
    <w:rsid w:val="00B36C26"/>
    <w:rsid w:val="00B42216"/>
    <w:rsid w:val="00B53A38"/>
    <w:rsid w:val="00B644B5"/>
    <w:rsid w:val="00B92E98"/>
    <w:rsid w:val="00BA4EC2"/>
    <w:rsid w:val="00BD0355"/>
    <w:rsid w:val="00BD2503"/>
    <w:rsid w:val="00BE23B8"/>
    <w:rsid w:val="00BF3CB4"/>
    <w:rsid w:val="00C4060F"/>
    <w:rsid w:val="00C42989"/>
    <w:rsid w:val="00C64CAD"/>
    <w:rsid w:val="00C653B2"/>
    <w:rsid w:val="00C67E28"/>
    <w:rsid w:val="00C8039C"/>
    <w:rsid w:val="00C9539E"/>
    <w:rsid w:val="00CC07B0"/>
    <w:rsid w:val="00CC3D23"/>
    <w:rsid w:val="00CF0255"/>
    <w:rsid w:val="00D11033"/>
    <w:rsid w:val="00D16DD1"/>
    <w:rsid w:val="00D45648"/>
    <w:rsid w:val="00D7122A"/>
    <w:rsid w:val="00D72BD3"/>
    <w:rsid w:val="00DA3733"/>
    <w:rsid w:val="00DC0D72"/>
    <w:rsid w:val="00DD1E45"/>
    <w:rsid w:val="00DF111C"/>
    <w:rsid w:val="00DF5816"/>
    <w:rsid w:val="00E21147"/>
    <w:rsid w:val="00E27A8C"/>
    <w:rsid w:val="00E33B11"/>
    <w:rsid w:val="00E459C9"/>
    <w:rsid w:val="00E67603"/>
    <w:rsid w:val="00E74903"/>
    <w:rsid w:val="00E75977"/>
    <w:rsid w:val="00EB4862"/>
    <w:rsid w:val="00ED4F3F"/>
    <w:rsid w:val="00EE5763"/>
    <w:rsid w:val="00EF4EFA"/>
    <w:rsid w:val="00F02EA2"/>
    <w:rsid w:val="00F0736F"/>
    <w:rsid w:val="00F252E2"/>
    <w:rsid w:val="00F27B48"/>
    <w:rsid w:val="00F416D7"/>
    <w:rsid w:val="00F43015"/>
    <w:rsid w:val="00F46802"/>
    <w:rsid w:val="00F46AC9"/>
    <w:rsid w:val="00F46F97"/>
    <w:rsid w:val="00F562AF"/>
    <w:rsid w:val="00F70ACD"/>
    <w:rsid w:val="00F90578"/>
    <w:rsid w:val="00FC2E90"/>
    <w:rsid w:val="00FC6A40"/>
    <w:rsid w:val="00FD0DC7"/>
    <w:rsid w:val="00FE319B"/>
    <w:rsid w:val="00FE4D84"/>
    <w:rsid w:val="00FE6059"/>
    <w:rsid w:val="00FF1E71"/>
    <w:rsid w:val="00FF545D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1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BD25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D250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D250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2503"/>
    <w:pPr>
      <w:ind w:left="720"/>
      <w:contextualSpacing/>
    </w:pPr>
  </w:style>
  <w:style w:type="paragraph" w:customStyle="1" w:styleId="yiv1286003567msonormal">
    <w:name w:val="yiv1286003567msonormal"/>
    <w:basedOn w:val="Normal"/>
    <w:rsid w:val="00BD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25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BD2503"/>
    <w:pPr>
      <w:spacing w:after="0" w:line="240" w:lineRule="auto"/>
    </w:pPr>
    <w:rPr>
      <w:rFonts w:ascii="Calibri" w:eastAsia="Calibri" w:hAnsi="Calibri" w:cs="Times New Roman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4B2CFE"/>
  </w:style>
  <w:style w:type="paragraph" w:customStyle="1" w:styleId="msonormal0">
    <w:name w:val="msonormal"/>
    <w:basedOn w:val="Normal"/>
    <w:rsid w:val="004B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4B2CFE"/>
  </w:style>
  <w:style w:type="table" w:customStyle="1" w:styleId="TableGrid2">
    <w:name w:val="Table Grid2"/>
    <w:basedOn w:val="TableNormal"/>
    <w:next w:val="TableGrid"/>
    <w:uiPriority w:val="59"/>
    <w:rsid w:val="004B2C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B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BD25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D250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D250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2503"/>
    <w:pPr>
      <w:ind w:left="720"/>
      <w:contextualSpacing/>
    </w:pPr>
  </w:style>
  <w:style w:type="paragraph" w:customStyle="1" w:styleId="yiv1286003567msonormal">
    <w:name w:val="yiv1286003567msonormal"/>
    <w:basedOn w:val="Normal"/>
    <w:rsid w:val="00BD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25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BD2503"/>
    <w:pPr>
      <w:spacing w:after="0" w:line="240" w:lineRule="auto"/>
    </w:pPr>
    <w:rPr>
      <w:rFonts w:ascii="Calibri" w:eastAsia="Calibri" w:hAnsi="Calibri" w:cs="Times New Roman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4B2CFE"/>
  </w:style>
  <w:style w:type="paragraph" w:customStyle="1" w:styleId="msonormal0">
    <w:name w:val="msonormal"/>
    <w:basedOn w:val="Normal"/>
    <w:rsid w:val="004B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4B2CFE"/>
  </w:style>
  <w:style w:type="table" w:customStyle="1" w:styleId="TableGrid2">
    <w:name w:val="Table Grid2"/>
    <w:basedOn w:val="TableNormal"/>
    <w:next w:val="TableGrid"/>
    <w:uiPriority w:val="59"/>
    <w:rsid w:val="004B2CF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B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4088</Words>
  <Characters>23305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SecretarG</dc:creator>
  <cp:lastModifiedBy>SecretarG</cp:lastModifiedBy>
  <cp:revision>28</cp:revision>
  <cp:lastPrinted>2026-09-01T09:50:00Z</cp:lastPrinted>
  <dcterms:created xsi:type="dcterms:W3CDTF">2026-08-13T09:36:00Z</dcterms:created>
  <dcterms:modified xsi:type="dcterms:W3CDTF">2026-09-01T09:52:00Z</dcterms:modified>
</cp:coreProperties>
</file>