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9C7D" w14:textId="77777777" w:rsidR="000D29ED" w:rsidRDefault="000D29ED" w:rsidP="000D29E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ANEXA NR.</w:t>
      </w:r>
      <w:r w:rsidR="003368E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14:paraId="0DAE71A8" w14:textId="77777777" w:rsidR="000D29ED" w:rsidRDefault="000D29ED" w:rsidP="000D29ED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4BCB">
        <w:rPr>
          <w:sz w:val="28"/>
          <w:szCs w:val="28"/>
        </w:rPr>
        <w:t xml:space="preserve">                LA HCL NR. </w:t>
      </w:r>
      <w:r w:rsidR="0071149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/ </w:t>
      </w:r>
    </w:p>
    <w:p w14:paraId="784AF273" w14:textId="77777777" w:rsidR="006C1CE8" w:rsidRDefault="006C1CE8" w:rsidP="006C1CE8">
      <w:pPr>
        <w:rPr>
          <w:sz w:val="28"/>
          <w:szCs w:val="28"/>
        </w:rPr>
      </w:pPr>
    </w:p>
    <w:p w14:paraId="6E441D5C" w14:textId="77777777" w:rsidR="006C1CE8" w:rsidRDefault="006C1CE8" w:rsidP="006C1CE8">
      <w:pPr>
        <w:rPr>
          <w:sz w:val="28"/>
          <w:szCs w:val="28"/>
        </w:rPr>
      </w:pPr>
    </w:p>
    <w:p w14:paraId="46274EBA" w14:textId="77777777" w:rsidR="006C1CE8" w:rsidRPr="006C1CE8" w:rsidRDefault="0013347D" w:rsidP="006C1CE8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3347D">
        <w:rPr>
          <w:b/>
          <w:sz w:val="28"/>
          <w:szCs w:val="28"/>
        </w:rPr>
        <w:t xml:space="preserve">ECHIPAMENTE SI UTILAJE </w:t>
      </w:r>
      <w:r w:rsidR="006C1CE8" w:rsidRPr="0013347D">
        <w:rPr>
          <w:b/>
          <w:sz w:val="28"/>
          <w:szCs w:val="28"/>
        </w:rPr>
        <w:t xml:space="preserve">  </w:t>
      </w:r>
      <w:r w:rsidR="006C1CE8" w:rsidRPr="006C1CE8">
        <w:rPr>
          <w:b/>
          <w:sz w:val="28"/>
          <w:szCs w:val="28"/>
        </w:rPr>
        <w:t xml:space="preserve">TAXABILE  CONFORM  PREVEDERE </w:t>
      </w:r>
    </w:p>
    <w:p w14:paraId="6D041C98" w14:textId="77777777" w:rsidR="006C1CE8" w:rsidRDefault="006C1CE8" w:rsidP="006C1CE8">
      <w:pPr>
        <w:rPr>
          <w:b/>
          <w:sz w:val="28"/>
          <w:szCs w:val="28"/>
        </w:rPr>
      </w:pPr>
      <w:r w:rsidRPr="006C1CE8">
        <w:rPr>
          <w:b/>
          <w:sz w:val="28"/>
          <w:szCs w:val="28"/>
        </w:rPr>
        <w:tab/>
      </w:r>
      <w:r w:rsidRPr="006C1CE8">
        <w:rPr>
          <w:b/>
          <w:sz w:val="28"/>
          <w:szCs w:val="28"/>
        </w:rPr>
        <w:tab/>
      </w:r>
      <w:r w:rsidRPr="006C1CE8">
        <w:rPr>
          <w:b/>
          <w:sz w:val="28"/>
          <w:szCs w:val="28"/>
        </w:rPr>
        <w:tab/>
      </w:r>
      <w:r w:rsidRPr="006C1CE8">
        <w:rPr>
          <w:b/>
          <w:sz w:val="28"/>
          <w:szCs w:val="28"/>
        </w:rPr>
        <w:tab/>
        <w:t xml:space="preserve">CAP. </w:t>
      </w:r>
      <w:r w:rsidR="008631FA">
        <w:rPr>
          <w:b/>
          <w:sz w:val="28"/>
          <w:szCs w:val="28"/>
        </w:rPr>
        <w:t>I</w:t>
      </w:r>
      <w:r w:rsidRPr="006C1CE8">
        <w:rPr>
          <w:b/>
          <w:sz w:val="28"/>
          <w:szCs w:val="28"/>
        </w:rPr>
        <w:t xml:space="preserve">X – ALTE  TAXE  LOCALE </w:t>
      </w:r>
    </w:p>
    <w:p w14:paraId="51C9EA0E" w14:textId="77777777" w:rsidR="000E3A26" w:rsidRDefault="000E3A26" w:rsidP="006C1CE8">
      <w:pPr>
        <w:rPr>
          <w:b/>
          <w:sz w:val="28"/>
          <w:szCs w:val="28"/>
        </w:rPr>
      </w:pPr>
    </w:p>
    <w:p w14:paraId="4A24F839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1.autocositoare ;</w:t>
      </w:r>
    </w:p>
    <w:p w14:paraId="07537415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2.autoexcavator ( excavator pe autosasiu ) ;</w:t>
      </w:r>
    </w:p>
    <w:p w14:paraId="27990726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3.autogreder sau autogreper ;</w:t>
      </w:r>
    </w:p>
    <w:p w14:paraId="34B3F527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4.buldozer pe pneuri ;</w:t>
      </w:r>
    </w:p>
    <w:p w14:paraId="76D0A36B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5.compactor autopropulsat ;</w:t>
      </w:r>
    </w:p>
    <w:p w14:paraId="3D1A404C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6.excavator cu racleti pentru sapat santuri ,excavator cu rotor pentru sapat santuri sau excavator pe pneuri ;</w:t>
      </w:r>
    </w:p>
    <w:p w14:paraId="33218A56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7.freza autopropulsata pentru canale sau pentru pamant stabilizat ;</w:t>
      </w:r>
    </w:p>
    <w:p w14:paraId="28C4E035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8.freza rutiera ;</w:t>
      </w:r>
    </w:p>
    <w:p w14:paraId="23DA185D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9.incarcator cu o cupa pe pneuri ;</w:t>
      </w:r>
    </w:p>
    <w:p w14:paraId="00E569BA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10.instalatie autopropulsata de sortare-concasare ;</w:t>
      </w:r>
    </w:p>
    <w:p w14:paraId="7C15B20C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11.macara cu greifer ;</w:t>
      </w:r>
    </w:p>
    <w:p w14:paraId="675C8060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12.macara mobila pe pneuri ;</w:t>
      </w:r>
    </w:p>
    <w:p w14:paraId="62B5DE94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13.macara turn autopropulsata ;</w:t>
      </w:r>
    </w:p>
    <w:p w14:paraId="7628CFB2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14.masina autopropulsata pentru oricare din urmatoarele :</w:t>
      </w:r>
      <w:r>
        <w:rPr>
          <w:sz w:val="28"/>
          <w:szCs w:val="28"/>
        </w:rPr>
        <w:br/>
        <w:t>a) lucrari de terasamente ;</w:t>
      </w:r>
    </w:p>
    <w:p w14:paraId="16B4CA24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b) constructia si intretinerea drumurilor ;</w:t>
      </w:r>
    </w:p>
    <w:p w14:paraId="30BB7EE7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c) decopertarea imbracamintii asfaltice la drumuri ;</w:t>
      </w:r>
    </w:p>
    <w:p w14:paraId="240023C2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d) finisarea drumurilor ;</w:t>
      </w:r>
    </w:p>
    <w:p w14:paraId="34689A07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e) forat ;</w:t>
      </w:r>
    </w:p>
    <w:p w14:paraId="2BE9BC23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f) turnarea sfaltului ;</w:t>
      </w:r>
    </w:p>
    <w:p w14:paraId="40E34A08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g) inlaturarea zapezii ;</w:t>
      </w:r>
    </w:p>
    <w:p w14:paraId="6A9BDB09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15.sasiu autopropulsat cu ferastrau pentru taiat lemne ;</w:t>
      </w:r>
    </w:p>
    <w:p w14:paraId="782EE911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16.tractor pe pneuri ;</w:t>
      </w:r>
    </w:p>
    <w:p w14:paraId="3AB03A98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17.troliu autopropulsat ;</w:t>
      </w:r>
    </w:p>
    <w:p w14:paraId="15C4B828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18.utilaj multifunctional pentru intretinerea drumurilor ;</w:t>
      </w:r>
    </w:p>
    <w:p w14:paraId="36D98F54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19.vehicul pentru pompieri pentru derularea furtunilor de apa ;</w:t>
      </w:r>
    </w:p>
    <w:p w14:paraId="535C5737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20.vehicul pentru macinat si compactat deseuri ;</w:t>
      </w:r>
    </w:p>
    <w:p w14:paraId="188AC0AF" w14:textId="77777777" w:rsidR="000E3A26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21.vehicul pentru marcarea drumurilor ;</w:t>
      </w:r>
    </w:p>
    <w:p w14:paraId="1E0EBC0A" w14:textId="77777777" w:rsidR="009A3DB1" w:rsidRDefault="000E3A26" w:rsidP="006C1CE8">
      <w:pPr>
        <w:rPr>
          <w:sz w:val="28"/>
          <w:szCs w:val="28"/>
        </w:rPr>
      </w:pPr>
      <w:r>
        <w:rPr>
          <w:sz w:val="28"/>
          <w:szCs w:val="28"/>
        </w:rPr>
        <w:t>22.</w:t>
      </w:r>
      <w:r w:rsidR="009A3DB1">
        <w:rPr>
          <w:sz w:val="28"/>
          <w:szCs w:val="28"/>
        </w:rPr>
        <w:t>vehicul pentru taiat si compactat deseuri ;</w:t>
      </w:r>
    </w:p>
    <w:p w14:paraId="36508388" w14:textId="77777777" w:rsidR="009A3DB1" w:rsidRDefault="009A3DB1" w:rsidP="006C1CE8">
      <w:pPr>
        <w:rPr>
          <w:sz w:val="28"/>
          <w:szCs w:val="28"/>
        </w:rPr>
      </w:pPr>
      <w:r>
        <w:rPr>
          <w:sz w:val="28"/>
          <w:szCs w:val="28"/>
        </w:rPr>
        <w:t>23.motostivuitor cu orice tip de propulsie ;</w:t>
      </w:r>
    </w:p>
    <w:p w14:paraId="49D2BF37" w14:textId="77777777" w:rsidR="009A3DB1" w:rsidRDefault="009A3DB1" w:rsidP="006C1CE8">
      <w:pPr>
        <w:rPr>
          <w:sz w:val="28"/>
          <w:szCs w:val="28"/>
        </w:rPr>
      </w:pPr>
      <w:r>
        <w:rPr>
          <w:sz w:val="28"/>
          <w:szCs w:val="28"/>
        </w:rPr>
        <w:t>24.minicompactor ;</w:t>
      </w:r>
    </w:p>
    <w:p w14:paraId="34FE6D69" w14:textId="77777777" w:rsidR="009A3DB1" w:rsidRDefault="009A3DB1" w:rsidP="006C1CE8">
      <w:pPr>
        <w:rPr>
          <w:sz w:val="28"/>
          <w:szCs w:val="28"/>
        </w:rPr>
      </w:pPr>
      <w:r>
        <w:rPr>
          <w:sz w:val="28"/>
          <w:szCs w:val="28"/>
        </w:rPr>
        <w:t>25.vibrocompactor ;</w:t>
      </w:r>
    </w:p>
    <w:p w14:paraId="1FB8131D" w14:textId="77777777" w:rsidR="009A3DB1" w:rsidRDefault="009A3DB1" w:rsidP="006C1CE8">
      <w:pPr>
        <w:rPr>
          <w:sz w:val="28"/>
          <w:szCs w:val="28"/>
        </w:rPr>
      </w:pPr>
      <w:r>
        <w:rPr>
          <w:sz w:val="28"/>
          <w:szCs w:val="28"/>
        </w:rPr>
        <w:t>26.incarcator compact ;</w:t>
      </w:r>
    </w:p>
    <w:p w14:paraId="73C1FB53" w14:textId="77777777" w:rsidR="000E3A26" w:rsidRDefault="009A3DB1" w:rsidP="006C1CE8">
      <w:pPr>
        <w:rPr>
          <w:sz w:val="28"/>
          <w:szCs w:val="28"/>
        </w:rPr>
      </w:pPr>
      <w:r>
        <w:rPr>
          <w:sz w:val="28"/>
          <w:szCs w:val="28"/>
        </w:rPr>
        <w:t>27.buldoexcavator .</w:t>
      </w:r>
      <w:r w:rsidR="000E3A26">
        <w:rPr>
          <w:sz w:val="28"/>
          <w:szCs w:val="28"/>
        </w:rPr>
        <w:t xml:space="preserve"> </w:t>
      </w:r>
    </w:p>
    <w:p w14:paraId="73D39D67" w14:textId="77777777" w:rsidR="00AE1866" w:rsidRDefault="00AE1866" w:rsidP="006C1CE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PRESEDINTE  SEDINTA ,</w:t>
      </w:r>
    </w:p>
    <w:p w14:paraId="184A7B2C" w14:textId="77777777" w:rsidR="00AE1866" w:rsidRPr="000E3A26" w:rsidRDefault="00AE1866" w:rsidP="006C1CE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sectPr w:rsidR="00AE1866" w:rsidRPr="000E3A26" w:rsidSect="000D29ED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DB"/>
    <w:rsid w:val="0000246D"/>
    <w:rsid w:val="000169AD"/>
    <w:rsid w:val="00032B54"/>
    <w:rsid w:val="00041958"/>
    <w:rsid w:val="00055BFA"/>
    <w:rsid w:val="00063A9D"/>
    <w:rsid w:val="000953F7"/>
    <w:rsid w:val="000A64B2"/>
    <w:rsid w:val="000B1397"/>
    <w:rsid w:val="000C52BE"/>
    <w:rsid w:val="000D29ED"/>
    <w:rsid w:val="000D2D57"/>
    <w:rsid w:val="000D484E"/>
    <w:rsid w:val="000D4939"/>
    <w:rsid w:val="000D5E5D"/>
    <w:rsid w:val="000D6948"/>
    <w:rsid w:val="000E3A26"/>
    <w:rsid w:val="000F056E"/>
    <w:rsid w:val="000F09D7"/>
    <w:rsid w:val="000F7B75"/>
    <w:rsid w:val="00111E57"/>
    <w:rsid w:val="0013347D"/>
    <w:rsid w:val="00173522"/>
    <w:rsid w:val="00192E02"/>
    <w:rsid w:val="001A4EEB"/>
    <w:rsid w:val="001A663A"/>
    <w:rsid w:val="001B111A"/>
    <w:rsid w:val="001B5365"/>
    <w:rsid w:val="001E0C73"/>
    <w:rsid w:val="001E5003"/>
    <w:rsid w:val="00205000"/>
    <w:rsid w:val="0020745C"/>
    <w:rsid w:val="002204EF"/>
    <w:rsid w:val="002372E5"/>
    <w:rsid w:val="0024692E"/>
    <w:rsid w:val="0025436D"/>
    <w:rsid w:val="0026123F"/>
    <w:rsid w:val="00281964"/>
    <w:rsid w:val="00282182"/>
    <w:rsid w:val="00297D0E"/>
    <w:rsid w:val="002D29D9"/>
    <w:rsid w:val="002E7B18"/>
    <w:rsid w:val="003020DD"/>
    <w:rsid w:val="003106C9"/>
    <w:rsid w:val="003142C4"/>
    <w:rsid w:val="0032770F"/>
    <w:rsid w:val="00334CC9"/>
    <w:rsid w:val="003368E5"/>
    <w:rsid w:val="00347BD3"/>
    <w:rsid w:val="003549E8"/>
    <w:rsid w:val="0036322B"/>
    <w:rsid w:val="003679D3"/>
    <w:rsid w:val="00367AA9"/>
    <w:rsid w:val="00377420"/>
    <w:rsid w:val="0039403E"/>
    <w:rsid w:val="003A32F6"/>
    <w:rsid w:val="003C2BC7"/>
    <w:rsid w:val="003D26D2"/>
    <w:rsid w:val="003D38F3"/>
    <w:rsid w:val="003E6C08"/>
    <w:rsid w:val="00401706"/>
    <w:rsid w:val="004071E1"/>
    <w:rsid w:val="004115E4"/>
    <w:rsid w:val="00446DA0"/>
    <w:rsid w:val="004554FB"/>
    <w:rsid w:val="00490DB4"/>
    <w:rsid w:val="004D1223"/>
    <w:rsid w:val="004D6D26"/>
    <w:rsid w:val="004E5CD0"/>
    <w:rsid w:val="004E6BE4"/>
    <w:rsid w:val="004F04F0"/>
    <w:rsid w:val="00502E99"/>
    <w:rsid w:val="00504352"/>
    <w:rsid w:val="005318BB"/>
    <w:rsid w:val="00537718"/>
    <w:rsid w:val="005430A2"/>
    <w:rsid w:val="0055062A"/>
    <w:rsid w:val="00557F70"/>
    <w:rsid w:val="00562D91"/>
    <w:rsid w:val="005728A6"/>
    <w:rsid w:val="0057454F"/>
    <w:rsid w:val="0058733A"/>
    <w:rsid w:val="005A3D4D"/>
    <w:rsid w:val="005A79E9"/>
    <w:rsid w:val="005D47DB"/>
    <w:rsid w:val="005F3741"/>
    <w:rsid w:val="005F4421"/>
    <w:rsid w:val="005F4555"/>
    <w:rsid w:val="00610976"/>
    <w:rsid w:val="00616C31"/>
    <w:rsid w:val="00622840"/>
    <w:rsid w:val="00624F4D"/>
    <w:rsid w:val="00634372"/>
    <w:rsid w:val="0063701A"/>
    <w:rsid w:val="00643437"/>
    <w:rsid w:val="00651D4B"/>
    <w:rsid w:val="006569D1"/>
    <w:rsid w:val="0065727C"/>
    <w:rsid w:val="00660ABC"/>
    <w:rsid w:val="00685F14"/>
    <w:rsid w:val="006913A1"/>
    <w:rsid w:val="006927CC"/>
    <w:rsid w:val="006B0F71"/>
    <w:rsid w:val="006B16F4"/>
    <w:rsid w:val="006B30B3"/>
    <w:rsid w:val="006C1CE8"/>
    <w:rsid w:val="006E3B9B"/>
    <w:rsid w:val="006E4EB7"/>
    <w:rsid w:val="006F1CA6"/>
    <w:rsid w:val="0071149D"/>
    <w:rsid w:val="007206E7"/>
    <w:rsid w:val="007253F4"/>
    <w:rsid w:val="007327BE"/>
    <w:rsid w:val="00735144"/>
    <w:rsid w:val="00740E79"/>
    <w:rsid w:val="00740FED"/>
    <w:rsid w:val="00741541"/>
    <w:rsid w:val="0075260F"/>
    <w:rsid w:val="007724C5"/>
    <w:rsid w:val="00792A9B"/>
    <w:rsid w:val="007A6EE9"/>
    <w:rsid w:val="007E0BEF"/>
    <w:rsid w:val="007E0CB9"/>
    <w:rsid w:val="007E772B"/>
    <w:rsid w:val="0085647D"/>
    <w:rsid w:val="00862DB9"/>
    <w:rsid w:val="00862E36"/>
    <w:rsid w:val="008631FA"/>
    <w:rsid w:val="00864C55"/>
    <w:rsid w:val="008703C5"/>
    <w:rsid w:val="00872690"/>
    <w:rsid w:val="0088408D"/>
    <w:rsid w:val="008C5C60"/>
    <w:rsid w:val="008C62AE"/>
    <w:rsid w:val="008E4863"/>
    <w:rsid w:val="00900B65"/>
    <w:rsid w:val="00904B07"/>
    <w:rsid w:val="00905B94"/>
    <w:rsid w:val="009229F6"/>
    <w:rsid w:val="009669FE"/>
    <w:rsid w:val="00974465"/>
    <w:rsid w:val="00975F9D"/>
    <w:rsid w:val="00994F67"/>
    <w:rsid w:val="009A3DB1"/>
    <w:rsid w:val="009B00F4"/>
    <w:rsid w:val="009C07D0"/>
    <w:rsid w:val="009D1201"/>
    <w:rsid w:val="009D4BCB"/>
    <w:rsid w:val="009F69F3"/>
    <w:rsid w:val="00A012E5"/>
    <w:rsid w:val="00A067F7"/>
    <w:rsid w:val="00A476F8"/>
    <w:rsid w:val="00A665AB"/>
    <w:rsid w:val="00A724F6"/>
    <w:rsid w:val="00A738BE"/>
    <w:rsid w:val="00A81791"/>
    <w:rsid w:val="00A85DD4"/>
    <w:rsid w:val="00A87AEE"/>
    <w:rsid w:val="00A91B7A"/>
    <w:rsid w:val="00AD7DDA"/>
    <w:rsid w:val="00AE1866"/>
    <w:rsid w:val="00AF07AC"/>
    <w:rsid w:val="00AF767C"/>
    <w:rsid w:val="00B0350C"/>
    <w:rsid w:val="00B05CC5"/>
    <w:rsid w:val="00B25EEE"/>
    <w:rsid w:val="00B357B7"/>
    <w:rsid w:val="00B47170"/>
    <w:rsid w:val="00B47DAE"/>
    <w:rsid w:val="00B56BE3"/>
    <w:rsid w:val="00B66116"/>
    <w:rsid w:val="00B83798"/>
    <w:rsid w:val="00B86988"/>
    <w:rsid w:val="00B86B72"/>
    <w:rsid w:val="00B918D7"/>
    <w:rsid w:val="00BD2559"/>
    <w:rsid w:val="00BE544B"/>
    <w:rsid w:val="00C10D22"/>
    <w:rsid w:val="00C428FE"/>
    <w:rsid w:val="00C4652B"/>
    <w:rsid w:val="00C5431E"/>
    <w:rsid w:val="00C87FD2"/>
    <w:rsid w:val="00C90FDB"/>
    <w:rsid w:val="00CA35AD"/>
    <w:rsid w:val="00CB0409"/>
    <w:rsid w:val="00CC09CF"/>
    <w:rsid w:val="00CC4818"/>
    <w:rsid w:val="00CD0F2B"/>
    <w:rsid w:val="00CD1865"/>
    <w:rsid w:val="00CD48FC"/>
    <w:rsid w:val="00D007A9"/>
    <w:rsid w:val="00D0317A"/>
    <w:rsid w:val="00D0502D"/>
    <w:rsid w:val="00D258D8"/>
    <w:rsid w:val="00D53548"/>
    <w:rsid w:val="00D63AF1"/>
    <w:rsid w:val="00DE043F"/>
    <w:rsid w:val="00E17878"/>
    <w:rsid w:val="00E27C9D"/>
    <w:rsid w:val="00E3148C"/>
    <w:rsid w:val="00E476FD"/>
    <w:rsid w:val="00E47EC4"/>
    <w:rsid w:val="00E710A2"/>
    <w:rsid w:val="00E76325"/>
    <w:rsid w:val="00E81AA8"/>
    <w:rsid w:val="00E85226"/>
    <w:rsid w:val="00E8722C"/>
    <w:rsid w:val="00EA1B9B"/>
    <w:rsid w:val="00EA354B"/>
    <w:rsid w:val="00EC4368"/>
    <w:rsid w:val="00EC733B"/>
    <w:rsid w:val="00ED156C"/>
    <w:rsid w:val="00ED248B"/>
    <w:rsid w:val="00ED6546"/>
    <w:rsid w:val="00ED661B"/>
    <w:rsid w:val="00EF031B"/>
    <w:rsid w:val="00F004E4"/>
    <w:rsid w:val="00F04969"/>
    <w:rsid w:val="00F05D4B"/>
    <w:rsid w:val="00F341E6"/>
    <w:rsid w:val="00F4638A"/>
    <w:rsid w:val="00F661BA"/>
    <w:rsid w:val="00F6739A"/>
    <w:rsid w:val="00F75931"/>
    <w:rsid w:val="00FB7242"/>
    <w:rsid w:val="00FC337A"/>
    <w:rsid w:val="00FC462F"/>
    <w:rsid w:val="00FC55E0"/>
    <w:rsid w:val="00FC6387"/>
    <w:rsid w:val="00FC6399"/>
    <w:rsid w:val="00FE0B9F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894DE"/>
  <w15:docId w15:val="{084CC741-112F-4B2B-916A-759C90A2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5D47DB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47DB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User</cp:lastModifiedBy>
  <cp:revision>2</cp:revision>
  <dcterms:created xsi:type="dcterms:W3CDTF">2023-11-15T09:49:00Z</dcterms:created>
  <dcterms:modified xsi:type="dcterms:W3CDTF">2023-11-15T09:49:00Z</dcterms:modified>
</cp:coreProperties>
</file>