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FBD" w:rsidRPr="00FE7171" w:rsidRDefault="00174FBD" w:rsidP="00174FBD">
      <w:pPr>
        <w:rPr>
          <w:rFonts w:ascii="Cambria" w:hAnsi="Cambria" w:cs="Arial"/>
          <w:b/>
          <w:lang w:val="ro-RO"/>
        </w:rPr>
      </w:pPr>
      <w:r w:rsidRPr="00FE7171">
        <w:rPr>
          <w:rFonts w:ascii="Cambria" w:hAnsi="Cambria" w:cs="Arial"/>
          <w:b/>
          <w:lang w:val="ro-RO"/>
        </w:rPr>
        <w:t>ROMÂNIA</w:t>
      </w:r>
    </w:p>
    <w:p w:rsidR="00174FBD" w:rsidRPr="00FE7171" w:rsidRDefault="00174FBD" w:rsidP="00174FBD">
      <w:pPr>
        <w:rPr>
          <w:rFonts w:ascii="Cambria" w:hAnsi="Cambria" w:cs="Arial"/>
          <w:b/>
          <w:lang w:val="ro-RO"/>
        </w:rPr>
      </w:pPr>
      <w:r w:rsidRPr="00FE7171">
        <w:rPr>
          <w:rFonts w:ascii="Cambria" w:hAnsi="Cambria" w:cs="Arial"/>
          <w:b/>
          <w:lang w:val="ro-RO"/>
        </w:rPr>
        <w:t>JUDEŢUL NEAMŢ</w:t>
      </w:r>
    </w:p>
    <w:p w:rsidR="00174FBD" w:rsidRPr="00FE7171" w:rsidRDefault="00174FBD" w:rsidP="00174FBD">
      <w:pPr>
        <w:rPr>
          <w:rFonts w:ascii="Cambria" w:hAnsi="Cambria" w:cs="Arial"/>
          <w:b/>
          <w:lang w:val="ro-RO"/>
        </w:rPr>
      </w:pPr>
      <w:r w:rsidRPr="00FE7171">
        <w:rPr>
          <w:rFonts w:ascii="Cambria" w:hAnsi="Cambria" w:cs="Arial"/>
          <w:b/>
          <w:lang w:val="ro-RO"/>
        </w:rPr>
        <w:t>COMUNA SECUIENI</w:t>
      </w:r>
    </w:p>
    <w:p w:rsidR="00174FBD" w:rsidRPr="00FE7171" w:rsidRDefault="00174FBD" w:rsidP="00174FBD">
      <w:pPr>
        <w:rPr>
          <w:rFonts w:ascii="Cambria" w:hAnsi="Cambria" w:cs="Arial"/>
          <w:b/>
          <w:lang w:val="ro-RO"/>
        </w:rPr>
      </w:pPr>
      <w:r w:rsidRPr="00FE7171">
        <w:rPr>
          <w:rFonts w:ascii="Cambria" w:hAnsi="Cambria" w:cs="Arial"/>
          <w:b/>
          <w:lang w:val="ro-RO"/>
        </w:rPr>
        <w:t>Nr.3639 din 07.06.2021</w:t>
      </w:r>
    </w:p>
    <w:p w:rsidR="00174FBD" w:rsidRPr="00FE7171" w:rsidRDefault="00174FBD" w:rsidP="00174FBD">
      <w:pPr>
        <w:rPr>
          <w:rFonts w:ascii="Cambria" w:hAnsi="Cambria" w:cs="Arial"/>
          <w:b/>
          <w:lang w:val="ro-RO"/>
        </w:rPr>
      </w:pPr>
    </w:p>
    <w:p w:rsidR="00174FBD" w:rsidRPr="00FE7171" w:rsidRDefault="00174FBD" w:rsidP="00174FBD">
      <w:pPr>
        <w:jc w:val="center"/>
        <w:rPr>
          <w:rFonts w:ascii="Cambria" w:hAnsi="Cambria"/>
          <w:b/>
          <w:lang w:val="ro-RO"/>
        </w:rPr>
      </w:pPr>
      <w:r w:rsidRPr="00FE7171">
        <w:rPr>
          <w:rFonts w:ascii="Cambria" w:hAnsi="Cambria"/>
          <w:b/>
          <w:lang w:val="ro-RO"/>
        </w:rPr>
        <w:t>REFERAT DE APROBARE</w:t>
      </w:r>
    </w:p>
    <w:p w:rsidR="00174FBD" w:rsidRPr="00FE7171" w:rsidRDefault="00174FBD" w:rsidP="00174FBD">
      <w:pPr>
        <w:jc w:val="center"/>
        <w:rPr>
          <w:rFonts w:ascii="Cambria" w:hAnsi="Cambria"/>
          <w:b/>
          <w:lang w:val="ro-RO"/>
        </w:rPr>
      </w:pPr>
      <w:r w:rsidRPr="00FE7171">
        <w:rPr>
          <w:rFonts w:ascii="Cambria" w:hAnsi="Cambria"/>
          <w:b/>
          <w:lang w:val="ro-RO"/>
        </w:rPr>
        <w:t>privind acordarea unui mandat special și pentru modificarea HCL nr. 106 din 28.12.2017 privind atribuirea și încheierea contractului Delegarea prin concesiune a gestiunii unor activități componente ale serviciului de salubrizare a unităților administrativ-teritoriale membre ale Asociației de Dezvoltare Intercomunitară ”ECONEAMȚ”, din Zona 2, județul Neamț</w:t>
      </w:r>
    </w:p>
    <w:p w:rsidR="00174FBD" w:rsidRPr="00FE7171" w:rsidRDefault="00174FBD" w:rsidP="00174FBD">
      <w:pPr>
        <w:jc w:val="both"/>
        <w:rPr>
          <w:rFonts w:ascii="Cambria" w:hAnsi="Cambria"/>
          <w:b/>
          <w:lang w:val="ro-RO"/>
        </w:rPr>
      </w:pPr>
    </w:p>
    <w:p w:rsidR="00174FBD" w:rsidRPr="00FE7171" w:rsidRDefault="00174FBD" w:rsidP="00174FBD">
      <w:pPr>
        <w:spacing w:line="276" w:lineRule="auto"/>
        <w:ind w:firstLine="709"/>
        <w:jc w:val="both"/>
        <w:rPr>
          <w:rFonts w:ascii="Cambria" w:hAnsi="Cambria"/>
          <w:lang w:val="ro-RO"/>
        </w:rPr>
      </w:pPr>
      <w:r w:rsidRPr="00FE7171">
        <w:rPr>
          <w:rFonts w:ascii="Cambria" w:hAnsi="Cambria"/>
          <w:lang w:val="ro-RO"/>
        </w:rPr>
        <w:t xml:space="preserve"> Consiliul local al comunei Secuieni a aprobat prin HCL nr. 106/28.12.2017 atribuirea și încheierea contractului de concesiune nr. 159/04.04.2018 cu S.C. ROSSAL S.R.L. ROMAN. Potrivit art. 3 din Hotărârea sus menționată, redevența și tarifele aferente serviciilor prestate de operator sunt cele stipulate în Anexa 2. </w:t>
      </w:r>
    </w:p>
    <w:p w:rsidR="00174FBD" w:rsidRPr="00FE7171" w:rsidRDefault="00174FBD" w:rsidP="00174FBD">
      <w:pPr>
        <w:spacing w:line="276" w:lineRule="auto"/>
        <w:ind w:firstLine="709"/>
        <w:jc w:val="both"/>
        <w:rPr>
          <w:rFonts w:ascii="Cambria" w:hAnsi="Cambria"/>
          <w:lang w:val="ro-RO"/>
        </w:rPr>
      </w:pPr>
      <w:r w:rsidRPr="00FE7171">
        <w:rPr>
          <w:rFonts w:ascii="Cambria" w:hAnsi="Cambria"/>
          <w:lang w:val="ro-RO"/>
        </w:rPr>
        <w:t>Tarifele în vigoare, în Zona 2, aprobate prin Hotărârea A.D.I. „ECONEAMȚ” nr. 3/23.01.2020 sunt următoarele (fără TVA):</w:t>
      </w:r>
    </w:p>
    <w:p w:rsidR="00174FBD" w:rsidRPr="00FE7171" w:rsidRDefault="00174FBD" w:rsidP="00174FBD">
      <w:pPr>
        <w:spacing w:line="276" w:lineRule="auto"/>
        <w:jc w:val="both"/>
        <w:rPr>
          <w:rFonts w:ascii="Cambria" w:hAnsi="Cambria"/>
          <w:lang w:val="ro-RO"/>
        </w:rPr>
      </w:pPr>
      <w:r w:rsidRPr="00FE7171">
        <w:rPr>
          <w:rFonts w:ascii="Cambria" w:hAnsi="Cambria"/>
          <w:lang w:val="ro-RO"/>
        </w:rPr>
        <w:t xml:space="preserve">a. Tarife pentru utilizatorii casnici din mediul rural </w:t>
      </w:r>
    </w:p>
    <w:p w:rsidR="00174FBD" w:rsidRPr="00FE7171" w:rsidRDefault="00174FBD" w:rsidP="00174FBD">
      <w:pPr>
        <w:spacing w:line="276" w:lineRule="auto"/>
        <w:ind w:left="284"/>
        <w:jc w:val="both"/>
        <w:rPr>
          <w:rFonts w:ascii="Cambria" w:hAnsi="Cambria"/>
          <w:lang w:val="ro-RO"/>
        </w:rPr>
      </w:pPr>
      <w:r w:rsidRPr="00FE7171">
        <w:rPr>
          <w:rFonts w:ascii="Cambria" w:hAnsi="Cambria"/>
          <w:lang w:val="ro-RO"/>
        </w:rPr>
        <w:t>Reciclabil:</w:t>
      </w:r>
      <w:r w:rsidRPr="00FE7171">
        <w:rPr>
          <w:rFonts w:ascii="Cambria" w:hAnsi="Cambria"/>
          <w:lang w:val="ro-RO"/>
        </w:rPr>
        <w:tab/>
        <w:t>703,91 lei/tonă // 2,23 lei/persoană/lună (colectare la platformă)</w:t>
      </w:r>
    </w:p>
    <w:p w:rsidR="00174FBD" w:rsidRPr="00FE7171" w:rsidRDefault="00174FBD" w:rsidP="00174FBD">
      <w:pPr>
        <w:spacing w:line="276" w:lineRule="auto"/>
        <w:ind w:left="284" w:firstLine="709"/>
        <w:jc w:val="both"/>
        <w:rPr>
          <w:rFonts w:ascii="Cambria" w:hAnsi="Cambria"/>
          <w:lang w:val="ro-RO"/>
        </w:rPr>
      </w:pPr>
      <w:r w:rsidRPr="00FE7171">
        <w:rPr>
          <w:rFonts w:ascii="Cambria" w:hAnsi="Cambria"/>
          <w:lang w:val="ro-RO"/>
        </w:rPr>
        <w:tab/>
        <w:t>975,80 lei/tonă // 3,10 lei/persoană/lună (colectare la poartă)</w:t>
      </w:r>
    </w:p>
    <w:p w:rsidR="00174FBD" w:rsidRPr="00FE7171" w:rsidRDefault="00174FBD" w:rsidP="00174FBD">
      <w:pPr>
        <w:spacing w:line="276" w:lineRule="auto"/>
        <w:ind w:left="284"/>
        <w:jc w:val="both"/>
        <w:rPr>
          <w:rFonts w:ascii="Cambria" w:hAnsi="Cambria"/>
          <w:lang w:val="ro-RO"/>
        </w:rPr>
      </w:pPr>
      <w:r w:rsidRPr="00FE7171">
        <w:rPr>
          <w:rFonts w:ascii="Cambria" w:hAnsi="Cambria"/>
          <w:lang w:val="ro-RO"/>
        </w:rPr>
        <w:t xml:space="preserve">Rezidual: </w:t>
      </w:r>
      <w:r w:rsidRPr="00FE7171">
        <w:rPr>
          <w:rFonts w:ascii="Cambria" w:hAnsi="Cambria"/>
          <w:lang w:val="ro-RO"/>
        </w:rPr>
        <w:tab/>
        <w:t>408,38 lei/tonă // 7,34 lei/persoană/lună (colectare la platformă)</w:t>
      </w:r>
    </w:p>
    <w:p w:rsidR="00174FBD" w:rsidRPr="00FE7171" w:rsidRDefault="00174FBD" w:rsidP="00174FBD">
      <w:pPr>
        <w:spacing w:line="276" w:lineRule="auto"/>
        <w:ind w:left="284" w:firstLine="709"/>
        <w:jc w:val="both"/>
        <w:rPr>
          <w:rFonts w:ascii="Cambria" w:hAnsi="Cambria"/>
          <w:lang w:val="ro-RO"/>
        </w:rPr>
      </w:pPr>
      <w:r w:rsidRPr="00FE7171">
        <w:rPr>
          <w:rFonts w:ascii="Cambria" w:hAnsi="Cambria"/>
          <w:lang w:val="ro-RO"/>
        </w:rPr>
        <w:tab/>
        <w:t>508,19 lei/tonă // 9,14 lei/persoană/lună (colectare la poartă)</w:t>
      </w:r>
    </w:p>
    <w:p w:rsidR="00174FBD" w:rsidRPr="00FE7171" w:rsidRDefault="00174FBD" w:rsidP="00174FBD">
      <w:pPr>
        <w:spacing w:line="276" w:lineRule="auto"/>
        <w:ind w:left="284"/>
        <w:jc w:val="both"/>
        <w:rPr>
          <w:rFonts w:ascii="Cambria" w:hAnsi="Cambria"/>
          <w:lang w:val="ro-RO"/>
        </w:rPr>
      </w:pPr>
      <w:r w:rsidRPr="00FE7171">
        <w:rPr>
          <w:rFonts w:ascii="Cambria" w:hAnsi="Cambria"/>
          <w:lang w:val="ro-RO"/>
        </w:rPr>
        <w:t>Tarif total Reciclabil + Rezidual (lei/persoană/lună):</w:t>
      </w:r>
    </w:p>
    <w:p w:rsidR="00174FBD" w:rsidRPr="00FE7171" w:rsidRDefault="00174FBD" w:rsidP="00174FBD">
      <w:pPr>
        <w:spacing w:line="276" w:lineRule="auto"/>
        <w:ind w:left="851" w:firstLine="851"/>
        <w:jc w:val="both"/>
        <w:rPr>
          <w:rFonts w:ascii="Cambria" w:hAnsi="Cambria"/>
          <w:lang w:val="ro-RO"/>
        </w:rPr>
      </w:pPr>
      <w:r w:rsidRPr="00FE7171">
        <w:rPr>
          <w:rFonts w:ascii="Cambria" w:hAnsi="Cambria"/>
          <w:lang w:val="ro-RO"/>
        </w:rPr>
        <w:t>9,57 lei/persoană/lună (colectare la platformă)</w:t>
      </w:r>
    </w:p>
    <w:p w:rsidR="00174FBD" w:rsidRPr="00FE7171" w:rsidRDefault="00174FBD" w:rsidP="00174FBD">
      <w:pPr>
        <w:spacing w:line="276" w:lineRule="auto"/>
        <w:ind w:left="284" w:firstLine="709"/>
        <w:jc w:val="both"/>
        <w:rPr>
          <w:rFonts w:ascii="Cambria" w:hAnsi="Cambria"/>
          <w:lang w:val="ro-RO"/>
        </w:rPr>
      </w:pPr>
      <w:r w:rsidRPr="00FE7171">
        <w:rPr>
          <w:rFonts w:ascii="Cambria" w:hAnsi="Cambria"/>
          <w:lang w:val="ro-RO"/>
        </w:rPr>
        <w:tab/>
        <w:t>12,24 lei/persoană/lună (colectare la poartă)</w:t>
      </w:r>
    </w:p>
    <w:p w:rsidR="00174FBD" w:rsidRPr="00FE7171" w:rsidRDefault="00174FBD" w:rsidP="00174FBD">
      <w:pPr>
        <w:spacing w:line="276" w:lineRule="auto"/>
        <w:jc w:val="both"/>
        <w:rPr>
          <w:rFonts w:ascii="Cambria" w:hAnsi="Cambria"/>
          <w:lang w:val="ro-RO"/>
        </w:rPr>
      </w:pPr>
      <w:r w:rsidRPr="00FE7171">
        <w:rPr>
          <w:rFonts w:ascii="Cambria" w:hAnsi="Cambria"/>
          <w:lang w:val="ro-RO"/>
        </w:rPr>
        <w:t>b. Tarife pentru utilizatorii casnici din mediul urban</w:t>
      </w:r>
    </w:p>
    <w:p w:rsidR="00174FBD" w:rsidRPr="00FE7171" w:rsidRDefault="00174FBD" w:rsidP="00174FBD">
      <w:pPr>
        <w:spacing w:line="276" w:lineRule="auto"/>
        <w:ind w:left="284"/>
        <w:jc w:val="both"/>
        <w:rPr>
          <w:rFonts w:ascii="Cambria" w:hAnsi="Cambria"/>
          <w:lang w:val="ro-RO"/>
        </w:rPr>
      </w:pPr>
      <w:r w:rsidRPr="00FE7171">
        <w:rPr>
          <w:rFonts w:ascii="Cambria" w:hAnsi="Cambria"/>
          <w:lang w:val="ro-RO"/>
        </w:rPr>
        <w:t xml:space="preserve">Reciclabil: </w:t>
      </w:r>
      <w:r w:rsidRPr="00FE7171">
        <w:rPr>
          <w:rFonts w:ascii="Cambria" w:hAnsi="Cambria"/>
          <w:lang w:val="ro-RO"/>
        </w:rPr>
        <w:tab/>
        <w:t xml:space="preserve">703,91 lei/tonă // 2,46 lei/persoană/lună </w:t>
      </w:r>
    </w:p>
    <w:p w:rsidR="00174FBD" w:rsidRPr="00FE7171" w:rsidRDefault="00174FBD" w:rsidP="00174FBD">
      <w:pPr>
        <w:spacing w:line="276" w:lineRule="auto"/>
        <w:ind w:left="284"/>
        <w:jc w:val="both"/>
        <w:rPr>
          <w:rFonts w:ascii="Cambria" w:hAnsi="Cambria"/>
          <w:lang w:val="ro-RO"/>
        </w:rPr>
      </w:pPr>
      <w:r w:rsidRPr="00FE7171">
        <w:rPr>
          <w:rFonts w:ascii="Cambria" w:hAnsi="Cambria"/>
          <w:lang w:val="ro-RO"/>
        </w:rPr>
        <w:t xml:space="preserve">Rezidual: </w:t>
      </w:r>
      <w:r w:rsidRPr="00FE7171">
        <w:rPr>
          <w:rFonts w:ascii="Cambria" w:hAnsi="Cambria"/>
          <w:lang w:val="ro-RO"/>
        </w:rPr>
        <w:tab/>
        <w:t xml:space="preserve">408,38 lei/tonă // 8,10 lei/persoană/lună </w:t>
      </w:r>
    </w:p>
    <w:p w:rsidR="00174FBD" w:rsidRPr="00FE7171" w:rsidRDefault="00174FBD" w:rsidP="00174FBD">
      <w:pPr>
        <w:spacing w:line="276" w:lineRule="auto"/>
        <w:ind w:left="284"/>
        <w:jc w:val="both"/>
        <w:rPr>
          <w:rFonts w:ascii="Cambria" w:hAnsi="Cambria"/>
          <w:lang w:val="ro-RO"/>
        </w:rPr>
      </w:pPr>
      <w:r w:rsidRPr="00FE7171">
        <w:rPr>
          <w:rFonts w:ascii="Cambria" w:hAnsi="Cambria"/>
          <w:lang w:val="ro-RO"/>
        </w:rPr>
        <w:t>Tarif total Reciclabil + Rezidual (lei/persoană/lună):</w:t>
      </w:r>
    </w:p>
    <w:p w:rsidR="00174FBD" w:rsidRPr="00FE7171" w:rsidRDefault="00174FBD" w:rsidP="00174FBD">
      <w:pPr>
        <w:spacing w:line="276" w:lineRule="auto"/>
        <w:ind w:left="1135" w:firstLine="567"/>
        <w:jc w:val="both"/>
        <w:rPr>
          <w:rFonts w:ascii="Cambria" w:hAnsi="Cambria"/>
          <w:lang w:val="ro-RO"/>
        </w:rPr>
      </w:pPr>
      <w:r w:rsidRPr="00FE7171">
        <w:rPr>
          <w:rFonts w:ascii="Cambria" w:hAnsi="Cambria"/>
          <w:lang w:val="ro-RO"/>
        </w:rPr>
        <w:t>10,56 lei/persoană/lună (colectare la platformă/la poartă)</w:t>
      </w:r>
    </w:p>
    <w:p w:rsidR="00174FBD" w:rsidRPr="00FE7171" w:rsidRDefault="00174FBD" w:rsidP="00174FBD">
      <w:pPr>
        <w:spacing w:line="276" w:lineRule="auto"/>
        <w:jc w:val="both"/>
        <w:rPr>
          <w:rFonts w:ascii="Cambria" w:hAnsi="Cambria"/>
          <w:lang w:val="ro-RO"/>
        </w:rPr>
      </w:pPr>
      <w:r w:rsidRPr="00FE7171">
        <w:rPr>
          <w:rFonts w:ascii="Cambria" w:hAnsi="Cambria"/>
          <w:lang w:val="ro-RO"/>
        </w:rPr>
        <w:t>c. Tarife pentru utilizatorii non-casnici</w:t>
      </w:r>
    </w:p>
    <w:p w:rsidR="00174FBD" w:rsidRPr="00FE7171" w:rsidRDefault="00174FBD" w:rsidP="00174FBD">
      <w:pPr>
        <w:spacing w:line="276" w:lineRule="auto"/>
        <w:ind w:left="284"/>
        <w:jc w:val="both"/>
        <w:rPr>
          <w:rFonts w:ascii="Cambria" w:hAnsi="Cambria"/>
          <w:lang w:val="ro-RO"/>
        </w:rPr>
      </w:pPr>
      <w:r w:rsidRPr="00FE7171">
        <w:rPr>
          <w:rFonts w:ascii="Cambria" w:hAnsi="Cambria"/>
          <w:lang w:val="ro-RO"/>
        </w:rPr>
        <w:t xml:space="preserve">Reciclabil: </w:t>
      </w:r>
      <w:r w:rsidRPr="00FE7171">
        <w:rPr>
          <w:rFonts w:ascii="Cambria" w:hAnsi="Cambria"/>
          <w:lang w:val="ro-RO"/>
        </w:rPr>
        <w:tab/>
        <w:t>703,91 lei/tonă (colectare urban/colectare la platformă rural)</w:t>
      </w:r>
    </w:p>
    <w:p w:rsidR="00174FBD" w:rsidRPr="00FE7171" w:rsidRDefault="00174FBD" w:rsidP="00174FBD">
      <w:pPr>
        <w:spacing w:line="276" w:lineRule="auto"/>
        <w:ind w:left="284" w:firstLine="709"/>
        <w:jc w:val="both"/>
        <w:rPr>
          <w:rFonts w:ascii="Cambria" w:hAnsi="Cambria"/>
          <w:lang w:val="ro-RO"/>
        </w:rPr>
      </w:pPr>
      <w:r w:rsidRPr="00FE7171">
        <w:rPr>
          <w:rFonts w:ascii="Cambria" w:hAnsi="Cambria"/>
          <w:lang w:val="ro-RO"/>
        </w:rPr>
        <w:tab/>
        <w:t>975,80 lei/tonă (colectare din poartă în poartă rural)</w:t>
      </w:r>
    </w:p>
    <w:p w:rsidR="00174FBD" w:rsidRPr="00FE7171" w:rsidRDefault="00174FBD" w:rsidP="00174FBD">
      <w:pPr>
        <w:spacing w:line="276" w:lineRule="auto"/>
        <w:ind w:left="284"/>
        <w:jc w:val="both"/>
        <w:rPr>
          <w:rFonts w:ascii="Cambria" w:hAnsi="Cambria"/>
          <w:lang w:val="ro-RO"/>
        </w:rPr>
      </w:pPr>
      <w:r w:rsidRPr="00FE7171">
        <w:rPr>
          <w:rFonts w:ascii="Cambria" w:hAnsi="Cambria"/>
          <w:lang w:val="ro-RO"/>
        </w:rPr>
        <w:t xml:space="preserve">Rezidual: </w:t>
      </w:r>
      <w:r w:rsidRPr="00FE7171">
        <w:rPr>
          <w:rFonts w:ascii="Cambria" w:hAnsi="Cambria"/>
          <w:lang w:val="ro-RO"/>
        </w:rPr>
        <w:tab/>
        <w:t>408,38 lei/tonă (colectare urban/colectare la platformă rural)</w:t>
      </w:r>
    </w:p>
    <w:p w:rsidR="00174FBD" w:rsidRPr="00FE7171" w:rsidRDefault="00174FBD" w:rsidP="00174FBD">
      <w:pPr>
        <w:spacing w:line="276" w:lineRule="auto"/>
        <w:ind w:left="851" w:firstLine="851"/>
        <w:jc w:val="both"/>
        <w:rPr>
          <w:rFonts w:ascii="Cambria" w:hAnsi="Cambria"/>
          <w:lang w:val="ro-RO"/>
        </w:rPr>
      </w:pPr>
      <w:r w:rsidRPr="00FE7171">
        <w:rPr>
          <w:rFonts w:ascii="Cambria" w:hAnsi="Cambria"/>
          <w:lang w:val="ro-RO"/>
        </w:rPr>
        <w:t>508,19 lei/tonă (colectare din poartă în poartă rural).</w:t>
      </w:r>
    </w:p>
    <w:p w:rsidR="00174FBD" w:rsidRPr="00FE7171" w:rsidRDefault="00174FBD" w:rsidP="00174FBD">
      <w:pPr>
        <w:spacing w:line="276" w:lineRule="auto"/>
        <w:ind w:firstLine="709"/>
        <w:jc w:val="both"/>
        <w:rPr>
          <w:rFonts w:ascii="Cambria" w:hAnsi="Cambria"/>
          <w:lang w:val="ro-RO"/>
        </w:rPr>
      </w:pPr>
      <w:r w:rsidRPr="00FE7171">
        <w:rPr>
          <w:rFonts w:ascii="Cambria" w:hAnsi="Cambria"/>
          <w:lang w:val="ro-RO"/>
        </w:rPr>
        <w:t>Prin Hotărârea Consiliului Județean Neamț nr. 79 din 22.04.2021 s-a aprobat modificarea tarifelor vizând activitatea de eliminare a  deșeurilor la Depozitul județean de deșeuri nepericuloase Girov. Conform prevederilor art. I din Actul adițional nr. 4 la Contractul de delegare prin concesiune a operării Depozitului Județean de Deșeuri Nepericuloase Girov, Județul Neamț, nr. 4145/893 din 28.02.2019, tarifele practicate pentru prestarea serviciului, începând cu data de 22.04.2021, sunt de 178,15 lei/tonă inclusiv TVA pentru depozitarea deșeurilor municipale și asimilate acestora, respectiv 192,10 lei/tonă inclusiv TVA pentru depozitarea deșeurilor nepericuloase, altele decât cele municipale și asimilate.</w:t>
      </w:r>
    </w:p>
    <w:p w:rsidR="00174FBD" w:rsidRPr="00FE7171" w:rsidRDefault="00174FBD" w:rsidP="00174FBD">
      <w:pPr>
        <w:spacing w:line="276" w:lineRule="auto"/>
        <w:ind w:firstLine="709"/>
        <w:jc w:val="both"/>
        <w:rPr>
          <w:rFonts w:ascii="Cambria" w:hAnsi="Cambria"/>
          <w:lang w:val="ro-RO"/>
        </w:rPr>
      </w:pPr>
      <w:r w:rsidRPr="00FE7171">
        <w:rPr>
          <w:rFonts w:ascii="Cambria" w:hAnsi="Cambria"/>
          <w:lang w:val="ro-RO"/>
        </w:rPr>
        <w:t xml:space="preserve">Prin adresa nr. 1977/19.05.2021 S.C ROSSAL S.R.L ROMAN în calitate de delegat (operator) al contractului de concesiune nr. 159/04.04.2018 solicită aprobarea majorării tarifelor prin care sunt decontate serviciile de gestionare a deșeurilor menajere și similare reziduale datorită modificării tarifului de admitere a deșeurilor reziduale și asimilate la depozitul județean de deșeuri Girov cu 33% față de tariful </w:t>
      </w:r>
      <w:r w:rsidRPr="00FE7171">
        <w:rPr>
          <w:rFonts w:ascii="Cambria" w:hAnsi="Cambria"/>
          <w:lang w:val="ro-RO"/>
        </w:rPr>
        <w:lastRenderedPageBreak/>
        <w:t xml:space="preserve">anterior. </w:t>
      </w:r>
      <w:r w:rsidRPr="00FE7171">
        <w:rPr>
          <w:rFonts w:ascii="Cambria" w:hAnsi="Cambria"/>
          <w:b/>
          <w:bCs/>
          <w:lang w:val="ro-RO"/>
        </w:rPr>
        <w:t>Tarifele pentru gestionarea deșeurilor menajere și similare reciclabile sunt menținute la nivelul actual, aprobat în anul 2020</w:t>
      </w:r>
      <w:r w:rsidRPr="00FE7171">
        <w:rPr>
          <w:rFonts w:ascii="Cambria" w:hAnsi="Cambria"/>
          <w:lang w:val="ro-RO"/>
        </w:rPr>
        <w:t>.</w:t>
      </w:r>
    </w:p>
    <w:p w:rsidR="00174FBD" w:rsidRPr="00FE7171" w:rsidRDefault="00174FBD" w:rsidP="00174FBD">
      <w:pPr>
        <w:spacing w:line="276" w:lineRule="auto"/>
        <w:ind w:firstLine="709"/>
        <w:jc w:val="both"/>
        <w:rPr>
          <w:rFonts w:ascii="Cambria" w:hAnsi="Cambria"/>
          <w:lang w:val="ro-RO"/>
        </w:rPr>
      </w:pPr>
      <w:r w:rsidRPr="00FE7171">
        <w:rPr>
          <w:rFonts w:ascii="Cambria" w:hAnsi="Cambria"/>
          <w:lang w:val="ro-RO"/>
        </w:rPr>
        <w:t>Din perspectiva legislației în vigoare și a prevederilor contractului de delegare a gestiunii serviciilor de salubrizare sus menționat, solicitarea operatorului de salubritate de modificare a tarifelor este legală și oportună:</w:t>
      </w:r>
    </w:p>
    <w:p w:rsidR="00174FBD" w:rsidRPr="00FE7171" w:rsidRDefault="00174FBD" w:rsidP="00174FBD">
      <w:pPr>
        <w:spacing w:line="276" w:lineRule="auto"/>
        <w:ind w:firstLine="709"/>
        <w:jc w:val="both"/>
        <w:rPr>
          <w:rFonts w:ascii="Cambria" w:hAnsi="Cambria"/>
          <w:lang w:val="ro-RO"/>
        </w:rPr>
      </w:pPr>
      <w:r w:rsidRPr="00FE7171">
        <w:rPr>
          <w:rFonts w:ascii="Cambria" w:hAnsi="Cambria"/>
          <w:lang w:val="ro-RO"/>
        </w:rPr>
        <w:t>-</w:t>
      </w:r>
      <w:r w:rsidRPr="00FE7171">
        <w:rPr>
          <w:rFonts w:ascii="Cambria" w:hAnsi="Cambria"/>
          <w:lang w:val="ro-RO"/>
        </w:rPr>
        <w:tab/>
        <w:t xml:space="preserve">în conformitate cu prevederile Legii nr. 51/2006 a serviciilor de utilități publice prin modificare a tarifelor se înțelege o operațiune de corelare a nivelurilor tarifelor stabilite anterior, aplicabilă în situațiile în care intervin schimbări în structura costurilor care conduc la recalcularea tarifelor, pe baza metodologiei de calcul al structurii și nivelului tarifelor existente, elaborată și aprobată de autoritatea de reglementare competentă. </w:t>
      </w:r>
    </w:p>
    <w:p w:rsidR="00174FBD" w:rsidRPr="00FE7171" w:rsidRDefault="00174FBD" w:rsidP="00174FBD">
      <w:pPr>
        <w:spacing w:line="276" w:lineRule="auto"/>
        <w:ind w:firstLine="709"/>
        <w:jc w:val="both"/>
        <w:rPr>
          <w:rFonts w:ascii="Cambria" w:hAnsi="Cambria"/>
          <w:lang w:val="ro-RO"/>
        </w:rPr>
      </w:pPr>
      <w:r w:rsidRPr="00FE7171">
        <w:rPr>
          <w:rFonts w:ascii="Cambria" w:hAnsi="Cambria"/>
          <w:lang w:val="ro-RO"/>
        </w:rPr>
        <w:t>-</w:t>
      </w:r>
      <w:r w:rsidRPr="00FE7171">
        <w:rPr>
          <w:rFonts w:ascii="Cambria" w:hAnsi="Cambria"/>
          <w:lang w:val="ro-RO"/>
        </w:rPr>
        <w:tab/>
        <w:t>Metodologia de calcul aplicabilă în situația modificării tarifelor este cuprinsă în Ordinul ANRSC nr. 109/2007; la art. 15, se stipulează: tarifele pentru activitățile specifice serviciului de salubrizare pot fi modificate în următoarele situații: … b) pentru cazurile care conduc la modificarea structurală a costurilor sau a cantităților ori la modificarea condițiilor de prestare a activității, care determină modificarea costurilor cu o influență mai mare de 5%, pe o perioadă de 3 luni consecutiv;… .</w:t>
      </w:r>
    </w:p>
    <w:p w:rsidR="00174FBD" w:rsidRPr="00FE7171" w:rsidRDefault="00174FBD" w:rsidP="00174FBD">
      <w:pPr>
        <w:spacing w:line="276" w:lineRule="auto"/>
        <w:ind w:firstLine="709"/>
        <w:jc w:val="both"/>
        <w:rPr>
          <w:rFonts w:ascii="Cambria" w:hAnsi="Cambria"/>
          <w:lang w:val="ro-RO"/>
        </w:rPr>
      </w:pPr>
      <w:r w:rsidRPr="00FE7171">
        <w:rPr>
          <w:rFonts w:ascii="Cambria" w:hAnsi="Cambria"/>
          <w:lang w:val="ro-RO"/>
        </w:rPr>
        <w:t>-</w:t>
      </w:r>
      <w:r w:rsidRPr="00FE7171">
        <w:rPr>
          <w:rFonts w:ascii="Cambria" w:hAnsi="Cambria"/>
          <w:lang w:val="ro-RO"/>
        </w:rPr>
        <w:tab/>
        <w:t>Contractul nr. 159/04.04.2018 stipulează dreptul operatorului de a solicita modificarea tarifelor și obligația autorității contractante de a aproba această modificare în situația în care este afectat echilibrul contractual, cu respectarea metodologiei cuprinsă în Ordinul nr. 109/2007.</w:t>
      </w:r>
    </w:p>
    <w:p w:rsidR="00174FBD" w:rsidRPr="00FE7171" w:rsidRDefault="00174FBD" w:rsidP="00174FBD">
      <w:pPr>
        <w:spacing w:line="276" w:lineRule="auto"/>
        <w:ind w:firstLine="709"/>
        <w:jc w:val="both"/>
        <w:rPr>
          <w:rFonts w:ascii="Cambria" w:hAnsi="Cambria"/>
          <w:lang w:val="ro-RO"/>
        </w:rPr>
      </w:pPr>
      <w:r w:rsidRPr="00FE7171">
        <w:rPr>
          <w:rFonts w:ascii="Cambria" w:hAnsi="Cambria"/>
          <w:lang w:val="ro-RO"/>
        </w:rPr>
        <w:t>-</w:t>
      </w:r>
      <w:r w:rsidRPr="00FE7171">
        <w:rPr>
          <w:rFonts w:ascii="Cambria" w:hAnsi="Cambria"/>
          <w:lang w:val="ro-RO"/>
        </w:rPr>
        <w:tab/>
        <w:t>Art. I punctul 3 din O.U.G. nr. 74/2008 referitoare la modificarea art. 17 din Legea nr. 211/2011, stipulează obligația stabilirii şi aprobării de tarife distincte pentru gestionarea deşeurilor reciclabile din deșeurile municipale și pentru gestionarea deşeurilor reziduale din deșeurile municipale, inclusiv sancţiunile aplicate în cazul în care beneficiarul serviciului nu separă în mod corespunzător cele două fluxuri de deşeuri.</w:t>
      </w:r>
    </w:p>
    <w:p w:rsidR="00174FBD" w:rsidRPr="00FE7171" w:rsidRDefault="00174FBD" w:rsidP="00174FBD">
      <w:pPr>
        <w:spacing w:line="276" w:lineRule="auto"/>
        <w:ind w:firstLine="709"/>
        <w:jc w:val="both"/>
        <w:rPr>
          <w:rFonts w:ascii="Cambria" w:hAnsi="Cambria"/>
          <w:lang w:val="ro-RO"/>
        </w:rPr>
      </w:pPr>
      <w:r w:rsidRPr="00FE7171">
        <w:rPr>
          <w:rFonts w:ascii="Cambria" w:hAnsi="Cambria"/>
          <w:lang w:val="ro-RO"/>
        </w:rPr>
        <w:t xml:space="preserve">Solicitarea cuprinsă în adresa operatorului nr. 1977/19.05.2021 este însoțită de documentația impusă de art. 8, alin. (2) din Ordinul 109/2007: fișele de fundamentare a noilor tarife propuse, pe elemente de cheltuieli și memoriul tehnico-justificativ prin care se prezintă oportunitatea modificării tarifelor. </w:t>
      </w:r>
    </w:p>
    <w:p w:rsidR="00174FBD" w:rsidRPr="00FE7171" w:rsidRDefault="00174FBD" w:rsidP="00174FBD">
      <w:pPr>
        <w:spacing w:line="276" w:lineRule="auto"/>
        <w:ind w:firstLine="709"/>
        <w:jc w:val="both"/>
        <w:rPr>
          <w:rFonts w:ascii="Cambria" w:hAnsi="Cambria"/>
          <w:lang w:val="ro-RO"/>
        </w:rPr>
      </w:pPr>
      <w:r w:rsidRPr="00FE7171">
        <w:rPr>
          <w:rFonts w:ascii="Cambria" w:hAnsi="Cambria"/>
          <w:lang w:val="ro-RO"/>
        </w:rPr>
        <w:t xml:space="preserve">Tarifele supuse spre aprobare sunt următoarele:   </w:t>
      </w:r>
    </w:p>
    <w:p w:rsidR="00174FBD" w:rsidRPr="00FE7171" w:rsidRDefault="00174FBD" w:rsidP="00174FBD">
      <w:pPr>
        <w:spacing w:line="264" w:lineRule="auto"/>
        <w:jc w:val="both"/>
        <w:rPr>
          <w:rFonts w:ascii="Cambria" w:hAnsi="Cambria" w:cs="Arial"/>
          <w:lang w:val="ro-RO"/>
        </w:rPr>
      </w:pPr>
      <w:r w:rsidRPr="00FE7171">
        <w:rPr>
          <w:rFonts w:ascii="Cambria" w:hAnsi="Cambria" w:cs="Arial"/>
          <w:b/>
          <w:bCs/>
          <w:lang w:val="ro-RO"/>
        </w:rPr>
        <w:t>a.</w:t>
      </w:r>
      <w:r w:rsidRPr="00FE7171">
        <w:rPr>
          <w:rFonts w:ascii="Cambria" w:hAnsi="Cambria" w:cs="Arial"/>
          <w:lang w:val="ro-RO"/>
        </w:rPr>
        <w:t xml:space="preserve"> Tarife pentru utilizatorii casnici din </w:t>
      </w:r>
      <w:r w:rsidRPr="00FE7171">
        <w:rPr>
          <w:rFonts w:ascii="Cambria" w:hAnsi="Cambria" w:cs="Arial"/>
          <w:b/>
          <w:bCs/>
          <w:lang w:val="ro-RO"/>
        </w:rPr>
        <w:t>mediul rural</w:t>
      </w:r>
      <w:r w:rsidRPr="00FE7171">
        <w:rPr>
          <w:rFonts w:ascii="Cambria" w:hAnsi="Cambria" w:cs="Arial"/>
          <w:lang w:val="ro-RO"/>
        </w:rPr>
        <w:t xml:space="preserve"> </w:t>
      </w:r>
      <w:r w:rsidRPr="00FE7171">
        <w:rPr>
          <w:rFonts w:ascii="Cambria" w:hAnsi="Cambria" w:cs="Arial"/>
          <w:b/>
          <w:bCs/>
          <w:lang w:val="ro-RO"/>
        </w:rPr>
        <w:t>(fără TVA)</w:t>
      </w:r>
    </w:p>
    <w:p w:rsidR="00174FBD" w:rsidRPr="00FE7171" w:rsidRDefault="00174FBD" w:rsidP="00174FBD">
      <w:pPr>
        <w:spacing w:line="264" w:lineRule="auto"/>
        <w:jc w:val="both"/>
        <w:rPr>
          <w:rFonts w:ascii="Cambria" w:hAnsi="Cambria" w:cs="Arial"/>
          <w:lang w:val="ro-RO"/>
        </w:rPr>
      </w:pPr>
      <w:r w:rsidRPr="00FE7171">
        <w:rPr>
          <w:rFonts w:ascii="Cambria" w:hAnsi="Cambria" w:cs="Arial"/>
          <w:lang w:val="ro-RO"/>
        </w:rPr>
        <w:t>Reciclabil:</w:t>
      </w:r>
      <w:r w:rsidRPr="00FE7171">
        <w:rPr>
          <w:rFonts w:ascii="Cambria" w:hAnsi="Cambria" w:cs="Arial"/>
          <w:lang w:val="ro-RO"/>
        </w:rPr>
        <w:tab/>
        <w:t xml:space="preserve">- </w:t>
      </w:r>
      <w:r w:rsidRPr="00FE7171">
        <w:rPr>
          <w:rFonts w:ascii="Cambria" w:hAnsi="Cambria" w:cs="Arial"/>
          <w:b/>
          <w:bCs/>
          <w:lang w:val="ro-RO"/>
        </w:rPr>
        <w:t>703,91</w:t>
      </w:r>
      <w:r w:rsidRPr="00FE7171">
        <w:rPr>
          <w:rFonts w:ascii="Cambria" w:hAnsi="Cambria" w:cs="Arial"/>
          <w:lang w:val="ro-RO"/>
        </w:rPr>
        <w:t xml:space="preserve"> lei/tonă // </w:t>
      </w:r>
      <w:r w:rsidRPr="00FE7171">
        <w:rPr>
          <w:rFonts w:ascii="Cambria" w:hAnsi="Cambria" w:cs="Arial"/>
          <w:b/>
          <w:bCs/>
          <w:lang w:val="ro-RO"/>
        </w:rPr>
        <w:t>2,23</w:t>
      </w:r>
      <w:r w:rsidRPr="00FE7171">
        <w:rPr>
          <w:rFonts w:ascii="Cambria" w:hAnsi="Cambria" w:cs="Arial"/>
          <w:lang w:val="ro-RO"/>
        </w:rPr>
        <w:t xml:space="preserve"> lei/persoană/lună (</w:t>
      </w:r>
      <w:r w:rsidRPr="00FE7171">
        <w:rPr>
          <w:rFonts w:ascii="Cambria" w:hAnsi="Cambria" w:cs="Arial"/>
          <w:b/>
          <w:bCs/>
          <w:lang w:val="ro-RO"/>
        </w:rPr>
        <w:t>colectare la platformă</w:t>
      </w:r>
      <w:r w:rsidRPr="00FE7171">
        <w:rPr>
          <w:rFonts w:ascii="Cambria" w:hAnsi="Cambria" w:cs="Arial"/>
          <w:lang w:val="ro-RO"/>
        </w:rPr>
        <w:t>)</w:t>
      </w:r>
    </w:p>
    <w:p w:rsidR="00174FBD" w:rsidRPr="00FE7171" w:rsidRDefault="00174FBD" w:rsidP="00174FBD">
      <w:pPr>
        <w:pStyle w:val="Listparagraf"/>
        <w:spacing w:after="0" w:line="264" w:lineRule="auto"/>
        <w:ind w:left="1080"/>
        <w:jc w:val="both"/>
        <w:rPr>
          <w:rFonts w:ascii="Cambria" w:hAnsi="Cambria" w:cs="Arial"/>
          <w:sz w:val="24"/>
          <w:szCs w:val="24"/>
        </w:rPr>
      </w:pPr>
      <w:r w:rsidRPr="00FE7171">
        <w:rPr>
          <w:rFonts w:ascii="Cambria" w:hAnsi="Cambria" w:cs="Arial"/>
          <w:sz w:val="24"/>
          <w:szCs w:val="24"/>
        </w:rPr>
        <w:tab/>
        <w:t xml:space="preserve">- </w:t>
      </w:r>
      <w:r w:rsidRPr="00FE7171">
        <w:rPr>
          <w:rFonts w:ascii="Cambria" w:hAnsi="Cambria" w:cs="Arial"/>
          <w:b/>
          <w:bCs/>
          <w:sz w:val="24"/>
          <w:szCs w:val="24"/>
        </w:rPr>
        <w:t>975,80</w:t>
      </w:r>
      <w:r w:rsidRPr="00FE7171">
        <w:rPr>
          <w:rFonts w:ascii="Cambria" w:hAnsi="Cambria" w:cs="Arial"/>
          <w:sz w:val="24"/>
          <w:szCs w:val="24"/>
        </w:rPr>
        <w:t xml:space="preserve"> lei/tonă // </w:t>
      </w:r>
      <w:r w:rsidRPr="00FE7171">
        <w:rPr>
          <w:rFonts w:ascii="Cambria" w:hAnsi="Cambria" w:cs="Arial"/>
          <w:b/>
          <w:bCs/>
          <w:sz w:val="24"/>
          <w:szCs w:val="24"/>
        </w:rPr>
        <w:t>3,10</w:t>
      </w:r>
      <w:r w:rsidRPr="00FE7171">
        <w:rPr>
          <w:rFonts w:ascii="Cambria" w:hAnsi="Cambria" w:cs="Arial"/>
          <w:sz w:val="24"/>
          <w:szCs w:val="24"/>
        </w:rPr>
        <w:t xml:space="preserve"> lei/persoană/lună (</w:t>
      </w:r>
      <w:r w:rsidRPr="00FE7171">
        <w:rPr>
          <w:rFonts w:ascii="Cambria" w:hAnsi="Cambria" w:cs="Arial"/>
          <w:b/>
          <w:bCs/>
          <w:sz w:val="24"/>
          <w:szCs w:val="24"/>
        </w:rPr>
        <w:t>colectare la poartă</w:t>
      </w:r>
      <w:r w:rsidRPr="00FE7171">
        <w:rPr>
          <w:rFonts w:ascii="Cambria" w:hAnsi="Cambria" w:cs="Arial"/>
          <w:sz w:val="24"/>
          <w:szCs w:val="24"/>
        </w:rPr>
        <w:t>)</w:t>
      </w:r>
    </w:p>
    <w:p w:rsidR="00174FBD" w:rsidRPr="00FE7171" w:rsidRDefault="00174FBD" w:rsidP="00174FBD">
      <w:pPr>
        <w:spacing w:line="264" w:lineRule="auto"/>
        <w:rPr>
          <w:rFonts w:ascii="Cambria" w:hAnsi="Cambria" w:cs="Arial"/>
          <w:lang w:val="ro-RO"/>
        </w:rPr>
      </w:pPr>
      <w:r w:rsidRPr="00FE7171">
        <w:rPr>
          <w:rFonts w:ascii="Cambria" w:hAnsi="Cambria" w:cs="Arial"/>
          <w:lang w:val="ro-RO"/>
        </w:rPr>
        <w:t>Rezidual:</w:t>
      </w:r>
      <w:r w:rsidRPr="00FE7171">
        <w:rPr>
          <w:rFonts w:ascii="Cambria" w:hAnsi="Cambria" w:cs="Arial"/>
          <w:lang w:val="ro-RO"/>
        </w:rPr>
        <w:tab/>
        <w:t xml:space="preserve">- </w:t>
      </w:r>
      <w:r w:rsidRPr="00FE7171">
        <w:rPr>
          <w:rFonts w:ascii="Cambria" w:hAnsi="Cambria" w:cs="Arial"/>
          <w:b/>
          <w:bCs/>
          <w:lang w:val="ro-RO"/>
        </w:rPr>
        <w:t>445,47</w:t>
      </w:r>
      <w:r w:rsidRPr="00FE7171">
        <w:rPr>
          <w:rFonts w:ascii="Cambria" w:hAnsi="Cambria" w:cs="Arial"/>
          <w:lang w:val="ro-RO"/>
        </w:rPr>
        <w:t xml:space="preserve"> lei/tonă // </w:t>
      </w:r>
      <w:r w:rsidRPr="00FE7171">
        <w:rPr>
          <w:rFonts w:ascii="Cambria" w:hAnsi="Cambria" w:cs="Arial"/>
          <w:b/>
          <w:bCs/>
          <w:lang w:val="ro-RO"/>
        </w:rPr>
        <w:t>8,01</w:t>
      </w:r>
      <w:r w:rsidRPr="00FE7171">
        <w:rPr>
          <w:rFonts w:ascii="Cambria" w:hAnsi="Cambria" w:cs="Arial"/>
          <w:lang w:val="ro-RO"/>
        </w:rPr>
        <w:t xml:space="preserve"> lei/persoană/lună (</w:t>
      </w:r>
      <w:r w:rsidRPr="00FE7171">
        <w:rPr>
          <w:rFonts w:ascii="Cambria" w:hAnsi="Cambria" w:cs="Arial"/>
          <w:b/>
          <w:bCs/>
          <w:lang w:val="ro-RO"/>
        </w:rPr>
        <w:t>colectare la platformă</w:t>
      </w:r>
      <w:r w:rsidRPr="00FE7171">
        <w:rPr>
          <w:rFonts w:ascii="Cambria" w:hAnsi="Cambria" w:cs="Arial"/>
          <w:lang w:val="ro-RO"/>
        </w:rPr>
        <w:t>)</w:t>
      </w:r>
    </w:p>
    <w:p w:rsidR="00174FBD" w:rsidRPr="00FE7171" w:rsidRDefault="00174FBD" w:rsidP="00174FBD">
      <w:pPr>
        <w:pStyle w:val="Listparagraf"/>
        <w:spacing w:after="0" w:line="264" w:lineRule="auto"/>
        <w:ind w:left="851" w:firstLine="851"/>
        <w:rPr>
          <w:rFonts w:ascii="Cambria" w:hAnsi="Cambria" w:cs="Arial"/>
          <w:sz w:val="24"/>
          <w:szCs w:val="24"/>
        </w:rPr>
      </w:pPr>
      <w:r w:rsidRPr="00FE7171">
        <w:rPr>
          <w:rFonts w:ascii="Cambria" w:hAnsi="Cambria" w:cs="Arial"/>
          <w:sz w:val="24"/>
          <w:szCs w:val="24"/>
        </w:rPr>
        <w:t>-</w:t>
      </w:r>
      <w:r w:rsidRPr="00FE7171">
        <w:rPr>
          <w:rFonts w:ascii="Cambria" w:hAnsi="Cambria" w:cs="Arial"/>
          <w:b/>
          <w:bCs/>
          <w:sz w:val="24"/>
          <w:szCs w:val="24"/>
        </w:rPr>
        <w:t xml:space="preserve"> 545,28</w:t>
      </w:r>
      <w:r w:rsidRPr="00FE7171">
        <w:rPr>
          <w:rFonts w:ascii="Cambria" w:hAnsi="Cambria" w:cs="Arial"/>
          <w:sz w:val="24"/>
          <w:szCs w:val="24"/>
        </w:rPr>
        <w:t xml:space="preserve"> lei/tonă // </w:t>
      </w:r>
      <w:r w:rsidRPr="00FE7171">
        <w:rPr>
          <w:rFonts w:ascii="Cambria" w:hAnsi="Cambria" w:cs="Arial"/>
          <w:b/>
          <w:bCs/>
          <w:sz w:val="24"/>
          <w:szCs w:val="24"/>
        </w:rPr>
        <w:t>9,80</w:t>
      </w:r>
      <w:r w:rsidRPr="00FE7171">
        <w:rPr>
          <w:rFonts w:ascii="Cambria" w:hAnsi="Cambria" w:cs="Arial"/>
          <w:sz w:val="24"/>
          <w:szCs w:val="24"/>
        </w:rPr>
        <w:t xml:space="preserve"> lei/persoană/lună (</w:t>
      </w:r>
      <w:r w:rsidRPr="00FE7171">
        <w:rPr>
          <w:rFonts w:ascii="Cambria" w:hAnsi="Cambria" w:cs="Arial"/>
          <w:b/>
          <w:bCs/>
          <w:sz w:val="24"/>
          <w:szCs w:val="24"/>
        </w:rPr>
        <w:t>colectare la poartă</w:t>
      </w:r>
      <w:r w:rsidRPr="00FE7171">
        <w:rPr>
          <w:rFonts w:ascii="Cambria" w:hAnsi="Cambria" w:cs="Arial"/>
          <w:sz w:val="24"/>
          <w:szCs w:val="24"/>
        </w:rPr>
        <w:t>)</w:t>
      </w:r>
    </w:p>
    <w:p w:rsidR="00174FBD" w:rsidRPr="00FE7171" w:rsidRDefault="00174FBD" w:rsidP="00174FBD">
      <w:pPr>
        <w:spacing w:line="264" w:lineRule="auto"/>
        <w:jc w:val="both"/>
        <w:rPr>
          <w:rFonts w:ascii="Cambria" w:hAnsi="Cambria" w:cs="Arial"/>
          <w:lang w:val="ro-RO"/>
        </w:rPr>
      </w:pPr>
      <w:r w:rsidRPr="00FE7171">
        <w:rPr>
          <w:rFonts w:ascii="Cambria" w:hAnsi="Cambria" w:cs="Arial"/>
          <w:b/>
          <w:bCs/>
          <w:lang w:val="ro-RO"/>
        </w:rPr>
        <w:t>Tarif total Reciclabil + Rezidual (lei/persoană/lună)</w:t>
      </w:r>
      <w:r w:rsidRPr="00FE7171">
        <w:rPr>
          <w:rFonts w:ascii="Cambria" w:hAnsi="Cambria" w:cs="Arial"/>
          <w:lang w:val="ro-RO"/>
        </w:rPr>
        <w:t>:</w:t>
      </w:r>
    </w:p>
    <w:p w:rsidR="00174FBD" w:rsidRPr="00FE7171" w:rsidRDefault="00174FBD" w:rsidP="00174FBD">
      <w:pPr>
        <w:spacing w:line="264" w:lineRule="auto"/>
        <w:ind w:left="851" w:firstLine="851"/>
        <w:jc w:val="both"/>
        <w:rPr>
          <w:rFonts w:ascii="Cambria" w:hAnsi="Cambria" w:cs="Arial"/>
          <w:lang w:val="ro-RO"/>
        </w:rPr>
      </w:pPr>
      <w:r w:rsidRPr="00FE7171">
        <w:rPr>
          <w:rFonts w:ascii="Cambria" w:hAnsi="Cambria" w:cs="Arial"/>
          <w:lang w:val="ro-RO"/>
        </w:rPr>
        <w:t>-</w:t>
      </w:r>
      <w:r w:rsidRPr="00FE7171">
        <w:rPr>
          <w:rFonts w:ascii="Cambria" w:hAnsi="Cambria" w:cs="Arial"/>
          <w:b/>
          <w:bCs/>
          <w:lang w:val="ro-RO"/>
        </w:rPr>
        <w:t xml:space="preserve"> 10,24</w:t>
      </w:r>
      <w:r w:rsidRPr="00FE7171">
        <w:rPr>
          <w:rFonts w:ascii="Cambria" w:hAnsi="Cambria" w:cs="Arial"/>
          <w:lang w:val="ro-RO"/>
        </w:rPr>
        <w:t xml:space="preserve"> lei/persoană/lună (</w:t>
      </w:r>
      <w:r w:rsidRPr="00FE7171">
        <w:rPr>
          <w:rFonts w:ascii="Cambria" w:hAnsi="Cambria" w:cs="Arial"/>
          <w:b/>
          <w:bCs/>
          <w:lang w:val="ro-RO"/>
        </w:rPr>
        <w:t>colectare la platformă</w:t>
      </w:r>
      <w:r w:rsidRPr="00FE7171">
        <w:rPr>
          <w:rFonts w:ascii="Cambria" w:hAnsi="Cambria" w:cs="Arial"/>
          <w:lang w:val="ro-RO"/>
        </w:rPr>
        <w:t>)</w:t>
      </w:r>
    </w:p>
    <w:p w:rsidR="00174FBD" w:rsidRPr="00FE7171" w:rsidRDefault="00174FBD" w:rsidP="00174FBD">
      <w:pPr>
        <w:spacing w:line="264" w:lineRule="auto"/>
        <w:ind w:left="851" w:firstLine="851"/>
        <w:jc w:val="both"/>
        <w:rPr>
          <w:rFonts w:ascii="Cambria" w:hAnsi="Cambria" w:cs="Arial"/>
          <w:lang w:val="ro-RO"/>
        </w:rPr>
      </w:pPr>
      <w:r w:rsidRPr="00FE7171">
        <w:rPr>
          <w:rFonts w:ascii="Cambria" w:hAnsi="Cambria" w:cs="Arial"/>
          <w:lang w:val="ro-RO"/>
        </w:rPr>
        <w:t xml:space="preserve">- </w:t>
      </w:r>
      <w:r w:rsidRPr="00FE7171">
        <w:rPr>
          <w:rFonts w:ascii="Cambria" w:hAnsi="Cambria" w:cs="Arial"/>
          <w:b/>
          <w:bCs/>
          <w:lang w:val="ro-RO"/>
        </w:rPr>
        <w:t>12,90</w:t>
      </w:r>
      <w:r w:rsidRPr="00FE7171">
        <w:rPr>
          <w:rFonts w:ascii="Cambria" w:hAnsi="Cambria" w:cs="Arial"/>
          <w:lang w:val="ro-RO"/>
        </w:rPr>
        <w:t xml:space="preserve"> lei/persoană/lună (</w:t>
      </w:r>
      <w:r w:rsidRPr="00FE7171">
        <w:rPr>
          <w:rFonts w:ascii="Cambria" w:hAnsi="Cambria" w:cs="Arial"/>
          <w:b/>
          <w:bCs/>
          <w:lang w:val="ro-RO"/>
        </w:rPr>
        <w:t>colectare la poartă</w:t>
      </w:r>
      <w:r w:rsidRPr="00FE7171">
        <w:rPr>
          <w:rFonts w:ascii="Cambria" w:hAnsi="Cambria" w:cs="Arial"/>
          <w:lang w:val="ro-RO"/>
        </w:rPr>
        <w:t>)</w:t>
      </w:r>
    </w:p>
    <w:p w:rsidR="00174FBD" w:rsidRPr="00FE7171" w:rsidRDefault="00174FBD" w:rsidP="00174FBD">
      <w:pPr>
        <w:spacing w:line="264" w:lineRule="auto"/>
        <w:jc w:val="both"/>
        <w:rPr>
          <w:rFonts w:ascii="Cambria" w:hAnsi="Cambria" w:cs="Arial"/>
          <w:lang w:val="ro-RO"/>
        </w:rPr>
      </w:pPr>
      <w:r w:rsidRPr="00FE7171">
        <w:rPr>
          <w:rFonts w:ascii="Cambria" w:hAnsi="Cambria" w:cs="Arial"/>
          <w:lang w:val="ro-RO"/>
        </w:rPr>
        <w:t>Penalizare: + 50% pentru nerespectarea colectării selective;</w:t>
      </w:r>
    </w:p>
    <w:p w:rsidR="00174FBD" w:rsidRPr="00FE7171" w:rsidRDefault="00174FBD" w:rsidP="00174FBD">
      <w:pPr>
        <w:spacing w:line="264" w:lineRule="auto"/>
        <w:jc w:val="both"/>
        <w:rPr>
          <w:rFonts w:ascii="Cambria" w:hAnsi="Cambria" w:cs="Arial"/>
          <w:lang w:val="ro-RO"/>
        </w:rPr>
      </w:pPr>
    </w:p>
    <w:p w:rsidR="00174FBD" w:rsidRPr="00FE7171" w:rsidRDefault="00174FBD" w:rsidP="00174FBD">
      <w:pPr>
        <w:spacing w:line="264" w:lineRule="auto"/>
        <w:jc w:val="both"/>
        <w:rPr>
          <w:rFonts w:ascii="Cambria" w:hAnsi="Cambria" w:cs="Arial"/>
          <w:lang w:val="ro-RO"/>
        </w:rPr>
      </w:pPr>
      <w:r w:rsidRPr="00FE7171">
        <w:rPr>
          <w:rFonts w:ascii="Cambria" w:hAnsi="Cambria" w:cs="Arial"/>
          <w:b/>
          <w:bCs/>
          <w:lang w:val="ro-RO"/>
        </w:rPr>
        <w:t xml:space="preserve">b. </w:t>
      </w:r>
      <w:r w:rsidRPr="00FE7171">
        <w:rPr>
          <w:rFonts w:ascii="Cambria" w:hAnsi="Cambria" w:cs="Arial"/>
          <w:lang w:val="ro-RO"/>
        </w:rPr>
        <w:t xml:space="preserve">Tarife pentru utilizatorii casnici din </w:t>
      </w:r>
      <w:r w:rsidRPr="00FE7171">
        <w:rPr>
          <w:rFonts w:ascii="Cambria" w:hAnsi="Cambria" w:cs="Arial"/>
          <w:b/>
          <w:bCs/>
          <w:lang w:val="ro-RO"/>
        </w:rPr>
        <w:t>mediul urban (fără TVA)</w:t>
      </w:r>
    </w:p>
    <w:p w:rsidR="00174FBD" w:rsidRPr="00FE7171" w:rsidRDefault="00174FBD" w:rsidP="00174FBD">
      <w:pPr>
        <w:spacing w:line="264" w:lineRule="auto"/>
        <w:rPr>
          <w:rFonts w:ascii="Cambria" w:hAnsi="Cambria" w:cs="Arial"/>
          <w:lang w:val="ro-RO"/>
        </w:rPr>
      </w:pPr>
      <w:r w:rsidRPr="00FE7171">
        <w:rPr>
          <w:rFonts w:ascii="Cambria" w:hAnsi="Cambria" w:cs="Arial"/>
          <w:lang w:val="ro-RO"/>
        </w:rPr>
        <w:t xml:space="preserve">Reciclabil: </w:t>
      </w:r>
      <w:r w:rsidRPr="00FE7171">
        <w:rPr>
          <w:rFonts w:ascii="Cambria" w:hAnsi="Cambria" w:cs="Arial"/>
          <w:lang w:val="ro-RO"/>
        </w:rPr>
        <w:tab/>
        <w:t xml:space="preserve">- </w:t>
      </w:r>
      <w:r w:rsidRPr="00FE7171">
        <w:rPr>
          <w:rFonts w:ascii="Cambria" w:hAnsi="Cambria" w:cs="Arial"/>
          <w:b/>
          <w:bCs/>
          <w:lang w:val="ro-RO"/>
        </w:rPr>
        <w:t xml:space="preserve">703,91 </w:t>
      </w:r>
      <w:r w:rsidRPr="00FE7171">
        <w:rPr>
          <w:rFonts w:ascii="Cambria" w:hAnsi="Cambria" w:cs="Arial"/>
          <w:lang w:val="ro-RO"/>
        </w:rPr>
        <w:t xml:space="preserve">lei/tonă // </w:t>
      </w:r>
      <w:r w:rsidRPr="00FE7171">
        <w:rPr>
          <w:rFonts w:ascii="Cambria" w:hAnsi="Cambria" w:cs="Arial"/>
          <w:b/>
          <w:bCs/>
          <w:lang w:val="ro-RO"/>
        </w:rPr>
        <w:t>2,46</w:t>
      </w:r>
      <w:r w:rsidRPr="00FE7171">
        <w:rPr>
          <w:rFonts w:ascii="Cambria" w:hAnsi="Cambria" w:cs="Arial"/>
          <w:lang w:val="ro-RO"/>
        </w:rPr>
        <w:t xml:space="preserve"> lei/persoană/lună (</w:t>
      </w:r>
      <w:r w:rsidRPr="00FE7171">
        <w:rPr>
          <w:rFonts w:ascii="Cambria" w:hAnsi="Cambria" w:cs="Arial"/>
          <w:b/>
          <w:bCs/>
          <w:lang w:val="ro-RO"/>
        </w:rPr>
        <w:t>platformă/ poartă</w:t>
      </w:r>
      <w:r w:rsidRPr="00FE7171">
        <w:rPr>
          <w:rFonts w:ascii="Cambria" w:hAnsi="Cambria" w:cs="Arial"/>
          <w:lang w:val="ro-RO"/>
        </w:rPr>
        <w:t>)</w:t>
      </w:r>
    </w:p>
    <w:p w:rsidR="00174FBD" w:rsidRPr="00FE7171" w:rsidRDefault="00174FBD" w:rsidP="00174FBD">
      <w:pPr>
        <w:spacing w:line="264" w:lineRule="auto"/>
        <w:rPr>
          <w:rFonts w:ascii="Cambria" w:hAnsi="Cambria" w:cs="Arial"/>
          <w:lang w:val="ro-RO"/>
        </w:rPr>
      </w:pPr>
      <w:r w:rsidRPr="00FE7171">
        <w:rPr>
          <w:rFonts w:ascii="Cambria" w:hAnsi="Cambria" w:cs="Arial"/>
          <w:lang w:val="ro-RO"/>
        </w:rPr>
        <w:t xml:space="preserve">Rezidual: </w:t>
      </w:r>
      <w:r w:rsidRPr="00FE7171">
        <w:rPr>
          <w:rFonts w:ascii="Cambria" w:hAnsi="Cambria" w:cs="Arial"/>
          <w:lang w:val="ro-RO"/>
        </w:rPr>
        <w:tab/>
        <w:t xml:space="preserve">- </w:t>
      </w:r>
      <w:r w:rsidRPr="00FE7171">
        <w:rPr>
          <w:rFonts w:ascii="Cambria" w:hAnsi="Cambria" w:cs="Arial"/>
          <w:b/>
          <w:bCs/>
          <w:lang w:val="ro-RO"/>
        </w:rPr>
        <w:t>445,47</w:t>
      </w:r>
      <w:r w:rsidRPr="00FE7171">
        <w:rPr>
          <w:rFonts w:ascii="Cambria" w:hAnsi="Cambria" w:cs="Arial"/>
          <w:lang w:val="ro-RO"/>
        </w:rPr>
        <w:t xml:space="preserve"> lei/tonă // </w:t>
      </w:r>
      <w:r w:rsidRPr="00FE7171">
        <w:rPr>
          <w:rFonts w:ascii="Cambria" w:hAnsi="Cambria" w:cs="Arial"/>
          <w:b/>
          <w:bCs/>
          <w:lang w:val="ro-RO"/>
        </w:rPr>
        <w:t>8,83</w:t>
      </w:r>
      <w:r w:rsidRPr="00FE7171">
        <w:rPr>
          <w:rFonts w:ascii="Cambria" w:hAnsi="Cambria" w:cs="Arial"/>
          <w:lang w:val="ro-RO"/>
        </w:rPr>
        <w:t xml:space="preserve"> lei/persoană/lună (</w:t>
      </w:r>
      <w:r w:rsidRPr="00FE7171">
        <w:rPr>
          <w:rFonts w:ascii="Cambria" w:hAnsi="Cambria" w:cs="Arial"/>
          <w:b/>
          <w:bCs/>
          <w:lang w:val="ro-RO"/>
        </w:rPr>
        <w:t>platformă/poartă</w:t>
      </w:r>
      <w:r w:rsidRPr="00FE7171">
        <w:rPr>
          <w:rFonts w:ascii="Cambria" w:hAnsi="Cambria" w:cs="Arial"/>
          <w:lang w:val="ro-RO"/>
        </w:rPr>
        <w:t>)</w:t>
      </w:r>
    </w:p>
    <w:p w:rsidR="00174FBD" w:rsidRPr="00FE7171" w:rsidRDefault="00174FBD" w:rsidP="00174FBD">
      <w:pPr>
        <w:spacing w:line="264" w:lineRule="auto"/>
        <w:jc w:val="both"/>
        <w:rPr>
          <w:rFonts w:ascii="Cambria" w:hAnsi="Cambria" w:cs="Arial"/>
          <w:lang w:val="ro-RO"/>
        </w:rPr>
      </w:pPr>
      <w:r w:rsidRPr="00FE7171">
        <w:rPr>
          <w:rFonts w:ascii="Cambria" w:hAnsi="Cambria" w:cs="Arial"/>
          <w:b/>
          <w:bCs/>
          <w:lang w:val="ro-RO"/>
        </w:rPr>
        <w:t>Tarif total Reciclabil + Rezidual (lei/persoană/lună)</w:t>
      </w:r>
      <w:r w:rsidRPr="00FE7171">
        <w:rPr>
          <w:rFonts w:ascii="Cambria" w:hAnsi="Cambria" w:cs="Arial"/>
          <w:lang w:val="ro-RO"/>
        </w:rPr>
        <w:t>:</w:t>
      </w:r>
    </w:p>
    <w:p w:rsidR="00174FBD" w:rsidRPr="00FE7171" w:rsidRDefault="00174FBD" w:rsidP="00174FBD">
      <w:pPr>
        <w:spacing w:line="264" w:lineRule="auto"/>
        <w:ind w:left="851" w:firstLine="851"/>
        <w:jc w:val="both"/>
        <w:rPr>
          <w:rFonts w:ascii="Cambria" w:hAnsi="Cambria" w:cs="Arial"/>
          <w:lang w:val="ro-RO"/>
        </w:rPr>
      </w:pPr>
      <w:r w:rsidRPr="00FE7171">
        <w:rPr>
          <w:rFonts w:ascii="Cambria" w:hAnsi="Cambria" w:cs="Arial"/>
          <w:lang w:val="ro-RO"/>
        </w:rPr>
        <w:t xml:space="preserve">- </w:t>
      </w:r>
      <w:r w:rsidRPr="00FE7171">
        <w:rPr>
          <w:rFonts w:ascii="Cambria" w:hAnsi="Cambria" w:cs="Arial"/>
          <w:b/>
          <w:bCs/>
          <w:lang w:val="ro-RO"/>
        </w:rPr>
        <w:t>11,29</w:t>
      </w:r>
      <w:r w:rsidRPr="00FE7171">
        <w:rPr>
          <w:rFonts w:ascii="Cambria" w:hAnsi="Cambria" w:cs="Arial"/>
          <w:lang w:val="ro-RO"/>
        </w:rPr>
        <w:t xml:space="preserve"> lei/persoană/lună (</w:t>
      </w:r>
      <w:r w:rsidRPr="00FE7171">
        <w:rPr>
          <w:rFonts w:ascii="Cambria" w:hAnsi="Cambria" w:cs="Arial"/>
          <w:b/>
          <w:bCs/>
          <w:lang w:val="ro-RO"/>
        </w:rPr>
        <w:t>colectare la platformă/la poartă</w:t>
      </w:r>
      <w:r w:rsidRPr="00FE7171">
        <w:rPr>
          <w:rFonts w:ascii="Cambria" w:hAnsi="Cambria" w:cs="Arial"/>
          <w:lang w:val="ro-RO"/>
        </w:rPr>
        <w:t>)</w:t>
      </w:r>
    </w:p>
    <w:p w:rsidR="00174FBD" w:rsidRPr="00FE7171" w:rsidRDefault="00174FBD" w:rsidP="00174FBD">
      <w:pPr>
        <w:spacing w:line="264" w:lineRule="auto"/>
        <w:jc w:val="both"/>
        <w:rPr>
          <w:rFonts w:ascii="Cambria" w:hAnsi="Cambria" w:cs="Arial"/>
          <w:lang w:val="ro-RO"/>
        </w:rPr>
      </w:pPr>
      <w:r w:rsidRPr="00FE7171">
        <w:rPr>
          <w:rFonts w:ascii="Cambria" w:hAnsi="Cambria" w:cs="Arial"/>
          <w:lang w:val="ro-RO"/>
        </w:rPr>
        <w:t>Penalizare: + 50% pentru nerespectarea colectării selective;</w:t>
      </w:r>
    </w:p>
    <w:p w:rsidR="00174FBD" w:rsidRPr="00FE7171" w:rsidRDefault="00174FBD" w:rsidP="00174FBD">
      <w:pPr>
        <w:spacing w:line="264" w:lineRule="auto"/>
        <w:jc w:val="both"/>
        <w:rPr>
          <w:rFonts w:ascii="Cambria" w:hAnsi="Cambria" w:cs="Arial"/>
          <w:lang w:val="ro-RO"/>
        </w:rPr>
      </w:pPr>
    </w:p>
    <w:p w:rsidR="00174FBD" w:rsidRPr="00FE7171" w:rsidRDefault="00174FBD" w:rsidP="00174FBD">
      <w:pPr>
        <w:spacing w:line="264" w:lineRule="auto"/>
        <w:jc w:val="both"/>
        <w:rPr>
          <w:rFonts w:ascii="Cambria" w:hAnsi="Cambria" w:cs="Arial"/>
          <w:lang w:val="ro-RO"/>
        </w:rPr>
      </w:pPr>
      <w:r w:rsidRPr="00FE7171">
        <w:rPr>
          <w:rFonts w:ascii="Cambria" w:hAnsi="Cambria" w:cs="Arial"/>
          <w:b/>
          <w:bCs/>
          <w:lang w:val="ro-RO"/>
        </w:rPr>
        <w:lastRenderedPageBreak/>
        <w:t>c.</w:t>
      </w:r>
      <w:r w:rsidRPr="00FE7171">
        <w:rPr>
          <w:rFonts w:ascii="Cambria" w:hAnsi="Cambria" w:cs="Arial"/>
          <w:lang w:val="ro-RO"/>
        </w:rPr>
        <w:t xml:space="preserve"> Tarife pentru utilizatorii </w:t>
      </w:r>
      <w:r w:rsidRPr="00FE7171">
        <w:rPr>
          <w:rFonts w:ascii="Cambria" w:hAnsi="Cambria" w:cs="Arial"/>
          <w:b/>
          <w:bCs/>
          <w:lang w:val="ro-RO"/>
        </w:rPr>
        <w:t>non-casnici (fără TVA)</w:t>
      </w:r>
    </w:p>
    <w:p w:rsidR="00174FBD" w:rsidRPr="00FE7171" w:rsidRDefault="00174FBD" w:rsidP="00174FBD">
      <w:pPr>
        <w:spacing w:line="264" w:lineRule="auto"/>
        <w:jc w:val="both"/>
        <w:rPr>
          <w:rFonts w:ascii="Cambria" w:hAnsi="Cambria" w:cs="Arial"/>
          <w:lang w:val="ro-RO"/>
        </w:rPr>
      </w:pPr>
      <w:r w:rsidRPr="00FE7171">
        <w:rPr>
          <w:rFonts w:ascii="Cambria" w:hAnsi="Cambria" w:cs="Arial"/>
          <w:lang w:val="ro-RO"/>
        </w:rPr>
        <w:t xml:space="preserve">Reciclabil: </w:t>
      </w:r>
      <w:r w:rsidRPr="00FE7171">
        <w:rPr>
          <w:rFonts w:ascii="Cambria" w:hAnsi="Cambria" w:cs="Arial"/>
          <w:lang w:val="ro-RO"/>
        </w:rPr>
        <w:tab/>
        <w:t xml:space="preserve">- </w:t>
      </w:r>
      <w:r w:rsidRPr="00FE7171">
        <w:rPr>
          <w:rFonts w:ascii="Cambria" w:hAnsi="Cambria" w:cs="Arial"/>
          <w:b/>
          <w:bCs/>
          <w:lang w:val="ro-RO"/>
        </w:rPr>
        <w:t>703,91</w:t>
      </w:r>
      <w:r w:rsidRPr="00FE7171">
        <w:rPr>
          <w:rFonts w:ascii="Cambria" w:hAnsi="Cambria" w:cs="Arial"/>
          <w:lang w:val="ro-RO"/>
        </w:rPr>
        <w:t xml:space="preserve"> lei/tonă (colectare urban/colectare la platformă rural)</w:t>
      </w:r>
    </w:p>
    <w:p w:rsidR="00174FBD" w:rsidRPr="00FE7171" w:rsidRDefault="00174FBD" w:rsidP="00174FBD">
      <w:pPr>
        <w:pStyle w:val="Listparagraf"/>
        <w:spacing w:after="0" w:line="264" w:lineRule="auto"/>
        <w:ind w:left="1080"/>
        <w:jc w:val="both"/>
        <w:rPr>
          <w:rFonts w:ascii="Cambria" w:hAnsi="Cambria" w:cs="Arial"/>
          <w:sz w:val="24"/>
          <w:szCs w:val="24"/>
        </w:rPr>
      </w:pPr>
      <w:r w:rsidRPr="00FE7171">
        <w:rPr>
          <w:rFonts w:ascii="Cambria" w:hAnsi="Cambria" w:cs="Arial"/>
          <w:sz w:val="24"/>
          <w:szCs w:val="24"/>
        </w:rPr>
        <w:tab/>
        <w:t xml:space="preserve">- </w:t>
      </w:r>
      <w:r w:rsidRPr="00FE7171">
        <w:rPr>
          <w:rFonts w:ascii="Cambria" w:hAnsi="Cambria" w:cs="Arial"/>
          <w:b/>
          <w:bCs/>
          <w:sz w:val="24"/>
          <w:szCs w:val="24"/>
        </w:rPr>
        <w:t>975,80</w:t>
      </w:r>
      <w:r w:rsidRPr="00FE7171">
        <w:rPr>
          <w:rFonts w:ascii="Cambria" w:hAnsi="Cambria" w:cs="Arial"/>
          <w:sz w:val="24"/>
          <w:szCs w:val="24"/>
        </w:rPr>
        <w:t xml:space="preserve"> lei/tonă (colectare din poartă în poartă rural)</w:t>
      </w:r>
    </w:p>
    <w:p w:rsidR="00174FBD" w:rsidRPr="00FE7171" w:rsidRDefault="00174FBD" w:rsidP="00174FBD">
      <w:pPr>
        <w:spacing w:line="264" w:lineRule="auto"/>
        <w:rPr>
          <w:rFonts w:ascii="Cambria" w:hAnsi="Cambria" w:cs="Arial"/>
          <w:lang w:val="ro-RO"/>
        </w:rPr>
      </w:pPr>
      <w:r w:rsidRPr="00FE7171">
        <w:rPr>
          <w:rFonts w:ascii="Cambria" w:hAnsi="Cambria" w:cs="Arial"/>
          <w:lang w:val="ro-RO"/>
        </w:rPr>
        <w:t xml:space="preserve">Rezidual: </w:t>
      </w:r>
      <w:r w:rsidRPr="00FE7171">
        <w:rPr>
          <w:rFonts w:ascii="Cambria" w:hAnsi="Cambria" w:cs="Arial"/>
          <w:lang w:val="ro-RO"/>
        </w:rPr>
        <w:tab/>
        <w:t xml:space="preserve">- </w:t>
      </w:r>
      <w:r w:rsidRPr="00FE7171">
        <w:rPr>
          <w:rFonts w:ascii="Cambria" w:hAnsi="Cambria" w:cs="Arial"/>
          <w:b/>
          <w:bCs/>
          <w:lang w:val="ro-RO"/>
        </w:rPr>
        <w:t xml:space="preserve">445,47 </w:t>
      </w:r>
      <w:r w:rsidRPr="00FE7171">
        <w:rPr>
          <w:rFonts w:ascii="Cambria" w:hAnsi="Cambria" w:cs="Arial"/>
          <w:lang w:val="ro-RO"/>
        </w:rPr>
        <w:t>lei/tonă (</w:t>
      </w:r>
      <w:r w:rsidRPr="00FE7171">
        <w:rPr>
          <w:rFonts w:ascii="Cambria" w:hAnsi="Cambria" w:cs="Arial"/>
          <w:b/>
          <w:bCs/>
          <w:lang w:val="ro-RO"/>
        </w:rPr>
        <w:t>colectare urban/colectare la platformă rural</w:t>
      </w:r>
      <w:r w:rsidRPr="00FE7171">
        <w:rPr>
          <w:rFonts w:ascii="Cambria" w:hAnsi="Cambria" w:cs="Arial"/>
          <w:lang w:val="ro-RO"/>
        </w:rPr>
        <w:t>)</w:t>
      </w:r>
    </w:p>
    <w:p w:rsidR="00174FBD" w:rsidRPr="00FE7171" w:rsidRDefault="00174FBD" w:rsidP="00174FBD">
      <w:pPr>
        <w:ind w:left="851" w:firstLine="851"/>
        <w:rPr>
          <w:rFonts w:ascii="Cambria" w:hAnsi="Cambria" w:cs="Arial"/>
          <w:b/>
          <w:lang w:val="ro-RO"/>
        </w:rPr>
      </w:pPr>
      <w:r w:rsidRPr="00FE7171">
        <w:rPr>
          <w:rFonts w:ascii="Cambria" w:hAnsi="Cambria" w:cs="Arial"/>
          <w:lang w:val="ro-RO"/>
        </w:rPr>
        <w:t xml:space="preserve">- </w:t>
      </w:r>
      <w:r w:rsidRPr="00FE7171">
        <w:rPr>
          <w:rFonts w:ascii="Cambria" w:hAnsi="Cambria" w:cs="Arial"/>
          <w:b/>
          <w:bCs/>
          <w:lang w:val="ro-RO"/>
        </w:rPr>
        <w:t>545,28</w:t>
      </w:r>
      <w:r w:rsidRPr="00FE7171">
        <w:rPr>
          <w:rFonts w:ascii="Cambria" w:hAnsi="Cambria" w:cs="Arial"/>
          <w:lang w:val="ro-RO"/>
        </w:rPr>
        <w:t xml:space="preserve"> lei/tonă (</w:t>
      </w:r>
      <w:r w:rsidRPr="00FE7171">
        <w:rPr>
          <w:rFonts w:ascii="Cambria" w:hAnsi="Cambria" w:cs="Arial"/>
          <w:b/>
          <w:bCs/>
          <w:lang w:val="ro-RO"/>
        </w:rPr>
        <w:t>colectare din poartă în poartă rural</w:t>
      </w:r>
      <w:r w:rsidRPr="00FE7171">
        <w:rPr>
          <w:rFonts w:ascii="Cambria" w:hAnsi="Cambria" w:cs="Arial"/>
          <w:lang w:val="ro-RO"/>
        </w:rPr>
        <w:t>).</w:t>
      </w:r>
    </w:p>
    <w:p w:rsidR="00174FBD" w:rsidRPr="00FE7171" w:rsidRDefault="00174FBD" w:rsidP="00174FBD">
      <w:pPr>
        <w:spacing w:line="276" w:lineRule="auto"/>
        <w:jc w:val="both"/>
        <w:rPr>
          <w:rFonts w:ascii="Cambria" w:hAnsi="Cambria"/>
          <w:lang w:val="ro-RO"/>
        </w:rPr>
      </w:pPr>
    </w:p>
    <w:p w:rsidR="00174FBD" w:rsidRPr="00FE7171" w:rsidRDefault="00174FBD" w:rsidP="00174FBD">
      <w:pPr>
        <w:spacing w:line="276" w:lineRule="auto"/>
        <w:ind w:firstLine="709"/>
        <w:jc w:val="both"/>
        <w:rPr>
          <w:rFonts w:ascii="Cambria" w:hAnsi="Cambria"/>
          <w:lang w:val="ro-RO"/>
        </w:rPr>
      </w:pPr>
      <w:r w:rsidRPr="00FE7171">
        <w:rPr>
          <w:rFonts w:ascii="Cambria" w:hAnsi="Cambria"/>
          <w:lang w:val="ro-RO"/>
        </w:rPr>
        <w:t xml:space="preserve">Potrivit art. 28 din Contract, modificarea contractului de delegare presupune acordarea mandatelor speciale, prin hotărârea legislativelor locale delegatare (Consiliul Județean Neamț și </w:t>
      </w:r>
      <w:proofErr w:type="spellStart"/>
      <w:r w:rsidRPr="00FE7171">
        <w:rPr>
          <w:rFonts w:ascii="Cambria" w:hAnsi="Cambria"/>
          <w:lang w:val="ro-RO"/>
        </w:rPr>
        <w:t>UAT-urile</w:t>
      </w:r>
      <w:proofErr w:type="spellEnd"/>
      <w:r w:rsidRPr="00FE7171">
        <w:rPr>
          <w:rFonts w:ascii="Cambria" w:hAnsi="Cambria"/>
          <w:lang w:val="ro-RO"/>
        </w:rPr>
        <w:t xml:space="preserve"> din Zona 2 în competența cărora este organizat și funcționează serviciul de salubrizare), precum și adoptarea, în cadrul Adunării Generale a Asociației, pentru această zonă, a unei hotărâri de modificare a contractului de delegare conform mandatului special acordat de legislativele locale.</w:t>
      </w:r>
    </w:p>
    <w:p w:rsidR="00174FBD" w:rsidRPr="00FE7171" w:rsidRDefault="00174FBD" w:rsidP="00174FBD">
      <w:pPr>
        <w:spacing w:line="276" w:lineRule="auto"/>
        <w:ind w:firstLine="709"/>
        <w:jc w:val="both"/>
        <w:rPr>
          <w:rFonts w:ascii="Cambria" w:hAnsi="Cambria"/>
          <w:lang w:val="ro-RO"/>
        </w:rPr>
      </w:pPr>
      <w:r w:rsidRPr="00FE7171">
        <w:rPr>
          <w:rFonts w:ascii="Cambria" w:hAnsi="Cambria"/>
          <w:u w:val="single"/>
          <w:lang w:val="ro-RO"/>
        </w:rPr>
        <w:t>Prin prezentul proiect de hotărâre supun aprobării  următoarele</w:t>
      </w:r>
      <w:r w:rsidRPr="00FE7171">
        <w:rPr>
          <w:rFonts w:ascii="Cambria" w:hAnsi="Cambria"/>
          <w:lang w:val="ro-RO"/>
        </w:rPr>
        <w:t>:</w:t>
      </w:r>
    </w:p>
    <w:p w:rsidR="00174FBD" w:rsidRPr="00FE7171" w:rsidRDefault="00174FBD" w:rsidP="00174FBD">
      <w:pPr>
        <w:pStyle w:val="Listparagraf"/>
        <w:suppressAutoHyphens w:val="0"/>
        <w:autoSpaceDN/>
        <w:spacing w:after="0" w:line="276" w:lineRule="auto"/>
        <w:ind w:left="0" w:firstLine="709"/>
        <w:contextualSpacing/>
        <w:jc w:val="both"/>
        <w:textAlignment w:val="auto"/>
        <w:rPr>
          <w:rFonts w:ascii="Cambria" w:hAnsi="Cambria"/>
          <w:sz w:val="24"/>
          <w:szCs w:val="24"/>
        </w:rPr>
      </w:pPr>
      <w:r w:rsidRPr="00FE7171">
        <w:rPr>
          <w:rFonts w:ascii="Cambria" w:hAnsi="Cambria"/>
          <w:sz w:val="24"/>
          <w:szCs w:val="24"/>
        </w:rPr>
        <w:t xml:space="preserve">1. Acordarea unui mandat special reprezentantului comunei Secuieni în cadrul Adunării Generale a Asociației de Dezvoltare Intercomunitară „ECONEAMŢ", să voteze în numele comunei Secuieni </w:t>
      </w:r>
      <w:r w:rsidRPr="00FE7171">
        <w:rPr>
          <w:rFonts w:ascii="Cambria" w:hAnsi="Cambria" w:cs="Arial"/>
          <w:sz w:val="24"/>
          <w:szCs w:val="24"/>
        </w:rPr>
        <w:t>pentru încheierea unui</w:t>
      </w:r>
      <w:r w:rsidRPr="00FE7171">
        <w:rPr>
          <w:rFonts w:ascii="Cambria" w:hAnsi="Cambria"/>
          <w:sz w:val="24"/>
          <w:szCs w:val="24"/>
        </w:rPr>
        <w:t xml:space="preserve"> act adițional la Contractul de delegare prin concesiune a gestiunii unor activități componente ale serviciului de salubrizare a unităților administrativ-teritoriale membre ale Asociația de Dezvoltare Intercomunitară "ECONEAMȚ" din Zona 2, Județul Neamț nr. 159/1035/04.04.2018, încheiat între Asociația de Dezvoltare Intercomunitară "ECONEAMȚ" în calitate de Delegatar și  SC ROSSAL SRL Roman în calitate de Delegat, conform modelului prevăzut în anexă, care face parte integrantă din proiectul de hotărâre.</w:t>
      </w:r>
    </w:p>
    <w:p w:rsidR="00174FBD" w:rsidRPr="00FE7171" w:rsidRDefault="00174FBD" w:rsidP="00174FBD">
      <w:pPr>
        <w:pStyle w:val="Listparagraf"/>
        <w:suppressAutoHyphens w:val="0"/>
        <w:autoSpaceDN/>
        <w:spacing w:after="0" w:line="276" w:lineRule="auto"/>
        <w:ind w:left="0" w:firstLine="709"/>
        <w:contextualSpacing/>
        <w:jc w:val="both"/>
        <w:textAlignment w:val="auto"/>
        <w:rPr>
          <w:rFonts w:ascii="Cambria" w:hAnsi="Cambria"/>
          <w:sz w:val="24"/>
          <w:szCs w:val="24"/>
        </w:rPr>
      </w:pPr>
      <w:r w:rsidRPr="00FE7171">
        <w:rPr>
          <w:rFonts w:ascii="Cambria" w:hAnsi="Cambria"/>
          <w:sz w:val="24"/>
          <w:szCs w:val="24"/>
        </w:rPr>
        <w:t>2. Modificarea corespunzătoare a Anexei nr. 2 REDEVENȚA ȘI TARIFELE prevăzută la art. 3 din HCL nr.106 din 28.12.2017 privind atribuirea și încheierea contractului Delegarea prin concesiune a gestiunii unor activități componente ale serviciului de salubrizare a unităților administrativ-teritoriale membre ale Asociației de Dezvoltare Intercomunitară ”ECONEAMȚ”, din Zona 2, județul Neamț.</w:t>
      </w:r>
    </w:p>
    <w:p w:rsidR="00174FBD" w:rsidRPr="00FE7171" w:rsidRDefault="00174FBD" w:rsidP="00174FBD">
      <w:pPr>
        <w:pStyle w:val="Listparagraf"/>
        <w:suppressAutoHyphens w:val="0"/>
        <w:autoSpaceDN/>
        <w:spacing w:after="0" w:line="276" w:lineRule="auto"/>
        <w:ind w:left="0" w:firstLine="709"/>
        <w:contextualSpacing/>
        <w:jc w:val="both"/>
        <w:textAlignment w:val="auto"/>
        <w:rPr>
          <w:rFonts w:ascii="Cambria" w:hAnsi="Cambria"/>
          <w:sz w:val="24"/>
          <w:szCs w:val="24"/>
        </w:rPr>
      </w:pPr>
      <w:r w:rsidRPr="00FE7171">
        <w:rPr>
          <w:rFonts w:ascii="Cambria" w:hAnsi="Cambria"/>
          <w:color w:val="000000"/>
          <w:sz w:val="24"/>
          <w:szCs w:val="24"/>
        </w:rPr>
        <w:t>Ca  urmare, supun analizei</w:t>
      </w:r>
      <w:r w:rsidRPr="00FE7171">
        <w:rPr>
          <w:rFonts w:ascii="Cambria" w:hAnsi="Cambria"/>
          <w:sz w:val="24"/>
          <w:szCs w:val="24"/>
        </w:rPr>
        <w:t xml:space="preserve"> și aprobării plenului Consiliului Local al comunei Secuieni proiectul de hotărâre anexat.        </w:t>
      </w:r>
    </w:p>
    <w:p w:rsidR="00174FBD" w:rsidRPr="00FE7171" w:rsidRDefault="00174FBD" w:rsidP="00174FBD">
      <w:pPr>
        <w:ind w:left="135"/>
        <w:jc w:val="both"/>
        <w:rPr>
          <w:rFonts w:ascii="Cambria" w:hAnsi="Cambria"/>
          <w:lang w:val="ro-RO"/>
        </w:rPr>
      </w:pPr>
    </w:p>
    <w:p w:rsidR="00174FBD" w:rsidRPr="00FE7171" w:rsidRDefault="00174FBD" w:rsidP="00174FBD">
      <w:pPr>
        <w:ind w:left="135"/>
        <w:jc w:val="both"/>
        <w:rPr>
          <w:rFonts w:ascii="Cambria" w:hAnsi="Cambria"/>
          <w:lang w:val="ro-RO"/>
        </w:rPr>
      </w:pPr>
    </w:p>
    <w:p w:rsidR="00174FBD" w:rsidRPr="00FE7171" w:rsidRDefault="00174FBD" w:rsidP="00174FBD">
      <w:pPr>
        <w:jc w:val="center"/>
        <w:rPr>
          <w:rFonts w:ascii="Cambria" w:hAnsi="Cambria"/>
          <w:b/>
          <w:lang w:val="ro-RO"/>
        </w:rPr>
      </w:pPr>
      <w:r w:rsidRPr="00FE7171">
        <w:rPr>
          <w:rFonts w:ascii="Cambria" w:hAnsi="Cambria"/>
          <w:b/>
          <w:lang w:val="ro-RO"/>
        </w:rPr>
        <w:t>PRIMAR,</w:t>
      </w:r>
    </w:p>
    <w:p w:rsidR="00174FBD" w:rsidRPr="00FE7171" w:rsidRDefault="00174FBD" w:rsidP="00174FBD">
      <w:pPr>
        <w:jc w:val="center"/>
        <w:rPr>
          <w:rFonts w:ascii="Cambria" w:hAnsi="Cambria"/>
          <w:b/>
          <w:lang w:val="ro-RO"/>
        </w:rPr>
      </w:pPr>
      <w:r w:rsidRPr="00FE7171">
        <w:rPr>
          <w:rFonts w:ascii="Cambria" w:hAnsi="Cambria"/>
          <w:b/>
          <w:lang w:val="ro-RO"/>
        </w:rPr>
        <w:t>Vasile IVANCEA</w:t>
      </w:r>
    </w:p>
    <w:p w:rsidR="00174FBD" w:rsidRPr="00FE7171" w:rsidRDefault="00174FBD" w:rsidP="00174FBD">
      <w:pPr>
        <w:ind w:left="360"/>
        <w:jc w:val="both"/>
        <w:rPr>
          <w:rFonts w:ascii="Cambria" w:hAnsi="Cambria"/>
          <w:b/>
          <w:lang w:val="ro-RO"/>
        </w:rPr>
      </w:pPr>
      <w:r w:rsidRPr="00FE7171">
        <w:rPr>
          <w:rFonts w:ascii="Cambria" w:hAnsi="Cambria"/>
          <w:b/>
          <w:lang w:val="ro-RO"/>
        </w:rPr>
        <w:t xml:space="preserve">                                                   </w:t>
      </w:r>
    </w:p>
    <w:p w:rsidR="00174FBD" w:rsidRDefault="00174FBD" w:rsidP="00174FBD">
      <w:pPr>
        <w:rPr>
          <w:rFonts w:ascii="Cambria" w:hAnsi="Cambria"/>
          <w:b/>
          <w:lang w:val="ro-RO"/>
        </w:rPr>
      </w:pPr>
      <w:r w:rsidRPr="00FE7171">
        <w:rPr>
          <w:rFonts w:ascii="Cambria" w:hAnsi="Cambria"/>
          <w:b/>
          <w:lang w:val="ro-RO"/>
        </w:rPr>
        <w:br w:type="page"/>
      </w:r>
    </w:p>
    <w:p w:rsidR="00174FBD" w:rsidRDefault="00174FBD" w:rsidP="00174FBD">
      <w:pPr>
        <w:rPr>
          <w:rFonts w:ascii="Cambria" w:hAnsi="Cambria"/>
          <w:b/>
          <w:lang w:val="ro-RO"/>
        </w:rPr>
      </w:pPr>
    </w:p>
    <w:p w:rsidR="00174FBD" w:rsidRPr="00FE7171" w:rsidRDefault="00174FBD" w:rsidP="00174FBD">
      <w:pPr>
        <w:rPr>
          <w:rFonts w:ascii="Cambria" w:hAnsi="Cambria" w:cs="Arial"/>
          <w:b/>
          <w:lang w:val="ro-RO"/>
        </w:rPr>
      </w:pPr>
      <w:r w:rsidRPr="00FE7171">
        <w:rPr>
          <w:rFonts w:ascii="Cambria" w:hAnsi="Cambria" w:cs="Arial"/>
          <w:b/>
          <w:lang w:val="ro-RO"/>
        </w:rPr>
        <w:t>ROMÂNIA</w:t>
      </w:r>
    </w:p>
    <w:p w:rsidR="00174FBD" w:rsidRPr="00FE7171" w:rsidRDefault="00174FBD" w:rsidP="00174FBD">
      <w:pPr>
        <w:rPr>
          <w:rFonts w:ascii="Cambria" w:hAnsi="Cambria" w:cs="Arial"/>
          <w:b/>
          <w:lang w:val="ro-RO"/>
        </w:rPr>
      </w:pPr>
      <w:r w:rsidRPr="00FE7171">
        <w:rPr>
          <w:rFonts w:ascii="Cambria" w:hAnsi="Cambria" w:cs="Arial"/>
          <w:b/>
          <w:lang w:val="ro-RO"/>
        </w:rPr>
        <w:t>JUDEŢUL NEAMŢ</w:t>
      </w:r>
    </w:p>
    <w:p w:rsidR="00174FBD" w:rsidRPr="00FE7171" w:rsidRDefault="00174FBD" w:rsidP="00174FBD">
      <w:pPr>
        <w:rPr>
          <w:rFonts w:ascii="Cambria" w:hAnsi="Cambria" w:cs="Arial"/>
          <w:b/>
          <w:lang w:val="ro-RO"/>
        </w:rPr>
      </w:pPr>
      <w:r w:rsidRPr="00FE7171">
        <w:rPr>
          <w:rFonts w:ascii="Cambria" w:hAnsi="Cambria" w:cs="Arial"/>
          <w:b/>
          <w:lang w:val="ro-RO"/>
        </w:rPr>
        <w:t>COMUNA SECUIENI</w:t>
      </w:r>
    </w:p>
    <w:p w:rsidR="00174FBD" w:rsidRPr="00FE7171" w:rsidRDefault="00174FBD" w:rsidP="00174FBD">
      <w:pPr>
        <w:rPr>
          <w:rFonts w:ascii="Cambria" w:hAnsi="Cambria" w:cs="Arial"/>
          <w:b/>
          <w:lang w:val="ro-RO"/>
        </w:rPr>
      </w:pPr>
      <w:r w:rsidRPr="00FE7171">
        <w:rPr>
          <w:rFonts w:ascii="Cambria" w:hAnsi="Cambria" w:cs="Arial"/>
          <w:b/>
          <w:lang w:val="ro-RO"/>
        </w:rPr>
        <w:t>Nr. 3640 din 07.06.2021</w:t>
      </w:r>
    </w:p>
    <w:p w:rsidR="00174FBD" w:rsidRPr="00FE7171" w:rsidRDefault="00174FBD" w:rsidP="00174FBD">
      <w:pPr>
        <w:rPr>
          <w:rFonts w:ascii="Cambria" w:hAnsi="Cambria" w:cs="Arial"/>
          <w:b/>
          <w:lang w:val="ro-RO"/>
        </w:rPr>
      </w:pPr>
    </w:p>
    <w:p w:rsidR="00174FBD" w:rsidRPr="00FE7171" w:rsidRDefault="00174FBD" w:rsidP="00174FBD">
      <w:pPr>
        <w:jc w:val="center"/>
        <w:rPr>
          <w:rFonts w:ascii="Cambria" w:hAnsi="Cambria"/>
          <w:b/>
          <w:u w:val="single"/>
          <w:lang w:val="ro-RO"/>
        </w:rPr>
      </w:pPr>
      <w:r w:rsidRPr="00FE7171">
        <w:rPr>
          <w:rFonts w:ascii="Cambria" w:hAnsi="Cambria"/>
          <w:b/>
          <w:u w:val="single"/>
          <w:lang w:val="ro-RO"/>
        </w:rPr>
        <w:t>RAPORT DE SPECIALITATE</w:t>
      </w:r>
    </w:p>
    <w:p w:rsidR="00174FBD" w:rsidRPr="00FE7171" w:rsidRDefault="00174FBD" w:rsidP="00174FBD">
      <w:pPr>
        <w:jc w:val="center"/>
        <w:rPr>
          <w:rFonts w:ascii="Cambria" w:hAnsi="Cambria"/>
          <w:b/>
          <w:lang w:val="ro-RO"/>
        </w:rPr>
      </w:pPr>
      <w:r w:rsidRPr="00FE7171">
        <w:rPr>
          <w:rFonts w:ascii="Cambria" w:hAnsi="Cambria"/>
          <w:b/>
          <w:lang w:val="ro-RO"/>
        </w:rPr>
        <w:t>privind acordarea unui mandat special și pentru modificarea HCL nr. 106 din 28.12.2017 privind atribuirea și încheierea contractului Delegarea prin concesiune a gestiunii unor activități componente ale serviciului de salubrizare a unităților administrativ-teritoriale membre ale Asociației de Dezvoltare Intercomunitară ”ECONEAMȚ”, din Zona 2, județul Neamț</w:t>
      </w:r>
    </w:p>
    <w:p w:rsidR="00174FBD" w:rsidRPr="00FE7171" w:rsidRDefault="00174FBD" w:rsidP="00174FBD">
      <w:pPr>
        <w:jc w:val="center"/>
        <w:rPr>
          <w:rFonts w:ascii="Cambria" w:hAnsi="Cambria"/>
          <w:b/>
          <w:u w:val="single"/>
          <w:lang w:val="ro-RO"/>
        </w:rPr>
      </w:pPr>
    </w:p>
    <w:p w:rsidR="00174FBD" w:rsidRPr="00FE7171" w:rsidRDefault="00174FBD" w:rsidP="00174FBD">
      <w:pPr>
        <w:tabs>
          <w:tab w:val="left" w:pos="2205"/>
        </w:tabs>
        <w:spacing w:line="276" w:lineRule="auto"/>
        <w:rPr>
          <w:rFonts w:ascii="Cambria" w:hAnsi="Cambria"/>
          <w:b/>
          <w:lang w:val="ro-RO"/>
        </w:rPr>
      </w:pPr>
    </w:p>
    <w:p w:rsidR="00174FBD" w:rsidRPr="00FE7171" w:rsidRDefault="00174FBD" w:rsidP="00174FBD">
      <w:pPr>
        <w:tabs>
          <w:tab w:val="left" w:pos="2205"/>
        </w:tabs>
        <w:spacing w:line="276" w:lineRule="auto"/>
        <w:rPr>
          <w:rFonts w:ascii="Cambria" w:hAnsi="Cambria"/>
          <w:b/>
          <w:lang w:val="ro-RO"/>
        </w:rPr>
      </w:pPr>
    </w:p>
    <w:p w:rsidR="00174FBD" w:rsidRPr="00FE7171" w:rsidRDefault="00174FBD" w:rsidP="00174FBD">
      <w:pPr>
        <w:tabs>
          <w:tab w:val="left" w:pos="2205"/>
        </w:tabs>
        <w:spacing w:line="276" w:lineRule="auto"/>
        <w:jc w:val="both"/>
        <w:rPr>
          <w:rFonts w:ascii="Cambria" w:hAnsi="Cambria"/>
          <w:b/>
          <w:lang w:val="ro-RO"/>
        </w:rPr>
      </w:pPr>
    </w:p>
    <w:p w:rsidR="00174FBD" w:rsidRPr="00FE7171" w:rsidRDefault="00174FBD" w:rsidP="00174FBD">
      <w:pPr>
        <w:ind w:firstLine="709"/>
        <w:jc w:val="both"/>
        <w:rPr>
          <w:rFonts w:ascii="Cambria" w:hAnsi="Cambria"/>
          <w:lang w:val="ro-RO"/>
        </w:rPr>
      </w:pPr>
      <w:r w:rsidRPr="00FE7171">
        <w:rPr>
          <w:rFonts w:ascii="Cambria" w:hAnsi="Cambria"/>
          <w:lang w:val="ro-RO"/>
        </w:rPr>
        <w:t>Văzând Referatul de aprobare nr. 3639/2021 al domnului primar al comunei Secuieni privind acordarea unui mandat special și pentru modificarea HCL nr. 106 din 28.12.2017 privind atribuirea și încheierea contractului Delegarea prin concesiune a gestiunii unor activități componente ale serviciului de salubrizare a unităților administrativ-teritoriale membre ale Asociației de Dezvoltare Intercomunitară ”ECONEAMȚ”, din Zona 2, județul Neamț, facem următoarele precizări:</w:t>
      </w:r>
    </w:p>
    <w:p w:rsidR="00174FBD" w:rsidRPr="00FE7171" w:rsidRDefault="00174FBD" w:rsidP="00174FBD">
      <w:pPr>
        <w:ind w:firstLine="709"/>
        <w:jc w:val="both"/>
        <w:rPr>
          <w:rFonts w:ascii="Cambria" w:hAnsi="Cambria"/>
          <w:lang w:val="ro-RO"/>
        </w:rPr>
      </w:pPr>
      <w:r w:rsidRPr="00FE7171">
        <w:rPr>
          <w:rFonts w:ascii="Cambria" w:hAnsi="Cambria"/>
          <w:lang w:val="ro-RO"/>
        </w:rPr>
        <w:t xml:space="preserve">În conformitate cu prevederile </w:t>
      </w:r>
      <w:bookmarkStart w:id="0" w:name="_Hlk72404289"/>
      <w:r w:rsidRPr="00FE7171">
        <w:rPr>
          <w:rFonts w:ascii="Cambria" w:hAnsi="Cambria"/>
          <w:lang w:val="ro-RO"/>
        </w:rPr>
        <w:t xml:space="preserve">art. 13 alin (1) lit. b) </w:t>
      </w:r>
      <w:bookmarkEnd w:id="0"/>
      <w:r w:rsidRPr="00FE7171">
        <w:rPr>
          <w:rFonts w:ascii="Cambria" w:hAnsi="Cambria"/>
          <w:lang w:val="ro-RO"/>
        </w:rPr>
        <w:t>din Legea serviciului de salubrizare a localităților nr. 101/2006 cu modificările și completările ulterioare, raporturile juridice dintre autoritățile deliberative ale unităților administrativ-teritoriale sau dintre asociațiile de dezvoltare intercomunitară și operatorii serviciului de salubrizare, după caz, sunt reglementate prin:</w:t>
      </w:r>
    </w:p>
    <w:p w:rsidR="00174FBD" w:rsidRPr="00FE7171" w:rsidRDefault="00174FBD" w:rsidP="00174FBD">
      <w:pPr>
        <w:ind w:firstLine="709"/>
        <w:jc w:val="both"/>
        <w:rPr>
          <w:rFonts w:ascii="Cambria" w:hAnsi="Cambria"/>
          <w:lang w:val="ro-RO"/>
        </w:rPr>
      </w:pPr>
      <w:r w:rsidRPr="00FE7171">
        <w:rPr>
          <w:rFonts w:ascii="Cambria" w:hAnsi="Cambria"/>
          <w:i/>
          <w:lang w:val="ro-RO"/>
        </w:rPr>
        <w:t xml:space="preserve">„b) hotărâri privind atribuirea și încheierea contractelor de delegare a gestiunii serviciului, adoptate de autoritățile deliberative ale unităților administrativ-teritoriale/sectoarelor municipiului București ori, după caz, de adunările generale ale asociațiilor, în cazul gestiunii </w:t>
      </w:r>
      <w:r w:rsidRPr="00FE7171">
        <w:rPr>
          <w:rFonts w:ascii="Cambria" w:hAnsi="Cambria"/>
          <w:lang w:val="ro-RO"/>
        </w:rPr>
        <w:t>delegate.”</w:t>
      </w:r>
    </w:p>
    <w:p w:rsidR="00174FBD" w:rsidRPr="00FE7171" w:rsidRDefault="00174FBD" w:rsidP="00174FBD">
      <w:pPr>
        <w:ind w:firstLine="709"/>
        <w:jc w:val="both"/>
        <w:rPr>
          <w:rFonts w:ascii="Cambria" w:hAnsi="Cambria"/>
          <w:i/>
          <w:lang w:val="ro-RO"/>
        </w:rPr>
      </w:pPr>
      <w:r w:rsidRPr="00FE7171">
        <w:rPr>
          <w:rFonts w:ascii="Cambria" w:hAnsi="Cambria"/>
          <w:lang w:val="ro-RO"/>
        </w:rPr>
        <w:t xml:space="preserve">Potrivit dispozițiilor art. 8 alin. (3) lit. d^2) din Legea nr. 51/2006 a serviciilor comunitare de utilități publice, autoritățile administrației publice locale au competență exclusivă, în condițiile legii în ceea ce privește </w:t>
      </w:r>
      <w:r w:rsidRPr="00FE7171">
        <w:rPr>
          <w:rFonts w:ascii="Cambria" w:hAnsi="Cambria"/>
          <w:i/>
          <w:lang w:val="ro-RO"/>
        </w:rPr>
        <w:t>„aprobarea modificării contractelor de delegare a gestiunii”.</w:t>
      </w:r>
    </w:p>
    <w:p w:rsidR="00174FBD" w:rsidRPr="00FE7171" w:rsidRDefault="00174FBD" w:rsidP="00174FBD">
      <w:pPr>
        <w:ind w:firstLine="709"/>
        <w:jc w:val="both"/>
        <w:rPr>
          <w:rFonts w:ascii="Cambria" w:hAnsi="Cambria"/>
          <w:lang w:val="ro-RO"/>
        </w:rPr>
      </w:pPr>
      <w:r w:rsidRPr="00FE7171">
        <w:rPr>
          <w:rFonts w:ascii="Cambria" w:hAnsi="Cambria"/>
          <w:lang w:val="ro-RO"/>
        </w:rPr>
        <w:t>În conformitate cu prevederile art. 8, alin. (3), lit. k) și ale art. 10, alin. (5) din Legea serviciilor comunitare de utilități publice nr. 51/2006 republicată, cu modificările și completările ulterioare, autoritățile deliberative ale unităților administrativ-teritoriale adoptă hotărâri în legătură cu aprobarea stabilirii, ajustării sau modificării prețurilor și tarifelor, după caz, în condițiile legii speciale, cu respectarea normelor metodologice/procedurilor elaborate și aprobate de autoritățile de reglementare competente și pot mandata asociațiile de dezvoltare intercomunitară având ca scop serviciile de utilități publice să exercite, în numele și pe seama lor a acestor atribuții cu condiția primirii în prealabil a unui mandat special din partea autorităților deliberative ale unităților administrativ-teritoriale membre ale asociației.</w:t>
      </w:r>
    </w:p>
    <w:p w:rsidR="00174FBD" w:rsidRPr="00FE7171" w:rsidRDefault="00174FBD" w:rsidP="00174FBD">
      <w:pPr>
        <w:ind w:firstLine="709"/>
        <w:jc w:val="both"/>
        <w:rPr>
          <w:rFonts w:ascii="Cambria" w:hAnsi="Cambria"/>
          <w:lang w:val="ro-RO"/>
        </w:rPr>
      </w:pPr>
      <w:r w:rsidRPr="00FE7171">
        <w:rPr>
          <w:rFonts w:ascii="Cambria" w:hAnsi="Cambria"/>
          <w:lang w:val="ro-RO"/>
        </w:rPr>
        <w:t>Autoritățile deliberative ale unităților administrativ-teritoriale au atribuții în domeniu, conform prevederilor art. 6 alin. (1) lit. l) din Legea serviciului de salubrizare a localităților nr. 101/2006, cu modificările și completările ulterioare, în ceea ce privește "stabilirea, ajustarea ori modificarea tarifelor propuse de operator în conformitate cu normele metodologice elaborate și aprobate de A.N.R.S.C.".</w:t>
      </w:r>
    </w:p>
    <w:p w:rsidR="00174FBD" w:rsidRPr="00FE7171" w:rsidRDefault="00174FBD" w:rsidP="00174FBD">
      <w:pPr>
        <w:ind w:firstLine="709"/>
        <w:jc w:val="both"/>
        <w:rPr>
          <w:rFonts w:ascii="Cambria" w:hAnsi="Cambria"/>
          <w:lang w:val="ro-RO"/>
        </w:rPr>
      </w:pPr>
      <w:r w:rsidRPr="00FE7171">
        <w:rPr>
          <w:rFonts w:ascii="Cambria" w:hAnsi="Cambria"/>
          <w:lang w:val="ro-RO"/>
        </w:rPr>
        <w:t xml:space="preserve">Contractul Delegarea prin concesiune a gestiunii unor activități componente ale serviciului de salubrizare a unităților administrativ-teritoriale membre ale Asociației de Dezvoltare Intercomunitară ”ECONEAMȚ”, din Zona 2, județul Neamț, aprobat prin HCL nr. 106 din 28.12.2017 prevede la art. 13, alin. (4) și (5): (4) modificarea și ajustarea tarifelor se va efectua în conformitate cu metodologia de stabilire, ajustare și modificare </w:t>
      </w:r>
      <w:r w:rsidRPr="00FE7171">
        <w:rPr>
          <w:rFonts w:ascii="Cambria" w:hAnsi="Cambria"/>
          <w:lang w:val="ro-RO"/>
        </w:rPr>
        <w:lastRenderedPageBreak/>
        <w:t>a tarifelor pentru activitățile specifice ale serviciului de salubrizare aprobate prin Ordinul președintelui Autorității de Reglementare nr. 109/2007, respectiv (5) modificarea și ajustarea tarifelor enumerate la paragraful (1) se aprobă de ADI ECONEAMŢ în baza mandatului prealabil special acordat în acest sens de unitățile administrativ teritoriale membre.</w:t>
      </w:r>
    </w:p>
    <w:p w:rsidR="00174FBD" w:rsidRPr="00FE7171" w:rsidRDefault="00174FBD" w:rsidP="00174FBD">
      <w:pPr>
        <w:ind w:firstLine="709"/>
        <w:jc w:val="both"/>
        <w:rPr>
          <w:rFonts w:ascii="Cambria" w:hAnsi="Cambria"/>
          <w:lang w:val="ro-RO"/>
        </w:rPr>
      </w:pPr>
      <w:r w:rsidRPr="00FE7171">
        <w:rPr>
          <w:rFonts w:ascii="Cambria" w:hAnsi="Cambria"/>
          <w:lang w:val="ro-RO"/>
        </w:rPr>
        <w:t xml:space="preserve">Normele metodologice aprobate de A.N.R.S.C. în materie sunt cuprinse în Ordinul nr. 109/2007 în care, la art. 15 alin. (1), se prevede: tarifele pentru activitățile specifice serviciului de salubrizare pot fi modificate în următoarele situații: … b) pentru cazurile care conduc la modificarea structurală a costurilor …, care determină modificarea costurilor cu o influență mai mare de 5%, pe o perioadă de 3 luni consecutiv. </w:t>
      </w:r>
    </w:p>
    <w:p w:rsidR="00174FBD" w:rsidRPr="00FE7171" w:rsidRDefault="00174FBD" w:rsidP="00174FBD">
      <w:pPr>
        <w:ind w:firstLine="709"/>
        <w:jc w:val="both"/>
        <w:rPr>
          <w:rFonts w:ascii="Cambria" w:hAnsi="Cambria"/>
          <w:lang w:val="ro-RO"/>
        </w:rPr>
      </w:pPr>
      <w:r w:rsidRPr="00FE7171">
        <w:rPr>
          <w:rFonts w:ascii="Cambria" w:hAnsi="Cambria"/>
          <w:lang w:val="ro-RO"/>
        </w:rPr>
        <w:t xml:space="preserve">Prin adresa nr. 1977/19.05.2021 înregistrată la A.D.I. ECONEAMȚ în calitate de Autoritate Contractantă, SC ROSSAL S.R.L. ROMAN în calitate de delegat (operator) al contractului de concesiune nr. 159 din 04.04.2018 „Delegarea prin concesiune a gestiunii unor activități componente ale serviciului de salubrizarea a unităților administrativ teritoriale membre al ADI ECONEAMȚ din Zona 2, județul Neamț” solicită aprobarea majorării tarifelor pentru gestionarea deșeurilor menajere și similare reziduale din Contract urmare a aprobării modificării tarifelor vizând activitatea de eliminare a  deșeurilor la Depozitul județean de deșeuri nepericuloase Girov conform Hotărârii Consiliului Județean Neamț nr. 79 din 22.04.2021. </w:t>
      </w:r>
    </w:p>
    <w:p w:rsidR="00174FBD" w:rsidRPr="00FE7171" w:rsidRDefault="00174FBD" w:rsidP="00174FBD">
      <w:pPr>
        <w:ind w:firstLine="709"/>
        <w:jc w:val="both"/>
        <w:rPr>
          <w:rFonts w:ascii="Cambria" w:hAnsi="Cambria"/>
          <w:i/>
          <w:lang w:val="ro-RO"/>
        </w:rPr>
      </w:pPr>
      <w:r w:rsidRPr="00FE7171">
        <w:rPr>
          <w:rFonts w:ascii="Cambria" w:hAnsi="Cambria"/>
          <w:lang w:val="ro-RO"/>
        </w:rPr>
        <w:t>De asemenea art. 28 alin. (1) din Contractului de delegare stipulează că "</w:t>
      </w:r>
      <w:r w:rsidRPr="00FE7171">
        <w:rPr>
          <w:rFonts w:ascii="Cambria" w:hAnsi="Cambria"/>
          <w:i/>
          <w:lang w:val="ro-RO"/>
        </w:rPr>
        <w:t>Modificarea prezentului contract se face numai prin act adițional încheiat în scris între părțile contractante".</w:t>
      </w:r>
    </w:p>
    <w:p w:rsidR="00174FBD" w:rsidRPr="00FE7171" w:rsidRDefault="00174FBD" w:rsidP="00174FBD">
      <w:pPr>
        <w:ind w:firstLine="709"/>
        <w:jc w:val="both"/>
        <w:rPr>
          <w:rFonts w:ascii="Cambria" w:hAnsi="Cambria"/>
          <w:lang w:val="ro-RO"/>
        </w:rPr>
      </w:pPr>
      <w:r w:rsidRPr="00FE7171">
        <w:rPr>
          <w:rFonts w:ascii="Cambria" w:hAnsi="Cambria"/>
          <w:lang w:val="ro-RO"/>
        </w:rPr>
        <w:t>Astfel, în conformitate cu prevederile art. 20 alin. (6) aplicabile art. 20 alin. (4) și art. 16 alin. (3) lit. d) din Statutul Asociației, pentru modificarea prevederilor contractuale referitoare la bunurile care aparțin unui anumit asociat, este obligatoriu mandatul favorabil acordat prin</w:t>
      </w:r>
      <w:r>
        <w:rPr>
          <w:rFonts w:ascii="Cambria" w:hAnsi="Cambria"/>
          <w:lang w:val="ro-RO"/>
        </w:rPr>
        <w:t xml:space="preserve"> hotărârea </w:t>
      </w:r>
      <w:r w:rsidRPr="00FE7171">
        <w:rPr>
          <w:rFonts w:ascii="Cambria" w:hAnsi="Cambria"/>
          <w:lang w:val="ro-RO"/>
        </w:rPr>
        <w:t>Consiliului Lo</w:t>
      </w:r>
      <w:r>
        <w:rPr>
          <w:rFonts w:ascii="Cambria" w:hAnsi="Cambria"/>
          <w:lang w:val="ro-RO"/>
        </w:rPr>
        <w:t>cal al comunei Secuieni</w:t>
      </w:r>
      <w:r w:rsidRPr="00FE7171">
        <w:rPr>
          <w:rFonts w:ascii="Cambria" w:hAnsi="Cambria"/>
          <w:lang w:val="ro-RO"/>
        </w:rPr>
        <w:t>.</w:t>
      </w:r>
    </w:p>
    <w:p w:rsidR="00174FBD" w:rsidRPr="00FE7171" w:rsidRDefault="00174FBD" w:rsidP="00174FBD">
      <w:pPr>
        <w:ind w:firstLine="709"/>
        <w:jc w:val="both"/>
        <w:rPr>
          <w:rFonts w:ascii="Cambria" w:hAnsi="Cambria"/>
          <w:lang w:val="ro-RO"/>
        </w:rPr>
      </w:pPr>
      <w:r w:rsidRPr="00FE7171">
        <w:rPr>
          <w:rFonts w:ascii="Cambria" w:hAnsi="Cambria"/>
          <w:lang w:val="ro-RO"/>
        </w:rPr>
        <w:t xml:space="preserve">Conform </w:t>
      </w:r>
      <w:r w:rsidRPr="00326F4F">
        <w:rPr>
          <w:rFonts w:ascii="Cambria" w:hAnsi="Cambria"/>
          <w:lang w:val="ro-RO"/>
        </w:rPr>
        <w:t>dispozițiilor  art. 129, alin. (7) lit. n)</w:t>
      </w:r>
      <w:r w:rsidRPr="00FE7171">
        <w:rPr>
          <w:rFonts w:ascii="Cambria" w:hAnsi="Cambria"/>
          <w:lang w:val="ro-RO"/>
        </w:rPr>
        <w:t xml:space="preserve"> din Ordonanța de Urgență nr. 57/2019 privind Codul administrativ, în exercitarea atribuțiilor privind gestionarea serviciilor publice din subordine, consiliul județean/local asigură potrivit competențelor sale și în condițiile legii, cadrul necesar pentru furnizarea serviciilor comunitare de utilitate publică de interes local.</w:t>
      </w:r>
    </w:p>
    <w:p w:rsidR="00174FBD" w:rsidRDefault="00174FBD" w:rsidP="00174FBD">
      <w:pPr>
        <w:ind w:firstLine="709"/>
        <w:jc w:val="both"/>
        <w:rPr>
          <w:rFonts w:ascii="Cambria" w:hAnsi="Cambria"/>
          <w:lang w:val="ro-RO"/>
        </w:rPr>
      </w:pPr>
      <w:r w:rsidRPr="00FE7171">
        <w:rPr>
          <w:rFonts w:ascii="Cambria" w:hAnsi="Cambria"/>
          <w:lang w:val="ro-RO"/>
        </w:rPr>
        <w:t>Având în vedere aspectele prezentate și dispozițiile legale invocate, apreciem că proiectul de hotărâre îndeplinește condițiile pentru a fi supus dezbaterii și aprobării plenului consiliului județean/local.</w:t>
      </w:r>
      <w:r w:rsidRPr="00FE7171">
        <w:rPr>
          <w:rFonts w:ascii="Cambria" w:hAnsi="Cambria"/>
        </w:rPr>
        <w:t xml:space="preserve"> </w:t>
      </w:r>
      <w:r w:rsidRPr="00FE7171">
        <w:rPr>
          <w:rFonts w:ascii="Cambria" w:hAnsi="Cambria"/>
          <w:lang w:val="ro-RO"/>
        </w:rPr>
        <w:t>În situația în care, în urma dezbaterii proiectului în plenul consiliului acesta nu este adoptat, în conformitate cu prevederile art. 9, alin. (2), lit. g) din Legea nr. 51/2006, refuzul adoptării tarifelor propuse de operator trebuie însoțit de prezentarea condițiilor justificate care impun respingerea proiectului.</w:t>
      </w:r>
    </w:p>
    <w:p w:rsidR="00174FBD" w:rsidRDefault="00174FBD" w:rsidP="00174FBD">
      <w:pPr>
        <w:ind w:firstLine="709"/>
        <w:jc w:val="both"/>
        <w:rPr>
          <w:rFonts w:ascii="Cambria" w:hAnsi="Cambria"/>
          <w:lang w:val="ro-RO"/>
        </w:rPr>
      </w:pPr>
    </w:p>
    <w:p w:rsidR="00174FBD" w:rsidRPr="00FE7171" w:rsidRDefault="00174FBD" w:rsidP="00174FBD">
      <w:pPr>
        <w:ind w:firstLine="709"/>
        <w:jc w:val="both"/>
        <w:rPr>
          <w:rFonts w:ascii="Cambria" w:hAnsi="Cambria"/>
          <w:lang w:val="ro-RO"/>
        </w:rPr>
      </w:pPr>
    </w:p>
    <w:p w:rsidR="00174FBD" w:rsidRPr="00FE7171" w:rsidRDefault="00174FBD" w:rsidP="00174FBD">
      <w:pPr>
        <w:jc w:val="center"/>
        <w:rPr>
          <w:rFonts w:ascii="Cambria" w:hAnsi="Cambria" w:cs="Arial"/>
          <w:lang w:val="ro-RO"/>
        </w:rPr>
      </w:pPr>
      <w:r w:rsidRPr="00FE7171">
        <w:rPr>
          <w:rFonts w:ascii="Cambria" w:hAnsi="Cambria" w:cs="Arial"/>
          <w:lang w:val="ro-RO"/>
        </w:rPr>
        <w:t>Secretar general</w:t>
      </w:r>
    </w:p>
    <w:p w:rsidR="00174FBD" w:rsidRPr="00FE7171" w:rsidRDefault="00174FBD" w:rsidP="00174FBD">
      <w:pPr>
        <w:jc w:val="center"/>
        <w:rPr>
          <w:rFonts w:ascii="Cambria" w:hAnsi="Cambria" w:cs="Arial"/>
          <w:lang w:val="ro-RO"/>
        </w:rPr>
      </w:pPr>
      <w:r w:rsidRPr="00FE7171">
        <w:rPr>
          <w:rFonts w:ascii="Cambria" w:hAnsi="Cambria" w:cs="Arial"/>
          <w:lang w:val="ro-RO"/>
        </w:rPr>
        <w:t>Cristian BEJENARIU</w:t>
      </w:r>
    </w:p>
    <w:p w:rsidR="005E4BD9" w:rsidRDefault="005E4BD9"/>
    <w:sectPr w:rsidR="005E4BD9" w:rsidSect="00174FBD">
      <w:footerReference w:type="even" r:id="rId4"/>
      <w:footerReference w:type="default" r:id="rId5"/>
      <w:pgSz w:w="11906" w:h="16838" w:code="9"/>
      <w:pgMar w:top="142" w:right="1417" w:bottom="0"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5C7" w:rsidRDefault="00174FBD" w:rsidP="006921A5">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rsidR="009F05C7" w:rsidRDefault="00174FBD" w:rsidP="00891005">
    <w:pPr>
      <w:pStyle w:val="Subsol"/>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5C7" w:rsidRDefault="00174FBD" w:rsidP="006921A5">
    <w:pPr>
      <w:pStyle w:val="Subsol"/>
      <w:framePr w:wrap="around" w:vAnchor="text" w:hAnchor="margin" w:xAlign="right" w:y="1"/>
      <w:ind w:right="360"/>
      <w:rPr>
        <w:rStyle w:val="Numrdepagin"/>
      </w:rPr>
    </w:pPr>
  </w:p>
  <w:p w:rsidR="009F05C7" w:rsidRDefault="00174FBD" w:rsidP="00891005">
    <w:pPr>
      <w:pStyle w:val="Subsol"/>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74FBD"/>
    <w:rsid w:val="0000017C"/>
    <w:rsid w:val="000001FE"/>
    <w:rsid w:val="0000073D"/>
    <w:rsid w:val="000007AC"/>
    <w:rsid w:val="00000A41"/>
    <w:rsid w:val="00000D0F"/>
    <w:rsid w:val="00000DB4"/>
    <w:rsid w:val="00001043"/>
    <w:rsid w:val="00001171"/>
    <w:rsid w:val="000011BC"/>
    <w:rsid w:val="000011DF"/>
    <w:rsid w:val="0000142D"/>
    <w:rsid w:val="000014EC"/>
    <w:rsid w:val="00001691"/>
    <w:rsid w:val="0000185A"/>
    <w:rsid w:val="0000188F"/>
    <w:rsid w:val="00001965"/>
    <w:rsid w:val="000019CF"/>
    <w:rsid w:val="00001C28"/>
    <w:rsid w:val="00001C5E"/>
    <w:rsid w:val="00001C64"/>
    <w:rsid w:val="00001D21"/>
    <w:rsid w:val="00001D6D"/>
    <w:rsid w:val="00001D96"/>
    <w:rsid w:val="00001F00"/>
    <w:rsid w:val="00001F67"/>
    <w:rsid w:val="00002196"/>
    <w:rsid w:val="000021B2"/>
    <w:rsid w:val="000021E4"/>
    <w:rsid w:val="0000244F"/>
    <w:rsid w:val="0000259C"/>
    <w:rsid w:val="00002648"/>
    <w:rsid w:val="000026B8"/>
    <w:rsid w:val="0000273F"/>
    <w:rsid w:val="00002858"/>
    <w:rsid w:val="00002941"/>
    <w:rsid w:val="00002CB1"/>
    <w:rsid w:val="00002DC6"/>
    <w:rsid w:val="000032F5"/>
    <w:rsid w:val="000033A4"/>
    <w:rsid w:val="000035B7"/>
    <w:rsid w:val="000035FC"/>
    <w:rsid w:val="000036B7"/>
    <w:rsid w:val="00003758"/>
    <w:rsid w:val="000039BB"/>
    <w:rsid w:val="00003A13"/>
    <w:rsid w:val="00003A1F"/>
    <w:rsid w:val="00003BC3"/>
    <w:rsid w:val="00003C39"/>
    <w:rsid w:val="00003CFD"/>
    <w:rsid w:val="00004004"/>
    <w:rsid w:val="000041DF"/>
    <w:rsid w:val="0000448B"/>
    <w:rsid w:val="00004603"/>
    <w:rsid w:val="000046D6"/>
    <w:rsid w:val="0000486F"/>
    <w:rsid w:val="000048D5"/>
    <w:rsid w:val="000049B7"/>
    <w:rsid w:val="00004C5D"/>
    <w:rsid w:val="00004EBE"/>
    <w:rsid w:val="00004EFB"/>
    <w:rsid w:val="00004FC9"/>
    <w:rsid w:val="0000529B"/>
    <w:rsid w:val="000053E9"/>
    <w:rsid w:val="000054E7"/>
    <w:rsid w:val="00005579"/>
    <w:rsid w:val="00005596"/>
    <w:rsid w:val="0000563A"/>
    <w:rsid w:val="000056B8"/>
    <w:rsid w:val="0000588D"/>
    <w:rsid w:val="00005DCD"/>
    <w:rsid w:val="00005FAC"/>
    <w:rsid w:val="000062F6"/>
    <w:rsid w:val="0000630B"/>
    <w:rsid w:val="00006498"/>
    <w:rsid w:val="00006659"/>
    <w:rsid w:val="00006AEE"/>
    <w:rsid w:val="00006DC7"/>
    <w:rsid w:val="00006E00"/>
    <w:rsid w:val="00006E04"/>
    <w:rsid w:val="00006F60"/>
    <w:rsid w:val="00007200"/>
    <w:rsid w:val="00007247"/>
    <w:rsid w:val="00007393"/>
    <w:rsid w:val="00007517"/>
    <w:rsid w:val="00007A73"/>
    <w:rsid w:val="00007AD9"/>
    <w:rsid w:val="00007F0C"/>
    <w:rsid w:val="0001043B"/>
    <w:rsid w:val="00010535"/>
    <w:rsid w:val="000105FF"/>
    <w:rsid w:val="000107B6"/>
    <w:rsid w:val="00010A34"/>
    <w:rsid w:val="00010D70"/>
    <w:rsid w:val="00010F8B"/>
    <w:rsid w:val="00011038"/>
    <w:rsid w:val="0001158C"/>
    <w:rsid w:val="0001161B"/>
    <w:rsid w:val="00011DD6"/>
    <w:rsid w:val="00011EC9"/>
    <w:rsid w:val="00011EFD"/>
    <w:rsid w:val="0001216A"/>
    <w:rsid w:val="000121DF"/>
    <w:rsid w:val="00012299"/>
    <w:rsid w:val="000122AB"/>
    <w:rsid w:val="0001235D"/>
    <w:rsid w:val="0001242C"/>
    <w:rsid w:val="000127AB"/>
    <w:rsid w:val="000128D8"/>
    <w:rsid w:val="00012AFF"/>
    <w:rsid w:val="00012B2C"/>
    <w:rsid w:val="00012D4D"/>
    <w:rsid w:val="00012E6C"/>
    <w:rsid w:val="00012F54"/>
    <w:rsid w:val="00012F83"/>
    <w:rsid w:val="00013018"/>
    <w:rsid w:val="0001334C"/>
    <w:rsid w:val="00013611"/>
    <w:rsid w:val="000136B7"/>
    <w:rsid w:val="000136F5"/>
    <w:rsid w:val="00013B37"/>
    <w:rsid w:val="00013F16"/>
    <w:rsid w:val="00014081"/>
    <w:rsid w:val="00014145"/>
    <w:rsid w:val="0001416D"/>
    <w:rsid w:val="00014297"/>
    <w:rsid w:val="0001498E"/>
    <w:rsid w:val="00014C06"/>
    <w:rsid w:val="00014CE0"/>
    <w:rsid w:val="00014DF7"/>
    <w:rsid w:val="00014E66"/>
    <w:rsid w:val="00014F9D"/>
    <w:rsid w:val="000152EF"/>
    <w:rsid w:val="0001535D"/>
    <w:rsid w:val="00015381"/>
    <w:rsid w:val="000153CD"/>
    <w:rsid w:val="000153FC"/>
    <w:rsid w:val="00015596"/>
    <w:rsid w:val="0001559D"/>
    <w:rsid w:val="00015839"/>
    <w:rsid w:val="00015ABA"/>
    <w:rsid w:val="00015CE8"/>
    <w:rsid w:val="00015E5D"/>
    <w:rsid w:val="00015F31"/>
    <w:rsid w:val="00015F97"/>
    <w:rsid w:val="00015FEA"/>
    <w:rsid w:val="0001613A"/>
    <w:rsid w:val="000165BE"/>
    <w:rsid w:val="00016748"/>
    <w:rsid w:val="00016987"/>
    <w:rsid w:val="00016A29"/>
    <w:rsid w:val="00016E82"/>
    <w:rsid w:val="0001706D"/>
    <w:rsid w:val="00017319"/>
    <w:rsid w:val="0001747E"/>
    <w:rsid w:val="00017553"/>
    <w:rsid w:val="00017731"/>
    <w:rsid w:val="000177CF"/>
    <w:rsid w:val="00017CBD"/>
    <w:rsid w:val="00017DC8"/>
    <w:rsid w:val="00017E09"/>
    <w:rsid w:val="00017E1F"/>
    <w:rsid w:val="000203EA"/>
    <w:rsid w:val="00020405"/>
    <w:rsid w:val="000204FF"/>
    <w:rsid w:val="0002062E"/>
    <w:rsid w:val="00020781"/>
    <w:rsid w:val="000209B2"/>
    <w:rsid w:val="00020A00"/>
    <w:rsid w:val="00020BD4"/>
    <w:rsid w:val="00020C3A"/>
    <w:rsid w:val="00020D17"/>
    <w:rsid w:val="00020E25"/>
    <w:rsid w:val="000210C8"/>
    <w:rsid w:val="0002130E"/>
    <w:rsid w:val="000215B6"/>
    <w:rsid w:val="000217C5"/>
    <w:rsid w:val="0002182B"/>
    <w:rsid w:val="000218C4"/>
    <w:rsid w:val="00021EF2"/>
    <w:rsid w:val="00021F0E"/>
    <w:rsid w:val="00021F69"/>
    <w:rsid w:val="00021F9C"/>
    <w:rsid w:val="00021FFE"/>
    <w:rsid w:val="0002221D"/>
    <w:rsid w:val="000222C5"/>
    <w:rsid w:val="0002237B"/>
    <w:rsid w:val="0002239A"/>
    <w:rsid w:val="000224EE"/>
    <w:rsid w:val="000225B9"/>
    <w:rsid w:val="0002278B"/>
    <w:rsid w:val="00022B88"/>
    <w:rsid w:val="00022C22"/>
    <w:rsid w:val="00022C4C"/>
    <w:rsid w:val="00022CCA"/>
    <w:rsid w:val="00022D6C"/>
    <w:rsid w:val="00023003"/>
    <w:rsid w:val="00023362"/>
    <w:rsid w:val="00023611"/>
    <w:rsid w:val="00023851"/>
    <w:rsid w:val="000238D0"/>
    <w:rsid w:val="00023BC5"/>
    <w:rsid w:val="00023D00"/>
    <w:rsid w:val="00023DD0"/>
    <w:rsid w:val="00023DE2"/>
    <w:rsid w:val="00023F10"/>
    <w:rsid w:val="00023F81"/>
    <w:rsid w:val="00024019"/>
    <w:rsid w:val="00024233"/>
    <w:rsid w:val="000244F8"/>
    <w:rsid w:val="00024AA8"/>
    <w:rsid w:val="00024ADD"/>
    <w:rsid w:val="000255D7"/>
    <w:rsid w:val="000256D3"/>
    <w:rsid w:val="00025724"/>
    <w:rsid w:val="000257DC"/>
    <w:rsid w:val="00025E24"/>
    <w:rsid w:val="0002647C"/>
    <w:rsid w:val="000268A2"/>
    <w:rsid w:val="000268E4"/>
    <w:rsid w:val="0002697C"/>
    <w:rsid w:val="00026B38"/>
    <w:rsid w:val="00026B5F"/>
    <w:rsid w:val="00026BC7"/>
    <w:rsid w:val="00026D31"/>
    <w:rsid w:val="00026D96"/>
    <w:rsid w:val="00026DDC"/>
    <w:rsid w:val="00026DE0"/>
    <w:rsid w:val="00026E93"/>
    <w:rsid w:val="00027961"/>
    <w:rsid w:val="00027C36"/>
    <w:rsid w:val="00027C9A"/>
    <w:rsid w:val="00027F33"/>
    <w:rsid w:val="00027F65"/>
    <w:rsid w:val="00027F8D"/>
    <w:rsid w:val="0003002D"/>
    <w:rsid w:val="000301B8"/>
    <w:rsid w:val="000301C4"/>
    <w:rsid w:val="00030356"/>
    <w:rsid w:val="0003035A"/>
    <w:rsid w:val="00030386"/>
    <w:rsid w:val="00030535"/>
    <w:rsid w:val="00030775"/>
    <w:rsid w:val="000307E3"/>
    <w:rsid w:val="0003084C"/>
    <w:rsid w:val="00030A7D"/>
    <w:rsid w:val="00030AA5"/>
    <w:rsid w:val="0003100F"/>
    <w:rsid w:val="00031100"/>
    <w:rsid w:val="000313CF"/>
    <w:rsid w:val="000313F1"/>
    <w:rsid w:val="000314C9"/>
    <w:rsid w:val="0003155F"/>
    <w:rsid w:val="0003158B"/>
    <w:rsid w:val="00031671"/>
    <w:rsid w:val="0003178B"/>
    <w:rsid w:val="000318D4"/>
    <w:rsid w:val="000319A7"/>
    <w:rsid w:val="000319A8"/>
    <w:rsid w:val="00031A80"/>
    <w:rsid w:val="00031D00"/>
    <w:rsid w:val="00031E94"/>
    <w:rsid w:val="0003206D"/>
    <w:rsid w:val="000320CF"/>
    <w:rsid w:val="000320E5"/>
    <w:rsid w:val="000321A8"/>
    <w:rsid w:val="00032217"/>
    <w:rsid w:val="00032360"/>
    <w:rsid w:val="0003241A"/>
    <w:rsid w:val="000324F2"/>
    <w:rsid w:val="00032525"/>
    <w:rsid w:val="00032578"/>
    <w:rsid w:val="00032A51"/>
    <w:rsid w:val="00032AF4"/>
    <w:rsid w:val="00032BC9"/>
    <w:rsid w:val="00032D76"/>
    <w:rsid w:val="00032EE9"/>
    <w:rsid w:val="00032F77"/>
    <w:rsid w:val="00032FD9"/>
    <w:rsid w:val="0003308A"/>
    <w:rsid w:val="00033284"/>
    <w:rsid w:val="000332A0"/>
    <w:rsid w:val="0003336C"/>
    <w:rsid w:val="000333B7"/>
    <w:rsid w:val="000333F1"/>
    <w:rsid w:val="000334DA"/>
    <w:rsid w:val="00033580"/>
    <w:rsid w:val="00033680"/>
    <w:rsid w:val="00033A06"/>
    <w:rsid w:val="00033AB7"/>
    <w:rsid w:val="00033E86"/>
    <w:rsid w:val="00033F5F"/>
    <w:rsid w:val="0003411C"/>
    <w:rsid w:val="0003441E"/>
    <w:rsid w:val="000344FD"/>
    <w:rsid w:val="000346DF"/>
    <w:rsid w:val="00034702"/>
    <w:rsid w:val="00034984"/>
    <w:rsid w:val="00034D63"/>
    <w:rsid w:val="00034D9D"/>
    <w:rsid w:val="00035045"/>
    <w:rsid w:val="0003507B"/>
    <w:rsid w:val="00035141"/>
    <w:rsid w:val="00035337"/>
    <w:rsid w:val="00035559"/>
    <w:rsid w:val="000355F8"/>
    <w:rsid w:val="00035633"/>
    <w:rsid w:val="0003577E"/>
    <w:rsid w:val="00035813"/>
    <w:rsid w:val="00035884"/>
    <w:rsid w:val="000358E7"/>
    <w:rsid w:val="0003594A"/>
    <w:rsid w:val="00035BFF"/>
    <w:rsid w:val="00035D20"/>
    <w:rsid w:val="00035E32"/>
    <w:rsid w:val="0003601E"/>
    <w:rsid w:val="000363F1"/>
    <w:rsid w:val="00036552"/>
    <w:rsid w:val="000365F0"/>
    <w:rsid w:val="000366D7"/>
    <w:rsid w:val="000367C6"/>
    <w:rsid w:val="000368D5"/>
    <w:rsid w:val="00036960"/>
    <w:rsid w:val="00036CE0"/>
    <w:rsid w:val="00036F13"/>
    <w:rsid w:val="0003700A"/>
    <w:rsid w:val="000374EB"/>
    <w:rsid w:val="00037A2A"/>
    <w:rsid w:val="00037A56"/>
    <w:rsid w:val="00037D9F"/>
    <w:rsid w:val="00037E87"/>
    <w:rsid w:val="000400FA"/>
    <w:rsid w:val="0004010B"/>
    <w:rsid w:val="00040113"/>
    <w:rsid w:val="0004012D"/>
    <w:rsid w:val="0004029A"/>
    <w:rsid w:val="000402FA"/>
    <w:rsid w:val="00040530"/>
    <w:rsid w:val="00040598"/>
    <w:rsid w:val="00040895"/>
    <w:rsid w:val="00040910"/>
    <w:rsid w:val="00040988"/>
    <w:rsid w:val="00040A72"/>
    <w:rsid w:val="00040B7B"/>
    <w:rsid w:val="00040D40"/>
    <w:rsid w:val="00040D65"/>
    <w:rsid w:val="00040E7C"/>
    <w:rsid w:val="00040F4D"/>
    <w:rsid w:val="0004144C"/>
    <w:rsid w:val="00041738"/>
    <w:rsid w:val="00041840"/>
    <w:rsid w:val="00041946"/>
    <w:rsid w:val="00041A89"/>
    <w:rsid w:val="00041BB0"/>
    <w:rsid w:val="00041CF4"/>
    <w:rsid w:val="00041FFC"/>
    <w:rsid w:val="00042183"/>
    <w:rsid w:val="0004238D"/>
    <w:rsid w:val="00042447"/>
    <w:rsid w:val="000424A9"/>
    <w:rsid w:val="0004264D"/>
    <w:rsid w:val="0004280A"/>
    <w:rsid w:val="00042837"/>
    <w:rsid w:val="00042E27"/>
    <w:rsid w:val="00042EF0"/>
    <w:rsid w:val="00043006"/>
    <w:rsid w:val="00043353"/>
    <w:rsid w:val="000433CD"/>
    <w:rsid w:val="000435AC"/>
    <w:rsid w:val="00043747"/>
    <w:rsid w:val="00043A1B"/>
    <w:rsid w:val="00043B85"/>
    <w:rsid w:val="00043CE0"/>
    <w:rsid w:val="00043EEF"/>
    <w:rsid w:val="00043FEE"/>
    <w:rsid w:val="00044211"/>
    <w:rsid w:val="000443B5"/>
    <w:rsid w:val="0004463D"/>
    <w:rsid w:val="000447AE"/>
    <w:rsid w:val="000447D1"/>
    <w:rsid w:val="00044844"/>
    <w:rsid w:val="00044A59"/>
    <w:rsid w:val="00044C17"/>
    <w:rsid w:val="00044C4F"/>
    <w:rsid w:val="00044EDC"/>
    <w:rsid w:val="0004503E"/>
    <w:rsid w:val="000451A1"/>
    <w:rsid w:val="0004526E"/>
    <w:rsid w:val="000452AB"/>
    <w:rsid w:val="0004544E"/>
    <w:rsid w:val="00045601"/>
    <w:rsid w:val="000457C5"/>
    <w:rsid w:val="0004587D"/>
    <w:rsid w:val="00045ACD"/>
    <w:rsid w:val="00045AE3"/>
    <w:rsid w:val="00045BDC"/>
    <w:rsid w:val="00045ED8"/>
    <w:rsid w:val="00045FEF"/>
    <w:rsid w:val="00046129"/>
    <w:rsid w:val="0004626B"/>
    <w:rsid w:val="000463B8"/>
    <w:rsid w:val="000463FA"/>
    <w:rsid w:val="00046596"/>
    <w:rsid w:val="000465C7"/>
    <w:rsid w:val="00046615"/>
    <w:rsid w:val="0004680A"/>
    <w:rsid w:val="0004690B"/>
    <w:rsid w:val="00046931"/>
    <w:rsid w:val="00046A43"/>
    <w:rsid w:val="00046D55"/>
    <w:rsid w:val="00046D87"/>
    <w:rsid w:val="00047019"/>
    <w:rsid w:val="0004739D"/>
    <w:rsid w:val="00047458"/>
    <w:rsid w:val="0004747D"/>
    <w:rsid w:val="00047487"/>
    <w:rsid w:val="000474F0"/>
    <w:rsid w:val="000478CF"/>
    <w:rsid w:val="00047ACC"/>
    <w:rsid w:val="00047CC6"/>
    <w:rsid w:val="00047E3A"/>
    <w:rsid w:val="00047E3B"/>
    <w:rsid w:val="00047F0C"/>
    <w:rsid w:val="00047F5D"/>
    <w:rsid w:val="00050065"/>
    <w:rsid w:val="000500BD"/>
    <w:rsid w:val="000501E8"/>
    <w:rsid w:val="0005057B"/>
    <w:rsid w:val="00050653"/>
    <w:rsid w:val="00050CB8"/>
    <w:rsid w:val="00050D8E"/>
    <w:rsid w:val="00051162"/>
    <w:rsid w:val="000512DE"/>
    <w:rsid w:val="00051334"/>
    <w:rsid w:val="000513CC"/>
    <w:rsid w:val="000515D0"/>
    <w:rsid w:val="000515E1"/>
    <w:rsid w:val="000515FD"/>
    <w:rsid w:val="000516B8"/>
    <w:rsid w:val="0005176E"/>
    <w:rsid w:val="000518E2"/>
    <w:rsid w:val="00051901"/>
    <w:rsid w:val="00051925"/>
    <w:rsid w:val="00051B4A"/>
    <w:rsid w:val="00051D1B"/>
    <w:rsid w:val="00051FED"/>
    <w:rsid w:val="00052080"/>
    <w:rsid w:val="00052167"/>
    <w:rsid w:val="00052262"/>
    <w:rsid w:val="000526FD"/>
    <w:rsid w:val="0005274C"/>
    <w:rsid w:val="0005279A"/>
    <w:rsid w:val="0005286D"/>
    <w:rsid w:val="00052F34"/>
    <w:rsid w:val="0005300C"/>
    <w:rsid w:val="0005307A"/>
    <w:rsid w:val="000530E2"/>
    <w:rsid w:val="00053181"/>
    <w:rsid w:val="0005326D"/>
    <w:rsid w:val="0005334A"/>
    <w:rsid w:val="000533C5"/>
    <w:rsid w:val="00053531"/>
    <w:rsid w:val="0005366A"/>
    <w:rsid w:val="000536B2"/>
    <w:rsid w:val="0005398D"/>
    <w:rsid w:val="0005424F"/>
    <w:rsid w:val="00054253"/>
    <w:rsid w:val="000543DB"/>
    <w:rsid w:val="000544C4"/>
    <w:rsid w:val="0005468F"/>
    <w:rsid w:val="000546D4"/>
    <w:rsid w:val="0005478F"/>
    <w:rsid w:val="0005479D"/>
    <w:rsid w:val="00054811"/>
    <w:rsid w:val="00054910"/>
    <w:rsid w:val="00054ACE"/>
    <w:rsid w:val="00054B33"/>
    <w:rsid w:val="00054C7F"/>
    <w:rsid w:val="000550BD"/>
    <w:rsid w:val="00055131"/>
    <w:rsid w:val="0005529F"/>
    <w:rsid w:val="000552A3"/>
    <w:rsid w:val="0005530C"/>
    <w:rsid w:val="00055398"/>
    <w:rsid w:val="000553A5"/>
    <w:rsid w:val="00055490"/>
    <w:rsid w:val="000556D2"/>
    <w:rsid w:val="000557F5"/>
    <w:rsid w:val="00055908"/>
    <w:rsid w:val="0005599E"/>
    <w:rsid w:val="000559E5"/>
    <w:rsid w:val="000560B0"/>
    <w:rsid w:val="000561F2"/>
    <w:rsid w:val="00056224"/>
    <w:rsid w:val="000564AF"/>
    <w:rsid w:val="000565CF"/>
    <w:rsid w:val="00056696"/>
    <w:rsid w:val="000566D6"/>
    <w:rsid w:val="00056754"/>
    <w:rsid w:val="00056AB3"/>
    <w:rsid w:val="00056BD9"/>
    <w:rsid w:val="00056D22"/>
    <w:rsid w:val="00056E6F"/>
    <w:rsid w:val="00057159"/>
    <w:rsid w:val="0005744E"/>
    <w:rsid w:val="00057525"/>
    <w:rsid w:val="000575E6"/>
    <w:rsid w:val="0005769E"/>
    <w:rsid w:val="00057734"/>
    <w:rsid w:val="00057780"/>
    <w:rsid w:val="000577DA"/>
    <w:rsid w:val="00057887"/>
    <w:rsid w:val="0005796F"/>
    <w:rsid w:val="000579A6"/>
    <w:rsid w:val="00057B40"/>
    <w:rsid w:val="00057C03"/>
    <w:rsid w:val="00057EDA"/>
    <w:rsid w:val="00057F81"/>
    <w:rsid w:val="000602EA"/>
    <w:rsid w:val="000603DF"/>
    <w:rsid w:val="000607EA"/>
    <w:rsid w:val="0006092C"/>
    <w:rsid w:val="00061006"/>
    <w:rsid w:val="000611EF"/>
    <w:rsid w:val="00061217"/>
    <w:rsid w:val="00061242"/>
    <w:rsid w:val="00061295"/>
    <w:rsid w:val="00061491"/>
    <w:rsid w:val="000614F1"/>
    <w:rsid w:val="0006182E"/>
    <w:rsid w:val="000618D0"/>
    <w:rsid w:val="00061B7F"/>
    <w:rsid w:val="00061B8B"/>
    <w:rsid w:val="00061C87"/>
    <w:rsid w:val="000622C0"/>
    <w:rsid w:val="0006231D"/>
    <w:rsid w:val="00062343"/>
    <w:rsid w:val="0006251A"/>
    <w:rsid w:val="0006262F"/>
    <w:rsid w:val="0006271F"/>
    <w:rsid w:val="00062DE1"/>
    <w:rsid w:val="00063317"/>
    <w:rsid w:val="000633F0"/>
    <w:rsid w:val="00063575"/>
    <w:rsid w:val="000636EF"/>
    <w:rsid w:val="0006391A"/>
    <w:rsid w:val="00063AD7"/>
    <w:rsid w:val="00063B5B"/>
    <w:rsid w:val="00063DEB"/>
    <w:rsid w:val="00063EAD"/>
    <w:rsid w:val="00063F76"/>
    <w:rsid w:val="00064028"/>
    <w:rsid w:val="00064193"/>
    <w:rsid w:val="0006444D"/>
    <w:rsid w:val="00064456"/>
    <w:rsid w:val="000645BF"/>
    <w:rsid w:val="00064629"/>
    <w:rsid w:val="000647BC"/>
    <w:rsid w:val="0006495E"/>
    <w:rsid w:val="00064A84"/>
    <w:rsid w:val="00064C6F"/>
    <w:rsid w:val="00064FB9"/>
    <w:rsid w:val="00065644"/>
    <w:rsid w:val="0006572E"/>
    <w:rsid w:val="0006581F"/>
    <w:rsid w:val="00065884"/>
    <w:rsid w:val="00065C96"/>
    <w:rsid w:val="00065CAD"/>
    <w:rsid w:val="00065DAA"/>
    <w:rsid w:val="00065DE1"/>
    <w:rsid w:val="00065E0F"/>
    <w:rsid w:val="00065E66"/>
    <w:rsid w:val="00065F87"/>
    <w:rsid w:val="00066355"/>
    <w:rsid w:val="0006637C"/>
    <w:rsid w:val="0006639A"/>
    <w:rsid w:val="00066428"/>
    <w:rsid w:val="00066457"/>
    <w:rsid w:val="00066502"/>
    <w:rsid w:val="000667DC"/>
    <w:rsid w:val="00066939"/>
    <w:rsid w:val="000669E8"/>
    <w:rsid w:val="00066D21"/>
    <w:rsid w:val="00066EC2"/>
    <w:rsid w:val="00066ED1"/>
    <w:rsid w:val="00066FF0"/>
    <w:rsid w:val="0006714F"/>
    <w:rsid w:val="00067342"/>
    <w:rsid w:val="0006753D"/>
    <w:rsid w:val="000675B0"/>
    <w:rsid w:val="0006772E"/>
    <w:rsid w:val="00067847"/>
    <w:rsid w:val="00067CE2"/>
    <w:rsid w:val="00067DA1"/>
    <w:rsid w:val="0007017F"/>
    <w:rsid w:val="000706E2"/>
    <w:rsid w:val="000708D4"/>
    <w:rsid w:val="000709B4"/>
    <w:rsid w:val="00070ACB"/>
    <w:rsid w:val="00070C09"/>
    <w:rsid w:val="00070C2A"/>
    <w:rsid w:val="00070CEE"/>
    <w:rsid w:val="000710AD"/>
    <w:rsid w:val="000710E4"/>
    <w:rsid w:val="000710F4"/>
    <w:rsid w:val="00071124"/>
    <w:rsid w:val="00071422"/>
    <w:rsid w:val="000715BC"/>
    <w:rsid w:val="0007164E"/>
    <w:rsid w:val="0007191F"/>
    <w:rsid w:val="0007196A"/>
    <w:rsid w:val="00071AA2"/>
    <w:rsid w:val="00072210"/>
    <w:rsid w:val="00072257"/>
    <w:rsid w:val="0007249A"/>
    <w:rsid w:val="000724CC"/>
    <w:rsid w:val="000724D9"/>
    <w:rsid w:val="000724EF"/>
    <w:rsid w:val="00072576"/>
    <w:rsid w:val="000725D6"/>
    <w:rsid w:val="00072618"/>
    <w:rsid w:val="0007267F"/>
    <w:rsid w:val="000728AC"/>
    <w:rsid w:val="00072B35"/>
    <w:rsid w:val="00072D46"/>
    <w:rsid w:val="0007300F"/>
    <w:rsid w:val="000730F1"/>
    <w:rsid w:val="00073361"/>
    <w:rsid w:val="0007339B"/>
    <w:rsid w:val="00073423"/>
    <w:rsid w:val="000734E8"/>
    <w:rsid w:val="0007358E"/>
    <w:rsid w:val="00073767"/>
    <w:rsid w:val="000737E8"/>
    <w:rsid w:val="000738B2"/>
    <w:rsid w:val="00073A0A"/>
    <w:rsid w:val="00073C81"/>
    <w:rsid w:val="00074247"/>
    <w:rsid w:val="00074829"/>
    <w:rsid w:val="000748D8"/>
    <w:rsid w:val="000749AE"/>
    <w:rsid w:val="00074A8E"/>
    <w:rsid w:val="00074B96"/>
    <w:rsid w:val="00074C38"/>
    <w:rsid w:val="000751B8"/>
    <w:rsid w:val="000752EB"/>
    <w:rsid w:val="00075435"/>
    <w:rsid w:val="00075450"/>
    <w:rsid w:val="000755AD"/>
    <w:rsid w:val="00075734"/>
    <w:rsid w:val="00075850"/>
    <w:rsid w:val="000758CF"/>
    <w:rsid w:val="000758D7"/>
    <w:rsid w:val="00075D92"/>
    <w:rsid w:val="00075D97"/>
    <w:rsid w:val="00075D9C"/>
    <w:rsid w:val="00075EB8"/>
    <w:rsid w:val="0007613D"/>
    <w:rsid w:val="0007618B"/>
    <w:rsid w:val="000764CC"/>
    <w:rsid w:val="0007665F"/>
    <w:rsid w:val="00076827"/>
    <w:rsid w:val="000769C9"/>
    <w:rsid w:val="00076A50"/>
    <w:rsid w:val="00076C6F"/>
    <w:rsid w:val="00076C9C"/>
    <w:rsid w:val="00076CE3"/>
    <w:rsid w:val="0007706A"/>
    <w:rsid w:val="00077114"/>
    <w:rsid w:val="000772D4"/>
    <w:rsid w:val="00077307"/>
    <w:rsid w:val="000774B6"/>
    <w:rsid w:val="00077BBC"/>
    <w:rsid w:val="00077E15"/>
    <w:rsid w:val="00077F9E"/>
    <w:rsid w:val="0008019F"/>
    <w:rsid w:val="000801A4"/>
    <w:rsid w:val="00080446"/>
    <w:rsid w:val="00080664"/>
    <w:rsid w:val="0008076A"/>
    <w:rsid w:val="00080994"/>
    <w:rsid w:val="00080A74"/>
    <w:rsid w:val="00080D17"/>
    <w:rsid w:val="00080DE1"/>
    <w:rsid w:val="00080F14"/>
    <w:rsid w:val="00080F32"/>
    <w:rsid w:val="00081084"/>
    <w:rsid w:val="00081104"/>
    <w:rsid w:val="000811EB"/>
    <w:rsid w:val="0008121B"/>
    <w:rsid w:val="00081293"/>
    <w:rsid w:val="0008136C"/>
    <w:rsid w:val="000813AA"/>
    <w:rsid w:val="00081428"/>
    <w:rsid w:val="0008160C"/>
    <w:rsid w:val="00081812"/>
    <w:rsid w:val="00081BB4"/>
    <w:rsid w:val="00081DB9"/>
    <w:rsid w:val="000821EC"/>
    <w:rsid w:val="00082421"/>
    <w:rsid w:val="0008242E"/>
    <w:rsid w:val="000824FE"/>
    <w:rsid w:val="0008251A"/>
    <w:rsid w:val="000829A3"/>
    <w:rsid w:val="00082CC8"/>
    <w:rsid w:val="00082D7F"/>
    <w:rsid w:val="00082D80"/>
    <w:rsid w:val="00082ECE"/>
    <w:rsid w:val="00083156"/>
    <w:rsid w:val="00083385"/>
    <w:rsid w:val="000833A8"/>
    <w:rsid w:val="0008368F"/>
    <w:rsid w:val="00083A14"/>
    <w:rsid w:val="00083A78"/>
    <w:rsid w:val="00083BC0"/>
    <w:rsid w:val="00083C3B"/>
    <w:rsid w:val="00083DA1"/>
    <w:rsid w:val="00083F4A"/>
    <w:rsid w:val="00084177"/>
    <w:rsid w:val="000841C6"/>
    <w:rsid w:val="0008420F"/>
    <w:rsid w:val="000847A6"/>
    <w:rsid w:val="00084997"/>
    <w:rsid w:val="00084C88"/>
    <w:rsid w:val="00084CEC"/>
    <w:rsid w:val="00084D98"/>
    <w:rsid w:val="00084EBE"/>
    <w:rsid w:val="00084F11"/>
    <w:rsid w:val="00084F28"/>
    <w:rsid w:val="00085351"/>
    <w:rsid w:val="00085AD9"/>
    <w:rsid w:val="00085C5B"/>
    <w:rsid w:val="00086113"/>
    <w:rsid w:val="00086242"/>
    <w:rsid w:val="000864CF"/>
    <w:rsid w:val="000865D1"/>
    <w:rsid w:val="00086794"/>
    <w:rsid w:val="000868E7"/>
    <w:rsid w:val="00086B97"/>
    <w:rsid w:val="00086EFD"/>
    <w:rsid w:val="00086F6B"/>
    <w:rsid w:val="00087089"/>
    <w:rsid w:val="000875B5"/>
    <w:rsid w:val="000875C5"/>
    <w:rsid w:val="0008775E"/>
    <w:rsid w:val="000877C9"/>
    <w:rsid w:val="000877CF"/>
    <w:rsid w:val="00087A11"/>
    <w:rsid w:val="00087D24"/>
    <w:rsid w:val="00087F68"/>
    <w:rsid w:val="000901D8"/>
    <w:rsid w:val="000904E5"/>
    <w:rsid w:val="00090583"/>
    <w:rsid w:val="0009094C"/>
    <w:rsid w:val="00090B99"/>
    <w:rsid w:val="00090C8E"/>
    <w:rsid w:val="00090C95"/>
    <w:rsid w:val="00090C96"/>
    <w:rsid w:val="00090CCB"/>
    <w:rsid w:val="000911DF"/>
    <w:rsid w:val="000912EF"/>
    <w:rsid w:val="00091448"/>
    <w:rsid w:val="00091552"/>
    <w:rsid w:val="000915E6"/>
    <w:rsid w:val="000916D9"/>
    <w:rsid w:val="00091758"/>
    <w:rsid w:val="000917D5"/>
    <w:rsid w:val="000918F6"/>
    <w:rsid w:val="00091BD5"/>
    <w:rsid w:val="00091EDF"/>
    <w:rsid w:val="00091F61"/>
    <w:rsid w:val="000920D2"/>
    <w:rsid w:val="00092384"/>
    <w:rsid w:val="000923C3"/>
    <w:rsid w:val="000924F3"/>
    <w:rsid w:val="00092566"/>
    <w:rsid w:val="0009257A"/>
    <w:rsid w:val="000925E1"/>
    <w:rsid w:val="000925F4"/>
    <w:rsid w:val="00092642"/>
    <w:rsid w:val="0009278F"/>
    <w:rsid w:val="00092F00"/>
    <w:rsid w:val="00092FAD"/>
    <w:rsid w:val="0009304F"/>
    <w:rsid w:val="00093347"/>
    <w:rsid w:val="00093545"/>
    <w:rsid w:val="000938B9"/>
    <w:rsid w:val="00093945"/>
    <w:rsid w:val="0009398B"/>
    <w:rsid w:val="000939DE"/>
    <w:rsid w:val="00093EC0"/>
    <w:rsid w:val="00093EF8"/>
    <w:rsid w:val="00094342"/>
    <w:rsid w:val="00094371"/>
    <w:rsid w:val="000943A6"/>
    <w:rsid w:val="0009459F"/>
    <w:rsid w:val="00094970"/>
    <w:rsid w:val="00094C51"/>
    <w:rsid w:val="00094CA8"/>
    <w:rsid w:val="00094D5B"/>
    <w:rsid w:val="00094E74"/>
    <w:rsid w:val="000950E0"/>
    <w:rsid w:val="00095390"/>
    <w:rsid w:val="00095601"/>
    <w:rsid w:val="00095675"/>
    <w:rsid w:val="00095A8A"/>
    <w:rsid w:val="00095C47"/>
    <w:rsid w:val="00095CDD"/>
    <w:rsid w:val="00095F6F"/>
    <w:rsid w:val="000962FD"/>
    <w:rsid w:val="000965D2"/>
    <w:rsid w:val="000965E2"/>
    <w:rsid w:val="000968DB"/>
    <w:rsid w:val="00096A00"/>
    <w:rsid w:val="00096CF4"/>
    <w:rsid w:val="00096DD6"/>
    <w:rsid w:val="00096EF7"/>
    <w:rsid w:val="00096F59"/>
    <w:rsid w:val="000971E6"/>
    <w:rsid w:val="0009726F"/>
    <w:rsid w:val="000972FB"/>
    <w:rsid w:val="00097525"/>
    <w:rsid w:val="00097706"/>
    <w:rsid w:val="00097746"/>
    <w:rsid w:val="000977AD"/>
    <w:rsid w:val="00097A0C"/>
    <w:rsid w:val="00097E8E"/>
    <w:rsid w:val="000A042D"/>
    <w:rsid w:val="000A050A"/>
    <w:rsid w:val="000A0AC3"/>
    <w:rsid w:val="000A12E5"/>
    <w:rsid w:val="000A1384"/>
    <w:rsid w:val="000A158E"/>
    <w:rsid w:val="000A17DA"/>
    <w:rsid w:val="000A18A6"/>
    <w:rsid w:val="000A1DDC"/>
    <w:rsid w:val="000A2141"/>
    <w:rsid w:val="000A29BE"/>
    <w:rsid w:val="000A2A58"/>
    <w:rsid w:val="000A2C2B"/>
    <w:rsid w:val="000A2E06"/>
    <w:rsid w:val="000A2F9F"/>
    <w:rsid w:val="000A2FB4"/>
    <w:rsid w:val="000A306B"/>
    <w:rsid w:val="000A3188"/>
    <w:rsid w:val="000A3273"/>
    <w:rsid w:val="000A3589"/>
    <w:rsid w:val="000A37D4"/>
    <w:rsid w:val="000A3895"/>
    <w:rsid w:val="000A3920"/>
    <w:rsid w:val="000A3931"/>
    <w:rsid w:val="000A3AC1"/>
    <w:rsid w:val="000A3CA3"/>
    <w:rsid w:val="000A3D20"/>
    <w:rsid w:val="000A3D44"/>
    <w:rsid w:val="000A3FAF"/>
    <w:rsid w:val="000A42AA"/>
    <w:rsid w:val="000A47EC"/>
    <w:rsid w:val="000A483E"/>
    <w:rsid w:val="000A48BC"/>
    <w:rsid w:val="000A4999"/>
    <w:rsid w:val="000A4A5F"/>
    <w:rsid w:val="000A4D9F"/>
    <w:rsid w:val="000A4F70"/>
    <w:rsid w:val="000A513C"/>
    <w:rsid w:val="000A5227"/>
    <w:rsid w:val="000A5275"/>
    <w:rsid w:val="000A539D"/>
    <w:rsid w:val="000A5810"/>
    <w:rsid w:val="000A5AA2"/>
    <w:rsid w:val="000A5F02"/>
    <w:rsid w:val="000A6070"/>
    <w:rsid w:val="000A62EA"/>
    <w:rsid w:val="000A64ED"/>
    <w:rsid w:val="000A67FC"/>
    <w:rsid w:val="000A6A68"/>
    <w:rsid w:val="000A6EA9"/>
    <w:rsid w:val="000A6EAE"/>
    <w:rsid w:val="000A6F28"/>
    <w:rsid w:val="000A6FED"/>
    <w:rsid w:val="000A72D2"/>
    <w:rsid w:val="000A7753"/>
    <w:rsid w:val="000A78CB"/>
    <w:rsid w:val="000A7BF6"/>
    <w:rsid w:val="000A7F59"/>
    <w:rsid w:val="000A7FED"/>
    <w:rsid w:val="000B03D7"/>
    <w:rsid w:val="000B03E8"/>
    <w:rsid w:val="000B0502"/>
    <w:rsid w:val="000B0659"/>
    <w:rsid w:val="000B07F1"/>
    <w:rsid w:val="000B0892"/>
    <w:rsid w:val="000B09BB"/>
    <w:rsid w:val="000B0A5F"/>
    <w:rsid w:val="000B0AB3"/>
    <w:rsid w:val="000B0BC3"/>
    <w:rsid w:val="000B0C2F"/>
    <w:rsid w:val="000B0C42"/>
    <w:rsid w:val="000B0D23"/>
    <w:rsid w:val="000B0D25"/>
    <w:rsid w:val="000B0EA5"/>
    <w:rsid w:val="000B12D7"/>
    <w:rsid w:val="000B1390"/>
    <w:rsid w:val="000B141C"/>
    <w:rsid w:val="000B17C3"/>
    <w:rsid w:val="000B18CA"/>
    <w:rsid w:val="000B1945"/>
    <w:rsid w:val="000B19CD"/>
    <w:rsid w:val="000B1A4F"/>
    <w:rsid w:val="000B1B6A"/>
    <w:rsid w:val="000B1C89"/>
    <w:rsid w:val="000B1D97"/>
    <w:rsid w:val="000B22BB"/>
    <w:rsid w:val="000B236D"/>
    <w:rsid w:val="000B23DC"/>
    <w:rsid w:val="000B2618"/>
    <w:rsid w:val="000B26CB"/>
    <w:rsid w:val="000B27DC"/>
    <w:rsid w:val="000B2E63"/>
    <w:rsid w:val="000B31CA"/>
    <w:rsid w:val="000B32BF"/>
    <w:rsid w:val="000B33D8"/>
    <w:rsid w:val="000B37E6"/>
    <w:rsid w:val="000B382A"/>
    <w:rsid w:val="000B397A"/>
    <w:rsid w:val="000B3EA4"/>
    <w:rsid w:val="000B3F1D"/>
    <w:rsid w:val="000B3FA5"/>
    <w:rsid w:val="000B4156"/>
    <w:rsid w:val="000B429B"/>
    <w:rsid w:val="000B43E8"/>
    <w:rsid w:val="000B44A0"/>
    <w:rsid w:val="000B44A4"/>
    <w:rsid w:val="000B47F8"/>
    <w:rsid w:val="000B4AC3"/>
    <w:rsid w:val="000B4BA3"/>
    <w:rsid w:val="000B4CBB"/>
    <w:rsid w:val="000B4E4C"/>
    <w:rsid w:val="000B5104"/>
    <w:rsid w:val="000B5468"/>
    <w:rsid w:val="000B5836"/>
    <w:rsid w:val="000B588C"/>
    <w:rsid w:val="000B59F3"/>
    <w:rsid w:val="000B5FDB"/>
    <w:rsid w:val="000B61D9"/>
    <w:rsid w:val="000B6271"/>
    <w:rsid w:val="000B638D"/>
    <w:rsid w:val="000B64EA"/>
    <w:rsid w:val="000B6749"/>
    <w:rsid w:val="000B692D"/>
    <w:rsid w:val="000B6A02"/>
    <w:rsid w:val="000B6A1A"/>
    <w:rsid w:val="000B6AC3"/>
    <w:rsid w:val="000B6B63"/>
    <w:rsid w:val="000B6B7F"/>
    <w:rsid w:val="000B6F22"/>
    <w:rsid w:val="000B6F9A"/>
    <w:rsid w:val="000B7147"/>
    <w:rsid w:val="000B72FA"/>
    <w:rsid w:val="000B7478"/>
    <w:rsid w:val="000B78D6"/>
    <w:rsid w:val="000B791F"/>
    <w:rsid w:val="000B7E70"/>
    <w:rsid w:val="000B7FC8"/>
    <w:rsid w:val="000C0428"/>
    <w:rsid w:val="000C0634"/>
    <w:rsid w:val="000C070B"/>
    <w:rsid w:val="000C074D"/>
    <w:rsid w:val="000C08C2"/>
    <w:rsid w:val="000C0B01"/>
    <w:rsid w:val="000C0BAF"/>
    <w:rsid w:val="000C0C48"/>
    <w:rsid w:val="000C0C8F"/>
    <w:rsid w:val="000C0D8C"/>
    <w:rsid w:val="000C0F56"/>
    <w:rsid w:val="000C0F71"/>
    <w:rsid w:val="000C116C"/>
    <w:rsid w:val="000C11CA"/>
    <w:rsid w:val="000C13DF"/>
    <w:rsid w:val="000C1480"/>
    <w:rsid w:val="000C1621"/>
    <w:rsid w:val="000C16DE"/>
    <w:rsid w:val="000C181B"/>
    <w:rsid w:val="000C1A1B"/>
    <w:rsid w:val="000C1A60"/>
    <w:rsid w:val="000C1A7D"/>
    <w:rsid w:val="000C1C12"/>
    <w:rsid w:val="000C1CA7"/>
    <w:rsid w:val="000C1F25"/>
    <w:rsid w:val="000C2048"/>
    <w:rsid w:val="000C21E3"/>
    <w:rsid w:val="000C23FD"/>
    <w:rsid w:val="000C2772"/>
    <w:rsid w:val="000C2863"/>
    <w:rsid w:val="000C28F4"/>
    <w:rsid w:val="000C2A1E"/>
    <w:rsid w:val="000C2B14"/>
    <w:rsid w:val="000C2B22"/>
    <w:rsid w:val="000C2C40"/>
    <w:rsid w:val="000C2D41"/>
    <w:rsid w:val="000C2D7B"/>
    <w:rsid w:val="000C2F4B"/>
    <w:rsid w:val="000C3009"/>
    <w:rsid w:val="000C3046"/>
    <w:rsid w:val="000C30B6"/>
    <w:rsid w:val="000C32B8"/>
    <w:rsid w:val="000C33A0"/>
    <w:rsid w:val="000C34FF"/>
    <w:rsid w:val="000C361F"/>
    <w:rsid w:val="000C363A"/>
    <w:rsid w:val="000C3659"/>
    <w:rsid w:val="000C3712"/>
    <w:rsid w:val="000C37EE"/>
    <w:rsid w:val="000C381F"/>
    <w:rsid w:val="000C38A5"/>
    <w:rsid w:val="000C392A"/>
    <w:rsid w:val="000C39D4"/>
    <w:rsid w:val="000C3A4B"/>
    <w:rsid w:val="000C3AA1"/>
    <w:rsid w:val="000C3AED"/>
    <w:rsid w:val="000C3C66"/>
    <w:rsid w:val="000C3D18"/>
    <w:rsid w:val="000C4316"/>
    <w:rsid w:val="000C4466"/>
    <w:rsid w:val="000C460D"/>
    <w:rsid w:val="000C48E2"/>
    <w:rsid w:val="000C4BBB"/>
    <w:rsid w:val="000C4CAD"/>
    <w:rsid w:val="000C4D1C"/>
    <w:rsid w:val="000C4D59"/>
    <w:rsid w:val="000C4F1E"/>
    <w:rsid w:val="000C4F4D"/>
    <w:rsid w:val="000C5053"/>
    <w:rsid w:val="000C547C"/>
    <w:rsid w:val="000C554B"/>
    <w:rsid w:val="000C56E3"/>
    <w:rsid w:val="000C57A2"/>
    <w:rsid w:val="000C59C3"/>
    <w:rsid w:val="000C5C59"/>
    <w:rsid w:val="000C5CA2"/>
    <w:rsid w:val="000C5CCB"/>
    <w:rsid w:val="000C5DF5"/>
    <w:rsid w:val="000C5FE1"/>
    <w:rsid w:val="000C623A"/>
    <w:rsid w:val="000C65D8"/>
    <w:rsid w:val="000C664D"/>
    <w:rsid w:val="000C6680"/>
    <w:rsid w:val="000C66DF"/>
    <w:rsid w:val="000C66F3"/>
    <w:rsid w:val="000C6849"/>
    <w:rsid w:val="000C6A9A"/>
    <w:rsid w:val="000C6B5B"/>
    <w:rsid w:val="000C6BAC"/>
    <w:rsid w:val="000C6BD4"/>
    <w:rsid w:val="000C6C59"/>
    <w:rsid w:val="000C6E85"/>
    <w:rsid w:val="000C7156"/>
    <w:rsid w:val="000C72FA"/>
    <w:rsid w:val="000C7309"/>
    <w:rsid w:val="000C733F"/>
    <w:rsid w:val="000C7489"/>
    <w:rsid w:val="000C75BA"/>
    <w:rsid w:val="000C763C"/>
    <w:rsid w:val="000C7C35"/>
    <w:rsid w:val="000C7DEC"/>
    <w:rsid w:val="000C7E61"/>
    <w:rsid w:val="000D0135"/>
    <w:rsid w:val="000D01D8"/>
    <w:rsid w:val="000D02E0"/>
    <w:rsid w:val="000D04A0"/>
    <w:rsid w:val="000D05DE"/>
    <w:rsid w:val="000D062C"/>
    <w:rsid w:val="000D06D7"/>
    <w:rsid w:val="000D06FC"/>
    <w:rsid w:val="000D0778"/>
    <w:rsid w:val="000D0A3B"/>
    <w:rsid w:val="000D0B52"/>
    <w:rsid w:val="000D0BF7"/>
    <w:rsid w:val="000D0C19"/>
    <w:rsid w:val="000D0E03"/>
    <w:rsid w:val="000D0E22"/>
    <w:rsid w:val="000D0F76"/>
    <w:rsid w:val="000D0FBF"/>
    <w:rsid w:val="000D11C8"/>
    <w:rsid w:val="000D133A"/>
    <w:rsid w:val="000D13F7"/>
    <w:rsid w:val="000D14C7"/>
    <w:rsid w:val="000D1649"/>
    <w:rsid w:val="000D1711"/>
    <w:rsid w:val="000D1BE4"/>
    <w:rsid w:val="000D1C21"/>
    <w:rsid w:val="000D1DA4"/>
    <w:rsid w:val="000D22B4"/>
    <w:rsid w:val="000D23B3"/>
    <w:rsid w:val="000D23E9"/>
    <w:rsid w:val="000D241D"/>
    <w:rsid w:val="000D242A"/>
    <w:rsid w:val="000D2544"/>
    <w:rsid w:val="000D2679"/>
    <w:rsid w:val="000D2888"/>
    <w:rsid w:val="000D2BE3"/>
    <w:rsid w:val="000D2E24"/>
    <w:rsid w:val="000D2FB4"/>
    <w:rsid w:val="000D329E"/>
    <w:rsid w:val="000D346C"/>
    <w:rsid w:val="000D38C1"/>
    <w:rsid w:val="000D3A94"/>
    <w:rsid w:val="000D3BCA"/>
    <w:rsid w:val="000D3C19"/>
    <w:rsid w:val="000D3DF4"/>
    <w:rsid w:val="000D3EDC"/>
    <w:rsid w:val="000D3FD9"/>
    <w:rsid w:val="000D40E4"/>
    <w:rsid w:val="000D416A"/>
    <w:rsid w:val="000D43D1"/>
    <w:rsid w:val="000D4413"/>
    <w:rsid w:val="000D455C"/>
    <w:rsid w:val="000D4562"/>
    <w:rsid w:val="000D4B1E"/>
    <w:rsid w:val="000D4B3E"/>
    <w:rsid w:val="000D4C24"/>
    <w:rsid w:val="000D4D6C"/>
    <w:rsid w:val="000D4E05"/>
    <w:rsid w:val="000D4EDF"/>
    <w:rsid w:val="000D4F65"/>
    <w:rsid w:val="000D5221"/>
    <w:rsid w:val="000D5354"/>
    <w:rsid w:val="000D5417"/>
    <w:rsid w:val="000D550B"/>
    <w:rsid w:val="000D5798"/>
    <w:rsid w:val="000D58BF"/>
    <w:rsid w:val="000D5A3E"/>
    <w:rsid w:val="000D5A50"/>
    <w:rsid w:val="000D5B10"/>
    <w:rsid w:val="000D5B7E"/>
    <w:rsid w:val="000D5C3F"/>
    <w:rsid w:val="000D5CBA"/>
    <w:rsid w:val="000D5D3D"/>
    <w:rsid w:val="000D5D3F"/>
    <w:rsid w:val="000D5EC4"/>
    <w:rsid w:val="000D6047"/>
    <w:rsid w:val="000D60D8"/>
    <w:rsid w:val="000D62E3"/>
    <w:rsid w:val="000D6415"/>
    <w:rsid w:val="000D6971"/>
    <w:rsid w:val="000D69F5"/>
    <w:rsid w:val="000D6CA6"/>
    <w:rsid w:val="000D6E23"/>
    <w:rsid w:val="000D6EF1"/>
    <w:rsid w:val="000D7270"/>
    <w:rsid w:val="000D74F2"/>
    <w:rsid w:val="000D7568"/>
    <w:rsid w:val="000D756A"/>
    <w:rsid w:val="000D759A"/>
    <w:rsid w:val="000D7658"/>
    <w:rsid w:val="000D7801"/>
    <w:rsid w:val="000D792A"/>
    <w:rsid w:val="000D7A34"/>
    <w:rsid w:val="000D7A89"/>
    <w:rsid w:val="000D7AD1"/>
    <w:rsid w:val="000D7C6D"/>
    <w:rsid w:val="000E019A"/>
    <w:rsid w:val="000E038F"/>
    <w:rsid w:val="000E045B"/>
    <w:rsid w:val="000E0914"/>
    <w:rsid w:val="000E095A"/>
    <w:rsid w:val="000E095F"/>
    <w:rsid w:val="000E0B6C"/>
    <w:rsid w:val="000E0D00"/>
    <w:rsid w:val="000E10A0"/>
    <w:rsid w:val="000E10E8"/>
    <w:rsid w:val="000E11A3"/>
    <w:rsid w:val="000E1241"/>
    <w:rsid w:val="000E1409"/>
    <w:rsid w:val="000E1442"/>
    <w:rsid w:val="000E151D"/>
    <w:rsid w:val="000E15C2"/>
    <w:rsid w:val="000E16C7"/>
    <w:rsid w:val="000E1724"/>
    <w:rsid w:val="000E18EC"/>
    <w:rsid w:val="000E193D"/>
    <w:rsid w:val="000E1B93"/>
    <w:rsid w:val="000E1C11"/>
    <w:rsid w:val="000E1E0C"/>
    <w:rsid w:val="000E1F04"/>
    <w:rsid w:val="000E205A"/>
    <w:rsid w:val="000E2082"/>
    <w:rsid w:val="000E209F"/>
    <w:rsid w:val="000E22C7"/>
    <w:rsid w:val="000E2347"/>
    <w:rsid w:val="000E271C"/>
    <w:rsid w:val="000E2968"/>
    <w:rsid w:val="000E2B74"/>
    <w:rsid w:val="000E2C53"/>
    <w:rsid w:val="000E2D4D"/>
    <w:rsid w:val="000E3177"/>
    <w:rsid w:val="000E31CD"/>
    <w:rsid w:val="000E3750"/>
    <w:rsid w:val="000E37A7"/>
    <w:rsid w:val="000E3ADA"/>
    <w:rsid w:val="000E3CE8"/>
    <w:rsid w:val="000E3D5D"/>
    <w:rsid w:val="000E3EB2"/>
    <w:rsid w:val="000E3FCB"/>
    <w:rsid w:val="000E413B"/>
    <w:rsid w:val="000E41EA"/>
    <w:rsid w:val="000E467E"/>
    <w:rsid w:val="000E4A03"/>
    <w:rsid w:val="000E4B7C"/>
    <w:rsid w:val="000E4B93"/>
    <w:rsid w:val="000E4D00"/>
    <w:rsid w:val="000E4E28"/>
    <w:rsid w:val="000E4EEC"/>
    <w:rsid w:val="000E5063"/>
    <w:rsid w:val="000E512A"/>
    <w:rsid w:val="000E544E"/>
    <w:rsid w:val="000E568B"/>
    <w:rsid w:val="000E56B8"/>
    <w:rsid w:val="000E5B77"/>
    <w:rsid w:val="000E5BBC"/>
    <w:rsid w:val="000E5EEE"/>
    <w:rsid w:val="000E5F0E"/>
    <w:rsid w:val="000E5F1F"/>
    <w:rsid w:val="000E604B"/>
    <w:rsid w:val="000E6229"/>
    <w:rsid w:val="000E63C2"/>
    <w:rsid w:val="000E68C0"/>
    <w:rsid w:val="000E6A9B"/>
    <w:rsid w:val="000E6B4C"/>
    <w:rsid w:val="000E6BFA"/>
    <w:rsid w:val="000E6D3A"/>
    <w:rsid w:val="000E74D4"/>
    <w:rsid w:val="000E76F5"/>
    <w:rsid w:val="000E7938"/>
    <w:rsid w:val="000E7B81"/>
    <w:rsid w:val="000F02B1"/>
    <w:rsid w:val="000F035F"/>
    <w:rsid w:val="000F0628"/>
    <w:rsid w:val="000F072E"/>
    <w:rsid w:val="000F0737"/>
    <w:rsid w:val="000F07A8"/>
    <w:rsid w:val="000F07C0"/>
    <w:rsid w:val="000F09B4"/>
    <w:rsid w:val="000F0B86"/>
    <w:rsid w:val="000F0C44"/>
    <w:rsid w:val="000F0C9A"/>
    <w:rsid w:val="000F0CAD"/>
    <w:rsid w:val="000F118E"/>
    <w:rsid w:val="000F1199"/>
    <w:rsid w:val="000F11A3"/>
    <w:rsid w:val="000F12E3"/>
    <w:rsid w:val="000F12F3"/>
    <w:rsid w:val="000F152E"/>
    <w:rsid w:val="000F18E9"/>
    <w:rsid w:val="000F19B0"/>
    <w:rsid w:val="000F19DF"/>
    <w:rsid w:val="000F1A76"/>
    <w:rsid w:val="000F1BFF"/>
    <w:rsid w:val="000F1F1D"/>
    <w:rsid w:val="000F1F2C"/>
    <w:rsid w:val="000F2219"/>
    <w:rsid w:val="000F2414"/>
    <w:rsid w:val="000F2542"/>
    <w:rsid w:val="000F2668"/>
    <w:rsid w:val="000F26A0"/>
    <w:rsid w:val="000F27F9"/>
    <w:rsid w:val="000F2947"/>
    <w:rsid w:val="000F2C60"/>
    <w:rsid w:val="000F2D4D"/>
    <w:rsid w:val="000F2DF8"/>
    <w:rsid w:val="000F2F6D"/>
    <w:rsid w:val="000F2FC7"/>
    <w:rsid w:val="000F33EC"/>
    <w:rsid w:val="000F343A"/>
    <w:rsid w:val="000F3525"/>
    <w:rsid w:val="000F3B6B"/>
    <w:rsid w:val="000F3D8D"/>
    <w:rsid w:val="000F40D7"/>
    <w:rsid w:val="000F414C"/>
    <w:rsid w:val="000F42C2"/>
    <w:rsid w:val="000F42E2"/>
    <w:rsid w:val="000F4311"/>
    <w:rsid w:val="000F43C8"/>
    <w:rsid w:val="000F48F6"/>
    <w:rsid w:val="000F49FA"/>
    <w:rsid w:val="000F4A95"/>
    <w:rsid w:val="000F4CAD"/>
    <w:rsid w:val="000F4F17"/>
    <w:rsid w:val="000F5293"/>
    <w:rsid w:val="000F546D"/>
    <w:rsid w:val="000F5668"/>
    <w:rsid w:val="000F5827"/>
    <w:rsid w:val="000F583D"/>
    <w:rsid w:val="000F58B0"/>
    <w:rsid w:val="000F58FF"/>
    <w:rsid w:val="000F5929"/>
    <w:rsid w:val="000F5BDC"/>
    <w:rsid w:val="000F5C06"/>
    <w:rsid w:val="000F5F62"/>
    <w:rsid w:val="000F60F2"/>
    <w:rsid w:val="000F614C"/>
    <w:rsid w:val="000F6208"/>
    <w:rsid w:val="000F6378"/>
    <w:rsid w:val="000F64B9"/>
    <w:rsid w:val="000F64E7"/>
    <w:rsid w:val="000F66DA"/>
    <w:rsid w:val="000F692D"/>
    <w:rsid w:val="000F6A07"/>
    <w:rsid w:val="000F6C0D"/>
    <w:rsid w:val="000F6C80"/>
    <w:rsid w:val="000F6DA2"/>
    <w:rsid w:val="000F6E6E"/>
    <w:rsid w:val="000F6F9E"/>
    <w:rsid w:val="000F709B"/>
    <w:rsid w:val="000F7167"/>
    <w:rsid w:val="000F71BE"/>
    <w:rsid w:val="000F73D3"/>
    <w:rsid w:val="000F7505"/>
    <w:rsid w:val="000F76FE"/>
    <w:rsid w:val="000F770D"/>
    <w:rsid w:val="000F7829"/>
    <w:rsid w:val="000F7E68"/>
    <w:rsid w:val="000F7F8A"/>
    <w:rsid w:val="00100079"/>
    <w:rsid w:val="00100196"/>
    <w:rsid w:val="001001C2"/>
    <w:rsid w:val="001001FF"/>
    <w:rsid w:val="00100245"/>
    <w:rsid w:val="001003A2"/>
    <w:rsid w:val="00100528"/>
    <w:rsid w:val="00100564"/>
    <w:rsid w:val="00100616"/>
    <w:rsid w:val="00100783"/>
    <w:rsid w:val="00100846"/>
    <w:rsid w:val="00100900"/>
    <w:rsid w:val="001009E3"/>
    <w:rsid w:val="00100E4F"/>
    <w:rsid w:val="00100EBF"/>
    <w:rsid w:val="00100FC2"/>
    <w:rsid w:val="0010130D"/>
    <w:rsid w:val="001013B6"/>
    <w:rsid w:val="001013E5"/>
    <w:rsid w:val="0010147E"/>
    <w:rsid w:val="001014AA"/>
    <w:rsid w:val="001014E7"/>
    <w:rsid w:val="00101554"/>
    <w:rsid w:val="00101614"/>
    <w:rsid w:val="001018B2"/>
    <w:rsid w:val="0010196F"/>
    <w:rsid w:val="00101A27"/>
    <w:rsid w:val="00101CED"/>
    <w:rsid w:val="00101ED6"/>
    <w:rsid w:val="00101F69"/>
    <w:rsid w:val="0010250B"/>
    <w:rsid w:val="00102594"/>
    <w:rsid w:val="0010291C"/>
    <w:rsid w:val="00102A55"/>
    <w:rsid w:val="00102B31"/>
    <w:rsid w:val="00102B66"/>
    <w:rsid w:val="00102C4D"/>
    <w:rsid w:val="00102C75"/>
    <w:rsid w:val="00102DF6"/>
    <w:rsid w:val="00102E0C"/>
    <w:rsid w:val="00102E83"/>
    <w:rsid w:val="001031A2"/>
    <w:rsid w:val="0010322B"/>
    <w:rsid w:val="001034EC"/>
    <w:rsid w:val="00103539"/>
    <w:rsid w:val="0010358C"/>
    <w:rsid w:val="001036E5"/>
    <w:rsid w:val="0010388A"/>
    <w:rsid w:val="00103AAA"/>
    <w:rsid w:val="00103C34"/>
    <w:rsid w:val="00103E73"/>
    <w:rsid w:val="001040CB"/>
    <w:rsid w:val="00104126"/>
    <w:rsid w:val="00104213"/>
    <w:rsid w:val="00104356"/>
    <w:rsid w:val="0010455D"/>
    <w:rsid w:val="00104703"/>
    <w:rsid w:val="0010477C"/>
    <w:rsid w:val="001049C9"/>
    <w:rsid w:val="00104C7D"/>
    <w:rsid w:val="00104E69"/>
    <w:rsid w:val="00104E7C"/>
    <w:rsid w:val="00104EF9"/>
    <w:rsid w:val="0010505E"/>
    <w:rsid w:val="001050A7"/>
    <w:rsid w:val="0010511D"/>
    <w:rsid w:val="00105377"/>
    <w:rsid w:val="001053E2"/>
    <w:rsid w:val="00105402"/>
    <w:rsid w:val="00105C2B"/>
    <w:rsid w:val="00106007"/>
    <w:rsid w:val="0010606B"/>
    <w:rsid w:val="001062E3"/>
    <w:rsid w:val="001063FC"/>
    <w:rsid w:val="00106627"/>
    <w:rsid w:val="0010676E"/>
    <w:rsid w:val="0010682F"/>
    <w:rsid w:val="00106A4F"/>
    <w:rsid w:val="00106AFB"/>
    <w:rsid w:val="00106B60"/>
    <w:rsid w:val="00106C23"/>
    <w:rsid w:val="00106CA2"/>
    <w:rsid w:val="00106D2E"/>
    <w:rsid w:val="00106D63"/>
    <w:rsid w:val="00106D7A"/>
    <w:rsid w:val="00106DD1"/>
    <w:rsid w:val="0010718F"/>
    <w:rsid w:val="0010724A"/>
    <w:rsid w:val="00107319"/>
    <w:rsid w:val="00107671"/>
    <w:rsid w:val="001078A2"/>
    <w:rsid w:val="0010792C"/>
    <w:rsid w:val="00107B31"/>
    <w:rsid w:val="00107B7A"/>
    <w:rsid w:val="00107B7C"/>
    <w:rsid w:val="00107BF5"/>
    <w:rsid w:val="00107BFC"/>
    <w:rsid w:val="00107FEA"/>
    <w:rsid w:val="00110133"/>
    <w:rsid w:val="00110151"/>
    <w:rsid w:val="00110337"/>
    <w:rsid w:val="00110831"/>
    <w:rsid w:val="0011093E"/>
    <w:rsid w:val="00110A22"/>
    <w:rsid w:val="00110A5B"/>
    <w:rsid w:val="00110D99"/>
    <w:rsid w:val="00110EA1"/>
    <w:rsid w:val="001110B7"/>
    <w:rsid w:val="00111150"/>
    <w:rsid w:val="00111171"/>
    <w:rsid w:val="00111366"/>
    <w:rsid w:val="00111445"/>
    <w:rsid w:val="0011157E"/>
    <w:rsid w:val="001116A9"/>
    <w:rsid w:val="00111867"/>
    <w:rsid w:val="00111B51"/>
    <w:rsid w:val="00111C47"/>
    <w:rsid w:val="00111C4F"/>
    <w:rsid w:val="00111E42"/>
    <w:rsid w:val="001120A1"/>
    <w:rsid w:val="0011215F"/>
    <w:rsid w:val="001127DC"/>
    <w:rsid w:val="00112B79"/>
    <w:rsid w:val="00112C5A"/>
    <w:rsid w:val="00112D51"/>
    <w:rsid w:val="00112FD4"/>
    <w:rsid w:val="001131B6"/>
    <w:rsid w:val="0011322E"/>
    <w:rsid w:val="0011337A"/>
    <w:rsid w:val="0011342A"/>
    <w:rsid w:val="00113527"/>
    <w:rsid w:val="0011373F"/>
    <w:rsid w:val="00113761"/>
    <w:rsid w:val="00113947"/>
    <w:rsid w:val="00113A40"/>
    <w:rsid w:val="00113AE0"/>
    <w:rsid w:val="00113C28"/>
    <w:rsid w:val="00113CC8"/>
    <w:rsid w:val="00113E6C"/>
    <w:rsid w:val="00113EAE"/>
    <w:rsid w:val="00113F6C"/>
    <w:rsid w:val="00113F7A"/>
    <w:rsid w:val="0011405B"/>
    <w:rsid w:val="001141CC"/>
    <w:rsid w:val="001141F0"/>
    <w:rsid w:val="00114317"/>
    <w:rsid w:val="001143FC"/>
    <w:rsid w:val="001144EB"/>
    <w:rsid w:val="00114805"/>
    <w:rsid w:val="0011489D"/>
    <w:rsid w:val="001148DD"/>
    <w:rsid w:val="00114A61"/>
    <w:rsid w:val="00114A93"/>
    <w:rsid w:val="00114CBC"/>
    <w:rsid w:val="00114F02"/>
    <w:rsid w:val="00114FD4"/>
    <w:rsid w:val="001151A3"/>
    <w:rsid w:val="001152B4"/>
    <w:rsid w:val="00115476"/>
    <w:rsid w:val="001155BF"/>
    <w:rsid w:val="001155F6"/>
    <w:rsid w:val="0011568D"/>
    <w:rsid w:val="001156EC"/>
    <w:rsid w:val="0011579F"/>
    <w:rsid w:val="001158A3"/>
    <w:rsid w:val="00115B49"/>
    <w:rsid w:val="00115BC2"/>
    <w:rsid w:val="00115D43"/>
    <w:rsid w:val="0011600E"/>
    <w:rsid w:val="001160F9"/>
    <w:rsid w:val="00116301"/>
    <w:rsid w:val="00116559"/>
    <w:rsid w:val="00116847"/>
    <w:rsid w:val="001169BE"/>
    <w:rsid w:val="00116C3E"/>
    <w:rsid w:val="00116FE4"/>
    <w:rsid w:val="001170AB"/>
    <w:rsid w:val="001174F0"/>
    <w:rsid w:val="0011777A"/>
    <w:rsid w:val="00117960"/>
    <w:rsid w:val="00117B19"/>
    <w:rsid w:val="00117B9D"/>
    <w:rsid w:val="00117C74"/>
    <w:rsid w:val="00117E86"/>
    <w:rsid w:val="00120031"/>
    <w:rsid w:val="001201DE"/>
    <w:rsid w:val="001201FF"/>
    <w:rsid w:val="00120333"/>
    <w:rsid w:val="00120424"/>
    <w:rsid w:val="00120502"/>
    <w:rsid w:val="001207F2"/>
    <w:rsid w:val="00120A88"/>
    <w:rsid w:val="00120F0B"/>
    <w:rsid w:val="001210B3"/>
    <w:rsid w:val="001210BD"/>
    <w:rsid w:val="0012114A"/>
    <w:rsid w:val="00121188"/>
    <w:rsid w:val="00121264"/>
    <w:rsid w:val="001212BB"/>
    <w:rsid w:val="0012133A"/>
    <w:rsid w:val="001213C4"/>
    <w:rsid w:val="00121597"/>
    <w:rsid w:val="00121707"/>
    <w:rsid w:val="00121909"/>
    <w:rsid w:val="00121B6B"/>
    <w:rsid w:val="0012203D"/>
    <w:rsid w:val="00122076"/>
    <w:rsid w:val="001221AB"/>
    <w:rsid w:val="00122237"/>
    <w:rsid w:val="001225F9"/>
    <w:rsid w:val="00122825"/>
    <w:rsid w:val="00122891"/>
    <w:rsid w:val="0012289F"/>
    <w:rsid w:val="001228F5"/>
    <w:rsid w:val="00122A50"/>
    <w:rsid w:val="00122C0B"/>
    <w:rsid w:val="0012305A"/>
    <w:rsid w:val="00123144"/>
    <w:rsid w:val="001232A1"/>
    <w:rsid w:val="001232A8"/>
    <w:rsid w:val="00123303"/>
    <w:rsid w:val="001234DA"/>
    <w:rsid w:val="0012367A"/>
    <w:rsid w:val="001239BB"/>
    <w:rsid w:val="00123A2B"/>
    <w:rsid w:val="00123A99"/>
    <w:rsid w:val="00123AC1"/>
    <w:rsid w:val="00123AC9"/>
    <w:rsid w:val="00123CD9"/>
    <w:rsid w:val="00123D6D"/>
    <w:rsid w:val="00123DCC"/>
    <w:rsid w:val="00123FD8"/>
    <w:rsid w:val="0012408E"/>
    <w:rsid w:val="001240D3"/>
    <w:rsid w:val="00124126"/>
    <w:rsid w:val="00124291"/>
    <w:rsid w:val="0012471D"/>
    <w:rsid w:val="001247A9"/>
    <w:rsid w:val="0012485E"/>
    <w:rsid w:val="001249A1"/>
    <w:rsid w:val="00124B1A"/>
    <w:rsid w:val="00124B7B"/>
    <w:rsid w:val="00125107"/>
    <w:rsid w:val="001252DB"/>
    <w:rsid w:val="0012544A"/>
    <w:rsid w:val="00125504"/>
    <w:rsid w:val="001256EF"/>
    <w:rsid w:val="00125A01"/>
    <w:rsid w:val="00125A63"/>
    <w:rsid w:val="00125BD8"/>
    <w:rsid w:val="00125C61"/>
    <w:rsid w:val="00125CD1"/>
    <w:rsid w:val="00125DB1"/>
    <w:rsid w:val="00125EF4"/>
    <w:rsid w:val="00125F13"/>
    <w:rsid w:val="001260C5"/>
    <w:rsid w:val="00126182"/>
    <w:rsid w:val="00126385"/>
    <w:rsid w:val="001263AF"/>
    <w:rsid w:val="0012643F"/>
    <w:rsid w:val="0012656C"/>
    <w:rsid w:val="00126596"/>
    <w:rsid w:val="001268BD"/>
    <w:rsid w:val="00126C28"/>
    <w:rsid w:val="00127516"/>
    <w:rsid w:val="001279DD"/>
    <w:rsid w:val="00127D7F"/>
    <w:rsid w:val="0013013B"/>
    <w:rsid w:val="0013013C"/>
    <w:rsid w:val="001302CB"/>
    <w:rsid w:val="00130307"/>
    <w:rsid w:val="0013038D"/>
    <w:rsid w:val="0013076D"/>
    <w:rsid w:val="00130776"/>
    <w:rsid w:val="001308BF"/>
    <w:rsid w:val="00130BC7"/>
    <w:rsid w:val="00130F35"/>
    <w:rsid w:val="00130FDE"/>
    <w:rsid w:val="00131200"/>
    <w:rsid w:val="00131292"/>
    <w:rsid w:val="001314B2"/>
    <w:rsid w:val="00131591"/>
    <w:rsid w:val="001316A8"/>
    <w:rsid w:val="001316DF"/>
    <w:rsid w:val="00131708"/>
    <w:rsid w:val="0013183A"/>
    <w:rsid w:val="0013187F"/>
    <w:rsid w:val="00131923"/>
    <w:rsid w:val="00131BCF"/>
    <w:rsid w:val="00131C13"/>
    <w:rsid w:val="00131CA9"/>
    <w:rsid w:val="00131CB7"/>
    <w:rsid w:val="00131EBF"/>
    <w:rsid w:val="00131EDE"/>
    <w:rsid w:val="001320F1"/>
    <w:rsid w:val="00132417"/>
    <w:rsid w:val="00132431"/>
    <w:rsid w:val="001327AB"/>
    <w:rsid w:val="00132AE1"/>
    <w:rsid w:val="00132CE1"/>
    <w:rsid w:val="00132F11"/>
    <w:rsid w:val="00132F41"/>
    <w:rsid w:val="001330E2"/>
    <w:rsid w:val="00133464"/>
    <w:rsid w:val="0013377C"/>
    <w:rsid w:val="001338EB"/>
    <w:rsid w:val="00133979"/>
    <w:rsid w:val="00133C13"/>
    <w:rsid w:val="00133C1E"/>
    <w:rsid w:val="00133DCD"/>
    <w:rsid w:val="00133F4E"/>
    <w:rsid w:val="001340AF"/>
    <w:rsid w:val="001340EB"/>
    <w:rsid w:val="00134221"/>
    <w:rsid w:val="00134324"/>
    <w:rsid w:val="00134580"/>
    <w:rsid w:val="001345CE"/>
    <w:rsid w:val="001345D4"/>
    <w:rsid w:val="001346FC"/>
    <w:rsid w:val="00134701"/>
    <w:rsid w:val="00134A73"/>
    <w:rsid w:val="00134BF1"/>
    <w:rsid w:val="00134C11"/>
    <w:rsid w:val="00134F28"/>
    <w:rsid w:val="0013501C"/>
    <w:rsid w:val="00135087"/>
    <w:rsid w:val="001350EE"/>
    <w:rsid w:val="00135138"/>
    <w:rsid w:val="001352E7"/>
    <w:rsid w:val="00135359"/>
    <w:rsid w:val="001353F7"/>
    <w:rsid w:val="0013562D"/>
    <w:rsid w:val="001357D6"/>
    <w:rsid w:val="001357F9"/>
    <w:rsid w:val="0013596D"/>
    <w:rsid w:val="00135A55"/>
    <w:rsid w:val="00135C71"/>
    <w:rsid w:val="001360E6"/>
    <w:rsid w:val="00136192"/>
    <w:rsid w:val="00136297"/>
    <w:rsid w:val="00136619"/>
    <w:rsid w:val="00136674"/>
    <w:rsid w:val="001366BA"/>
    <w:rsid w:val="00136968"/>
    <w:rsid w:val="001369FF"/>
    <w:rsid w:val="00136B52"/>
    <w:rsid w:val="00136C85"/>
    <w:rsid w:val="00136CE5"/>
    <w:rsid w:val="00136DA2"/>
    <w:rsid w:val="00136F96"/>
    <w:rsid w:val="001370F7"/>
    <w:rsid w:val="00137388"/>
    <w:rsid w:val="001374E4"/>
    <w:rsid w:val="001376D5"/>
    <w:rsid w:val="001377DB"/>
    <w:rsid w:val="00137A99"/>
    <w:rsid w:val="00137C12"/>
    <w:rsid w:val="00137CD7"/>
    <w:rsid w:val="00137DDC"/>
    <w:rsid w:val="00137E88"/>
    <w:rsid w:val="00137EA3"/>
    <w:rsid w:val="00137F9D"/>
    <w:rsid w:val="0014018D"/>
    <w:rsid w:val="001401B0"/>
    <w:rsid w:val="001408AC"/>
    <w:rsid w:val="0014098F"/>
    <w:rsid w:val="001409BE"/>
    <w:rsid w:val="00140A4C"/>
    <w:rsid w:val="00140B38"/>
    <w:rsid w:val="00140BE1"/>
    <w:rsid w:val="00140C19"/>
    <w:rsid w:val="00140D7D"/>
    <w:rsid w:val="00140DA9"/>
    <w:rsid w:val="00140FB3"/>
    <w:rsid w:val="00141016"/>
    <w:rsid w:val="001410BD"/>
    <w:rsid w:val="001412BD"/>
    <w:rsid w:val="0014137A"/>
    <w:rsid w:val="0014141C"/>
    <w:rsid w:val="0014158C"/>
    <w:rsid w:val="0014158D"/>
    <w:rsid w:val="001415EC"/>
    <w:rsid w:val="0014168B"/>
    <w:rsid w:val="00141A0D"/>
    <w:rsid w:val="00141A0F"/>
    <w:rsid w:val="00141A77"/>
    <w:rsid w:val="00141BCB"/>
    <w:rsid w:val="00141E34"/>
    <w:rsid w:val="00141ECF"/>
    <w:rsid w:val="00141FAE"/>
    <w:rsid w:val="001424CC"/>
    <w:rsid w:val="001427DC"/>
    <w:rsid w:val="00142961"/>
    <w:rsid w:val="0014299D"/>
    <w:rsid w:val="00142C56"/>
    <w:rsid w:val="00142D96"/>
    <w:rsid w:val="00142E68"/>
    <w:rsid w:val="00143035"/>
    <w:rsid w:val="00143076"/>
    <w:rsid w:val="0014320C"/>
    <w:rsid w:val="001432CB"/>
    <w:rsid w:val="00143994"/>
    <w:rsid w:val="00143C4F"/>
    <w:rsid w:val="00143CBF"/>
    <w:rsid w:val="00143D92"/>
    <w:rsid w:val="00143E51"/>
    <w:rsid w:val="001440DA"/>
    <w:rsid w:val="00144137"/>
    <w:rsid w:val="0014415F"/>
    <w:rsid w:val="001441D3"/>
    <w:rsid w:val="00144289"/>
    <w:rsid w:val="00144462"/>
    <w:rsid w:val="00144781"/>
    <w:rsid w:val="00144812"/>
    <w:rsid w:val="00144922"/>
    <w:rsid w:val="001449C8"/>
    <w:rsid w:val="00144A33"/>
    <w:rsid w:val="00144A68"/>
    <w:rsid w:val="00144B7B"/>
    <w:rsid w:val="00144D3C"/>
    <w:rsid w:val="00144D3E"/>
    <w:rsid w:val="00144E8A"/>
    <w:rsid w:val="00144F4F"/>
    <w:rsid w:val="00145378"/>
    <w:rsid w:val="0014549C"/>
    <w:rsid w:val="001457BE"/>
    <w:rsid w:val="00145A6C"/>
    <w:rsid w:val="00145B5E"/>
    <w:rsid w:val="00145BCC"/>
    <w:rsid w:val="00145C7A"/>
    <w:rsid w:val="00145D25"/>
    <w:rsid w:val="00145D89"/>
    <w:rsid w:val="00145F8C"/>
    <w:rsid w:val="00146219"/>
    <w:rsid w:val="00146350"/>
    <w:rsid w:val="00146494"/>
    <w:rsid w:val="001464C8"/>
    <w:rsid w:val="001464FD"/>
    <w:rsid w:val="00146517"/>
    <w:rsid w:val="00146593"/>
    <w:rsid w:val="001465BA"/>
    <w:rsid w:val="00146727"/>
    <w:rsid w:val="001468C8"/>
    <w:rsid w:val="00146B79"/>
    <w:rsid w:val="00147287"/>
    <w:rsid w:val="00147A25"/>
    <w:rsid w:val="00147BA9"/>
    <w:rsid w:val="00147E95"/>
    <w:rsid w:val="00147FCE"/>
    <w:rsid w:val="001500BD"/>
    <w:rsid w:val="00150251"/>
    <w:rsid w:val="00150276"/>
    <w:rsid w:val="001502DB"/>
    <w:rsid w:val="001504B0"/>
    <w:rsid w:val="001504C1"/>
    <w:rsid w:val="001504EB"/>
    <w:rsid w:val="001508DA"/>
    <w:rsid w:val="001508F6"/>
    <w:rsid w:val="00150C6B"/>
    <w:rsid w:val="00150DE1"/>
    <w:rsid w:val="00150F26"/>
    <w:rsid w:val="0015120B"/>
    <w:rsid w:val="00151296"/>
    <w:rsid w:val="00151358"/>
    <w:rsid w:val="001514E9"/>
    <w:rsid w:val="001515D2"/>
    <w:rsid w:val="0015160B"/>
    <w:rsid w:val="0015181F"/>
    <w:rsid w:val="001518F4"/>
    <w:rsid w:val="00151A1B"/>
    <w:rsid w:val="00151A9D"/>
    <w:rsid w:val="00151C6A"/>
    <w:rsid w:val="00151C7E"/>
    <w:rsid w:val="00151D95"/>
    <w:rsid w:val="00151E3F"/>
    <w:rsid w:val="00151FBD"/>
    <w:rsid w:val="00152221"/>
    <w:rsid w:val="001523A9"/>
    <w:rsid w:val="0015246E"/>
    <w:rsid w:val="001526F2"/>
    <w:rsid w:val="0015298D"/>
    <w:rsid w:val="00152CEC"/>
    <w:rsid w:val="00152D2A"/>
    <w:rsid w:val="00152F16"/>
    <w:rsid w:val="0015309A"/>
    <w:rsid w:val="00153102"/>
    <w:rsid w:val="0015310A"/>
    <w:rsid w:val="00153564"/>
    <w:rsid w:val="0015365C"/>
    <w:rsid w:val="0015367D"/>
    <w:rsid w:val="00153906"/>
    <w:rsid w:val="0015421B"/>
    <w:rsid w:val="00154276"/>
    <w:rsid w:val="00154578"/>
    <w:rsid w:val="0015462F"/>
    <w:rsid w:val="00154709"/>
    <w:rsid w:val="0015481E"/>
    <w:rsid w:val="00154884"/>
    <w:rsid w:val="00154EAF"/>
    <w:rsid w:val="00154EE5"/>
    <w:rsid w:val="00155060"/>
    <w:rsid w:val="001550DA"/>
    <w:rsid w:val="001550ED"/>
    <w:rsid w:val="001554AC"/>
    <w:rsid w:val="00155851"/>
    <w:rsid w:val="00155A56"/>
    <w:rsid w:val="00155ACA"/>
    <w:rsid w:val="00155C1B"/>
    <w:rsid w:val="00155CC7"/>
    <w:rsid w:val="00155CC9"/>
    <w:rsid w:val="00155DEF"/>
    <w:rsid w:val="00155EAE"/>
    <w:rsid w:val="00155EAF"/>
    <w:rsid w:val="00155FDC"/>
    <w:rsid w:val="00156032"/>
    <w:rsid w:val="00156065"/>
    <w:rsid w:val="0015683D"/>
    <w:rsid w:val="00156A49"/>
    <w:rsid w:val="00156AAF"/>
    <w:rsid w:val="00156AED"/>
    <w:rsid w:val="00156BBA"/>
    <w:rsid w:val="00157398"/>
    <w:rsid w:val="0015777C"/>
    <w:rsid w:val="00157839"/>
    <w:rsid w:val="0015785B"/>
    <w:rsid w:val="0015789F"/>
    <w:rsid w:val="0015793B"/>
    <w:rsid w:val="00157ECB"/>
    <w:rsid w:val="0016013C"/>
    <w:rsid w:val="00160314"/>
    <w:rsid w:val="0016041E"/>
    <w:rsid w:val="0016043A"/>
    <w:rsid w:val="001604EA"/>
    <w:rsid w:val="00160A7A"/>
    <w:rsid w:val="00160EA4"/>
    <w:rsid w:val="00160EBB"/>
    <w:rsid w:val="001613BB"/>
    <w:rsid w:val="0016149B"/>
    <w:rsid w:val="001614FD"/>
    <w:rsid w:val="0016181F"/>
    <w:rsid w:val="00161CEE"/>
    <w:rsid w:val="00161F79"/>
    <w:rsid w:val="00161F83"/>
    <w:rsid w:val="00162013"/>
    <w:rsid w:val="00162244"/>
    <w:rsid w:val="001622AC"/>
    <w:rsid w:val="001622C5"/>
    <w:rsid w:val="00162794"/>
    <w:rsid w:val="00162832"/>
    <w:rsid w:val="001628DE"/>
    <w:rsid w:val="00162A1F"/>
    <w:rsid w:val="00162BBD"/>
    <w:rsid w:val="00162C0E"/>
    <w:rsid w:val="00162DB7"/>
    <w:rsid w:val="00163091"/>
    <w:rsid w:val="0016310A"/>
    <w:rsid w:val="0016311C"/>
    <w:rsid w:val="001633DA"/>
    <w:rsid w:val="0016352E"/>
    <w:rsid w:val="0016352F"/>
    <w:rsid w:val="001635A9"/>
    <w:rsid w:val="00163656"/>
    <w:rsid w:val="00163729"/>
    <w:rsid w:val="00163791"/>
    <w:rsid w:val="001637FE"/>
    <w:rsid w:val="001638BA"/>
    <w:rsid w:val="00163A28"/>
    <w:rsid w:val="00163AF1"/>
    <w:rsid w:val="00163C3D"/>
    <w:rsid w:val="00163DCA"/>
    <w:rsid w:val="00163E51"/>
    <w:rsid w:val="00163F7C"/>
    <w:rsid w:val="0016413E"/>
    <w:rsid w:val="00164309"/>
    <w:rsid w:val="00164392"/>
    <w:rsid w:val="00164637"/>
    <w:rsid w:val="00164D13"/>
    <w:rsid w:val="00164D24"/>
    <w:rsid w:val="00165080"/>
    <w:rsid w:val="00165180"/>
    <w:rsid w:val="0016527A"/>
    <w:rsid w:val="00165657"/>
    <w:rsid w:val="0016583E"/>
    <w:rsid w:val="001659C8"/>
    <w:rsid w:val="00165B0F"/>
    <w:rsid w:val="00165B9B"/>
    <w:rsid w:val="00165BD8"/>
    <w:rsid w:val="00165DDF"/>
    <w:rsid w:val="00165E8E"/>
    <w:rsid w:val="00165FB2"/>
    <w:rsid w:val="001662DD"/>
    <w:rsid w:val="0016635C"/>
    <w:rsid w:val="001663B3"/>
    <w:rsid w:val="00166523"/>
    <w:rsid w:val="001665D1"/>
    <w:rsid w:val="00166BE7"/>
    <w:rsid w:val="00166C1E"/>
    <w:rsid w:val="00166E0F"/>
    <w:rsid w:val="00166F70"/>
    <w:rsid w:val="00166F7F"/>
    <w:rsid w:val="00167242"/>
    <w:rsid w:val="00167511"/>
    <w:rsid w:val="001677CA"/>
    <w:rsid w:val="001679C9"/>
    <w:rsid w:val="00167C8B"/>
    <w:rsid w:val="00167E3B"/>
    <w:rsid w:val="00167F30"/>
    <w:rsid w:val="00170045"/>
    <w:rsid w:val="0017013E"/>
    <w:rsid w:val="00170178"/>
    <w:rsid w:val="00170195"/>
    <w:rsid w:val="001701A7"/>
    <w:rsid w:val="001701D8"/>
    <w:rsid w:val="0017020C"/>
    <w:rsid w:val="00170786"/>
    <w:rsid w:val="00170B63"/>
    <w:rsid w:val="00170CA1"/>
    <w:rsid w:val="00170E32"/>
    <w:rsid w:val="00170E46"/>
    <w:rsid w:val="0017106B"/>
    <w:rsid w:val="001711AA"/>
    <w:rsid w:val="00171293"/>
    <w:rsid w:val="0017151C"/>
    <w:rsid w:val="00171544"/>
    <w:rsid w:val="001715ED"/>
    <w:rsid w:val="00171778"/>
    <w:rsid w:val="001717FD"/>
    <w:rsid w:val="0017187A"/>
    <w:rsid w:val="001718A6"/>
    <w:rsid w:val="001718C5"/>
    <w:rsid w:val="001718E3"/>
    <w:rsid w:val="00171952"/>
    <w:rsid w:val="00171977"/>
    <w:rsid w:val="00171999"/>
    <w:rsid w:val="00171A91"/>
    <w:rsid w:val="00171DE0"/>
    <w:rsid w:val="00171DFF"/>
    <w:rsid w:val="00171EEA"/>
    <w:rsid w:val="00172001"/>
    <w:rsid w:val="001720A2"/>
    <w:rsid w:val="0017223E"/>
    <w:rsid w:val="0017236F"/>
    <w:rsid w:val="0017242E"/>
    <w:rsid w:val="0017246C"/>
    <w:rsid w:val="00172474"/>
    <w:rsid w:val="00172617"/>
    <w:rsid w:val="0017270A"/>
    <w:rsid w:val="00172801"/>
    <w:rsid w:val="001728CA"/>
    <w:rsid w:val="001728F7"/>
    <w:rsid w:val="00172931"/>
    <w:rsid w:val="00172987"/>
    <w:rsid w:val="00172A1A"/>
    <w:rsid w:val="00172CA3"/>
    <w:rsid w:val="00172EC0"/>
    <w:rsid w:val="00172EC5"/>
    <w:rsid w:val="00173144"/>
    <w:rsid w:val="00173308"/>
    <w:rsid w:val="001734F3"/>
    <w:rsid w:val="001735DE"/>
    <w:rsid w:val="001735E6"/>
    <w:rsid w:val="00173873"/>
    <w:rsid w:val="001739B6"/>
    <w:rsid w:val="0017419F"/>
    <w:rsid w:val="0017433F"/>
    <w:rsid w:val="001748BA"/>
    <w:rsid w:val="001749A9"/>
    <w:rsid w:val="00174CE5"/>
    <w:rsid w:val="00174CF1"/>
    <w:rsid w:val="00174EDE"/>
    <w:rsid w:val="00174FBD"/>
    <w:rsid w:val="001751F6"/>
    <w:rsid w:val="001752A1"/>
    <w:rsid w:val="00175392"/>
    <w:rsid w:val="001753AB"/>
    <w:rsid w:val="0017541A"/>
    <w:rsid w:val="0017544A"/>
    <w:rsid w:val="00175BDF"/>
    <w:rsid w:val="00175C22"/>
    <w:rsid w:val="00175D2B"/>
    <w:rsid w:val="00175D2F"/>
    <w:rsid w:val="00175D60"/>
    <w:rsid w:val="00175DC7"/>
    <w:rsid w:val="00175F49"/>
    <w:rsid w:val="00175FE0"/>
    <w:rsid w:val="001760AE"/>
    <w:rsid w:val="0017640B"/>
    <w:rsid w:val="001764AB"/>
    <w:rsid w:val="0017655F"/>
    <w:rsid w:val="00176B1D"/>
    <w:rsid w:val="00176C1B"/>
    <w:rsid w:val="00176C5D"/>
    <w:rsid w:val="00176DE6"/>
    <w:rsid w:val="00176DF1"/>
    <w:rsid w:val="00177063"/>
    <w:rsid w:val="00177381"/>
    <w:rsid w:val="001774C0"/>
    <w:rsid w:val="001775DD"/>
    <w:rsid w:val="001775E3"/>
    <w:rsid w:val="0017799D"/>
    <w:rsid w:val="00177A51"/>
    <w:rsid w:val="00177C7D"/>
    <w:rsid w:val="00180044"/>
    <w:rsid w:val="0018023E"/>
    <w:rsid w:val="0018034C"/>
    <w:rsid w:val="001805BF"/>
    <w:rsid w:val="00180640"/>
    <w:rsid w:val="0018072B"/>
    <w:rsid w:val="0018088E"/>
    <w:rsid w:val="00180A4E"/>
    <w:rsid w:val="00180B92"/>
    <w:rsid w:val="00180E79"/>
    <w:rsid w:val="001813E7"/>
    <w:rsid w:val="001818F5"/>
    <w:rsid w:val="00181913"/>
    <w:rsid w:val="00181A11"/>
    <w:rsid w:val="00181B28"/>
    <w:rsid w:val="00181BC6"/>
    <w:rsid w:val="0018235E"/>
    <w:rsid w:val="0018236E"/>
    <w:rsid w:val="00182811"/>
    <w:rsid w:val="00182CAE"/>
    <w:rsid w:val="00182D2B"/>
    <w:rsid w:val="0018329A"/>
    <w:rsid w:val="001833B9"/>
    <w:rsid w:val="001833F3"/>
    <w:rsid w:val="00183420"/>
    <w:rsid w:val="0018358E"/>
    <w:rsid w:val="0018385D"/>
    <w:rsid w:val="00183ADC"/>
    <w:rsid w:val="00183EA4"/>
    <w:rsid w:val="00184035"/>
    <w:rsid w:val="00184190"/>
    <w:rsid w:val="001841B4"/>
    <w:rsid w:val="001841F1"/>
    <w:rsid w:val="001842E8"/>
    <w:rsid w:val="001844B5"/>
    <w:rsid w:val="00184502"/>
    <w:rsid w:val="001845DD"/>
    <w:rsid w:val="00184651"/>
    <w:rsid w:val="001847D9"/>
    <w:rsid w:val="001849C1"/>
    <w:rsid w:val="00184A7C"/>
    <w:rsid w:val="00184A8F"/>
    <w:rsid w:val="00184C92"/>
    <w:rsid w:val="00185176"/>
    <w:rsid w:val="001852B5"/>
    <w:rsid w:val="00185BDB"/>
    <w:rsid w:val="00185DE0"/>
    <w:rsid w:val="00185DE8"/>
    <w:rsid w:val="00185E9F"/>
    <w:rsid w:val="00185EC6"/>
    <w:rsid w:val="001860F0"/>
    <w:rsid w:val="0018642B"/>
    <w:rsid w:val="001866A5"/>
    <w:rsid w:val="00186872"/>
    <w:rsid w:val="001868D8"/>
    <w:rsid w:val="00186BF7"/>
    <w:rsid w:val="00186C83"/>
    <w:rsid w:val="00186E33"/>
    <w:rsid w:val="00186EC3"/>
    <w:rsid w:val="00187095"/>
    <w:rsid w:val="001871AE"/>
    <w:rsid w:val="00187959"/>
    <w:rsid w:val="001879C5"/>
    <w:rsid w:val="00187BEB"/>
    <w:rsid w:val="00187CFA"/>
    <w:rsid w:val="00187D55"/>
    <w:rsid w:val="00187EBE"/>
    <w:rsid w:val="00187F0E"/>
    <w:rsid w:val="00190072"/>
    <w:rsid w:val="00190794"/>
    <w:rsid w:val="001908CF"/>
    <w:rsid w:val="00190A63"/>
    <w:rsid w:val="00190B06"/>
    <w:rsid w:val="00191162"/>
    <w:rsid w:val="0019133E"/>
    <w:rsid w:val="001914E1"/>
    <w:rsid w:val="00191804"/>
    <w:rsid w:val="00191A52"/>
    <w:rsid w:val="00191A5C"/>
    <w:rsid w:val="00191A81"/>
    <w:rsid w:val="00191B58"/>
    <w:rsid w:val="00191D52"/>
    <w:rsid w:val="00191E70"/>
    <w:rsid w:val="00191F1F"/>
    <w:rsid w:val="00192046"/>
    <w:rsid w:val="0019219C"/>
    <w:rsid w:val="00192208"/>
    <w:rsid w:val="00192486"/>
    <w:rsid w:val="00192639"/>
    <w:rsid w:val="00192B7C"/>
    <w:rsid w:val="00192D3D"/>
    <w:rsid w:val="00192E15"/>
    <w:rsid w:val="00192EA2"/>
    <w:rsid w:val="00192ED0"/>
    <w:rsid w:val="00192EE4"/>
    <w:rsid w:val="00192FDE"/>
    <w:rsid w:val="001930AE"/>
    <w:rsid w:val="00193196"/>
    <w:rsid w:val="001931C5"/>
    <w:rsid w:val="0019334A"/>
    <w:rsid w:val="0019378B"/>
    <w:rsid w:val="00193808"/>
    <w:rsid w:val="001938E1"/>
    <w:rsid w:val="00193908"/>
    <w:rsid w:val="00193993"/>
    <w:rsid w:val="001939AA"/>
    <w:rsid w:val="00193AAC"/>
    <w:rsid w:val="00193DF1"/>
    <w:rsid w:val="001945A5"/>
    <w:rsid w:val="001945D8"/>
    <w:rsid w:val="0019470A"/>
    <w:rsid w:val="00194816"/>
    <w:rsid w:val="001949A1"/>
    <w:rsid w:val="001949B2"/>
    <w:rsid w:val="00194B20"/>
    <w:rsid w:val="00194DCF"/>
    <w:rsid w:val="00194E67"/>
    <w:rsid w:val="001951CE"/>
    <w:rsid w:val="001954FD"/>
    <w:rsid w:val="001955FD"/>
    <w:rsid w:val="0019593A"/>
    <w:rsid w:val="00195A42"/>
    <w:rsid w:val="00195A62"/>
    <w:rsid w:val="00195B45"/>
    <w:rsid w:val="00195BE1"/>
    <w:rsid w:val="00195BE2"/>
    <w:rsid w:val="00195C3B"/>
    <w:rsid w:val="00195D62"/>
    <w:rsid w:val="00195D73"/>
    <w:rsid w:val="00195D83"/>
    <w:rsid w:val="001961EF"/>
    <w:rsid w:val="00196257"/>
    <w:rsid w:val="00196365"/>
    <w:rsid w:val="001965D4"/>
    <w:rsid w:val="001965E9"/>
    <w:rsid w:val="001967BD"/>
    <w:rsid w:val="00197018"/>
    <w:rsid w:val="00197591"/>
    <w:rsid w:val="00197696"/>
    <w:rsid w:val="001976E8"/>
    <w:rsid w:val="00197729"/>
    <w:rsid w:val="00197AAC"/>
    <w:rsid w:val="00197CCD"/>
    <w:rsid w:val="00197D3A"/>
    <w:rsid w:val="001A0100"/>
    <w:rsid w:val="001A01B4"/>
    <w:rsid w:val="001A01E1"/>
    <w:rsid w:val="001A0380"/>
    <w:rsid w:val="001A0561"/>
    <w:rsid w:val="001A0762"/>
    <w:rsid w:val="001A07EA"/>
    <w:rsid w:val="001A0807"/>
    <w:rsid w:val="001A0930"/>
    <w:rsid w:val="001A0BC0"/>
    <w:rsid w:val="001A0F54"/>
    <w:rsid w:val="001A1012"/>
    <w:rsid w:val="001A107C"/>
    <w:rsid w:val="001A1181"/>
    <w:rsid w:val="001A11BB"/>
    <w:rsid w:val="001A12CD"/>
    <w:rsid w:val="001A16B5"/>
    <w:rsid w:val="001A1CA6"/>
    <w:rsid w:val="001A1E9F"/>
    <w:rsid w:val="001A1FA5"/>
    <w:rsid w:val="001A2015"/>
    <w:rsid w:val="001A2142"/>
    <w:rsid w:val="001A2381"/>
    <w:rsid w:val="001A264A"/>
    <w:rsid w:val="001A264B"/>
    <w:rsid w:val="001A26A3"/>
    <w:rsid w:val="001A2A3E"/>
    <w:rsid w:val="001A2B76"/>
    <w:rsid w:val="001A2CD8"/>
    <w:rsid w:val="001A2FE5"/>
    <w:rsid w:val="001A3059"/>
    <w:rsid w:val="001A30D7"/>
    <w:rsid w:val="001A32B6"/>
    <w:rsid w:val="001A361E"/>
    <w:rsid w:val="001A3E2B"/>
    <w:rsid w:val="001A3EC3"/>
    <w:rsid w:val="001A3F5B"/>
    <w:rsid w:val="001A3FA7"/>
    <w:rsid w:val="001A450B"/>
    <w:rsid w:val="001A4576"/>
    <w:rsid w:val="001A46C9"/>
    <w:rsid w:val="001A47E3"/>
    <w:rsid w:val="001A49B0"/>
    <w:rsid w:val="001A4A86"/>
    <w:rsid w:val="001A4A95"/>
    <w:rsid w:val="001A4B5F"/>
    <w:rsid w:val="001A4E65"/>
    <w:rsid w:val="001A513D"/>
    <w:rsid w:val="001A51B1"/>
    <w:rsid w:val="001A529A"/>
    <w:rsid w:val="001A537F"/>
    <w:rsid w:val="001A5383"/>
    <w:rsid w:val="001A53C8"/>
    <w:rsid w:val="001A5423"/>
    <w:rsid w:val="001A557B"/>
    <w:rsid w:val="001A5588"/>
    <w:rsid w:val="001A56C2"/>
    <w:rsid w:val="001A5778"/>
    <w:rsid w:val="001A5988"/>
    <w:rsid w:val="001A59A4"/>
    <w:rsid w:val="001A59FF"/>
    <w:rsid w:val="001A5A19"/>
    <w:rsid w:val="001A5CA8"/>
    <w:rsid w:val="001A5CEC"/>
    <w:rsid w:val="001A5D13"/>
    <w:rsid w:val="001A5E8D"/>
    <w:rsid w:val="001A605D"/>
    <w:rsid w:val="001A626C"/>
    <w:rsid w:val="001A6B8E"/>
    <w:rsid w:val="001A6B9B"/>
    <w:rsid w:val="001A6FB4"/>
    <w:rsid w:val="001A701A"/>
    <w:rsid w:val="001A7044"/>
    <w:rsid w:val="001A71FC"/>
    <w:rsid w:val="001A722A"/>
    <w:rsid w:val="001A7349"/>
    <w:rsid w:val="001A73C6"/>
    <w:rsid w:val="001A73ED"/>
    <w:rsid w:val="001A7466"/>
    <w:rsid w:val="001A77B4"/>
    <w:rsid w:val="001A794D"/>
    <w:rsid w:val="001A7BDF"/>
    <w:rsid w:val="001A7E3E"/>
    <w:rsid w:val="001A7E5A"/>
    <w:rsid w:val="001A7E68"/>
    <w:rsid w:val="001A7E81"/>
    <w:rsid w:val="001A7F7C"/>
    <w:rsid w:val="001B06B1"/>
    <w:rsid w:val="001B07F9"/>
    <w:rsid w:val="001B08AF"/>
    <w:rsid w:val="001B0A8C"/>
    <w:rsid w:val="001B0C7D"/>
    <w:rsid w:val="001B0EE1"/>
    <w:rsid w:val="001B0F91"/>
    <w:rsid w:val="001B13A6"/>
    <w:rsid w:val="001B13C0"/>
    <w:rsid w:val="001B16A9"/>
    <w:rsid w:val="001B1840"/>
    <w:rsid w:val="001B190E"/>
    <w:rsid w:val="001B194E"/>
    <w:rsid w:val="001B196F"/>
    <w:rsid w:val="001B19A5"/>
    <w:rsid w:val="001B19D5"/>
    <w:rsid w:val="001B1B05"/>
    <w:rsid w:val="001B1BBE"/>
    <w:rsid w:val="001B1BCD"/>
    <w:rsid w:val="001B1BEB"/>
    <w:rsid w:val="001B1C2B"/>
    <w:rsid w:val="001B1FCA"/>
    <w:rsid w:val="001B21F8"/>
    <w:rsid w:val="001B2226"/>
    <w:rsid w:val="001B22C7"/>
    <w:rsid w:val="001B22F4"/>
    <w:rsid w:val="001B2321"/>
    <w:rsid w:val="001B232D"/>
    <w:rsid w:val="001B2343"/>
    <w:rsid w:val="001B247F"/>
    <w:rsid w:val="001B2513"/>
    <w:rsid w:val="001B254C"/>
    <w:rsid w:val="001B2632"/>
    <w:rsid w:val="001B267D"/>
    <w:rsid w:val="001B26DD"/>
    <w:rsid w:val="001B27BD"/>
    <w:rsid w:val="001B27F6"/>
    <w:rsid w:val="001B2856"/>
    <w:rsid w:val="001B28F4"/>
    <w:rsid w:val="001B2BF5"/>
    <w:rsid w:val="001B2D93"/>
    <w:rsid w:val="001B2E31"/>
    <w:rsid w:val="001B3275"/>
    <w:rsid w:val="001B3398"/>
    <w:rsid w:val="001B33BC"/>
    <w:rsid w:val="001B3407"/>
    <w:rsid w:val="001B3532"/>
    <w:rsid w:val="001B3534"/>
    <w:rsid w:val="001B3939"/>
    <w:rsid w:val="001B3AB9"/>
    <w:rsid w:val="001B3B14"/>
    <w:rsid w:val="001B3BF3"/>
    <w:rsid w:val="001B3DA9"/>
    <w:rsid w:val="001B3EB8"/>
    <w:rsid w:val="001B403E"/>
    <w:rsid w:val="001B42F3"/>
    <w:rsid w:val="001B468C"/>
    <w:rsid w:val="001B46CE"/>
    <w:rsid w:val="001B4731"/>
    <w:rsid w:val="001B4765"/>
    <w:rsid w:val="001B4F06"/>
    <w:rsid w:val="001B4F2D"/>
    <w:rsid w:val="001B515F"/>
    <w:rsid w:val="001B51B6"/>
    <w:rsid w:val="001B521D"/>
    <w:rsid w:val="001B53E3"/>
    <w:rsid w:val="001B548C"/>
    <w:rsid w:val="001B558E"/>
    <w:rsid w:val="001B5657"/>
    <w:rsid w:val="001B56E7"/>
    <w:rsid w:val="001B57E7"/>
    <w:rsid w:val="001B5838"/>
    <w:rsid w:val="001B584D"/>
    <w:rsid w:val="001B592F"/>
    <w:rsid w:val="001B5AD8"/>
    <w:rsid w:val="001B5D0B"/>
    <w:rsid w:val="001B5E9C"/>
    <w:rsid w:val="001B5EAF"/>
    <w:rsid w:val="001B5FB2"/>
    <w:rsid w:val="001B616D"/>
    <w:rsid w:val="001B6234"/>
    <w:rsid w:val="001B6341"/>
    <w:rsid w:val="001B639F"/>
    <w:rsid w:val="001B63FB"/>
    <w:rsid w:val="001B6625"/>
    <w:rsid w:val="001B664F"/>
    <w:rsid w:val="001B66C8"/>
    <w:rsid w:val="001B688A"/>
    <w:rsid w:val="001B6C89"/>
    <w:rsid w:val="001B6DE6"/>
    <w:rsid w:val="001B6E09"/>
    <w:rsid w:val="001B6F24"/>
    <w:rsid w:val="001B6F48"/>
    <w:rsid w:val="001B6F70"/>
    <w:rsid w:val="001B71AE"/>
    <w:rsid w:val="001B72D3"/>
    <w:rsid w:val="001B72F4"/>
    <w:rsid w:val="001B7427"/>
    <w:rsid w:val="001B75BC"/>
    <w:rsid w:val="001B77FC"/>
    <w:rsid w:val="001B7916"/>
    <w:rsid w:val="001B7A52"/>
    <w:rsid w:val="001B7A56"/>
    <w:rsid w:val="001B7ACA"/>
    <w:rsid w:val="001B7CFD"/>
    <w:rsid w:val="001B7E69"/>
    <w:rsid w:val="001B7F6E"/>
    <w:rsid w:val="001B7F86"/>
    <w:rsid w:val="001C0061"/>
    <w:rsid w:val="001C016D"/>
    <w:rsid w:val="001C0454"/>
    <w:rsid w:val="001C0942"/>
    <w:rsid w:val="001C0D44"/>
    <w:rsid w:val="001C0D57"/>
    <w:rsid w:val="001C1212"/>
    <w:rsid w:val="001C143F"/>
    <w:rsid w:val="001C1557"/>
    <w:rsid w:val="001C1771"/>
    <w:rsid w:val="001C1A3C"/>
    <w:rsid w:val="001C1AAC"/>
    <w:rsid w:val="001C1B65"/>
    <w:rsid w:val="001C1BFE"/>
    <w:rsid w:val="001C1C3C"/>
    <w:rsid w:val="001C1DAA"/>
    <w:rsid w:val="001C1E07"/>
    <w:rsid w:val="001C2097"/>
    <w:rsid w:val="001C2160"/>
    <w:rsid w:val="001C21B0"/>
    <w:rsid w:val="001C22F1"/>
    <w:rsid w:val="001C22F3"/>
    <w:rsid w:val="001C2478"/>
    <w:rsid w:val="001C24E6"/>
    <w:rsid w:val="001C2508"/>
    <w:rsid w:val="001C2640"/>
    <w:rsid w:val="001C271C"/>
    <w:rsid w:val="001C28C5"/>
    <w:rsid w:val="001C28F8"/>
    <w:rsid w:val="001C2B55"/>
    <w:rsid w:val="001C30BD"/>
    <w:rsid w:val="001C31D1"/>
    <w:rsid w:val="001C31D8"/>
    <w:rsid w:val="001C346B"/>
    <w:rsid w:val="001C350D"/>
    <w:rsid w:val="001C3615"/>
    <w:rsid w:val="001C3C8D"/>
    <w:rsid w:val="001C3E95"/>
    <w:rsid w:val="001C3FD9"/>
    <w:rsid w:val="001C4004"/>
    <w:rsid w:val="001C41D2"/>
    <w:rsid w:val="001C43D3"/>
    <w:rsid w:val="001C44C3"/>
    <w:rsid w:val="001C4680"/>
    <w:rsid w:val="001C4724"/>
    <w:rsid w:val="001C4B5D"/>
    <w:rsid w:val="001C4F66"/>
    <w:rsid w:val="001C501B"/>
    <w:rsid w:val="001C5052"/>
    <w:rsid w:val="001C5078"/>
    <w:rsid w:val="001C51E1"/>
    <w:rsid w:val="001C51EC"/>
    <w:rsid w:val="001C54E3"/>
    <w:rsid w:val="001C5539"/>
    <w:rsid w:val="001C5587"/>
    <w:rsid w:val="001C5750"/>
    <w:rsid w:val="001C584A"/>
    <w:rsid w:val="001C5A6C"/>
    <w:rsid w:val="001C5B59"/>
    <w:rsid w:val="001C5C53"/>
    <w:rsid w:val="001C5EF1"/>
    <w:rsid w:val="001C605F"/>
    <w:rsid w:val="001C6296"/>
    <w:rsid w:val="001C6316"/>
    <w:rsid w:val="001C63D6"/>
    <w:rsid w:val="001C6593"/>
    <w:rsid w:val="001C65CF"/>
    <w:rsid w:val="001C684A"/>
    <w:rsid w:val="001C6995"/>
    <w:rsid w:val="001C6A0A"/>
    <w:rsid w:val="001C6A71"/>
    <w:rsid w:val="001C6C4A"/>
    <w:rsid w:val="001C6FE7"/>
    <w:rsid w:val="001C7021"/>
    <w:rsid w:val="001C7240"/>
    <w:rsid w:val="001C7754"/>
    <w:rsid w:val="001C77BB"/>
    <w:rsid w:val="001C787D"/>
    <w:rsid w:val="001C78F0"/>
    <w:rsid w:val="001C791E"/>
    <w:rsid w:val="001C793C"/>
    <w:rsid w:val="001C7A12"/>
    <w:rsid w:val="001C7C02"/>
    <w:rsid w:val="001C7C5B"/>
    <w:rsid w:val="001C7C7F"/>
    <w:rsid w:val="001C7CE5"/>
    <w:rsid w:val="001C7D91"/>
    <w:rsid w:val="001C7E0F"/>
    <w:rsid w:val="001C7E1E"/>
    <w:rsid w:val="001D002C"/>
    <w:rsid w:val="001D003F"/>
    <w:rsid w:val="001D00B9"/>
    <w:rsid w:val="001D027B"/>
    <w:rsid w:val="001D034B"/>
    <w:rsid w:val="001D03AD"/>
    <w:rsid w:val="001D0515"/>
    <w:rsid w:val="001D05BA"/>
    <w:rsid w:val="001D067A"/>
    <w:rsid w:val="001D0A40"/>
    <w:rsid w:val="001D0BC6"/>
    <w:rsid w:val="001D0CA9"/>
    <w:rsid w:val="001D0D1C"/>
    <w:rsid w:val="001D0D4C"/>
    <w:rsid w:val="001D0E13"/>
    <w:rsid w:val="001D0E16"/>
    <w:rsid w:val="001D0E1F"/>
    <w:rsid w:val="001D1020"/>
    <w:rsid w:val="001D1035"/>
    <w:rsid w:val="001D10D0"/>
    <w:rsid w:val="001D114E"/>
    <w:rsid w:val="001D1184"/>
    <w:rsid w:val="001D11D4"/>
    <w:rsid w:val="001D12C8"/>
    <w:rsid w:val="001D143F"/>
    <w:rsid w:val="001D14D3"/>
    <w:rsid w:val="001D1731"/>
    <w:rsid w:val="001D1818"/>
    <w:rsid w:val="001D1880"/>
    <w:rsid w:val="001D1885"/>
    <w:rsid w:val="001D1A05"/>
    <w:rsid w:val="001D1BA6"/>
    <w:rsid w:val="001D1C22"/>
    <w:rsid w:val="001D1CBC"/>
    <w:rsid w:val="001D1DB1"/>
    <w:rsid w:val="001D1DE4"/>
    <w:rsid w:val="001D1FD8"/>
    <w:rsid w:val="001D2104"/>
    <w:rsid w:val="001D2148"/>
    <w:rsid w:val="001D21DE"/>
    <w:rsid w:val="001D22D5"/>
    <w:rsid w:val="001D23C2"/>
    <w:rsid w:val="001D2400"/>
    <w:rsid w:val="001D24BE"/>
    <w:rsid w:val="001D2534"/>
    <w:rsid w:val="001D255D"/>
    <w:rsid w:val="001D26FF"/>
    <w:rsid w:val="001D2722"/>
    <w:rsid w:val="001D2BF0"/>
    <w:rsid w:val="001D2CB4"/>
    <w:rsid w:val="001D2D4A"/>
    <w:rsid w:val="001D2D56"/>
    <w:rsid w:val="001D2F1C"/>
    <w:rsid w:val="001D3030"/>
    <w:rsid w:val="001D30E6"/>
    <w:rsid w:val="001D3341"/>
    <w:rsid w:val="001D33D0"/>
    <w:rsid w:val="001D3513"/>
    <w:rsid w:val="001D36F1"/>
    <w:rsid w:val="001D38A3"/>
    <w:rsid w:val="001D38A9"/>
    <w:rsid w:val="001D393A"/>
    <w:rsid w:val="001D3A1A"/>
    <w:rsid w:val="001D3C6D"/>
    <w:rsid w:val="001D3CDD"/>
    <w:rsid w:val="001D3D1C"/>
    <w:rsid w:val="001D3D80"/>
    <w:rsid w:val="001D3E20"/>
    <w:rsid w:val="001D3EA9"/>
    <w:rsid w:val="001D413A"/>
    <w:rsid w:val="001D4249"/>
    <w:rsid w:val="001D463B"/>
    <w:rsid w:val="001D4682"/>
    <w:rsid w:val="001D4C63"/>
    <w:rsid w:val="001D4D07"/>
    <w:rsid w:val="001D4DB0"/>
    <w:rsid w:val="001D4EF9"/>
    <w:rsid w:val="001D52E4"/>
    <w:rsid w:val="001D54FE"/>
    <w:rsid w:val="001D5640"/>
    <w:rsid w:val="001D5648"/>
    <w:rsid w:val="001D57A9"/>
    <w:rsid w:val="001D5859"/>
    <w:rsid w:val="001D5F2C"/>
    <w:rsid w:val="001D5F54"/>
    <w:rsid w:val="001D609E"/>
    <w:rsid w:val="001D60C2"/>
    <w:rsid w:val="001D6198"/>
    <w:rsid w:val="001D65B7"/>
    <w:rsid w:val="001D677D"/>
    <w:rsid w:val="001D67E9"/>
    <w:rsid w:val="001D68C2"/>
    <w:rsid w:val="001D6B15"/>
    <w:rsid w:val="001D6B2D"/>
    <w:rsid w:val="001D6BF1"/>
    <w:rsid w:val="001D6D4C"/>
    <w:rsid w:val="001D6D88"/>
    <w:rsid w:val="001D6E50"/>
    <w:rsid w:val="001D6E68"/>
    <w:rsid w:val="001D7058"/>
    <w:rsid w:val="001D7124"/>
    <w:rsid w:val="001D7139"/>
    <w:rsid w:val="001D7241"/>
    <w:rsid w:val="001D735C"/>
    <w:rsid w:val="001D73D9"/>
    <w:rsid w:val="001D74CA"/>
    <w:rsid w:val="001D7529"/>
    <w:rsid w:val="001D75D7"/>
    <w:rsid w:val="001D7654"/>
    <w:rsid w:val="001D77C8"/>
    <w:rsid w:val="001D783C"/>
    <w:rsid w:val="001D793E"/>
    <w:rsid w:val="001D7B28"/>
    <w:rsid w:val="001D7B95"/>
    <w:rsid w:val="001D7BDB"/>
    <w:rsid w:val="001D7D30"/>
    <w:rsid w:val="001D7D8A"/>
    <w:rsid w:val="001D7DEC"/>
    <w:rsid w:val="001E005F"/>
    <w:rsid w:val="001E006B"/>
    <w:rsid w:val="001E0175"/>
    <w:rsid w:val="001E02C6"/>
    <w:rsid w:val="001E0327"/>
    <w:rsid w:val="001E047D"/>
    <w:rsid w:val="001E0797"/>
    <w:rsid w:val="001E07B5"/>
    <w:rsid w:val="001E087E"/>
    <w:rsid w:val="001E0950"/>
    <w:rsid w:val="001E0A9A"/>
    <w:rsid w:val="001E0F48"/>
    <w:rsid w:val="001E0F83"/>
    <w:rsid w:val="001E100F"/>
    <w:rsid w:val="001E1134"/>
    <w:rsid w:val="001E11CF"/>
    <w:rsid w:val="001E122C"/>
    <w:rsid w:val="001E127F"/>
    <w:rsid w:val="001E13B4"/>
    <w:rsid w:val="001E14C4"/>
    <w:rsid w:val="001E15C2"/>
    <w:rsid w:val="001E1647"/>
    <w:rsid w:val="001E1754"/>
    <w:rsid w:val="001E19BE"/>
    <w:rsid w:val="001E19FF"/>
    <w:rsid w:val="001E1BF3"/>
    <w:rsid w:val="001E22F6"/>
    <w:rsid w:val="001E2436"/>
    <w:rsid w:val="001E2441"/>
    <w:rsid w:val="001E245D"/>
    <w:rsid w:val="001E268D"/>
    <w:rsid w:val="001E26DF"/>
    <w:rsid w:val="001E2AB8"/>
    <w:rsid w:val="001E2B09"/>
    <w:rsid w:val="001E2C9F"/>
    <w:rsid w:val="001E2DB9"/>
    <w:rsid w:val="001E3516"/>
    <w:rsid w:val="001E392B"/>
    <w:rsid w:val="001E3C06"/>
    <w:rsid w:val="001E3CF5"/>
    <w:rsid w:val="001E3E78"/>
    <w:rsid w:val="001E404D"/>
    <w:rsid w:val="001E40E1"/>
    <w:rsid w:val="001E427D"/>
    <w:rsid w:val="001E43A3"/>
    <w:rsid w:val="001E4497"/>
    <w:rsid w:val="001E4ABD"/>
    <w:rsid w:val="001E4BDD"/>
    <w:rsid w:val="001E50BB"/>
    <w:rsid w:val="001E53F6"/>
    <w:rsid w:val="001E5749"/>
    <w:rsid w:val="001E586B"/>
    <w:rsid w:val="001E5878"/>
    <w:rsid w:val="001E59A0"/>
    <w:rsid w:val="001E5BBE"/>
    <w:rsid w:val="001E5F1A"/>
    <w:rsid w:val="001E5F9E"/>
    <w:rsid w:val="001E60D9"/>
    <w:rsid w:val="001E613E"/>
    <w:rsid w:val="001E6191"/>
    <w:rsid w:val="001E6199"/>
    <w:rsid w:val="001E640A"/>
    <w:rsid w:val="001E6798"/>
    <w:rsid w:val="001E6D9A"/>
    <w:rsid w:val="001E6E06"/>
    <w:rsid w:val="001E6E8F"/>
    <w:rsid w:val="001E6EED"/>
    <w:rsid w:val="001E6FF4"/>
    <w:rsid w:val="001E71BA"/>
    <w:rsid w:val="001E72D7"/>
    <w:rsid w:val="001E74CE"/>
    <w:rsid w:val="001E7645"/>
    <w:rsid w:val="001E7A27"/>
    <w:rsid w:val="001E7A8A"/>
    <w:rsid w:val="001E7A9D"/>
    <w:rsid w:val="001E7C38"/>
    <w:rsid w:val="001E7CCF"/>
    <w:rsid w:val="001E7F60"/>
    <w:rsid w:val="001F0070"/>
    <w:rsid w:val="001F014F"/>
    <w:rsid w:val="001F0172"/>
    <w:rsid w:val="001F043F"/>
    <w:rsid w:val="001F08EF"/>
    <w:rsid w:val="001F0A5B"/>
    <w:rsid w:val="001F0ADF"/>
    <w:rsid w:val="001F0BE9"/>
    <w:rsid w:val="001F0D33"/>
    <w:rsid w:val="001F0D8E"/>
    <w:rsid w:val="001F0E27"/>
    <w:rsid w:val="001F1176"/>
    <w:rsid w:val="001F11EF"/>
    <w:rsid w:val="001F181E"/>
    <w:rsid w:val="001F1C54"/>
    <w:rsid w:val="001F1CD2"/>
    <w:rsid w:val="001F1E0B"/>
    <w:rsid w:val="001F1E6E"/>
    <w:rsid w:val="001F1ED9"/>
    <w:rsid w:val="001F1F1A"/>
    <w:rsid w:val="001F2433"/>
    <w:rsid w:val="001F2465"/>
    <w:rsid w:val="001F260D"/>
    <w:rsid w:val="001F2BD7"/>
    <w:rsid w:val="001F2E3E"/>
    <w:rsid w:val="001F3055"/>
    <w:rsid w:val="001F316C"/>
    <w:rsid w:val="001F359F"/>
    <w:rsid w:val="001F365B"/>
    <w:rsid w:val="001F36A9"/>
    <w:rsid w:val="001F3988"/>
    <w:rsid w:val="001F3A6F"/>
    <w:rsid w:val="001F3ACD"/>
    <w:rsid w:val="001F3CB5"/>
    <w:rsid w:val="001F41BE"/>
    <w:rsid w:val="001F449B"/>
    <w:rsid w:val="001F44C9"/>
    <w:rsid w:val="001F4724"/>
    <w:rsid w:val="001F4839"/>
    <w:rsid w:val="001F4B81"/>
    <w:rsid w:val="001F4BA9"/>
    <w:rsid w:val="001F4BBF"/>
    <w:rsid w:val="001F4BC0"/>
    <w:rsid w:val="001F4BF8"/>
    <w:rsid w:val="001F4C65"/>
    <w:rsid w:val="001F4CF8"/>
    <w:rsid w:val="001F4EC5"/>
    <w:rsid w:val="001F4F20"/>
    <w:rsid w:val="001F508D"/>
    <w:rsid w:val="001F526A"/>
    <w:rsid w:val="001F5409"/>
    <w:rsid w:val="001F542E"/>
    <w:rsid w:val="001F54BF"/>
    <w:rsid w:val="001F5539"/>
    <w:rsid w:val="001F558B"/>
    <w:rsid w:val="001F5ADF"/>
    <w:rsid w:val="001F5B94"/>
    <w:rsid w:val="001F5C56"/>
    <w:rsid w:val="001F5D1B"/>
    <w:rsid w:val="001F5DA6"/>
    <w:rsid w:val="001F5DE0"/>
    <w:rsid w:val="001F5FDC"/>
    <w:rsid w:val="001F63BC"/>
    <w:rsid w:val="001F6887"/>
    <w:rsid w:val="001F6A37"/>
    <w:rsid w:val="001F6AB0"/>
    <w:rsid w:val="001F6B77"/>
    <w:rsid w:val="001F6B99"/>
    <w:rsid w:val="001F6F1A"/>
    <w:rsid w:val="001F71D6"/>
    <w:rsid w:val="001F7285"/>
    <w:rsid w:val="001F72C0"/>
    <w:rsid w:val="001F740F"/>
    <w:rsid w:val="001F744B"/>
    <w:rsid w:val="001F7495"/>
    <w:rsid w:val="001F76B0"/>
    <w:rsid w:val="001F7841"/>
    <w:rsid w:val="001F7860"/>
    <w:rsid w:val="001F7C6E"/>
    <w:rsid w:val="001F7DF8"/>
    <w:rsid w:val="0020015D"/>
    <w:rsid w:val="00200315"/>
    <w:rsid w:val="0020069A"/>
    <w:rsid w:val="002006ED"/>
    <w:rsid w:val="002007CD"/>
    <w:rsid w:val="002007DE"/>
    <w:rsid w:val="00200890"/>
    <w:rsid w:val="00200F17"/>
    <w:rsid w:val="0020103D"/>
    <w:rsid w:val="00201219"/>
    <w:rsid w:val="002013C3"/>
    <w:rsid w:val="002015CF"/>
    <w:rsid w:val="00201799"/>
    <w:rsid w:val="00201888"/>
    <w:rsid w:val="002018BC"/>
    <w:rsid w:val="002019DB"/>
    <w:rsid w:val="00201C03"/>
    <w:rsid w:val="002022AA"/>
    <w:rsid w:val="00202311"/>
    <w:rsid w:val="002025DD"/>
    <w:rsid w:val="00202B38"/>
    <w:rsid w:val="00202C38"/>
    <w:rsid w:val="00202D47"/>
    <w:rsid w:val="00202DD5"/>
    <w:rsid w:val="00202E7D"/>
    <w:rsid w:val="00202EAE"/>
    <w:rsid w:val="00203163"/>
    <w:rsid w:val="002033ED"/>
    <w:rsid w:val="0020352D"/>
    <w:rsid w:val="00203807"/>
    <w:rsid w:val="00203826"/>
    <w:rsid w:val="00203897"/>
    <w:rsid w:val="0020398B"/>
    <w:rsid w:val="00203C70"/>
    <w:rsid w:val="00203C83"/>
    <w:rsid w:val="00203F0D"/>
    <w:rsid w:val="00203F20"/>
    <w:rsid w:val="002040ED"/>
    <w:rsid w:val="00204170"/>
    <w:rsid w:val="00204186"/>
    <w:rsid w:val="0020422C"/>
    <w:rsid w:val="00204241"/>
    <w:rsid w:val="0020435D"/>
    <w:rsid w:val="002044E4"/>
    <w:rsid w:val="002044F4"/>
    <w:rsid w:val="00204667"/>
    <w:rsid w:val="00204725"/>
    <w:rsid w:val="00204790"/>
    <w:rsid w:val="002047B9"/>
    <w:rsid w:val="00204A6A"/>
    <w:rsid w:val="00204AC7"/>
    <w:rsid w:val="00204AE8"/>
    <w:rsid w:val="00204C90"/>
    <w:rsid w:val="00204D69"/>
    <w:rsid w:val="00204FBF"/>
    <w:rsid w:val="002050F3"/>
    <w:rsid w:val="0020522F"/>
    <w:rsid w:val="002052D2"/>
    <w:rsid w:val="002052EE"/>
    <w:rsid w:val="002056FA"/>
    <w:rsid w:val="00205769"/>
    <w:rsid w:val="002058D7"/>
    <w:rsid w:val="00205B00"/>
    <w:rsid w:val="00205F68"/>
    <w:rsid w:val="00205FB8"/>
    <w:rsid w:val="00205FC2"/>
    <w:rsid w:val="00206015"/>
    <w:rsid w:val="0020613D"/>
    <w:rsid w:val="00206197"/>
    <w:rsid w:val="002063B3"/>
    <w:rsid w:val="002063FA"/>
    <w:rsid w:val="00206429"/>
    <w:rsid w:val="00206435"/>
    <w:rsid w:val="00206569"/>
    <w:rsid w:val="002066A6"/>
    <w:rsid w:val="00206A8E"/>
    <w:rsid w:val="00206B4A"/>
    <w:rsid w:val="00206BAB"/>
    <w:rsid w:val="00206BD0"/>
    <w:rsid w:val="00206C42"/>
    <w:rsid w:val="00206E35"/>
    <w:rsid w:val="00206F0C"/>
    <w:rsid w:val="00206F92"/>
    <w:rsid w:val="00207065"/>
    <w:rsid w:val="00207282"/>
    <w:rsid w:val="00207287"/>
    <w:rsid w:val="00207B3F"/>
    <w:rsid w:val="00207BB2"/>
    <w:rsid w:val="00207C8E"/>
    <w:rsid w:val="00207DAA"/>
    <w:rsid w:val="00207F1B"/>
    <w:rsid w:val="0021003B"/>
    <w:rsid w:val="00210140"/>
    <w:rsid w:val="00210299"/>
    <w:rsid w:val="002103A4"/>
    <w:rsid w:val="002103AF"/>
    <w:rsid w:val="002103C5"/>
    <w:rsid w:val="00210454"/>
    <w:rsid w:val="0021050B"/>
    <w:rsid w:val="00210689"/>
    <w:rsid w:val="00210815"/>
    <w:rsid w:val="002108D2"/>
    <w:rsid w:val="002108D5"/>
    <w:rsid w:val="00210A33"/>
    <w:rsid w:val="00210A8F"/>
    <w:rsid w:val="00210B2D"/>
    <w:rsid w:val="00210C8A"/>
    <w:rsid w:val="00210CC4"/>
    <w:rsid w:val="00210ED8"/>
    <w:rsid w:val="0021104B"/>
    <w:rsid w:val="002111D4"/>
    <w:rsid w:val="00211263"/>
    <w:rsid w:val="0021142D"/>
    <w:rsid w:val="002117D9"/>
    <w:rsid w:val="002118E2"/>
    <w:rsid w:val="0021202E"/>
    <w:rsid w:val="002121A2"/>
    <w:rsid w:val="00212314"/>
    <w:rsid w:val="002124E7"/>
    <w:rsid w:val="00212572"/>
    <w:rsid w:val="00212691"/>
    <w:rsid w:val="002126E4"/>
    <w:rsid w:val="00212920"/>
    <w:rsid w:val="00212B3F"/>
    <w:rsid w:val="00212CC8"/>
    <w:rsid w:val="00212D6C"/>
    <w:rsid w:val="00212E13"/>
    <w:rsid w:val="00212E53"/>
    <w:rsid w:val="00213052"/>
    <w:rsid w:val="002132F0"/>
    <w:rsid w:val="002132FB"/>
    <w:rsid w:val="00213A0C"/>
    <w:rsid w:val="00213A5C"/>
    <w:rsid w:val="00213AEB"/>
    <w:rsid w:val="00213BBB"/>
    <w:rsid w:val="00213BDB"/>
    <w:rsid w:val="00213D57"/>
    <w:rsid w:val="00213F57"/>
    <w:rsid w:val="00214210"/>
    <w:rsid w:val="00214241"/>
    <w:rsid w:val="00214339"/>
    <w:rsid w:val="002144CC"/>
    <w:rsid w:val="00214773"/>
    <w:rsid w:val="00214A39"/>
    <w:rsid w:val="00214BCA"/>
    <w:rsid w:val="00214C72"/>
    <w:rsid w:val="00214CF7"/>
    <w:rsid w:val="00214DA2"/>
    <w:rsid w:val="00215061"/>
    <w:rsid w:val="0021518F"/>
    <w:rsid w:val="00215299"/>
    <w:rsid w:val="0021532B"/>
    <w:rsid w:val="002154C4"/>
    <w:rsid w:val="002155BB"/>
    <w:rsid w:val="002157A1"/>
    <w:rsid w:val="00215946"/>
    <w:rsid w:val="00215984"/>
    <w:rsid w:val="00215A9B"/>
    <w:rsid w:val="00215B2A"/>
    <w:rsid w:val="00215CE4"/>
    <w:rsid w:val="00216015"/>
    <w:rsid w:val="00216451"/>
    <w:rsid w:val="0021649C"/>
    <w:rsid w:val="002164BF"/>
    <w:rsid w:val="00216510"/>
    <w:rsid w:val="0021685A"/>
    <w:rsid w:val="00216A5A"/>
    <w:rsid w:val="00216C2D"/>
    <w:rsid w:val="00216EC2"/>
    <w:rsid w:val="002170FA"/>
    <w:rsid w:val="0021711F"/>
    <w:rsid w:val="0021735E"/>
    <w:rsid w:val="002174E1"/>
    <w:rsid w:val="002175B9"/>
    <w:rsid w:val="00217812"/>
    <w:rsid w:val="00217A35"/>
    <w:rsid w:val="00217A99"/>
    <w:rsid w:val="00217C4F"/>
    <w:rsid w:val="00217C7F"/>
    <w:rsid w:val="00217E8A"/>
    <w:rsid w:val="00217F3A"/>
    <w:rsid w:val="00220080"/>
    <w:rsid w:val="00220182"/>
    <w:rsid w:val="00220393"/>
    <w:rsid w:val="0022052D"/>
    <w:rsid w:val="00220BE7"/>
    <w:rsid w:val="00220BEB"/>
    <w:rsid w:val="00220C2B"/>
    <w:rsid w:val="00220CC8"/>
    <w:rsid w:val="00220E78"/>
    <w:rsid w:val="00220E82"/>
    <w:rsid w:val="00220F4F"/>
    <w:rsid w:val="0022106F"/>
    <w:rsid w:val="002210D0"/>
    <w:rsid w:val="00221181"/>
    <w:rsid w:val="002211A5"/>
    <w:rsid w:val="00221274"/>
    <w:rsid w:val="00221339"/>
    <w:rsid w:val="0022134F"/>
    <w:rsid w:val="0022147E"/>
    <w:rsid w:val="002217C0"/>
    <w:rsid w:val="002217FA"/>
    <w:rsid w:val="00221A0E"/>
    <w:rsid w:val="00221B89"/>
    <w:rsid w:val="00221C3F"/>
    <w:rsid w:val="00221CD8"/>
    <w:rsid w:val="00221D20"/>
    <w:rsid w:val="00221F26"/>
    <w:rsid w:val="0022205E"/>
    <w:rsid w:val="00222338"/>
    <w:rsid w:val="00222421"/>
    <w:rsid w:val="00222594"/>
    <w:rsid w:val="002225F9"/>
    <w:rsid w:val="00222831"/>
    <w:rsid w:val="00222869"/>
    <w:rsid w:val="00223011"/>
    <w:rsid w:val="00223059"/>
    <w:rsid w:val="002231AD"/>
    <w:rsid w:val="00223287"/>
    <w:rsid w:val="002232B1"/>
    <w:rsid w:val="00223325"/>
    <w:rsid w:val="00223366"/>
    <w:rsid w:val="00223397"/>
    <w:rsid w:val="00223595"/>
    <w:rsid w:val="002237F3"/>
    <w:rsid w:val="00223860"/>
    <w:rsid w:val="00223887"/>
    <w:rsid w:val="002238B1"/>
    <w:rsid w:val="0022394F"/>
    <w:rsid w:val="00223997"/>
    <w:rsid w:val="00223CBF"/>
    <w:rsid w:val="00223DF3"/>
    <w:rsid w:val="00223EFA"/>
    <w:rsid w:val="00224054"/>
    <w:rsid w:val="00224096"/>
    <w:rsid w:val="00224267"/>
    <w:rsid w:val="0022429B"/>
    <w:rsid w:val="002244CC"/>
    <w:rsid w:val="00224873"/>
    <w:rsid w:val="002248B5"/>
    <w:rsid w:val="002248F3"/>
    <w:rsid w:val="002249B7"/>
    <w:rsid w:val="002249E6"/>
    <w:rsid w:val="00224AD2"/>
    <w:rsid w:val="00224B97"/>
    <w:rsid w:val="00224CD5"/>
    <w:rsid w:val="00224E8E"/>
    <w:rsid w:val="00225363"/>
    <w:rsid w:val="0022547E"/>
    <w:rsid w:val="002254DE"/>
    <w:rsid w:val="002254EE"/>
    <w:rsid w:val="0022561C"/>
    <w:rsid w:val="0022582F"/>
    <w:rsid w:val="00225C07"/>
    <w:rsid w:val="00225C53"/>
    <w:rsid w:val="00225D8F"/>
    <w:rsid w:val="00225E57"/>
    <w:rsid w:val="00225F97"/>
    <w:rsid w:val="0022604C"/>
    <w:rsid w:val="00226099"/>
    <w:rsid w:val="0022618E"/>
    <w:rsid w:val="002262AE"/>
    <w:rsid w:val="00226750"/>
    <w:rsid w:val="002267BD"/>
    <w:rsid w:val="002267F2"/>
    <w:rsid w:val="00226ED1"/>
    <w:rsid w:val="002270BD"/>
    <w:rsid w:val="002270ED"/>
    <w:rsid w:val="002272EC"/>
    <w:rsid w:val="00227838"/>
    <w:rsid w:val="0022785A"/>
    <w:rsid w:val="0022786A"/>
    <w:rsid w:val="002279A1"/>
    <w:rsid w:val="00227ADF"/>
    <w:rsid w:val="00227AF9"/>
    <w:rsid w:val="0023029C"/>
    <w:rsid w:val="0023039F"/>
    <w:rsid w:val="00230426"/>
    <w:rsid w:val="0023047A"/>
    <w:rsid w:val="002304F7"/>
    <w:rsid w:val="0023074E"/>
    <w:rsid w:val="00230C16"/>
    <w:rsid w:val="00230E8D"/>
    <w:rsid w:val="0023106F"/>
    <w:rsid w:val="002310DA"/>
    <w:rsid w:val="002311AA"/>
    <w:rsid w:val="00231210"/>
    <w:rsid w:val="0023126B"/>
    <w:rsid w:val="00231377"/>
    <w:rsid w:val="00231547"/>
    <w:rsid w:val="002315CE"/>
    <w:rsid w:val="0023185D"/>
    <w:rsid w:val="00231929"/>
    <w:rsid w:val="00231C3B"/>
    <w:rsid w:val="00231C82"/>
    <w:rsid w:val="00231D96"/>
    <w:rsid w:val="002320F0"/>
    <w:rsid w:val="002322B8"/>
    <w:rsid w:val="0023252E"/>
    <w:rsid w:val="00232731"/>
    <w:rsid w:val="00232875"/>
    <w:rsid w:val="002328F9"/>
    <w:rsid w:val="00232BE6"/>
    <w:rsid w:val="00232C47"/>
    <w:rsid w:val="00232C4D"/>
    <w:rsid w:val="00232C88"/>
    <w:rsid w:val="00232F29"/>
    <w:rsid w:val="00232F30"/>
    <w:rsid w:val="002332E4"/>
    <w:rsid w:val="00233351"/>
    <w:rsid w:val="0023358E"/>
    <w:rsid w:val="002335BC"/>
    <w:rsid w:val="00233646"/>
    <w:rsid w:val="00233686"/>
    <w:rsid w:val="00233778"/>
    <w:rsid w:val="0023398A"/>
    <w:rsid w:val="002339BA"/>
    <w:rsid w:val="00233A8D"/>
    <w:rsid w:val="00233BE6"/>
    <w:rsid w:val="00233BF7"/>
    <w:rsid w:val="00233D1D"/>
    <w:rsid w:val="00234152"/>
    <w:rsid w:val="00234210"/>
    <w:rsid w:val="00234232"/>
    <w:rsid w:val="0023434E"/>
    <w:rsid w:val="002344EA"/>
    <w:rsid w:val="00234628"/>
    <w:rsid w:val="0023478B"/>
    <w:rsid w:val="0023479A"/>
    <w:rsid w:val="002347B3"/>
    <w:rsid w:val="00234886"/>
    <w:rsid w:val="002348F3"/>
    <w:rsid w:val="00234A33"/>
    <w:rsid w:val="00234A39"/>
    <w:rsid w:val="00234C92"/>
    <w:rsid w:val="00234E6E"/>
    <w:rsid w:val="002350D0"/>
    <w:rsid w:val="002351FC"/>
    <w:rsid w:val="00235329"/>
    <w:rsid w:val="0023542D"/>
    <w:rsid w:val="002354DF"/>
    <w:rsid w:val="00235610"/>
    <w:rsid w:val="002357BB"/>
    <w:rsid w:val="00235902"/>
    <w:rsid w:val="00235CC3"/>
    <w:rsid w:val="00236111"/>
    <w:rsid w:val="00236127"/>
    <w:rsid w:val="00236265"/>
    <w:rsid w:val="00236409"/>
    <w:rsid w:val="00236503"/>
    <w:rsid w:val="0023663B"/>
    <w:rsid w:val="00236818"/>
    <w:rsid w:val="0023697F"/>
    <w:rsid w:val="00236C71"/>
    <w:rsid w:val="00236CD9"/>
    <w:rsid w:val="00236E2D"/>
    <w:rsid w:val="00236EC8"/>
    <w:rsid w:val="00236EF6"/>
    <w:rsid w:val="00236FA6"/>
    <w:rsid w:val="00237278"/>
    <w:rsid w:val="00237472"/>
    <w:rsid w:val="002374DC"/>
    <w:rsid w:val="00237783"/>
    <w:rsid w:val="002377E3"/>
    <w:rsid w:val="00237941"/>
    <w:rsid w:val="00237AE8"/>
    <w:rsid w:val="00240069"/>
    <w:rsid w:val="00240252"/>
    <w:rsid w:val="0024026F"/>
    <w:rsid w:val="00240328"/>
    <w:rsid w:val="00240423"/>
    <w:rsid w:val="0024063F"/>
    <w:rsid w:val="0024068F"/>
    <w:rsid w:val="00240F71"/>
    <w:rsid w:val="00240FD6"/>
    <w:rsid w:val="0024103A"/>
    <w:rsid w:val="00241165"/>
    <w:rsid w:val="00241226"/>
    <w:rsid w:val="0024131F"/>
    <w:rsid w:val="002419AC"/>
    <w:rsid w:val="002419EA"/>
    <w:rsid w:val="00241AE7"/>
    <w:rsid w:val="00241B71"/>
    <w:rsid w:val="00241C5A"/>
    <w:rsid w:val="00241DCD"/>
    <w:rsid w:val="002421A3"/>
    <w:rsid w:val="00242393"/>
    <w:rsid w:val="0024246F"/>
    <w:rsid w:val="002424AE"/>
    <w:rsid w:val="00242563"/>
    <w:rsid w:val="002425CA"/>
    <w:rsid w:val="002425E8"/>
    <w:rsid w:val="00242AE8"/>
    <w:rsid w:val="00242B1D"/>
    <w:rsid w:val="00242BA9"/>
    <w:rsid w:val="00242C99"/>
    <w:rsid w:val="0024308A"/>
    <w:rsid w:val="00243173"/>
    <w:rsid w:val="002431A1"/>
    <w:rsid w:val="002431FE"/>
    <w:rsid w:val="002434A5"/>
    <w:rsid w:val="0024379F"/>
    <w:rsid w:val="002438B5"/>
    <w:rsid w:val="00243A0F"/>
    <w:rsid w:val="00243AE1"/>
    <w:rsid w:val="00243AED"/>
    <w:rsid w:val="00243CA7"/>
    <w:rsid w:val="00243CDF"/>
    <w:rsid w:val="00243FD6"/>
    <w:rsid w:val="002441C1"/>
    <w:rsid w:val="002444B3"/>
    <w:rsid w:val="00244500"/>
    <w:rsid w:val="00244526"/>
    <w:rsid w:val="00244632"/>
    <w:rsid w:val="00244B9D"/>
    <w:rsid w:val="00244C1F"/>
    <w:rsid w:val="00244C3E"/>
    <w:rsid w:val="00244C8C"/>
    <w:rsid w:val="00244DA7"/>
    <w:rsid w:val="0024501C"/>
    <w:rsid w:val="00245050"/>
    <w:rsid w:val="00245088"/>
    <w:rsid w:val="002453D0"/>
    <w:rsid w:val="00245829"/>
    <w:rsid w:val="002458B4"/>
    <w:rsid w:val="00245A64"/>
    <w:rsid w:val="00245BD0"/>
    <w:rsid w:val="00246005"/>
    <w:rsid w:val="00246157"/>
    <w:rsid w:val="002461AD"/>
    <w:rsid w:val="002461EB"/>
    <w:rsid w:val="0024640D"/>
    <w:rsid w:val="00246486"/>
    <w:rsid w:val="002464A6"/>
    <w:rsid w:val="002464EE"/>
    <w:rsid w:val="002465EF"/>
    <w:rsid w:val="002466A9"/>
    <w:rsid w:val="00246730"/>
    <w:rsid w:val="0024678F"/>
    <w:rsid w:val="00246801"/>
    <w:rsid w:val="0024681D"/>
    <w:rsid w:val="0024693C"/>
    <w:rsid w:val="00246D88"/>
    <w:rsid w:val="00246F57"/>
    <w:rsid w:val="00247026"/>
    <w:rsid w:val="00247100"/>
    <w:rsid w:val="00247115"/>
    <w:rsid w:val="0024747A"/>
    <w:rsid w:val="0024752F"/>
    <w:rsid w:val="002475A4"/>
    <w:rsid w:val="00247635"/>
    <w:rsid w:val="00247775"/>
    <w:rsid w:val="002477FD"/>
    <w:rsid w:val="002479A7"/>
    <w:rsid w:val="002479E6"/>
    <w:rsid w:val="00247B7E"/>
    <w:rsid w:val="00247D46"/>
    <w:rsid w:val="00247DBA"/>
    <w:rsid w:val="00247F00"/>
    <w:rsid w:val="00247F65"/>
    <w:rsid w:val="00250277"/>
    <w:rsid w:val="00250517"/>
    <w:rsid w:val="002505C5"/>
    <w:rsid w:val="00250811"/>
    <w:rsid w:val="002508F7"/>
    <w:rsid w:val="00250A85"/>
    <w:rsid w:val="00250AEE"/>
    <w:rsid w:val="00250EDF"/>
    <w:rsid w:val="002510F5"/>
    <w:rsid w:val="00251270"/>
    <w:rsid w:val="002514CB"/>
    <w:rsid w:val="00251C02"/>
    <w:rsid w:val="00251C24"/>
    <w:rsid w:val="00251D24"/>
    <w:rsid w:val="00251D3A"/>
    <w:rsid w:val="00251E3E"/>
    <w:rsid w:val="00251F0B"/>
    <w:rsid w:val="002520E6"/>
    <w:rsid w:val="00252109"/>
    <w:rsid w:val="002522E8"/>
    <w:rsid w:val="002524BD"/>
    <w:rsid w:val="0025255E"/>
    <w:rsid w:val="00252984"/>
    <w:rsid w:val="00252F4B"/>
    <w:rsid w:val="00252FFE"/>
    <w:rsid w:val="00253139"/>
    <w:rsid w:val="00253170"/>
    <w:rsid w:val="00253184"/>
    <w:rsid w:val="00253277"/>
    <w:rsid w:val="002533B2"/>
    <w:rsid w:val="00253542"/>
    <w:rsid w:val="00253660"/>
    <w:rsid w:val="00253921"/>
    <w:rsid w:val="00253954"/>
    <w:rsid w:val="00253A27"/>
    <w:rsid w:val="00253B21"/>
    <w:rsid w:val="00253E66"/>
    <w:rsid w:val="00254688"/>
    <w:rsid w:val="002547CC"/>
    <w:rsid w:val="002549D5"/>
    <w:rsid w:val="00254B3E"/>
    <w:rsid w:val="00254C1A"/>
    <w:rsid w:val="00254F65"/>
    <w:rsid w:val="00254FBB"/>
    <w:rsid w:val="00255082"/>
    <w:rsid w:val="00255352"/>
    <w:rsid w:val="00255387"/>
    <w:rsid w:val="002555CB"/>
    <w:rsid w:val="002557A2"/>
    <w:rsid w:val="00255801"/>
    <w:rsid w:val="00255A64"/>
    <w:rsid w:val="00255B34"/>
    <w:rsid w:val="00255B9D"/>
    <w:rsid w:val="00255CA8"/>
    <w:rsid w:val="00255F4F"/>
    <w:rsid w:val="00255F79"/>
    <w:rsid w:val="00255FB9"/>
    <w:rsid w:val="00255FC2"/>
    <w:rsid w:val="00256169"/>
    <w:rsid w:val="002561D9"/>
    <w:rsid w:val="0025621E"/>
    <w:rsid w:val="00256396"/>
    <w:rsid w:val="0025663C"/>
    <w:rsid w:val="002567DC"/>
    <w:rsid w:val="002568CF"/>
    <w:rsid w:val="00256BB3"/>
    <w:rsid w:val="00256BB4"/>
    <w:rsid w:val="00256BD6"/>
    <w:rsid w:val="00256C6A"/>
    <w:rsid w:val="00256D33"/>
    <w:rsid w:val="00256E38"/>
    <w:rsid w:val="00256FAF"/>
    <w:rsid w:val="002570BC"/>
    <w:rsid w:val="002571F0"/>
    <w:rsid w:val="002571FA"/>
    <w:rsid w:val="002577DF"/>
    <w:rsid w:val="0025781E"/>
    <w:rsid w:val="0025785E"/>
    <w:rsid w:val="00257920"/>
    <w:rsid w:val="00257A88"/>
    <w:rsid w:val="00257B36"/>
    <w:rsid w:val="00257C46"/>
    <w:rsid w:val="00257C67"/>
    <w:rsid w:val="00257D4A"/>
    <w:rsid w:val="00257F38"/>
    <w:rsid w:val="002600DD"/>
    <w:rsid w:val="002601BB"/>
    <w:rsid w:val="002602F9"/>
    <w:rsid w:val="0026041B"/>
    <w:rsid w:val="0026095F"/>
    <w:rsid w:val="00260B19"/>
    <w:rsid w:val="00260B75"/>
    <w:rsid w:val="00260E4A"/>
    <w:rsid w:val="00260E7E"/>
    <w:rsid w:val="002610B8"/>
    <w:rsid w:val="0026124B"/>
    <w:rsid w:val="002612A0"/>
    <w:rsid w:val="00261664"/>
    <w:rsid w:val="002619BC"/>
    <w:rsid w:val="00261A57"/>
    <w:rsid w:val="00261AE6"/>
    <w:rsid w:val="00261B43"/>
    <w:rsid w:val="00261C5D"/>
    <w:rsid w:val="00261DD3"/>
    <w:rsid w:val="00261EE6"/>
    <w:rsid w:val="00262264"/>
    <w:rsid w:val="002622A4"/>
    <w:rsid w:val="00262301"/>
    <w:rsid w:val="00262356"/>
    <w:rsid w:val="0026236D"/>
    <w:rsid w:val="002625AE"/>
    <w:rsid w:val="0026288D"/>
    <w:rsid w:val="00262988"/>
    <w:rsid w:val="00262BF2"/>
    <w:rsid w:val="00262CB9"/>
    <w:rsid w:val="00262DD1"/>
    <w:rsid w:val="00262E15"/>
    <w:rsid w:val="002631A3"/>
    <w:rsid w:val="002632F1"/>
    <w:rsid w:val="0026335B"/>
    <w:rsid w:val="002633AC"/>
    <w:rsid w:val="002637EA"/>
    <w:rsid w:val="00263805"/>
    <w:rsid w:val="00263953"/>
    <w:rsid w:val="002639B2"/>
    <w:rsid w:val="00263A09"/>
    <w:rsid w:val="00263B42"/>
    <w:rsid w:val="00263DC4"/>
    <w:rsid w:val="00264220"/>
    <w:rsid w:val="002642BE"/>
    <w:rsid w:val="0026430E"/>
    <w:rsid w:val="00264357"/>
    <w:rsid w:val="00264446"/>
    <w:rsid w:val="002645E6"/>
    <w:rsid w:val="002648A8"/>
    <w:rsid w:val="00264944"/>
    <w:rsid w:val="0026497D"/>
    <w:rsid w:val="00264BCC"/>
    <w:rsid w:val="00264CB5"/>
    <w:rsid w:val="00264D39"/>
    <w:rsid w:val="00264D6F"/>
    <w:rsid w:val="00264F43"/>
    <w:rsid w:val="00264F5F"/>
    <w:rsid w:val="00265264"/>
    <w:rsid w:val="00265375"/>
    <w:rsid w:val="00265396"/>
    <w:rsid w:val="00265410"/>
    <w:rsid w:val="00265551"/>
    <w:rsid w:val="0026594A"/>
    <w:rsid w:val="00265AD3"/>
    <w:rsid w:val="00265AF8"/>
    <w:rsid w:val="00265CE1"/>
    <w:rsid w:val="00265D17"/>
    <w:rsid w:val="00265DF5"/>
    <w:rsid w:val="00265ECE"/>
    <w:rsid w:val="00265EFC"/>
    <w:rsid w:val="00265F7B"/>
    <w:rsid w:val="00266021"/>
    <w:rsid w:val="00266156"/>
    <w:rsid w:val="002661BB"/>
    <w:rsid w:val="002663DA"/>
    <w:rsid w:val="0026644A"/>
    <w:rsid w:val="0026646F"/>
    <w:rsid w:val="00266906"/>
    <w:rsid w:val="00266A54"/>
    <w:rsid w:val="00266A5D"/>
    <w:rsid w:val="00266D62"/>
    <w:rsid w:val="00266D75"/>
    <w:rsid w:val="002672D3"/>
    <w:rsid w:val="002672FF"/>
    <w:rsid w:val="002673EB"/>
    <w:rsid w:val="002674A5"/>
    <w:rsid w:val="002674F5"/>
    <w:rsid w:val="00267555"/>
    <w:rsid w:val="0026763E"/>
    <w:rsid w:val="002677F5"/>
    <w:rsid w:val="002679C6"/>
    <w:rsid w:val="00267A90"/>
    <w:rsid w:val="00267AA6"/>
    <w:rsid w:val="00267C39"/>
    <w:rsid w:val="00267E0B"/>
    <w:rsid w:val="00267F5E"/>
    <w:rsid w:val="002701C2"/>
    <w:rsid w:val="002703A9"/>
    <w:rsid w:val="00270889"/>
    <w:rsid w:val="002708DB"/>
    <w:rsid w:val="00270CC7"/>
    <w:rsid w:val="00270FD9"/>
    <w:rsid w:val="0027111A"/>
    <w:rsid w:val="002711E3"/>
    <w:rsid w:val="00271249"/>
    <w:rsid w:val="002712D7"/>
    <w:rsid w:val="00271312"/>
    <w:rsid w:val="00271387"/>
    <w:rsid w:val="002714B1"/>
    <w:rsid w:val="00271895"/>
    <w:rsid w:val="00271F8D"/>
    <w:rsid w:val="002720A3"/>
    <w:rsid w:val="002721CE"/>
    <w:rsid w:val="0027223C"/>
    <w:rsid w:val="002722E4"/>
    <w:rsid w:val="00272411"/>
    <w:rsid w:val="0027252E"/>
    <w:rsid w:val="00272580"/>
    <w:rsid w:val="00272B57"/>
    <w:rsid w:val="00272BD4"/>
    <w:rsid w:val="00272C38"/>
    <w:rsid w:val="002732DA"/>
    <w:rsid w:val="002734E2"/>
    <w:rsid w:val="00273678"/>
    <w:rsid w:val="0027377C"/>
    <w:rsid w:val="0027384F"/>
    <w:rsid w:val="0027393E"/>
    <w:rsid w:val="00273A33"/>
    <w:rsid w:val="00273B54"/>
    <w:rsid w:val="00273B5C"/>
    <w:rsid w:val="00273DD9"/>
    <w:rsid w:val="00273E82"/>
    <w:rsid w:val="0027420C"/>
    <w:rsid w:val="002742E5"/>
    <w:rsid w:val="00274415"/>
    <w:rsid w:val="002744F7"/>
    <w:rsid w:val="00274582"/>
    <w:rsid w:val="002747C8"/>
    <w:rsid w:val="00274934"/>
    <w:rsid w:val="00274D27"/>
    <w:rsid w:val="00274D34"/>
    <w:rsid w:val="00274DA7"/>
    <w:rsid w:val="00274F3D"/>
    <w:rsid w:val="00274FB6"/>
    <w:rsid w:val="00274FCB"/>
    <w:rsid w:val="0027517B"/>
    <w:rsid w:val="002751D7"/>
    <w:rsid w:val="0027533F"/>
    <w:rsid w:val="002754E7"/>
    <w:rsid w:val="0027555B"/>
    <w:rsid w:val="00275AC1"/>
    <w:rsid w:val="00275AD2"/>
    <w:rsid w:val="00275E8D"/>
    <w:rsid w:val="002760F6"/>
    <w:rsid w:val="00276115"/>
    <w:rsid w:val="0027656C"/>
    <w:rsid w:val="002765C0"/>
    <w:rsid w:val="00276649"/>
    <w:rsid w:val="00276964"/>
    <w:rsid w:val="002769A3"/>
    <w:rsid w:val="00276BC2"/>
    <w:rsid w:val="00276E62"/>
    <w:rsid w:val="0027702D"/>
    <w:rsid w:val="002772A8"/>
    <w:rsid w:val="002773AD"/>
    <w:rsid w:val="00277484"/>
    <w:rsid w:val="00277844"/>
    <w:rsid w:val="0027784A"/>
    <w:rsid w:val="00277866"/>
    <w:rsid w:val="00277878"/>
    <w:rsid w:val="002778E9"/>
    <w:rsid w:val="00277901"/>
    <w:rsid w:val="00277908"/>
    <w:rsid w:val="00277AA1"/>
    <w:rsid w:val="00277B9C"/>
    <w:rsid w:val="00277BDA"/>
    <w:rsid w:val="00277D1D"/>
    <w:rsid w:val="00277FA2"/>
    <w:rsid w:val="00280045"/>
    <w:rsid w:val="0028015D"/>
    <w:rsid w:val="00280235"/>
    <w:rsid w:val="00280387"/>
    <w:rsid w:val="00280424"/>
    <w:rsid w:val="0028046F"/>
    <w:rsid w:val="002804E4"/>
    <w:rsid w:val="00280606"/>
    <w:rsid w:val="002806C1"/>
    <w:rsid w:val="0028077C"/>
    <w:rsid w:val="00280780"/>
    <w:rsid w:val="002808D2"/>
    <w:rsid w:val="00280E28"/>
    <w:rsid w:val="00280FD6"/>
    <w:rsid w:val="00281031"/>
    <w:rsid w:val="00281050"/>
    <w:rsid w:val="0028106B"/>
    <w:rsid w:val="002812CC"/>
    <w:rsid w:val="002813C1"/>
    <w:rsid w:val="00281501"/>
    <w:rsid w:val="00281713"/>
    <w:rsid w:val="002819FC"/>
    <w:rsid w:val="00281BA6"/>
    <w:rsid w:val="00281D48"/>
    <w:rsid w:val="00281DFC"/>
    <w:rsid w:val="00281FE7"/>
    <w:rsid w:val="00282205"/>
    <w:rsid w:val="00282AA2"/>
    <w:rsid w:val="00282DC0"/>
    <w:rsid w:val="0028311A"/>
    <w:rsid w:val="002832FD"/>
    <w:rsid w:val="00283676"/>
    <w:rsid w:val="002837EE"/>
    <w:rsid w:val="00283A24"/>
    <w:rsid w:val="00283CB3"/>
    <w:rsid w:val="00283EAD"/>
    <w:rsid w:val="002846BC"/>
    <w:rsid w:val="00284725"/>
    <w:rsid w:val="0028493D"/>
    <w:rsid w:val="00284D93"/>
    <w:rsid w:val="00284E82"/>
    <w:rsid w:val="0028512C"/>
    <w:rsid w:val="00285139"/>
    <w:rsid w:val="00285420"/>
    <w:rsid w:val="0028568F"/>
    <w:rsid w:val="00285977"/>
    <w:rsid w:val="002859E0"/>
    <w:rsid w:val="00285DF5"/>
    <w:rsid w:val="00285EE3"/>
    <w:rsid w:val="00285F46"/>
    <w:rsid w:val="0028608C"/>
    <w:rsid w:val="002860C5"/>
    <w:rsid w:val="002861AC"/>
    <w:rsid w:val="002861AD"/>
    <w:rsid w:val="002861BE"/>
    <w:rsid w:val="002862DE"/>
    <w:rsid w:val="0028635F"/>
    <w:rsid w:val="0028649A"/>
    <w:rsid w:val="002865C6"/>
    <w:rsid w:val="00286679"/>
    <w:rsid w:val="002866C9"/>
    <w:rsid w:val="0028689F"/>
    <w:rsid w:val="002868BD"/>
    <w:rsid w:val="002869BB"/>
    <w:rsid w:val="00286A31"/>
    <w:rsid w:val="00286A62"/>
    <w:rsid w:val="00286AAD"/>
    <w:rsid w:val="00286E16"/>
    <w:rsid w:val="00286EFA"/>
    <w:rsid w:val="00286F30"/>
    <w:rsid w:val="00286F47"/>
    <w:rsid w:val="002871D7"/>
    <w:rsid w:val="0028727D"/>
    <w:rsid w:val="00287692"/>
    <w:rsid w:val="00287C84"/>
    <w:rsid w:val="00287E89"/>
    <w:rsid w:val="0029008B"/>
    <w:rsid w:val="002904E3"/>
    <w:rsid w:val="00290921"/>
    <w:rsid w:val="00290AB3"/>
    <w:rsid w:val="00290BAD"/>
    <w:rsid w:val="00290EAA"/>
    <w:rsid w:val="00291475"/>
    <w:rsid w:val="00291558"/>
    <w:rsid w:val="00291577"/>
    <w:rsid w:val="00291719"/>
    <w:rsid w:val="00291DBC"/>
    <w:rsid w:val="0029216F"/>
    <w:rsid w:val="002921A7"/>
    <w:rsid w:val="002924D5"/>
    <w:rsid w:val="00292589"/>
    <w:rsid w:val="002926FB"/>
    <w:rsid w:val="00292AD2"/>
    <w:rsid w:val="00293302"/>
    <w:rsid w:val="00293599"/>
    <w:rsid w:val="002938CD"/>
    <w:rsid w:val="002939CB"/>
    <w:rsid w:val="002939D0"/>
    <w:rsid w:val="00293A56"/>
    <w:rsid w:val="00293AB1"/>
    <w:rsid w:val="00293AC8"/>
    <w:rsid w:val="00293DEB"/>
    <w:rsid w:val="00293E62"/>
    <w:rsid w:val="00293FE4"/>
    <w:rsid w:val="0029404E"/>
    <w:rsid w:val="0029408B"/>
    <w:rsid w:val="002940F8"/>
    <w:rsid w:val="002942C7"/>
    <w:rsid w:val="00294674"/>
    <w:rsid w:val="002946B3"/>
    <w:rsid w:val="002947DE"/>
    <w:rsid w:val="00294DA4"/>
    <w:rsid w:val="00294E4F"/>
    <w:rsid w:val="002956C6"/>
    <w:rsid w:val="00295733"/>
    <w:rsid w:val="0029578F"/>
    <w:rsid w:val="002958D7"/>
    <w:rsid w:val="00295CD8"/>
    <w:rsid w:val="00295E1B"/>
    <w:rsid w:val="002961A1"/>
    <w:rsid w:val="00296225"/>
    <w:rsid w:val="00296272"/>
    <w:rsid w:val="002969E1"/>
    <w:rsid w:val="00296ADA"/>
    <w:rsid w:val="00296C04"/>
    <w:rsid w:val="00296C76"/>
    <w:rsid w:val="00296D06"/>
    <w:rsid w:val="00296E6C"/>
    <w:rsid w:val="00296EA1"/>
    <w:rsid w:val="00296F3A"/>
    <w:rsid w:val="0029716F"/>
    <w:rsid w:val="002972CF"/>
    <w:rsid w:val="0029750B"/>
    <w:rsid w:val="00297521"/>
    <w:rsid w:val="00297678"/>
    <w:rsid w:val="002977A6"/>
    <w:rsid w:val="002977F1"/>
    <w:rsid w:val="002977F9"/>
    <w:rsid w:val="00297802"/>
    <w:rsid w:val="002978F4"/>
    <w:rsid w:val="00297A68"/>
    <w:rsid w:val="00297AF4"/>
    <w:rsid w:val="00297C0C"/>
    <w:rsid w:val="00297C81"/>
    <w:rsid w:val="00297E95"/>
    <w:rsid w:val="00297F8C"/>
    <w:rsid w:val="002A005A"/>
    <w:rsid w:val="002A00BE"/>
    <w:rsid w:val="002A04DE"/>
    <w:rsid w:val="002A0593"/>
    <w:rsid w:val="002A0879"/>
    <w:rsid w:val="002A09AA"/>
    <w:rsid w:val="002A0F71"/>
    <w:rsid w:val="002A10E5"/>
    <w:rsid w:val="002A12C2"/>
    <w:rsid w:val="002A137F"/>
    <w:rsid w:val="002A1497"/>
    <w:rsid w:val="002A14E0"/>
    <w:rsid w:val="002A1524"/>
    <w:rsid w:val="002A17B4"/>
    <w:rsid w:val="002A1852"/>
    <w:rsid w:val="002A1BE2"/>
    <w:rsid w:val="002A1D3A"/>
    <w:rsid w:val="002A1D5D"/>
    <w:rsid w:val="002A1E88"/>
    <w:rsid w:val="002A1F83"/>
    <w:rsid w:val="002A1FBF"/>
    <w:rsid w:val="002A21A9"/>
    <w:rsid w:val="002A2629"/>
    <w:rsid w:val="002A28D4"/>
    <w:rsid w:val="002A2A68"/>
    <w:rsid w:val="002A2D70"/>
    <w:rsid w:val="002A2F59"/>
    <w:rsid w:val="002A3133"/>
    <w:rsid w:val="002A32D7"/>
    <w:rsid w:val="002A33C7"/>
    <w:rsid w:val="002A3681"/>
    <w:rsid w:val="002A3827"/>
    <w:rsid w:val="002A388B"/>
    <w:rsid w:val="002A3937"/>
    <w:rsid w:val="002A399B"/>
    <w:rsid w:val="002A3D45"/>
    <w:rsid w:val="002A4150"/>
    <w:rsid w:val="002A4231"/>
    <w:rsid w:val="002A4330"/>
    <w:rsid w:val="002A4574"/>
    <w:rsid w:val="002A4644"/>
    <w:rsid w:val="002A4781"/>
    <w:rsid w:val="002A48A1"/>
    <w:rsid w:val="002A4AC0"/>
    <w:rsid w:val="002A4C41"/>
    <w:rsid w:val="002A4D29"/>
    <w:rsid w:val="002A4D5C"/>
    <w:rsid w:val="002A4EE0"/>
    <w:rsid w:val="002A4FC5"/>
    <w:rsid w:val="002A5011"/>
    <w:rsid w:val="002A5084"/>
    <w:rsid w:val="002A5178"/>
    <w:rsid w:val="002A53D8"/>
    <w:rsid w:val="002A54FB"/>
    <w:rsid w:val="002A5594"/>
    <w:rsid w:val="002A55E7"/>
    <w:rsid w:val="002A5A45"/>
    <w:rsid w:val="002A5B36"/>
    <w:rsid w:val="002A5B43"/>
    <w:rsid w:val="002A5C82"/>
    <w:rsid w:val="002A5D0B"/>
    <w:rsid w:val="002A6265"/>
    <w:rsid w:val="002A639E"/>
    <w:rsid w:val="002A64B7"/>
    <w:rsid w:val="002A64BC"/>
    <w:rsid w:val="002A6540"/>
    <w:rsid w:val="002A65DE"/>
    <w:rsid w:val="002A6700"/>
    <w:rsid w:val="002A6878"/>
    <w:rsid w:val="002A6B1D"/>
    <w:rsid w:val="002A6EC5"/>
    <w:rsid w:val="002A6F0A"/>
    <w:rsid w:val="002A74A2"/>
    <w:rsid w:val="002A7546"/>
    <w:rsid w:val="002A77BA"/>
    <w:rsid w:val="002A792A"/>
    <w:rsid w:val="002A7967"/>
    <w:rsid w:val="002A7F96"/>
    <w:rsid w:val="002A7FBF"/>
    <w:rsid w:val="002B0055"/>
    <w:rsid w:val="002B005D"/>
    <w:rsid w:val="002B0107"/>
    <w:rsid w:val="002B01D4"/>
    <w:rsid w:val="002B028B"/>
    <w:rsid w:val="002B03A3"/>
    <w:rsid w:val="002B03FE"/>
    <w:rsid w:val="002B063C"/>
    <w:rsid w:val="002B064A"/>
    <w:rsid w:val="002B07CB"/>
    <w:rsid w:val="002B0ABA"/>
    <w:rsid w:val="002B0B0C"/>
    <w:rsid w:val="002B0C0D"/>
    <w:rsid w:val="002B0C43"/>
    <w:rsid w:val="002B112D"/>
    <w:rsid w:val="002B1227"/>
    <w:rsid w:val="002B1375"/>
    <w:rsid w:val="002B1727"/>
    <w:rsid w:val="002B176E"/>
    <w:rsid w:val="002B1A28"/>
    <w:rsid w:val="002B1C96"/>
    <w:rsid w:val="002B1E69"/>
    <w:rsid w:val="002B1E84"/>
    <w:rsid w:val="002B25B8"/>
    <w:rsid w:val="002B25D6"/>
    <w:rsid w:val="002B25EF"/>
    <w:rsid w:val="002B27D4"/>
    <w:rsid w:val="002B2839"/>
    <w:rsid w:val="002B2C12"/>
    <w:rsid w:val="002B2E48"/>
    <w:rsid w:val="002B2F72"/>
    <w:rsid w:val="002B2F84"/>
    <w:rsid w:val="002B3164"/>
    <w:rsid w:val="002B3196"/>
    <w:rsid w:val="002B31E4"/>
    <w:rsid w:val="002B3258"/>
    <w:rsid w:val="002B35A9"/>
    <w:rsid w:val="002B3712"/>
    <w:rsid w:val="002B3759"/>
    <w:rsid w:val="002B3ACF"/>
    <w:rsid w:val="002B3F3C"/>
    <w:rsid w:val="002B3F69"/>
    <w:rsid w:val="002B3F88"/>
    <w:rsid w:val="002B407D"/>
    <w:rsid w:val="002B47EF"/>
    <w:rsid w:val="002B4B90"/>
    <w:rsid w:val="002B4CF6"/>
    <w:rsid w:val="002B4E2E"/>
    <w:rsid w:val="002B5160"/>
    <w:rsid w:val="002B519F"/>
    <w:rsid w:val="002B53DC"/>
    <w:rsid w:val="002B545C"/>
    <w:rsid w:val="002B568D"/>
    <w:rsid w:val="002B5731"/>
    <w:rsid w:val="002B5869"/>
    <w:rsid w:val="002B5B30"/>
    <w:rsid w:val="002B5B88"/>
    <w:rsid w:val="002B5D23"/>
    <w:rsid w:val="002B5EBA"/>
    <w:rsid w:val="002B612C"/>
    <w:rsid w:val="002B627C"/>
    <w:rsid w:val="002B6301"/>
    <w:rsid w:val="002B63A3"/>
    <w:rsid w:val="002B63FF"/>
    <w:rsid w:val="002B6607"/>
    <w:rsid w:val="002B69F1"/>
    <w:rsid w:val="002B6ADE"/>
    <w:rsid w:val="002B6C20"/>
    <w:rsid w:val="002B6E53"/>
    <w:rsid w:val="002B6F4B"/>
    <w:rsid w:val="002B7125"/>
    <w:rsid w:val="002B72F8"/>
    <w:rsid w:val="002B74B3"/>
    <w:rsid w:val="002B74B8"/>
    <w:rsid w:val="002B754A"/>
    <w:rsid w:val="002B765F"/>
    <w:rsid w:val="002B7748"/>
    <w:rsid w:val="002B774F"/>
    <w:rsid w:val="002B77C1"/>
    <w:rsid w:val="002B7869"/>
    <w:rsid w:val="002B78C0"/>
    <w:rsid w:val="002B78D2"/>
    <w:rsid w:val="002B7942"/>
    <w:rsid w:val="002B79E4"/>
    <w:rsid w:val="002B7A49"/>
    <w:rsid w:val="002B7D31"/>
    <w:rsid w:val="002B7E61"/>
    <w:rsid w:val="002C0119"/>
    <w:rsid w:val="002C0272"/>
    <w:rsid w:val="002C02E8"/>
    <w:rsid w:val="002C0362"/>
    <w:rsid w:val="002C0417"/>
    <w:rsid w:val="002C0554"/>
    <w:rsid w:val="002C0637"/>
    <w:rsid w:val="002C069B"/>
    <w:rsid w:val="002C0915"/>
    <w:rsid w:val="002C0A18"/>
    <w:rsid w:val="002C0A9F"/>
    <w:rsid w:val="002C0AD1"/>
    <w:rsid w:val="002C0C29"/>
    <w:rsid w:val="002C0ECB"/>
    <w:rsid w:val="002C0FC0"/>
    <w:rsid w:val="002C1124"/>
    <w:rsid w:val="002C116A"/>
    <w:rsid w:val="002C1192"/>
    <w:rsid w:val="002C11BF"/>
    <w:rsid w:val="002C12A3"/>
    <w:rsid w:val="002C189B"/>
    <w:rsid w:val="002C18D2"/>
    <w:rsid w:val="002C1AAA"/>
    <w:rsid w:val="002C1C4C"/>
    <w:rsid w:val="002C2268"/>
    <w:rsid w:val="002C2399"/>
    <w:rsid w:val="002C2408"/>
    <w:rsid w:val="002C2507"/>
    <w:rsid w:val="002C26A3"/>
    <w:rsid w:val="002C299E"/>
    <w:rsid w:val="002C2BF9"/>
    <w:rsid w:val="002C2E20"/>
    <w:rsid w:val="002C2EBC"/>
    <w:rsid w:val="002C2FCC"/>
    <w:rsid w:val="002C3107"/>
    <w:rsid w:val="002C31D7"/>
    <w:rsid w:val="002C3240"/>
    <w:rsid w:val="002C3304"/>
    <w:rsid w:val="002C342B"/>
    <w:rsid w:val="002C343E"/>
    <w:rsid w:val="002C36D1"/>
    <w:rsid w:val="002C3761"/>
    <w:rsid w:val="002C3975"/>
    <w:rsid w:val="002C3A93"/>
    <w:rsid w:val="002C3B44"/>
    <w:rsid w:val="002C3C57"/>
    <w:rsid w:val="002C3ECC"/>
    <w:rsid w:val="002C401A"/>
    <w:rsid w:val="002C41B8"/>
    <w:rsid w:val="002C41C3"/>
    <w:rsid w:val="002C42A6"/>
    <w:rsid w:val="002C4699"/>
    <w:rsid w:val="002C476D"/>
    <w:rsid w:val="002C4B03"/>
    <w:rsid w:val="002C4E1E"/>
    <w:rsid w:val="002C505D"/>
    <w:rsid w:val="002C50A0"/>
    <w:rsid w:val="002C5511"/>
    <w:rsid w:val="002C5613"/>
    <w:rsid w:val="002C57D1"/>
    <w:rsid w:val="002C5874"/>
    <w:rsid w:val="002C5A8A"/>
    <w:rsid w:val="002C5A98"/>
    <w:rsid w:val="002C5F34"/>
    <w:rsid w:val="002C5F9A"/>
    <w:rsid w:val="002C60CC"/>
    <w:rsid w:val="002C64C1"/>
    <w:rsid w:val="002C6B31"/>
    <w:rsid w:val="002C6C4B"/>
    <w:rsid w:val="002C6E08"/>
    <w:rsid w:val="002C7046"/>
    <w:rsid w:val="002C7160"/>
    <w:rsid w:val="002C716C"/>
    <w:rsid w:val="002C72C2"/>
    <w:rsid w:val="002C72CE"/>
    <w:rsid w:val="002C7953"/>
    <w:rsid w:val="002C796C"/>
    <w:rsid w:val="002C7A11"/>
    <w:rsid w:val="002C7B2D"/>
    <w:rsid w:val="002C7C8A"/>
    <w:rsid w:val="002C7CE4"/>
    <w:rsid w:val="002C7D58"/>
    <w:rsid w:val="002C7F2B"/>
    <w:rsid w:val="002C7FC3"/>
    <w:rsid w:val="002D03F6"/>
    <w:rsid w:val="002D0400"/>
    <w:rsid w:val="002D0757"/>
    <w:rsid w:val="002D0813"/>
    <w:rsid w:val="002D0876"/>
    <w:rsid w:val="002D0A84"/>
    <w:rsid w:val="002D0ACF"/>
    <w:rsid w:val="002D0D04"/>
    <w:rsid w:val="002D1451"/>
    <w:rsid w:val="002D14B7"/>
    <w:rsid w:val="002D1531"/>
    <w:rsid w:val="002D1772"/>
    <w:rsid w:val="002D1C35"/>
    <w:rsid w:val="002D1DCC"/>
    <w:rsid w:val="002D1E65"/>
    <w:rsid w:val="002D1F6F"/>
    <w:rsid w:val="002D209E"/>
    <w:rsid w:val="002D22EE"/>
    <w:rsid w:val="002D230E"/>
    <w:rsid w:val="002D2324"/>
    <w:rsid w:val="002D25CF"/>
    <w:rsid w:val="002D265F"/>
    <w:rsid w:val="002D26B1"/>
    <w:rsid w:val="002D27BC"/>
    <w:rsid w:val="002D27DA"/>
    <w:rsid w:val="002D2801"/>
    <w:rsid w:val="002D2844"/>
    <w:rsid w:val="002D293B"/>
    <w:rsid w:val="002D2C96"/>
    <w:rsid w:val="002D2D3F"/>
    <w:rsid w:val="002D2F0F"/>
    <w:rsid w:val="002D2F5D"/>
    <w:rsid w:val="002D2FED"/>
    <w:rsid w:val="002D301F"/>
    <w:rsid w:val="002D3032"/>
    <w:rsid w:val="002D30FF"/>
    <w:rsid w:val="002D355E"/>
    <w:rsid w:val="002D35E4"/>
    <w:rsid w:val="002D369B"/>
    <w:rsid w:val="002D3A77"/>
    <w:rsid w:val="002D3A85"/>
    <w:rsid w:val="002D3AA3"/>
    <w:rsid w:val="002D3AC2"/>
    <w:rsid w:val="002D3B86"/>
    <w:rsid w:val="002D3D19"/>
    <w:rsid w:val="002D4025"/>
    <w:rsid w:val="002D4035"/>
    <w:rsid w:val="002D4214"/>
    <w:rsid w:val="002D4325"/>
    <w:rsid w:val="002D4377"/>
    <w:rsid w:val="002D49CE"/>
    <w:rsid w:val="002D4D3F"/>
    <w:rsid w:val="002D4D76"/>
    <w:rsid w:val="002D4E9F"/>
    <w:rsid w:val="002D5140"/>
    <w:rsid w:val="002D5391"/>
    <w:rsid w:val="002D56A4"/>
    <w:rsid w:val="002D570A"/>
    <w:rsid w:val="002D5798"/>
    <w:rsid w:val="002D58FD"/>
    <w:rsid w:val="002D5931"/>
    <w:rsid w:val="002D5B7C"/>
    <w:rsid w:val="002D5EA9"/>
    <w:rsid w:val="002D6635"/>
    <w:rsid w:val="002D66F1"/>
    <w:rsid w:val="002D68EF"/>
    <w:rsid w:val="002D6C6F"/>
    <w:rsid w:val="002D6CE0"/>
    <w:rsid w:val="002D6EAD"/>
    <w:rsid w:val="002D6EF4"/>
    <w:rsid w:val="002D6FCB"/>
    <w:rsid w:val="002D6FEE"/>
    <w:rsid w:val="002D724E"/>
    <w:rsid w:val="002D7403"/>
    <w:rsid w:val="002D76BC"/>
    <w:rsid w:val="002D7759"/>
    <w:rsid w:val="002D7839"/>
    <w:rsid w:val="002D794B"/>
    <w:rsid w:val="002D7965"/>
    <w:rsid w:val="002D79E2"/>
    <w:rsid w:val="002D7AB2"/>
    <w:rsid w:val="002D7AE5"/>
    <w:rsid w:val="002D7C62"/>
    <w:rsid w:val="002D7D25"/>
    <w:rsid w:val="002D7E18"/>
    <w:rsid w:val="002D7F47"/>
    <w:rsid w:val="002E0091"/>
    <w:rsid w:val="002E0337"/>
    <w:rsid w:val="002E067D"/>
    <w:rsid w:val="002E070A"/>
    <w:rsid w:val="002E098F"/>
    <w:rsid w:val="002E0A1E"/>
    <w:rsid w:val="002E0B3E"/>
    <w:rsid w:val="002E0CAB"/>
    <w:rsid w:val="002E0CD2"/>
    <w:rsid w:val="002E0D76"/>
    <w:rsid w:val="002E0F38"/>
    <w:rsid w:val="002E0F44"/>
    <w:rsid w:val="002E109A"/>
    <w:rsid w:val="002E1110"/>
    <w:rsid w:val="002E14CA"/>
    <w:rsid w:val="002E16EC"/>
    <w:rsid w:val="002E18A5"/>
    <w:rsid w:val="002E192F"/>
    <w:rsid w:val="002E1BFB"/>
    <w:rsid w:val="002E1DA6"/>
    <w:rsid w:val="002E1E13"/>
    <w:rsid w:val="002E2151"/>
    <w:rsid w:val="002E21B9"/>
    <w:rsid w:val="002E21DE"/>
    <w:rsid w:val="002E252F"/>
    <w:rsid w:val="002E257C"/>
    <w:rsid w:val="002E2623"/>
    <w:rsid w:val="002E268D"/>
    <w:rsid w:val="002E28A5"/>
    <w:rsid w:val="002E2B65"/>
    <w:rsid w:val="002E3305"/>
    <w:rsid w:val="002E334A"/>
    <w:rsid w:val="002E369A"/>
    <w:rsid w:val="002E36B9"/>
    <w:rsid w:val="002E3905"/>
    <w:rsid w:val="002E3B6A"/>
    <w:rsid w:val="002E3C85"/>
    <w:rsid w:val="002E3F4D"/>
    <w:rsid w:val="002E3F74"/>
    <w:rsid w:val="002E4388"/>
    <w:rsid w:val="002E4573"/>
    <w:rsid w:val="002E4876"/>
    <w:rsid w:val="002E4B77"/>
    <w:rsid w:val="002E4C79"/>
    <w:rsid w:val="002E4D66"/>
    <w:rsid w:val="002E5255"/>
    <w:rsid w:val="002E5464"/>
    <w:rsid w:val="002E55AF"/>
    <w:rsid w:val="002E5925"/>
    <w:rsid w:val="002E59DE"/>
    <w:rsid w:val="002E5CE6"/>
    <w:rsid w:val="002E5DA8"/>
    <w:rsid w:val="002E5E92"/>
    <w:rsid w:val="002E5F1D"/>
    <w:rsid w:val="002E6126"/>
    <w:rsid w:val="002E649B"/>
    <w:rsid w:val="002E6784"/>
    <w:rsid w:val="002E6923"/>
    <w:rsid w:val="002E69C5"/>
    <w:rsid w:val="002E6B29"/>
    <w:rsid w:val="002E6D32"/>
    <w:rsid w:val="002E6D42"/>
    <w:rsid w:val="002E7145"/>
    <w:rsid w:val="002E7407"/>
    <w:rsid w:val="002E744A"/>
    <w:rsid w:val="002E74C1"/>
    <w:rsid w:val="002E76EE"/>
    <w:rsid w:val="002E7CA2"/>
    <w:rsid w:val="002E7DE1"/>
    <w:rsid w:val="002E7E6A"/>
    <w:rsid w:val="002E7EBC"/>
    <w:rsid w:val="002F0267"/>
    <w:rsid w:val="002F0632"/>
    <w:rsid w:val="002F0737"/>
    <w:rsid w:val="002F07CA"/>
    <w:rsid w:val="002F0865"/>
    <w:rsid w:val="002F090F"/>
    <w:rsid w:val="002F0A33"/>
    <w:rsid w:val="002F0BCA"/>
    <w:rsid w:val="002F0E46"/>
    <w:rsid w:val="002F0F9D"/>
    <w:rsid w:val="002F0FCE"/>
    <w:rsid w:val="002F1168"/>
    <w:rsid w:val="002F15EC"/>
    <w:rsid w:val="002F1795"/>
    <w:rsid w:val="002F17B1"/>
    <w:rsid w:val="002F1889"/>
    <w:rsid w:val="002F19F6"/>
    <w:rsid w:val="002F1A57"/>
    <w:rsid w:val="002F1B37"/>
    <w:rsid w:val="002F1D2D"/>
    <w:rsid w:val="002F1EF3"/>
    <w:rsid w:val="002F2058"/>
    <w:rsid w:val="002F20DE"/>
    <w:rsid w:val="002F22E5"/>
    <w:rsid w:val="002F24AC"/>
    <w:rsid w:val="002F287F"/>
    <w:rsid w:val="002F2998"/>
    <w:rsid w:val="002F2BB3"/>
    <w:rsid w:val="002F2E0C"/>
    <w:rsid w:val="002F2ED2"/>
    <w:rsid w:val="002F2F07"/>
    <w:rsid w:val="002F3107"/>
    <w:rsid w:val="002F35E2"/>
    <w:rsid w:val="002F38C5"/>
    <w:rsid w:val="002F3969"/>
    <w:rsid w:val="002F3C1F"/>
    <w:rsid w:val="002F3D8B"/>
    <w:rsid w:val="002F3E32"/>
    <w:rsid w:val="002F3F29"/>
    <w:rsid w:val="002F403C"/>
    <w:rsid w:val="002F42A1"/>
    <w:rsid w:val="002F43BB"/>
    <w:rsid w:val="002F45D8"/>
    <w:rsid w:val="002F4A88"/>
    <w:rsid w:val="002F4AAA"/>
    <w:rsid w:val="002F4B33"/>
    <w:rsid w:val="002F4B70"/>
    <w:rsid w:val="002F50BC"/>
    <w:rsid w:val="002F512B"/>
    <w:rsid w:val="002F515B"/>
    <w:rsid w:val="002F51ED"/>
    <w:rsid w:val="002F5600"/>
    <w:rsid w:val="002F56B0"/>
    <w:rsid w:val="002F5735"/>
    <w:rsid w:val="002F5816"/>
    <w:rsid w:val="002F5A1B"/>
    <w:rsid w:val="002F5A75"/>
    <w:rsid w:val="002F5C1A"/>
    <w:rsid w:val="002F5C98"/>
    <w:rsid w:val="002F5DE9"/>
    <w:rsid w:val="002F5E30"/>
    <w:rsid w:val="002F5EF8"/>
    <w:rsid w:val="002F6051"/>
    <w:rsid w:val="002F62B0"/>
    <w:rsid w:val="002F6683"/>
    <w:rsid w:val="002F66BF"/>
    <w:rsid w:val="002F67EE"/>
    <w:rsid w:val="002F681C"/>
    <w:rsid w:val="002F6B03"/>
    <w:rsid w:val="002F6C0A"/>
    <w:rsid w:val="002F6F38"/>
    <w:rsid w:val="002F70C3"/>
    <w:rsid w:val="002F7238"/>
    <w:rsid w:val="002F7604"/>
    <w:rsid w:val="002F762B"/>
    <w:rsid w:val="002F7867"/>
    <w:rsid w:val="002F7948"/>
    <w:rsid w:val="002F79DC"/>
    <w:rsid w:val="002F7B5D"/>
    <w:rsid w:val="002F7D9A"/>
    <w:rsid w:val="002F7E0A"/>
    <w:rsid w:val="002F7F1F"/>
    <w:rsid w:val="002F7F57"/>
    <w:rsid w:val="0030008D"/>
    <w:rsid w:val="003000F5"/>
    <w:rsid w:val="00300142"/>
    <w:rsid w:val="00300276"/>
    <w:rsid w:val="00300296"/>
    <w:rsid w:val="0030042E"/>
    <w:rsid w:val="00300634"/>
    <w:rsid w:val="00300759"/>
    <w:rsid w:val="00300F3B"/>
    <w:rsid w:val="00301101"/>
    <w:rsid w:val="0030114A"/>
    <w:rsid w:val="0030116F"/>
    <w:rsid w:val="00301505"/>
    <w:rsid w:val="00301680"/>
    <w:rsid w:val="00301682"/>
    <w:rsid w:val="00301754"/>
    <w:rsid w:val="0030177C"/>
    <w:rsid w:val="00301890"/>
    <w:rsid w:val="003019C3"/>
    <w:rsid w:val="003019DD"/>
    <w:rsid w:val="00301AF0"/>
    <w:rsid w:val="00301CCB"/>
    <w:rsid w:val="00301D65"/>
    <w:rsid w:val="003021D9"/>
    <w:rsid w:val="00302391"/>
    <w:rsid w:val="00302524"/>
    <w:rsid w:val="0030258D"/>
    <w:rsid w:val="00302600"/>
    <w:rsid w:val="0030278A"/>
    <w:rsid w:val="00302C11"/>
    <w:rsid w:val="00302D8B"/>
    <w:rsid w:val="00302DDB"/>
    <w:rsid w:val="0030310E"/>
    <w:rsid w:val="00303845"/>
    <w:rsid w:val="003038E2"/>
    <w:rsid w:val="00303935"/>
    <w:rsid w:val="003039EA"/>
    <w:rsid w:val="00303A45"/>
    <w:rsid w:val="00303BC6"/>
    <w:rsid w:val="00303C1E"/>
    <w:rsid w:val="00303CF4"/>
    <w:rsid w:val="00303DAA"/>
    <w:rsid w:val="00303DB5"/>
    <w:rsid w:val="00303EE4"/>
    <w:rsid w:val="00303F9E"/>
    <w:rsid w:val="00303FC5"/>
    <w:rsid w:val="003041BB"/>
    <w:rsid w:val="0030420A"/>
    <w:rsid w:val="003042FF"/>
    <w:rsid w:val="00304418"/>
    <w:rsid w:val="0030445B"/>
    <w:rsid w:val="00304541"/>
    <w:rsid w:val="00304685"/>
    <w:rsid w:val="003047AE"/>
    <w:rsid w:val="003047CD"/>
    <w:rsid w:val="00304863"/>
    <w:rsid w:val="00304C96"/>
    <w:rsid w:val="00304E4D"/>
    <w:rsid w:val="0030522C"/>
    <w:rsid w:val="00305256"/>
    <w:rsid w:val="00305442"/>
    <w:rsid w:val="003054E3"/>
    <w:rsid w:val="00305523"/>
    <w:rsid w:val="003055D8"/>
    <w:rsid w:val="003058E4"/>
    <w:rsid w:val="00305A78"/>
    <w:rsid w:val="00305D2E"/>
    <w:rsid w:val="00305DBA"/>
    <w:rsid w:val="00305E78"/>
    <w:rsid w:val="00305E7E"/>
    <w:rsid w:val="00305FBF"/>
    <w:rsid w:val="0030614C"/>
    <w:rsid w:val="00306151"/>
    <w:rsid w:val="00306173"/>
    <w:rsid w:val="003061C2"/>
    <w:rsid w:val="00306246"/>
    <w:rsid w:val="00306394"/>
    <w:rsid w:val="00306501"/>
    <w:rsid w:val="0030651A"/>
    <w:rsid w:val="003069B3"/>
    <w:rsid w:val="00306AE9"/>
    <w:rsid w:val="00306BA7"/>
    <w:rsid w:val="00306E69"/>
    <w:rsid w:val="00306F38"/>
    <w:rsid w:val="00307410"/>
    <w:rsid w:val="003074A1"/>
    <w:rsid w:val="00307549"/>
    <w:rsid w:val="00307618"/>
    <w:rsid w:val="003076EF"/>
    <w:rsid w:val="0030772F"/>
    <w:rsid w:val="00307732"/>
    <w:rsid w:val="003078DC"/>
    <w:rsid w:val="00307941"/>
    <w:rsid w:val="00307999"/>
    <w:rsid w:val="00307B52"/>
    <w:rsid w:val="00307C23"/>
    <w:rsid w:val="00307CFF"/>
    <w:rsid w:val="00307D5B"/>
    <w:rsid w:val="00307FEF"/>
    <w:rsid w:val="003100D5"/>
    <w:rsid w:val="003101CF"/>
    <w:rsid w:val="00310210"/>
    <w:rsid w:val="003105D8"/>
    <w:rsid w:val="00310675"/>
    <w:rsid w:val="00310C64"/>
    <w:rsid w:val="00310C87"/>
    <w:rsid w:val="00310FB1"/>
    <w:rsid w:val="00311060"/>
    <w:rsid w:val="0031168C"/>
    <w:rsid w:val="0031194C"/>
    <w:rsid w:val="00311C96"/>
    <w:rsid w:val="00311D11"/>
    <w:rsid w:val="00311DCC"/>
    <w:rsid w:val="00312046"/>
    <w:rsid w:val="0031208C"/>
    <w:rsid w:val="003120B7"/>
    <w:rsid w:val="00312284"/>
    <w:rsid w:val="00312362"/>
    <w:rsid w:val="003125E8"/>
    <w:rsid w:val="003127F0"/>
    <w:rsid w:val="003129B1"/>
    <w:rsid w:val="00312BED"/>
    <w:rsid w:val="00312D46"/>
    <w:rsid w:val="00312E32"/>
    <w:rsid w:val="00312E7B"/>
    <w:rsid w:val="00312EF4"/>
    <w:rsid w:val="0031324D"/>
    <w:rsid w:val="00313354"/>
    <w:rsid w:val="00313455"/>
    <w:rsid w:val="003134A2"/>
    <w:rsid w:val="00313678"/>
    <w:rsid w:val="003136E8"/>
    <w:rsid w:val="00313708"/>
    <w:rsid w:val="0031387C"/>
    <w:rsid w:val="00313941"/>
    <w:rsid w:val="003139BB"/>
    <w:rsid w:val="00313B13"/>
    <w:rsid w:val="00313B7F"/>
    <w:rsid w:val="00313C58"/>
    <w:rsid w:val="00313E74"/>
    <w:rsid w:val="003140DA"/>
    <w:rsid w:val="0031421E"/>
    <w:rsid w:val="0031430C"/>
    <w:rsid w:val="0031455F"/>
    <w:rsid w:val="00314A96"/>
    <w:rsid w:val="00314B09"/>
    <w:rsid w:val="00314B38"/>
    <w:rsid w:val="00314D4E"/>
    <w:rsid w:val="00314D71"/>
    <w:rsid w:val="00314DA4"/>
    <w:rsid w:val="00314DE6"/>
    <w:rsid w:val="00314E5D"/>
    <w:rsid w:val="00314FDA"/>
    <w:rsid w:val="00315171"/>
    <w:rsid w:val="00315364"/>
    <w:rsid w:val="003153D7"/>
    <w:rsid w:val="003154D0"/>
    <w:rsid w:val="00315511"/>
    <w:rsid w:val="00315562"/>
    <w:rsid w:val="0031559B"/>
    <w:rsid w:val="003156ED"/>
    <w:rsid w:val="0031570E"/>
    <w:rsid w:val="0031584B"/>
    <w:rsid w:val="00315C65"/>
    <w:rsid w:val="00315F23"/>
    <w:rsid w:val="003160D1"/>
    <w:rsid w:val="003160E1"/>
    <w:rsid w:val="003161B7"/>
    <w:rsid w:val="00316483"/>
    <w:rsid w:val="0031692A"/>
    <w:rsid w:val="003169BA"/>
    <w:rsid w:val="00316ADF"/>
    <w:rsid w:val="00316AE4"/>
    <w:rsid w:val="00316D10"/>
    <w:rsid w:val="00316E6F"/>
    <w:rsid w:val="00316EEB"/>
    <w:rsid w:val="0031713C"/>
    <w:rsid w:val="003171B0"/>
    <w:rsid w:val="0031722F"/>
    <w:rsid w:val="0031731D"/>
    <w:rsid w:val="0031747B"/>
    <w:rsid w:val="00317497"/>
    <w:rsid w:val="0031759A"/>
    <w:rsid w:val="0031764D"/>
    <w:rsid w:val="0031782F"/>
    <w:rsid w:val="00317841"/>
    <w:rsid w:val="003179C7"/>
    <w:rsid w:val="00317DF4"/>
    <w:rsid w:val="00317F78"/>
    <w:rsid w:val="003200D5"/>
    <w:rsid w:val="0032031C"/>
    <w:rsid w:val="00320543"/>
    <w:rsid w:val="0032054F"/>
    <w:rsid w:val="00320653"/>
    <w:rsid w:val="00320898"/>
    <w:rsid w:val="00320C85"/>
    <w:rsid w:val="00320F39"/>
    <w:rsid w:val="00320F86"/>
    <w:rsid w:val="00321321"/>
    <w:rsid w:val="00321753"/>
    <w:rsid w:val="0032194A"/>
    <w:rsid w:val="003219FB"/>
    <w:rsid w:val="00321ED4"/>
    <w:rsid w:val="0032206B"/>
    <w:rsid w:val="0032207A"/>
    <w:rsid w:val="003222AB"/>
    <w:rsid w:val="003224E6"/>
    <w:rsid w:val="0032256E"/>
    <w:rsid w:val="00322581"/>
    <w:rsid w:val="0032261D"/>
    <w:rsid w:val="003227D9"/>
    <w:rsid w:val="003229D3"/>
    <w:rsid w:val="00322AD5"/>
    <w:rsid w:val="003230AF"/>
    <w:rsid w:val="003234D4"/>
    <w:rsid w:val="003234DB"/>
    <w:rsid w:val="00323609"/>
    <w:rsid w:val="0032366D"/>
    <w:rsid w:val="00323670"/>
    <w:rsid w:val="003236B0"/>
    <w:rsid w:val="00323837"/>
    <w:rsid w:val="00323C7A"/>
    <w:rsid w:val="00323CC4"/>
    <w:rsid w:val="00323E63"/>
    <w:rsid w:val="00324122"/>
    <w:rsid w:val="0032448D"/>
    <w:rsid w:val="003245AB"/>
    <w:rsid w:val="003245F1"/>
    <w:rsid w:val="0032463E"/>
    <w:rsid w:val="003246E3"/>
    <w:rsid w:val="00324B53"/>
    <w:rsid w:val="00324D39"/>
    <w:rsid w:val="00324F39"/>
    <w:rsid w:val="00324FED"/>
    <w:rsid w:val="003258FF"/>
    <w:rsid w:val="003259F4"/>
    <w:rsid w:val="00325B2E"/>
    <w:rsid w:val="00325F0B"/>
    <w:rsid w:val="003261A6"/>
    <w:rsid w:val="00326262"/>
    <w:rsid w:val="0032626C"/>
    <w:rsid w:val="003262AA"/>
    <w:rsid w:val="003262F2"/>
    <w:rsid w:val="0032649C"/>
    <w:rsid w:val="003266A5"/>
    <w:rsid w:val="00326709"/>
    <w:rsid w:val="00326778"/>
    <w:rsid w:val="0032678F"/>
    <w:rsid w:val="00326856"/>
    <w:rsid w:val="00326920"/>
    <w:rsid w:val="00326976"/>
    <w:rsid w:val="00326994"/>
    <w:rsid w:val="00326A15"/>
    <w:rsid w:val="00326AB8"/>
    <w:rsid w:val="00326B87"/>
    <w:rsid w:val="00326CD4"/>
    <w:rsid w:val="00326D25"/>
    <w:rsid w:val="00326E6A"/>
    <w:rsid w:val="003272EE"/>
    <w:rsid w:val="003273D0"/>
    <w:rsid w:val="0032755B"/>
    <w:rsid w:val="003278CA"/>
    <w:rsid w:val="00327915"/>
    <w:rsid w:val="003279BD"/>
    <w:rsid w:val="00327A19"/>
    <w:rsid w:val="00327AF9"/>
    <w:rsid w:val="00327EF2"/>
    <w:rsid w:val="003300CA"/>
    <w:rsid w:val="00330132"/>
    <w:rsid w:val="003302FE"/>
    <w:rsid w:val="003303AA"/>
    <w:rsid w:val="003304EA"/>
    <w:rsid w:val="0033082F"/>
    <w:rsid w:val="00330871"/>
    <w:rsid w:val="00330882"/>
    <w:rsid w:val="00330B2A"/>
    <w:rsid w:val="00330BDC"/>
    <w:rsid w:val="00330F34"/>
    <w:rsid w:val="0033108F"/>
    <w:rsid w:val="00331122"/>
    <w:rsid w:val="0033145B"/>
    <w:rsid w:val="00331671"/>
    <w:rsid w:val="00331816"/>
    <w:rsid w:val="003318BF"/>
    <w:rsid w:val="003319B4"/>
    <w:rsid w:val="00331AC8"/>
    <w:rsid w:val="00331DC7"/>
    <w:rsid w:val="0033202A"/>
    <w:rsid w:val="00332161"/>
    <w:rsid w:val="00332254"/>
    <w:rsid w:val="00332797"/>
    <w:rsid w:val="003327CB"/>
    <w:rsid w:val="003328C7"/>
    <w:rsid w:val="003328D8"/>
    <w:rsid w:val="003329C0"/>
    <w:rsid w:val="00332C16"/>
    <w:rsid w:val="00332D02"/>
    <w:rsid w:val="00332E25"/>
    <w:rsid w:val="0033341F"/>
    <w:rsid w:val="0033367F"/>
    <w:rsid w:val="00333835"/>
    <w:rsid w:val="00333934"/>
    <w:rsid w:val="00333D6A"/>
    <w:rsid w:val="00333DF4"/>
    <w:rsid w:val="00333E3D"/>
    <w:rsid w:val="00333F27"/>
    <w:rsid w:val="00333FD2"/>
    <w:rsid w:val="00333FDF"/>
    <w:rsid w:val="003340FA"/>
    <w:rsid w:val="00334114"/>
    <w:rsid w:val="0033420C"/>
    <w:rsid w:val="0033421D"/>
    <w:rsid w:val="0033456D"/>
    <w:rsid w:val="0033457A"/>
    <w:rsid w:val="003346EE"/>
    <w:rsid w:val="0033476B"/>
    <w:rsid w:val="0033484D"/>
    <w:rsid w:val="00334C0B"/>
    <w:rsid w:val="00334E4E"/>
    <w:rsid w:val="00334EB1"/>
    <w:rsid w:val="00335065"/>
    <w:rsid w:val="00335191"/>
    <w:rsid w:val="003355C2"/>
    <w:rsid w:val="003356AA"/>
    <w:rsid w:val="00335750"/>
    <w:rsid w:val="003357B9"/>
    <w:rsid w:val="00335843"/>
    <w:rsid w:val="00335A29"/>
    <w:rsid w:val="00335DCF"/>
    <w:rsid w:val="00335DF5"/>
    <w:rsid w:val="00335E11"/>
    <w:rsid w:val="00335F2E"/>
    <w:rsid w:val="00336309"/>
    <w:rsid w:val="003363A7"/>
    <w:rsid w:val="0033642F"/>
    <w:rsid w:val="00336687"/>
    <w:rsid w:val="0033675C"/>
    <w:rsid w:val="00336C17"/>
    <w:rsid w:val="00336FCC"/>
    <w:rsid w:val="00337034"/>
    <w:rsid w:val="00337278"/>
    <w:rsid w:val="00337332"/>
    <w:rsid w:val="00337403"/>
    <w:rsid w:val="003374A0"/>
    <w:rsid w:val="003376F0"/>
    <w:rsid w:val="00337B4C"/>
    <w:rsid w:val="00337B5E"/>
    <w:rsid w:val="00337D60"/>
    <w:rsid w:val="00337D7F"/>
    <w:rsid w:val="00337E20"/>
    <w:rsid w:val="00340177"/>
    <w:rsid w:val="003401A2"/>
    <w:rsid w:val="003401C2"/>
    <w:rsid w:val="003403E5"/>
    <w:rsid w:val="003404FC"/>
    <w:rsid w:val="00340540"/>
    <w:rsid w:val="00340593"/>
    <w:rsid w:val="00340661"/>
    <w:rsid w:val="0034090A"/>
    <w:rsid w:val="00340A89"/>
    <w:rsid w:val="00340DAF"/>
    <w:rsid w:val="00340E01"/>
    <w:rsid w:val="00340E2C"/>
    <w:rsid w:val="00341492"/>
    <w:rsid w:val="003416B3"/>
    <w:rsid w:val="00341943"/>
    <w:rsid w:val="00341BB0"/>
    <w:rsid w:val="00341C0B"/>
    <w:rsid w:val="00341C0F"/>
    <w:rsid w:val="00341C75"/>
    <w:rsid w:val="00341D0B"/>
    <w:rsid w:val="00341D37"/>
    <w:rsid w:val="00341D45"/>
    <w:rsid w:val="00341EA8"/>
    <w:rsid w:val="003421BC"/>
    <w:rsid w:val="00342412"/>
    <w:rsid w:val="0034243E"/>
    <w:rsid w:val="0034245E"/>
    <w:rsid w:val="00342609"/>
    <w:rsid w:val="00342937"/>
    <w:rsid w:val="00342B28"/>
    <w:rsid w:val="00342DC9"/>
    <w:rsid w:val="00342DE7"/>
    <w:rsid w:val="00342E42"/>
    <w:rsid w:val="00342ECF"/>
    <w:rsid w:val="003431EA"/>
    <w:rsid w:val="00343608"/>
    <w:rsid w:val="003437DD"/>
    <w:rsid w:val="0034395F"/>
    <w:rsid w:val="00343A8B"/>
    <w:rsid w:val="00343CD3"/>
    <w:rsid w:val="0034420E"/>
    <w:rsid w:val="00344347"/>
    <w:rsid w:val="0034447A"/>
    <w:rsid w:val="003444AD"/>
    <w:rsid w:val="003444B7"/>
    <w:rsid w:val="00344509"/>
    <w:rsid w:val="0034458E"/>
    <w:rsid w:val="00344A60"/>
    <w:rsid w:val="00344C85"/>
    <w:rsid w:val="00344CB5"/>
    <w:rsid w:val="00345110"/>
    <w:rsid w:val="003451C1"/>
    <w:rsid w:val="003451C9"/>
    <w:rsid w:val="00345621"/>
    <w:rsid w:val="003456E1"/>
    <w:rsid w:val="003457AA"/>
    <w:rsid w:val="003459B2"/>
    <w:rsid w:val="00345A4C"/>
    <w:rsid w:val="00345B66"/>
    <w:rsid w:val="00345B9C"/>
    <w:rsid w:val="00345BEA"/>
    <w:rsid w:val="003462EA"/>
    <w:rsid w:val="00346325"/>
    <w:rsid w:val="00346455"/>
    <w:rsid w:val="00346587"/>
    <w:rsid w:val="00346617"/>
    <w:rsid w:val="003467E8"/>
    <w:rsid w:val="00346C68"/>
    <w:rsid w:val="00346DAE"/>
    <w:rsid w:val="003470E8"/>
    <w:rsid w:val="003472D2"/>
    <w:rsid w:val="0034743F"/>
    <w:rsid w:val="0034766F"/>
    <w:rsid w:val="00347784"/>
    <w:rsid w:val="0034787C"/>
    <w:rsid w:val="003478A8"/>
    <w:rsid w:val="00347A78"/>
    <w:rsid w:val="00347AA7"/>
    <w:rsid w:val="00347C72"/>
    <w:rsid w:val="00347D52"/>
    <w:rsid w:val="00347DF0"/>
    <w:rsid w:val="00347EEC"/>
    <w:rsid w:val="00347EF5"/>
    <w:rsid w:val="00350192"/>
    <w:rsid w:val="00350505"/>
    <w:rsid w:val="0035071B"/>
    <w:rsid w:val="0035078E"/>
    <w:rsid w:val="0035093A"/>
    <w:rsid w:val="00350B83"/>
    <w:rsid w:val="00350D24"/>
    <w:rsid w:val="00350EEC"/>
    <w:rsid w:val="00351207"/>
    <w:rsid w:val="00351297"/>
    <w:rsid w:val="00351696"/>
    <w:rsid w:val="0035174B"/>
    <w:rsid w:val="00351B22"/>
    <w:rsid w:val="00351D45"/>
    <w:rsid w:val="00351F35"/>
    <w:rsid w:val="0035201B"/>
    <w:rsid w:val="00352058"/>
    <w:rsid w:val="00352080"/>
    <w:rsid w:val="00352403"/>
    <w:rsid w:val="003529D4"/>
    <w:rsid w:val="00352B62"/>
    <w:rsid w:val="00352C14"/>
    <w:rsid w:val="00352CEF"/>
    <w:rsid w:val="00352E59"/>
    <w:rsid w:val="00353092"/>
    <w:rsid w:val="003530B3"/>
    <w:rsid w:val="0035338C"/>
    <w:rsid w:val="00353575"/>
    <w:rsid w:val="003539C9"/>
    <w:rsid w:val="00353C06"/>
    <w:rsid w:val="00353C20"/>
    <w:rsid w:val="00353CF0"/>
    <w:rsid w:val="00353D29"/>
    <w:rsid w:val="00353EF4"/>
    <w:rsid w:val="00354094"/>
    <w:rsid w:val="0035433C"/>
    <w:rsid w:val="00354380"/>
    <w:rsid w:val="0035461C"/>
    <w:rsid w:val="003546AA"/>
    <w:rsid w:val="00354721"/>
    <w:rsid w:val="00354957"/>
    <w:rsid w:val="00354973"/>
    <w:rsid w:val="00354A27"/>
    <w:rsid w:val="00354A37"/>
    <w:rsid w:val="00354B97"/>
    <w:rsid w:val="00354C13"/>
    <w:rsid w:val="00354CB4"/>
    <w:rsid w:val="00354DE2"/>
    <w:rsid w:val="00354FF5"/>
    <w:rsid w:val="00355015"/>
    <w:rsid w:val="00355022"/>
    <w:rsid w:val="0035515C"/>
    <w:rsid w:val="00355321"/>
    <w:rsid w:val="003557E5"/>
    <w:rsid w:val="003558DD"/>
    <w:rsid w:val="00355A85"/>
    <w:rsid w:val="00355AB2"/>
    <w:rsid w:val="00355BA7"/>
    <w:rsid w:val="00355BCE"/>
    <w:rsid w:val="00355E3F"/>
    <w:rsid w:val="003566A7"/>
    <w:rsid w:val="003568C7"/>
    <w:rsid w:val="00356A7A"/>
    <w:rsid w:val="00356B6D"/>
    <w:rsid w:val="00356B71"/>
    <w:rsid w:val="00356EDD"/>
    <w:rsid w:val="003571BB"/>
    <w:rsid w:val="00357329"/>
    <w:rsid w:val="00357340"/>
    <w:rsid w:val="003576AE"/>
    <w:rsid w:val="0036016B"/>
    <w:rsid w:val="00360303"/>
    <w:rsid w:val="00360366"/>
    <w:rsid w:val="0036041E"/>
    <w:rsid w:val="00360A4E"/>
    <w:rsid w:val="00360A5C"/>
    <w:rsid w:val="00360D88"/>
    <w:rsid w:val="00360ECA"/>
    <w:rsid w:val="00360ECF"/>
    <w:rsid w:val="0036105E"/>
    <w:rsid w:val="003610BD"/>
    <w:rsid w:val="0036118A"/>
    <w:rsid w:val="00361295"/>
    <w:rsid w:val="00361396"/>
    <w:rsid w:val="003614D3"/>
    <w:rsid w:val="003614FC"/>
    <w:rsid w:val="0036158C"/>
    <w:rsid w:val="0036158F"/>
    <w:rsid w:val="00361771"/>
    <w:rsid w:val="00361B47"/>
    <w:rsid w:val="00361E7E"/>
    <w:rsid w:val="00361F70"/>
    <w:rsid w:val="003620A8"/>
    <w:rsid w:val="00362497"/>
    <w:rsid w:val="0036257C"/>
    <w:rsid w:val="003625BE"/>
    <w:rsid w:val="003628C1"/>
    <w:rsid w:val="0036298B"/>
    <w:rsid w:val="003629FB"/>
    <w:rsid w:val="00362AC0"/>
    <w:rsid w:val="00362B1A"/>
    <w:rsid w:val="00362CDE"/>
    <w:rsid w:val="00362D24"/>
    <w:rsid w:val="00362E24"/>
    <w:rsid w:val="00362EAD"/>
    <w:rsid w:val="00362EF2"/>
    <w:rsid w:val="00362FDC"/>
    <w:rsid w:val="0036308E"/>
    <w:rsid w:val="003630C4"/>
    <w:rsid w:val="003630C7"/>
    <w:rsid w:val="0036352B"/>
    <w:rsid w:val="00363727"/>
    <w:rsid w:val="00363865"/>
    <w:rsid w:val="003638E4"/>
    <w:rsid w:val="00363A15"/>
    <w:rsid w:val="00363CEE"/>
    <w:rsid w:val="00363D92"/>
    <w:rsid w:val="00363EDB"/>
    <w:rsid w:val="00364732"/>
    <w:rsid w:val="003647D0"/>
    <w:rsid w:val="00364847"/>
    <w:rsid w:val="00364B8B"/>
    <w:rsid w:val="00364C7E"/>
    <w:rsid w:val="00364D8A"/>
    <w:rsid w:val="00364D8E"/>
    <w:rsid w:val="00364DE8"/>
    <w:rsid w:val="00364E59"/>
    <w:rsid w:val="00364EED"/>
    <w:rsid w:val="00365026"/>
    <w:rsid w:val="003650D5"/>
    <w:rsid w:val="0036519A"/>
    <w:rsid w:val="00365237"/>
    <w:rsid w:val="0036538B"/>
    <w:rsid w:val="003653E2"/>
    <w:rsid w:val="003655C0"/>
    <w:rsid w:val="003656BB"/>
    <w:rsid w:val="003657EC"/>
    <w:rsid w:val="0036580F"/>
    <w:rsid w:val="00365965"/>
    <w:rsid w:val="003659F0"/>
    <w:rsid w:val="00365C43"/>
    <w:rsid w:val="00365CE3"/>
    <w:rsid w:val="00365CE9"/>
    <w:rsid w:val="00365DEF"/>
    <w:rsid w:val="00366167"/>
    <w:rsid w:val="00366618"/>
    <w:rsid w:val="003666A3"/>
    <w:rsid w:val="00366BC2"/>
    <w:rsid w:val="00366CD4"/>
    <w:rsid w:val="00366D57"/>
    <w:rsid w:val="00366D58"/>
    <w:rsid w:val="00366F09"/>
    <w:rsid w:val="00366FBB"/>
    <w:rsid w:val="003670D9"/>
    <w:rsid w:val="00367386"/>
    <w:rsid w:val="00367555"/>
    <w:rsid w:val="00367764"/>
    <w:rsid w:val="003678B6"/>
    <w:rsid w:val="003678B9"/>
    <w:rsid w:val="003678EB"/>
    <w:rsid w:val="00367ADD"/>
    <w:rsid w:val="00367AE2"/>
    <w:rsid w:val="00367B13"/>
    <w:rsid w:val="00367B4D"/>
    <w:rsid w:val="003700FC"/>
    <w:rsid w:val="003701B3"/>
    <w:rsid w:val="00370288"/>
    <w:rsid w:val="0037040F"/>
    <w:rsid w:val="00370860"/>
    <w:rsid w:val="00370917"/>
    <w:rsid w:val="00370999"/>
    <w:rsid w:val="00370A4A"/>
    <w:rsid w:val="00370C5B"/>
    <w:rsid w:val="00370E8A"/>
    <w:rsid w:val="00370F4A"/>
    <w:rsid w:val="003712AD"/>
    <w:rsid w:val="003712E6"/>
    <w:rsid w:val="00371306"/>
    <w:rsid w:val="00371690"/>
    <w:rsid w:val="00371711"/>
    <w:rsid w:val="003717FE"/>
    <w:rsid w:val="00371C15"/>
    <w:rsid w:val="00371FDE"/>
    <w:rsid w:val="00371FF2"/>
    <w:rsid w:val="0037201F"/>
    <w:rsid w:val="0037219B"/>
    <w:rsid w:val="00372290"/>
    <w:rsid w:val="003722C7"/>
    <w:rsid w:val="003723B6"/>
    <w:rsid w:val="003723BB"/>
    <w:rsid w:val="003728DA"/>
    <w:rsid w:val="003728F3"/>
    <w:rsid w:val="00372BD3"/>
    <w:rsid w:val="00372D3F"/>
    <w:rsid w:val="00373011"/>
    <w:rsid w:val="0037311E"/>
    <w:rsid w:val="0037316F"/>
    <w:rsid w:val="003731F1"/>
    <w:rsid w:val="00373276"/>
    <w:rsid w:val="00373434"/>
    <w:rsid w:val="003734E0"/>
    <w:rsid w:val="0037364E"/>
    <w:rsid w:val="0037365C"/>
    <w:rsid w:val="00373CC8"/>
    <w:rsid w:val="00373D3C"/>
    <w:rsid w:val="00373DA2"/>
    <w:rsid w:val="003740A4"/>
    <w:rsid w:val="0037458C"/>
    <w:rsid w:val="003746A4"/>
    <w:rsid w:val="0037488B"/>
    <w:rsid w:val="00374A83"/>
    <w:rsid w:val="00374D1B"/>
    <w:rsid w:val="003751B4"/>
    <w:rsid w:val="00375465"/>
    <w:rsid w:val="003759A9"/>
    <w:rsid w:val="00375A73"/>
    <w:rsid w:val="00375A8B"/>
    <w:rsid w:val="00375D9A"/>
    <w:rsid w:val="00375FBB"/>
    <w:rsid w:val="003761F4"/>
    <w:rsid w:val="0037624C"/>
    <w:rsid w:val="003762AA"/>
    <w:rsid w:val="003762B4"/>
    <w:rsid w:val="003762D8"/>
    <w:rsid w:val="003762E6"/>
    <w:rsid w:val="00376314"/>
    <w:rsid w:val="00376332"/>
    <w:rsid w:val="00376771"/>
    <w:rsid w:val="00376833"/>
    <w:rsid w:val="003769CF"/>
    <w:rsid w:val="003769DF"/>
    <w:rsid w:val="00376A2F"/>
    <w:rsid w:val="00376BD8"/>
    <w:rsid w:val="00376C09"/>
    <w:rsid w:val="00376D30"/>
    <w:rsid w:val="00376E0E"/>
    <w:rsid w:val="00376FE5"/>
    <w:rsid w:val="00377059"/>
    <w:rsid w:val="00377460"/>
    <w:rsid w:val="00377473"/>
    <w:rsid w:val="00377730"/>
    <w:rsid w:val="00377CE7"/>
    <w:rsid w:val="00377FE7"/>
    <w:rsid w:val="003800B5"/>
    <w:rsid w:val="0038018D"/>
    <w:rsid w:val="0038024A"/>
    <w:rsid w:val="00380476"/>
    <w:rsid w:val="00380583"/>
    <w:rsid w:val="0038063F"/>
    <w:rsid w:val="0038090E"/>
    <w:rsid w:val="003809F6"/>
    <w:rsid w:val="00380B14"/>
    <w:rsid w:val="00380C35"/>
    <w:rsid w:val="00380D36"/>
    <w:rsid w:val="00380DC0"/>
    <w:rsid w:val="0038106A"/>
    <w:rsid w:val="0038165C"/>
    <w:rsid w:val="003817CF"/>
    <w:rsid w:val="00381BB4"/>
    <w:rsid w:val="00381E38"/>
    <w:rsid w:val="00381FBD"/>
    <w:rsid w:val="00381FFC"/>
    <w:rsid w:val="00382139"/>
    <w:rsid w:val="0038240C"/>
    <w:rsid w:val="0038245A"/>
    <w:rsid w:val="00382689"/>
    <w:rsid w:val="00382A82"/>
    <w:rsid w:val="00382A9C"/>
    <w:rsid w:val="00382AF3"/>
    <w:rsid w:val="00382B92"/>
    <w:rsid w:val="00382BAE"/>
    <w:rsid w:val="00382F5A"/>
    <w:rsid w:val="00382FFB"/>
    <w:rsid w:val="003832B2"/>
    <w:rsid w:val="00383351"/>
    <w:rsid w:val="0038378E"/>
    <w:rsid w:val="003839CE"/>
    <w:rsid w:val="00383B5F"/>
    <w:rsid w:val="00383D33"/>
    <w:rsid w:val="00383D56"/>
    <w:rsid w:val="00383DC1"/>
    <w:rsid w:val="0038400F"/>
    <w:rsid w:val="0038416A"/>
    <w:rsid w:val="003841BE"/>
    <w:rsid w:val="003841D3"/>
    <w:rsid w:val="0038437C"/>
    <w:rsid w:val="00384503"/>
    <w:rsid w:val="003845AC"/>
    <w:rsid w:val="00384606"/>
    <w:rsid w:val="003847A8"/>
    <w:rsid w:val="00384833"/>
    <w:rsid w:val="00384892"/>
    <w:rsid w:val="003849FE"/>
    <w:rsid w:val="00384BD8"/>
    <w:rsid w:val="00384F28"/>
    <w:rsid w:val="003852F6"/>
    <w:rsid w:val="00385390"/>
    <w:rsid w:val="003853A8"/>
    <w:rsid w:val="0038562B"/>
    <w:rsid w:val="00385D1B"/>
    <w:rsid w:val="0038632E"/>
    <w:rsid w:val="00386485"/>
    <w:rsid w:val="003866CA"/>
    <w:rsid w:val="00386A77"/>
    <w:rsid w:val="00386A95"/>
    <w:rsid w:val="00386CAB"/>
    <w:rsid w:val="00386DB2"/>
    <w:rsid w:val="00386E64"/>
    <w:rsid w:val="00387297"/>
    <w:rsid w:val="003872BB"/>
    <w:rsid w:val="00387335"/>
    <w:rsid w:val="00387383"/>
    <w:rsid w:val="00387582"/>
    <w:rsid w:val="003875A4"/>
    <w:rsid w:val="003875FB"/>
    <w:rsid w:val="003876FB"/>
    <w:rsid w:val="003877F4"/>
    <w:rsid w:val="0038782B"/>
    <w:rsid w:val="00387C56"/>
    <w:rsid w:val="00387D46"/>
    <w:rsid w:val="0039002E"/>
    <w:rsid w:val="00390134"/>
    <w:rsid w:val="0039029B"/>
    <w:rsid w:val="00390885"/>
    <w:rsid w:val="00390912"/>
    <w:rsid w:val="00390997"/>
    <w:rsid w:val="00390A6E"/>
    <w:rsid w:val="00390BF8"/>
    <w:rsid w:val="00390C68"/>
    <w:rsid w:val="00390EED"/>
    <w:rsid w:val="00390F2D"/>
    <w:rsid w:val="00391102"/>
    <w:rsid w:val="00391402"/>
    <w:rsid w:val="0039164E"/>
    <w:rsid w:val="00391682"/>
    <w:rsid w:val="0039178B"/>
    <w:rsid w:val="00391CB5"/>
    <w:rsid w:val="00391EFB"/>
    <w:rsid w:val="00391F3E"/>
    <w:rsid w:val="003920E2"/>
    <w:rsid w:val="0039232A"/>
    <w:rsid w:val="00392485"/>
    <w:rsid w:val="003925DA"/>
    <w:rsid w:val="003926DF"/>
    <w:rsid w:val="00392820"/>
    <w:rsid w:val="003928BB"/>
    <w:rsid w:val="0039292E"/>
    <w:rsid w:val="00392D04"/>
    <w:rsid w:val="00392E7F"/>
    <w:rsid w:val="00392F5D"/>
    <w:rsid w:val="003930D7"/>
    <w:rsid w:val="00393344"/>
    <w:rsid w:val="00393352"/>
    <w:rsid w:val="0039336F"/>
    <w:rsid w:val="0039346E"/>
    <w:rsid w:val="003934C7"/>
    <w:rsid w:val="003934D5"/>
    <w:rsid w:val="003935E2"/>
    <w:rsid w:val="0039377C"/>
    <w:rsid w:val="00393B0F"/>
    <w:rsid w:val="00393B2E"/>
    <w:rsid w:val="00393C39"/>
    <w:rsid w:val="00393D2D"/>
    <w:rsid w:val="0039410F"/>
    <w:rsid w:val="00394460"/>
    <w:rsid w:val="0039469C"/>
    <w:rsid w:val="0039482F"/>
    <w:rsid w:val="003949EF"/>
    <w:rsid w:val="00394AE3"/>
    <w:rsid w:val="00394B2D"/>
    <w:rsid w:val="00394DAD"/>
    <w:rsid w:val="00394FC6"/>
    <w:rsid w:val="00395A20"/>
    <w:rsid w:val="003961D5"/>
    <w:rsid w:val="00396251"/>
    <w:rsid w:val="0039628F"/>
    <w:rsid w:val="003963E8"/>
    <w:rsid w:val="00396477"/>
    <w:rsid w:val="00396510"/>
    <w:rsid w:val="00396534"/>
    <w:rsid w:val="003965B9"/>
    <w:rsid w:val="0039666E"/>
    <w:rsid w:val="003967B6"/>
    <w:rsid w:val="00396972"/>
    <w:rsid w:val="00396F18"/>
    <w:rsid w:val="0039717C"/>
    <w:rsid w:val="003978A6"/>
    <w:rsid w:val="00397954"/>
    <w:rsid w:val="00397A57"/>
    <w:rsid w:val="00397B11"/>
    <w:rsid w:val="003A02D5"/>
    <w:rsid w:val="003A0326"/>
    <w:rsid w:val="003A051D"/>
    <w:rsid w:val="003A0A13"/>
    <w:rsid w:val="003A0D57"/>
    <w:rsid w:val="003A0EFA"/>
    <w:rsid w:val="003A107F"/>
    <w:rsid w:val="003A10E5"/>
    <w:rsid w:val="003A1138"/>
    <w:rsid w:val="003A11F9"/>
    <w:rsid w:val="003A13C1"/>
    <w:rsid w:val="003A1537"/>
    <w:rsid w:val="003A17D8"/>
    <w:rsid w:val="003A1811"/>
    <w:rsid w:val="003A18B6"/>
    <w:rsid w:val="003A1A8C"/>
    <w:rsid w:val="003A1FE3"/>
    <w:rsid w:val="003A2393"/>
    <w:rsid w:val="003A2447"/>
    <w:rsid w:val="003A2538"/>
    <w:rsid w:val="003A263B"/>
    <w:rsid w:val="003A26E1"/>
    <w:rsid w:val="003A2971"/>
    <w:rsid w:val="003A299A"/>
    <w:rsid w:val="003A2C85"/>
    <w:rsid w:val="003A2D0C"/>
    <w:rsid w:val="003A3069"/>
    <w:rsid w:val="003A30EC"/>
    <w:rsid w:val="003A3398"/>
    <w:rsid w:val="003A34E5"/>
    <w:rsid w:val="003A358E"/>
    <w:rsid w:val="003A36E0"/>
    <w:rsid w:val="003A3986"/>
    <w:rsid w:val="003A39C3"/>
    <w:rsid w:val="003A39FE"/>
    <w:rsid w:val="003A3A72"/>
    <w:rsid w:val="003A3AD7"/>
    <w:rsid w:val="003A3D03"/>
    <w:rsid w:val="003A3EFE"/>
    <w:rsid w:val="003A40E6"/>
    <w:rsid w:val="003A4582"/>
    <w:rsid w:val="003A490E"/>
    <w:rsid w:val="003A4978"/>
    <w:rsid w:val="003A4BF4"/>
    <w:rsid w:val="003A4DC5"/>
    <w:rsid w:val="003A4E82"/>
    <w:rsid w:val="003A500F"/>
    <w:rsid w:val="003A5039"/>
    <w:rsid w:val="003A518E"/>
    <w:rsid w:val="003A523C"/>
    <w:rsid w:val="003A5266"/>
    <w:rsid w:val="003A5270"/>
    <w:rsid w:val="003A554F"/>
    <w:rsid w:val="003A5563"/>
    <w:rsid w:val="003A5621"/>
    <w:rsid w:val="003A5739"/>
    <w:rsid w:val="003A577B"/>
    <w:rsid w:val="003A5832"/>
    <w:rsid w:val="003A58A2"/>
    <w:rsid w:val="003A5947"/>
    <w:rsid w:val="003A5B76"/>
    <w:rsid w:val="003A5C79"/>
    <w:rsid w:val="003A5D3A"/>
    <w:rsid w:val="003A604B"/>
    <w:rsid w:val="003A60AB"/>
    <w:rsid w:val="003A6149"/>
    <w:rsid w:val="003A64B7"/>
    <w:rsid w:val="003A6723"/>
    <w:rsid w:val="003A69AC"/>
    <w:rsid w:val="003A6A1D"/>
    <w:rsid w:val="003A6BE6"/>
    <w:rsid w:val="003A6F59"/>
    <w:rsid w:val="003A6F93"/>
    <w:rsid w:val="003A7186"/>
    <w:rsid w:val="003A71DF"/>
    <w:rsid w:val="003A738A"/>
    <w:rsid w:val="003A7556"/>
    <w:rsid w:val="003A77F0"/>
    <w:rsid w:val="003A784A"/>
    <w:rsid w:val="003A784F"/>
    <w:rsid w:val="003A78C3"/>
    <w:rsid w:val="003A797B"/>
    <w:rsid w:val="003A7A4E"/>
    <w:rsid w:val="003A7A70"/>
    <w:rsid w:val="003A7C0B"/>
    <w:rsid w:val="003A7D73"/>
    <w:rsid w:val="003A7FA9"/>
    <w:rsid w:val="003B007D"/>
    <w:rsid w:val="003B0550"/>
    <w:rsid w:val="003B05AC"/>
    <w:rsid w:val="003B062B"/>
    <w:rsid w:val="003B06FC"/>
    <w:rsid w:val="003B077A"/>
    <w:rsid w:val="003B07D0"/>
    <w:rsid w:val="003B0A54"/>
    <w:rsid w:val="003B0B37"/>
    <w:rsid w:val="003B0CD8"/>
    <w:rsid w:val="003B0D34"/>
    <w:rsid w:val="003B0DAE"/>
    <w:rsid w:val="003B0E16"/>
    <w:rsid w:val="003B0EB1"/>
    <w:rsid w:val="003B1144"/>
    <w:rsid w:val="003B135F"/>
    <w:rsid w:val="003B168E"/>
    <w:rsid w:val="003B1AF9"/>
    <w:rsid w:val="003B1F55"/>
    <w:rsid w:val="003B2067"/>
    <w:rsid w:val="003B2090"/>
    <w:rsid w:val="003B2340"/>
    <w:rsid w:val="003B23A6"/>
    <w:rsid w:val="003B2CA3"/>
    <w:rsid w:val="003B2DA4"/>
    <w:rsid w:val="003B2DDC"/>
    <w:rsid w:val="003B2E8E"/>
    <w:rsid w:val="003B2F2C"/>
    <w:rsid w:val="003B3196"/>
    <w:rsid w:val="003B347E"/>
    <w:rsid w:val="003B348D"/>
    <w:rsid w:val="003B376F"/>
    <w:rsid w:val="003B3939"/>
    <w:rsid w:val="003B394F"/>
    <w:rsid w:val="003B3A30"/>
    <w:rsid w:val="003B3B4C"/>
    <w:rsid w:val="003B3CB8"/>
    <w:rsid w:val="003B3CD1"/>
    <w:rsid w:val="003B3DF5"/>
    <w:rsid w:val="003B4160"/>
    <w:rsid w:val="003B429E"/>
    <w:rsid w:val="003B4341"/>
    <w:rsid w:val="003B4485"/>
    <w:rsid w:val="003B464B"/>
    <w:rsid w:val="003B466A"/>
    <w:rsid w:val="003B46DE"/>
    <w:rsid w:val="003B4AC9"/>
    <w:rsid w:val="003B4CD9"/>
    <w:rsid w:val="003B4CE7"/>
    <w:rsid w:val="003B4E4E"/>
    <w:rsid w:val="003B4FE4"/>
    <w:rsid w:val="003B5049"/>
    <w:rsid w:val="003B5107"/>
    <w:rsid w:val="003B51A1"/>
    <w:rsid w:val="003B51BB"/>
    <w:rsid w:val="003B528B"/>
    <w:rsid w:val="003B535E"/>
    <w:rsid w:val="003B570D"/>
    <w:rsid w:val="003B5CB6"/>
    <w:rsid w:val="003B5CF6"/>
    <w:rsid w:val="003B5D22"/>
    <w:rsid w:val="003B5EA9"/>
    <w:rsid w:val="003B6238"/>
    <w:rsid w:val="003B62FC"/>
    <w:rsid w:val="003B6440"/>
    <w:rsid w:val="003B647F"/>
    <w:rsid w:val="003B6788"/>
    <w:rsid w:val="003B68CE"/>
    <w:rsid w:val="003B696A"/>
    <w:rsid w:val="003B6CC8"/>
    <w:rsid w:val="003B6FBE"/>
    <w:rsid w:val="003B6FFD"/>
    <w:rsid w:val="003B7020"/>
    <w:rsid w:val="003B7084"/>
    <w:rsid w:val="003B711D"/>
    <w:rsid w:val="003B7179"/>
    <w:rsid w:val="003B751F"/>
    <w:rsid w:val="003B7830"/>
    <w:rsid w:val="003B78C6"/>
    <w:rsid w:val="003B792A"/>
    <w:rsid w:val="003B7AC8"/>
    <w:rsid w:val="003B7CFA"/>
    <w:rsid w:val="003B7D1E"/>
    <w:rsid w:val="003B7DEB"/>
    <w:rsid w:val="003C0081"/>
    <w:rsid w:val="003C00FA"/>
    <w:rsid w:val="003C0343"/>
    <w:rsid w:val="003C0385"/>
    <w:rsid w:val="003C0494"/>
    <w:rsid w:val="003C04B4"/>
    <w:rsid w:val="003C05D3"/>
    <w:rsid w:val="003C0607"/>
    <w:rsid w:val="003C0697"/>
    <w:rsid w:val="003C0711"/>
    <w:rsid w:val="003C07A4"/>
    <w:rsid w:val="003C0A85"/>
    <w:rsid w:val="003C0B37"/>
    <w:rsid w:val="003C0B3E"/>
    <w:rsid w:val="003C0C9A"/>
    <w:rsid w:val="003C0CD5"/>
    <w:rsid w:val="003C0F19"/>
    <w:rsid w:val="003C0F1C"/>
    <w:rsid w:val="003C0FA6"/>
    <w:rsid w:val="003C1064"/>
    <w:rsid w:val="003C1088"/>
    <w:rsid w:val="003C11FD"/>
    <w:rsid w:val="003C1213"/>
    <w:rsid w:val="003C1C42"/>
    <w:rsid w:val="003C1E85"/>
    <w:rsid w:val="003C2024"/>
    <w:rsid w:val="003C203F"/>
    <w:rsid w:val="003C22D6"/>
    <w:rsid w:val="003C2408"/>
    <w:rsid w:val="003C2532"/>
    <w:rsid w:val="003C27E5"/>
    <w:rsid w:val="003C2853"/>
    <w:rsid w:val="003C2C5C"/>
    <w:rsid w:val="003C2D3C"/>
    <w:rsid w:val="003C2F59"/>
    <w:rsid w:val="003C3076"/>
    <w:rsid w:val="003C3299"/>
    <w:rsid w:val="003C34D0"/>
    <w:rsid w:val="003C38B9"/>
    <w:rsid w:val="003C3907"/>
    <w:rsid w:val="003C3A31"/>
    <w:rsid w:val="003C3BEF"/>
    <w:rsid w:val="003C3CA6"/>
    <w:rsid w:val="003C3D6D"/>
    <w:rsid w:val="003C3EEC"/>
    <w:rsid w:val="003C40B3"/>
    <w:rsid w:val="003C437F"/>
    <w:rsid w:val="003C45CF"/>
    <w:rsid w:val="003C4701"/>
    <w:rsid w:val="003C49B3"/>
    <w:rsid w:val="003C49FC"/>
    <w:rsid w:val="003C4A29"/>
    <w:rsid w:val="003C4A7F"/>
    <w:rsid w:val="003C4BD6"/>
    <w:rsid w:val="003C4CB1"/>
    <w:rsid w:val="003C4CDE"/>
    <w:rsid w:val="003C50ED"/>
    <w:rsid w:val="003C51C7"/>
    <w:rsid w:val="003C551A"/>
    <w:rsid w:val="003C5574"/>
    <w:rsid w:val="003C55F6"/>
    <w:rsid w:val="003C584F"/>
    <w:rsid w:val="003C5C95"/>
    <w:rsid w:val="003C5F7B"/>
    <w:rsid w:val="003C614F"/>
    <w:rsid w:val="003C63A6"/>
    <w:rsid w:val="003C6429"/>
    <w:rsid w:val="003C65D6"/>
    <w:rsid w:val="003C68CB"/>
    <w:rsid w:val="003C69E0"/>
    <w:rsid w:val="003C6A21"/>
    <w:rsid w:val="003C6D15"/>
    <w:rsid w:val="003C7023"/>
    <w:rsid w:val="003C708F"/>
    <w:rsid w:val="003C716B"/>
    <w:rsid w:val="003C73B3"/>
    <w:rsid w:val="003C75B3"/>
    <w:rsid w:val="003C7699"/>
    <w:rsid w:val="003C7701"/>
    <w:rsid w:val="003C7746"/>
    <w:rsid w:val="003C7759"/>
    <w:rsid w:val="003C78E3"/>
    <w:rsid w:val="003C78EC"/>
    <w:rsid w:val="003C790B"/>
    <w:rsid w:val="003C7A1D"/>
    <w:rsid w:val="003D0182"/>
    <w:rsid w:val="003D083C"/>
    <w:rsid w:val="003D0A16"/>
    <w:rsid w:val="003D0ACD"/>
    <w:rsid w:val="003D0C4B"/>
    <w:rsid w:val="003D0C93"/>
    <w:rsid w:val="003D0E61"/>
    <w:rsid w:val="003D0EF5"/>
    <w:rsid w:val="003D122C"/>
    <w:rsid w:val="003D1286"/>
    <w:rsid w:val="003D12B9"/>
    <w:rsid w:val="003D15F5"/>
    <w:rsid w:val="003D164C"/>
    <w:rsid w:val="003D1799"/>
    <w:rsid w:val="003D184D"/>
    <w:rsid w:val="003D1CC9"/>
    <w:rsid w:val="003D1EA3"/>
    <w:rsid w:val="003D1F28"/>
    <w:rsid w:val="003D2021"/>
    <w:rsid w:val="003D21EA"/>
    <w:rsid w:val="003D22FA"/>
    <w:rsid w:val="003D2311"/>
    <w:rsid w:val="003D253B"/>
    <w:rsid w:val="003D25CD"/>
    <w:rsid w:val="003D26A5"/>
    <w:rsid w:val="003D2702"/>
    <w:rsid w:val="003D2770"/>
    <w:rsid w:val="003D27FD"/>
    <w:rsid w:val="003D29BE"/>
    <w:rsid w:val="003D2C79"/>
    <w:rsid w:val="003D2D09"/>
    <w:rsid w:val="003D2D8E"/>
    <w:rsid w:val="003D2E2A"/>
    <w:rsid w:val="003D30AA"/>
    <w:rsid w:val="003D3115"/>
    <w:rsid w:val="003D31B4"/>
    <w:rsid w:val="003D32AC"/>
    <w:rsid w:val="003D32F2"/>
    <w:rsid w:val="003D33D0"/>
    <w:rsid w:val="003D3762"/>
    <w:rsid w:val="003D382C"/>
    <w:rsid w:val="003D3B50"/>
    <w:rsid w:val="003D3D7D"/>
    <w:rsid w:val="003D3E46"/>
    <w:rsid w:val="003D4104"/>
    <w:rsid w:val="003D4771"/>
    <w:rsid w:val="003D4815"/>
    <w:rsid w:val="003D481C"/>
    <w:rsid w:val="003D4965"/>
    <w:rsid w:val="003D4D06"/>
    <w:rsid w:val="003D4D3D"/>
    <w:rsid w:val="003D4F18"/>
    <w:rsid w:val="003D5198"/>
    <w:rsid w:val="003D52B5"/>
    <w:rsid w:val="003D52EB"/>
    <w:rsid w:val="003D5305"/>
    <w:rsid w:val="003D580B"/>
    <w:rsid w:val="003D5A55"/>
    <w:rsid w:val="003D5C3C"/>
    <w:rsid w:val="003D5D54"/>
    <w:rsid w:val="003D5E85"/>
    <w:rsid w:val="003D608B"/>
    <w:rsid w:val="003D6107"/>
    <w:rsid w:val="003D6166"/>
    <w:rsid w:val="003D6380"/>
    <w:rsid w:val="003D65A3"/>
    <w:rsid w:val="003D669E"/>
    <w:rsid w:val="003D67FA"/>
    <w:rsid w:val="003D6D15"/>
    <w:rsid w:val="003D6DD5"/>
    <w:rsid w:val="003D70D2"/>
    <w:rsid w:val="003D7136"/>
    <w:rsid w:val="003D7200"/>
    <w:rsid w:val="003D73DB"/>
    <w:rsid w:val="003D779E"/>
    <w:rsid w:val="003D7B12"/>
    <w:rsid w:val="003D7BC5"/>
    <w:rsid w:val="003D7DD0"/>
    <w:rsid w:val="003D7E1B"/>
    <w:rsid w:val="003D7F23"/>
    <w:rsid w:val="003E008C"/>
    <w:rsid w:val="003E026A"/>
    <w:rsid w:val="003E027C"/>
    <w:rsid w:val="003E0311"/>
    <w:rsid w:val="003E0479"/>
    <w:rsid w:val="003E060C"/>
    <w:rsid w:val="003E064C"/>
    <w:rsid w:val="003E0711"/>
    <w:rsid w:val="003E07C9"/>
    <w:rsid w:val="003E0967"/>
    <w:rsid w:val="003E0AFA"/>
    <w:rsid w:val="003E0B01"/>
    <w:rsid w:val="003E0B56"/>
    <w:rsid w:val="003E0B7F"/>
    <w:rsid w:val="003E0B96"/>
    <w:rsid w:val="003E0D32"/>
    <w:rsid w:val="003E0E58"/>
    <w:rsid w:val="003E0F82"/>
    <w:rsid w:val="003E11D5"/>
    <w:rsid w:val="003E14AE"/>
    <w:rsid w:val="003E15FE"/>
    <w:rsid w:val="003E181A"/>
    <w:rsid w:val="003E1A7F"/>
    <w:rsid w:val="003E1B8C"/>
    <w:rsid w:val="003E1D72"/>
    <w:rsid w:val="003E1F75"/>
    <w:rsid w:val="003E1FC9"/>
    <w:rsid w:val="003E22A8"/>
    <w:rsid w:val="003E2429"/>
    <w:rsid w:val="003E24B6"/>
    <w:rsid w:val="003E24DE"/>
    <w:rsid w:val="003E26D3"/>
    <w:rsid w:val="003E2E9C"/>
    <w:rsid w:val="003E30C1"/>
    <w:rsid w:val="003E319A"/>
    <w:rsid w:val="003E31F5"/>
    <w:rsid w:val="003E345C"/>
    <w:rsid w:val="003E345F"/>
    <w:rsid w:val="003E34E1"/>
    <w:rsid w:val="003E351E"/>
    <w:rsid w:val="003E355F"/>
    <w:rsid w:val="003E383A"/>
    <w:rsid w:val="003E3EB4"/>
    <w:rsid w:val="003E40D4"/>
    <w:rsid w:val="003E4314"/>
    <w:rsid w:val="003E432C"/>
    <w:rsid w:val="003E4871"/>
    <w:rsid w:val="003E4A78"/>
    <w:rsid w:val="003E4AD4"/>
    <w:rsid w:val="003E4CFE"/>
    <w:rsid w:val="003E4EB6"/>
    <w:rsid w:val="003E4FDF"/>
    <w:rsid w:val="003E4FF8"/>
    <w:rsid w:val="003E5085"/>
    <w:rsid w:val="003E5398"/>
    <w:rsid w:val="003E5467"/>
    <w:rsid w:val="003E5A64"/>
    <w:rsid w:val="003E5AAC"/>
    <w:rsid w:val="003E5B51"/>
    <w:rsid w:val="003E5C1B"/>
    <w:rsid w:val="003E634E"/>
    <w:rsid w:val="003E65BB"/>
    <w:rsid w:val="003E66EA"/>
    <w:rsid w:val="003E67C0"/>
    <w:rsid w:val="003E6837"/>
    <w:rsid w:val="003E68EB"/>
    <w:rsid w:val="003E690D"/>
    <w:rsid w:val="003E6972"/>
    <w:rsid w:val="003E6B52"/>
    <w:rsid w:val="003E6CFA"/>
    <w:rsid w:val="003E6D80"/>
    <w:rsid w:val="003E6FF2"/>
    <w:rsid w:val="003E704B"/>
    <w:rsid w:val="003E70B6"/>
    <w:rsid w:val="003E70E5"/>
    <w:rsid w:val="003E72F2"/>
    <w:rsid w:val="003E7308"/>
    <w:rsid w:val="003E7369"/>
    <w:rsid w:val="003E7383"/>
    <w:rsid w:val="003E748B"/>
    <w:rsid w:val="003E7794"/>
    <w:rsid w:val="003E77C6"/>
    <w:rsid w:val="003E780F"/>
    <w:rsid w:val="003E7841"/>
    <w:rsid w:val="003E7CAE"/>
    <w:rsid w:val="003E7D57"/>
    <w:rsid w:val="003E7DA6"/>
    <w:rsid w:val="003E7E1F"/>
    <w:rsid w:val="003E7EBA"/>
    <w:rsid w:val="003F0083"/>
    <w:rsid w:val="003F0271"/>
    <w:rsid w:val="003F02A9"/>
    <w:rsid w:val="003F0614"/>
    <w:rsid w:val="003F06A7"/>
    <w:rsid w:val="003F0752"/>
    <w:rsid w:val="003F08F0"/>
    <w:rsid w:val="003F0EBE"/>
    <w:rsid w:val="003F1000"/>
    <w:rsid w:val="003F10DF"/>
    <w:rsid w:val="003F1318"/>
    <w:rsid w:val="003F152F"/>
    <w:rsid w:val="003F170A"/>
    <w:rsid w:val="003F183D"/>
    <w:rsid w:val="003F1884"/>
    <w:rsid w:val="003F18CA"/>
    <w:rsid w:val="003F1A38"/>
    <w:rsid w:val="003F1A42"/>
    <w:rsid w:val="003F1A75"/>
    <w:rsid w:val="003F1E8C"/>
    <w:rsid w:val="003F1FF5"/>
    <w:rsid w:val="003F2015"/>
    <w:rsid w:val="003F21DD"/>
    <w:rsid w:val="003F2349"/>
    <w:rsid w:val="003F2464"/>
    <w:rsid w:val="003F2503"/>
    <w:rsid w:val="003F2523"/>
    <w:rsid w:val="003F25F9"/>
    <w:rsid w:val="003F2771"/>
    <w:rsid w:val="003F27F6"/>
    <w:rsid w:val="003F2D91"/>
    <w:rsid w:val="003F2ED3"/>
    <w:rsid w:val="003F2F19"/>
    <w:rsid w:val="003F31C0"/>
    <w:rsid w:val="003F331B"/>
    <w:rsid w:val="003F3419"/>
    <w:rsid w:val="003F38C6"/>
    <w:rsid w:val="003F3933"/>
    <w:rsid w:val="003F41CE"/>
    <w:rsid w:val="003F422C"/>
    <w:rsid w:val="003F4682"/>
    <w:rsid w:val="003F4687"/>
    <w:rsid w:val="003F474C"/>
    <w:rsid w:val="003F4A66"/>
    <w:rsid w:val="003F4B25"/>
    <w:rsid w:val="003F4CCB"/>
    <w:rsid w:val="003F4DF9"/>
    <w:rsid w:val="003F4F52"/>
    <w:rsid w:val="003F4F7E"/>
    <w:rsid w:val="003F4FE5"/>
    <w:rsid w:val="003F516B"/>
    <w:rsid w:val="003F5334"/>
    <w:rsid w:val="003F556F"/>
    <w:rsid w:val="003F55FE"/>
    <w:rsid w:val="003F56B7"/>
    <w:rsid w:val="003F59B4"/>
    <w:rsid w:val="003F59D3"/>
    <w:rsid w:val="003F5A9B"/>
    <w:rsid w:val="003F5B66"/>
    <w:rsid w:val="003F5D4B"/>
    <w:rsid w:val="003F5F09"/>
    <w:rsid w:val="003F6148"/>
    <w:rsid w:val="003F6213"/>
    <w:rsid w:val="003F69C3"/>
    <w:rsid w:val="003F6A31"/>
    <w:rsid w:val="003F6AD9"/>
    <w:rsid w:val="003F6B02"/>
    <w:rsid w:val="003F7042"/>
    <w:rsid w:val="003F7072"/>
    <w:rsid w:val="003F7085"/>
    <w:rsid w:val="003F7193"/>
    <w:rsid w:val="003F7417"/>
    <w:rsid w:val="003F7550"/>
    <w:rsid w:val="003F76F5"/>
    <w:rsid w:val="003F776E"/>
    <w:rsid w:val="003F7776"/>
    <w:rsid w:val="003F78C4"/>
    <w:rsid w:val="003F793B"/>
    <w:rsid w:val="003F7B0E"/>
    <w:rsid w:val="003F7E1D"/>
    <w:rsid w:val="00400186"/>
    <w:rsid w:val="004002B5"/>
    <w:rsid w:val="00400513"/>
    <w:rsid w:val="004005B0"/>
    <w:rsid w:val="00400612"/>
    <w:rsid w:val="0040080E"/>
    <w:rsid w:val="00400814"/>
    <w:rsid w:val="00400C96"/>
    <w:rsid w:val="00400D76"/>
    <w:rsid w:val="00400D7E"/>
    <w:rsid w:val="00400E67"/>
    <w:rsid w:val="00400E84"/>
    <w:rsid w:val="00400EAA"/>
    <w:rsid w:val="00401070"/>
    <w:rsid w:val="00401403"/>
    <w:rsid w:val="00401744"/>
    <w:rsid w:val="0040196D"/>
    <w:rsid w:val="00401C3C"/>
    <w:rsid w:val="00401CB1"/>
    <w:rsid w:val="00401CD0"/>
    <w:rsid w:val="00401D74"/>
    <w:rsid w:val="00402234"/>
    <w:rsid w:val="00402300"/>
    <w:rsid w:val="0040245B"/>
    <w:rsid w:val="00402628"/>
    <w:rsid w:val="0040291B"/>
    <w:rsid w:val="00402A0F"/>
    <w:rsid w:val="00402BC3"/>
    <w:rsid w:val="00402E13"/>
    <w:rsid w:val="00402E39"/>
    <w:rsid w:val="00402F50"/>
    <w:rsid w:val="004030A1"/>
    <w:rsid w:val="004030BB"/>
    <w:rsid w:val="004032E3"/>
    <w:rsid w:val="0040355C"/>
    <w:rsid w:val="0040360D"/>
    <w:rsid w:val="00403A11"/>
    <w:rsid w:val="00403B63"/>
    <w:rsid w:val="00403D1E"/>
    <w:rsid w:val="00403F35"/>
    <w:rsid w:val="00404139"/>
    <w:rsid w:val="004042A8"/>
    <w:rsid w:val="004045C9"/>
    <w:rsid w:val="004048E9"/>
    <w:rsid w:val="00404DB8"/>
    <w:rsid w:val="00404E2A"/>
    <w:rsid w:val="00404F00"/>
    <w:rsid w:val="004050DD"/>
    <w:rsid w:val="00405294"/>
    <w:rsid w:val="004053AA"/>
    <w:rsid w:val="004053DA"/>
    <w:rsid w:val="004055F4"/>
    <w:rsid w:val="00405619"/>
    <w:rsid w:val="004059B9"/>
    <w:rsid w:val="004059CF"/>
    <w:rsid w:val="00405A14"/>
    <w:rsid w:val="00405A96"/>
    <w:rsid w:val="00405E13"/>
    <w:rsid w:val="00405E1F"/>
    <w:rsid w:val="00406338"/>
    <w:rsid w:val="00406451"/>
    <w:rsid w:val="004067F7"/>
    <w:rsid w:val="00406978"/>
    <w:rsid w:val="00406C9D"/>
    <w:rsid w:val="00407252"/>
    <w:rsid w:val="0040726E"/>
    <w:rsid w:val="004074F3"/>
    <w:rsid w:val="00407688"/>
    <w:rsid w:val="004076A7"/>
    <w:rsid w:val="004077AE"/>
    <w:rsid w:val="0040781F"/>
    <w:rsid w:val="00407AFE"/>
    <w:rsid w:val="00407BF7"/>
    <w:rsid w:val="00407C64"/>
    <w:rsid w:val="00407EF8"/>
    <w:rsid w:val="004100A8"/>
    <w:rsid w:val="004105AE"/>
    <w:rsid w:val="0041074D"/>
    <w:rsid w:val="00410775"/>
    <w:rsid w:val="00410B5B"/>
    <w:rsid w:val="00410BB7"/>
    <w:rsid w:val="00410BCD"/>
    <w:rsid w:val="00410D35"/>
    <w:rsid w:val="00410F90"/>
    <w:rsid w:val="0041110A"/>
    <w:rsid w:val="004111CA"/>
    <w:rsid w:val="0041127A"/>
    <w:rsid w:val="00411314"/>
    <w:rsid w:val="0041140A"/>
    <w:rsid w:val="004114A3"/>
    <w:rsid w:val="00411507"/>
    <w:rsid w:val="00411773"/>
    <w:rsid w:val="00411922"/>
    <w:rsid w:val="0041193D"/>
    <w:rsid w:val="00411956"/>
    <w:rsid w:val="00411DEB"/>
    <w:rsid w:val="00411F1E"/>
    <w:rsid w:val="00412272"/>
    <w:rsid w:val="0041252B"/>
    <w:rsid w:val="00412549"/>
    <w:rsid w:val="0041255E"/>
    <w:rsid w:val="00412800"/>
    <w:rsid w:val="004128B2"/>
    <w:rsid w:val="00412983"/>
    <w:rsid w:val="00412A47"/>
    <w:rsid w:val="00412B89"/>
    <w:rsid w:val="00412BCF"/>
    <w:rsid w:val="00413255"/>
    <w:rsid w:val="0041332E"/>
    <w:rsid w:val="00413413"/>
    <w:rsid w:val="00413578"/>
    <w:rsid w:val="00413664"/>
    <w:rsid w:val="004136E7"/>
    <w:rsid w:val="00413A52"/>
    <w:rsid w:val="00413B49"/>
    <w:rsid w:val="00413B6E"/>
    <w:rsid w:val="00413CE4"/>
    <w:rsid w:val="004142BD"/>
    <w:rsid w:val="00414530"/>
    <w:rsid w:val="00414553"/>
    <w:rsid w:val="00414E80"/>
    <w:rsid w:val="00414F26"/>
    <w:rsid w:val="0041502E"/>
    <w:rsid w:val="004150DC"/>
    <w:rsid w:val="00415145"/>
    <w:rsid w:val="004151A0"/>
    <w:rsid w:val="0041539A"/>
    <w:rsid w:val="004153BD"/>
    <w:rsid w:val="00415480"/>
    <w:rsid w:val="00415547"/>
    <w:rsid w:val="00415854"/>
    <w:rsid w:val="004158BC"/>
    <w:rsid w:val="00415973"/>
    <w:rsid w:val="004159A3"/>
    <w:rsid w:val="004159C1"/>
    <w:rsid w:val="00415AE7"/>
    <w:rsid w:val="00415B99"/>
    <w:rsid w:val="00415BBF"/>
    <w:rsid w:val="00415BCD"/>
    <w:rsid w:val="00415D57"/>
    <w:rsid w:val="00415E2E"/>
    <w:rsid w:val="00415E5E"/>
    <w:rsid w:val="00415F31"/>
    <w:rsid w:val="00416218"/>
    <w:rsid w:val="0041639B"/>
    <w:rsid w:val="004165BE"/>
    <w:rsid w:val="004165E0"/>
    <w:rsid w:val="004165F7"/>
    <w:rsid w:val="0041661A"/>
    <w:rsid w:val="00416763"/>
    <w:rsid w:val="004167E6"/>
    <w:rsid w:val="00416AC2"/>
    <w:rsid w:val="00416AFA"/>
    <w:rsid w:val="00416C62"/>
    <w:rsid w:val="00416DE4"/>
    <w:rsid w:val="00416E7E"/>
    <w:rsid w:val="00416FA6"/>
    <w:rsid w:val="00417045"/>
    <w:rsid w:val="004172CB"/>
    <w:rsid w:val="004179E8"/>
    <w:rsid w:val="00417CFE"/>
    <w:rsid w:val="00417DB8"/>
    <w:rsid w:val="00417DF0"/>
    <w:rsid w:val="00417E24"/>
    <w:rsid w:val="00417F3E"/>
    <w:rsid w:val="00417F76"/>
    <w:rsid w:val="004200CC"/>
    <w:rsid w:val="004201E9"/>
    <w:rsid w:val="004202F5"/>
    <w:rsid w:val="004205AC"/>
    <w:rsid w:val="004206B4"/>
    <w:rsid w:val="0042071A"/>
    <w:rsid w:val="00420916"/>
    <w:rsid w:val="00420B1A"/>
    <w:rsid w:val="00420B72"/>
    <w:rsid w:val="00420D4A"/>
    <w:rsid w:val="00420DB3"/>
    <w:rsid w:val="00420E4A"/>
    <w:rsid w:val="00420E67"/>
    <w:rsid w:val="00420F80"/>
    <w:rsid w:val="00421036"/>
    <w:rsid w:val="0042104C"/>
    <w:rsid w:val="00421495"/>
    <w:rsid w:val="0042153E"/>
    <w:rsid w:val="0042169F"/>
    <w:rsid w:val="0042172F"/>
    <w:rsid w:val="00421941"/>
    <w:rsid w:val="00421B3A"/>
    <w:rsid w:val="00421BA7"/>
    <w:rsid w:val="00422189"/>
    <w:rsid w:val="004223A1"/>
    <w:rsid w:val="004223A4"/>
    <w:rsid w:val="0042282C"/>
    <w:rsid w:val="00422A03"/>
    <w:rsid w:val="00422C76"/>
    <w:rsid w:val="00422E2B"/>
    <w:rsid w:val="004232CA"/>
    <w:rsid w:val="004233AA"/>
    <w:rsid w:val="004234FC"/>
    <w:rsid w:val="0042361A"/>
    <w:rsid w:val="004236EE"/>
    <w:rsid w:val="00423786"/>
    <w:rsid w:val="0042389A"/>
    <w:rsid w:val="00423A64"/>
    <w:rsid w:val="00423B5D"/>
    <w:rsid w:val="00423D5F"/>
    <w:rsid w:val="00423F6E"/>
    <w:rsid w:val="00423FA4"/>
    <w:rsid w:val="004241D7"/>
    <w:rsid w:val="00424252"/>
    <w:rsid w:val="0042483E"/>
    <w:rsid w:val="00424E05"/>
    <w:rsid w:val="00424E82"/>
    <w:rsid w:val="00424EB4"/>
    <w:rsid w:val="0042519D"/>
    <w:rsid w:val="0042549F"/>
    <w:rsid w:val="0042558C"/>
    <w:rsid w:val="004256CC"/>
    <w:rsid w:val="004258D2"/>
    <w:rsid w:val="00425A54"/>
    <w:rsid w:val="00425CC0"/>
    <w:rsid w:val="0042606D"/>
    <w:rsid w:val="0042609B"/>
    <w:rsid w:val="00426109"/>
    <w:rsid w:val="00426204"/>
    <w:rsid w:val="00426401"/>
    <w:rsid w:val="00426576"/>
    <w:rsid w:val="00426712"/>
    <w:rsid w:val="004267FB"/>
    <w:rsid w:val="004268A8"/>
    <w:rsid w:val="00426C0A"/>
    <w:rsid w:val="00426D06"/>
    <w:rsid w:val="00426EC5"/>
    <w:rsid w:val="00426F45"/>
    <w:rsid w:val="00426F62"/>
    <w:rsid w:val="0042706D"/>
    <w:rsid w:val="004270D2"/>
    <w:rsid w:val="004272E9"/>
    <w:rsid w:val="004274A6"/>
    <w:rsid w:val="00427564"/>
    <w:rsid w:val="004276A2"/>
    <w:rsid w:val="004276D1"/>
    <w:rsid w:val="00427946"/>
    <w:rsid w:val="00427ADA"/>
    <w:rsid w:val="00427EB8"/>
    <w:rsid w:val="00427FA2"/>
    <w:rsid w:val="0043024E"/>
    <w:rsid w:val="00430434"/>
    <w:rsid w:val="0043065F"/>
    <w:rsid w:val="00430737"/>
    <w:rsid w:val="0043075D"/>
    <w:rsid w:val="004308C9"/>
    <w:rsid w:val="00430A82"/>
    <w:rsid w:val="00430B91"/>
    <w:rsid w:val="00430DDD"/>
    <w:rsid w:val="00430E09"/>
    <w:rsid w:val="00430E5D"/>
    <w:rsid w:val="00430EAD"/>
    <w:rsid w:val="004310C2"/>
    <w:rsid w:val="0043120D"/>
    <w:rsid w:val="004317BD"/>
    <w:rsid w:val="00431915"/>
    <w:rsid w:val="00431953"/>
    <w:rsid w:val="004319C7"/>
    <w:rsid w:val="00431A26"/>
    <w:rsid w:val="00431E2D"/>
    <w:rsid w:val="00431EC2"/>
    <w:rsid w:val="00431F02"/>
    <w:rsid w:val="00431F18"/>
    <w:rsid w:val="00431F1D"/>
    <w:rsid w:val="00432234"/>
    <w:rsid w:val="00432302"/>
    <w:rsid w:val="00432556"/>
    <w:rsid w:val="0043277B"/>
    <w:rsid w:val="00432AD0"/>
    <w:rsid w:val="00432BE4"/>
    <w:rsid w:val="00432E4B"/>
    <w:rsid w:val="00432EB5"/>
    <w:rsid w:val="00432F44"/>
    <w:rsid w:val="00433046"/>
    <w:rsid w:val="0043308F"/>
    <w:rsid w:val="00433208"/>
    <w:rsid w:val="00433804"/>
    <w:rsid w:val="004338F4"/>
    <w:rsid w:val="00433939"/>
    <w:rsid w:val="0043393D"/>
    <w:rsid w:val="00433A42"/>
    <w:rsid w:val="00433AC9"/>
    <w:rsid w:val="00433AF0"/>
    <w:rsid w:val="00433C70"/>
    <w:rsid w:val="00433D47"/>
    <w:rsid w:val="00433F7E"/>
    <w:rsid w:val="004340F0"/>
    <w:rsid w:val="004343C6"/>
    <w:rsid w:val="0043446A"/>
    <w:rsid w:val="004344CF"/>
    <w:rsid w:val="004345A0"/>
    <w:rsid w:val="00434669"/>
    <w:rsid w:val="004348B3"/>
    <w:rsid w:val="00434A0D"/>
    <w:rsid w:val="00434E45"/>
    <w:rsid w:val="0043501F"/>
    <w:rsid w:val="004350DD"/>
    <w:rsid w:val="004352EF"/>
    <w:rsid w:val="00435301"/>
    <w:rsid w:val="00435648"/>
    <w:rsid w:val="00435930"/>
    <w:rsid w:val="00435B74"/>
    <w:rsid w:val="00435CB0"/>
    <w:rsid w:val="00435CF7"/>
    <w:rsid w:val="004362DB"/>
    <w:rsid w:val="00436542"/>
    <w:rsid w:val="00436626"/>
    <w:rsid w:val="0043672D"/>
    <w:rsid w:val="004368B9"/>
    <w:rsid w:val="00436B29"/>
    <w:rsid w:val="00436B5A"/>
    <w:rsid w:val="00436D9E"/>
    <w:rsid w:val="00436FBC"/>
    <w:rsid w:val="004372EE"/>
    <w:rsid w:val="00437417"/>
    <w:rsid w:val="00437423"/>
    <w:rsid w:val="004377A8"/>
    <w:rsid w:val="00437ACA"/>
    <w:rsid w:val="00437B61"/>
    <w:rsid w:val="00437F1A"/>
    <w:rsid w:val="004404BA"/>
    <w:rsid w:val="004408D2"/>
    <w:rsid w:val="00440E42"/>
    <w:rsid w:val="00440F39"/>
    <w:rsid w:val="0044127F"/>
    <w:rsid w:val="004412A6"/>
    <w:rsid w:val="0044137B"/>
    <w:rsid w:val="004416A0"/>
    <w:rsid w:val="0044194A"/>
    <w:rsid w:val="00441A11"/>
    <w:rsid w:val="00441E46"/>
    <w:rsid w:val="00441EED"/>
    <w:rsid w:val="00441F9E"/>
    <w:rsid w:val="004421B6"/>
    <w:rsid w:val="00442218"/>
    <w:rsid w:val="00442241"/>
    <w:rsid w:val="00442242"/>
    <w:rsid w:val="004422F0"/>
    <w:rsid w:val="00442476"/>
    <w:rsid w:val="00442497"/>
    <w:rsid w:val="00442658"/>
    <w:rsid w:val="004428C4"/>
    <w:rsid w:val="004429A2"/>
    <w:rsid w:val="00442A29"/>
    <w:rsid w:val="00442A40"/>
    <w:rsid w:val="00442A82"/>
    <w:rsid w:val="00442ACD"/>
    <w:rsid w:val="00442B9D"/>
    <w:rsid w:val="00442E0F"/>
    <w:rsid w:val="00442F64"/>
    <w:rsid w:val="00443150"/>
    <w:rsid w:val="004432A7"/>
    <w:rsid w:val="004432E0"/>
    <w:rsid w:val="00443771"/>
    <w:rsid w:val="004437EE"/>
    <w:rsid w:val="00443A03"/>
    <w:rsid w:val="00443CEB"/>
    <w:rsid w:val="00443FF8"/>
    <w:rsid w:val="00444105"/>
    <w:rsid w:val="0044452A"/>
    <w:rsid w:val="0044495B"/>
    <w:rsid w:val="004449C5"/>
    <w:rsid w:val="00444B9C"/>
    <w:rsid w:val="00444CCC"/>
    <w:rsid w:val="00444F0C"/>
    <w:rsid w:val="00445297"/>
    <w:rsid w:val="0044539D"/>
    <w:rsid w:val="004453B5"/>
    <w:rsid w:val="004453D8"/>
    <w:rsid w:val="004454EF"/>
    <w:rsid w:val="00445502"/>
    <w:rsid w:val="00445893"/>
    <w:rsid w:val="004458EF"/>
    <w:rsid w:val="00445A7C"/>
    <w:rsid w:val="00445AFC"/>
    <w:rsid w:val="00445C36"/>
    <w:rsid w:val="00445D30"/>
    <w:rsid w:val="00445F96"/>
    <w:rsid w:val="0044614C"/>
    <w:rsid w:val="004461AD"/>
    <w:rsid w:val="004465E2"/>
    <w:rsid w:val="00446727"/>
    <w:rsid w:val="004467A7"/>
    <w:rsid w:val="004468BB"/>
    <w:rsid w:val="004468ED"/>
    <w:rsid w:val="00446941"/>
    <w:rsid w:val="00446A1C"/>
    <w:rsid w:val="00446C97"/>
    <w:rsid w:val="00446D88"/>
    <w:rsid w:val="00446E22"/>
    <w:rsid w:val="00446E29"/>
    <w:rsid w:val="00446FF1"/>
    <w:rsid w:val="0044734C"/>
    <w:rsid w:val="004474D3"/>
    <w:rsid w:val="004474F2"/>
    <w:rsid w:val="00447579"/>
    <w:rsid w:val="004475AC"/>
    <w:rsid w:val="004475EA"/>
    <w:rsid w:val="00447818"/>
    <w:rsid w:val="0044789B"/>
    <w:rsid w:val="00447C90"/>
    <w:rsid w:val="00447CBB"/>
    <w:rsid w:val="00447CFB"/>
    <w:rsid w:val="00447E07"/>
    <w:rsid w:val="00447F21"/>
    <w:rsid w:val="00447F70"/>
    <w:rsid w:val="004502CF"/>
    <w:rsid w:val="00450648"/>
    <w:rsid w:val="00450694"/>
    <w:rsid w:val="004506F5"/>
    <w:rsid w:val="00450706"/>
    <w:rsid w:val="00450715"/>
    <w:rsid w:val="004508D1"/>
    <w:rsid w:val="00450961"/>
    <w:rsid w:val="00450C1C"/>
    <w:rsid w:val="00450CDC"/>
    <w:rsid w:val="00450D00"/>
    <w:rsid w:val="00450D84"/>
    <w:rsid w:val="00450E95"/>
    <w:rsid w:val="004510A4"/>
    <w:rsid w:val="00451488"/>
    <w:rsid w:val="00451542"/>
    <w:rsid w:val="0045161C"/>
    <w:rsid w:val="00451877"/>
    <w:rsid w:val="00451EE9"/>
    <w:rsid w:val="00451F31"/>
    <w:rsid w:val="00451FE2"/>
    <w:rsid w:val="0045219D"/>
    <w:rsid w:val="004521DF"/>
    <w:rsid w:val="00452203"/>
    <w:rsid w:val="0045227F"/>
    <w:rsid w:val="00452531"/>
    <w:rsid w:val="0045255B"/>
    <w:rsid w:val="0045272C"/>
    <w:rsid w:val="004528DD"/>
    <w:rsid w:val="00452C67"/>
    <w:rsid w:val="00452E2A"/>
    <w:rsid w:val="00452E4B"/>
    <w:rsid w:val="0045316C"/>
    <w:rsid w:val="004531DD"/>
    <w:rsid w:val="00453213"/>
    <w:rsid w:val="00453430"/>
    <w:rsid w:val="00453540"/>
    <w:rsid w:val="004535B9"/>
    <w:rsid w:val="004535E0"/>
    <w:rsid w:val="00453869"/>
    <w:rsid w:val="004538F8"/>
    <w:rsid w:val="00453AF5"/>
    <w:rsid w:val="00453C61"/>
    <w:rsid w:val="00453D3A"/>
    <w:rsid w:val="00453ECE"/>
    <w:rsid w:val="00453F26"/>
    <w:rsid w:val="00453FEB"/>
    <w:rsid w:val="00454434"/>
    <w:rsid w:val="0045445C"/>
    <w:rsid w:val="00454583"/>
    <w:rsid w:val="00454748"/>
    <w:rsid w:val="0045497F"/>
    <w:rsid w:val="00454CCB"/>
    <w:rsid w:val="00454DC1"/>
    <w:rsid w:val="00454E32"/>
    <w:rsid w:val="00455019"/>
    <w:rsid w:val="00455170"/>
    <w:rsid w:val="004552AD"/>
    <w:rsid w:val="004552CB"/>
    <w:rsid w:val="004553C5"/>
    <w:rsid w:val="00455658"/>
    <w:rsid w:val="00455661"/>
    <w:rsid w:val="00455A15"/>
    <w:rsid w:val="00455A78"/>
    <w:rsid w:val="00455B4A"/>
    <w:rsid w:val="00455CBF"/>
    <w:rsid w:val="00455D8F"/>
    <w:rsid w:val="00455DD7"/>
    <w:rsid w:val="00455F3B"/>
    <w:rsid w:val="004560C4"/>
    <w:rsid w:val="0045655C"/>
    <w:rsid w:val="004565AB"/>
    <w:rsid w:val="00456645"/>
    <w:rsid w:val="004566A3"/>
    <w:rsid w:val="004567C1"/>
    <w:rsid w:val="004567D0"/>
    <w:rsid w:val="00456BAA"/>
    <w:rsid w:val="00456C53"/>
    <w:rsid w:val="00456EC3"/>
    <w:rsid w:val="00456EE2"/>
    <w:rsid w:val="0045705D"/>
    <w:rsid w:val="004571CD"/>
    <w:rsid w:val="004571E7"/>
    <w:rsid w:val="00457287"/>
    <w:rsid w:val="004572F3"/>
    <w:rsid w:val="004573A0"/>
    <w:rsid w:val="004573CE"/>
    <w:rsid w:val="00457607"/>
    <w:rsid w:val="00457727"/>
    <w:rsid w:val="0045772B"/>
    <w:rsid w:val="00457994"/>
    <w:rsid w:val="00457B68"/>
    <w:rsid w:val="00457E5F"/>
    <w:rsid w:val="0046023C"/>
    <w:rsid w:val="0046036B"/>
    <w:rsid w:val="00460439"/>
    <w:rsid w:val="004604F1"/>
    <w:rsid w:val="00460667"/>
    <w:rsid w:val="004606E1"/>
    <w:rsid w:val="00460706"/>
    <w:rsid w:val="00460858"/>
    <w:rsid w:val="004608D3"/>
    <w:rsid w:val="0046099A"/>
    <w:rsid w:val="00460B08"/>
    <w:rsid w:val="00460DA0"/>
    <w:rsid w:val="00461027"/>
    <w:rsid w:val="00461522"/>
    <w:rsid w:val="00461785"/>
    <w:rsid w:val="004619E8"/>
    <w:rsid w:val="00461A6B"/>
    <w:rsid w:val="00461D30"/>
    <w:rsid w:val="00461E57"/>
    <w:rsid w:val="00462025"/>
    <w:rsid w:val="004623D2"/>
    <w:rsid w:val="0046255B"/>
    <w:rsid w:val="00462564"/>
    <w:rsid w:val="00462720"/>
    <w:rsid w:val="00462760"/>
    <w:rsid w:val="00462945"/>
    <w:rsid w:val="004629A9"/>
    <w:rsid w:val="00462B59"/>
    <w:rsid w:val="00462CD4"/>
    <w:rsid w:val="00462D72"/>
    <w:rsid w:val="00462D77"/>
    <w:rsid w:val="00462E73"/>
    <w:rsid w:val="00463372"/>
    <w:rsid w:val="0046346E"/>
    <w:rsid w:val="00463962"/>
    <w:rsid w:val="00463C1B"/>
    <w:rsid w:val="00463DC3"/>
    <w:rsid w:val="00463F7B"/>
    <w:rsid w:val="00463FCE"/>
    <w:rsid w:val="00464407"/>
    <w:rsid w:val="0046459C"/>
    <w:rsid w:val="004647F9"/>
    <w:rsid w:val="00464A5C"/>
    <w:rsid w:val="00464B50"/>
    <w:rsid w:val="00464EC8"/>
    <w:rsid w:val="00465011"/>
    <w:rsid w:val="00465198"/>
    <w:rsid w:val="004651FD"/>
    <w:rsid w:val="0046521E"/>
    <w:rsid w:val="0046522B"/>
    <w:rsid w:val="00465282"/>
    <w:rsid w:val="0046528C"/>
    <w:rsid w:val="004652DC"/>
    <w:rsid w:val="004653A3"/>
    <w:rsid w:val="004654AF"/>
    <w:rsid w:val="00465581"/>
    <w:rsid w:val="00465722"/>
    <w:rsid w:val="004657E8"/>
    <w:rsid w:val="00465ABD"/>
    <w:rsid w:val="00465DF5"/>
    <w:rsid w:val="00466068"/>
    <w:rsid w:val="004660B2"/>
    <w:rsid w:val="004660C7"/>
    <w:rsid w:val="00466130"/>
    <w:rsid w:val="004662BB"/>
    <w:rsid w:val="0046643C"/>
    <w:rsid w:val="00466B66"/>
    <w:rsid w:val="00466BCC"/>
    <w:rsid w:val="00466C66"/>
    <w:rsid w:val="00466F3F"/>
    <w:rsid w:val="0046701A"/>
    <w:rsid w:val="004670B3"/>
    <w:rsid w:val="00467114"/>
    <w:rsid w:val="00467128"/>
    <w:rsid w:val="004671FD"/>
    <w:rsid w:val="00467613"/>
    <w:rsid w:val="004676B3"/>
    <w:rsid w:val="004676D8"/>
    <w:rsid w:val="0046781D"/>
    <w:rsid w:val="00467824"/>
    <w:rsid w:val="00467868"/>
    <w:rsid w:val="00467C3C"/>
    <w:rsid w:val="0047001B"/>
    <w:rsid w:val="0047003A"/>
    <w:rsid w:val="004701D9"/>
    <w:rsid w:val="00470524"/>
    <w:rsid w:val="004705B3"/>
    <w:rsid w:val="004705E4"/>
    <w:rsid w:val="00470C66"/>
    <w:rsid w:val="00470E33"/>
    <w:rsid w:val="00470F74"/>
    <w:rsid w:val="004711AB"/>
    <w:rsid w:val="00471207"/>
    <w:rsid w:val="0047137D"/>
    <w:rsid w:val="00471472"/>
    <w:rsid w:val="00471726"/>
    <w:rsid w:val="0047178A"/>
    <w:rsid w:val="0047179A"/>
    <w:rsid w:val="00471A13"/>
    <w:rsid w:val="00471A66"/>
    <w:rsid w:val="00471ED0"/>
    <w:rsid w:val="00471F97"/>
    <w:rsid w:val="0047202B"/>
    <w:rsid w:val="004720D8"/>
    <w:rsid w:val="00472122"/>
    <w:rsid w:val="004722C1"/>
    <w:rsid w:val="004722F8"/>
    <w:rsid w:val="00472426"/>
    <w:rsid w:val="00472541"/>
    <w:rsid w:val="004725C1"/>
    <w:rsid w:val="004727CE"/>
    <w:rsid w:val="00472BE9"/>
    <w:rsid w:val="00472EDF"/>
    <w:rsid w:val="00472EE2"/>
    <w:rsid w:val="00473219"/>
    <w:rsid w:val="0047324E"/>
    <w:rsid w:val="0047338B"/>
    <w:rsid w:val="00473658"/>
    <w:rsid w:val="004736E9"/>
    <w:rsid w:val="0047373B"/>
    <w:rsid w:val="00473869"/>
    <w:rsid w:val="00473ADF"/>
    <w:rsid w:val="00473B35"/>
    <w:rsid w:val="00473CA7"/>
    <w:rsid w:val="00473D66"/>
    <w:rsid w:val="00473EB2"/>
    <w:rsid w:val="00473F9B"/>
    <w:rsid w:val="0047455B"/>
    <w:rsid w:val="004745D3"/>
    <w:rsid w:val="00474648"/>
    <w:rsid w:val="0047480B"/>
    <w:rsid w:val="00474975"/>
    <w:rsid w:val="00474A78"/>
    <w:rsid w:val="00474B1E"/>
    <w:rsid w:val="00474D82"/>
    <w:rsid w:val="00474E68"/>
    <w:rsid w:val="00474F1A"/>
    <w:rsid w:val="0047503B"/>
    <w:rsid w:val="004752BD"/>
    <w:rsid w:val="0047555F"/>
    <w:rsid w:val="00475565"/>
    <w:rsid w:val="00475738"/>
    <w:rsid w:val="00475789"/>
    <w:rsid w:val="0047583C"/>
    <w:rsid w:val="004758DD"/>
    <w:rsid w:val="004761AE"/>
    <w:rsid w:val="00476202"/>
    <w:rsid w:val="00476373"/>
    <w:rsid w:val="004765FB"/>
    <w:rsid w:val="004767A5"/>
    <w:rsid w:val="0047686F"/>
    <w:rsid w:val="0047699C"/>
    <w:rsid w:val="004769EB"/>
    <w:rsid w:val="00476C35"/>
    <w:rsid w:val="00476F61"/>
    <w:rsid w:val="0047701B"/>
    <w:rsid w:val="0047739C"/>
    <w:rsid w:val="0047782C"/>
    <w:rsid w:val="00477832"/>
    <w:rsid w:val="00477A5E"/>
    <w:rsid w:val="00477A76"/>
    <w:rsid w:val="00477CF7"/>
    <w:rsid w:val="00477DBA"/>
    <w:rsid w:val="00477F66"/>
    <w:rsid w:val="00477F89"/>
    <w:rsid w:val="00480110"/>
    <w:rsid w:val="00480232"/>
    <w:rsid w:val="004802A2"/>
    <w:rsid w:val="00480912"/>
    <w:rsid w:val="00480B44"/>
    <w:rsid w:val="00480DCE"/>
    <w:rsid w:val="00480DF3"/>
    <w:rsid w:val="00480F6E"/>
    <w:rsid w:val="0048170E"/>
    <w:rsid w:val="0048184C"/>
    <w:rsid w:val="00481B82"/>
    <w:rsid w:val="00481BF6"/>
    <w:rsid w:val="00481D23"/>
    <w:rsid w:val="00481EA6"/>
    <w:rsid w:val="00481F2D"/>
    <w:rsid w:val="00482131"/>
    <w:rsid w:val="0048215E"/>
    <w:rsid w:val="0048278B"/>
    <w:rsid w:val="004829C8"/>
    <w:rsid w:val="00482C48"/>
    <w:rsid w:val="00482C5F"/>
    <w:rsid w:val="00482DA4"/>
    <w:rsid w:val="00482F28"/>
    <w:rsid w:val="00483085"/>
    <w:rsid w:val="00483815"/>
    <w:rsid w:val="00483C06"/>
    <w:rsid w:val="00483C81"/>
    <w:rsid w:val="004840C3"/>
    <w:rsid w:val="0048421D"/>
    <w:rsid w:val="00484252"/>
    <w:rsid w:val="0048428A"/>
    <w:rsid w:val="00484325"/>
    <w:rsid w:val="00484459"/>
    <w:rsid w:val="004844EB"/>
    <w:rsid w:val="00484523"/>
    <w:rsid w:val="00484789"/>
    <w:rsid w:val="00484993"/>
    <w:rsid w:val="0048499E"/>
    <w:rsid w:val="00484AD3"/>
    <w:rsid w:val="00484BDF"/>
    <w:rsid w:val="0048502E"/>
    <w:rsid w:val="00485307"/>
    <w:rsid w:val="00485699"/>
    <w:rsid w:val="004857BE"/>
    <w:rsid w:val="004857C1"/>
    <w:rsid w:val="00485C1D"/>
    <w:rsid w:val="00485CA6"/>
    <w:rsid w:val="00485CC4"/>
    <w:rsid w:val="00485D1E"/>
    <w:rsid w:val="00485DC8"/>
    <w:rsid w:val="00485EDE"/>
    <w:rsid w:val="00486028"/>
    <w:rsid w:val="00486380"/>
    <w:rsid w:val="0048645F"/>
    <w:rsid w:val="00486478"/>
    <w:rsid w:val="0048650F"/>
    <w:rsid w:val="00486B72"/>
    <w:rsid w:val="00486DF4"/>
    <w:rsid w:val="0048701B"/>
    <w:rsid w:val="00487034"/>
    <w:rsid w:val="00487127"/>
    <w:rsid w:val="00487354"/>
    <w:rsid w:val="004874F5"/>
    <w:rsid w:val="004876F9"/>
    <w:rsid w:val="0048776E"/>
    <w:rsid w:val="0048785F"/>
    <w:rsid w:val="00487891"/>
    <w:rsid w:val="00487963"/>
    <w:rsid w:val="00487B2E"/>
    <w:rsid w:val="00487C94"/>
    <w:rsid w:val="00487CF9"/>
    <w:rsid w:val="00487D79"/>
    <w:rsid w:val="00487FD1"/>
    <w:rsid w:val="004900D1"/>
    <w:rsid w:val="00490122"/>
    <w:rsid w:val="00490147"/>
    <w:rsid w:val="004905DA"/>
    <w:rsid w:val="004909A1"/>
    <w:rsid w:val="00490CBD"/>
    <w:rsid w:val="00490FD0"/>
    <w:rsid w:val="004910DC"/>
    <w:rsid w:val="004912E3"/>
    <w:rsid w:val="00491B8C"/>
    <w:rsid w:val="00491BEE"/>
    <w:rsid w:val="00491E6B"/>
    <w:rsid w:val="00491F48"/>
    <w:rsid w:val="00492111"/>
    <w:rsid w:val="0049211F"/>
    <w:rsid w:val="00492165"/>
    <w:rsid w:val="0049231F"/>
    <w:rsid w:val="004923F5"/>
    <w:rsid w:val="00492403"/>
    <w:rsid w:val="004928DB"/>
    <w:rsid w:val="00492B93"/>
    <w:rsid w:val="00492D44"/>
    <w:rsid w:val="00492DAE"/>
    <w:rsid w:val="00492DDA"/>
    <w:rsid w:val="00492E99"/>
    <w:rsid w:val="00492F3F"/>
    <w:rsid w:val="00492F4E"/>
    <w:rsid w:val="004935C6"/>
    <w:rsid w:val="00493891"/>
    <w:rsid w:val="00493974"/>
    <w:rsid w:val="00493A86"/>
    <w:rsid w:val="00493AA6"/>
    <w:rsid w:val="00493AED"/>
    <w:rsid w:val="00493B8E"/>
    <w:rsid w:val="00493BA1"/>
    <w:rsid w:val="00493DB4"/>
    <w:rsid w:val="00494019"/>
    <w:rsid w:val="004941CD"/>
    <w:rsid w:val="0049428E"/>
    <w:rsid w:val="00494454"/>
    <w:rsid w:val="00494527"/>
    <w:rsid w:val="00494583"/>
    <w:rsid w:val="0049460E"/>
    <w:rsid w:val="00494710"/>
    <w:rsid w:val="00494962"/>
    <w:rsid w:val="004949E0"/>
    <w:rsid w:val="004949E6"/>
    <w:rsid w:val="00494C50"/>
    <w:rsid w:val="00494C6C"/>
    <w:rsid w:val="00494E34"/>
    <w:rsid w:val="00494EA5"/>
    <w:rsid w:val="00495015"/>
    <w:rsid w:val="004950E0"/>
    <w:rsid w:val="004951FF"/>
    <w:rsid w:val="00495292"/>
    <w:rsid w:val="00495309"/>
    <w:rsid w:val="004954AD"/>
    <w:rsid w:val="00495693"/>
    <w:rsid w:val="004956B3"/>
    <w:rsid w:val="0049583F"/>
    <w:rsid w:val="004958E2"/>
    <w:rsid w:val="00495C03"/>
    <w:rsid w:val="00495C1E"/>
    <w:rsid w:val="00495E67"/>
    <w:rsid w:val="00495EDB"/>
    <w:rsid w:val="00495FF4"/>
    <w:rsid w:val="00496024"/>
    <w:rsid w:val="00496099"/>
    <w:rsid w:val="0049613B"/>
    <w:rsid w:val="0049628E"/>
    <w:rsid w:val="004962D9"/>
    <w:rsid w:val="00496591"/>
    <w:rsid w:val="00496A88"/>
    <w:rsid w:val="00496B0B"/>
    <w:rsid w:val="00496C3C"/>
    <w:rsid w:val="00496DD7"/>
    <w:rsid w:val="00497037"/>
    <w:rsid w:val="00497046"/>
    <w:rsid w:val="004971D2"/>
    <w:rsid w:val="004976E0"/>
    <w:rsid w:val="00497837"/>
    <w:rsid w:val="0049792E"/>
    <w:rsid w:val="00497A2C"/>
    <w:rsid w:val="00497C14"/>
    <w:rsid w:val="00497DD9"/>
    <w:rsid w:val="00497E66"/>
    <w:rsid w:val="004A00E3"/>
    <w:rsid w:val="004A0148"/>
    <w:rsid w:val="004A038A"/>
    <w:rsid w:val="004A03D0"/>
    <w:rsid w:val="004A076F"/>
    <w:rsid w:val="004A089D"/>
    <w:rsid w:val="004A0937"/>
    <w:rsid w:val="004A0AB7"/>
    <w:rsid w:val="004A0ABD"/>
    <w:rsid w:val="004A0BAC"/>
    <w:rsid w:val="004A0D3F"/>
    <w:rsid w:val="004A123B"/>
    <w:rsid w:val="004A15F0"/>
    <w:rsid w:val="004A1757"/>
    <w:rsid w:val="004A1A2A"/>
    <w:rsid w:val="004A1A3B"/>
    <w:rsid w:val="004A1AFA"/>
    <w:rsid w:val="004A1C77"/>
    <w:rsid w:val="004A1D62"/>
    <w:rsid w:val="004A1E68"/>
    <w:rsid w:val="004A1FD5"/>
    <w:rsid w:val="004A28A2"/>
    <w:rsid w:val="004A29AA"/>
    <w:rsid w:val="004A29FF"/>
    <w:rsid w:val="004A2B42"/>
    <w:rsid w:val="004A2CE6"/>
    <w:rsid w:val="004A2EEF"/>
    <w:rsid w:val="004A2F56"/>
    <w:rsid w:val="004A3236"/>
    <w:rsid w:val="004A349D"/>
    <w:rsid w:val="004A3580"/>
    <w:rsid w:val="004A358F"/>
    <w:rsid w:val="004A35B2"/>
    <w:rsid w:val="004A3833"/>
    <w:rsid w:val="004A3C37"/>
    <w:rsid w:val="004A3F45"/>
    <w:rsid w:val="004A418B"/>
    <w:rsid w:val="004A4586"/>
    <w:rsid w:val="004A45E1"/>
    <w:rsid w:val="004A4D6F"/>
    <w:rsid w:val="004A4E30"/>
    <w:rsid w:val="004A4E84"/>
    <w:rsid w:val="004A4EF3"/>
    <w:rsid w:val="004A5235"/>
    <w:rsid w:val="004A5559"/>
    <w:rsid w:val="004A558C"/>
    <w:rsid w:val="004A5621"/>
    <w:rsid w:val="004A5783"/>
    <w:rsid w:val="004A58C9"/>
    <w:rsid w:val="004A5BE7"/>
    <w:rsid w:val="004A5C1E"/>
    <w:rsid w:val="004A5C62"/>
    <w:rsid w:val="004A5D36"/>
    <w:rsid w:val="004A5D95"/>
    <w:rsid w:val="004A62BC"/>
    <w:rsid w:val="004A6568"/>
    <w:rsid w:val="004A6B92"/>
    <w:rsid w:val="004A6BE3"/>
    <w:rsid w:val="004A6C21"/>
    <w:rsid w:val="004A6C53"/>
    <w:rsid w:val="004A6D74"/>
    <w:rsid w:val="004A6E34"/>
    <w:rsid w:val="004A6EB8"/>
    <w:rsid w:val="004A70E0"/>
    <w:rsid w:val="004A70E2"/>
    <w:rsid w:val="004A7182"/>
    <w:rsid w:val="004A734B"/>
    <w:rsid w:val="004A7463"/>
    <w:rsid w:val="004A7685"/>
    <w:rsid w:val="004A7922"/>
    <w:rsid w:val="004A7A25"/>
    <w:rsid w:val="004A7A8C"/>
    <w:rsid w:val="004B02AF"/>
    <w:rsid w:val="004B049E"/>
    <w:rsid w:val="004B0577"/>
    <w:rsid w:val="004B0809"/>
    <w:rsid w:val="004B099B"/>
    <w:rsid w:val="004B09C0"/>
    <w:rsid w:val="004B0CFC"/>
    <w:rsid w:val="004B1114"/>
    <w:rsid w:val="004B1293"/>
    <w:rsid w:val="004B15B0"/>
    <w:rsid w:val="004B1673"/>
    <w:rsid w:val="004B1809"/>
    <w:rsid w:val="004B19F8"/>
    <w:rsid w:val="004B1B20"/>
    <w:rsid w:val="004B213D"/>
    <w:rsid w:val="004B23E6"/>
    <w:rsid w:val="004B2404"/>
    <w:rsid w:val="004B24E7"/>
    <w:rsid w:val="004B27F8"/>
    <w:rsid w:val="004B2862"/>
    <w:rsid w:val="004B2968"/>
    <w:rsid w:val="004B2AC0"/>
    <w:rsid w:val="004B2BE3"/>
    <w:rsid w:val="004B2BEF"/>
    <w:rsid w:val="004B2D37"/>
    <w:rsid w:val="004B2D6B"/>
    <w:rsid w:val="004B2F24"/>
    <w:rsid w:val="004B3125"/>
    <w:rsid w:val="004B33A4"/>
    <w:rsid w:val="004B33F0"/>
    <w:rsid w:val="004B33FD"/>
    <w:rsid w:val="004B3455"/>
    <w:rsid w:val="004B3684"/>
    <w:rsid w:val="004B36F7"/>
    <w:rsid w:val="004B374A"/>
    <w:rsid w:val="004B3838"/>
    <w:rsid w:val="004B39E1"/>
    <w:rsid w:val="004B3ADE"/>
    <w:rsid w:val="004B3BC1"/>
    <w:rsid w:val="004B3C61"/>
    <w:rsid w:val="004B3D3B"/>
    <w:rsid w:val="004B3E59"/>
    <w:rsid w:val="004B3F46"/>
    <w:rsid w:val="004B475E"/>
    <w:rsid w:val="004B47CA"/>
    <w:rsid w:val="004B491C"/>
    <w:rsid w:val="004B49CC"/>
    <w:rsid w:val="004B49FD"/>
    <w:rsid w:val="004B4A3E"/>
    <w:rsid w:val="004B4B0D"/>
    <w:rsid w:val="004B4E9F"/>
    <w:rsid w:val="004B5154"/>
    <w:rsid w:val="004B521C"/>
    <w:rsid w:val="004B52D5"/>
    <w:rsid w:val="004B535B"/>
    <w:rsid w:val="004B559F"/>
    <w:rsid w:val="004B55C1"/>
    <w:rsid w:val="004B55F7"/>
    <w:rsid w:val="004B5767"/>
    <w:rsid w:val="004B57DE"/>
    <w:rsid w:val="004B58AB"/>
    <w:rsid w:val="004B599D"/>
    <w:rsid w:val="004B5ADD"/>
    <w:rsid w:val="004B5B8B"/>
    <w:rsid w:val="004B5BA9"/>
    <w:rsid w:val="004B5EDE"/>
    <w:rsid w:val="004B6480"/>
    <w:rsid w:val="004B6643"/>
    <w:rsid w:val="004B667F"/>
    <w:rsid w:val="004B67D3"/>
    <w:rsid w:val="004B68EB"/>
    <w:rsid w:val="004B69B6"/>
    <w:rsid w:val="004B6B91"/>
    <w:rsid w:val="004B6C0B"/>
    <w:rsid w:val="004B6D10"/>
    <w:rsid w:val="004B6F43"/>
    <w:rsid w:val="004B715E"/>
    <w:rsid w:val="004B725C"/>
    <w:rsid w:val="004B7349"/>
    <w:rsid w:val="004B76B3"/>
    <w:rsid w:val="004B77A6"/>
    <w:rsid w:val="004B781C"/>
    <w:rsid w:val="004B7A0E"/>
    <w:rsid w:val="004B7D2C"/>
    <w:rsid w:val="004B7F00"/>
    <w:rsid w:val="004B7F71"/>
    <w:rsid w:val="004B7F7B"/>
    <w:rsid w:val="004B7F9B"/>
    <w:rsid w:val="004C0282"/>
    <w:rsid w:val="004C02AF"/>
    <w:rsid w:val="004C03D8"/>
    <w:rsid w:val="004C0546"/>
    <w:rsid w:val="004C05B1"/>
    <w:rsid w:val="004C08B8"/>
    <w:rsid w:val="004C0926"/>
    <w:rsid w:val="004C0BBE"/>
    <w:rsid w:val="004C0BDA"/>
    <w:rsid w:val="004C0C54"/>
    <w:rsid w:val="004C0D42"/>
    <w:rsid w:val="004C12E6"/>
    <w:rsid w:val="004C1380"/>
    <w:rsid w:val="004C16A1"/>
    <w:rsid w:val="004C16B1"/>
    <w:rsid w:val="004C16C6"/>
    <w:rsid w:val="004C185E"/>
    <w:rsid w:val="004C1A16"/>
    <w:rsid w:val="004C1A8E"/>
    <w:rsid w:val="004C1DC2"/>
    <w:rsid w:val="004C1E54"/>
    <w:rsid w:val="004C2223"/>
    <w:rsid w:val="004C23E1"/>
    <w:rsid w:val="004C25C8"/>
    <w:rsid w:val="004C2668"/>
    <w:rsid w:val="004C2735"/>
    <w:rsid w:val="004C2916"/>
    <w:rsid w:val="004C2A2C"/>
    <w:rsid w:val="004C2C22"/>
    <w:rsid w:val="004C2CA2"/>
    <w:rsid w:val="004C2DA5"/>
    <w:rsid w:val="004C2DD2"/>
    <w:rsid w:val="004C2F66"/>
    <w:rsid w:val="004C2FFB"/>
    <w:rsid w:val="004C3132"/>
    <w:rsid w:val="004C31A4"/>
    <w:rsid w:val="004C3356"/>
    <w:rsid w:val="004C3875"/>
    <w:rsid w:val="004C3B8E"/>
    <w:rsid w:val="004C3F39"/>
    <w:rsid w:val="004C3F45"/>
    <w:rsid w:val="004C4193"/>
    <w:rsid w:val="004C4195"/>
    <w:rsid w:val="004C42BE"/>
    <w:rsid w:val="004C42FB"/>
    <w:rsid w:val="004C4557"/>
    <w:rsid w:val="004C49DA"/>
    <w:rsid w:val="004C4B08"/>
    <w:rsid w:val="004C4B3D"/>
    <w:rsid w:val="004C4B8A"/>
    <w:rsid w:val="004C4BBB"/>
    <w:rsid w:val="004C4C18"/>
    <w:rsid w:val="004C4EF3"/>
    <w:rsid w:val="004C4F43"/>
    <w:rsid w:val="004C4FC6"/>
    <w:rsid w:val="004C5006"/>
    <w:rsid w:val="004C5074"/>
    <w:rsid w:val="004C50C8"/>
    <w:rsid w:val="004C522C"/>
    <w:rsid w:val="004C52F4"/>
    <w:rsid w:val="004C5668"/>
    <w:rsid w:val="004C57D8"/>
    <w:rsid w:val="004C5862"/>
    <w:rsid w:val="004C5A73"/>
    <w:rsid w:val="004C5AE4"/>
    <w:rsid w:val="004C5AFD"/>
    <w:rsid w:val="004C5B93"/>
    <w:rsid w:val="004C5C80"/>
    <w:rsid w:val="004C5CB2"/>
    <w:rsid w:val="004C5CF9"/>
    <w:rsid w:val="004C5D35"/>
    <w:rsid w:val="004C5E40"/>
    <w:rsid w:val="004C5ED9"/>
    <w:rsid w:val="004C5F42"/>
    <w:rsid w:val="004C61E2"/>
    <w:rsid w:val="004C625D"/>
    <w:rsid w:val="004C6299"/>
    <w:rsid w:val="004C6319"/>
    <w:rsid w:val="004C634A"/>
    <w:rsid w:val="004C6380"/>
    <w:rsid w:val="004C63A3"/>
    <w:rsid w:val="004C64D8"/>
    <w:rsid w:val="004C6508"/>
    <w:rsid w:val="004C662B"/>
    <w:rsid w:val="004C6A5A"/>
    <w:rsid w:val="004C6AB6"/>
    <w:rsid w:val="004C6AD1"/>
    <w:rsid w:val="004C6AD8"/>
    <w:rsid w:val="004C6C5D"/>
    <w:rsid w:val="004C6D19"/>
    <w:rsid w:val="004C6E03"/>
    <w:rsid w:val="004C6E19"/>
    <w:rsid w:val="004C6FCA"/>
    <w:rsid w:val="004C7274"/>
    <w:rsid w:val="004C736B"/>
    <w:rsid w:val="004C74C2"/>
    <w:rsid w:val="004C7513"/>
    <w:rsid w:val="004C75D2"/>
    <w:rsid w:val="004C780D"/>
    <w:rsid w:val="004C7835"/>
    <w:rsid w:val="004C78B0"/>
    <w:rsid w:val="004C7E5E"/>
    <w:rsid w:val="004D022A"/>
    <w:rsid w:val="004D073E"/>
    <w:rsid w:val="004D07B7"/>
    <w:rsid w:val="004D0842"/>
    <w:rsid w:val="004D096A"/>
    <w:rsid w:val="004D0C50"/>
    <w:rsid w:val="004D0CCA"/>
    <w:rsid w:val="004D0F03"/>
    <w:rsid w:val="004D0F56"/>
    <w:rsid w:val="004D0FBD"/>
    <w:rsid w:val="004D10D9"/>
    <w:rsid w:val="004D1326"/>
    <w:rsid w:val="004D1339"/>
    <w:rsid w:val="004D1388"/>
    <w:rsid w:val="004D1797"/>
    <w:rsid w:val="004D18F6"/>
    <w:rsid w:val="004D1B2A"/>
    <w:rsid w:val="004D20BE"/>
    <w:rsid w:val="004D210B"/>
    <w:rsid w:val="004D226A"/>
    <w:rsid w:val="004D24B4"/>
    <w:rsid w:val="004D262F"/>
    <w:rsid w:val="004D2840"/>
    <w:rsid w:val="004D289E"/>
    <w:rsid w:val="004D28FD"/>
    <w:rsid w:val="004D2907"/>
    <w:rsid w:val="004D29BA"/>
    <w:rsid w:val="004D2D8E"/>
    <w:rsid w:val="004D2FBA"/>
    <w:rsid w:val="004D3120"/>
    <w:rsid w:val="004D317E"/>
    <w:rsid w:val="004D3481"/>
    <w:rsid w:val="004D3802"/>
    <w:rsid w:val="004D393C"/>
    <w:rsid w:val="004D3982"/>
    <w:rsid w:val="004D3999"/>
    <w:rsid w:val="004D3F98"/>
    <w:rsid w:val="004D4096"/>
    <w:rsid w:val="004D40A6"/>
    <w:rsid w:val="004D42DE"/>
    <w:rsid w:val="004D4301"/>
    <w:rsid w:val="004D434F"/>
    <w:rsid w:val="004D43E6"/>
    <w:rsid w:val="004D46F6"/>
    <w:rsid w:val="004D48F0"/>
    <w:rsid w:val="004D4A46"/>
    <w:rsid w:val="004D4B86"/>
    <w:rsid w:val="004D4D4C"/>
    <w:rsid w:val="004D4DF3"/>
    <w:rsid w:val="004D4E31"/>
    <w:rsid w:val="004D4EF0"/>
    <w:rsid w:val="004D4F26"/>
    <w:rsid w:val="004D500F"/>
    <w:rsid w:val="004D555C"/>
    <w:rsid w:val="004D5630"/>
    <w:rsid w:val="004D57C1"/>
    <w:rsid w:val="004D5998"/>
    <w:rsid w:val="004D5ABF"/>
    <w:rsid w:val="004D5C15"/>
    <w:rsid w:val="004D6031"/>
    <w:rsid w:val="004D6070"/>
    <w:rsid w:val="004D61E4"/>
    <w:rsid w:val="004D6434"/>
    <w:rsid w:val="004D64EF"/>
    <w:rsid w:val="004D64FE"/>
    <w:rsid w:val="004D6764"/>
    <w:rsid w:val="004D67AB"/>
    <w:rsid w:val="004D6874"/>
    <w:rsid w:val="004D695D"/>
    <w:rsid w:val="004D6B32"/>
    <w:rsid w:val="004D6CC6"/>
    <w:rsid w:val="004D6CE8"/>
    <w:rsid w:val="004D6EC3"/>
    <w:rsid w:val="004D732C"/>
    <w:rsid w:val="004D7336"/>
    <w:rsid w:val="004D79E7"/>
    <w:rsid w:val="004D7B0B"/>
    <w:rsid w:val="004D7E3F"/>
    <w:rsid w:val="004E0061"/>
    <w:rsid w:val="004E016A"/>
    <w:rsid w:val="004E01A6"/>
    <w:rsid w:val="004E0245"/>
    <w:rsid w:val="004E051F"/>
    <w:rsid w:val="004E074E"/>
    <w:rsid w:val="004E07BE"/>
    <w:rsid w:val="004E082F"/>
    <w:rsid w:val="004E0BA2"/>
    <w:rsid w:val="004E0FE7"/>
    <w:rsid w:val="004E11B7"/>
    <w:rsid w:val="004E13A3"/>
    <w:rsid w:val="004E1411"/>
    <w:rsid w:val="004E1715"/>
    <w:rsid w:val="004E19EB"/>
    <w:rsid w:val="004E1C9C"/>
    <w:rsid w:val="004E1DE1"/>
    <w:rsid w:val="004E1ED4"/>
    <w:rsid w:val="004E1F26"/>
    <w:rsid w:val="004E20CB"/>
    <w:rsid w:val="004E231E"/>
    <w:rsid w:val="004E2486"/>
    <w:rsid w:val="004E2833"/>
    <w:rsid w:val="004E2837"/>
    <w:rsid w:val="004E2847"/>
    <w:rsid w:val="004E295A"/>
    <w:rsid w:val="004E2972"/>
    <w:rsid w:val="004E2B01"/>
    <w:rsid w:val="004E2B99"/>
    <w:rsid w:val="004E2C7E"/>
    <w:rsid w:val="004E2E62"/>
    <w:rsid w:val="004E32D5"/>
    <w:rsid w:val="004E32E3"/>
    <w:rsid w:val="004E341D"/>
    <w:rsid w:val="004E3629"/>
    <w:rsid w:val="004E3968"/>
    <w:rsid w:val="004E39D8"/>
    <w:rsid w:val="004E3D59"/>
    <w:rsid w:val="004E3DAC"/>
    <w:rsid w:val="004E435F"/>
    <w:rsid w:val="004E4489"/>
    <w:rsid w:val="004E459C"/>
    <w:rsid w:val="004E47F5"/>
    <w:rsid w:val="004E49E9"/>
    <w:rsid w:val="004E4BD9"/>
    <w:rsid w:val="004E4BE9"/>
    <w:rsid w:val="004E4C94"/>
    <w:rsid w:val="004E4D7E"/>
    <w:rsid w:val="004E51C6"/>
    <w:rsid w:val="004E51DF"/>
    <w:rsid w:val="004E53A4"/>
    <w:rsid w:val="004E5460"/>
    <w:rsid w:val="004E5530"/>
    <w:rsid w:val="004E5635"/>
    <w:rsid w:val="004E5899"/>
    <w:rsid w:val="004E5972"/>
    <w:rsid w:val="004E59B0"/>
    <w:rsid w:val="004E5AEC"/>
    <w:rsid w:val="004E5C9D"/>
    <w:rsid w:val="004E5D74"/>
    <w:rsid w:val="004E5F0E"/>
    <w:rsid w:val="004E5F20"/>
    <w:rsid w:val="004E6050"/>
    <w:rsid w:val="004E60BA"/>
    <w:rsid w:val="004E62A3"/>
    <w:rsid w:val="004E6C07"/>
    <w:rsid w:val="004E6CA4"/>
    <w:rsid w:val="004E6D0B"/>
    <w:rsid w:val="004E722F"/>
    <w:rsid w:val="004E7280"/>
    <w:rsid w:val="004E7483"/>
    <w:rsid w:val="004E74C7"/>
    <w:rsid w:val="004E796E"/>
    <w:rsid w:val="004E7EBA"/>
    <w:rsid w:val="004F0029"/>
    <w:rsid w:val="004F0085"/>
    <w:rsid w:val="004F019D"/>
    <w:rsid w:val="004F0413"/>
    <w:rsid w:val="004F046B"/>
    <w:rsid w:val="004F04DD"/>
    <w:rsid w:val="004F05D4"/>
    <w:rsid w:val="004F0633"/>
    <w:rsid w:val="004F06F7"/>
    <w:rsid w:val="004F0C00"/>
    <w:rsid w:val="004F0CF7"/>
    <w:rsid w:val="004F0D70"/>
    <w:rsid w:val="004F0E49"/>
    <w:rsid w:val="004F1D43"/>
    <w:rsid w:val="004F20D1"/>
    <w:rsid w:val="004F223C"/>
    <w:rsid w:val="004F2449"/>
    <w:rsid w:val="004F247F"/>
    <w:rsid w:val="004F252E"/>
    <w:rsid w:val="004F27D3"/>
    <w:rsid w:val="004F2942"/>
    <w:rsid w:val="004F2A39"/>
    <w:rsid w:val="004F2AB3"/>
    <w:rsid w:val="004F2AFA"/>
    <w:rsid w:val="004F2B86"/>
    <w:rsid w:val="004F2C5B"/>
    <w:rsid w:val="004F2CB1"/>
    <w:rsid w:val="004F30A3"/>
    <w:rsid w:val="004F3128"/>
    <w:rsid w:val="004F31FC"/>
    <w:rsid w:val="004F346E"/>
    <w:rsid w:val="004F34FF"/>
    <w:rsid w:val="004F36B2"/>
    <w:rsid w:val="004F36FB"/>
    <w:rsid w:val="004F393F"/>
    <w:rsid w:val="004F399C"/>
    <w:rsid w:val="004F3E34"/>
    <w:rsid w:val="004F3EF2"/>
    <w:rsid w:val="004F401A"/>
    <w:rsid w:val="004F4185"/>
    <w:rsid w:val="004F41A7"/>
    <w:rsid w:val="004F42B9"/>
    <w:rsid w:val="004F44F7"/>
    <w:rsid w:val="004F4679"/>
    <w:rsid w:val="004F4700"/>
    <w:rsid w:val="004F47D8"/>
    <w:rsid w:val="004F493F"/>
    <w:rsid w:val="004F4E9F"/>
    <w:rsid w:val="004F501B"/>
    <w:rsid w:val="004F5088"/>
    <w:rsid w:val="004F53BD"/>
    <w:rsid w:val="004F5538"/>
    <w:rsid w:val="004F556A"/>
    <w:rsid w:val="004F5879"/>
    <w:rsid w:val="004F5B7C"/>
    <w:rsid w:val="004F5BF6"/>
    <w:rsid w:val="004F5C1E"/>
    <w:rsid w:val="004F5D29"/>
    <w:rsid w:val="004F5D5E"/>
    <w:rsid w:val="004F5F0B"/>
    <w:rsid w:val="004F6137"/>
    <w:rsid w:val="004F64C3"/>
    <w:rsid w:val="004F6624"/>
    <w:rsid w:val="004F66A4"/>
    <w:rsid w:val="004F66D4"/>
    <w:rsid w:val="004F66E9"/>
    <w:rsid w:val="004F6776"/>
    <w:rsid w:val="004F681F"/>
    <w:rsid w:val="004F6E45"/>
    <w:rsid w:val="004F6E72"/>
    <w:rsid w:val="004F6E91"/>
    <w:rsid w:val="004F7140"/>
    <w:rsid w:val="004F71F4"/>
    <w:rsid w:val="004F75D5"/>
    <w:rsid w:val="004F7640"/>
    <w:rsid w:val="004F781E"/>
    <w:rsid w:val="004F7886"/>
    <w:rsid w:val="004F7A07"/>
    <w:rsid w:val="004F7B25"/>
    <w:rsid w:val="004F7CB9"/>
    <w:rsid w:val="004F7EFC"/>
    <w:rsid w:val="00500112"/>
    <w:rsid w:val="0050039E"/>
    <w:rsid w:val="005003E8"/>
    <w:rsid w:val="00500468"/>
    <w:rsid w:val="005006FB"/>
    <w:rsid w:val="0050081B"/>
    <w:rsid w:val="00500830"/>
    <w:rsid w:val="005008F4"/>
    <w:rsid w:val="00500925"/>
    <w:rsid w:val="00500A24"/>
    <w:rsid w:val="00500B1F"/>
    <w:rsid w:val="00500B3C"/>
    <w:rsid w:val="00500E59"/>
    <w:rsid w:val="00500E61"/>
    <w:rsid w:val="00500EED"/>
    <w:rsid w:val="00500F42"/>
    <w:rsid w:val="00501306"/>
    <w:rsid w:val="0050142F"/>
    <w:rsid w:val="0050184C"/>
    <w:rsid w:val="00501B64"/>
    <w:rsid w:val="00501D59"/>
    <w:rsid w:val="00501D9A"/>
    <w:rsid w:val="00501DF5"/>
    <w:rsid w:val="00501E2F"/>
    <w:rsid w:val="00501F16"/>
    <w:rsid w:val="005020E4"/>
    <w:rsid w:val="005022AE"/>
    <w:rsid w:val="005022E5"/>
    <w:rsid w:val="00502525"/>
    <w:rsid w:val="00502602"/>
    <w:rsid w:val="00502614"/>
    <w:rsid w:val="005027F2"/>
    <w:rsid w:val="005028BA"/>
    <w:rsid w:val="00502B02"/>
    <w:rsid w:val="00502B62"/>
    <w:rsid w:val="00502D44"/>
    <w:rsid w:val="00502DE2"/>
    <w:rsid w:val="00502EDD"/>
    <w:rsid w:val="00502F2E"/>
    <w:rsid w:val="00502F39"/>
    <w:rsid w:val="00503056"/>
    <w:rsid w:val="00503057"/>
    <w:rsid w:val="00503483"/>
    <w:rsid w:val="00503522"/>
    <w:rsid w:val="0050363A"/>
    <w:rsid w:val="00503B34"/>
    <w:rsid w:val="00503B72"/>
    <w:rsid w:val="00503BCA"/>
    <w:rsid w:val="00503BCE"/>
    <w:rsid w:val="00503BFF"/>
    <w:rsid w:val="00503DAB"/>
    <w:rsid w:val="00503EC7"/>
    <w:rsid w:val="0050411C"/>
    <w:rsid w:val="0050461D"/>
    <w:rsid w:val="00504A4A"/>
    <w:rsid w:val="00504A67"/>
    <w:rsid w:val="00504BDA"/>
    <w:rsid w:val="00504C3A"/>
    <w:rsid w:val="00504F24"/>
    <w:rsid w:val="0050505E"/>
    <w:rsid w:val="005051BB"/>
    <w:rsid w:val="005052A4"/>
    <w:rsid w:val="00505725"/>
    <w:rsid w:val="005058E0"/>
    <w:rsid w:val="00505A68"/>
    <w:rsid w:val="00505D45"/>
    <w:rsid w:val="00505DCC"/>
    <w:rsid w:val="00505E2A"/>
    <w:rsid w:val="00505EAE"/>
    <w:rsid w:val="00506111"/>
    <w:rsid w:val="00506388"/>
    <w:rsid w:val="00506838"/>
    <w:rsid w:val="00506A2E"/>
    <w:rsid w:val="005071A4"/>
    <w:rsid w:val="005075DA"/>
    <w:rsid w:val="00507897"/>
    <w:rsid w:val="00507B1A"/>
    <w:rsid w:val="00507B40"/>
    <w:rsid w:val="00507B70"/>
    <w:rsid w:val="00510255"/>
    <w:rsid w:val="00510309"/>
    <w:rsid w:val="00510379"/>
    <w:rsid w:val="005105CA"/>
    <w:rsid w:val="00510638"/>
    <w:rsid w:val="005106A1"/>
    <w:rsid w:val="005106B5"/>
    <w:rsid w:val="005107C8"/>
    <w:rsid w:val="0051089C"/>
    <w:rsid w:val="00510DF4"/>
    <w:rsid w:val="00510E8B"/>
    <w:rsid w:val="00510ED4"/>
    <w:rsid w:val="00510FF0"/>
    <w:rsid w:val="0051100B"/>
    <w:rsid w:val="0051107E"/>
    <w:rsid w:val="0051134D"/>
    <w:rsid w:val="00511394"/>
    <w:rsid w:val="00511467"/>
    <w:rsid w:val="00511622"/>
    <w:rsid w:val="0051192B"/>
    <w:rsid w:val="005119A0"/>
    <w:rsid w:val="00511C62"/>
    <w:rsid w:val="00511D4E"/>
    <w:rsid w:val="005120CF"/>
    <w:rsid w:val="005123A3"/>
    <w:rsid w:val="0051240D"/>
    <w:rsid w:val="005127BB"/>
    <w:rsid w:val="00512972"/>
    <w:rsid w:val="00512AAF"/>
    <w:rsid w:val="00512B7A"/>
    <w:rsid w:val="00512C49"/>
    <w:rsid w:val="00512C60"/>
    <w:rsid w:val="00512C65"/>
    <w:rsid w:val="00512C91"/>
    <w:rsid w:val="00512F90"/>
    <w:rsid w:val="005132C7"/>
    <w:rsid w:val="0051331E"/>
    <w:rsid w:val="00513444"/>
    <w:rsid w:val="005135FD"/>
    <w:rsid w:val="00513791"/>
    <w:rsid w:val="0051383C"/>
    <w:rsid w:val="005139B5"/>
    <w:rsid w:val="00513A94"/>
    <w:rsid w:val="00513B6E"/>
    <w:rsid w:val="00513E05"/>
    <w:rsid w:val="00513E09"/>
    <w:rsid w:val="00513EDA"/>
    <w:rsid w:val="0051410D"/>
    <w:rsid w:val="00514515"/>
    <w:rsid w:val="00514594"/>
    <w:rsid w:val="005147AA"/>
    <w:rsid w:val="005147E0"/>
    <w:rsid w:val="005149DE"/>
    <w:rsid w:val="00514C39"/>
    <w:rsid w:val="0051501A"/>
    <w:rsid w:val="00515039"/>
    <w:rsid w:val="0051538B"/>
    <w:rsid w:val="0051547A"/>
    <w:rsid w:val="00515B16"/>
    <w:rsid w:val="00515D15"/>
    <w:rsid w:val="00515EAC"/>
    <w:rsid w:val="00515F87"/>
    <w:rsid w:val="005161EB"/>
    <w:rsid w:val="00516259"/>
    <w:rsid w:val="00516274"/>
    <w:rsid w:val="00516321"/>
    <w:rsid w:val="0051637E"/>
    <w:rsid w:val="00516386"/>
    <w:rsid w:val="00516389"/>
    <w:rsid w:val="00516570"/>
    <w:rsid w:val="005165B1"/>
    <w:rsid w:val="00516791"/>
    <w:rsid w:val="005168B1"/>
    <w:rsid w:val="00516D0A"/>
    <w:rsid w:val="00516FEB"/>
    <w:rsid w:val="00517091"/>
    <w:rsid w:val="0051711A"/>
    <w:rsid w:val="005172BB"/>
    <w:rsid w:val="0051735A"/>
    <w:rsid w:val="005174D5"/>
    <w:rsid w:val="0051767B"/>
    <w:rsid w:val="00517697"/>
    <w:rsid w:val="00517B00"/>
    <w:rsid w:val="00517CDB"/>
    <w:rsid w:val="00517D20"/>
    <w:rsid w:val="00517D87"/>
    <w:rsid w:val="00517E98"/>
    <w:rsid w:val="0052000A"/>
    <w:rsid w:val="00520020"/>
    <w:rsid w:val="0052032A"/>
    <w:rsid w:val="005205C8"/>
    <w:rsid w:val="0052073D"/>
    <w:rsid w:val="005207E8"/>
    <w:rsid w:val="00520870"/>
    <w:rsid w:val="00520C10"/>
    <w:rsid w:val="00520DE2"/>
    <w:rsid w:val="00521030"/>
    <w:rsid w:val="005212B0"/>
    <w:rsid w:val="005212BF"/>
    <w:rsid w:val="005214F3"/>
    <w:rsid w:val="00521867"/>
    <w:rsid w:val="005219F1"/>
    <w:rsid w:val="00521B45"/>
    <w:rsid w:val="00521C1F"/>
    <w:rsid w:val="00521C37"/>
    <w:rsid w:val="00521D45"/>
    <w:rsid w:val="00521E08"/>
    <w:rsid w:val="00521E6E"/>
    <w:rsid w:val="00521EB7"/>
    <w:rsid w:val="00522083"/>
    <w:rsid w:val="00522121"/>
    <w:rsid w:val="005228A8"/>
    <w:rsid w:val="00522FB4"/>
    <w:rsid w:val="005231F7"/>
    <w:rsid w:val="005233DB"/>
    <w:rsid w:val="0052361D"/>
    <w:rsid w:val="0052394C"/>
    <w:rsid w:val="00523A68"/>
    <w:rsid w:val="00523C89"/>
    <w:rsid w:val="00523E63"/>
    <w:rsid w:val="00523EB3"/>
    <w:rsid w:val="005244C8"/>
    <w:rsid w:val="005245F3"/>
    <w:rsid w:val="005248B6"/>
    <w:rsid w:val="00524947"/>
    <w:rsid w:val="00524C92"/>
    <w:rsid w:val="00524E95"/>
    <w:rsid w:val="00524E9A"/>
    <w:rsid w:val="0052505E"/>
    <w:rsid w:val="00525263"/>
    <w:rsid w:val="00525650"/>
    <w:rsid w:val="00525702"/>
    <w:rsid w:val="005257D1"/>
    <w:rsid w:val="00525842"/>
    <w:rsid w:val="00525997"/>
    <w:rsid w:val="00525A52"/>
    <w:rsid w:val="00525BA0"/>
    <w:rsid w:val="00525C51"/>
    <w:rsid w:val="0052620B"/>
    <w:rsid w:val="005263E0"/>
    <w:rsid w:val="005264D1"/>
    <w:rsid w:val="00526594"/>
    <w:rsid w:val="0052672E"/>
    <w:rsid w:val="00526734"/>
    <w:rsid w:val="00526785"/>
    <w:rsid w:val="0052690D"/>
    <w:rsid w:val="00526BD6"/>
    <w:rsid w:val="00526C3E"/>
    <w:rsid w:val="00526C60"/>
    <w:rsid w:val="00526CA1"/>
    <w:rsid w:val="00526DD0"/>
    <w:rsid w:val="00526E31"/>
    <w:rsid w:val="00526E4E"/>
    <w:rsid w:val="00526F2A"/>
    <w:rsid w:val="00527224"/>
    <w:rsid w:val="00527231"/>
    <w:rsid w:val="00527384"/>
    <w:rsid w:val="00527641"/>
    <w:rsid w:val="00527995"/>
    <w:rsid w:val="005279C8"/>
    <w:rsid w:val="00527AC7"/>
    <w:rsid w:val="00527AF9"/>
    <w:rsid w:val="00527B53"/>
    <w:rsid w:val="00527D43"/>
    <w:rsid w:val="0053007B"/>
    <w:rsid w:val="00530252"/>
    <w:rsid w:val="0053033B"/>
    <w:rsid w:val="00530341"/>
    <w:rsid w:val="00530345"/>
    <w:rsid w:val="005303AB"/>
    <w:rsid w:val="00530400"/>
    <w:rsid w:val="005305B7"/>
    <w:rsid w:val="0053064F"/>
    <w:rsid w:val="00530742"/>
    <w:rsid w:val="005307A5"/>
    <w:rsid w:val="005308D2"/>
    <w:rsid w:val="0053094C"/>
    <w:rsid w:val="005309C0"/>
    <w:rsid w:val="00530A60"/>
    <w:rsid w:val="00530A70"/>
    <w:rsid w:val="00530BE6"/>
    <w:rsid w:val="00530D15"/>
    <w:rsid w:val="00530F3D"/>
    <w:rsid w:val="005310A2"/>
    <w:rsid w:val="005313EB"/>
    <w:rsid w:val="005314C1"/>
    <w:rsid w:val="00531588"/>
    <w:rsid w:val="005315A5"/>
    <w:rsid w:val="00531BFF"/>
    <w:rsid w:val="00531D19"/>
    <w:rsid w:val="00531D7D"/>
    <w:rsid w:val="00531ED8"/>
    <w:rsid w:val="0053213C"/>
    <w:rsid w:val="005323B0"/>
    <w:rsid w:val="005323F5"/>
    <w:rsid w:val="00532423"/>
    <w:rsid w:val="00532793"/>
    <w:rsid w:val="005328EA"/>
    <w:rsid w:val="00532960"/>
    <w:rsid w:val="0053296F"/>
    <w:rsid w:val="00532A79"/>
    <w:rsid w:val="00532C30"/>
    <w:rsid w:val="00532EFC"/>
    <w:rsid w:val="005330A7"/>
    <w:rsid w:val="00533357"/>
    <w:rsid w:val="00533702"/>
    <w:rsid w:val="00533787"/>
    <w:rsid w:val="00533877"/>
    <w:rsid w:val="00533882"/>
    <w:rsid w:val="005338E8"/>
    <w:rsid w:val="0053395C"/>
    <w:rsid w:val="0053398B"/>
    <w:rsid w:val="005339D4"/>
    <w:rsid w:val="00533AF5"/>
    <w:rsid w:val="00533E96"/>
    <w:rsid w:val="00533F1C"/>
    <w:rsid w:val="00533FF7"/>
    <w:rsid w:val="005341C1"/>
    <w:rsid w:val="00534598"/>
    <w:rsid w:val="00534600"/>
    <w:rsid w:val="00534921"/>
    <w:rsid w:val="00534944"/>
    <w:rsid w:val="0053494C"/>
    <w:rsid w:val="00534B2A"/>
    <w:rsid w:val="00534D70"/>
    <w:rsid w:val="00534DDD"/>
    <w:rsid w:val="00534F66"/>
    <w:rsid w:val="005353F1"/>
    <w:rsid w:val="0053556F"/>
    <w:rsid w:val="00535663"/>
    <w:rsid w:val="00535BD7"/>
    <w:rsid w:val="00535CBB"/>
    <w:rsid w:val="00535E57"/>
    <w:rsid w:val="00535E6F"/>
    <w:rsid w:val="00535ECA"/>
    <w:rsid w:val="00535F0A"/>
    <w:rsid w:val="00535F2D"/>
    <w:rsid w:val="00535FF8"/>
    <w:rsid w:val="005361DE"/>
    <w:rsid w:val="005366A4"/>
    <w:rsid w:val="00536760"/>
    <w:rsid w:val="00536B98"/>
    <w:rsid w:val="00536BE1"/>
    <w:rsid w:val="00536BFB"/>
    <w:rsid w:val="00536CB3"/>
    <w:rsid w:val="00536E90"/>
    <w:rsid w:val="00536F0B"/>
    <w:rsid w:val="00536F19"/>
    <w:rsid w:val="00537250"/>
    <w:rsid w:val="005372A4"/>
    <w:rsid w:val="0053737C"/>
    <w:rsid w:val="005377AE"/>
    <w:rsid w:val="0053796B"/>
    <w:rsid w:val="00537AE2"/>
    <w:rsid w:val="00537B9D"/>
    <w:rsid w:val="00537C5E"/>
    <w:rsid w:val="00537CAD"/>
    <w:rsid w:val="00537CDF"/>
    <w:rsid w:val="00537DDC"/>
    <w:rsid w:val="00537EFC"/>
    <w:rsid w:val="005404F5"/>
    <w:rsid w:val="0054055C"/>
    <w:rsid w:val="005405AE"/>
    <w:rsid w:val="0054063E"/>
    <w:rsid w:val="005406C2"/>
    <w:rsid w:val="0054098F"/>
    <w:rsid w:val="00540A4B"/>
    <w:rsid w:val="00540BD1"/>
    <w:rsid w:val="00540C49"/>
    <w:rsid w:val="00540DD4"/>
    <w:rsid w:val="00540F42"/>
    <w:rsid w:val="00540F91"/>
    <w:rsid w:val="00541025"/>
    <w:rsid w:val="005410A4"/>
    <w:rsid w:val="005410FD"/>
    <w:rsid w:val="0054110E"/>
    <w:rsid w:val="00541252"/>
    <w:rsid w:val="00541295"/>
    <w:rsid w:val="0054181C"/>
    <w:rsid w:val="00541BC9"/>
    <w:rsid w:val="00541C7F"/>
    <w:rsid w:val="00541C87"/>
    <w:rsid w:val="00541D0D"/>
    <w:rsid w:val="00541E21"/>
    <w:rsid w:val="0054237B"/>
    <w:rsid w:val="005423FB"/>
    <w:rsid w:val="00542410"/>
    <w:rsid w:val="00542803"/>
    <w:rsid w:val="00542987"/>
    <w:rsid w:val="005429B4"/>
    <w:rsid w:val="00542B2A"/>
    <w:rsid w:val="00542BBD"/>
    <w:rsid w:val="00542F10"/>
    <w:rsid w:val="00542F11"/>
    <w:rsid w:val="00542FA4"/>
    <w:rsid w:val="005430BF"/>
    <w:rsid w:val="00543123"/>
    <w:rsid w:val="0054312B"/>
    <w:rsid w:val="0054321A"/>
    <w:rsid w:val="00543558"/>
    <w:rsid w:val="00543807"/>
    <w:rsid w:val="00543A99"/>
    <w:rsid w:val="00543B97"/>
    <w:rsid w:val="00543E87"/>
    <w:rsid w:val="00543FFE"/>
    <w:rsid w:val="00544080"/>
    <w:rsid w:val="0054410F"/>
    <w:rsid w:val="00544110"/>
    <w:rsid w:val="005441E0"/>
    <w:rsid w:val="005444E4"/>
    <w:rsid w:val="005444EC"/>
    <w:rsid w:val="00544603"/>
    <w:rsid w:val="0054473B"/>
    <w:rsid w:val="00544A8E"/>
    <w:rsid w:val="00544AE0"/>
    <w:rsid w:val="00544B1B"/>
    <w:rsid w:val="00544BDF"/>
    <w:rsid w:val="00544E3E"/>
    <w:rsid w:val="00544E43"/>
    <w:rsid w:val="00544EF5"/>
    <w:rsid w:val="005450A5"/>
    <w:rsid w:val="0054566D"/>
    <w:rsid w:val="0054582A"/>
    <w:rsid w:val="0054609B"/>
    <w:rsid w:val="005461BB"/>
    <w:rsid w:val="00546295"/>
    <w:rsid w:val="00546442"/>
    <w:rsid w:val="0054646C"/>
    <w:rsid w:val="00546522"/>
    <w:rsid w:val="005467D1"/>
    <w:rsid w:val="00546800"/>
    <w:rsid w:val="005468CE"/>
    <w:rsid w:val="00546906"/>
    <w:rsid w:val="00546B25"/>
    <w:rsid w:val="00546B35"/>
    <w:rsid w:val="00546C18"/>
    <w:rsid w:val="00546E98"/>
    <w:rsid w:val="00546FA9"/>
    <w:rsid w:val="0054701E"/>
    <w:rsid w:val="00547190"/>
    <w:rsid w:val="0054722F"/>
    <w:rsid w:val="00547874"/>
    <w:rsid w:val="00547952"/>
    <w:rsid w:val="005479F5"/>
    <w:rsid w:val="00547A74"/>
    <w:rsid w:val="00547A7C"/>
    <w:rsid w:val="00547BCF"/>
    <w:rsid w:val="00547D2F"/>
    <w:rsid w:val="00547DAB"/>
    <w:rsid w:val="00547F0F"/>
    <w:rsid w:val="00547F74"/>
    <w:rsid w:val="00550068"/>
    <w:rsid w:val="0055007D"/>
    <w:rsid w:val="00550087"/>
    <w:rsid w:val="005502D9"/>
    <w:rsid w:val="00550361"/>
    <w:rsid w:val="005506A5"/>
    <w:rsid w:val="005507C9"/>
    <w:rsid w:val="00550B28"/>
    <w:rsid w:val="00550B81"/>
    <w:rsid w:val="00550EF7"/>
    <w:rsid w:val="00551196"/>
    <w:rsid w:val="00551359"/>
    <w:rsid w:val="005513FD"/>
    <w:rsid w:val="00551510"/>
    <w:rsid w:val="005516D9"/>
    <w:rsid w:val="0055192B"/>
    <w:rsid w:val="00551C2F"/>
    <w:rsid w:val="00551FB8"/>
    <w:rsid w:val="00552064"/>
    <w:rsid w:val="005520B8"/>
    <w:rsid w:val="0055237E"/>
    <w:rsid w:val="005525FE"/>
    <w:rsid w:val="005526BF"/>
    <w:rsid w:val="0055270D"/>
    <w:rsid w:val="0055272C"/>
    <w:rsid w:val="005527CC"/>
    <w:rsid w:val="00552924"/>
    <w:rsid w:val="005529B5"/>
    <w:rsid w:val="00552A0A"/>
    <w:rsid w:val="00552A74"/>
    <w:rsid w:val="00552A7B"/>
    <w:rsid w:val="00552B78"/>
    <w:rsid w:val="00552C5B"/>
    <w:rsid w:val="0055316A"/>
    <w:rsid w:val="00553174"/>
    <w:rsid w:val="00553519"/>
    <w:rsid w:val="00553B2D"/>
    <w:rsid w:val="00553CDB"/>
    <w:rsid w:val="00553EA4"/>
    <w:rsid w:val="00553F87"/>
    <w:rsid w:val="00553F8B"/>
    <w:rsid w:val="00554099"/>
    <w:rsid w:val="005541B9"/>
    <w:rsid w:val="005543EB"/>
    <w:rsid w:val="00554476"/>
    <w:rsid w:val="005544B6"/>
    <w:rsid w:val="005547B0"/>
    <w:rsid w:val="005547F4"/>
    <w:rsid w:val="00554B4A"/>
    <w:rsid w:val="00554BAB"/>
    <w:rsid w:val="00554C2F"/>
    <w:rsid w:val="00554CC6"/>
    <w:rsid w:val="00554E19"/>
    <w:rsid w:val="0055503F"/>
    <w:rsid w:val="0055515F"/>
    <w:rsid w:val="0055560A"/>
    <w:rsid w:val="00555784"/>
    <w:rsid w:val="005557AB"/>
    <w:rsid w:val="00555EAF"/>
    <w:rsid w:val="0055602D"/>
    <w:rsid w:val="005560AF"/>
    <w:rsid w:val="0055614B"/>
    <w:rsid w:val="00556243"/>
    <w:rsid w:val="005563D7"/>
    <w:rsid w:val="00556436"/>
    <w:rsid w:val="005569EC"/>
    <w:rsid w:val="00556A6B"/>
    <w:rsid w:val="00556C93"/>
    <w:rsid w:val="00556CDC"/>
    <w:rsid w:val="00556D51"/>
    <w:rsid w:val="00556F98"/>
    <w:rsid w:val="0055719C"/>
    <w:rsid w:val="00557489"/>
    <w:rsid w:val="00557663"/>
    <w:rsid w:val="00557775"/>
    <w:rsid w:val="00557819"/>
    <w:rsid w:val="005578F9"/>
    <w:rsid w:val="00557A50"/>
    <w:rsid w:val="00557C08"/>
    <w:rsid w:val="00557D86"/>
    <w:rsid w:val="00557E15"/>
    <w:rsid w:val="00557E43"/>
    <w:rsid w:val="00557E66"/>
    <w:rsid w:val="00557F63"/>
    <w:rsid w:val="0056039C"/>
    <w:rsid w:val="00560578"/>
    <w:rsid w:val="00560917"/>
    <w:rsid w:val="005609B3"/>
    <w:rsid w:val="00560A5F"/>
    <w:rsid w:val="00560C35"/>
    <w:rsid w:val="00560D71"/>
    <w:rsid w:val="00560DF2"/>
    <w:rsid w:val="00560FF0"/>
    <w:rsid w:val="00561132"/>
    <w:rsid w:val="005611A8"/>
    <w:rsid w:val="005611EB"/>
    <w:rsid w:val="005613F3"/>
    <w:rsid w:val="005616A3"/>
    <w:rsid w:val="00561915"/>
    <w:rsid w:val="00561BF8"/>
    <w:rsid w:val="00561C90"/>
    <w:rsid w:val="00561CD9"/>
    <w:rsid w:val="0056200F"/>
    <w:rsid w:val="00562220"/>
    <w:rsid w:val="005622EC"/>
    <w:rsid w:val="00562314"/>
    <w:rsid w:val="005623A2"/>
    <w:rsid w:val="005623CA"/>
    <w:rsid w:val="0056243F"/>
    <w:rsid w:val="005624E2"/>
    <w:rsid w:val="0056279E"/>
    <w:rsid w:val="005627F2"/>
    <w:rsid w:val="005628DC"/>
    <w:rsid w:val="00562C0B"/>
    <w:rsid w:val="00563079"/>
    <w:rsid w:val="00563154"/>
    <w:rsid w:val="00563229"/>
    <w:rsid w:val="00563258"/>
    <w:rsid w:val="00563374"/>
    <w:rsid w:val="00563524"/>
    <w:rsid w:val="00563554"/>
    <w:rsid w:val="00563731"/>
    <w:rsid w:val="00563999"/>
    <w:rsid w:val="00563AD2"/>
    <w:rsid w:val="00563D94"/>
    <w:rsid w:val="00563DA4"/>
    <w:rsid w:val="00563DE7"/>
    <w:rsid w:val="00563E9B"/>
    <w:rsid w:val="00563F1A"/>
    <w:rsid w:val="00563FAC"/>
    <w:rsid w:val="0056424D"/>
    <w:rsid w:val="00564379"/>
    <w:rsid w:val="005644B3"/>
    <w:rsid w:val="0056456B"/>
    <w:rsid w:val="00564687"/>
    <w:rsid w:val="00564892"/>
    <w:rsid w:val="005648A0"/>
    <w:rsid w:val="0056496B"/>
    <w:rsid w:val="00564D0F"/>
    <w:rsid w:val="00564D9E"/>
    <w:rsid w:val="00564E52"/>
    <w:rsid w:val="0056514B"/>
    <w:rsid w:val="005652BC"/>
    <w:rsid w:val="00565459"/>
    <w:rsid w:val="00565531"/>
    <w:rsid w:val="0056562F"/>
    <w:rsid w:val="00565800"/>
    <w:rsid w:val="0056595A"/>
    <w:rsid w:val="00565B88"/>
    <w:rsid w:val="00565FCB"/>
    <w:rsid w:val="005661A7"/>
    <w:rsid w:val="00566228"/>
    <w:rsid w:val="00566230"/>
    <w:rsid w:val="00566264"/>
    <w:rsid w:val="005663BC"/>
    <w:rsid w:val="005663E7"/>
    <w:rsid w:val="005663F0"/>
    <w:rsid w:val="005665D3"/>
    <w:rsid w:val="005667DE"/>
    <w:rsid w:val="00566872"/>
    <w:rsid w:val="005668F3"/>
    <w:rsid w:val="00566937"/>
    <w:rsid w:val="005669A8"/>
    <w:rsid w:val="00566AF4"/>
    <w:rsid w:val="00566D2F"/>
    <w:rsid w:val="00566D93"/>
    <w:rsid w:val="00566E47"/>
    <w:rsid w:val="00566F15"/>
    <w:rsid w:val="00566FF9"/>
    <w:rsid w:val="005670B7"/>
    <w:rsid w:val="005670CA"/>
    <w:rsid w:val="00567224"/>
    <w:rsid w:val="00567411"/>
    <w:rsid w:val="0056748D"/>
    <w:rsid w:val="00567553"/>
    <w:rsid w:val="0056767A"/>
    <w:rsid w:val="005678B7"/>
    <w:rsid w:val="00567916"/>
    <w:rsid w:val="005679EF"/>
    <w:rsid w:val="00567A99"/>
    <w:rsid w:val="00567A9A"/>
    <w:rsid w:val="00567BFC"/>
    <w:rsid w:val="00567C6E"/>
    <w:rsid w:val="0057002F"/>
    <w:rsid w:val="005700E5"/>
    <w:rsid w:val="0057034F"/>
    <w:rsid w:val="005703BC"/>
    <w:rsid w:val="00570400"/>
    <w:rsid w:val="0057057E"/>
    <w:rsid w:val="005708D2"/>
    <w:rsid w:val="00570ADF"/>
    <w:rsid w:val="00570B06"/>
    <w:rsid w:val="00570DF1"/>
    <w:rsid w:val="005711A1"/>
    <w:rsid w:val="005711F3"/>
    <w:rsid w:val="00571376"/>
    <w:rsid w:val="00571457"/>
    <w:rsid w:val="005715F9"/>
    <w:rsid w:val="00571617"/>
    <w:rsid w:val="00571976"/>
    <w:rsid w:val="00571999"/>
    <w:rsid w:val="00571B2C"/>
    <w:rsid w:val="00571C72"/>
    <w:rsid w:val="00571C83"/>
    <w:rsid w:val="00571DEE"/>
    <w:rsid w:val="00571EA2"/>
    <w:rsid w:val="00571F8C"/>
    <w:rsid w:val="0057209D"/>
    <w:rsid w:val="0057233B"/>
    <w:rsid w:val="00572687"/>
    <w:rsid w:val="005728E6"/>
    <w:rsid w:val="00572929"/>
    <w:rsid w:val="00572A9D"/>
    <w:rsid w:val="00572B0C"/>
    <w:rsid w:val="00572B9A"/>
    <w:rsid w:val="00572D98"/>
    <w:rsid w:val="00572FA5"/>
    <w:rsid w:val="0057320D"/>
    <w:rsid w:val="00573328"/>
    <w:rsid w:val="0057365B"/>
    <w:rsid w:val="005737C4"/>
    <w:rsid w:val="00573A2E"/>
    <w:rsid w:val="00573DEC"/>
    <w:rsid w:val="00573F90"/>
    <w:rsid w:val="00574381"/>
    <w:rsid w:val="00574389"/>
    <w:rsid w:val="00574396"/>
    <w:rsid w:val="005746E8"/>
    <w:rsid w:val="005746EC"/>
    <w:rsid w:val="0057477C"/>
    <w:rsid w:val="0057484F"/>
    <w:rsid w:val="0057492B"/>
    <w:rsid w:val="00574B3C"/>
    <w:rsid w:val="00574EC9"/>
    <w:rsid w:val="00574EF0"/>
    <w:rsid w:val="00574FA8"/>
    <w:rsid w:val="00575209"/>
    <w:rsid w:val="005756B9"/>
    <w:rsid w:val="005757CA"/>
    <w:rsid w:val="005758AB"/>
    <w:rsid w:val="005759BF"/>
    <w:rsid w:val="00575B03"/>
    <w:rsid w:val="00575EA9"/>
    <w:rsid w:val="00576011"/>
    <w:rsid w:val="005760DA"/>
    <w:rsid w:val="00576299"/>
    <w:rsid w:val="00576474"/>
    <w:rsid w:val="005768C1"/>
    <w:rsid w:val="00576A00"/>
    <w:rsid w:val="00576AA3"/>
    <w:rsid w:val="00576CB6"/>
    <w:rsid w:val="00576DA3"/>
    <w:rsid w:val="0057704C"/>
    <w:rsid w:val="00577310"/>
    <w:rsid w:val="0057745F"/>
    <w:rsid w:val="005775AA"/>
    <w:rsid w:val="005775FB"/>
    <w:rsid w:val="0057762C"/>
    <w:rsid w:val="0057776C"/>
    <w:rsid w:val="0057776E"/>
    <w:rsid w:val="00577AB3"/>
    <w:rsid w:val="00577B26"/>
    <w:rsid w:val="00577B4D"/>
    <w:rsid w:val="00577B56"/>
    <w:rsid w:val="00577BA8"/>
    <w:rsid w:val="00577C4E"/>
    <w:rsid w:val="00577C54"/>
    <w:rsid w:val="00577CE0"/>
    <w:rsid w:val="0058008A"/>
    <w:rsid w:val="0058084C"/>
    <w:rsid w:val="00580910"/>
    <w:rsid w:val="00580A4F"/>
    <w:rsid w:val="00580AD6"/>
    <w:rsid w:val="00580FAA"/>
    <w:rsid w:val="0058109C"/>
    <w:rsid w:val="0058123B"/>
    <w:rsid w:val="005814DE"/>
    <w:rsid w:val="005817AA"/>
    <w:rsid w:val="005818F9"/>
    <w:rsid w:val="00581976"/>
    <w:rsid w:val="00581EDD"/>
    <w:rsid w:val="00581F66"/>
    <w:rsid w:val="00582099"/>
    <w:rsid w:val="005820FD"/>
    <w:rsid w:val="00582161"/>
    <w:rsid w:val="005821C5"/>
    <w:rsid w:val="00582270"/>
    <w:rsid w:val="005822F6"/>
    <w:rsid w:val="0058246D"/>
    <w:rsid w:val="00582AF3"/>
    <w:rsid w:val="00582B0B"/>
    <w:rsid w:val="00582CB9"/>
    <w:rsid w:val="00582D44"/>
    <w:rsid w:val="00582E1A"/>
    <w:rsid w:val="005830A3"/>
    <w:rsid w:val="00583121"/>
    <w:rsid w:val="00583236"/>
    <w:rsid w:val="005832AA"/>
    <w:rsid w:val="005833B5"/>
    <w:rsid w:val="00583720"/>
    <w:rsid w:val="00583739"/>
    <w:rsid w:val="0058384D"/>
    <w:rsid w:val="0058389A"/>
    <w:rsid w:val="005838A9"/>
    <w:rsid w:val="00583919"/>
    <w:rsid w:val="00583975"/>
    <w:rsid w:val="00583B96"/>
    <w:rsid w:val="00584304"/>
    <w:rsid w:val="00584599"/>
    <w:rsid w:val="00584820"/>
    <w:rsid w:val="00584A2E"/>
    <w:rsid w:val="00584BB6"/>
    <w:rsid w:val="00584CA4"/>
    <w:rsid w:val="00584E78"/>
    <w:rsid w:val="00584F8A"/>
    <w:rsid w:val="00585044"/>
    <w:rsid w:val="0058509B"/>
    <w:rsid w:val="00585216"/>
    <w:rsid w:val="0058568F"/>
    <w:rsid w:val="0058572F"/>
    <w:rsid w:val="0058573F"/>
    <w:rsid w:val="0058587F"/>
    <w:rsid w:val="00585987"/>
    <w:rsid w:val="00585B89"/>
    <w:rsid w:val="00585B93"/>
    <w:rsid w:val="00585D4D"/>
    <w:rsid w:val="00585EC5"/>
    <w:rsid w:val="00585F82"/>
    <w:rsid w:val="0058600B"/>
    <w:rsid w:val="0058621C"/>
    <w:rsid w:val="005862F3"/>
    <w:rsid w:val="00586545"/>
    <w:rsid w:val="0058694B"/>
    <w:rsid w:val="00586B4C"/>
    <w:rsid w:val="00586B5A"/>
    <w:rsid w:val="00586C03"/>
    <w:rsid w:val="00586D07"/>
    <w:rsid w:val="00586DBF"/>
    <w:rsid w:val="00586DF2"/>
    <w:rsid w:val="0058711F"/>
    <w:rsid w:val="0058724B"/>
    <w:rsid w:val="005873FB"/>
    <w:rsid w:val="005878B3"/>
    <w:rsid w:val="005878CE"/>
    <w:rsid w:val="00587C07"/>
    <w:rsid w:val="00587C72"/>
    <w:rsid w:val="00587ECF"/>
    <w:rsid w:val="00587ED3"/>
    <w:rsid w:val="005900B3"/>
    <w:rsid w:val="00590252"/>
    <w:rsid w:val="005902AA"/>
    <w:rsid w:val="0059035F"/>
    <w:rsid w:val="0059036B"/>
    <w:rsid w:val="005903FB"/>
    <w:rsid w:val="00590601"/>
    <w:rsid w:val="005907E8"/>
    <w:rsid w:val="005907FD"/>
    <w:rsid w:val="005908C7"/>
    <w:rsid w:val="005908EB"/>
    <w:rsid w:val="005909B5"/>
    <w:rsid w:val="00590EC9"/>
    <w:rsid w:val="00590FB9"/>
    <w:rsid w:val="005910C2"/>
    <w:rsid w:val="005912B7"/>
    <w:rsid w:val="0059141D"/>
    <w:rsid w:val="00591468"/>
    <w:rsid w:val="00591712"/>
    <w:rsid w:val="00591856"/>
    <w:rsid w:val="0059192A"/>
    <w:rsid w:val="00591A26"/>
    <w:rsid w:val="00591BF1"/>
    <w:rsid w:val="00591D95"/>
    <w:rsid w:val="00591F33"/>
    <w:rsid w:val="005922A3"/>
    <w:rsid w:val="0059239A"/>
    <w:rsid w:val="00592493"/>
    <w:rsid w:val="00592531"/>
    <w:rsid w:val="005925D8"/>
    <w:rsid w:val="005925EF"/>
    <w:rsid w:val="00592A2A"/>
    <w:rsid w:val="00592BEF"/>
    <w:rsid w:val="00592C12"/>
    <w:rsid w:val="00592CEB"/>
    <w:rsid w:val="00592ED2"/>
    <w:rsid w:val="00592F5E"/>
    <w:rsid w:val="005933B4"/>
    <w:rsid w:val="00593440"/>
    <w:rsid w:val="005937F3"/>
    <w:rsid w:val="00593998"/>
    <w:rsid w:val="00593B8E"/>
    <w:rsid w:val="00593C8C"/>
    <w:rsid w:val="00593CDC"/>
    <w:rsid w:val="00593D4A"/>
    <w:rsid w:val="00593F40"/>
    <w:rsid w:val="0059429E"/>
    <w:rsid w:val="00594355"/>
    <w:rsid w:val="005944A7"/>
    <w:rsid w:val="00594634"/>
    <w:rsid w:val="0059492E"/>
    <w:rsid w:val="00594AC7"/>
    <w:rsid w:val="00594CAA"/>
    <w:rsid w:val="00594D2A"/>
    <w:rsid w:val="00594D43"/>
    <w:rsid w:val="00594DEA"/>
    <w:rsid w:val="00594F2F"/>
    <w:rsid w:val="0059509C"/>
    <w:rsid w:val="005952A7"/>
    <w:rsid w:val="0059548D"/>
    <w:rsid w:val="005954BC"/>
    <w:rsid w:val="00595750"/>
    <w:rsid w:val="005959F4"/>
    <w:rsid w:val="00595BA5"/>
    <w:rsid w:val="00595DF6"/>
    <w:rsid w:val="00595E0E"/>
    <w:rsid w:val="00595F30"/>
    <w:rsid w:val="00595F3E"/>
    <w:rsid w:val="00595FD9"/>
    <w:rsid w:val="00595FE2"/>
    <w:rsid w:val="005960C0"/>
    <w:rsid w:val="0059639E"/>
    <w:rsid w:val="005963CB"/>
    <w:rsid w:val="005963CF"/>
    <w:rsid w:val="00596422"/>
    <w:rsid w:val="0059653C"/>
    <w:rsid w:val="00596A2D"/>
    <w:rsid w:val="00596A67"/>
    <w:rsid w:val="00596BBA"/>
    <w:rsid w:val="00596D2D"/>
    <w:rsid w:val="00596F17"/>
    <w:rsid w:val="00596FAC"/>
    <w:rsid w:val="005972D7"/>
    <w:rsid w:val="00597869"/>
    <w:rsid w:val="00597896"/>
    <w:rsid w:val="005978B2"/>
    <w:rsid w:val="005978EB"/>
    <w:rsid w:val="005979AA"/>
    <w:rsid w:val="00597A63"/>
    <w:rsid w:val="00597AEA"/>
    <w:rsid w:val="00597E1C"/>
    <w:rsid w:val="00597F38"/>
    <w:rsid w:val="00597F6F"/>
    <w:rsid w:val="00597F76"/>
    <w:rsid w:val="005A04F4"/>
    <w:rsid w:val="005A084F"/>
    <w:rsid w:val="005A088F"/>
    <w:rsid w:val="005A0890"/>
    <w:rsid w:val="005A0D38"/>
    <w:rsid w:val="005A101F"/>
    <w:rsid w:val="005A1352"/>
    <w:rsid w:val="005A186B"/>
    <w:rsid w:val="005A1A7B"/>
    <w:rsid w:val="005A1ADE"/>
    <w:rsid w:val="005A1B81"/>
    <w:rsid w:val="005A1B98"/>
    <w:rsid w:val="005A1ED5"/>
    <w:rsid w:val="005A1FAB"/>
    <w:rsid w:val="005A23A8"/>
    <w:rsid w:val="005A24E2"/>
    <w:rsid w:val="005A2642"/>
    <w:rsid w:val="005A3063"/>
    <w:rsid w:val="005A3080"/>
    <w:rsid w:val="005A30AE"/>
    <w:rsid w:val="005A3582"/>
    <w:rsid w:val="005A37D3"/>
    <w:rsid w:val="005A387A"/>
    <w:rsid w:val="005A3BA7"/>
    <w:rsid w:val="005A3C93"/>
    <w:rsid w:val="005A3D67"/>
    <w:rsid w:val="005A4374"/>
    <w:rsid w:val="005A44B1"/>
    <w:rsid w:val="005A44F7"/>
    <w:rsid w:val="005A4506"/>
    <w:rsid w:val="005A45BE"/>
    <w:rsid w:val="005A47D8"/>
    <w:rsid w:val="005A4AF3"/>
    <w:rsid w:val="005A4F58"/>
    <w:rsid w:val="005A4F6C"/>
    <w:rsid w:val="005A4FEB"/>
    <w:rsid w:val="005A51A7"/>
    <w:rsid w:val="005A5847"/>
    <w:rsid w:val="005A590F"/>
    <w:rsid w:val="005A596F"/>
    <w:rsid w:val="005A5AD7"/>
    <w:rsid w:val="005A5B0D"/>
    <w:rsid w:val="005A5BD5"/>
    <w:rsid w:val="005A5DC5"/>
    <w:rsid w:val="005A5E96"/>
    <w:rsid w:val="005A600C"/>
    <w:rsid w:val="005A6118"/>
    <w:rsid w:val="005A6272"/>
    <w:rsid w:val="005A65A3"/>
    <w:rsid w:val="005A6768"/>
    <w:rsid w:val="005A6C94"/>
    <w:rsid w:val="005A6CBD"/>
    <w:rsid w:val="005A6F84"/>
    <w:rsid w:val="005A6F9F"/>
    <w:rsid w:val="005A70D3"/>
    <w:rsid w:val="005A713B"/>
    <w:rsid w:val="005A717F"/>
    <w:rsid w:val="005A79AE"/>
    <w:rsid w:val="005A7A10"/>
    <w:rsid w:val="005A7A53"/>
    <w:rsid w:val="005A7D39"/>
    <w:rsid w:val="005A7DDB"/>
    <w:rsid w:val="005B00CA"/>
    <w:rsid w:val="005B00F2"/>
    <w:rsid w:val="005B0395"/>
    <w:rsid w:val="005B03A7"/>
    <w:rsid w:val="005B03EF"/>
    <w:rsid w:val="005B0407"/>
    <w:rsid w:val="005B043A"/>
    <w:rsid w:val="005B06E7"/>
    <w:rsid w:val="005B0841"/>
    <w:rsid w:val="005B0860"/>
    <w:rsid w:val="005B0902"/>
    <w:rsid w:val="005B09F0"/>
    <w:rsid w:val="005B0B1E"/>
    <w:rsid w:val="005B0CA4"/>
    <w:rsid w:val="005B0D5E"/>
    <w:rsid w:val="005B0DDF"/>
    <w:rsid w:val="005B0DEB"/>
    <w:rsid w:val="005B0FB7"/>
    <w:rsid w:val="005B11A6"/>
    <w:rsid w:val="005B11C7"/>
    <w:rsid w:val="005B14D6"/>
    <w:rsid w:val="005B156B"/>
    <w:rsid w:val="005B19DE"/>
    <w:rsid w:val="005B1AC8"/>
    <w:rsid w:val="005B1BAB"/>
    <w:rsid w:val="005B1D01"/>
    <w:rsid w:val="005B1D52"/>
    <w:rsid w:val="005B1E19"/>
    <w:rsid w:val="005B207E"/>
    <w:rsid w:val="005B2563"/>
    <w:rsid w:val="005B2757"/>
    <w:rsid w:val="005B2895"/>
    <w:rsid w:val="005B29BA"/>
    <w:rsid w:val="005B2C1E"/>
    <w:rsid w:val="005B31C6"/>
    <w:rsid w:val="005B3219"/>
    <w:rsid w:val="005B3267"/>
    <w:rsid w:val="005B3288"/>
    <w:rsid w:val="005B33B6"/>
    <w:rsid w:val="005B351A"/>
    <w:rsid w:val="005B35B6"/>
    <w:rsid w:val="005B35D9"/>
    <w:rsid w:val="005B3604"/>
    <w:rsid w:val="005B3750"/>
    <w:rsid w:val="005B382E"/>
    <w:rsid w:val="005B3988"/>
    <w:rsid w:val="005B39D0"/>
    <w:rsid w:val="005B3A38"/>
    <w:rsid w:val="005B3A46"/>
    <w:rsid w:val="005B3C1B"/>
    <w:rsid w:val="005B3E08"/>
    <w:rsid w:val="005B3F04"/>
    <w:rsid w:val="005B404F"/>
    <w:rsid w:val="005B4123"/>
    <w:rsid w:val="005B42B1"/>
    <w:rsid w:val="005B4453"/>
    <w:rsid w:val="005B45B0"/>
    <w:rsid w:val="005B45F0"/>
    <w:rsid w:val="005B4681"/>
    <w:rsid w:val="005B496B"/>
    <w:rsid w:val="005B4AED"/>
    <w:rsid w:val="005B4C10"/>
    <w:rsid w:val="005B5045"/>
    <w:rsid w:val="005B5147"/>
    <w:rsid w:val="005B52AB"/>
    <w:rsid w:val="005B53B1"/>
    <w:rsid w:val="005B5515"/>
    <w:rsid w:val="005B5618"/>
    <w:rsid w:val="005B5648"/>
    <w:rsid w:val="005B59CE"/>
    <w:rsid w:val="005B5A81"/>
    <w:rsid w:val="005B5BF1"/>
    <w:rsid w:val="005B5C24"/>
    <w:rsid w:val="005B5DAD"/>
    <w:rsid w:val="005B5E3A"/>
    <w:rsid w:val="005B5EB4"/>
    <w:rsid w:val="005B5EEA"/>
    <w:rsid w:val="005B60D2"/>
    <w:rsid w:val="005B6173"/>
    <w:rsid w:val="005B627B"/>
    <w:rsid w:val="005B6307"/>
    <w:rsid w:val="005B64BA"/>
    <w:rsid w:val="005B64E7"/>
    <w:rsid w:val="005B6528"/>
    <w:rsid w:val="005B6A33"/>
    <w:rsid w:val="005B7086"/>
    <w:rsid w:val="005B70CD"/>
    <w:rsid w:val="005B7126"/>
    <w:rsid w:val="005B71A0"/>
    <w:rsid w:val="005B723A"/>
    <w:rsid w:val="005B7316"/>
    <w:rsid w:val="005B768F"/>
    <w:rsid w:val="005B76DD"/>
    <w:rsid w:val="005B76E9"/>
    <w:rsid w:val="005B773A"/>
    <w:rsid w:val="005B7AF9"/>
    <w:rsid w:val="005B7C8B"/>
    <w:rsid w:val="005B7FBC"/>
    <w:rsid w:val="005B7FC1"/>
    <w:rsid w:val="005C0475"/>
    <w:rsid w:val="005C0901"/>
    <w:rsid w:val="005C0A53"/>
    <w:rsid w:val="005C0C7C"/>
    <w:rsid w:val="005C0D94"/>
    <w:rsid w:val="005C0FBC"/>
    <w:rsid w:val="005C11BC"/>
    <w:rsid w:val="005C128E"/>
    <w:rsid w:val="005C1323"/>
    <w:rsid w:val="005C16F2"/>
    <w:rsid w:val="005C173D"/>
    <w:rsid w:val="005C1751"/>
    <w:rsid w:val="005C19CD"/>
    <w:rsid w:val="005C1AE3"/>
    <w:rsid w:val="005C1B7D"/>
    <w:rsid w:val="005C1BE6"/>
    <w:rsid w:val="005C1C40"/>
    <w:rsid w:val="005C205A"/>
    <w:rsid w:val="005C26D8"/>
    <w:rsid w:val="005C2A8A"/>
    <w:rsid w:val="005C2AAE"/>
    <w:rsid w:val="005C2E4D"/>
    <w:rsid w:val="005C30BC"/>
    <w:rsid w:val="005C3228"/>
    <w:rsid w:val="005C3273"/>
    <w:rsid w:val="005C3426"/>
    <w:rsid w:val="005C3485"/>
    <w:rsid w:val="005C353B"/>
    <w:rsid w:val="005C3605"/>
    <w:rsid w:val="005C3950"/>
    <w:rsid w:val="005C3B34"/>
    <w:rsid w:val="005C3B9B"/>
    <w:rsid w:val="005C3C96"/>
    <w:rsid w:val="005C3DC5"/>
    <w:rsid w:val="005C3E1C"/>
    <w:rsid w:val="005C3E89"/>
    <w:rsid w:val="005C3EA3"/>
    <w:rsid w:val="005C3F03"/>
    <w:rsid w:val="005C4452"/>
    <w:rsid w:val="005C44B9"/>
    <w:rsid w:val="005C450C"/>
    <w:rsid w:val="005C45D9"/>
    <w:rsid w:val="005C463D"/>
    <w:rsid w:val="005C47B0"/>
    <w:rsid w:val="005C4844"/>
    <w:rsid w:val="005C489E"/>
    <w:rsid w:val="005C49F3"/>
    <w:rsid w:val="005C4B76"/>
    <w:rsid w:val="005C4CFE"/>
    <w:rsid w:val="005C4F60"/>
    <w:rsid w:val="005C51E6"/>
    <w:rsid w:val="005C54A6"/>
    <w:rsid w:val="005C54C9"/>
    <w:rsid w:val="005C55A1"/>
    <w:rsid w:val="005C5734"/>
    <w:rsid w:val="005C573C"/>
    <w:rsid w:val="005C57C8"/>
    <w:rsid w:val="005C57DE"/>
    <w:rsid w:val="005C583C"/>
    <w:rsid w:val="005C5CCB"/>
    <w:rsid w:val="005C5D5B"/>
    <w:rsid w:val="005C5DAD"/>
    <w:rsid w:val="005C5E3A"/>
    <w:rsid w:val="005C605E"/>
    <w:rsid w:val="005C6792"/>
    <w:rsid w:val="005C68ED"/>
    <w:rsid w:val="005C6C14"/>
    <w:rsid w:val="005C6CD6"/>
    <w:rsid w:val="005C6D03"/>
    <w:rsid w:val="005C6D70"/>
    <w:rsid w:val="005C6E38"/>
    <w:rsid w:val="005C6F05"/>
    <w:rsid w:val="005C7011"/>
    <w:rsid w:val="005C7111"/>
    <w:rsid w:val="005C720D"/>
    <w:rsid w:val="005C725D"/>
    <w:rsid w:val="005C72A6"/>
    <w:rsid w:val="005C76A6"/>
    <w:rsid w:val="005C7848"/>
    <w:rsid w:val="005C7AB9"/>
    <w:rsid w:val="005C7B37"/>
    <w:rsid w:val="005C7B71"/>
    <w:rsid w:val="005C7CFB"/>
    <w:rsid w:val="005C7E9D"/>
    <w:rsid w:val="005D00BB"/>
    <w:rsid w:val="005D027D"/>
    <w:rsid w:val="005D0280"/>
    <w:rsid w:val="005D0339"/>
    <w:rsid w:val="005D039F"/>
    <w:rsid w:val="005D05D0"/>
    <w:rsid w:val="005D061B"/>
    <w:rsid w:val="005D062E"/>
    <w:rsid w:val="005D072F"/>
    <w:rsid w:val="005D0900"/>
    <w:rsid w:val="005D0A92"/>
    <w:rsid w:val="005D0EE3"/>
    <w:rsid w:val="005D0F2E"/>
    <w:rsid w:val="005D10EC"/>
    <w:rsid w:val="005D14BA"/>
    <w:rsid w:val="005D182A"/>
    <w:rsid w:val="005D1847"/>
    <w:rsid w:val="005D1888"/>
    <w:rsid w:val="005D18C2"/>
    <w:rsid w:val="005D18EA"/>
    <w:rsid w:val="005D1949"/>
    <w:rsid w:val="005D1B29"/>
    <w:rsid w:val="005D1E07"/>
    <w:rsid w:val="005D1E71"/>
    <w:rsid w:val="005D1EE3"/>
    <w:rsid w:val="005D1EF6"/>
    <w:rsid w:val="005D2078"/>
    <w:rsid w:val="005D21A8"/>
    <w:rsid w:val="005D2271"/>
    <w:rsid w:val="005D2357"/>
    <w:rsid w:val="005D2392"/>
    <w:rsid w:val="005D2A24"/>
    <w:rsid w:val="005D2A74"/>
    <w:rsid w:val="005D2AE0"/>
    <w:rsid w:val="005D2C6C"/>
    <w:rsid w:val="005D2F83"/>
    <w:rsid w:val="005D3128"/>
    <w:rsid w:val="005D3136"/>
    <w:rsid w:val="005D3253"/>
    <w:rsid w:val="005D3353"/>
    <w:rsid w:val="005D347B"/>
    <w:rsid w:val="005D357E"/>
    <w:rsid w:val="005D3583"/>
    <w:rsid w:val="005D3588"/>
    <w:rsid w:val="005D35CC"/>
    <w:rsid w:val="005D362C"/>
    <w:rsid w:val="005D3956"/>
    <w:rsid w:val="005D3E06"/>
    <w:rsid w:val="005D3FE3"/>
    <w:rsid w:val="005D40D4"/>
    <w:rsid w:val="005D416D"/>
    <w:rsid w:val="005D4311"/>
    <w:rsid w:val="005D46AD"/>
    <w:rsid w:val="005D473A"/>
    <w:rsid w:val="005D4840"/>
    <w:rsid w:val="005D48BC"/>
    <w:rsid w:val="005D4994"/>
    <w:rsid w:val="005D4A2A"/>
    <w:rsid w:val="005D4AB4"/>
    <w:rsid w:val="005D4BD3"/>
    <w:rsid w:val="005D4CAD"/>
    <w:rsid w:val="005D4D6C"/>
    <w:rsid w:val="005D4DA6"/>
    <w:rsid w:val="005D4DC0"/>
    <w:rsid w:val="005D52A4"/>
    <w:rsid w:val="005D52FB"/>
    <w:rsid w:val="005D5364"/>
    <w:rsid w:val="005D53C9"/>
    <w:rsid w:val="005D53FD"/>
    <w:rsid w:val="005D540F"/>
    <w:rsid w:val="005D5458"/>
    <w:rsid w:val="005D5563"/>
    <w:rsid w:val="005D5579"/>
    <w:rsid w:val="005D562F"/>
    <w:rsid w:val="005D58AB"/>
    <w:rsid w:val="005D58B4"/>
    <w:rsid w:val="005D5A70"/>
    <w:rsid w:val="005D5B24"/>
    <w:rsid w:val="005D5C03"/>
    <w:rsid w:val="005D5EE0"/>
    <w:rsid w:val="005D5F0B"/>
    <w:rsid w:val="005D5F7E"/>
    <w:rsid w:val="005D6118"/>
    <w:rsid w:val="005D6293"/>
    <w:rsid w:val="005D6299"/>
    <w:rsid w:val="005D6392"/>
    <w:rsid w:val="005D64CA"/>
    <w:rsid w:val="005D67C0"/>
    <w:rsid w:val="005D6883"/>
    <w:rsid w:val="005D6A38"/>
    <w:rsid w:val="005D6BA2"/>
    <w:rsid w:val="005D6BA9"/>
    <w:rsid w:val="005D6D61"/>
    <w:rsid w:val="005D6ED5"/>
    <w:rsid w:val="005D73B6"/>
    <w:rsid w:val="005D73E3"/>
    <w:rsid w:val="005D742B"/>
    <w:rsid w:val="005D77DC"/>
    <w:rsid w:val="005D7806"/>
    <w:rsid w:val="005D78D7"/>
    <w:rsid w:val="005D7CA0"/>
    <w:rsid w:val="005D7CAF"/>
    <w:rsid w:val="005D7DB5"/>
    <w:rsid w:val="005D7E2C"/>
    <w:rsid w:val="005D7F43"/>
    <w:rsid w:val="005E002A"/>
    <w:rsid w:val="005E02A0"/>
    <w:rsid w:val="005E03B6"/>
    <w:rsid w:val="005E0456"/>
    <w:rsid w:val="005E0537"/>
    <w:rsid w:val="005E0620"/>
    <w:rsid w:val="005E0736"/>
    <w:rsid w:val="005E0926"/>
    <w:rsid w:val="005E0B30"/>
    <w:rsid w:val="005E0B3D"/>
    <w:rsid w:val="005E0C2B"/>
    <w:rsid w:val="005E0D30"/>
    <w:rsid w:val="005E0DCD"/>
    <w:rsid w:val="005E108B"/>
    <w:rsid w:val="005E11C2"/>
    <w:rsid w:val="005E13F4"/>
    <w:rsid w:val="005E1426"/>
    <w:rsid w:val="005E157C"/>
    <w:rsid w:val="005E15AB"/>
    <w:rsid w:val="005E1AA5"/>
    <w:rsid w:val="005E1ABA"/>
    <w:rsid w:val="005E1EEC"/>
    <w:rsid w:val="005E21B4"/>
    <w:rsid w:val="005E21BB"/>
    <w:rsid w:val="005E2245"/>
    <w:rsid w:val="005E256F"/>
    <w:rsid w:val="005E26A9"/>
    <w:rsid w:val="005E2988"/>
    <w:rsid w:val="005E2B91"/>
    <w:rsid w:val="005E2BC4"/>
    <w:rsid w:val="005E2D82"/>
    <w:rsid w:val="005E3292"/>
    <w:rsid w:val="005E35BD"/>
    <w:rsid w:val="005E3746"/>
    <w:rsid w:val="005E3800"/>
    <w:rsid w:val="005E3909"/>
    <w:rsid w:val="005E3B65"/>
    <w:rsid w:val="005E3D25"/>
    <w:rsid w:val="005E3D4E"/>
    <w:rsid w:val="005E3D8C"/>
    <w:rsid w:val="005E403D"/>
    <w:rsid w:val="005E40A7"/>
    <w:rsid w:val="005E40B8"/>
    <w:rsid w:val="005E4276"/>
    <w:rsid w:val="005E4320"/>
    <w:rsid w:val="005E44D3"/>
    <w:rsid w:val="005E4BB8"/>
    <w:rsid w:val="005E4BC4"/>
    <w:rsid w:val="005E4BD9"/>
    <w:rsid w:val="005E4C9E"/>
    <w:rsid w:val="005E4D20"/>
    <w:rsid w:val="005E4D7F"/>
    <w:rsid w:val="005E5245"/>
    <w:rsid w:val="005E52D1"/>
    <w:rsid w:val="005E5841"/>
    <w:rsid w:val="005E5936"/>
    <w:rsid w:val="005E5CBD"/>
    <w:rsid w:val="005E5CF7"/>
    <w:rsid w:val="005E5D03"/>
    <w:rsid w:val="005E5E18"/>
    <w:rsid w:val="005E5FA1"/>
    <w:rsid w:val="005E5FFE"/>
    <w:rsid w:val="005E60E0"/>
    <w:rsid w:val="005E627B"/>
    <w:rsid w:val="005E627E"/>
    <w:rsid w:val="005E62AF"/>
    <w:rsid w:val="005E65DC"/>
    <w:rsid w:val="005E6638"/>
    <w:rsid w:val="005E66CC"/>
    <w:rsid w:val="005E6786"/>
    <w:rsid w:val="005E68CA"/>
    <w:rsid w:val="005E6CB1"/>
    <w:rsid w:val="005E6FED"/>
    <w:rsid w:val="005E7090"/>
    <w:rsid w:val="005E723F"/>
    <w:rsid w:val="005E7385"/>
    <w:rsid w:val="005E7551"/>
    <w:rsid w:val="005E75BA"/>
    <w:rsid w:val="005E77DB"/>
    <w:rsid w:val="005E79BF"/>
    <w:rsid w:val="005E7A34"/>
    <w:rsid w:val="005E7AC9"/>
    <w:rsid w:val="005E7CD8"/>
    <w:rsid w:val="005E7E4E"/>
    <w:rsid w:val="005F0054"/>
    <w:rsid w:val="005F0711"/>
    <w:rsid w:val="005F07F2"/>
    <w:rsid w:val="005F0806"/>
    <w:rsid w:val="005F084C"/>
    <w:rsid w:val="005F08BF"/>
    <w:rsid w:val="005F0A0E"/>
    <w:rsid w:val="005F0ABD"/>
    <w:rsid w:val="005F0C9E"/>
    <w:rsid w:val="005F0CB2"/>
    <w:rsid w:val="005F0CEB"/>
    <w:rsid w:val="005F0E9D"/>
    <w:rsid w:val="005F0FC7"/>
    <w:rsid w:val="005F1044"/>
    <w:rsid w:val="005F1379"/>
    <w:rsid w:val="005F13A1"/>
    <w:rsid w:val="005F1584"/>
    <w:rsid w:val="005F199D"/>
    <w:rsid w:val="005F19DF"/>
    <w:rsid w:val="005F1B0D"/>
    <w:rsid w:val="005F1CB0"/>
    <w:rsid w:val="005F1EC4"/>
    <w:rsid w:val="005F1ECC"/>
    <w:rsid w:val="005F1F56"/>
    <w:rsid w:val="005F20CD"/>
    <w:rsid w:val="005F2135"/>
    <w:rsid w:val="005F21ED"/>
    <w:rsid w:val="005F27B7"/>
    <w:rsid w:val="005F28E1"/>
    <w:rsid w:val="005F29D4"/>
    <w:rsid w:val="005F2B53"/>
    <w:rsid w:val="005F2D46"/>
    <w:rsid w:val="005F2DA0"/>
    <w:rsid w:val="005F2EAD"/>
    <w:rsid w:val="005F3170"/>
    <w:rsid w:val="005F33F8"/>
    <w:rsid w:val="005F354A"/>
    <w:rsid w:val="005F364F"/>
    <w:rsid w:val="005F3781"/>
    <w:rsid w:val="005F37CD"/>
    <w:rsid w:val="005F388F"/>
    <w:rsid w:val="005F3A65"/>
    <w:rsid w:val="005F3D75"/>
    <w:rsid w:val="005F3E2F"/>
    <w:rsid w:val="005F3E98"/>
    <w:rsid w:val="005F3F21"/>
    <w:rsid w:val="005F40A4"/>
    <w:rsid w:val="005F41A6"/>
    <w:rsid w:val="005F44A3"/>
    <w:rsid w:val="005F452B"/>
    <w:rsid w:val="005F483B"/>
    <w:rsid w:val="005F4A22"/>
    <w:rsid w:val="005F4A5E"/>
    <w:rsid w:val="005F4B78"/>
    <w:rsid w:val="005F4C40"/>
    <w:rsid w:val="005F4C9E"/>
    <w:rsid w:val="005F55F5"/>
    <w:rsid w:val="005F5638"/>
    <w:rsid w:val="005F5685"/>
    <w:rsid w:val="005F5919"/>
    <w:rsid w:val="005F5F2B"/>
    <w:rsid w:val="005F6229"/>
    <w:rsid w:val="005F6714"/>
    <w:rsid w:val="005F69DF"/>
    <w:rsid w:val="005F6B0B"/>
    <w:rsid w:val="005F6D90"/>
    <w:rsid w:val="005F6E7C"/>
    <w:rsid w:val="005F6F51"/>
    <w:rsid w:val="005F716B"/>
    <w:rsid w:val="005F740A"/>
    <w:rsid w:val="005F78F8"/>
    <w:rsid w:val="005F7B60"/>
    <w:rsid w:val="005F7FC0"/>
    <w:rsid w:val="006001B8"/>
    <w:rsid w:val="006001F7"/>
    <w:rsid w:val="00600982"/>
    <w:rsid w:val="00600AF1"/>
    <w:rsid w:val="00600CE8"/>
    <w:rsid w:val="00600D60"/>
    <w:rsid w:val="00600DFD"/>
    <w:rsid w:val="00600E33"/>
    <w:rsid w:val="00600EE0"/>
    <w:rsid w:val="00601112"/>
    <w:rsid w:val="00601243"/>
    <w:rsid w:val="006014AA"/>
    <w:rsid w:val="00601586"/>
    <w:rsid w:val="00601758"/>
    <w:rsid w:val="006018C7"/>
    <w:rsid w:val="006019C8"/>
    <w:rsid w:val="00601BAF"/>
    <w:rsid w:val="00601D3D"/>
    <w:rsid w:val="00601F97"/>
    <w:rsid w:val="00601FCC"/>
    <w:rsid w:val="0060201F"/>
    <w:rsid w:val="00602059"/>
    <w:rsid w:val="00602137"/>
    <w:rsid w:val="00602183"/>
    <w:rsid w:val="006021D4"/>
    <w:rsid w:val="0060265F"/>
    <w:rsid w:val="00602705"/>
    <w:rsid w:val="006027F6"/>
    <w:rsid w:val="00602862"/>
    <w:rsid w:val="00602945"/>
    <w:rsid w:val="00602A6C"/>
    <w:rsid w:val="00602DD6"/>
    <w:rsid w:val="00602EAF"/>
    <w:rsid w:val="0060300F"/>
    <w:rsid w:val="00603107"/>
    <w:rsid w:val="0060311C"/>
    <w:rsid w:val="006035B5"/>
    <w:rsid w:val="006036B8"/>
    <w:rsid w:val="006037D4"/>
    <w:rsid w:val="00603A4F"/>
    <w:rsid w:val="00603B17"/>
    <w:rsid w:val="00603DFA"/>
    <w:rsid w:val="006042AD"/>
    <w:rsid w:val="00604316"/>
    <w:rsid w:val="00604397"/>
    <w:rsid w:val="00604B8F"/>
    <w:rsid w:val="00604DB9"/>
    <w:rsid w:val="00604EA8"/>
    <w:rsid w:val="0060523A"/>
    <w:rsid w:val="0060527F"/>
    <w:rsid w:val="0060537D"/>
    <w:rsid w:val="00605431"/>
    <w:rsid w:val="0060557F"/>
    <w:rsid w:val="006055C8"/>
    <w:rsid w:val="00605C9F"/>
    <w:rsid w:val="00605CF0"/>
    <w:rsid w:val="00605DE2"/>
    <w:rsid w:val="00605E13"/>
    <w:rsid w:val="006062F8"/>
    <w:rsid w:val="00606318"/>
    <w:rsid w:val="00606431"/>
    <w:rsid w:val="00606494"/>
    <w:rsid w:val="00606734"/>
    <w:rsid w:val="006067D9"/>
    <w:rsid w:val="006068C5"/>
    <w:rsid w:val="00606B0B"/>
    <w:rsid w:val="00606BF1"/>
    <w:rsid w:val="00606C46"/>
    <w:rsid w:val="00606D0E"/>
    <w:rsid w:val="00606D6E"/>
    <w:rsid w:val="00606D7B"/>
    <w:rsid w:val="00606E2B"/>
    <w:rsid w:val="00606E76"/>
    <w:rsid w:val="00606EF1"/>
    <w:rsid w:val="00607366"/>
    <w:rsid w:val="006077A3"/>
    <w:rsid w:val="00607B53"/>
    <w:rsid w:val="00607F7E"/>
    <w:rsid w:val="00610026"/>
    <w:rsid w:val="00610099"/>
    <w:rsid w:val="00610286"/>
    <w:rsid w:val="0061050E"/>
    <w:rsid w:val="00610706"/>
    <w:rsid w:val="00610874"/>
    <w:rsid w:val="00610BCE"/>
    <w:rsid w:val="00610DF7"/>
    <w:rsid w:val="00611024"/>
    <w:rsid w:val="0061102E"/>
    <w:rsid w:val="006112F0"/>
    <w:rsid w:val="006113CB"/>
    <w:rsid w:val="00611401"/>
    <w:rsid w:val="00611637"/>
    <w:rsid w:val="00611655"/>
    <w:rsid w:val="0061191E"/>
    <w:rsid w:val="00611B9A"/>
    <w:rsid w:val="00611C53"/>
    <w:rsid w:val="00611D97"/>
    <w:rsid w:val="006122C3"/>
    <w:rsid w:val="006124DA"/>
    <w:rsid w:val="0061268B"/>
    <w:rsid w:val="006126DB"/>
    <w:rsid w:val="00612A44"/>
    <w:rsid w:val="00612A90"/>
    <w:rsid w:val="00612AEC"/>
    <w:rsid w:val="00612D1C"/>
    <w:rsid w:val="00612E14"/>
    <w:rsid w:val="00612E90"/>
    <w:rsid w:val="00613068"/>
    <w:rsid w:val="00613107"/>
    <w:rsid w:val="006132A8"/>
    <w:rsid w:val="00613796"/>
    <w:rsid w:val="00613817"/>
    <w:rsid w:val="0061389D"/>
    <w:rsid w:val="00613954"/>
    <w:rsid w:val="00613A75"/>
    <w:rsid w:val="00613D0B"/>
    <w:rsid w:val="00613D30"/>
    <w:rsid w:val="00613D98"/>
    <w:rsid w:val="00613FB7"/>
    <w:rsid w:val="00613FD0"/>
    <w:rsid w:val="00613FEC"/>
    <w:rsid w:val="00614173"/>
    <w:rsid w:val="006142B9"/>
    <w:rsid w:val="0061431B"/>
    <w:rsid w:val="0061433C"/>
    <w:rsid w:val="0061475A"/>
    <w:rsid w:val="0061487A"/>
    <w:rsid w:val="00614998"/>
    <w:rsid w:val="00614A0B"/>
    <w:rsid w:val="00614B77"/>
    <w:rsid w:val="00614CA7"/>
    <w:rsid w:val="00614CD4"/>
    <w:rsid w:val="00614CFA"/>
    <w:rsid w:val="00614EEE"/>
    <w:rsid w:val="0061587D"/>
    <w:rsid w:val="006159A3"/>
    <w:rsid w:val="00615BC3"/>
    <w:rsid w:val="00615DE7"/>
    <w:rsid w:val="006162CB"/>
    <w:rsid w:val="00616452"/>
    <w:rsid w:val="0061645A"/>
    <w:rsid w:val="0061650C"/>
    <w:rsid w:val="00616546"/>
    <w:rsid w:val="006165DD"/>
    <w:rsid w:val="00616609"/>
    <w:rsid w:val="00616813"/>
    <w:rsid w:val="00616F16"/>
    <w:rsid w:val="0061703A"/>
    <w:rsid w:val="006170B5"/>
    <w:rsid w:val="00617191"/>
    <w:rsid w:val="006171F8"/>
    <w:rsid w:val="00617265"/>
    <w:rsid w:val="00617283"/>
    <w:rsid w:val="006173DE"/>
    <w:rsid w:val="0061745A"/>
    <w:rsid w:val="006174F3"/>
    <w:rsid w:val="0061783C"/>
    <w:rsid w:val="0061788F"/>
    <w:rsid w:val="00617B9D"/>
    <w:rsid w:val="00617D67"/>
    <w:rsid w:val="006200CD"/>
    <w:rsid w:val="00620144"/>
    <w:rsid w:val="006205CE"/>
    <w:rsid w:val="00620AB4"/>
    <w:rsid w:val="00620EFC"/>
    <w:rsid w:val="00621100"/>
    <w:rsid w:val="00621216"/>
    <w:rsid w:val="0062143C"/>
    <w:rsid w:val="0062144D"/>
    <w:rsid w:val="006215C6"/>
    <w:rsid w:val="00621694"/>
    <w:rsid w:val="00621857"/>
    <w:rsid w:val="0062191B"/>
    <w:rsid w:val="00621970"/>
    <w:rsid w:val="00621A7B"/>
    <w:rsid w:val="00621B8E"/>
    <w:rsid w:val="00621C6A"/>
    <w:rsid w:val="00621E06"/>
    <w:rsid w:val="00621F0A"/>
    <w:rsid w:val="00622025"/>
    <w:rsid w:val="006224BE"/>
    <w:rsid w:val="00622651"/>
    <w:rsid w:val="00622857"/>
    <w:rsid w:val="0062299C"/>
    <w:rsid w:val="006229D3"/>
    <w:rsid w:val="00622B0F"/>
    <w:rsid w:val="00622BC8"/>
    <w:rsid w:val="00622BE0"/>
    <w:rsid w:val="00622E72"/>
    <w:rsid w:val="00622EF6"/>
    <w:rsid w:val="00622F2D"/>
    <w:rsid w:val="00623013"/>
    <w:rsid w:val="0062313F"/>
    <w:rsid w:val="006231C4"/>
    <w:rsid w:val="0062320E"/>
    <w:rsid w:val="006232C4"/>
    <w:rsid w:val="006234CC"/>
    <w:rsid w:val="0062361C"/>
    <w:rsid w:val="00623755"/>
    <w:rsid w:val="00623776"/>
    <w:rsid w:val="00623813"/>
    <w:rsid w:val="006238F5"/>
    <w:rsid w:val="00623A58"/>
    <w:rsid w:val="00623A99"/>
    <w:rsid w:val="00623DBC"/>
    <w:rsid w:val="00623EB3"/>
    <w:rsid w:val="0062415E"/>
    <w:rsid w:val="0062418C"/>
    <w:rsid w:val="006244DA"/>
    <w:rsid w:val="00624605"/>
    <w:rsid w:val="006246E2"/>
    <w:rsid w:val="00624732"/>
    <w:rsid w:val="0062476B"/>
    <w:rsid w:val="006248EB"/>
    <w:rsid w:val="006249E7"/>
    <w:rsid w:val="00624BE0"/>
    <w:rsid w:val="00624C67"/>
    <w:rsid w:val="00624D99"/>
    <w:rsid w:val="00624E3D"/>
    <w:rsid w:val="00624F53"/>
    <w:rsid w:val="00624FD0"/>
    <w:rsid w:val="0062502D"/>
    <w:rsid w:val="00625242"/>
    <w:rsid w:val="00625260"/>
    <w:rsid w:val="0062541E"/>
    <w:rsid w:val="006255C6"/>
    <w:rsid w:val="006255E7"/>
    <w:rsid w:val="006257CF"/>
    <w:rsid w:val="00625A3D"/>
    <w:rsid w:val="00625AA8"/>
    <w:rsid w:val="00625BFF"/>
    <w:rsid w:val="00625D6B"/>
    <w:rsid w:val="00625E47"/>
    <w:rsid w:val="00625E71"/>
    <w:rsid w:val="00625EBD"/>
    <w:rsid w:val="00626024"/>
    <w:rsid w:val="0062604E"/>
    <w:rsid w:val="0062605D"/>
    <w:rsid w:val="00626140"/>
    <w:rsid w:val="006264A0"/>
    <w:rsid w:val="006265EE"/>
    <w:rsid w:val="0062664F"/>
    <w:rsid w:val="006266C8"/>
    <w:rsid w:val="006268F2"/>
    <w:rsid w:val="00626A53"/>
    <w:rsid w:val="00626A9B"/>
    <w:rsid w:val="00626C0D"/>
    <w:rsid w:val="00626F32"/>
    <w:rsid w:val="006270E2"/>
    <w:rsid w:val="00627480"/>
    <w:rsid w:val="006278D2"/>
    <w:rsid w:val="0062796B"/>
    <w:rsid w:val="00627B07"/>
    <w:rsid w:val="00627C1E"/>
    <w:rsid w:val="00627C95"/>
    <w:rsid w:val="00627DF9"/>
    <w:rsid w:val="00627E3C"/>
    <w:rsid w:val="00627F58"/>
    <w:rsid w:val="00627F8E"/>
    <w:rsid w:val="00627FA1"/>
    <w:rsid w:val="006301E1"/>
    <w:rsid w:val="006301E2"/>
    <w:rsid w:val="0063058C"/>
    <w:rsid w:val="00630728"/>
    <w:rsid w:val="00630A4E"/>
    <w:rsid w:val="00630B48"/>
    <w:rsid w:val="00630C06"/>
    <w:rsid w:val="00630E22"/>
    <w:rsid w:val="00630E2E"/>
    <w:rsid w:val="00630F5E"/>
    <w:rsid w:val="00631069"/>
    <w:rsid w:val="006311AB"/>
    <w:rsid w:val="00631635"/>
    <w:rsid w:val="00631915"/>
    <w:rsid w:val="00631D8F"/>
    <w:rsid w:val="0063208A"/>
    <w:rsid w:val="00632171"/>
    <w:rsid w:val="006321A6"/>
    <w:rsid w:val="006321F8"/>
    <w:rsid w:val="006326A3"/>
    <w:rsid w:val="006328A7"/>
    <w:rsid w:val="0063297A"/>
    <w:rsid w:val="006329D2"/>
    <w:rsid w:val="00633093"/>
    <w:rsid w:val="00633141"/>
    <w:rsid w:val="0063324C"/>
    <w:rsid w:val="006332E0"/>
    <w:rsid w:val="00633369"/>
    <w:rsid w:val="006334E2"/>
    <w:rsid w:val="006335A0"/>
    <w:rsid w:val="00633892"/>
    <w:rsid w:val="006339FA"/>
    <w:rsid w:val="00633B82"/>
    <w:rsid w:val="00633C8C"/>
    <w:rsid w:val="00633E08"/>
    <w:rsid w:val="006340F3"/>
    <w:rsid w:val="00634185"/>
    <w:rsid w:val="006344FC"/>
    <w:rsid w:val="00634737"/>
    <w:rsid w:val="006348B8"/>
    <w:rsid w:val="0063492F"/>
    <w:rsid w:val="00634AE6"/>
    <w:rsid w:val="00634BD2"/>
    <w:rsid w:val="00634C14"/>
    <w:rsid w:val="00634D74"/>
    <w:rsid w:val="00634F69"/>
    <w:rsid w:val="00635126"/>
    <w:rsid w:val="00635142"/>
    <w:rsid w:val="006353C0"/>
    <w:rsid w:val="006355C2"/>
    <w:rsid w:val="006355CA"/>
    <w:rsid w:val="00635658"/>
    <w:rsid w:val="006356D3"/>
    <w:rsid w:val="006356E0"/>
    <w:rsid w:val="00635888"/>
    <w:rsid w:val="00635AC8"/>
    <w:rsid w:val="00635E15"/>
    <w:rsid w:val="00635E77"/>
    <w:rsid w:val="00635EC6"/>
    <w:rsid w:val="00635F8A"/>
    <w:rsid w:val="006362A6"/>
    <w:rsid w:val="00636424"/>
    <w:rsid w:val="006367B4"/>
    <w:rsid w:val="00636860"/>
    <w:rsid w:val="00636BC0"/>
    <w:rsid w:val="00636F73"/>
    <w:rsid w:val="0063702B"/>
    <w:rsid w:val="00637150"/>
    <w:rsid w:val="00637178"/>
    <w:rsid w:val="0063726D"/>
    <w:rsid w:val="006374AA"/>
    <w:rsid w:val="006374B3"/>
    <w:rsid w:val="006375C7"/>
    <w:rsid w:val="006378C1"/>
    <w:rsid w:val="00637930"/>
    <w:rsid w:val="0063793F"/>
    <w:rsid w:val="00637AFE"/>
    <w:rsid w:val="00637FCF"/>
    <w:rsid w:val="00640296"/>
    <w:rsid w:val="00640381"/>
    <w:rsid w:val="006403CE"/>
    <w:rsid w:val="006405C2"/>
    <w:rsid w:val="0064074E"/>
    <w:rsid w:val="0064074F"/>
    <w:rsid w:val="006408D2"/>
    <w:rsid w:val="00641300"/>
    <w:rsid w:val="0064136C"/>
    <w:rsid w:val="006414FD"/>
    <w:rsid w:val="0064150A"/>
    <w:rsid w:val="00641670"/>
    <w:rsid w:val="006416E2"/>
    <w:rsid w:val="00641750"/>
    <w:rsid w:val="00641990"/>
    <w:rsid w:val="00641C76"/>
    <w:rsid w:val="00642000"/>
    <w:rsid w:val="00642739"/>
    <w:rsid w:val="006428D9"/>
    <w:rsid w:val="00642A7F"/>
    <w:rsid w:val="00642E3D"/>
    <w:rsid w:val="00643035"/>
    <w:rsid w:val="0064348F"/>
    <w:rsid w:val="00643796"/>
    <w:rsid w:val="006437DF"/>
    <w:rsid w:val="00643B56"/>
    <w:rsid w:val="00643E29"/>
    <w:rsid w:val="00643EBA"/>
    <w:rsid w:val="00643EFC"/>
    <w:rsid w:val="00644007"/>
    <w:rsid w:val="006441CA"/>
    <w:rsid w:val="0064496C"/>
    <w:rsid w:val="00644ADD"/>
    <w:rsid w:val="00644B47"/>
    <w:rsid w:val="00644DFC"/>
    <w:rsid w:val="00644F30"/>
    <w:rsid w:val="00645137"/>
    <w:rsid w:val="006453DA"/>
    <w:rsid w:val="00645566"/>
    <w:rsid w:val="006457D8"/>
    <w:rsid w:val="006458B0"/>
    <w:rsid w:val="006458D4"/>
    <w:rsid w:val="00645901"/>
    <w:rsid w:val="00645990"/>
    <w:rsid w:val="00645D01"/>
    <w:rsid w:val="00645F5A"/>
    <w:rsid w:val="006460CA"/>
    <w:rsid w:val="006463AC"/>
    <w:rsid w:val="006463BE"/>
    <w:rsid w:val="0064650C"/>
    <w:rsid w:val="006466D7"/>
    <w:rsid w:val="00646A46"/>
    <w:rsid w:val="00646AC3"/>
    <w:rsid w:val="00646D0D"/>
    <w:rsid w:val="00646D41"/>
    <w:rsid w:val="00646EAA"/>
    <w:rsid w:val="00647092"/>
    <w:rsid w:val="00647148"/>
    <w:rsid w:val="006473F4"/>
    <w:rsid w:val="0064755D"/>
    <w:rsid w:val="0064757C"/>
    <w:rsid w:val="00647652"/>
    <w:rsid w:val="006476CA"/>
    <w:rsid w:val="006477A6"/>
    <w:rsid w:val="0064782B"/>
    <w:rsid w:val="0064785F"/>
    <w:rsid w:val="00647A71"/>
    <w:rsid w:val="006500C5"/>
    <w:rsid w:val="006502BF"/>
    <w:rsid w:val="0065037F"/>
    <w:rsid w:val="006504A1"/>
    <w:rsid w:val="006504F1"/>
    <w:rsid w:val="0065052E"/>
    <w:rsid w:val="006506E3"/>
    <w:rsid w:val="00650712"/>
    <w:rsid w:val="006509C5"/>
    <w:rsid w:val="00650BC9"/>
    <w:rsid w:val="00650CDA"/>
    <w:rsid w:val="006510B7"/>
    <w:rsid w:val="00651170"/>
    <w:rsid w:val="006513B6"/>
    <w:rsid w:val="0065154B"/>
    <w:rsid w:val="0065155E"/>
    <w:rsid w:val="006515A1"/>
    <w:rsid w:val="006515A9"/>
    <w:rsid w:val="006517FC"/>
    <w:rsid w:val="0065180A"/>
    <w:rsid w:val="00651A7F"/>
    <w:rsid w:val="00651AE0"/>
    <w:rsid w:val="006520D2"/>
    <w:rsid w:val="00652611"/>
    <w:rsid w:val="006526F0"/>
    <w:rsid w:val="00652713"/>
    <w:rsid w:val="006528BB"/>
    <w:rsid w:val="006528D3"/>
    <w:rsid w:val="00652A5B"/>
    <w:rsid w:val="00652C08"/>
    <w:rsid w:val="00652D6E"/>
    <w:rsid w:val="00652D7B"/>
    <w:rsid w:val="00652DD6"/>
    <w:rsid w:val="00652F24"/>
    <w:rsid w:val="00652FA3"/>
    <w:rsid w:val="00653097"/>
    <w:rsid w:val="00653108"/>
    <w:rsid w:val="0065342B"/>
    <w:rsid w:val="00653581"/>
    <w:rsid w:val="006536BD"/>
    <w:rsid w:val="006537A3"/>
    <w:rsid w:val="00653A9A"/>
    <w:rsid w:val="00653BF1"/>
    <w:rsid w:val="00653FF1"/>
    <w:rsid w:val="00654425"/>
    <w:rsid w:val="00654552"/>
    <w:rsid w:val="0065461A"/>
    <w:rsid w:val="00654701"/>
    <w:rsid w:val="0065472A"/>
    <w:rsid w:val="00654783"/>
    <w:rsid w:val="006548F8"/>
    <w:rsid w:val="00654A7B"/>
    <w:rsid w:val="00654A7E"/>
    <w:rsid w:val="00654AB5"/>
    <w:rsid w:val="00654B4F"/>
    <w:rsid w:val="00654C58"/>
    <w:rsid w:val="00654CA9"/>
    <w:rsid w:val="00654CFA"/>
    <w:rsid w:val="00655082"/>
    <w:rsid w:val="00655242"/>
    <w:rsid w:val="0065560E"/>
    <w:rsid w:val="0065577A"/>
    <w:rsid w:val="00655814"/>
    <w:rsid w:val="0065593E"/>
    <w:rsid w:val="00655A04"/>
    <w:rsid w:val="00655A6B"/>
    <w:rsid w:val="00655AFE"/>
    <w:rsid w:val="00655C02"/>
    <w:rsid w:val="00655D56"/>
    <w:rsid w:val="00656031"/>
    <w:rsid w:val="0065605B"/>
    <w:rsid w:val="006560AA"/>
    <w:rsid w:val="006561BF"/>
    <w:rsid w:val="00656211"/>
    <w:rsid w:val="00656426"/>
    <w:rsid w:val="0065652E"/>
    <w:rsid w:val="0065656F"/>
    <w:rsid w:val="006567DA"/>
    <w:rsid w:val="00656A4E"/>
    <w:rsid w:val="00656CAB"/>
    <w:rsid w:val="00656EB4"/>
    <w:rsid w:val="00656EFA"/>
    <w:rsid w:val="00656F71"/>
    <w:rsid w:val="006571A4"/>
    <w:rsid w:val="00657309"/>
    <w:rsid w:val="0065735A"/>
    <w:rsid w:val="00657638"/>
    <w:rsid w:val="0066057F"/>
    <w:rsid w:val="00660750"/>
    <w:rsid w:val="0066089F"/>
    <w:rsid w:val="00660995"/>
    <w:rsid w:val="00660A31"/>
    <w:rsid w:val="00660B19"/>
    <w:rsid w:val="00660BE5"/>
    <w:rsid w:val="00660DBF"/>
    <w:rsid w:val="00661080"/>
    <w:rsid w:val="006610E1"/>
    <w:rsid w:val="006611D3"/>
    <w:rsid w:val="00661234"/>
    <w:rsid w:val="00661572"/>
    <w:rsid w:val="006615B2"/>
    <w:rsid w:val="00661A2A"/>
    <w:rsid w:val="00661BC5"/>
    <w:rsid w:val="00661CD6"/>
    <w:rsid w:val="00661D6B"/>
    <w:rsid w:val="00661F74"/>
    <w:rsid w:val="00662081"/>
    <w:rsid w:val="0066236B"/>
    <w:rsid w:val="0066246B"/>
    <w:rsid w:val="00662569"/>
    <w:rsid w:val="0066268F"/>
    <w:rsid w:val="0066289F"/>
    <w:rsid w:val="00662965"/>
    <w:rsid w:val="00662BD9"/>
    <w:rsid w:val="00662BF9"/>
    <w:rsid w:val="00662BFA"/>
    <w:rsid w:val="00662D9F"/>
    <w:rsid w:val="00662DC2"/>
    <w:rsid w:val="00662EB0"/>
    <w:rsid w:val="00662FEC"/>
    <w:rsid w:val="00663612"/>
    <w:rsid w:val="00663831"/>
    <w:rsid w:val="00663A69"/>
    <w:rsid w:val="00663B9F"/>
    <w:rsid w:val="00663C6B"/>
    <w:rsid w:val="00664037"/>
    <w:rsid w:val="00664335"/>
    <w:rsid w:val="00664430"/>
    <w:rsid w:val="00664751"/>
    <w:rsid w:val="00664A48"/>
    <w:rsid w:val="00664A6C"/>
    <w:rsid w:val="00664A82"/>
    <w:rsid w:val="00664FF9"/>
    <w:rsid w:val="00665334"/>
    <w:rsid w:val="0066533A"/>
    <w:rsid w:val="0066546A"/>
    <w:rsid w:val="00665639"/>
    <w:rsid w:val="006658DA"/>
    <w:rsid w:val="00665A44"/>
    <w:rsid w:val="00665B96"/>
    <w:rsid w:val="00665C37"/>
    <w:rsid w:val="00665C38"/>
    <w:rsid w:val="00665CC3"/>
    <w:rsid w:val="00665CF8"/>
    <w:rsid w:val="00665D9C"/>
    <w:rsid w:val="00665E59"/>
    <w:rsid w:val="00665EBC"/>
    <w:rsid w:val="00666016"/>
    <w:rsid w:val="006661E3"/>
    <w:rsid w:val="006662F0"/>
    <w:rsid w:val="006663CF"/>
    <w:rsid w:val="00666522"/>
    <w:rsid w:val="006665A9"/>
    <w:rsid w:val="006665CD"/>
    <w:rsid w:val="006666D1"/>
    <w:rsid w:val="00666718"/>
    <w:rsid w:val="0066682B"/>
    <w:rsid w:val="006669EE"/>
    <w:rsid w:val="00666BCE"/>
    <w:rsid w:val="00666F79"/>
    <w:rsid w:val="00666FBA"/>
    <w:rsid w:val="00667109"/>
    <w:rsid w:val="00667327"/>
    <w:rsid w:val="00667459"/>
    <w:rsid w:val="006674D3"/>
    <w:rsid w:val="00667579"/>
    <w:rsid w:val="006675C2"/>
    <w:rsid w:val="006675DD"/>
    <w:rsid w:val="00667625"/>
    <w:rsid w:val="00667778"/>
    <w:rsid w:val="006679EA"/>
    <w:rsid w:val="00667A9D"/>
    <w:rsid w:val="00667B47"/>
    <w:rsid w:val="00667B54"/>
    <w:rsid w:val="00667D27"/>
    <w:rsid w:val="00667E22"/>
    <w:rsid w:val="00667F27"/>
    <w:rsid w:val="006701DC"/>
    <w:rsid w:val="006702CE"/>
    <w:rsid w:val="00670464"/>
    <w:rsid w:val="00670722"/>
    <w:rsid w:val="00670824"/>
    <w:rsid w:val="0067089F"/>
    <w:rsid w:val="00670939"/>
    <w:rsid w:val="00670BC3"/>
    <w:rsid w:val="00670CC3"/>
    <w:rsid w:val="00670D06"/>
    <w:rsid w:val="00670E3D"/>
    <w:rsid w:val="00670FC7"/>
    <w:rsid w:val="006710D4"/>
    <w:rsid w:val="0067147A"/>
    <w:rsid w:val="00671582"/>
    <w:rsid w:val="006716E7"/>
    <w:rsid w:val="0067189A"/>
    <w:rsid w:val="00671AF5"/>
    <w:rsid w:val="00671C5E"/>
    <w:rsid w:val="00671D0B"/>
    <w:rsid w:val="00671FAA"/>
    <w:rsid w:val="00672048"/>
    <w:rsid w:val="00672060"/>
    <w:rsid w:val="00672306"/>
    <w:rsid w:val="00672508"/>
    <w:rsid w:val="00672569"/>
    <w:rsid w:val="00672D87"/>
    <w:rsid w:val="0067302B"/>
    <w:rsid w:val="006731B5"/>
    <w:rsid w:val="006732D8"/>
    <w:rsid w:val="006733C0"/>
    <w:rsid w:val="00673738"/>
    <w:rsid w:val="0067388C"/>
    <w:rsid w:val="00673B7A"/>
    <w:rsid w:val="00673C7F"/>
    <w:rsid w:val="00673FD4"/>
    <w:rsid w:val="00674022"/>
    <w:rsid w:val="006741E3"/>
    <w:rsid w:val="0067422F"/>
    <w:rsid w:val="00674423"/>
    <w:rsid w:val="006744BB"/>
    <w:rsid w:val="00674526"/>
    <w:rsid w:val="00674831"/>
    <w:rsid w:val="00674CB5"/>
    <w:rsid w:val="00674CED"/>
    <w:rsid w:val="00675064"/>
    <w:rsid w:val="006751D2"/>
    <w:rsid w:val="006751E8"/>
    <w:rsid w:val="00675245"/>
    <w:rsid w:val="006753E8"/>
    <w:rsid w:val="0067555A"/>
    <w:rsid w:val="00675564"/>
    <w:rsid w:val="0067557A"/>
    <w:rsid w:val="0067567E"/>
    <w:rsid w:val="00675893"/>
    <w:rsid w:val="006759E6"/>
    <w:rsid w:val="00675A15"/>
    <w:rsid w:val="00675C6C"/>
    <w:rsid w:val="00675C7E"/>
    <w:rsid w:val="00675F14"/>
    <w:rsid w:val="00675F4D"/>
    <w:rsid w:val="00676074"/>
    <w:rsid w:val="006760C2"/>
    <w:rsid w:val="00676112"/>
    <w:rsid w:val="006761AE"/>
    <w:rsid w:val="00676249"/>
    <w:rsid w:val="00676256"/>
    <w:rsid w:val="0067632F"/>
    <w:rsid w:val="006763BA"/>
    <w:rsid w:val="006767C5"/>
    <w:rsid w:val="00676803"/>
    <w:rsid w:val="00676A9E"/>
    <w:rsid w:val="00676AEA"/>
    <w:rsid w:val="00676B78"/>
    <w:rsid w:val="00676B8A"/>
    <w:rsid w:val="00676CE5"/>
    <w:rsid w:val="00676D48"/>
    <w:rsid w:val="0067710C"/>
    <w:rsid w:val="00677257"/>
    <w:rsid w:val="006774AA"/>
    <w:rsid w:val="0067759D"/>
    <w:rsid w:val="00677676"/>
    <w:rsid w:val="00677894"/>
    <w:rsid w:val="00677CB3"/>
    <w:rsid w:val="00677E6A"/>
    <w:rsid w:val="0068019E"/>
    <w:rsid w:val="00680359"/>
    <w:rsid w:val="0068057A"/>
    <w:rsid w:val="0068071A"/>
    <w:rsid w:val="006809DE"/>
    <w:rsid w:val="00680D6A"/>
    <w:rsid w:val="00680FAC"/>
    <w:rsid w:val="00681018"/>
    <w:rsid w:val="006811CC"/>
    <w:rsid w:val="006817CE"/>
    <w:rsid w:val="00681811"/>
    <w:rsid w:val="00681865"/>
    <w:rsid w:val="0068186C"/>
    <w:rsid w:val="006819E1"/>
    <w:rsid w:val="00681A6E"/>
    <w:rsid w:val="00681B9E"/>
    <w:rsid w:val="00681C1E"/>
    <w:rsid w:val="00681C27"/>
    <w:rsid w:val="00681D7D"/>
    <w:rsid w:val="0068205C"/>
    <w:rsid w:val="00682143"/>
    <w:rsid w:val="00682307"/>
    <w:rsid w:val="00682426"/>
    <w:rsid w:val="0068248A"/>
    <w:rsid w:val="0068263E"/>
    <w:rsid w:val="006826A1"/>
    <w:rsid w:val="006827A6"/>
    <w:rsid w:val="00682AC1"/>
    <w:rsid w:val="00682B7D"/>
    <w:rsid w:val="00682CFB"/>
    <w:rsid w:val="00682EDD"/>
    <w:rsid w:val="00682F2F"/>
    <w:rsid w:val="00682FA4"/>
    <w:rsid w:val="00683446"/>
    <w:rsid w:val="006834EA"/>
    <w:rsid w:val="0068369F"/>
    <w:rsid w:val="006837AA"/>
    <w:rsid w:val="006837AE"/>
    <w:rsid w:val="006839F4"/>
    <w:rsid w:val="00683ABB"/>
    <w:rsid w:val="00683B63"/>
    <w:rsid w:val="00683C8D"/>
    <w:rsid w:val="00683DAB"/>
    <w:rsid w:val="00683E3F"/>
    <w:rsid w:val="00684254"/>
    <w:rsid w:val="00684273"/>
    <w:rsid w:val="006842F5"/>
    <w:rsid w:val="00684325"/>
    <w:rsid w:val="006846AE"/>
    <w:rsid w:val="00684960"/>
    <w:rsid w:val="00684A01"/>
    <w:rsid w:val="00684B9B"/>
    <w:rsid w:val="00684CF1"/>
    <w:rsid w:val="00685755"/>
    <w:rsid w:val="0068582A"/>
    <w:rsid w:val="00685B07"/>
    <w:rsid w:val="00685DAD"/>
    <w:rsid w:val="00685FC4"/>
    <w:rsid w:val="00686011"/>
    <w:rsid w:val="0068605D"/>
    <w:rsid w:val="0068625D"/>
    <w:rsid w:val="0068636D"/>
    <w:rsid w:val="00686390"/>
    <w:rsid w:val="0068651F"/>
    <w:rsid w:val="006867FB"/>
    <w:rsid w:val="00686861"/>
    <w:rsid w:val="006868DD"/>
    <w:rsid w:val="00686D7F"/>
    <w:rsid w:val="00686E87"/>
    <w:rsid w:val="00687517"/>
    <w:rsid w:val="006875E9"/>
    <w:rsid w:val="00687614"/>
    <w:rsid w:val="006877BD"/>
    <w:rsid w:val="006877F0"/>
    <w:rsid w:val="0068783C"/>
    <w:rsid w:val="00687C54"/>
    <w:rsid w:val="00687E31"/>
    <w:rsid w:val="00687E59"/>
    <w:rsid w:val="00687E8D"/>
    <w:rsid w:val="00690083"/>
    <w:rsid w:val="0069029E"/>
    <w:rsid w:val="006903F0"/>
    <w:rsid w:val="00690464"/>
    <w:rsid w:val="006909AE"/>
    <w:rsid w:val="00690A9D"/>
    <w:rsid w:val="00690B7E"/>
    <w:rsid w:val="00690E46"/>
    <w:rsid w:val="00690E8C"/>
    <w:rsid w:val="00691094"/>
    <w:rsid w:val="00691633"/>
    <w:rsid w:val="006917C6"/>
    <w:rsid w:val="0069181F"/>
    <w:rsid w:val="006918D0"/>
    <w:rsid w:val="006919B8"/>
    <w:rsid w:val="00691A14"/>
    <w:rsid w:val="00691A52"/>
    <w:rsid w:val="00691BA4"/>
    <w:rsid w:val="00691BA6"/>
    <w:rsid w:val="00691BC9"/>
    <w:rsid w:val="00691BCD"/>
    <w:rsid w:val="006920F1"/>
    <w:rsid w:val="00692133"/>
    <w:rsid w:val="0069225E"/>
    <w:rsid w:val="006922B7"/>
    <w:rsid w:val="00692574"/>
    <w:rsid w:val="00692676"/>
    <w:rsid w:val="006926E3"/>
    <w:rsid w:val="00692777"/>
    <w:rsid w:val="006927F3"/>
    <w:rsid w:val="006929B9"/>
    <w:rsid w:val="00692B14"/>
    <w:rsid w:val="00692C8D"/>
    <w:rsid w:val="00692CEF"/>
    <w:rsid w:val="00693330"/>
    <w:rsid w:val="00693352"/>
    <w:rsid w:val="006933C9"/>
    <w:rsid w:val="0069350C"/>
    <w:rsid w:val="00693626"/>
    <w:rsid w:val="00693638"/>
    <w:rsid w:val="00693797"/>
    <w:rsid w:val="00693A10"/>
    <w:rsid w:val="00693A2C"/>
    <w:rsid w:val="00693C00"/>
    <w:rsid w:val="00693C7C"/>
    <w:rsid w:val="00693DD9"/>
    <w:rsid w:val="00693E0E"/>
    <w:rsid w:val="00693E25"/>
    <w:rsid w:val="00694150"/>
    <w:rsid w:val="0069432B"/>
    <w:rsid w:val="00694528"/>
    <w:rsid w:val="00694851"/>
    <w:rsid w:val="00694A1F"/>
    <w:rsid w:val="00694B76"/>
    <w:rsid w:val="00694D5F"/>
    <w:rsid w:val="00694EC1"/>
    <w:rsid w:val="00694FA6"/>
    <w:rsid w:val="00695361"/>
    <w:rsid w:val="00695447"/>
    <w:rsid w:val="00695574"/>
    <w:rsid w:val="0069564A"/>
    <w:rsid w:val="006956A1"/>
    <w:rsid w:val="00695780"/>
    <w:rsid w:val="00695A66"/>
    <w:rsid w:val="00695CA8"/>
    <w:rsid w:val="00695E01"/>
    <w:rsid w:val="00695F80"/>
    <w:rsid w:val="0069602D"/>
    <w:rsid w:val="006962E2"/>
    <w:rsid w:val="0069647B"/>
    <w:rsid w:val="00696596"/>
    <w:rsid w:val="006968E6"/>
    <w:rsid w:val="00697174"/>
    <w:rsid w:val="00697251"/>
    <w:rsid w:val="00697289"/>
    <w:rsid w:val="006972EE"/>
    <w:rsid w:val="006975EC"/>
    <w:rsid w:val="0069783E"/>
    <w:rsid w:val="00697AFD"/>
    <w:rsid w:val="00697D1E"/>
    <w:rsid w:val="00697DC2"/>
    <w:rsid w:val="00697DEB"/>
    <w:rsid w:val="00697ECC"/>
    <w:rsid w:val="00697FD9"/>
    <w:rsid w:val="006A01CC"/>
    <w:rsid w:val="006A0313"/>
    <w:rsid w:val="006A0A3F"/>
    <w:rsid w:val="006A0BCE"/>
    <w:rsid w:val="006A0DF3"/>
    <w:rsid w:val="006A0EBD"/>
    <w:rsid w:val="006A1125"/>
    <w:rsid w:val="006A1302"/>
    <w:rsid w:val="006A1389"/>
    <w:rsid w:val="006A16E0"/>
    <w:rsid w:val="006A1890"/>
    <w:rsid w:val="006A1950"/>
    <w:rsid w:val="006A199A"/>
    <w:rsid w:val="006A1A76"/>
    <w:rsid w:val="006A1B8E"/>
    <w:rsid w:val="006A1D1A"/>
    <w:rsid w:val="006A27C7"/>
    <w:rsid w:val="006A28ED"/>
    <w:rsid w:val="006A2908"/>
    <w:rsid w:val="006A2915"/>
    <w:rsid w:val="006A2ACD"/>
    <w:rsid w:val="006A2EE7"/>
    <w:rsid w:val="006A2F58"/>
    <w:rsid w:val="006A2F9B"/>
    <w:rsid w:val="006A33D1"/>
    <w:rsid w:val="006A3695"/>
    <w:rsid w:val="006A370D"/>
    <w:rsid w:val="006A3731"/>
    <w:rsid w:val="006A3A8F"/>
    <w:rsid w:val="006A3BF3"/>
    <w:rsid w:val="006A3E36"/>
    <w:rsid w:val="006A3F69"/>
    <w:rsid w:val="006A3FAF"/>
    <w:rsid w:val="006A414F"/>
    <w:rsid w:val="006A4294"/>
    <w:rsid w:val="006A461F"/>
    <w:rsid w:val="006A4657"/>
    <w:rsid w:val="006A4A83"/>
    <w:rsid w:val="006A4D6F"/>
    <w:rsid w:val="006A51F3"/>
    <w:rsid w:val="006A52C0"/>
    <w:rsid w:val="006A5345"/>
    <w:rsid w:val="006A55EB"/>
    <w:rsid w:val="006A5926"/>
    <w:rsid w:val="006A5A69"/>
    <w:rsid w:val="006A5D75"/>
    <w:rsid w:val="006A5EBC"/>
    <w:rsid w:val="006A5EBF"/>
    <w:rsid w:val="006A5F4E"/>
    <w:rsid w:val="006A6574"/>
    <w:rsid w:val="006A674C"/>
    <w:rsid w:val="006A6A63"/>
    <w:rsid w:val="006A6B5F"/>
    <w:rsid w:val="006A6C6B"/>
    <w:rsid w:val="006A6D1F"/>
    <w:rsid w:val="006A6D68"/>
    <w:rsid w:val="006A6F38"/>
    <w:rsid w:val="006A7116"/>
    <w:rsid w:val="006A73A9"/>
    <w:rsid w:val="006A7557"/>
    <w:rsid w:val="006A759F"/>
    <w:rsid w:val="006A7701"/>
    <w:rsid w:val="006A785C"/>
    <w:rsid w:val="006A7AA9"/>
    <w:rsid w:val="006A7B19"/>
    <w:rsid w:val="006B0059"/>
    <w:rsid w:val="006B0412"/>
    <w:rsid w:val="006B06D5"/>
    <w:rsid w:val="006B06F7"/>
    <w:rsid w:val="006B07BE"/>
    <w:rsid w:val="006B0A9B"/>
    <w:rsid w:val="006B0DB8"/>
    <w:rsid w:val="006B0EF2"/>
    <w:rsid w:val="006B1038"/>
    <w:rsid w:val="006B1088"/>
    <w:rsid w:val="006B1168"/>
    <w:rsid w:val="006B13FC"/>
    <w:rsid w:val="006B1458"/>
    <w:rsid w:val="006B1788"/>
    <w:rsid w:val="006B193D"/>
    <w:rsid w:val="006B19A5"/>
    <w:rsid w:val="006B1A6D"/>
    <w:rsid w:val="006B1A76"/>
    <w:rsid w:val="006B1A7D"/>
    <w:rsid w:val="006B1F4D"/>
    <w:rsid w:val="006B208C"/>
    <w:rsid w:val="006B22D0"/>
    <w:rsid w:val="006B2436"/>
    <w:rsid w:val="006B24BF"/>
    <w:rsid w:val="006B27FC"/>
    <w:rsid w:val="006B2BBA"/>
    <w:rsid w:val="006B2D95"/>
    <w:rsid w:val="006B2EF5"/>
    <w:rsid w:val="006B2F6D"/>
    <w:rsid w:val="006B2FE5"/>
    <w:rsid w:val="006B310D"/>
    <w:rsid w:val="006B315E"/>
    <w:rsid w:val="006B317E"/>
    <w:rsid w:val="006B33C4"/>
    <w:rsid w:val="006B341C"/>
    <w:rsid w:val="006B3443"/>
    <w:rsid w:val="006B3618"/>
    <w:rsid w:val="006B3732"/>
    <w:rsid w:val="006B3815"/>
    <w:rsid w:val="006B3B3F"/>
    <w:rsid w:val="006B3BD0"/>
    <w:rsid w:val="006B3C12"/>
    <w:rsid w:val="006B3CAB"/>
    <w:rsid w:val="006B3D48"/>
    <w:rsid w:val="006B4240"/>
    <w:rsid w:val="006B43AD"/>
    <w:rsid w:val="006B43E9"/>
    <w:rsid w:val="006B4696"/>
    <w:rsid w:val="006B46E4"/>
    <w:rsid w:val="006B473E"/>
    <w:rsid w:val="006B47B7"/>
    <w:rsid w:val="006B49E1"/>
    <w:rsid w:val="006B49F1"/>
    <w:rsid w:val="006B4A55"/>
    <w:rsid w:val="006B4BEC"/>
    <w:rsid w:val="006B4EBD"/>
    <w:rsid w:val="006B4F0B"/>
    <w:rsid w:val="006B5059"/>
    <w:rsid w:val="006B50CC"/>
    <w:rsid w:val="006B5118"/>
    <w:rsid w:val="006B51F5"/>
    <w:rsid w:val="006B5312"/>
    <w:rsid w:val="006B53D7"/>
    <w:rsid w:val="006B5623"/>
    <w:rsid w:val="006B56F2"/>
    <w:rsid w:val="006B5836"/>
    <w:rsid w:val="006B5A10"/>
    <w:rsid w:val="006B5C0C"/>
    <w:rsid w:val="006B5C69"/>
    <w:rsid w:val="006B5CA1"/>
    <w:rsid w:val="006B60FD"/>
    <w:rsid w:val="006B6133"/>
    <w:rsid w:val="006B6419"/>
    <w:rsid w:val="006B66C4"/>
    <w:rsid w:val="006B6B5F"/>
    <w:rsid w:val="006B6D18"/>
    <w:rsid w:val="006B6DE8"/>
    <w:rsid w:val="006B6FAD"/>
    <w:rsid w:val="006B6FCF"/>
    <w:rsid w:val="006B706A"/>
    <w:rsid w:val="006B7158"/>
    <w:rsid w:val="006B72A4"/>
    <w:rsid w:val="006B72CA"/>
    <w:rsid w:val="006B74A3"/>
    <w:rsid w:val="006B74A4"/>
    <w:rsid w:val="006B75CE"/>
    <w:rsid w:val="006B761E"/>
    <w:rsid w:val="006B772B"/>
    <w:rsid w:val="006B7832"/>
    <w:rsid w:val="006B7CBD"/>
    <w:rsid w:val="006B7EEF"/>
    <w:rsid w:val="006B7F55"/>
    <w:rsid w:val="006C018F"/>
    <w:rsid w:val="006C019E"/>
    <w:rsid w:val="006C03A3"/>
    <w:rsid w:val="006C0432"/>
    <w:rsid w:val="006C062B"/>
    <w:rsid w:val="006C072C"/>
    <w:rsid w:val="006C0800"/>
    <w:rsid w:val="006C08D0"/>
    <w:rsid w:val="006C0967"/>
    <w:rsid w:val="006C09C8"/>
    <w:rsid w:val="006C0B62"/>
    <w:rsid w:val="006C0C36"/>
    <w:rsid w:val="006C0D2D"/>
    <w:rsid w:val="006C0E8F"/>
    <w:rsid w:val="006C10F5"/>
    <w:rsid w:val="006C116D"/>
    <w:rsid w:val="006C1212"/>
    <w:rsid w:val="006C1283"/>
    <w:rsid w:val="006C14C1"/>
    <w:rsid w:val="006C1607"/>
    <w:rsid w:val="006C1665"/>
    <w:rsid w:val="006C16F6"/>
    <w:rsid w:val="006C183A"/>
    <w:rsid w:val="006C18FF"/>
    <w:rsid w:val="006C1956"/>
    <w:rsid w:val="006C19A1"/>
    <w:rsid w:val="006C1AB2"/>
    <w:rsid w:val="006C1BB5"/>
    <w:rsid w:val="006C1C90"/>
    <w:rsid w:val="006C1D52"/>
    <w:rsid w:val="006C22CB"/>
    <w:rsid w:val="006C231E"/>
    <w:rsid w:val="006C2360"/>
    <w:rsid w:val="006C23D8"/>
    <w:rsid w:val="006C24F2"/>
    <w:rsid w:val="006C25A0"/>
    <w:rsid w:val="006C272F"/>
    <w:rsid w:val="006C2C59"/>
    <w:rsid w:val="006C328D"/>
    <w:rsid w:val="006C34D1"/>
    <w:rsid w:val="006C3609"/>
    <w:rsid w:val="006C3672"/>
    <w:rsid w:val="006C36FA"/>
    <w:rsid w:val="006C37CC"/>
    <w:rsid w:val="006C3876"/>
    <w:rsid w:val="006C3B30"/>
    <w:rsid w:val="006C3BDF"/>
    <w:rsid w:val="006C3C9F"/>
    <w:rsid w:val="006C3D42"/>
    <w:rsid w:val="006C3D78"/>
    <w:rsid w:val="006C3E3A"/>
    <w:rsid w:val="006C437F"/>
    <w:rsid w:val="006C4858"/>
    <w:rsid w:val="006C48E4"/>
    <w:rsid w:val="006C4968"/>
    <w:rsid w:val="006C4AF4"/>
    <w:rsid w:val="006C4BEA"/>
    <w:rsid w:val="006C4CA4"/>
    <w:rsid w:val="006C4D56"/>
    <w:rsid w:val="006C4FAC"/>
    <w:rsid w:val="006C50BF"/>
    <w:rsid w:val="006C5188"/>
    <w:rsid w:val="006C51A2"/>
    <w:rsid w:val="006C536C"/>
    <w:rsid w:val="006C5586"/>
    <w:rsid w:val="006C56B5"/>
    <w:rsid w:val="006C57F4"/>
    <w:rsid w:val="006C5873"/>
    <w:rsid w:val="006C58BA"/>
    <w:rsid w:val="006C5C42"/>
    <w:rsid w:val="006C5D56"/>
    <w:rsid w:val="006C5DD1"/>
    <w:rsid w:val="006C6139"/>
    <w:rsid w:val="006C6195"/>
    <w:rsid w:val="006C62FB"/>
    <w:rsid w:val="006C6450"/>
    <w:rsid w:val="006C6652"/>
    <w:rsid w:val="006C6720"/>
    <w:rsid w:val="006C698C"/>
    <w:rsid w:val="006C69F9"/>
    <w:rsid w:val="006C6A1F"/>
    <w:rsid w:val="006C6B32"/>
    <w:rsid w:val="006C6BE7"/>
    <w:rsid w:val="006C6D6C"/>
    <w:rsid w:val="006C6F2B"/>
    <w:rsid w:val="006C6F36"/>
    <w:rsid w:val="006C6FA0"/>
    <w:rsid w:val="006C713F"/>
    <w:rsid w:val="006C745D"/>
    <w:rsid w:val="006C749A"/>
    <w:rsid w:val="006C7623"/>
    <w:rsid w:val="006C77F5"/>
    <w:rsid w:val="006C79CA"/>
    <w:rsid w:val="006C7C08"/>
    <w:rsid w:val="006C7F85"/>
    <w:rsid w:val="006C7FBA"/>
    <w:rsid w:val="006D021D"/>
    <w:rsid w:val="006D057F"/>
    <w:rsid w:val="006D06F6"/>
    <w:rsid w:val="006D073D"/>
    <w:rsid w:val="006D0859"/>
    <w:rsid w:val="006D08CA"/>
    <w:rsid w:val="006D08D2"/>
    <w:rsid w:val="006D0E2B"/>
    <w:rsid w:val="006D1051"/>
    <w:rsid w:val="006D1253"/>
    <w:rsid w:val="006D1317"/>
    <w:rsid w:val="006D1495"/>
    <w:rsid w:val="006D16FA"/>
    <w:rsid w:val="006D17EE"/>
    <w:rsid w:val="006D1989"/>
    <w:rsid w:val="006D1B3A"/>
    <w:rsid w:val="006D1C34"/>
    <w:rsid w:val="006D1D26"/>
    <w:rsid w:val="006D1D96"/>
    <w:rsid w:val="006D2027"/>
    <w:rsid w:val="006D2575"/>
    <w:rsid w:val="006D26FA"/>
    <w:rsid w:val="006D292E"/>
    <w:rsid w:val="006D2A1B"/>
    <w:rsid w:val="006D2C04"/>
    <w:rsid w:val="006D2D0C"/>
    <w:rsid w:val="006D2E19"/>
    <w:rsid w:val="006D2E4C"/>
    <w:rsid w:val="006D2E77"/>
    <w:rsid w:val="006D303F"/>
    <w:rsid w:val="006D3059"/>
    <w:rsid w:val="006D3078"/>
    <w:rsid w:val="006D3157"/>
    <w:rsid w:val="006D325E"/>
    <w:rsid w:val="006D35C6"/>
    <w:rsid w:val="006D3805"/>
    <w:rsid w:val="006D38B2"/>
    <w:rsid w:val="006D3905"/>
    <w:rsid w:val="006D394B"/>
    <w:rsid w:val="006D3C89"/>
    <w:rsid w:val="006D3EDF"/>
    <w:rsid w:val="006D42ED"/>
    <w:rsid w:val="006D430E"/>
    <w:rsid w:val="006D441A"/>
    <w:rsid w:val="006D4442"/>
    <w:rsid w:val="006D4544"/>
    <w:rsid w:val="006D454B"/>
    <w:rsid w:val="006D454D"/>
    <w:rsid w:val="006D48FF"/>
    <w:rsid w:val="006D4A12"/>
    <w:rsid w:val="006D4CC1"/>
    <w:rsid w:val="006D4D8B"/>
    <w:rsid w:val="006D4F52"/>
    <w:rsid w:val="006D4FF1"/>
    <w:rsid w:val="006D5070"/>
    <w:rsid w:val="006D51BE"/>
    <w:rsid w:val="006D541E"/>
    <w:rsid w:val="006D5581"/>
    <w:rsid w:val="006D559C"/>
    <w:rsid w:val="006D55DE"/>
    <w:rsid w:val="006D5966"/>
    <w:rsid w:val="006D5968"/>
    <w:rsid w:val="006D5A0F"/>
    <w:rsid w:val="006D5BCF"/>
    <w:rsid w:val="006D5BD9"/>
    <w:rsid w:val="006D5D3A"/>
    <w:rsid w:val="006D5D54"/>
    <w:rsid w:val="006D5F76"/>
    <w:rsid w:val="006D6029"/>
    <w:rsid w:val="006D62C2"/>
    <w:rsid w:val="006D63EF"/>
    <w:rsid w:val="006D643C"/>
    <w:rsid w:val="006D6574"/>
    <w:rsid w:val="006D657D"/>
    <w:rsid w:val="006D661D"/>
    <w:rsid w:val="006D67BD"/>
    <w:rsid w:val="006D6828"/>
    <w:rsid w:val="006D69A2"/>
    <w:rsid w:val="006D6B6D"/>
    <w:rsid w:val="006D6B73"/>
    <w:rsid w:val="006D6CEA"/>
    <w:rsid w:val="006D6DE4"/>
    <w:rsid w:val="006D6E4C"/>
    <w:rsid w:val="006D71AA"/>
    <w:rsid w:val="006D71E9"/>
    <w:rsid w:val="006D7306"/>
    <w:rsid w:val="006D74E5"/>
    <w:rsid w:val="006D760D"/>
    <w:rsid w:val="006D76DE"/>
    <w:rsid w:val="006D79FE"/>
    <w:rsid w:val="006D7A5F"/>
    <w:rsid w:val="006D7C35"/>
    <w:rsid w:val="006D7F3A"/>
    <w:rsid w:val="006E01B6"/>
    <w:rsid w:val="006E05C3"/>
    <w:rsid w:val="006E07CA"/>
    <w:rsid w:val="006E09EB"/>
    <w:rsid w:val="006E1201"/>
    <w:rsid w:val="006E145D"/>
    <w:rsid w:val="006E18DD"/>
    <w:rsid w:val="006E1A21"/>
    <w:rsid w:val="006E1A4F"/>
    <w:rsid w:val="006E1C9C"/>
    <w:rsid w:val="006E1CE9"/>
    <w:rsid w:val="006E1E34"/>
    <w:rsid w:val="006E1E74"/>
    <w:rsid w:val="006E2536"/>
    <w:rsid w:val="006E25D6"/>
    <w:rsid w:val="006E25FC"/>
    <w:rsid w:val="006E2700"/>
    <w:rsid w:val="006E275E"/>
    <w:rsid w:val="006E2937"/>
    <w:rsid w:val="006E2CD3"/>
    <w:rsid w:val="006E3070"/>
    <w:rsid w:val="006E3074"/>
    <w:rsid w:val="006E31A0"/>
    <w:rsid w:val="006E32FE"/>
    <w:rsid w:val="006E33DB"/>
    <w:rsid w:val="006E34EA"/>
    <w:rsid w:val="006E3AEB"/>
    <w:rsid w:val="006E3C63"/>
    <w:rsid w:val="006E3CF9"/>
    <w:rsid w:val="006E3FAB"/>
    <w:rsid w:val="006E3FB2"/>
    <w:rsid w:val="006E3FB6"/>
    <w:rsid w:val="006E40BA"/>
    <w:rsid w:val="006E41F1"/>
    <w:rsid w:val="006E4290"/>
    <w:rsid w:val="006E44C4"/>
    <w:rsid w:val="006E457F"/>
    <w:rsid w:val="006E459C"/>
    <w:rsid w:val="006E4686"/>
    <w:rsid w:val="006E486D"/>
    <w:rsid w:val="006E49CA"/>
    <w:rsid w:val="006E5059"/>
    <w:rsid w:val="006E50CE"/>
    <w:rsid w:val="006E510C"/>
    <w:rsid w:val="006E5298"/>
    <w:rsid w:val="006E52D7"/>
    <w:rsid w:val="006E53E0"/>
    <w:rsid w:val="006E5479"/>
    <w:rsid w:val="006E5556"/>
    <w:rsid w:val="006E5589"/>
    <w:rsid w:val="006E5673"/>
    <w:rsid w:val="006E5E98"/>
    <w:rsid w:val="006E5F81"/>
    <w:rsid w:val="006E631A"/>
    <w:rsid w:val="006E6324"/>
    <w:rsid w:val="006E65F2"/>
    <w:rsid w:val="006E6710"/>
    <w:rsid w:val="006E6BF0"/>
    <w:rsid w:val="006E6F65"/>
    <w:rsid w:val="006E70C4"/>
    <w:rsid w:val="006E7365"/>
    <w:rsid w:val="006E75D7"/>
    <w:rsid w:val="006E7633"/>
    <w:rsid w:val="006E767D"/>
    <w:rsid w:val="006E7734"/>
    <w:rsid w:val="006E787A"/>
    <w:rsid w:val="006E78AF"/>
    <w:rsid w:val="006E7905"/>
    <w:rsid w:val="006E7A0E"/>
    <w:rsid w:val="006E7AF6"/>
    <w:rsid w:val="006E7AFD"/>
    <w:rsid w:val="006E7BF2"/>
    <w:rsid w:val="006E7D05"/>
    <w:rsid w:val="006E7E99"/>
    <w:rsid w:val="006F03B5"/>
    <w:rsid w:val="006F040E"/>
    <w:rsid w:val="006F0416"/>
    <w:rsid w:val="006F05E1"/>
    <w:rsid w:val="006F0665"/>
    <w:rsid w:val="006F0967"/>
    <w:rsid w:val="006F0AF4"/>
    <w:rsid w:val="006F0AF6"/>
    <w:rsid w:val="006F0BF7"/>
    <w:rsid w:val="006F0F19"/>
    <w:rsid w:val="006F14D0"/>
    <w:rsid w:val="006F1687"/>
    <w:rsid w:val="006F1AF8"/>
    <w:rsid w:val="006F1B59"/>
    <w:rsid w:val="006F1B70"/>
    <w:rsid w:val="006F1BE5"/>
    <w:rsid w:val="006F1D6B"/>
    <w:rsid w:val="006F1E31"/>
    <w:rsid w:val="006F1E50"/>
    <w:rsid w:val="006F201C"/>
    <w:rsid w:val="006F2111"/>
    <w:rsid w:val="006F24CB"/>
    <w:rsid w:val="006F261D"/>
    <w:rsid w:val="006F269C"/>
    <w:rsid w:val="006F276F"/>
    <w:rsid w:val="006F27ED"/>
    <w:rsid w:val="006F280C"/>
    <w:rsid w:val="006F2825"/>
    <w:rsid w:val="006F2A3C"/>
    <w:rsid w:val="006F2A6F"/>
    <w:rsid w:val="006F2AE0"/>
    <w:rsid w:val="006F2B26"/>
    <w:rsid w:val="006F2E90"/>
    <w:rsid w:val="006F2ED9"/>
    <w:rsid w:val="006F2F51"/>
    <w:rsid w:val="006F31BC"/>
    <w:rsid w:val="006F31EF"/>
    <w:rsid w:val="006F32BF"/>
    <w:rsid w:val="006F3302"/>
    <w:rsid w:val="006F3451"/>
    <w:rsid w:val="006F362A"/>
    <w:rsid w:val="006F37E9"/>
    <w:rsid w:val="006F382D"/>
    <w:rsid w:val="006F39C7"/>
    <w:rsid w:val="006F3F03"/>
    <w:rsid w:val="006F4131"/>
    <w:rsid w:val="006F4275"/>
    <w:rsid w:val="006F4310"/>
    <w:rsid w:val="006F431D"/>
    <w:rsid w:val="006F445A"/>
    <w:rsid w:val="006F4558"/>
    <w:rsid w:val="006F475F"/>
    <w:rsid w:val="006F48D6"/>
    <w:rsid w:val="006F4D24"/>
    <w:rsid w:val="006F4DA5"/>
    <w:rsid w:val="006F5034"/>
    <w:rsid w:val="006F5170"/>
    <w:rsid w:val="006F547D"/>
    <w:rsid w:val="006F570F"/>
    <w:rsid w:val="006F584E"/>
    <w:rsid w:val="006F59CA"/>
    <w:rsid w:val="006F5C0A"/>
    <w:rsid w:val="006F5D3F"/>
    <w:rsid w:val="006F5FA4"/>
    <w:rsid w:val="006F6037"/>
    <w:rsid w:val="006F60B0"/>
    <w:rsid w:val="006F60E0"/>
    <w:rsid w:val="006F62E0"/>
    <w:rsid w:val="006F631E"/>
    <w:rsid w:val="006F6336"/>
    <w:rsid w:val="006F648E"/>
    <w:rsid w:val="006F64CC"/>
    <w:rsid w:val="006F6599"/>
    <w:rsid w:val="006F6B3B"/>
    <w:rsid w:val="006F6B86"/>
    <w:rsid w:val="006F6BF7"/>
    <w:rsid w:val="006F6EAF"/>
    <w:rsid w:val="006F6F1F"/>
    <w:rsid w:val="006F6FDA"/>
    <w:rsid w:val="006F6FFE"/>
    <w:rsid w:val="006F702E"/>
    <w:rsid w:val="006F721C"/>
    <w:rsid w:val="006F7404"/>
    <w:rsid w:val="006F7453"/>
    <w:rsid w:val="006F75ED"/>
    <w:rsid w:val="006F7A0E"/>
    <w:rsid w:val="006F7E58"/>
    <w:rsid w:val="006F7F0F"/>
    <w:rsid w:val="006F7FE6"/>
    <w:rsid w:val="00700113"/>
    <w:rsid w:val="00700127"/>
    <w:rsid w:val="0070025B"/>
    <w:rsid w:val="00700374"/>
    <w:rsid w:val="007003BB"/>
    <w:rsid w:val="007004EA"/>
    <w:rsid w:val="00700663"/>
    <w:rsid w:val="007007B4"/>
    <w:rsid w:val="007008C0"/>
    <w:rsid w:val="007009DF"/>
    <w:rsid w:val="00700B3A"/>
    <w:rsid w:val="007014BE"/>
    <w:rsid w:val="00701688"/>
    <w:rsid w:val="00701794"/>
    <w:rsid w:val="00701912"/>
    <w:rsid w:val="00701983"/>
    <w:rsid w:val="007019E3"/>
    <w:rsid w:val="00701AFB"/>
    <w:rsid w:val="00701B38"/>
    <w:rsid w:val="00701C41"/>
    <w:rsid w:val="00701C9C"/>
    <w:rsid w:val="00701D0F"/>
    <w:rsid w:val="00701E26"/>
    <w:rsid w:val="00701EB8"/>
    <w:rsid w:val="00702003"/>
    <w:rsid w:val="0070211E"/>
    <w:rsid w:val="00702158"/>
    <w:rsid w:val="0070252A"/>
    <w:rsid w:val="0070274D"/>
    <w:rsid w:val="00702776"/>
    <w:rsid w:val="0070282A"/>
    <w:rsid w:val="00702A32"/>
    <w:rsid w:val="00702DFF"/>
    <w:rsid w:val="00703528"/>
    <w:rsid w:val="007035C6"/>
    <w:rsid w:val="0070369F"/>
    <w:rsid w:val="00703772"/>
    <w:rsid w:val="007037EB"/>
    <w:rsid w:val="00703830"/>
    <w:rsid w:val="00703883"/>
    <w:rsid w:val="007038DB"/>
    <w:rsid w:val="00703913"/>
    <w:rsid w:val="007039F5"/>
    <w:rsid w:val="00703AFF"/>
    <w:rsid w:val="00703B34"/>
    <w:rsid w:val="00703C99"/>
    <w:rsid w:val="00703D0F"/>
    <w:rsid w:val="007043FF"/>
    <w:rsid w:val="0070490F"/>
    <w:rsid w:val="00704AA3"/>
    <w:rsid w:val="00704B6C"/>
    <w:rsid w:val="00704E3D"/>
    <w:rsid w:val="00705138"/>
    <w:rsid w:val="0070546E"/>
    <w:rsid w:val="00705504"/>
    <w:rsid w:val="0070560E"/>
    <w:rsid w:val="0070594D"/>
    <w:rsid w:val="00705A62"/>
    <w:rsid w:val="00705AC1"/>
    <w:rsid w:val="00705B57"/>
    <w:rsid w:val="00705D28"/>
    <w:rsid w:val="00705D92"/>
    <w:rsid w:val="00705FA5"/>
    <w:rsid w:val="00705FEC"/>
    <w:rsid w:val="00706114"/>
    <w:rsid w:val="0070658D"/>
    <w:rsid w:val="00706668"/>
    <w:rsid w:val="0070667B"/>
    <w:rsid w:val="007066C9"/>
    <w:rsid w:val="0070680F"/>
    <w:rsid w:val="007068B0"/>
    <w:rsid w:val="00706A69"/>
    <w:rsid w:val="00706CF3"/>
    <w:rsid w:val="00706D8F"/>
    <w:rsid w:val="00706FE4"/>
    <w:rsid w:val="00707210"/>
    <w:rsid w:val="007072AA"/>
    <w:rsid w:val="0070738E"/>
    <w:rsid w:val="007078C3"/>
    <w:rsid w:val="0070791C"/>
    <w:rsid w:val="00707ADA"/>
    <w:rsid w:val="00707AE8"/>
    <w:rsid w:val="00707B6F"/>
    <w:rsid w:val="00707D1C"/>
    <w:rsid w:val="00707D76"/>
    <w:rsid w:val="00707FAF"/>
    <w:rsid w:val="00710038"/>
    <w:rsid w:val="007100D8"/>
    <w:rsid w:val="0071022A"/>
    <w:rsid w:val="007102EE"/>
    <w:rsid w:val="00710370"/>
    <w:rsid w:val="007103F4"/>
    <w:rsid w:val="007106FC"/>
    <w:rsid w:val="007107C4"/>
    <w:rsid w:val="00710B03"/>
    <w:rsid w:val="00710BA7"/>
    <w:rsid w:val="00710BB1"/>
    <w:rsid w:val="00710C3D"/>
    <w:rsid w:val="00710D64"/>
    <w:rsid w:val="00710D92"/>
    <w:rsid w:val="00710D98"/>
    <w:rsid w:val="00710E4C"/>
    <w:rsid w:val="00711130"/>
    <w:rsid w:val="00711193"/>
    <w:rsid w:val="00711407"/>
    <w:rsid w:val="00711778"/>
    <w:rsid w:val="0071182A"/>
    <w:rsid w:val="00711900"/>
    <w:rsid w:val="00711952"/>
    <w:rsid w:val="00711A30"/>
    <w:rsid w:val="00711BC8"/>
    <w:rsid w:val="00711D7F"/>
    <w:rsid w:val="007120F8"/>
    <w:rsid w:val="007124A9"/>
    <w:rsid w:val="007124BF"/>
    <w:rsid w:val="00712679"/>
    <w:rsid w:val="00712A26"/>
    <w:rsid w:val="00712A45"/>
    <w:rsid w:val="00712A46"/>
    <w:rsid w:val="00712B15"/>
    <w:rsid w:val="00712C21"/>
    <w:rsid w:val="00712D76"/>
    <w:rsid w:val="00712E0A"/>
    <w:rsid w:val="0071306E"/>
    <w:rsid w:val="00713100"/>
    <w:rsid w:val="007131BB"/>
    <w:rsid w:val="00713947"/>
    <w:rsid w:val="0071395B"/>
    <w:rsid w:val="00713CCD"/>
    <w:rsid w:val="00713FD7"/>
    <w:rsid w:val="007140C0"/>
    <w:rsid w:val="007144B3"/>
    <w:rsid w:val="007146E0"/>
    <w:rsid w:val="00714C00"/>
    <w:rsid w:val="00714C41"/>
    <w:rsid w:val="00714C5C"/>
    <w:rsid w:val="00714DD9"/>
    <w:rsid w:val="0071550A"/>
    <w:rsid w:val="0071577A"/>
    <w:rsid w:val="007158CF"/>
    <w:rsid w:val="00715A8E"/>
    <w:rsid w:val="00715C48"/>
    <w:rsid w:val="00715DB9"/>
    <w:rsid w:val="00715DF7"/>
    <w:rsid w:val="00715FDE"/>
    <w:rsid w:val="007163C6"/>
    <w:rsid w:val="007164CD"/>
    <w:rsid w:val="00716544"/>
    <w:rsid w:val="00716770"/>
    <w:rsid w:val="00716AC9"/>
    <w:rsid w:val="00716E6F"/>
    <w:rsid w:val="00716F00"/>
    <w:rsid w:val="00717106"/>
    <w:rsid w:val="00717110"/>
    <w:rsid w:val="007175D6"/>
    <w:rsid w:val="007175D8"/>
    <w:rsid w:val="007178DA"/>
    <w:rsid w:val="00717980"/>
    <w:rsid w:val="00717AAD"/>
    <w:rsid w:val="00717CD3"/>
    <w:rsid w:val="00717D0A"/>
    <w:rsid w:val="00717D6C"/>
    <w:rsid w:val="0072024D"/>
    <w:rsid w:val="0072031C"/>
    <w:rsid w:val="007204CB"/>
    <w:rsid w:val="00720685"/>
    <w:rsid w:val="007207EA"/>
    <w:rsid w:val="0072096B"/>
    <w:rsid w:val="00720A5C"/>
    <w:rsid w:val="00720BB7"/>
    <w:rsid w:val="00720D8E"/>
    <w:rsid w:val="00720DE0"/>
    <w:rsid w:val="00720E3E"/>
    <w:rsid w:val="00720F02"/>
    <w:rsid w:val="00720FF2"/>
    <w:rsid w:val="007210A9"/>
    <w:rsid w:val="007210F5"/>
    <w:rsid w:val="007210FA"/>
    <w:rsid w:val="007211ED"/>
    <w:rsid w:val="007213B3"/>
    <w:rsid w:val="00721473"/>
    <w:rsid w:val="0072156F"/>
    <w:rsid w:val="007216CB"/>
    <w:rsid w:val="00721717"/>
    <w:rsid w:val="0072178B"/>
    <w:rsid w:val="00721A11"/>
    <w:rsid w:val="00721D2F"/>
    <w:rsid w:val="00721DF9"/>
    <w:rsid w:val="00721F93"/>
    <w:rsid w:val="0072201D"/>
    <w:rsid w:val="0072264B"/>
    <w:rsid w:val="007226FF"/>
    <w:rsid w:val="0072280E"/>
    <w:rsid w:val="00722E0A"/>
    <w:rsid w:val="00723070"/>
    <w:rsid w:val="0072312E"/>
    <w:rsid w:val="0072313D"/>
    <w:rsid w:val="0072314F"/>
    <w:rsid w:val="007231E0"/>
    <w:rsid w:val="007231E5"/>
    <w:rsid w:val="007239ED"/>
    <w:rsid w:val="00723A7B"/>
    <w:rsid w:val="00723A8D"/>
    <w:rsid w:val="00723B07"/>
    <w:rsid w:val="00723E00"/>
    <w:rsid w:val="00724089"/>
    <w:rsid w:val="00724178"/>
    <w:rsid w:val="00724192"/>
    <w:rsid w:val="00724272"/>
    <w:rsid w:val="00724291"/>
    <w:rsid w:val="007243B8"/>
    <w:rsid w:val="00724446"/>
    <w:rsid w:val="0072447C"/>
    <w:rsid w:val="0072463B"/>
    <w:rsid w:val="00724669"/>
    <w:rsid w:val="0072477B"/>
    <w:rsid w:val="00724799"/>
    <w:rsid w:val="007247F7"/>
    <w:rsid w:val="0072491D"/>
    <w:rsid w:val="00724C17"/>
    <w:rsid w:val="00724C9B"/>
    <w:rsid w:val="00724FFD"/>
    <w:rsid w:val="0072508E"/>
    <w:rsid w:val="007250A5"/>
    <w:rsid w:val="00725269"/>
    <w:rsid w:val="0072530E"/>
    <w:rsid w:val="00725402"/>
    <w:rsid w:val="00725482"/>
    <w:rsid w:val="00725495"/>
    <w:rsid w:val="0072552F"/>
    <w:rsid w:val="00725583"/>
    <w:rsid w:val="00725702"/>
    <w:rsid w:val="00725823"/>
    <w:rsid w:val="00725B00"/>
    <w:rsid w:val="00725C43"/>
    <w:rsid w:val="00725CFA"/>
    <w:rsid w:val="00725DA8"/>
    <w:rsid w:val="00725EAF"/>
    <w:rsid w:val="00726147"/>
    <w:rsid w:val="0072615A"/>
    <w:rsid w:val="00726234"/>
    <w:rsid w:val="007262CC"/>
    <w:rsid w:val="0072633E"/>
    <w:rsid w:val="00726386"/>
    <w:rsid w:val="007263A8"/>
    <w:rsid w:val="007263BB"/>
    <w:rsid w:val="007264A7"/>
    <w:rsid w:val="0072654A"/>
    <w:rsid w:val="0072655C"/>
    <w:rsid w:val="007267FA"/>
    <w:rsid w:val="00726B7E"/>
    <w:rsid w:val="00727095"/>
    <w:rsid w:val="00727104"/>
    <w:rsid w:val="007271BA"/>
    <w:rsid w:val="00727275"/>
    <w:rsid w:val="00727300"/>
    <w:rsid w:val="00727506"/>
    <w:rsid w:val="00727677"/>
    <w:rsid w:val="007277D4"/>
    <w:rsid w:val="00727AED"/>
    <w:rsid w:val="00727BBD"/>
    <w:rsid w:val="00727D5C"/>
    <w:rsid w:val="00727D8E"/>
    <w:rsid w:val="00727E53"/>
    <w:rsid w:val="00727EE5"/>
    <w:rsid w:val="00727FE3"/>
    <w:rsid w:val="00730493"/>
    <w:rsid w:val="00730B84"/>
    <w:rsid w:val="00730E96"/>
    <w:rsid w:val="00731234"/>
    <w:rsid w:val="00731434"/>
    <w:rsid w:val="0073186C"/>
    <w:rsid w:val="00731939"/>
    <w:rsid w:val="00731A72"/>
    <w:rsid w:val="00731B40"/>
    <w:rsid w:val="00731EFF"/>
    <w:rsid w:val="00731F1D"/>
    <w:rsid w:val="007321BF"/>
    <w:rsid w:val="00732234"/>
    <w:rsid w:val="0073249F"/>
    <w:rsid w:val="00732A7B"/>
    <w:rsid w:val="00732B14"/>
    <w:rsid w:val="00732B19"/>
    <w:rsid w:val="00732BB8"/>
    <w:rsid w:val="00732CB4"/>
    <w:rsid w:val="00732D8F"/>
    <w:rsid w:val="007337B7"/>
    <w:rsid w:val="007338A4"/>
    <w:rsid w:val="007338F2"/>
    <w:rsid w:val="00733A34"/>
    <w:rsid w:val="00733CF0"/>
    <w:rsid w:val="00733D7D"/>
    <w:rsid w:val="0073405C"/>
    <w:rsid w:val="00734069"/>
    <w:rsid w:val="007341F0"/>
    <w:rsid w:val="007342E5"/>
    <w:rsid w:val="007343AC"/>
    <w:rsid w:val="007344A2"/>
    <w:rsid w:val="0073491D"/>
    <w:rsid w:val="00734A7C"/>
    <w:rsid w:val="00734BA3"/>
    <w:rsid w:val="00734BED"/>
    <w:rsid w:val="00734CA2"/>
    <w:rsid w:val="00734DB9"/>
    <w:rsid w:val="00735078"/>
    <w:rsid w:val="007350BF"/>
    <w:rsid w:val="00735200"/>
    <w:rsid w:val="0073560F"/>
    <w:rsid w:val="00735AEC"/>
    <w:rsid w:val="00735B1F"/>
    <w:rsid w:val="00735F2E"/>
    <w:rsid w:val="00735F7C"/>
    <w:rsid w:val="007362D5"/>
    <w:rsid w:val="00736320"/>
    <w:rsid w:val="007363D4"/>
    <w:rsid w:val="007366D6"/>
    <w:rsid w:val="0073676D"/>
    <w:rsid w:val="00736D87"/>
    <w:rsid w:val="00736DFB"/>
    <w:rsid w:val="00736E17"/>
    <w:rsid w:val="00736E69"/>
    <w:rsid w:val="0073704C"/>
    <w:rsid w:val="00737074"/>
    <w:rsid w:val="007370F0"/>
    <w:rsid w:val="0073766B"/>
    <w:rsid w:val="0073769E"/>
    <w:rsid w:val="007377AF"/>
    <w:rsid w:val="00737885"/>
    <w:rsid w:val="0073789E"/>
    <w:rsid w:val="00737AD3"/>
    <w:rsid w:val="00737C7A"/>
    <w:rsid w:val="00737CE5"/>
    <w:rsid w:val="00737DE2"/>
    <w:rsid w:val="007400F0"/>
    <w:rsid w:val="007402F8"/>
    <w:rsid w:val="00740416"/>
    <w:rsid w:val="007409DE"/>
    <w:rsid w:val="00740AC1"/>
    <w:rsid w:val="00740B4D"/>
    <w:rsid w:val="00740B69"/>
    <w:rsid w:val="00740B82"/>
    <w:rsid w:val="00740C2B"/>
    <w:rsid w:val="00740E78"/>
    <w:rsid w:val="00740FED"/>
    <w:rsid w:val="00741128"/>
    <w:rsid w:val="00741211"/>
    <w:rsid w:val="00741228"/>
    <w:rsid w:val="007414AE"/>
    <w:rsid w:val="007415B9"/>
    <w:rsid w:val="007416CB"/>
    <w:rsid w:val="00741B32"/>
    <w:rsid w:val="00741B91"/>
    <w:rsid w:val="00741C50"/>
    <w:rsid w:val="00741D34"/>
    <w:rsid w:val="00741D61"/>
    <w:rsid w:val="00741E5B"/>
    <w:rsid w:val="00742047"/>
    <w:rsid w:val="007420A6"/>
    <w:rsid w:val="00742117"/>
    <w:rsid w:val="0074224F"/>
    <w:rsid w:val="007424A9"/>
    <w:rsid w:val="0074284B"/>
    <w:rsid w:val="00742B46"/>
    <w:rsid w:val="00742D92"/>
    <w:rsid w:val="00742E60"/>
    <w:rsid w:val="00742E97"/>
    <w:rsid w:val="00742EAA"/>
    <w:rsid w:val="00742F41"/>
    <w:rsid w:val="007430F3"/>
    <w:rsid w:val="007431F9"/>
    <w:rsid w:val="007431FE"/>
    <w:rsid w:val="00743255"/>
    <w:rsid w:val="0074339F"/>
    <w:rsid w:val="007434C8"/>
    <w:rsid w:val="00743630"/>
    <w:rsid w:val="00743737"/>
    <w:rsid w:val="0074382F"/>
    <w:rsid w:val="00743989"/>
    <w:rsid w:val="00743C6C"/>
    <w:rsid w:val="00744194"/>
    <w:rsid w:val="00744267"/>
    <w:rsid w:val="007442AC"/>
    <w:rsid w:val="007442C1"/>
    <w:rsid w:val="0074453B"/>
    <w:rsid w:val="007445DB"/>
    <w:rsid w:val="007446C1"/>
    <w:rsid w:val="007447D7"/>
    <w:rsid w:val="00744806"/>
    <w:rsid w:val="00744887"/>
    <w:rsid w:val="00744991"/>
    <w:rsid w:val="00744BD3"/>
    <w:rsid w:val="00744C37"/>
    <w:rsid w:val="00744EA8"/>
    <w:rsid w:val="0074501F"/>
    <w:rsid w:val="007450B8"/>
    <w:rsid w:val="00745198"/>
    <w:rsid w:val="007451F3"/>
    <w:rsid w:val="00745350"/>
    <w:rsid w:val="00745358"/>
    <w:rsid w:val="0074541A"/>
    <w:rsid w:val="0074550F"/>
    <w:rsid w:val="00745A38"/>
    <w:rsid w:val="00745C16"/>
    <w:rsid w:val="00745DAB"/>
    <w:rsid w:val="00746158"/>
    <w:rsid w:val="007461B3"/>
    <w:rsid w:val="007463C4"/>
    <w:rsid w:val="007465CB"/>
    <w:rsid w:val="00746656"/>
    <w:rsid w:val="00746664"/>
    <w:rsid w:val="007467B0"/>
    <w:rsid w:val="00746AA5"/>
    <w:rsid w:val="00746C64"/>
    <w:rsid w:val="00746C6A"/>
    <w:rsid w:val="00746D83"/>
    <w:rsid w:val="00746F49"/>
    <w:rsid w:val="00746FAF"/>
    <w:rsid w:val="007470DB"/>
    <w:rsid w:val="00747108"/>
    <w:rsid w:val="00747465"/>
    <w:rsid w:val="00747585"/>
    <w:rsid w:val="007475D8"/>
    <w:rsid w:val="00747617"/>
    <w:rsid w:val="007476BE"/>
    <w:rsid w:val="0074776A"/>
    <w:rsid w:val="007477DF"/>
    <w:rsid w:val="00747BB2"/>
    <w:rsid w:val="00747E7F"/>
    <w:rsid w:val="00750047"/>
    <w:rsid w:val="007501BA"/>
    <w:rsid w:val="0075040D"/>
    <w:rsid w:val="007506FC"/>
    <w:rsid w:val="0075075F"/>
    <w:rsid w:val="00750991"/>
    <w:rsid w:val="00750F7B"/>
    <w:rsid w:val="00751383"/>
    <w:rsid w:val="00751575"/>
    <w:rsid w:val="00751B00"/>
    <w:rsid w:val="00751B13"/>
    <w:rsid w:val="00751D58"/>
    <w:rsid w:val="00751F04"/>
    <w:rsid w:val="0075222D"/>
    <w:rsid w:val="00752299"/>
    <w:rsid w:val="007524DF"/>
    <w:rsid w:val="0075255D"/>
    <w:rsid w:val="00752585"/>
    <w:rsid w:val="007526B2"/>
    <w:rsid w:val="0075276E"/>
    <w:rsid w:val="007527BD"/>
    <w:rsid w:val="007527E9"/>
    <w:rsid w:val="00752876"/>
    <w:rsid w:val="007529B4"/>
    <w:rsid w:val="00752D23"/>
    <w:rsid w:val="00752ECB"/>
    <w:rsid w:val="00753575"/>
    <w:rsid w:val="007535F8"/>
    <w:rsid w:val="0075399E"/>
    <w:rsid w:val="00753B7B"/>
    <w:rsid w:val="00753C0D"/>
    <w:rsid w:val="00753CCD"/>
    <w:rsid w:val="00753EFE"/>
    <w:rsid w:val="00753FEC"/>
    <w:rsid w:val="0075447B"/>
    <w:rsid w:val="00754608"/>
    <w:rsid w:val="00754766"/>
    <w:rsid w:val="0075476F"/>
    <w:rsid w:val="00754791"/>
    <w:rsid w:val="00754836"/>
    <w:rsid w:val="00754A8D"/>
    <w:rsid w:val="00754CAF"/>
    <w:rsid w:val="00754D4D"/>
    <w:rsid w:val="00754D98"/>
    <w:rsid w:val="00754DF9"/>
    <w:rsid w:val="007553AC"/>
    <w:rsid w:val="007555BE"/>
    <w:rsid w:val="00755744"/>
    <w:rsid w:val="00755F44"/>
    <w:rsid w:val="00755F65"/>
    <w:rsid w:val="0075606F"/>
    <w:rsid w:val="007560AD"/>
    <w:rsid w:val="0075664E"/>
    <w:rsid w:val="00756789"/>
    <w:rsid w:val="0075698E"/>
    <w:rsid w:val="00756B93"/>
    <w:rsid w:val="00756D6F"/>
    <w:rsid w:val="00756E1B"/>
    <w:rsid w:val="00756E69"/>
    <w:rsid w:val="0075703E"/>
    <w:rsid w:val="0075706B"/>
    <w:rsid w:val="007571DE"/>
    <w:rsid w:val="0075726E"/>
    <w:rsid w:val="007572D6"/>
    <w:rsid w:val="0075738E"/>
    <w:rsid w:val="007573F7"/>
    <w:rsid w:val="0075781E"/>
    <w:rsid w:val="007578D1"/>
    <w:rsid w:val="00757985"/>
    <w:rsid w:val="00760568"/>
    <w:rsid w:val="0076070B"/>
    <w:rsid w:val="007607B2"/>
    <w:rsid w:val="00760902"/>
    <w:rsid w:val="00760962"/>
    <w:rsid w:val="007609A5"/>
    <w:rsid w:val="00760AD9"/>
    <w:rsid w:val="00760BDD"/>
    <w:rsid w:val="00760CAD"/>
    <w:rsid w:val="00760DAA"/>
    <w:rsid w:val="00760EC5"/>
    <w:rsid w:val="00760F2D"/>
    <w:rsid w:val="007611A0"/>
    <w:rsid w:val="00761385"/>
    <w:rsid w:val="007613D3"/>
    <w:rsid w:val="00761553"/>
    <w:rsid w:val="0076155D"/>
    <w:rsid w:val="00761A29"/>
    <w:rsid w:val="00761A3B"/>
    <w:rsid w:val="00761C78"/>
    <w:rsid w:val="00761CDD"/>
    <w:rsid w:val="00761D56"/>
    <w:rsid w:val="00761E6E"/>
    <w:rsid w:val="00761F4D"/>
    <w:rsid w:val="00762108"/>
    <w:rsid w:val="007622D6"/>
    <w:rsid w:val="007624CB"/>
    <w:rsid w:val="00762557"/>
    <w:rsid w:val="00762616"/>
    <w:rsid w:val="00762675"/>
    <w:rsid w:val="0076274E"/>
    <w:rsid w:val="00762956"/>
    <w:rsid w:val="007629AC"/>
    <w:rsid w:val="00762A50"/>
    <w:rsid w:val="00762D1E"/>
    <w:rsid w:val="00763095"/>
    <w:rsid w:val="007631B9"/>
    <w:rsid w:val="0076332C"/>
    <w:rsid w:val="00763574"/>
    <w:rsid w:val="007637E9"/>
    <w:rsid w:val="007638FF"/>
    <w:rsid w:val="00763B30"/>
    <w:rsid w:val="00763CDA"/>
    <w:rsid w:val="00763D94"/>
    <w:rsid w:val="00763EEC"/>
    <w:rsid w:val="00763F1F"/>
    <w:rsid w:val="00764036"/>
    <w:rsid w:val="007640CE"/>
    <w:rsid w:val="0076419B"/>
    <w:rsid w:val="007641BC"/>
    <w:rsid w:val="007641E3"/>
    <w:rsid w:val="007642FE"/>
    <w:rsid w:val="00764344"/>
    <w:rsid w:val="007643CF"/>
    <w:rsid w:val="0076476C"/>
    <w:rsid w:val="00764AFB"/>
    <w:rsid w:val="00764E09"/>
    <w:rsid w:val="00764E16"/>
    <w:rsid w:val="0076515D"/>
    <w:rsid w:val="007654B1"/>
    <w:rsid w:val="007654BA"/>
    <w:rsid w:val="007655B5"/>
    <w:rsid w:val="007656E6"/>
    <w:rsid w:val="00765939"/>
    <w:rsid w:val="00765990"/>
    <w:rsid w:val="00765A16"/>
    <w:rsid w:val="00765AA3"/>
    <w:rsid w:val="00765B7D"/>
    <w:rsid w:val="00765B8F"/>
    <w:rsid w:val="00765D93"/>
    <w:rsid w:val="00765E55"/>
    <w:rsid w:val="00766305"/>
    <w:rsid w:val="0076639B"/>
    <w:rsid w:val="007665A2"/>
    <w:rsid w:val="007665EE"/>
    <w:rsid w:val="00766C30"/>
    <w:rsid w:val="00766C58"/>
    <w:rsid w:val="00767085"/>
    <w:rsid w:val="007670E4"/>
    <w:rsid w:val="00767560"/>
    <w:rsid w:val="007675F0"/>
    <w:rsid w:val="007676BA"/>
    <w:rsid w:val="00767C04"/>
    <w:rsid w:val="00767D71"/>
    <w:rsid w:val="00767DD9"/>
    <w:rsid w:val="00767FE9"/>
    <w:rsid w:val="007702DC"/>
    <w:rsid w:val="00770348"/>
    <w:rsid w:val="00770380"/>
    <w:rsid w:val="0077038D"/>
    <w:rsid w:val="00770697"/>
    <w:rsid w:val="00770A30"/>
    <w:rsid w:val="00770A67"/>
    <w:rsid w:val="00770C93"/>
    <w:rsid w:val="00770DA2"/>
    <w:rsid w:val="00770E6A"/>
    <w:rsid w:val="00770F7B"/>
    <w:rsid w:val="007714BC"/>
    <w:rsid w:val="0077186A"/>
    <w:rsid w:val="0077198F"/>
    <w:rsid w:val="00771B9B"/>
    <w:rsid w:val="00771DE6"/>
    <w:rsid w:val="00772025"/>
    <w:rsid w:val="00772044"/>
    <w:rsid w:val="007720F4"/>
    <w:rsid w:val="007725C1"/>
    <w:rsid w:val="007727D7"/>
    <w:rsid w:val="0077287D"/>
    <w:rsid w:val="007728C2"/>
    <w:rsid w:val="00772902"/>
    <w:rsid w:val="00772BD6"/>
    <w:rsid w:val="00772CAB"/>
    <w:rsid w:val="00772DB9"/>
    <w:rsid w:val="00772DC9"/>
    <w:rsid w:val="00772DD4"/>
    <w:rsid w:val="00772EE6"/>
    <w:rsid w:val="00772F16"/>
    <w:rsid w:val="0077365A"/>
    <w:rsid w:val="007739B1"/>
    <w:rsid w:val="00773F69"/>
    <w:rsid w:val="007741A3"/>
    <w:rsid w:val="007745C0"/>
    <w:rsid w:val="00774815"/>
    <w:rsid w:val="00774A85"/>
    <w:rsid w:val="00774BD8"/>
    <w:rsid w:val="00774BDA"/>
    <w:rsid w:val="00774E19"/>
    <w:rsid w:val="00774ED2"/>
    <w:rsid w:val="00775052"/>
    <w:rsid w:val="00775080"/>
    <w:rsid w:val="007751B7"/>
    <w:rsid w:val="00775600"/>
    <w:rsid w:val="00775653"/>
    <w:rsid w:val="007757AF"/>
    <w:rsid w:val="00775944"/>
    <w:rsid w:val="00775BB4"/>
    <w:rsid w:val="00775C92"/>
    <w:rsid w:val="00775D69"/>
    <w:rsid w:val="00775D97"/>
    <w:rsid w:val="00775F80"/>
    <w:rsid w:val="00775FB8"/>
    <w:rsid w:val="0077603D"/>
    <w:rsid w:val="0077615D"/>
    <w:rsid w:val="00776388"/>
    <w:rsid w:val="007765DB"/>
    <w:rsid w:val="00776761"/>
    <w:rsid w:val="00776858"/>
    <w:rsid w:val="00776B04"/>
    <w:rsid w:val="00776B5E"/>
    <w:rsid w:val="00776E19"/>
    <w:rsid w:val="00776E88"/>
    <w:rsid w:val="007772E3"/>
    <w:rsid w:val="00777868"/>
    <w:rsid w:val="007779AF"/>
    <w:rsid w:val="00777A6A"/>
    <w:rsid w:val="00777C28"/>
    <w:rsid w:val="00777E77"/>
    <w:rsid w:val="00777E9A"/>
    <w:rsid w:val="00777FE3"/>
    <w:rsid w:val="0078018C"/>
    <w:rsid w:val="007802CE"/>
    <w:rsid w:val="007805E5"/>
    <w:rsid w:val="00780813"/>
    <w:rsid w:val="00780882"/>
    <w:rsid w:val="00780B67"/>
    <w:rsid w:val="00780E71"/>
    <w:rsid w:val="00781010"/>
    <w:rsid w:val="007810D7"/>
    <w:rsid w:val="007816D8"/>
    <w:rsid w:val="007818E1"/>
    <w:rsid w:val="0078192B"/>
    <w:rsid w:val="00781976"/>
    <w:rsid w:val="00781A7C"/>
    <w:rsid w:val="00781B3B"/>
    <w:rsid w:val="00781B4D"/>
    <w:rsid w:val="00781BF6"/>
    <w:rsid w:val="00781C9C"/>
    <w:rsid w:val="00781D82"/>
    <w:rsid w:val="00781EE6"/>
    <w:rsid w:val="00781F5A"/>
    <w:rsid w:val="007820AB"/>
    <w:rsid w:val="00782132"/>
    <w:rsid w:val="00782341"/>
    <w:rsid w:val="007823A0"/>
    <w:rsid w:val="00782707"/>
    <w:rsid w:val="00782A06"/>
    <w:rsid w:val="00782BB7"/>
    <w:rsid w:val="00783100"/>
    <w:rsid w:val="00783139"/>
    <w:rsid w:val="007832D7"/>
    <w:rsid w:val="0078346B"/>
    <w:rsid w:val="0078359B"/>
    <w:rsid w:val="007836EF"/>
    <w:rsid w:val="00783793"/>
    <w:rsid w:val="00783F7E"/>
    <w:rsid w:val="00783FE2"/>
    <w:rsid w:val="0078430A"/>
    <w:rsid w:val="007843DA"/>
    <w:rsid w:val="007844B9"/>
    <w:rsid w:val="00784567"/>
    <w:rsid w:val="007848F3"/>
    <w:rsid w:val="00784AD0"/>
    <w:rsid w:val="00784B5C"/>
    <w:rsid w:val="00784B82"/>
    <w:rsid w:val="00784BA3"/>
    <w:rsid w:val="00784BCE"/>
    <w:rsid w:val="00784C05"/>
    <w:rsid w:val="00784D91"/>
    <w:rsid w:val="00784DB6"/>
    <w:rsid w:val="007853B6"/>
    <w:rsid w:val="00785534"/>
    <w:rsid w:val="00785652"/>
    <w:rsid w:val="007856C9"/>
    <w:rsid w:val="007857E2"/>
    <w:rsid w:val="00785802"/>
    <w:rsid w:val="00785CC2"/>
    <w:rsid w:val="00785DAC"/>
    <w:rsid w:val="007860ED"/>
    <w:rsid w:val="00786122"/>
    <w:rsid w:val="007861D6"/>
    <w:rsid w:val="007864A2"/>
    <w:rsid w:val="00786554"/>
    <w:rsid w:val="007865FD"/>
    <w:rsid w:val="00786678"/>
    <w:rsid w:val="00786685"/>
    <w:rsid w:val="00786B5F"/>
    <w:rsid w:val="00786DAA"/>
    <w:rsid w:val="00786ED2"/>
    <w:rsid w:val="00786ED5"/>
    <w:rsid w:val="00786EEC"/>
    <w:rsid w:val="007870FE"/>
    <w:rsid w:val="007872A5"/>
    <w:rsid w:val="007874AA"/>
    <w:rsid w:val="0078763B"/>
    <w:rsid w:val="007877C9"/>
    <w:rsid w:val="00787869"/>
    <w:rsid w:val="007878E8"/>
    <w:rsid w:val="00787909"/>
    <w:rsid w:val="0078793F"/>
    <w:rsid w:val="007879DF"/>
    <w:rsid w:val="00787A45"/>
    <w:rsid w:val="00787ACA"/>
    <w:rsid w:val="00787BCC"/>
    <w:rsid w:val="00787D30"/>
    <w:rsid w:val="00787DEC"/>
    <w:rsid w:val="0079039B"/>
    <w:rsid w:val="00790432"/>
    <w:rsid w:val="0079055E"/>
    <w:rsid w:val="0079056C"/>
    <w:rsid w:val="0079077B"/>
    <w:rsid w:val="00790826"/>
    <w:rsid w:val="0079093A"/>
    <w:rsid w:val="00790F75"/>
    <w:rsid w:val="007914E6"/>
    <w:rsid w:val="00791580"/>
    <w:rsid w:val="0079191A"/>
    <w:rsid w:val="00791B79"/>
    <w:rsid w:val="00791E4C"/>
    <w:rsid w:val="007922BF"/>
    <w:rsid w:val="007922E7"/>
    <w:rsid w:val="007926F5"/>
    <w:rsid w:val="007927B2"/>
    <w:rsid w:val="0079280E"/>
    <w:rsid w:val="00792998"/>
    <w:rsid w:val="00792A58"/>
    <w:rsid w:val="00792C52"/>
    <w:rsid w:val="00792CC2"/>
    <w:rsid w:val="00792DB0"/>
    <w:rsid w:val="00792F34"/>
    <w:rsid w:val="00793150"/>
    <w:rsid w:val="00793446"/>
    <w:rsid w:val="0079347E"/>
    <w:rsid w:val="00793A59"/>
    <w:rsid w:val="00793C17"/>
    <w:rsid w:val="00793E1B"/>
    <w:rsid w:val="00793EF1"/>
    <w:rsid w:val="00793FA8"/>
    <w:rsid w:val="00794282"/>
    <w:rsid w:val="007942AB"/>
    <w:rsid w:val="00794765"/>
    <w:rsid w:val="00795279"/>
    <w:rsid w:val="00795374"/>
    <w:rsid w:val="007953AF"/>
    <w:rsid w:val="007954C9"/>
    <w:rsid w:val="007955BC"/>
    <w:rsid w:val="007956F6"/>
    <w:rsid w:val="007957FA"/>
    <w:rsid w:val="0079581F"/>
    <w:rsid w:val="0079596A"/>
    <w:rsid w:val="00795A30"/>
    <w:rsid w:val="00795ABB"/>
    <w:rsid w:val="00795AFE"/>
    <w:rsid w:val="00795FCA"/>
    <w:rsid w:val="00796345"/>
    <w:rsid w:val="007963DB"/>
    <w:rsid w:val="007963F9"/>
    <w:rsid w:val="00796595"/>
    <w:rsid w:val="00796888"/>
    <w:rsid w:val="0079688A"/>
    <w:rsid w:val="00796943"/>
    <w:rsid w:val="00796DE0"/>
    <w:rsid w:val="007970E5"/>
    <w:rsid w:val="007970E7"/>
    <w:rsid w:val="007971C6"/>
    <w:rsid w:val="007973C5"/>
    <w:rsid w:val="00797436"/>
    <w:rsid w:val="00797517"/>
    <w:rsid w:val="007976E2"/>
    <w:rsid w:val="00797804"/>
    <w:rsid w:val="00797829"/>
    <w:rsid w:val="00797CAA"/>
    <w:rsid w:val="00797DDB"/>
    <w:rsid w:val="00797E5E"/>
    <w:rsid w:val="00797EC5"/>
    <w:rsid w:val="007A0027"/>
    <w:rsid w:val="007A016F"/>
    <w:rsid w:val="007A01D2"/>
    <w:rsid w:val="007A03E3"/>
    <w:rsid w:val="007A043B"/>
    <w:rsid w:val="007A067D"/>
    <w:rsid w:val="007A06A4"/>
    <w:rsid w:val="007A096D"/>
    <w:rsid w:val="007A0983"/>
    <w:rsid w:val="007A0AED"/>
    <w:rsid w:val="007A0C4A"/>
    <w:rsid w:val="007A0D2E"/>
    <w:rsid w:val="007A0F13"/>
    <w:rsid w:val="007A0F22"/>
    <w:rsid w:val="007A108B"/>
    <w:rsid w:val="007A1104"/>
    <w:rsid w:val="007A1240"/>
    <w:rsid w:val="007A1278"/>
    <w:rsid w:val="007A14C0"/>
    <w:rsid w:val="007A1714"/>
    <w:rsid w:val="007A17A0"/>
    <w:rsid w:val="007A17BE"/>
    <w:rsid w:val="007A1952"/>
    <w:rsid w:val="007A1AF6"/>
    <w:rsid w:val="007A1B1A"/>
    <w:rsid w:val="007A1C24"/>
    <w:rsid w:val="007A1C42"/>
    <w:rsid w:val="007A1D51"/>
    <w:rsid w:val="007A1FD0"/>
    <w:rsid w:val="007A206F"/>
    <w:rsid w:val="007A2330"/>
    <w:rsid w:val="007A24B4"/>
    <w:rsid w:val="007A2519"/>
    <w:rsid w:val="007A2584"/>
    <w:rsid w:val="007A2BEF"/>
    <w:rsid w:val="007A2D2D"/>
    <w:rsid w:val="007A2E33"/>
    <w:rsid w:val="007A3020"/>
    <w:rsid w:val="007A3111"/>
    <w:rsid w:val="007A3392"/>
    <w:rsid w:val="007A339C"/>
    <w:rsid w:val="007A33F8"/>
    <w:rsid w:val="007A340F"/>
    <w:rsid w:val="007A3569"/>
    <w:rsid w:val="007A3847"/>
    <w:rsid w:val="007A384C"/>
    <w:rsid w:val="007A3BB6"/>
    <w:rsid w:val="007A3CA0"/>
    <w:rsid w:val="007A3E7F"/>
    <w:rsid w:val="007A3EE3"/>
    <w:rsid w:val="007A40BC"/>
    <w:rsid w:val="007A40CB"/>
    <w:rsid w:val="007A429F"/>
    <w:rsid w:val="007A43A5"/>
    <w:rsid w:val="007A4538"/>
    <w:rsid w:val="007A4601"/>
    <w:rsid w:val="007A4799"/>
    <w:rsid w:val="007A4959"/>
    <w:rsid w:val="007A4A75"/>
    <w:rsid w:val="007A4AE2"/>
    <w:rsid w:val="007A4BBC"/>
    <w:rsid w:val="007A4E49"/>
    <w:rsid w:val="007A50B8"/>
    <w:rsid w:val="007A514E"/>
    <w:rsid w:val="007A53D1"/>
    <w:rsid w:val="007A55F5"/>
    <w:rsid w:val="007A5680"/>
    <w:rsid w:val="007A5756"/>
    <w:rsid w:val="007A5A5E"/>
    <w:rsid w:val="007A5BEB"/>
    <w:rsid w:val="007A5DB0"/>
    <w:rsid w:val="007A61E3"/>
    <w:rsid w:val="007A6478"/>
    <w:rsid w:val="007A6484"/>
    <w:rsid w:val="007A64E4"/>
    <w:rsid w:val="007A67D0"/>
    <w:rsid w:val="007A6848"/>
    <w:rsid w:val="007A691C"/>
    <w:rsid w:val="007A6950"/>
    <w:rsid w:val="007A6DA6"/>
    <w:rsid w:val="007A6E79"/>
    <w:rsid w:val="007A6F63"/>
    <w:rsid w:val="007A6F7B"/>
    <w:rsid w:val="007A7161"/>
    <w:rsid w:val="007A7415"/>
    <w:rsid w:val="007A75A7"/>
    <w:rsid w:val="007A7669"/>
    <w:rsid w:val="007A772B"/>
    <w:rsid w:val="007A7976"/>
    <w:rsid w:val="007A79B8"/>
    <w:rsid w:val="007A7C6C"/>
    <w:rsid w:val="007B0470"/>
    <w:rsid w:val="007B0610"/>
    <w:rsid w:val="007B09D4"/>
    <w:rsid w:val="007B109E"/>
    <w:rsid w:val="007B1615"/>
    <w:rsid w:val="007B16AB"/>
    <w:rsid w:val="007B1920"/>
    <w:rsid w:val="007B197A"/>
    <w:rsid w:val="007B1BBE"/>
    <w:rsid w:val="007B1C23"/>
    <w:rsid w:val="007B1C2A"/>
    <w:rsid w:val="007B1CCE"/>
    <w:rsid w:val="007B1F2A"/>
    <w:rsid w:val="007B2023"/>
    <w:rsid w:val="007B219A"/>
    <w:rsid w:val="007B21EE"/>
    <w:rsid w:val="007B234B"/>
    <w:rsid w:val="007B2552"/>
    <w:rsid w:val="007B25BD"/>
    <w:rsid w:val="007B25C8"/>
    <w:rsid w:val="007B2851"/>
    <w:rsid w:val="007B28A6"/>
    <w:rsid w:val="007B28B1"/>
    <w:rsid w:val="007B28BD"/>
    <w:rsid w:val="007B2906"/>
    <w:rsid w:val="007B2AB3"/>
    <w:rsid w:val="007B2ADE"/>
    <w:rsid w:val="007B2E5E"/>
    <w:rsid w:val="007B2EB4"/>
    <w:rsid w:val="007B2F2C"/>
    <w:rsid w:val="007B3038"/>
    <w:rsid w:val="007B316E"/>
    <w:rsid w:val="007B355E"/>
    <w:rsid w:val="007B3595"/>
    <w:rsid w:val="007B38F1"/>
    <w:rsid w:val="007B3A0C"/>
    <w:rsid w:val="007B3AC4"/>
    <w:rsid w:val="007B3BEE"/>
    <w:rsid w:val="007B3C12"/>
    <w:rsid w:val="007B3C9B"/>
    <w:rsid w:val="007B3F29"/>
    <w:rsid w:val="007B3F96"/>
    <w:rsid w:val="007B3FAA"/>
    <w:rsid w:val="007B41F6"/>
    <w:rsid w:val="007B42A2"/>
    <w:rsid w:val="007B42C1"/>
    <w:rsid w:val="007B43D5"/>
    <w:rsid w:val="007B445D"/>
    <w:rsid w:val="007B451B"/>
    <w:rsid w:val="007B4705"/>
    <w:rsid w:val="007B489F"/>
    <w:rsid w:val="007B48A4"/>
    <w:rsid w:val="007B4B00"/>
    <w:rsid w:val="007B4BE7"/>
    <w:rsid w:val="007B4BF0"/>
    <w:rsid w:val="007B4C61"/>
    <w:rsid w:val="007B4C66"/>
    <w:rsid w:val="007B4D2F"/>
    <w:rsid w:val="007B5062"/>
    <w:rsid w:val="007B50A7"/>
    <w:rsid w:val="007B5458"/>
    <w:rsid w:val="007B56B5"/>
    <w:rsid w:val="007B570D"/>
    <w:rsid w:val="007B5799"/>
    <w:rsid w:val="007B581E"/>
    <w:rsid w:val="007B58E3"/>
    <w:rsid w:val="007B5963"/>
    <w:rsid w:val="007B5EF1"/>
    <w:rsid w:val="007B62B3"/>
    <w:rsid w:val="007B630F"/>
    <w:rsid w:val="007B6337"/>
    <w:rsid w:val="007B6349"/>
    <w:rsid w:val="007B63AD"/>
    <w:rsid w:val="007B6886"/>
    <w:rsid w:val="007B68AC"/>
    <w:rsid w:val="007B6B34"/>
    <w:rsid w:val="007B6B36"/>
    <w:rsid w:val="007B6D93"/>
    <w:rsid w:val="007B6E21"/>
    <w:rsid w:val="007B6E55"/>
    <w:rsid w:val="007B71D2"/>
    <w:rsid w:val="007B788A"/>
    <w:rsid w:val="007B795D"/>
    <w:rsid w:val="007B7D1E"/>
    <w:rsid w:val="007B7E46"/>
    <w:rsid w:val="007B7F21"/>
    <w:rsid w:val="007B7FC4"/>
    <w:rsid w:val="007C0177"/>
    <w:rsid w:val="007C0231"/>
    <w:rsid w:val="007C0256"/>
    <w:rsid w:val="007C0296"/>
    <w:rsid w:val="007C0750"/>
    <w:rsid w:val="007C08EA"/>
    <w:rsid w:val="007C0972"/>
    <w:rsid w:val="007C0BB7"/>
    <w:rsid w:val="007C0CA3"/>
    <w:rsid w:val="007C0CAD"/>
    <w:rsid w:val="007C1474"/>
    <w:rsid w:val="007C1539"/>
    <w:rsid w:val="007C17E2"/>
    <w:rsid w:val="007C1910"/>
    <w:rsid w:val="007C1A81"/>
    <w:rsid w:val="007C1B67"/>
    <w:rsid w:val="007C21F9"/>
    <w:rsid w:val="007C222D"/>
    <w:rsid w:val="007C2336"/>
    <w:rsid w:val="007C23FE"/>
    <w:rsid w:val="007C24BA"/>
    <w:rsid w:val="007C255D"/>
    <w:rsid w:val="007C26A6"/>
    <w:rsid w:val="007C276C"/>
    <w:rsid w:val="007C279D"/>
    <w:rsid w:val="007C285E"/>
    <w:rsid w:val="007C2951"/>
    <w:rsid w:val="007C2A02"/>
    <w:rsid w:val="007C2A8B"/>
    <w:rsid w:val="007C2AEE"/>
    <w:rsid w:val="007C2EAD"/>
    <w:rsid w:val="007C2F00"/>
    <w:rsid w:val="007C3186"/>
    <w:rsid w:val="007C31BC"/>
    <w:rsid w:val="007C33C2"/>
    <w:rsid w:val="007C35FD"/>
    <w:rsid w:val="007C38D6"/>
    <w:rsid w:val="007C3B0C"/>
    <w:rsid w:val="007C3DDE"/>
    <w:rsid w:val="007C413F"/>
    <w:rsid w:val="007C41D3"/>
    <w:rsid w:val="007C434B"/>
    <w:rsid w:val="007C4409"/>
    <w:rsid w:val="007C44C6"/>
    <w:rsid w:val="007C4633"/>
    <w:rsid w:val="007C46DE"/>
    <w:rsid w:val="007C490A"/>
    <w:rsid w:val="007C4965"/>
    <w:rsid w:val="007C499B"/>
    <w:rsid w:val="007C4E59"/>
    <w:rsid w:val="007C4E82"/>
    <w:rsid w:val="007C50E2"/>
    <w:rsid w:val="007C50EC"/>
    <w:rsid w:val="007C514B"/>
    <w:rsid w:val="007C5399"/>
    <w:rsid w:val="007C540D"/>
    <w:rsid w:val="007C54E6"/>
    <w:rsid w:val="007C55C8"/>
    <w:rsid w:val="007C5622"/>
    <w:rsid w:val="007C5648"/>
    <w:rsid w:val="007C5B8B"/>
    <w:rsid w:val="007C5CDC"/>
    <w:rsid w:val="007C5CFD"/>
    <w:rsid w:val="007C5D15"/>
    <w:rsid w:val="007C6081"/>
    <w:rsid w:val="007C6200"/>
    <w:rsid w:val="007C62FB"/>
    <w:rsid w:val="007C67B0"/>
    <w:rsid w:val="007C68AE"/>
    <w:rsid w:val="007C6F39"/>
    <w:rsid w:val="007C6FA5"/>
    <w:rsid w:val="007C72F1"/>
    <w:rsid w:val="007C752D"/>
    <w:rsid w:val="007C7531"/>
    <w:rsid w:val="007C76BE"/>
    <w:rsid w:val="007C7C80"/>
    <w:rsid w:val="007D0118"/>
    <w:rsid w:val="007D02CC"/>
    <w:rsid w:val="007D0463"/>
    <w:rsid w:val="007D0493"/>
    <w:rsid w:val="007D0666"/>
    <w:rsid w:val="007D066F"/>
    <w:rsid w:val="007D0A9A"/>
    <w:rsid w:val="007D0B11"/>
    <w:rsid w:val="007D0D03"/>
    <w:rsid w:val="007D0F18"/>
    <w:rsid w:val="007D10BA"/>
    <w:rsid w:val="007D1148"/>
    <w:rsid w:val="007D1380"/>
    <w:rsid w:val="007D14E3"/>
    <w:rsid w:val="007D179F"/>
    <w:rsid w:val="007D19B3"/>
    <w:rsid w:val="007D1A43"/>
    <w:rsid w:val="007D1B7A"/>
    <w:rsid w:val="007D1D16"/>
    <w:rsid w:val="007D1D52"/>
    <w:rsid w:val="007D1DE7"/>
    <w:rsid w:val="007D1E29"/>
    <w:rsid w:val="007D225F"/>
    <w:rsid w:val="007D22DE"/>
    <w:rsid w:val="007D242C"/>
    <w:rsid w:val="007D258E"/>
    <w:rsid w:val="007D26CC"/>
    <w:rsid w:val="007D2957"/>
    <w:rsid w:val="007D2AED"/>
    <w:rsid w:val="007D2E4E"/>
    <w:rsid w:val="007D31A6"/>
    <w:rsid w:val="007D31D2"/>
    <w:rsid w:val="007D327F"/>
    <w:rsid w:val="007D3579"/>
    <w:rsid w:val="007D3A6F"/>
    <w:rsid w:val="007D3B5C"/>
    <w:rsid w:val="007D3BD1"/>
    <w:rsid w:val="007D3EB1"/>
    <w:rsid w:val="007D3F84"/>
    <w:rsid w:val="007D41B6"/>
    <w:rsid w:val="007D41CF"/>
    <w:rsid w:val="007D4576"/>
    <w:rsid w:val="007D47D9"/>
    <w:rsid w:val="007D4817"/>
    <w:rsid w:val="007D4A17"/>
    <w:rsid w:val="007D4AAC"/>
    <w:rsid w:val="007D4B0F"/>
    <w:rsid w:val="007D4CC7"/>
    <w:rsid w:val="007D4CF3"/>
    <w:rsid w:val="007D4F1C"/>
    <w:rsid w:val="007D579D"/>
    <w:rsid w:val="007D57B2"/>
    <w:rsid w:val="007D5A4A"/>
    <w:rsid w:val="007D5CC5"/>
    <w:rsid w:val="007D5D35"/>
    <w:rsid w:val="007D5D9C"/>
    <w:rsid w:val="007D5E3E"/>
    <w:rsid w:val="007D5F64"/>
    <w:rsid w:val="007D6010"/>
    <w:rsid w:val="007D6110"/>
    <w:rsid w:val="007D6229"/>
    <w:rsid w:val="007D625B"/>
    <w:rsid w:val="007D64E7"/>
    <w:rsid w:val="007D6959"/>
    <w:rsid w:val="007D6B5E"/>
    <w:rsid w:val="007D6B70"/>
    <w:rsid w:val="007D6B84"/>
    <w:rsid w:val="007D6C04"/>
    <w:rsid w:val="007D6F90"/>
    <w:rsid w:val="007D6FD7"/>
    <w:rsid w:val="007D6FF6"/>
    <w:rsid w:val="007D71C9"/>
    <w:rsid w:val="007D71FF"/>
    <w:rsid w:val="007D73B0"/>
    <w:rsid w:val="007D757F"/>
    <w:rsid w:val="007D7766"/>
    <w:rsid w:val="007D7953"/>
    <w:rsid w:val="007D79C0"/>
    <w:rsid w:val="007D79E7"/>
    <w:rsid w:val="007D7A1E"/>
    <w:rsid w:val="007D7BB5"/>
    <w:rsid w:val="007D7D6B"/>
    <w:rsid w:val="007D7F8E"/>
    <w:rsid w:val="007E0066"/>
    <w:rsid w:val="007E014E"/>
    <w:rsid w:val="007E0235"/>
    <w:rsid w:val="007E03A0"/>
    <w:rsid w:val="007E067F"/>
    <w:rsid w:val="007E08D1"/>
    <w:rsid w:val="007E0E4A"/>
    <w:rsid w:val="007E0E56"/>
    <w:rsid w:val="007E0E9A"/>
    <w:rsid w:val="007E1072"/>
    <w:rsid w:val="007E129A"/>
    <w:rsid w:val="007E1755"/>
    <w:rsid w:val="007E184F"/>
    <w:rsid w:val="007E1853"/>
    <w:rsid w:val="007E188A"/>
    <w:rsid w:val="007E18E7"/>
    <w:rsid w:val="007E1E02"/>
    <w:rsid w:val="007E1FDC"/>
    <w:rsid w:val="007E226D"/>
    <w:rsid w:val="007E2445"/>
    <w:rsid w:val="007E24C9"/>
    <w:rsid w:val="007E24D7"/>
    <w:rsid w:val="007E2616"/>
    <w:rsid w:val="007E2859"/>
    <w:rsid w:val="007E288F"/>
    <w:rsid w:val="007E2906"/>
    <w:rsid w:val="007E2E0B"/>
    <w:rsid w:val="007E3429"/>
    <w:rsid w:val="007E34BB"/>
    <w:rsid w:val="007E3A04"/>
    <w:rsid w:val="007E3AC6"/>
    <w:rsid w:val="007E3DED"/>
    <w:rsid w:val="007E3FC9"/>
    <w:rsid w:val="007E4014"/>
    <w:rsid w:val="007E4548"/>
    <w:rsid w:val="007E46E0"/>
    <w:rsid w:val="007E47BD"/>
    <w:rsid w:val="007E4CC1"/>
    <w:rsid w:val="007E4CEB"/>
    <w:rsid w:val="007E4D05"/>
    <w:rsid w:val="007E4F12"/>
    <w:rsid w:val="007E50EE"/>
    <w:rsid w:val="007E525C"/>
    <w:rsid w:val="007E5296"/>
    <w:rsid w:val="007E5373"/>
    <w:rsid w:val="007E53E5"/>
    <w:rsid w:val="007E542B"/>
    <w:rsid w:val="007E559F"/>
    <w:rsid w:val="007E55A8"/>
    <w:rsid w:val="007E56C5"/>
    <w:rsid w:val="007E57A3"/>
    <w:rsid w:val="007E57B1"/>
    <w:rsid w:val="007E5914"/>
    <w:rsid w:val="007E591F"/>
    <w:rsid w:val="007E5967"/>
    <w:rsid w:val="007E59A9"/>
    <w:rsid w:val="007E59B3"/>
    <w:rsid w:val="007E5A1E"/>
    <w:rsid w:val="007E5AC0"/>
    <w:rsid w:val="007E5BB8"/>
    <w:rsid w:val="007E5C31"/>
    <w:rsid w:val="007E5DCE"/>
    <w:rsid w:val="007E5E68"/>
    <w:rsid w:val="007E604C"/>
    <w:rsid w:val="007E60B0"/>
    <w:rsid w:val="007E6136"/>
    <w:rsid w:val="007E6460"/>
    <w:rsid w:val="007E647A"/>
    <w:rsid w:val="007E6676"/>
    <w:rsid w:val="007E685D"/>
    <w:rsid w:val="007E6B6A"/>
    <w:rsid w:val="007E6CCA"/>
    <w:rsid w:val="007E6E88"/>
    <w:rsid w:val="007E6F4B"/>
    <w:rsid w:val="007E70B7"/>
    <w:rsid w:val="007E7200"/>
    <w:rsid w:val="007E720D"/>
    <w:rsid w:val="007E72C6"/>
    <w:rsid w:val="007E72EB"/>
    <w:rsid w:val="007E73E7"/>
    <w:rsid w:val="007E77AF"/>
    <w:rsid w:val="007E78FF"/>
    <w:rsid w:val="007E7947"/>
    <w:rsid w:val="007E7FE2"/>
    <w:rsid w:val="007F0614"/>
    <w:rsid w:val="007F07E7"/>
    <w:rsid w:val="007F0994"/>
    <w:rsid w:val="007F0AA8"/>
    <w:rsid w:val="007F0BC0"/>
    <w:rsid w:val="007F0F0C"/>
    <w:rsid w:val="007F0F6A"/>
    <w:rsid w:val="007F11DF"/>
    <w:rsid w:val="007F124C"/>
    <w:rsid w:val="007F1280"/>
    <w:rsid w:val="007F1596"/>
    <w:rsid w:val="007F1654"/>
    <w:rsid w:val="007F19C4"/>
    <w:rsid w:val="007F1A08"/>
    <w:rsid w:val="007F1A43"/>
    <w:rsid w:val="007F1AB6"/>
    <w:rsid w:val="007F1B39"/>
    <w:rsid w:val="007F1D5E"/>
    <w:rsid w:val="007F1F40"/>
    <w:rsid w:val="007F2029"/>
    <w:rsid w:val="007F209C"/>
    <w:rsid w:val="007F21EC"/>
    <w:rsid w:val="007F23F1"/>
    <w:rsid w:val="007F26BC"/>
    <w:rsid w:val="007F29D6"/>
    <w:rsid w:val="007F2AE8"/>
    <w:rsid w:val="007F2B9F"/>
    <w:rsid w:val="007F2C6C"/>
    <w:rsid w:val="007F2CEC"/>
    <w:rsid w:val="007F2E0C"/>
    <w:rsid w:val="007F2EC9"/>
    <w:rsid w:val="007F303C"/>
    <w:rsid w:val="007F3152"/>
    <w:rsid w:val="007F33CB"/>
    <w:rsid w:val="007F3489"/>
    <w:rsid w:val="007F361C"/>
    <w:rsid w:val="007F39FB"/>
    <w:rsid w:val="007F3A18"/>
    <w:rsid w:val="007F3DAB"/>
    <w:rsid w:val="007F3F6A"/>
    <w:rsid w:val="007F4010"/>
    <w:rsid w:val="007F414A"/>
    <w:rsid w:val="007F418A"/>
    <w:rsid w:val="007F419D"/>
    <w:rsid w:val="007F424C"/>
    <w:rsid w:val="007F44F1"/>
    <w:rsid w:val="007F4500"/>
    <w:rsid w:val="007F46F7"/>
    <w:rsid w:val="007F47CF"/>
    <w:rsid w:val="007F4E30"/>
    <w:rsid w:val="007F5096"/>
    <w:rsid w:val="007F5310"/>
    <w:rsid w:val="007F5412"/>
    <w:rsid w:val="007F5518"/>
    <w:rsid w:val="007F556F"/>
    <w:rsid w:val="007F55FD"/>
    <w:rsid w:val="007F5628"/>
    <w:rsid w:val="007F56BC"/>
    <w:rsid w:val="007F57D8"/>
    <w:rsid w:val="007F5860"/>
    <w:rsid w:val="007F5874"/>
    <w:rsid w:val="007F5992"/>
    <w:rsid w:val="007F59D4"/>
    <w:rsid w:val="007F5EDC"/>
    <w:rsid w:val="007F6012"/>
    <w:rsid w:val="007F62C5"/>
    <w:rsid w:val="007F64DD"/>
    <w:rsid w:val="007F66B5"/>
    <w:rsid w:val="007F682F"/>
    <w:rsid w:val="007F686A"/>
    <w:rsid w:val="007F689A"/>
    <w:rsid w:val="007F6DC9"/>
    <w:rsid w:val="007F72CE"/>
    <w:rsid w:val="007F770C"/>
    <w:rsid w:val="007F7793"/>
    <w:rsid w:val="007F7798"/>
    <w:rsid w:val="007F7C44"/>
    <w:rsid w:val="007F7CB6"/>
    <w:rsid w:val="007F7CBC"/>
    <w:rsid w:val="007F7CC5"/>
    <w:rsid w:val="007F7CE8"/>
    <w:rsid w:val="00800081"/>
    <w:rsid w:val="0080015F"/>
    <w:rsid w:val="0080020E"/>
    <w:rsid w:val="008002F4"/>
    <w:rsid w:val="008002FE"/>
    <w:rsid w:val="008006F6"/>
    <w:rsid w:val="008007E5"/>
    <w:rsid w:val="00800891"/>
    <w:rsid w:val="00800DF4"/>
    <w:rsid w:val="00800E8F"/>
    <w:rsid w:val="00801093"/>
    <w:rsid w:val="00801225"/>
    <w:rsid w:val="0080131D"/>
    <w:rsid w:val="008014D9"/>
    <w:rsid w:val="008014EB"/>
    <w:rsid w:val="00801514"/>
    <w:rsid w:val="008018A8"/>
    <w:rsid w:val="00801975"/>
    <w:rsid w:val="00801A4F"/>
    <w:rsid w:val="00801A65"/>
    <w:rsid w:val="00801ACB"/>
    <w:rsid w:val="00801B97"/>
    <w:rsid w:val="00801BC2"/>
    <w:rsid w:val="00801CA7"/>
    <w:rsid w:val="00801CEC"/>
    <w:rsid w:val="00801F13"/>
    <w:rsid w:val="00802189"/>
    <w:rsid w:val="00802502"/>
    <w:rsid w:val="00802575"/>
    <w:rsid w:val="00802727"/>
    <w:rsid w:val="00802738"/>
    <w:rsid w:val="00802907"/>
    <w:rsid w:val="00802C2F"/>
    <w:rsid w:val="00802C6B"/>
    <w:rsid w:val="00802CC6"/>
    <w:rsid w:val="00802D60"/>
    <w:rsid w:val="00802DB1"/>
    <w:rsid w:val="00802E85"/>
    <w:rsid w:val="00802F87"/>
    <w:rsid w:val="00803130"/>
    <w:rsid w:val="00803695"/>
    <w:rsid w:val="008036E7"/>
    <w:rsid w:val="00803D60"/>
    <w:rsid w:val="00803D99"/>
    <w:rsid w:val="00803E16"/>
    <w:rsid w:val="00803FB8"/>
    <w:rsid w:val="00804239"/>
    <w:rsid w:val="008042E3"/>
    <w:rsid w:val="00804326"/>
    <w:rsid w:val="0080440D"/>
    <w:rsid w:val="008044B2"/>
    <w:rsid w:val="00804BB1"/>
    <w:rsid w:val="00804CE7"/>
    <w:rsid w:val="00804E63"/>
    <w:rsid w:val="0080516D"/>
    <w:rsid w:val="008051CF"/>
    <w:rsid w:val="008053D4"/>
    <w:rsid w:val="0080573B"/>
    <w:rsid w:val="00805764"/>
    <w:rsid w:val="00805829"/>
    <w:rsid w:val="00805853"/>
    <w:rsid w:val="00805B2B"/>
    <w:rsid w:val="00805BC9"/>
    <w:rsid w:val="00805D2D"/>
    <w:rsid w:val="00805E0D"/>
    <w:rsid w:val="00805F91"/>
    <w:rsid w:val="00806151"/>
    <w:rsid w:val="0080615D"/>
    <w:rsid w:val="00806286"/>
    <w:rsid w:val="00806321"/>
    <w:rsid w:val="00806348"/>
    <w:rsid w:val="00806435"/>
    <w:rsid w:val="008064A5"/>
    <w:rsid w:val="008065FA"/>
    <w:rsid w:val="00806664"/>
    <w:rsid w:val="00806693"/>
    <w:rsid w:val="00806840"/>
    <w:rsid w:val="00806ADA"/>
    <w:rsid w:val="00806BC6"/>
    <w:rsid w:val="00806D14"/>
    <w:rsid w:val="00806D41"/>
    <w:rsid w:val="0080700F"/>
    <w:rsid w:val="00807511"/>
    <w:rsid w:val="00807650"/>
    <w:rsid w:val="00807814"/>
    <w:rsid w:val="00807A14"/>
    <w:rsid w:val="00807A6A"/>
    <w:rsid w:val="00807A83"/>
    <w:rsid w:val="00807BBF"/>
    <w:rsid w:val="00807C23"/>
    <w:rsid w:val="00807C46"/>
    <w:rsid w:val="00807D22"/>
    <w:rsid w:val="00807F04"/>
    <w:rsid w:val="00810259"/>
    <w:rsid w:val="008102E5"/>
    <w:rsid w:val="008104A0"/>
    <w:rsid w:val="00810542"/>
    <w:rsid w:val="008105A1"/>
    <w:rsid w:val="00810A45"/>
    <w:rsid w:val="00810EFD"/>
    <w:rsid w:val="008111BC"/>
    <w:rsid w:val="008111F3"/>
    <w:rsid w:val="0081147D"/>
    <w:rsid w:val="00811571"/>
    <w:rsid w:val="00811981"/>
    <w:rsid w:val="008119D0"/>
    <w:rsid w:val="00811AA8"/>
    <w:rsid w:val="00811B15"/>
    <w:rsid w:val="00811B42"/>
    <w:rsid w:val="00811CCB"/>
    <w:rsid w:val="00811FFF"/>
    <w:rsid w:val="008121A0"/>
    <w:rsid w:val="00812234"/>
    <w:rsid w:val="00812279"/>
    <w:rsid w:val="00812398"/>
    <w:rsid w:val="00812606"/>
    <w:rsid w:val="008128E3"/>
    <w:rsid w:val="00812974"/>
    <w:rsid w:val="00812CBC"/>
    <w:rsid w:val="00812E7A"/>
    <w:rsid w:val="00813063"/>
    <w:rsid w:val="008130FC"/>
    <w:rsid w:val="0081313F"/>
    <w:rsid w:val="008132D7"/>
    <w:rsid w:val="0081355D"/>
    <w:rsid w:val="0081375B"/>
    <w:rsid w:val="0081377D"/>
    <w:rsid w:val="0081380F"/>
    <w:rsid w:val="008139C8"/>
    <w:rsid w:val="008139F5"/>
    <w:rsid w:val="00813A47"/>
    <w:rsid w:val="00813AC2"/>
    <w:rsid w:val="00813BC4"/>
    <w:rsid w:val="00813CCD"/>
    <w:rsid w:val="00813E21"/>
    <w:rsid w:val="00813E35"/>
    <w:rsid w:val="00813E63"/>
    <w:rsid w:val="008142B2"/>
    <w:rsid w:val="0081437D"/>
    <w:rsid w:val="008145E6"/>
    <w:rsid w:val="0081464C"/>
    <w:rsid w:val="0081471A"/>
    <w:rsid w:val="00814816"/>
    <w:rsid w:val="0081487C"/>
    <w:rsid w:val="008148D8"/>
    <w:rsid w:val="00814946"/>
    <w:rsid w:val="008149BB"/>
    <w:rsid w:val="00814B5D"/>
    <w:rsid w:val="00814B75"/>
    <w:rsid w:val="00814BCF"/>
    <w:rsid w:val="00815112"/>
    <w:rsid w:val="0081520A"/>
    <w:rsid w:val="008155D2"/>
    <w:rsid w:val="0081562E"/>
    <w:rsid w:val="0081564E"/>
    <w:rsid w:val="008159E0"/>
    <w:rsid w:val="00815A21"/>
    <w:rsid w:val="00815A84"/>
    <w:rsid w:val="00815D91"/>
    <w:rsid w:val="00815F07"/>
    <w:rsid w:val="00815F47"/>
    <w:rsid w:val="00815FDE"/>
    <w:rsid w:val="008160DD"/>
    <w:rsid w:val="00816463"/>
    <w:rsid w:val="0081654B"/>
    <w:rsid w:val="0081654F"/>
    <w:rsid w:val="00816611"/>
    <w:rsid w:val="00816650"/>
    <w:rsid w:val="008167D3"/>
    <w:rsid w:val="008167EA"/>
    <w:rsid w:val="00816921"/>
    <w:rsid w:val="008169B5"/>
    <w:rsid w:val="00816D57"/>
    <w:rsid w:val="00816D80"/>
    <w:rsid w:val="00816E30"/>
    <w:rsid w:val="00816FE8"/>
    <w:rsid w:val="0081706C"/>
    <w:rsid w:val="00817517"/>
    <w:rsid w:val="0081753C"/>
    <w:rsid w:val="00817787"/>
    <w:rsid w:val="00817B43"/>
    <w:rsid w:val="00817BC3"/>
    <w:rsid w:val="00817DE4"/>
    <w:rsid w:val="00817EBD"/>
    <w:rsid w:val="00817F79"/>
    <w:rsid w:val="00820365"/>
    <w:rsid w:val="00820826"/>
    <w:rsid w:val="00820A54"/>
    <w:rsid w:val="00820BE2"/>
    <w:rsid w:val="00820C76"/>
    <w:rsid w:val="00820CB9"/>
    <w:rsid w:val="00820D05"/>
    <w:rsid w:val="00820D32"/>
    <w:rsid w:val="00821298"/>
    <w:rsid w:val="00821358"/>
    <w:rsid w:val="008213A7"/>
    <w:rsid w:val="008214AF"/>
    <w:rsid w:val="008214B7"/>
    <w:rsid w:val="0082151D"/>
    <w:rsid w:val="0082158C"/>
    <w:rsid w:val="008216E0"/>
    <w:rsid w:val="00821A1A"/>
    <w:rsid w:val="00821A1C"/>
    <w:rsid w:val="00821B1A"/>
    <w:rsid w:val="00821B58"/>
    <w:rsid w:val="00821B87"/>
    <w:rsid w:val="00821CD0"/>
    <w:rsid w:val="00821D5E"/>
    <w:rsid w:val="0082200C"/>
    <w:rsid w:val="0082208E"/>
    <w:rsid w:val="00822400"/>
    <w:rsid w:val="008224DA"/>
    <w:rsid w:val="0082267E"/>
    <w:rsid w:val="0082286F"/>
    <w:rsid w:val="00822947"/>
    <w:rsid w:val="008229D0"/>
    <w:rsid w:val="00822A53"/>
    <w:rsid w:val="00822B84"/>
    <w:rsid w:val="00822CD1"/>
    <w:rsid w:val="008232E5"/>
    <w:rsid w:val="0082333F"/>
    <w:rsid w:val="00823B31"/>
    <w:rsid w:val="00823D3B"/>
    <w:rsid w:val="00823E27"/>
    <w:rsid w:val="00823E81"/>
    <w:rsid w:val="00823F13"/>
    <w:rsid w:val="00823FFA"/>
    <w:rsid w:val="0082401D"/>
    <w:rsid w:val="008241C3"/>
    <w:rsid w:val="00824448"/>
    <w:rsid w:val="008244D2"/>
    <w:rsid w:val="008244E5"/>
    <w:rsid w:val="008246C4"/>
    <w:rsid w:val="00824A87"/>
    <w:rsid w:val="00824CC3"/>
    <w:rsid w:val="00824DF5"/>
    <w:rsid w:val="00824E28"/>
    <w:rsid w:val="00824E87"/>
    <w:rsid w:val="00824EC7"/>
    <w:rsid w:val="00824F0C"/>
    <w:rsid w:val="00824F61"/>
    <w:rsid w:val="0082518D"/>
    <w:rsid w:val="00825424"/>
    <w:rsid w:val="00825582"/>
    <w:rsid w:val="008255A3"/>
    <w:rsid w:val="00825602"/>
    <w:rsid w:val="00825747"/>
    <w:rsid w:val="00825852"/>
    <w:rsid w:val="008258F2"/>
    <w:rsid w:val="00825A74"/>
    <w:rsid w:val="00825AF5"/>
    <w:rsid w:val="00825B68"/>
    <w:rsid w:val="00825B77"/>
    <w:rsid w:val="00825F8A"/>
    <w:rsid w:val="00826107"/>
    <w:rsid w:val="00826366"/>
    <w:rsid w:val="00826812"/>
    <w:rsid w:val="00826939"/>
    <w:rsid w:val="00826BB6"/>
    <w:rsid w:val="00826BCA"/>
    <w:rsid w:val="00826CAD"/>
    <w:rsid w:val="00826D99"/>
    <w:rsid w:val="00826E32"/>
    <w:rsid w:val="00826F4D"/>
    <w:rsid w:val="00827550"/>
    <w:rsid w:val="00827831"/>
    <w:rsid w:val="008279C5"/>
    <w:rsid w:val="00827F1B"/>
    <w:rsid w:val="00830119"/>
    <w:rsid w:val="0083014A"/>
    <w:rsid w:val="008303A9"/>
    <w:rsid w:val="00830413"/>
    <w:rsid w:val="00830467"/>
    <w:rsid w:val="00830554"/>
    <w:rsid w:val="0083055E"/>
    <w:rsid w:val="00830597"/>
    <w:rsid w:val="008305FE"/>
    <w:rsid w:val="00830723"/>
    <w:rsid w:val="00830FF5"/>
    <w:rsid w:val="0083110A"/>
    <w:rsid w:val="00831151"/>
    <w:rsid w:val="00831252"/>
    <w:rsid w:val="008312BF"/>
    <w:rsid w:val="00831603"/>
    <w:rsid w:val="00831A56"/>
    <w:rsid w:val="00831BC9"/>
    <w:rsid w:val="00831C49"/>
    <w:rsid w:val="00831C85"/>
    <w:rsid w:val="00831E35"/>
    <w:rsid w:val="0083239F"/>
    <w:rsid w:val="00832676"/>
    <w:rsid w:val="008327B9"/>
    <w:rsid w:val="0083287C"/>
    <w:rsid w:val="008328EF"/>
    <w:rsid w:val="00832B69"/>
    <w:rsid w:val="00832C3F"/>
    <w:rsid w:val="00832E0C"/>
    <w:rsid w:val="00832E32"/>
    <w:rsid w:val="00832E42"/>
    <w:rsid w:val="00832FDA"/>
    <w:rsid w:val="0083319B"/>
    <w:rsid w:val="008331D4"/>
    <w:rsid w:val="00833234"/>
    <w:rsid w:val="00833256"/>
    <w:rsid w:val="00833538"/>
    <w:rsid w:val="0083353C"/>
    <w:rsid w:val="00833637"/>
    <w:rsid w:val="00833662"/>
    <w:rsid w:val="008337D3"/>
    <w:rsid w:val="00833806"/>
    <w:rsid w:val="0083382B"/>
    <w:rsid w:val="00833846"/>
    <w:rsid w:val="00833930"/>
    <w:rsid w:val="00833BF7"/>
    <w:rsid w:val="00833C6F"/>
    <w:rsid w:val="00833DC7"/>
    <w:rsid w:val="00833DE9"/>
    <w:rsid w:val="00833E8C"/>
    <w:rsid w:val="00833ED4"/>
    <w:rsid w:val="00834013"/>
    <w:rsid w:val="008340F5"/>
    <w:rsid w:val="00834211"/>
    <w:rsid w:val="008342B9"/>
    <w:rsid w:val="0083430A"/>
    <w:rsid w:val="00834846"/>
    <w:rsid w:val="00834ADF"/>
    <w:rsid w:val="00834BD6"/>
    <w:rsid w:val="00834E80"/>
    <w:rsid w:val="00834F20"/>
    <w:rsid w:val="00835286"/>
    <w:rsid w:val="008352D8"/>
    <w:rsid w:val="0083537E"/>
    <w:rsid w:val="008353F3"/>
    <w:rsid w:val="0083574A"/>
    <w:rsid w:val="00835939"/>
    <w:rsid w:val="00835CCC"/>
    <w:rsid w:val="00835E6E"/>
    <w:rsid w:val="008360DD"/>
    <w:rsid w:val="00836297"/>
    <w:rsid w:val="0083668D"/>
    <w:rsid w:val="008369F1"/>
    <w:rsid w:val="00836B22"/>
    <w:rsid w:val="00836D46"/>
    <w:rsid w:val="00836F93"/>
    <w:rsid w:val="0083715B"/>
    <w:rsid w:val="00837442"/>
    <w:rsid w:val="008379D5"/>
    <w:rsid w:val="00837BFE"/>
    <w:rsid w:val="00837C01"/>
    <w:rsid w:val="00837C42"/>
    <w:rsid w:val="00837CFE"/>
    <w:rsid w:val="00837F9F"/>
    <w:rsid w:val="00837FDC"/>
    <w:rsid w:val="008400CF"/>
    <w:rsid w:val="00840383"/>
    <w:rsid w:val="0084049A"/>
    <w:rsid w:val="0084074B"/>
    <w:rsid w:val="00840755"/>
    <w:rsid w:val="00840789"/>
    <w:rsid w:val="00840AD9"/>
    <w:rsid w:val="00840C5F"/>
    <w:rsid w:val="00840D78"/>
    <w:rsid w:val="00840E74"/>
    <w:rsid w:val="00840EAD"/>
    <w:rsid w:val="00840EEA"/>
    <w:rsid w:val="00841005"/>
    <w:rsid w:val="00841031"/>
    <w:rsid w:val="00841124"/>
    <w:rsid w:val="00841133"/>
    <w:rsid w:val="008411B8"/>
    <w:rsid w:val="008417E5"/>
    <w:rsid w:val="0084193F"/>
    <w:rsid w:val="008419E6"/>
    <w:rsid w:val="00841B0D"/>
    <w:rsid w:val="00841B90"/>
    <w:rsid w:val="00841C2E"/>
    <w:rsid w:val="00841EB5"/>
    <w:rsid w:val="00842029"/>
    <w:rsid w:val="00842105"/>
    <w:rsid w:val="0084212C"/>
    <w:rsid w:val="00842221"/>
    <w:rsid w:val="008422CE"/>
    <w:rsid w:val="008427E5"/>
    <w:rsid w:val="00842830"/>
    <w:rsid w:val="00842963"/>
    <w:rsid w:val="00842BF6"/>
    <w:rsid w:val="00842C60"/>
    <w:rsid w:val="00842DAB"/>
    <w:rsid w:val="00842E24"/>
    <w:rsid w:val="0084301E"/>
    <w:rsid w:val="008430B9"/>
    <w:rsid w:val="008431AC"/>
    <w:rsid w:val="008432B5"/>
    <w:rsid w:val="00843363"/>
    <w:rsid w:val="0084374C"/>
    <w:rsid w:val="0084394E"/>
    <w:rsid w:val="00843AC6"/>
    <w:rsid w:val="00843B1D"/>
    <w:rsid w:val="00843DE3"/>
    <w:rsid w:val="00843E69"/>
    <w:rsid w:val="00844237"/>
    <w:rsid w:val="008442DD"/>
    <w:rsid w:val="0084434F"/>
    <w:rsid w:val="008446D3"/>
    <w:rsid w:val="008449A8"/>
    <w:rsid w:val="00844C2B"/>
    <w:rsid w:val="00844EE3"/>
    <w:rsid w:val="00844FBD"/>
    <w:rsid w:val="00845127"/>
    <w:rsid w:val="00845163"/>
    <w:rsid w:val="008453C2"/>
    <w:rsid w:val="008454DA"/>
    <w:rsid w:val="00845622"/>
    <w:rsid w:val="00845703"/>
    <w:rsid w:val="00845771"/>
    <w:rsid w:val="008458C0"/>
    <w:rsid w:val="0084596A"/>
    <w:rsid w:val="008459CF"/>
    <w:rsid w:val="00845BA6"/>
    <w:rsid w:val="00845C00"/>
    <w:rsid w:val="00845C22"/>
    <w:rsid w:val="00845D1A"/>
    <w:rsid w:val="00845E6C"/>
    <w:rsid w:val="00845E9A"/>
    <w:rsid w:val="00845F3E"/>
    <w:rsid w:val="00846169"/>
    <w:rsid w:val="00846199"/>
    <w:rsid w:val="008461ED"/>
    <w:rsid w:val="00846588"/>
    <w:rsid w:val="008465EB"/>
    <w:rsid w:val="00846BAE"/>
    <w:rsid w:val="00846BBE"/>
    <w:rsid w:val="00846EC7"/>
    <w:rsid w:val="0084700B"/>
    <w:rsid w:val="00847380"/>
    <w:rsid w:val="00847612"/>
    <w:rsid w:val="0084772B"/>
    <w:rsid w:val="00847B3F"/>
    <w:rsid w:val="00847BA4"/>
    <w:rsid w:val="00847D5C"/>
    <w:rsid w:val="00847DD5"/>
    <w:rsid w:val="00847F21"/>
    <w:rsid w:val="00850870"/>
    <w:rsid w:val="00850A39"/>
    <w:rsid w:val="00850B0B"/>
    <w:rsid w:val="00850BF0"/>
    <w:rsid w:val="00850C85"/>
    <w:rsid w:val="00850C8D"/>
    <w:rsid w:val="00850E1B"/>
    <w:rsid w:val="00851072"/>
    <w:rsid w:val="008510CB"/>
    <w:rsid w:val="008513D8"/>
    <w:rsid w:val="00851464"/>
    <w:rsid w:val="008514B9"/>
    <w:rsid w:val="0085164D"/>
    <w:rsid w:val="00851788"/>
    <w:rsid w:val="0085181B"/>
    <w:rsid w:val="0085187A"/>
    <w:rsid w:val="00851A37"/>
    <w:rsid w:val="00851BD5"/>
    <w:rsid w:val="00851CF6"/>
    <w:rsid w:val="00851D9A"/>
    <w:rsid w:val="0085262E"/>
    <w:rsid w:val="0085272F"/>
    <w:rsid w:val="00852EC6"/>
    <w:rsid w:val="00852F74"/>
    <w:rsid w:val="0085319B"/>
    <w:rsid w:val="008531FE"/>
    <w:rsid w:val="008532C7"/>
    <w:rsid w:val="0085331D"/>
    <w:rsid w:val="0085347B"/>
    <w:rsid w:val="0085351B"/>
    <w:rsid w:val="008536F3"/>
    <w:rsid w:val="00853793"/>
    <w:rsid w:val="0085382B"/>
    <w:rsid w:val="00853840"/>
    <w:rsid w:val="00853A68"/>
    <w:rsid w:val="00853C23"/>
    <w:rsid w:val="00853C97"/>
    <w:rsid w:val="00854098"/>
    <w:rsid w:val="00854345"/>
    <w:rsid w:val="0085441E"/>
    <w:rsid w:val="00854432"/>
    <w:rsid w:val="00854768"/>
    <w:rsid w:val="0085488B"/>
    <w:rsid w:val="00854990"/>
    <w:rsid w:val="00854A34"/>
    <w:rsid w:val="00854B9F"/>
    <w:rsid w:val="00854E28"/>
    <w:rsid w:val="00854E61"/>
    <w:rsid w:val="00854F2B"/>
    <w:rsid w:val="00855112"/>
    <w:rsid w:val="00855167"/>
    <w:rsid w:val="008553D2"/>
    <w:rsid w:val="00855439"/>
    <w:rsid w:val="008554D1"/>
    <w:rsid w:val="0085551E"/>
    <w:rsid w:val="00855556"/>
    <w:rsid w:val="008555FE"/>
    <w:rsid w:val="008556FF"/>
    <w:rsid w:val="00855864"/>
    <w:rsid w:val="008558BA"/>
    <w:rsid w:val="00855BEC"/>
    <w:rsid w:val="00855EB7"/>
    <w:rsid w:val="00855EE4"/>
    <w:rsid w:val="00856091"/>
    <w:rsid w:val="00856486"/>
    <w:rsid w:val="008564C5"/>
    <w:rsid w:val="0085655F"/>
    <w:rsid w:val="008566BD"/>
    <w:rsid w:val="0085671D"/>
    <w:rsid w:val="00856825"/>
    <w:rsid w:val="00856893"/>
    <w:rsid w:val="0085692E"/>
    <w:rsid w:val="008569C8"/>
    <w:rsid w:val="00856BF2"/>
    <w:rsid w:val="00856CBB"/>
    <w:rsid w:val="00856CC4"/>
    <w:rsid w:val="00856DA6"/>
    <w:rsid w:val="00856E0C"/>
    <w:rsid w:val="00856EBC"/>
    <w:rsid w:val="00856ECA"/>
    <w:rsid w:val="00856F05"/>
    <w:rsid w:val="00856F85"/>
    <w:rsid w:val="00856F99"/>
    <w:rsid w:val="00856FBA"/>
    <w:rsid w:val="00857025"/>
    <w:rsid w:val="008570E8"/>
    <w:rsid w:val="0085714E"/>
    <w:rsid w:val="00857286"/>
    <w:rsid w:val="008572C9"/>
    <w:rsid w:val="0085770A"/>
    <w:rsid w:val="00857752"/>
    <w:rsid w:val="00857844"/>
    <w:rsid w:val="00857871"/>
    <w:rsid w:val="0085790B"/>
    <w:rsid w:val="008579D0"/>
    <w:rsid w:val="00857A35"/>
    <w:rsid w:val="00857B01"/>
    <w:rsid w:val="00857B90"/>
    <w:rsid w:val="008601EF"/>
    <w:rsid w:val="008604A2"/>
    <w:rsid w:val="00860937"/>
    <w:rsid w:val="0086094A"/>
    <w:rsid w:val="00860A1E"/>
    <w:rsid w:val="00860B7B"/>
    <w:rsid w:val="00860EE9"/>
    <w:rsid w:val="00860F5B"/>
    <w:rsid w:val="00860F82"/>
    <w:rsid w:val="00861100"/>
    <w:rsid w:val="0086126D"/>
    <w:rsid w:val="008612BC"/>
    <w:rsid w:val="008612EB"/>
    <w:rsid w:val="0086140B"/>
    <w:rsid w:val="00861449"/>
    <w:rsid w:val="00861657"/>
    <w:rsid w:val="00861832"/>
    <w:rsid w:val="008618AC"/>
    <w:rsid w:val="00861A6A"/>
    <w:rsid w:val="00861B4D"/>
    <w:rsid w:val="00861CD3"/>
    <w:rsid w:val="00861DEA"/>
    <w:rsid w:val="0086200E"/>
    <w:rsid w:val="00862128"/>
    <w:rsid w:val="00862247"/>
    <w:rsid w:val="00862534"/>
    <w:rsid w:val="008625A3"/>
    <w:rsid w:val="00862630"/>
    <w:rsid w:val="00862635"/>
    <w:rsid w:val="0086281D"/>
    <w:rsid w:val="00862966"/>
    <w:rsid w:val="0086298F"/>
    <w:rsid w:val="00862A52"/>
    <w:rsid w:val="00862AC3"/>
    <w:rsid w:val="00862BAA"/>
    <w:rsid w:val="00862E98"/>
    <w:rsid w:val="00862F21"/>
    <w:rsid w:val="00862FDB"/>
    <w:rsid w:val="008631E9"/>
    <w:rsid w:val="00863200"/>
    <w:rsid w:val="0086324B"/>
    <w:rsid w:val="0086327F"/>
    <w:rsid w:val="00863326"/>
    <w:rsid w:val="00863483"/>
    <w:rsid w:val="0086350E"/>
    <w:rsid w:val="008636D4"/>
    <w:rsid w:val="008638C2"/>
    <w:rsid w:val="0086394C"/>
    <w:rsid w:val="008639B3"/>
    <w:rsid w:val="00863A50"/>
    <w:rsid w:val="00863B8A"/>
    <w:rsid w:val="00863E14"/>
    <w:rsid w:val="00863EB4"/>
    <w:rsid w:val="00863FF7"/>
    <w:rsid w:val="00864463"/>
    <w:rsid w:val="00864665"/>
    <w:rsid w:val="0086498F"/>
    <w:rsid w:val="00864A99"/>
    <w:rsid w:val="00864BCB"/>
    <w:rsid w:val="00864E31"/>
    <w:rsid w:val="00864E4F"/>
    <w:rsid w:val="00864E88"/>
    <w:rsid w:val="008650D9"/>
    <w:rsid w:val="0086518A"/>
    <w:rsid w:val="0086530F"/>
    <w:rsid w:val="00865494"/>
    <w:rsid w:val="00865625"/>
    <w:rsid w:val="0086590C"/>
    <w:rsid w:val="00865AFC"/>
    <w:rsid w:val="00865C16"/>
    <w:rsid w:val="00865C46"/>
    <w:rsid w:val="00865C73"/>
    <w:rsid w:val="00865CB5"/>
    <w:rsid w:val="00865E3B"/>
    <w:rsid w:val="00866065"/>
    <w:rsid w:val="0086608C"/>
    <w:rsid w:val="00866567"/>
    <w:rsid w:val="00866645"/>
    <w:rsid w:val="008667F2"/>
    <w:rsid w:val="0086685E"/>
    <w:rsid w:val="00866B2B"/>
    <w:rsid w:val="00866BAD"/>
    <w:rsid w:val="00866E22"/>
    <w:rsid w:val="00866E6C"/>
    <w:rsid w:val="00866F9B"/>
    <w:rsid w:val="008671DE"/>
    <w:rsid w:val="0086723D"/>
    <w:rsid w:val="008674FC"/>
    <w:rsid w:val="00867D2A"/>
    <w:rsid w:val="0087001E"/>
    <w:rsid w:val="008701E6"/>
    <w:rsid w:val="008703CF"/>
    <w:rsid w:val="0087045D"/>
    <w:rsid w:val="0087046E"/>
    <w:rsid w:val="00870513"/>
    <w:rsid w:val="00870594"/>
    <w:rsid w:val="0087071B"/>
    <w:rsid w:val="0087072B"/>
    <w:rsid w:val="00870779"/>
    <w:rsid w:val="008708AE"/>
    <w:rsid w:val="008708B3"/>
    <w:rsid w:val="008708C4"/>
    <w:rsid w:val="0087096D"/>
    <w:rsid w:val="00870985"/>
    <w:rsid w:val="00870BFA"/>
    <w:rsid w:val="00870F89"/>
    <w:rsid w:val="0087174D"/>
    <w:rsid w:val="00871C6B"/>
    <w:rsid w:val="00871C9C"/>
    <w:rsid w:val="00871E1C"/>
    <w:rsid w:val="00871E3C"/>
    <w:rsid w:val="00871E65"/>
    <w:rsid w:val="008720E5"/>
    <w:rsid w:val="008721DB"/>
    <w:rsid w:val="00872270"/>
    <w:rsid w:val="008723FA"/>
    <w:rsid w:val="00872C36"/>
    <w:rsid w:val="00873695"/>
    <w:rsid w:val="008737AC"/>
    <w:rsid w:val="00873892"/>
    <w:rsid w:val="00873997"/>
    <w:rsid w:val="008739A3"/>
    <w:rsid w:val="00873E7F"/>
    <w:rsid w:val="00873EE2"/>
    <w:rsid w:val="00873F77"/>
    <w:rsid w:val="00874139"/>
    <w:rsid w:val="0087421E"/>
    <w:rsid w:val="00874324"/>
    <w:rsid w:val="00874441"/>
    <w:rsid w:val="00874462"/>
    <w:rsid w:val="0087452F"/>
    <w:rsid w:val="008745FD"/>
    <w:rsid w:val="008749CF"/>
    <w:rsid w:val="00874A57"/>
    <w:rsid w:val="00874B18"/>
    <w:rsid w:val="00874CA1"/>
    <w:rsid w:val="00875049"/>
    <w:rsid w:val="008750E9"/>
    <w:rsid w:val="00875140"/>
    <w:rsid w:val="00875172"/>
    <w:rsid w:val="00875318"/>
    <w:rsid w:val="008755CD"/>
    <w:rsid w:val="00875630"/>
    <w:rsid w:val="0087563C"/>
    <w:rsid w:val="00875914"/>
    <w:rsid w:val="00875D1A"/>
    <w:rsid w:val="00875E42"/>
    <w:rsid w:val="00875E72"/>
    <w:rsid w:val="00875FA8"/>
    <w:rsid w:val="00875FD5"/>
    <w:rsid w:val="00876034"/>
    <w:rsid w:val="0087626A"/>
    <w:rsid w:val="008762D5"/>
    <w:rsid w:val="008763F0"/>
    <w:rsid w:val="00876437"/>
    <w:rsid w:val="0087644E"/>
    <w:rsid w:val="0087672E"/>
    <w:rsid w:val="008768D8"/>
    <w:rsid w:val="00876A49"/>
    <w:rsid w:val="00876AF8"/>
    <w:rsid w:val="00876B09"/>
    <w:rsid w:val="00876B1F"/>
    <w:rsid w:val="00876BF9"/>
    <w:rsid w:val="00876C91"/>
    <w:rsid w:val="00876FD9"/>
    <w:rsid w:val="008770C6"/>
    <w:rsid w:val="0087712C"/>
    <w:rsid w:val="008774A7"/>
    <w:rsid w:val="008774DB"/>
    <w:rsid w:val="0087757E"/>
    <w:rsid w:val="0087774B"/>
    <w:rsid w:val="0087796F"/>
    <w:rsid w:val="008779E2"/>
    <w:rsid w:val="00877B1F"/>
    <w:rsid w:val="00877B42"/>
    <w:rsid w:val="00877D38"/>
    <w:rsid w:val="00877ECE"/>
    <w:rsid w:val="00877F66"/>
    <w:rsid w:val="00880286"/>
    <w:rsid w:val="00880DAB"/>
    <w:rsid w:val="00881087"/>
    <w:rsid w:val="008811AA"/>
    <w:rsid w:val="00881215"/>
    <w:rsid w:val="008813FD"/>
    <w:rsid w:val="0088140E"/>
    <w:rsid w:val="008814A2"/>
    <w:rsid w:val="0088163A"/>
    <w:rsid w:val="0088164C"/>
    <w:rsid w:val="008818CB"/>
    <w:rsid w:val="00881ABF"/>
    <w:rsid w:val="00881FC2"/>
    <w:rsid w:val="0088217E"/>
    <w:rsid w:val="0088221D"/>
    <w:rsid w:val="0088242C"/>
    <w:rsid w:val="0088282A"/>
    <w:rsid w:val="00882ACF"/>
    <w:rsid w:val="00882BD6"/>
    <w:rsid w:val="00882C45"/>
    <w:rsid w:val="00882C5A"/>
    <w:rsid w:val="00882CCA"/>
    <w:rsid w:val="00882EDB"/>
    <w:rsid w:val="008830EC"/>
    <w:rsid w:val="0088317B"/>
    <w:rsid w:val="008831E6"/>
    <w:rsid w:val="00883351"/>
    <w:rsid w:val="008833F0"/>
    <w:rsid w:val="008835B6"/>
    <w:rsid w:val="008836FB"/>
    <w:rsid w:val="008837F6"/>
    <w:rsid w:val="00883920"/>
    <w:rsid w:val="00883A59"/>
    <w:rsid w:val="00883B81"/>
    <w:rsid w:val="00883C96"/>
    <w:rsid w:val="00883DBF"/>
    <w:rsid w:val="00883F4E"/>
    <w:rsid w:val="00883FF0"/>
    <w:rsid w:val="0088404A"/>
    <w:rsid w:val="00884079"/>
    <w:rsid w:val="008840A3"/>
    <w:rsid w:val="00884288"/>
    <w:rsid w:val="00884362"/>
    <w:rsid w:val="008843D5"/>
    <w:rsid w:val="008846DA"/>
    <w:rsid w:val="008846E8"/>
    <w:rsid w:val="00885069"/>
    <w:rsid w:val="008850BB"/>
    <w:rsid w:val="00885179"/>
    <w:rsid w:val="00885540"/>
    <w:rsid w:val="00885804"/>
    <w:rsid w:val="00885855"/>
    <w:rsid w:val="00885A6A"/>
    <w:rsid w:val="00885EB4"/>
    <w:rsid w:val="00885FF7"/>
    <w:rsid w:val="00886225"/>
    <w:rsid w:val="00886285"/>
    <w:rsid w:val="00886533"/>
    <w:rsid w:val="008865C0"/>
    <w:rsid w:val="00886738"/>
    <w:rsid w:val="0088709C"/>
    <w:rsid w:val="008870D2"/>
    <w:rsid w:val="0088739D"/>
    <w:rsid w:val="00887898"/>
    <w:rsid w:val="0088793B"/>
    <w:rsid w:val="00887C24"/>
    <w:rsid w:val="00887D75"/>
    <w:rsid w:val="00887D79"/>
    <w:rsid w:val="00887D88"/>
    <w:rsid w:val="008903CB"/>
    <w:rsid w:val="008903CC"/>
    <w:rsid w:val="0089069E"/>
    <w:rsid w:val="0089085E"/>
    <w:rsid w:val="008908F8"/>
    <w:rsid w:val="00890ADE"/>
    <w:rsid w:val="00890AE0"/>
    <w:rsid w:val="00890B8D"/>
    <w:rsid w:val="00890C2F"/>
    <w:rsid w:val="00890C9B"/>
    <w:rsid w:val="00890DBE"/>
    <w:rsid w:val="00890F65"/>
    <w:rsid w:val="008911A8"/>
    <w:rsid w:val="00891203"/>
    <w:rsid w:val="0089126D"/>
    <w:rsid w:val="00891319"/>
    <w:rsid w:val="008914A0"/>
    <w:rsid w:val="00891649"/>
    <w:rsid w:val="0089170F"/>
    <w:rsid w:val="0089184B"/>
    <w:rsid w:val="00891890"/>
    <w:rsid w:val="00891ACE"/>
    <w:rsid w:val="00891B6C"/>
    <w:rsid w:val="00891F8E"/>
    <w:rsid w:val="00891FF7"/>
    <w:rsid w:val="00892073"/>
    <w:rsid w:val="00892274"/>
    <w:rsid w:val="0089235A"/>
    <w:rsid w:val="008926A7"/>
    <w:rsid w:val="008927BC"/>
    <w:rsid w:val="008927EC"/>
    <w:rsid w:val="00892B22"/>
    <w:rsid w:val="00892BFE"/>
    <w:rsid w:val="00892C18"/>
    <w:rsid w:val="00892EB1"/>
    <w:rsid w:val="00893218"/>
    <w:rsid w:val="008935B8"/>
    <w:rsid w:val="0089362F"/>
    <w:rsid w:val="00893721"/>
    <w:rsid w:val="00893CCB"/>
    <w:rsid w:val="00893D08"/>
    <w:rsid w:val="00893D27"/>
    <w:rsid w:val="00893D9B"/>
    <w:rsid w:val="00893DCD"/>
    <w:rsid w:val="00893F48"/>
    <w:rsid w:val="0089400A"/>
    <w:rsid w:val="008941E8"/>
    <w:rsid w:val="00894726"/>
    <w:rsid w:val="0089497D"/>
    <w:rsid w:val="00894B65"/>
    <w:rsid w:val="00894BA5"/>
    <w:rsid w:val="00894C21"/>
    <w:rsid w:val="00894CCE"/>
    <w:rsid w:val="00894D1D"/>
    <w:rsid w:val="00894D4A"/>
    <w:rsid w:val="00894DCB"/>
    <w:rsid w:val="00894EE9"/>
    <w:rsid w:val="0089507E"/>
    <w:rsid w:val="008952B9"/>
    <w:rsid w:val="008953CF"/>
    <w:rsid w:val="008953F1"/>
    <w:rsid w:val="0089543C"/>
    <w:rsid w:val="0089547C"/>
    <w:rsid w:val="008957D7"/>
    <w:rsid w:val="00895B28"/>
    <w:rsid w:val="00895B4B"/>
    <w:rsid w:val="00895E65"/>
    <w:rsid w:val="008960DE"/>
    <w:rsid w:val="008963D1"/>
    <w:rsid w:val="008964CA"/>
    <w:rsid w:val="00896508"/>
    <w:rsid w:val="0089659A"/>
    <w:rsid w:val="008965D5"/>
    <w:rsid w:val="008966D7"/>
    <w:rsid w:val="00896743"/>
    <w:rsid w:val="00896807"/>
    <w:rsid w:val="008968A1"/>
    <w:rsid w:val="008969F7"/>
    <w:rsid w:val="00896AB9"/>
    <w:rsid w:val="00896E2F"/>
    <w:rsid w:val="00896F00"/>
    <w:rsid w:val="00896F04"/>
    <w:rsid w:val="00897209"/>
    <w:rsid w:val="008973CE"/>
    <w:rsid w:val="00897833"/>
    <w:rsid w:val="00897A19"/>
    <w:rsid w:val="00897AC3"/>
    <w:rsid w:val="00897C6B"/>
    <w:rsid w:val="00897E7E"/>
    <w:rsid w:val="008A0079"/>
    <w:rsid w:val="008A034E"/>
    <w:rsid w:val="008A0413"/>
    <w:rsid w:val="008A041B"/>
    <w:rsid w:val="008A0540"/>
    <w:rsid w:val="008A061B"/>
    <w:rsid w:val="008A0757"/>
    <w:rsid w:val="008A094F"/>
    <w:rsid w:val="008A0B2F"/>
    <w:rsid w:val="008A0B6C"/>
    <w:rsid w:val="008A0CB2"/>
    <w:rsid w:val="008A0D2B"/>
    <w:rsid w:val="008A0D2F"/>
    <w:rsid w:val="008A1086"/>
    <w:rsid w:val="008A1169"/>
    <w:rsid w:val="008A121F"/>
    <w:rsid w:val="008A1480"/>
    <w:rsid w:val="008A14ED"/>
    <w:rsid w:val="008A16A7"/>
    <w:rsid w:val="008A1889"/>
    <w:rsid w:val="008A19BF"/>
    <w:rsid w:val="008A1E14"/>
    <w:rsid w:val="008A20E6"/>
    <w:rsid w:val="008A28C4"/>
    <w:rsid w:val="008A295B"/>
    <w:rsid w:val="008A2A10"/>
    <w:rsid w:val="008A2CDA"/>
    <w:rsid w:val="008A2FCA"/>
    <w:rsid w:val="008A2FFA"/>
    <w:rsid w:val="008A310D"/>
    <w:rsid w:val="008A32CE"/>
    <w:rsid w:val="008A3634"/>
    <w:rsid w:val="008A3673"/>
    <w:rsid w:val="008A36C0"/>
    <w:rsid w:val="008A36EB"/>
    <w:rsid w:val="008A3777"/>
    <w:rsid w:val="008A3AD8"/>
    <w:rsid w:val="008A3B30"/>
    <w:rsid w:val="008A3C1E"/>
    <w:rsid w:val="008A3F09"/>
    <w:rsid w:val="008A44B8"/>
    <w:rsid w:val="008A44EB"/>
    <w:rsid w:val="008A468D"/>
    <w:rsid w:val="008A4794"/>
    <w:rsid w:val="008A485B"/>
    <w:rsid w:val="008A486C"/>
    <w:rsid w:val="008A48C2"/>
    <w:rsid w:val="008A4AB2"/>
    <w:rsid w:val="008A4B61"/>
    <w:rsid w:val="008A4BC9"/>
    <w:rsid w:val="008A4CCF"/>
    <w:rsid w:val="008A4DD9"/>
    <w:rsid w:val="008A4DFF"/>
    <w:rsid w:val="008A511E"/>
    <w:rsid w:val="008A524B"/>
    <w:rsid w:val="008A524C"/>
    <w:rsid w:val="008A526C"/>
    <w:rsid w:val="008A5347"/>
    <w:rsid w:val="008A5361"/>
    <w:rsid w:val="008A5718"/>
    <w:rsid w:val="008A57DF"/>
    <w:rsid w:val="008A5973"/>
    <w:rsid w:val="008A5D6C"/>
    <w:rsid w:val="008A5DC6"/>
    <w:rsid w:val="008A605A"/>
    <w:rsid w:val="008A634A"/>
    <w:rsid w:val="008A63AF"/>
    <w:rsid w:val="008A6443"/>
    <w:rsid w:val="008A64AA"/>
    <w:rsid w:val="008A6A43"/>
    <w:rsid w:val="008A6B10"/>
    <w:rsid w:val="008A6B57"/>
    <w:rsid w:val="008A6B72"/>
    <w:rsid w:val="008A6B8D"/>
    <w:rsid w:val="008A6E80"/>
    <w:rsid w:val="008A6E96"/>
    <w:rsid w:val="008A6FC9"/>
    <w:rsid w:val="008A7287"/>
    <w:rsid w:val="008A74E6"/>
    <w:rsid w:val="008A7536"/>
    <w:rsid w:val="008A7595"/>
    <w:rsid w:val="008A75C8"/>
    <w:rsid w:val="008A775D"/>
    <w:rsid w:val="008A7837"/>
    <w:rsid w:val="008A78E4"/>
    <w:rsid w:val="008A7D00"/>
    <w:rsid w:val="008A7D3E"/>
    <w:rsid w:val="008A7F12"/>
    <w:rsid w:val="008B0030"/>
    <w:rsid w:val="008B0048"/>
    <w:rsid w:val="008B00BB"/>
    <w:rsid w:val="008B0101"/>
    <w:rsid w:val="008B01AB"/>
    <w:rsid w:val="008B053E"/>
    <w:rsid w:val="008B0585"/>
    <w:rsid w:val="008B0CBA"/>
    <w:rsid w:val="008B0F8C"/>
    <w:rsid w:val="008B1008"/>
    <w:rsid w:val="008B11C3"/>
    <w:rsid w:val="008B137D"/>
    <w:rsid w:val="008B14C0"/>
    <w:rsid w:val="008B1533"/>
    <w:rsid w:val="008B19F4"/>
    <w:rsid w:val="008B1A4F"/>
    <w:rsid w:val="008B1BE6"/>
    <w:rsid w:val="008B1C6A"/>
    <w:rsid w:val="008B205C"/>
    <w:rsid w:val="008B2318"/>
    <w:rsid w:val="008B231D"/>
    <w:rsid w:val="008B2495"/>
    <w:rsid w:val="008B24B1"/>
    <w:rsid w:val="008B2500"/>
    <w:rsid w:val="008B264D"/>
    <w:rsid w:val="008B2712"/>
    <w:rsid w:val="008B281F"/>
    <w:rsid w:val="008B2826"/>
    <w:rsid w:val="008B2971"/>
    <w:rsid w:val="008B2D11"/>
    <w:rsid w:val="008B2DCA"/>
    <w:rsid w:val="008B2E46"/>
    <w:rsid w:val="008B332B"/>
    <w:rsid w:val="008B352B"/>
    <w:rsid w:val="008B357F"/>
    <w:rsid w:val="008B3581"/>
    <w:rsid w:val="008B379E"/>
    <w:rsid w:val="008B38F7"/>
    <w:rsid w:val="008B39CC"/>
    <w:rsid w:val="008B3A82"/>
    <w:rsid w:val="008B3BE8"/>
    <w:rsid w:val="008B3CC1"/>
    <w:rsid w:val="008B3E7D"/>
    <w:rsid w:val="008B4130"/>
    <w:rsid w:val="008B4134"/>
    <w:rsid w:val="008B4155"/>
    <w:rsid w:val="008B41DE"/>
    <w:rsid w:val="008B4308"/>
    <w:rsid w:val="008B44B1"/>
    <w:rsid w:val="008B4815"/>
    <w:rsid w:val="008B48E7"/>
    <w:rsid w:val="008B4F76"/>
    <w:rsid w:val="008B4FE1"/>
    <w:rsid w:val="008B505F"/>
    <w:rsid w:val="008B50C6"/>
    <w:rsid w:val="008B50CC"/>
    <w:rsid w:val="008B5288"/>
    <w:rsid w:val="008B5530"/>
    <w:rsid w:val="008B5767"/>
    <w:rsid w:val="008B57AC"/>
    <w:rsid w:val="008B5919"/>
    <w:rsid w:val="008B5B42"/>
    <w:rsid w:val="008B5C15"/>
    <w:rsid w:val="008B5D09"/>
    <w:rsid w:val="008B5DEE"/>
    <w:rsid w:val="008B600E"/>
    <w:rsid w:val="008B6117"/>
    <w:rsid w:val="008B63E9"/>
    <w:rsid w:val="008B6A28"/>
    <w:rsid w:val="008B6AF0"/>
    <w:rsid w:val="008B6BA3"/>
    <w:rsid w:val="008B6CB8"/>
    <w:rsid w:val="008B6CFD"/>
    <w:rsid w:val="008B6ECC"/>
    <w:rsid w:val="008B6F5E"/>
    <w:rsid w:val="008B70F4"/>
    <w:rsid w:val="008B72A1"/>
    <w:rsid w:val="008B73EC"/>
    <w:rsid w:val="008B7476"/>
    <w:rsid w:val="008B7554"/>
    <w:rsid w:val="008B768D"/>
    <w:rsid w:val="008B7736"/>
    <w:rsid w:val="008B7771"/>
    <w:rsid w:val="008B78C6"/>
    <w:rsid w:val="008B7B5F"/>
    <w:rsid w:val="008B7F2D"/>
    <w:rsid w:val="008B7FB6"/>
    <w:rsid w:val="008C01DB"/>
    <w:rsid w:val="008C0429"/>
    <w:rsid w:val="008C04BD"/>
    <w:rsid w:val="008C0935"/>
    <w:rsid w:val="008C0C65"/>
    <w:rsid w:val="008C0EEB"/>
    <w:rsid w:val="008C12D4"/>
    <w:rsid w:val="008C15C3"/>
    <w:rsid w:val="008C1669"/>
    <w:rsid w:val="008C177B"/>
    <w:rsid w:val="008C1811"/>
    <w:rsid w:val="008C1931"/>
    <w:rsid w:val="008C1A01"/>
    <w:rsid w:val="008C1A6B"/>
    <w:rsid w:val="008C1C47"/>
    <w:rsid w:val="008C1CFB"/>
    <w:rsid w:val="008C1D9F"/>
    <w:rsid w:val="008C2007"/>
    <w:rsid w:val="008C208D"/>
    <w:rsid w:val="008C23B5"/>
    <w:rsid w:val="008C245F"/>
    <w:rsid w:val="008C247B"/>
    <w:rsid w:val="008C25A1"/>
    <w:rsid w:val="008C2735"/>
    <w:rsid w:val="008C2883"/>
    <w:rsid w:val="008C2B76"/>
    <w:rsid w:val="008C2B88"/>
    <w:rsid w:val="008C2BAA"/>
    <w:rsid w:val="008C2DCC"/>
    <w:rsid w:val="008C2F59"/>
    <w:rsid w:val="008C3023"/>
    <w:rsid w:val="008C31C7"/>
    <w:rsid w:val="008C3258"/>
    <w:rsid w:val="008C3260"/>
    <w:rsid w:val="008C3533"/>
    <w:rsid w:val="008C395A"/>
    <w:rsid w:val="008C399D"/>
    <w:rsid w:val="008C3B77"/>
    <w:rsid w:val="008C3BDF"/>
    <w:rsid w:val="008C3C7D"/>
    <w:rsid w:val="008C406F"/>
    <w:rsid w:val="008C418E"/>
    <w:rsid w:val="008C4218"/>
    <w:rsid w:val="008C421F"/>
    <w:rsid w:val="008C4445"/>
    <w:rsid w:val="008C4460"/>
    <w:rsid w:val="008C459F"/>
    <w:rsid w:val="008C45A6"/>
    <w:rsid w:val="008C475C"/>
    <w:rsid w:val="008C4781"/>
    <w:rsid w:val="008C4893"/>
    <w:rsid w:val="008C4A25"/>
    <w:rsid w:val="008C4B0A"/>
    <w:rsid w:val="008C4C0C"/>
    <w:rsid w:val="008C50ED"/>
    <w:rsid w:val="008C51E7"/>
    <w:rsid w:val="008C5305"/>
    <w:rsid w:val="008C5409"/>
    <w:rsid w:val="008C559F"/>
    <w:rsid w:val="008C55E9"/>
    <w:rsid w:val="008C5607"/>
    <w:rsid w:val="008C571F"/>
    <w:rsid w:val="008C5743"/>
    <w:rsid w:val="008C5816"/>
    <w:rsid w:val="008C58D3"/>
    <w:rsid w:val="008C5963"/>
    <w:rsid w:val="008C5B7C"/>
    <w:rsid w:val="008C5B8B"/>
    <w:rsid w:val="008C5CC9"/>
    <w:rsid w:val="008C5D98"/>
    <w:rsid w:val="008C5E10"/>
    <w:rsid w:val="008C616E"/>
    <w:rsid w:val="008C6304"/>
    <w:rsid w:val="008C65BC"/>
    <w:rsid w:val="008C674D"/>
    <w:rsid w:val="008C6901"/>
    <w:rsid w:val="008C6A38"/>
    <w:rsid w:val="008C6B9C"/>
    <w:rsid w:val="008C6FD0"/>
    <w:rsid w:val="008C7016"/>
    <w:rsid w:val="008C7019"/>
    <w:rsid w:val="008C73E8"/>
    <w:rsid w:val="008C74E5"/>
    <w:rsid w:val="008C7556"/>
    <w:rsid w:val="008C7828"/>
    <w:rsid w:val="008C78F2"/>
    <w:rsid w:val="008C79C0"/>
    <w:rsid w:val="008C7A90"/>
    <w:rsid w:val="008C7AF1"/>
    <w:rsid w:val="008C7BAF"/>
    <w:rsid w:val="008C7E8D"/>
    <w:rsid w:val="008C7F5C"/>
    <w:rsid w:val="008C7FB9"/>
    <w:rsid w:val="008D000C"/>
    <w:rsid w:val="008D01BF"/>
    <w:rsid w:val="008D01CB"/>
    <w:rsid w:val="008D0330"/>
    <w:rsid w:val="008D0400"/>
    <w:rsid w:val="008D04FF"/>
    <w:rsid w:val="008D0557"/>
    <w:rsid w:val="008D06C7"/>
    <w:rsid w:val="008D0930"/>
    <w:rsid w:val="008D094B"/>
    <w:rsid w:val="008D09F0"/>
    <w:rsid w:val="008D0BB6"/>
    <w:rsid w:val="008D0E51"/>
    <w:rsid w:val="008D0F48"/>
    <w:rsid w:val="008D0FAB"/>
    <w:rsid w:val="008D106E"/>
    <w:rsid w:val="008D1136"/>
    <w:rsid w:val="008D1313"/>
    <w:rsid w:val="008D15D1"/>
    <w:rsid w:val="008D16E7"/>
    <w:rsid w:val="008D1788"/>
    <w:rsid w:val="008D199F"/>
    <w:rsid w:val="008D1AC2"/>
    <w:rsid w:val="008D1B46"/>
    <w:rsid w:val="008D1BEF"/>
    <w:rsid w:val="008D1E2C"/>
    <w:rsid w:val="008D1E4A"/>
    <w:rsid w:val="008D1F4D"/>
    <w:rsid w:val="008D2288"/>
    <w:rsid w:val="008D2326"/>
    <w:rsid w:val="008D2350"/>
    <w:rsid w:val="008D2573"/>
    <w:rsid w:val="008D2687"/>
    <w:rsid w:val="008D271C"/>
    <w:rsid w:val="008D28E7"/>
    <w:rsid w:val="008D2CC4"/>
    <w:rsid w:val="008D2E16"/>
    <w:rsid w:val="008D2F2E"/>
    <w:rsid w:val="008D3132"/>
    <w:rsid w:val="008D318B"/>
    <w:rsid w:val="008D33CD"/>
    <w:rsid w:val="008D3419"/>
    <w:rsid w:val="008D36C3"/>
    <w:rsid w:val="008D37E9"/>
    <w:rsid w:val="008D3948"/>
    <w:rsid w:val="008D3E0B"/>
    <w:rsid w:val="008D3EE2"/>
    <w:rsid w:val="008D3F6F"/>
    <w:rsid w:val="008D3FCD"/>
    <w:rsid w:val="008D3FD1"/>
    <w:rsid w:val="008D403F"/>
    <w:rsid w:val="008D4059"/>
    <w:rsid w:val="008D4225"/>
    <w:rsid w:val="008D4709"/>
    <w:rsid w:val="008D47DC"/>
    <w:rsid w:val="008D48B6"/>
    <w:rsid w:val="008D491B"/>
    <w:rsid w:val="008D4D9D"/>
    <w:rsid w:val="008D5166"/>
    <w:rsid w:val="008D520D"/>
    <w:rsid w:val="008D54C3"/>
    <w:rsid w:val="008D558B"/>
    <w:rsid w:val="008D5753"/>
    <w:rsid w:val="008D579F"/>
    <w:rsid w:val="008D5875"/>
    <w:rsid w:val="008D588C"/>
    <w:rsid w:val="008D58C3"/>
    <w:rsid w:val="008D5A8B"/>
    <w:rsid w:val="008D5BF5"/>
    <w:rsid w:val="008D5C41"/>
    <w:rsid w:val="008D5DD6"/>
    <w:rsid w:val="008D5EC7"/>
    <w:rsid w:val="008D5EE2"/>
    <w:rsid w:val="008D6038"/>
    <w:rsid w:val="008D6120"/>
    <w:rsid w:val="008D6168"/>
    <w:rsid w:val="008D6196"/>
    <w:rsid w:val="008D628A"/>
    <w:rsid w:val="008D6513"/>
    <w:rsid w:val="008D668C"/>
    <w:rsid w:val="008D6C28"/>
    <w:rsid w:val="008D6FDB"/>
    <w:rsid w:val="008D7067"/>
    <w:rsid w:val="008D7068"/>
    <w:rsid w:val="008D70EA"/>
    <w:rsid w:val="008D7107"/>
    <w:rsid w:val="008D713B"/>
    <w:rsid w:val="008D73C0"/>
    <w:rsid w:val="008D7685"/>
    <w:rsid w:val="008D76DB"/>
    <w:rsid w:val="008D771B"/>
    <w:rsid w:val="008D78AD"/>
    <w:rsid w:val="008D7984"/>
    <w:rsid w:val="008D7AC3"/>
    <w:rsid w:val="008E0044"/>
    <w:rsid w:val="008E0078"/>
    <w:rsid w:val="008E0277"/>
    <w:rsid w:val="008E0391"/>
    <w:rsid w:val="008E05F6"/>
    <w:rsid w:val="008E06AB"/>
    <w:rsid w:val="008E06E0"/>
    <w:rsid w:val="008E06E5"/>
    <w:rsid w:val="008E084C"/>
    <w:rsid w:val="008E0852"/>
    <w:rsid w:val="008E0AB6"/>
    <w:rsid w:val="008E0B24"/>
    <w:rsid w:val="008E0B7C"/>
    <w:rsid w:val="008E0CC6"/>
    <w:rsid w:val="008E10C2"/>
    <w:rsid w:val="008E110D"/>
    <w:rsid w:val="008E1489"/>
    <w:rsid w:val="008E1521"/>
    <w:rsid w:val="008E16DF"/>
    <w:rsid w:val="008E19ED"/>
    <w:rsid w:val="008E1D71"/>
    <w:rsid w:val="008E1F6F"/>
    <w:rsid w:val="008E2027"/>
    <w:rsid w:val="008E2156"/>
    <w:rsid w:val="008E23E7"/>
    <w:rsid w:val="008E24DA"/>
    <w:rsid w:val="008E25ED"/>
    <w:rsid w:val="008E2C5E"/>
    <w:rsid w:val="008E2D28"/>
    <w:rsid w:val="008E2D53"/>
    <w:rsid w:val="008E2DB7"/>
    <w:rsid w:val="008E2EF1"/>
    <w:rsid w:val="008E3066"/>
    <w:rsid w:val="008E3154"/>
    <w:rsid w:val="008E32B6"/>
    <w:rsid w:val="008E3332"/>
    <w:rsid w:val="008E372D"/>
    <w:rsid w:val="008E3789"/>
    <w:rsid w:val="008E37E2"/>
    <w:rsid w:val="008E38D6"/>
    <w:rsid w:val="008E3ADA"/>
    <w:rsid w:val="008E3C18"/>
    <w:rsid w:val="008E435C"/>
    <w:rsid w:val="008E4553"/>
    <w:rsid w:val="008E4607"/>
    <w:rsid w:val="008E472B"/>
    <w:rsid w:val="008E48A3"/>
    <w:rsid w:val="008E4AB3"/>
    <w:rsid w:val="008E4AC3"/>
    <w:rsid w:val="008E4BD7"/>
    <w:rsid w:val="008E4BD9"/>
    <w:rsid w:val="008E4C71"/>
    <w:rsid w:val="008E4CB5"/>
    <w:rsid w:val="008E4EAE"/>
    <w:rsid w:val="008E4F01"/>
    <w:rsid w:val="008E4F20"/>
    <w:rsid w:val="008E52B9"/>
    <w:rsid w:val="008E531F"/>
    <w:rsid w:val="008E55BB"/>
    <w:rsid w:val="008E5616"/>
    <w:rsid w:val="008E57A6"/>
    <w:rsid w:val="008E57BB"/>
    <w:rsid w:val="008E5892"/>
    <w:rsid w:val="008E58AB"/>
    <w:rsid w:val="008E592F"/>
    <w:rsid w:val="008E59F6"/>
    <w:rsid w:val="008E5A56"/>
    <w:rsid w:val="008E5D26"/>
    <w:rsid w:val="008E5D34"/>
    <w:rsid w:val="008E5E54"/>
    <w:rsid w:val="008E5F7D"/>
    <w:rsid w:val="008E6051"/>
    <w:rsid w:val="008E64E0"/>
    <w:rsid w:val="008E651D"/>
    <w:rsid w:val="008E688C"/>
    <w:rsid w:val="008E69A1"/>
    <w:rsid w:val="008E69F0"/>
    <w:rsid w:val="008E69F6"/>
    <w:rsid w:val="008E6BC7"/>
    <w:rsid w:val="008E6F7C"/>
    <w:rsid w:val="008E713E"/>
    <w:rsid w:val="008E7161"/>
    <w:rsid w:val="008E71E5"/>
    <w:rsid w:val="008E727B"/>
    <w:rsid w:val="008E72F7"/>
    <w:rsid w:val="008E7444"/>
    <w:rsid w:val="008E75A4"/>
    <w:rsid w:val="008E75E5"/>
    <w:rsid w:val="008E795A"/>
    <w:rsid w:val="008E7B59"/>
    <w:rsid w:val="008E7C37"/>
    <w:rsid w:val="008E7FDC"/>
    <w:rsid w:val="008F00A9"/>
    <w:rsid w:val="008F067E"/>
    <w:rsid w:val="008F0757"/>
    <w:rsid w:val="008F0839"/>
    <w:rsid w:val="008F0924"/>
    <w:rsid w:val="008F0997"/>
    <w:rsid w:val="008F09C5"/>
    <w:rsid w:val="008F0A6F"/>
    <w:rsid w:val="008F0ABE"/>
    <w:rsid w:val="008F0C4E"/>
    <w:rsid w:val="008F0DF8"/>
    <w:rsid w:val="008F0E4F"/>
    <w:rsid w:val="008F11B1"/>
    <w:rsid w:val="008F124E"/>
    <w:rsid w:val="008F13A1"/>
    <w:rsid w:val="008F143E"/>
    <w:rsid w:val="008F1651"/>
    <w:rsid w:val="008F167D"/>
    <w:rsid w:val="008F1827"/>
    <w:rsid w:val="008F1BFA"/>
    <w:rsid w:val="008F1E25"/>
    <w:rsid w:val="008F1E9A"/>
    <w:rsid w:val="008F22DA"/>
    <w:rsid w:val="008F2339"/>
    <w:rsid w:val="008F23F9"/>
    <w:rsid w:val="008F25A5"/>
    <w:rsid w:val="008F2687"/>
    <w:rsid w:val="008F2B5C"/>
    <w:rsid w:val="008F2E68"/>
    <w:rsid w:val="008F3013"/>
    <w:rsid w:val="008F3103"/>
    <w:rsid w:val="008F3163"/>
    <w:rsid w:val="008F31A5"/>
    <w:rsid w:val="008F31AD"/>
    <w:rsid w:val="008F339D"/>
    <w:rsid w:val="008F3522"/>
    <w:rsid w:val="008F3718"/>
    <w:rsid w:val="008F37BF"/>
    <w:rsid w:val="008F3AAA"/>
    <w:rsid w:val="008F3B9C"/>
    <w:rsid w:val="008F3C99"/>
    <w:rsid w:val="008F41DC"/>
    <w:rsid w:val="008F4354"/>
    <w:rsid w:val="008F43F0"/>
    <w:rsid w:val="008F44E9"/>
    <w:rsid w:val="008F47E5"/>
    <w:rsid w:val="008F4836"/>
    <w:rsid w:val="008F485A"/>
    <w:rsid w:val="008F4C15"/>
    <w:rsid w:val="008F4C28"/>
    <w:rsid w:val="008F4C74"/>
    <w:rsid w:val="008F5409"/>
    <w:rsid w:val="008F5478"/>
    <w:rsid w:val="008F5831"/>
    <w:rsid w:val="008F58B8"/>
    <w:rsid w:val="008F5965"/>
    <w:rsid w:val="008F5B51"/>
    <w:rsid w:val="008F5E38"/>
    <w:rsid w:val="008F616C"/>
    <w:rsid w:val="008F637E"/>
    <w:rsid w:val="008F64DD"/>
    <w:rsid w:val="008F6548"/>
    <w:rsid w:val="008F658A"/>
    <w:rsid w:val="008F65C6"/>
    <w:rsid w:val="008F6712"/>
    <w:rsid w:val="008F6838"/>
    <w:rsid w:val="008F694E"/>
    <w:rsid w:val="008F69C2"/>
    <w:rsid w:val="008F6B43"/>
    <w:rsid w:val="008F6BE4"/>
    <w:rsid w:val="008F6C25"/>
    <w:rsid w:val="008F6C6F"/>
    <w:rsid w:val="008F6D2F"/>
    <w:rsid w:val="008F6DE9"/>
    <w:rsid w:val="008F6F57"/>
    <w:rsid w:val="008F6FCA"/>
    <w:rsid w:val="008F7049"/>
    <w:rsid w:val="008F71DF"/>
    <w:rsid w:val="008F72FF"/>
    <w:rsid w:val="008F733D"/>
    <w:rsid w:val="008F74E1"/>
    <w:rsid w:val="008F752E"/>
    <w:rsid w:val="008F7588"/>
    <w:rsid w:val="008F7590"/>
    <w:rsid w:val="008F7849"/>
    <w:rsid w:val="008F7949"/>
    <w:rsid w:val="008F7B99"/>
    <w:rsid w:val="009002D1"/>
    <w:rsid w:val="0090030D"/>
    <w:rsid w:val="00900342"/>
    <w:rsid w:val="0090047C"/>
    <w:rsid w:val="009004DF"/>
    <w:rsid w:val="009007D1"/>
    <w:rsid w:val="00900899"/>
    <w:rsid w:val="00900B61"/>
    <w:rsid w:val="00900C34"/>
    <w:rsid w:val="00900C61"/>
    <w:rsid w:val="00900FF2"/>
    <w:rsid w:val="00901033"/>
    <w:rsid w:val="009012DB"/>
    <w:rsid w:val="0090139B"/>
    <w:rsid w:val="009013AD"/>
    <w:rsid w:val="009013BC"/>
    <w:rsid w:val="009014B6"/>
    <w:rsid w:val="00901533"/>
    <w:rsid w:val="009015AA"/>
    <w:rsid w:val="009016D2"/>
    <w:rsid w:val="009016E6"/>
    <w:rsid w:val="009017D5"/>
    <w:rsid w:val="009018EA"/>
    <w:rsid w:val="00901B30"/>
    <w:rsid w:val="00901C23"/>
    <w:rsid w:val="00901C89"/>
    <w:rsid w:val="00901EE0"/>
    <w:rsid w:val="00901F7E"/>
    <w:rsid w:val="009021C7"/>
    <w:rsid w:val="0090223C"/>
    <w:rsid w:val="00902278"/>
    <w:rsid w:val="00902558"/>
    <w:rsid w:val="009025C4"/>
    <w:rsid w:val="0090262B"/>
    <w:rsid w:val="00902711"/>
    <w:rsid w:val="0090271E"/>
    <w:rsid w:val="009027C8"/>
    <w:rsid w:val="009028ED"/>
    <w:rsid w:val="00902A18"/>
    <w:rsid w:val="00902D63"/>
    <w:rsid w:val="00902DD6"/>
    <w:rsid w:val="0090314B"/>
    <w:rsid w:val="009032B1"/>
    <w:rsid w:val="009036B4"/>
    <w:rsid w:val="00903C35"/>
    <w:rsid w:val="00903C68"/>
    <w:rsid w:val="00903C73"/>
    <w:rsid w:val="00903DE3"/>
    <w:rsid w:val="00903EB3"/>
    <w:rsid w:val="00903F2B"/>
    <w:rsid w:val="00903F78"/>
    <w:rsid w:val="009040C5"/>
    <w:rsid w:val="009041A1"/>
    <w:rsid w:val="009044F8"/>
    <w:rsid w:val="0090463C"/>
    <w:rsid w:val="00904836"/>
    <w:rsid w:val="0090484F"/>
    <w:rsid w:val="00904887"/>
    <w:rsid w:val="00904BB9"/>
    <w:rsid w:val="00904CE5"/>
    <w:rsid w:val="00904D45"/>
    <w:rsid w:val="00904E26"/>
    <w:rsid w:val="00904E89"/>
    <w:rsid w:val="0090519B"/>
    <w:rsid w:val="0090522D"/>
    <w:rsid w:val="00905308"/>
    <w:rsid w:val="0090535C"/>
    <w:rsid w:val="00905379"/>
    <w:rsid w:val="009053DA"/>
    <w:rsid w:val="00905516"/>
    <w:rsid w:val="0090553D"/>
    <w:rsid w:val="009056F4"/>
    <w:rsid w:val="009058BD"/>
    <w:rsid w:val="00905929"/>
    <w:rsid w:val="009059F3"/>
    <w:rsid w:val="00905A1A"/>
    <w:rsid w:val="00905B33"/>
    <w:rsid w:val="00905B6B"/>
    <w:rsid w:val="00905B78"/>
    <w:rsid w:val="00905CC6"/>
    <w:rsid w:val="00905DF5"/>
    <w:rsid w:val="00905E1B"/>
    <w:rsid w:val="00905F8F"/>
    <w:rsid w:val="0090644B"/>
    <w:rsid w:val="00906485"/>
    <w:rsid w:val="00906CBD"/>
    <w:rsid w:val="00906D03"/>
    <w:rsid w:val="00906E1B"/>
    <w:rsid w:val="00906F23"/>
    <w:rsid w:val="00906F3A"/>
    <w:rsid w:val="00906FEE"/>
    <w:rsid w:val="00907539"/>
    <w:rsid w:val="009075C8"/>
    <w:rsid w:val="009076CE"/>
    <w:rsid w:val="009077EC"/>
    <w:rsid w:val="00907A37"/>
    <w:rsid w:val="00907A5A"/>
    <w:rsid w:val="00907BF2"/>
    <w:rsid w:val="00907C06"/>
    <w:rsid w:val="00907C1F"/>
    <w:rsid w:val="00907D4B"/>
    <w:rsid w:val="00907E6F"/>
    <w:rsid w:val="00907E72"/>
    <w:rsid w:val="00910074"/>
    <w:rsid w:val="009100E9"/>
    <w:rsid w:val="00910120"/>
    <w:rsid w:val="009104AA"/>
    <w:rsid w:val="00910753"/>
    <w:rsid w:val="009107DA"/>
    <w:rsid w:val="009109FB"/>
    <w:rsid w:val="00910AF5"/>
    <w:rsid w:val="00910BD4"/>
    <w:rsid w:val="00910D47"/>
    <w:rsid w:val="00910D58"/>
    <w:rsid w:val="00910E2E"/>
    <w:rsid w:val="00910F33"/>
    <w:rsid w:val="00910FA4"/>
    <w:rsid w:val="0091101A"/>
    <w:rsid w:val="00911037"/>
    <w:rsid w:val="0091110F"/>
    <w:rsid w:val="00911119"/>
    <w:rsid w:val="009111A7"/>
    <w:rsid w:val="009111E5"/>
    <w:rsid w:val="00911341"/>
    <w:rsid w:val="009118B5"/>
    <w:rsid w:val="009118EA"/>
    <w:rsid w:val="00911C9E"/>
    <w:rsid w:val="00912243"/>
    <w:rsid w:val="00912351"/>
    <w:rsid w:val="00912446"/>
    <w:rsid w:val="0091244D"/>
    <w:rsid w:val="00912538"/>
    <w:rsid w:val="009125B5"/>
    <w:rsid w:val="0091274A"/>
    <w:rsid w:val="0091294C"/>
    <w:rsid w:val="00912AD7"/>
    <w:rsid w:val="00912B16"/>
    <w:rsid w:val="00912B95"/>
    <w:rsid w:val="00912F33"/>
    <w:rsid w:val="009134FB"/>
    <w:rsid w:val="0091388D"/>
    <w:rsid w:val="00913D82"/>
    <w:rsid w:val="00913E5D"/>
    <w:rsid w:val="00913EB6"/>
    <w:rsid w:val="00914023"/>
    <w:rsid w:val="0091416F"/>
    <w:rsid w:val="00914235"/>
    <w:rsid w:val="00914284"/>
    <w:rsid w:val="00914381"/>
    <w:rsid w:val="00914385"/>
    <w:rsid w:val="009144A8"/>
    <w:rsid w:val="0091477D"/>
    <w:rsid w:val="009148C2"/>
    <w:rsid w:val="009149DA"/>
    <w:rsid w:val="00914A82"/>
    <w:rsid w:val="00914B43"/>
    <w:rsid w:val="00914C85"/>
    <w:rsid w:val="00914D65"/>
    <w:rsid w:val="009150AD"/>
    <w:rsid w:val="009151C0"/>
    <w:rsid w:val="009153B8"/>
    <w:rsid w:val="009155FA"/>
    <w:rsid w:val="0091578C"/>
    <w:rsid w:val="009159F4"/>
    <w:rsid w:val="00915D13"/>
    <w:rsid w:val="00915DEE"/>
    <w:rsid w:val="00915EC9"/>
    <w:rsid w:val="00916031"/>
    <w:rsid w:val="00916598"/>
    <w:rsid w:val="00916599"/>
    <w:rsid w:val="00916B0F"/>
    <w:rsid w:val="00916B81"/>
    <w:rsid w:val="00916D29"/>
    <w:rsid w:val="00917091"/>
    <w:rsid w:val="00917527"/>
    <w:rsid w:val="00917B00"/>
    <w:rsid w:val="00917F4D"/>
    <w:rsid w:val="00920101"/>
    <w:rsid w:val="009201B4"/>
    <w:rsid w:val="00920281"/>
    <w:rsid w:val="00920373"/>
    <w:rsid w:val="009203D5"/>
    <w:rsid w:val="0092047F"/>
    <w:rsid w:val="0092063E"/>
    <w:rsid w:val="0092065F"/>
    <w:rsid w:val="009206D9"/>
    <w:rsid w:val="009209EB"/>
    <w:rsid w:val="00920AC8"/>
    <w:rsid w:val="00920D09"/>
    <w:rsid w:val="00920DEC"/>
    <w:rsid w:val="00920E3B"/>
    <w:rsid w:val="00920F04"/>
    <w:rsid w:val="00920F35"/>
    <w:rsid w:val="00920F3E"/>
    <w:rsid w:val="00920FA5"/>
    <w:rsid w:val="00921049"/>
    <w:rsid w:val="009210CC"/>
    <w:rsid w:val="00921211"/>
    <w:rsid w:val="0092121D"/>
    <w:rsid w:val="00921318"/>
    <w:rsid w:val="009214F7"/>
    <w:rsid w:val="0092153C"/>
    <w:rsid w:val="00921AD9"/>
    <w:rsid w:val="00921F0D"/>
    <w:rsid w:val="009220DB"/>
    <w:rsid w:val="0092225C"/>
    <w:rsid w:val="00922365"/>
    <w:rsid w:val="0092253B"/>
    <w:rsid w:val="0092262B"/>
    <w:rsid w:val="0092270F"/>
    <w:rsid w:val="0092275C"/>
    <w:rsid w:val="00922B4B"/>
    <w:rsid w:val="00922BA1"/>
    <w:rsid w:val="00922EAE"/>
    <w:rsid w:val="00922F82"/>
    <w:rsid w:val="0092306E"/>
    <w:rsid w:val="009230D4"/>
    <w:rsid w:val="009231B9"/>
    <w:rsid w:val="00923397"/>
    <w:rsid w:val="00923482"/>
    <w:rsid w:val="00923712"/>
    <w:rsid w:val="00923759"/>
    <w:rsid w:val="009237C6"/>
    <w:rsid w:val="009239A5"/>
    <w:rsid w:val="00923A7D"/>
    <w:rsid w:val="00923AD7"/>
    <w:rsid w:val="00923BF1"/>
    <w:rsid w:val="009240E9"/>
    <w:rsid w:val="00924146"/>
    <w:rsid w:val="0092436E"/>
    <w:rsid w:val="00924469"/>
    <w:rsid w:val="009245A8"/>
    <w:rsid w:val="00924642"/>
    <w:rsid w:val="00924659"/>
    <w:rsid w:val="00924742"/>
    <w:rsid w:val="009247E0"/>
    <w:rsid w:val="00924838"/>
    <w:rsid w:val="0092484E"/>
    <w:rsid w:val="00924C28"/>
    <w:rsid w:val="00924D98"/>
    <w:rsid w:val="00924F0A"/>
    <w:rsid w:val="00924FAC"/>
    <w:rsid w:val="0092511D"/>
    <w:rsid w:val="009252A5"/>
    <w:rsid w:val="0092536F"/>
    <w:rsid w:val="00925A52"/>
    <w:rsid w:val="00925CD7"/>
    <w:rsid w:val="00925D47"/>
    <w:rsid w:val="00925F0C"/>
    <w:rsid w:val="00925FD5"/>
    <w:rsid w:val="00926092"/>
    <w:rsid w:val="009260F9"/>
    <w:rsid w:val="00926410"/>
    <w:rsid w:val="009266F9"/>
    <w:rsid w:val="0092673F"/>
    <w:rsid w:val="00926B48"/>
    <w:rsid w:val="00926BAC"/>
    <w:rsid w:val="00926C1F"/>
    <w:rsid w:val="00926DB0"/>
    <w:rsid w:val="0092701B"/>
    <w:rsid w:val="0092714D"/>
    <w:rsid w:val="00927250"/>
    <w:rsid w:val="009276D6"/>
    <w:rsid w:val="00927A9D"/>
    <w:rsid w:val="00927E00"/>
    <w:rsid w:val="00927EBB"/>
    <w:rsid w:val="0093008C"/>
    <w:rsid w:val="009300D6"/>
    <w:rsid w:val="009300E5"/>
    <w:rsid w:val="0093015D"/>
    <w:rsid w:val="0093046D"/>
    <w:rsid w:val="009304EC"/>
    <w:rsid w:val="00930506"/>
    <w:rsid w:val="00930540"/>
    <w:rsid w:val="00930675"/>
    <w:rsid w:val="00930688"/>
    <w:rsid w:val="00930751"/>
    <w:rsid w:val="009307BA"/>
    <w:rsid w:val="0093087F"/>
    <w:rsid w:val="00930B44"/>
    <w:rsid w:val="00930B92"/>
    <w:rsid w:val="00930BFB"/>
    <w:rsid w:val="00930DFA"/>
    <w:rsid w:val="00930E7A"/>
    <w:rsid w:val="00931231"/>
    <w:rsid w:val="009312A0"/>
    <w:rsid w:val="009312CD"/>
    <w:rsid w:val="00931506"/>
    <w:rsid w:val="009315E5"/>
    <w:rsid w:val="0093164E"/>
    <w:rsid w:val="0093173D"/>
    <w:rsid w:val="009319EA"/>
    <w:rsid w:val="00931AEA"/>
    <w:rsid w:val="00931C52"/>
    <w:rsid w:val="00931D83"/>
    <w:rsid w:val="009320BC"/>
    <w:rsid w:val="009323CA"/>
    <w:rsid w:val="00932416"/>
    <w:rsid w:val="00932631"/>
    <w:rsid w:val="00932734"/>
    <w:rsid w:val="00932836"/>
    <w:rsid w:val="00932870"/>
    <w:rsid w:val="0093291E"/>
    <w:rsid w:val="00932946"/>
    <w:rsid w:val="00932963"/>
    <w:rsid w:val="00932991"/>
    <w:rsid w:val="00932997"/>
    <w:rsid w:val="009329B1"/>
    <w:rsid w:val="00932A61"/>
    <w:rsid w:val="00932B28"/>
    <w:rsid w:val="00932D0F"/>
    <w:rsid w:val="00932D89"/>
    <w:rsid w:val="00932F85"/>
    <w:rsid w:val="00932FBE"/>
    <w:rsid w:val="00933111"/>
    <w:rsid w:val="00933233"/>
    <w:rsid w:val="009338B3"/>
    <w:rsid w:val="00933912"/>
    <w:rsid w:val="009342C3"/>
    <w:rsid w:val="0093444E"/>
    <w:rsid w:val="00934574"/>
    <w:rsid w:val="0093460F"/>
    <w:rsid w:val="0093472E"/>
    <w:rsid w:val="0093483E"/>
    <w:rsid w:val="009349FC"/>
    <w:rsid w:val="00934BDC"/>
    <w:rsid w:val="00934C01"/>
    <w:rsid w:val="00934C0D"/>
    <w:rsid w:val="00934C97"/>
    <w:rsid w:val="00934E47"/>
    <w:rsid w:val="00934EAD"/>
    <w:rsid w:val="00934EC9"/>
    <w:rsid w:val="00934EEE"/>
    <w:rsid w:val="00934F84"/>
    <w:rsid w:val="00934FB0"/>
    <w:rsid w:val="0093501C"/>
    <w:rsid w:val="009350DE"/>
    <w:rsid w:val="009350F9"/>
    <w:rsid w:val="009353B9"/>
    <w:rsid w:val="00935463"/>
    <w:rsid w:val="00935477"/>
    <w:rsid w:val="009354E8"/>
    <w:rsid w:val="00935665"/>
    <w:rsid w:val="00935C55"/>
    <w:rsid w:val="00935C5F"/>
    <w:rsid w:val="009361B5"/>
    <w:rsid w:val="009363D3"/>
    <w:rsid w:val="0093644A"/>
    <w:rsid w:val="009364FF"/>
    <w:rsid w:val="00936507"/>
    <w:rsid w:val="00936970"/>
    <w:rsid w:val="00936CAB"/>
    <w:rsid w:val="00936D00"/>
    <w:rsid w:val="00936D04"/>
    <w:rsid w:val="00936D22"/>
    <w:rsid w:val="00936D25"/>
    <w:rsid w:val="00936EEC"/>
    <w:rsid w:val="0093704C"/>
    <w:rsid w:val="00937066"/>
    <w:rsid w:val="00937137"/>
    <w:rsid w:val="00937417"/>
    <w:rsid w:val="00937455"/>
    <w:rsid w:val="00937581"/>
    <w:rsid w:val="009376B7"/>
    <w:rsid w:val="0093770E"/>
    <w:rsid w:val="0093783D"/>
    <w:rsid w:val="0093786C"/>
    <w:rsid w:val="009378E9"/>
    <w:rsid w:val="009378F0"/>
    <w:rsid w:val="00937B5D"/>
    <w:rsid w:val="00940008"/>
    <w:rsid w:val="009401BB"/>
    <w:rsid w:val="009404B2"/>
    <w:rsid w:val="00940525"/>
    <w:rsid w:val="00940590"/>
    <w:rsid w:val="009405F1"/>
    <w:rsid w:val="0094099D"/>
    <w:rsid w:val="009409CD"/>
    <w:rsid w:val="00940A31"/>
    <w:rsid w:val="00940B3B"/>
    <w:rsid w:val="00940BB9"/>
    <w:rsid w:val="0094112A"/>
    <w:rsid w:val="00941154"/>
    <w:rsid w:val="00941168"/>
    <w:rsid w:val="00941274"/>
    <w:rsid w:val="009412F8"/>
    <w:rsid w:val="0094167C"/>
    <w:rsid w:val="009416CA"/>
    <w:rsid w:val="009416D5"/>
    <w:rsid w:val="009416E1"/>
    <w:rsid w:val="00941738"/>
    <w:rsid w:val="00941929"/>
    <w:rsid w:val="00941931"/>
    <w:rsid w:val="00941B3C"/>
    <w:rsid w:val="00941B52"/>
    <w:rsid w:val="00941D55"/>
    <w:rsid w:val="00941D6C"/>
    <w:rsid w:val="00941DCD"/>
    <w:rsid w:val="00941E20"/>
    <w:rsid w:val="00941E7E"/>
    <w:rsid w:val="00941FEE"/>
    <w:rsid w:val="00942148"/>
    <w:rsid w:val="009421C7"/>
    <w:rsid w:val="00942290"/>
    <w:rsid w:val="009425AD"/>
    <w:rsid w:val="009426A1"/>
    <w:rsid w:val="009426B8"/>
    <w:rsid w:val="00942847"/>
    <w:rsid w:val="009428DA"/>
    <w:rsid w:val="00942AA2"/>
    <w:rsid w:val="00942BB6"/>
    <w:rsid w:val="00942C6F"/>
    <w:rsid w:val="00942F61"/>
    <w:rsid w:val="0094314C"/>
    <w:rsid w:val="00943344"/>
    <w:rsid w:val="0094336F"/>
    <w:rsid w:val="009433AE"/>
    <w:rsid w:val="009434B3"/>
    <w:rsid w:val="0094350F"/>
    <w:rsid w:val="009435AB"/>
    <w:rsid w:val="009437E5"/>
    <w:rsid w:val="00943879"/>
    <w:rsid w:val="00943C8B"/>
    <w:rsid w:val="00943CB7"/>
    <w:rsid w:val="00943EC8"/>
    <w:rsid w:val="00943ED3"/>
    <w:rsid w:val="0094400C"/>
    <w:rsid w:val="00944058"/>
    <w:rsid w:val="00944126"/>
    <w:rsid w:val="009444F0"/>
    <w:rsid w:val="009448AD"/>
    <w:rsid w:val="00944B76"/>
    <w:rsid w:val="00944BC2"/>
    <w:rsid w:val="00944D85"/>
    <w:rsid w:val="00944DAC"/>
    <w:rsid w:val="00944DE6"/>
    <w:rsid w:val="00944E7D"/>
    <w:rsid w:val="00944E92"/>
    <w:rsid w:val="00945147"/>
    <w:rsid w:val="00945153"/>
    <w:rsid w:val="009452A3"/>
    <w:rsid w:val="009452ED"/>
    <w:rsid w:val="0094549F"/>
    <w:rsid w:val="009454C1"/>
    <w:rsid w:val="0094555C"/>
    <w:rsid w:val="009457A3"/>
    <w:rsid w:val="009458E2"/>
    <w:rsid w:val="00945A64"/>
    <w:rsid w:val="00945ACB"/>
    <w:rsid w:val="00945C32"/>
    <w:rsid w:val="00945C7F"/>
    <w:rsid w:val="00945DAD"/>
    <w:rsid w:val="00945DE8"/>
    <w:rsid w:val="00945E46"/>
    <w:rsid w:val="00945F70"/>
    <w:rsid w:val="00945FB0"/>
    <w:rsid w:val="00945FCF"/>
    <w:rsid w:val="009461A8"/>
    <w:rsid w:val="00946359"/>
    <w:rsid w:val="00946422"/>
    <w:rsid w:val="00946631"/>
    <w:rsid w:val="00946645"/>
    <w:rsid w:val="0094669D"/>
    <w:rsid w:val="009466CE"/>
    <w:rsid w:val="00946753"/>
    <w:rsid w:val="00946782"/>
    <w:rsid w:val="009467F1"/>
    <w:rsid w:val="009469B3"/>
    <w:rsid w:val="00946AB4"/>
    <w:rsid w:val="00946BCF"/>
    <w:rsid w:val="00946DF1"/>
    <w:rsid w:val="00947157"/>
    <w:rsid w:val="009471CB"/>
    <w:rsid w:val="009471E7"/>
    <w:rsid w:val="00947202"/>
    <w:rsid w:val="00947356"/>
    <w:rsid w:val="0094738A"/>
    <w:rsid w:val="009474E0"/>
    <w:rsid w:val="00947541"/>
    <w:rsid w:val="00947641"/>
    <w:rsid w:val="0094780F"/>
    <w:rsid w:val="009479B5"/>
    <w:rsid w:val="00947A83"/>
    <w:rsid w:val="00947A8C"/>
    <w:rsid w:val="00947F3A"/>
    <w:rsid w:val="00950011"/>
    <w:rsid w:val="00950280"/>
    <w:rsid w:val="009502FB"/>
    <w:rsid w:val="00950364"/>
    <w:rsid w:val="00950441"/>
    <w:rsid w:val="009504AB"/>
    <w:rsid w:val="00950588"/>
    <w:rsid w:val="009505B4"/>
    <w:rsid w:val="0095071A"/>
    <w:rsid w:val="0095076C"/>
    <w:rsid w:val="00950A92"/>
    <w:rsid w:val="0095106C"/>
    <w:rsid w:val="00951579"/>
    <w:rsid w:val="009517A2"/>
    <w:rsid w:val="009517D0"/>
    <w:rsid w:val="00951D4E"/>
    <w:rsid w:val="00951D64"/>
    <w:rsid w:val="00951E5E"/>
    <w:rsid w:val="0095225E"/>
    <w:rsid w:val="00952284"/>
    <w:rsid w:val="00952323"/>
    <w:rsid w:val="009525B5"/>
    <w:rsid w:val="009526E2"/>
    <w:rsid w:val="00952789"/>
    <w:rsid w:val="00952ADF"/>
    <w:rsid w:val="00952CC4"/>
    <w:rsid w:val="00952CF2"/>
    <w:rsid w:val="00952FFA"/>
    <w:rsid w:val="0095329C"/>
    <w:rsid w:val="0095333F"/>
    <w:rsid w:val="0095370D"/>
    <w:rsid w:val="009537C9"/>
    <w:rsid w:val="0095383E"/>
    <w:rsid w:val="0095384B"/>
    <w:rsid w:val="009538A3"/>
    <w:rsid w:val="00953B10"/>
    <w:rsid w:val="00953ECB"/>
    <w:rsid w:val="00953F68"/>
    <w:rsid w:val="00954084"/>
    <w:rsid w:val="009540D2"/>
    <w:rsid w:val="00954125"/>
    <w:rsid w:val="0095431D"/>
    <w:rsid w:val="00954339"/>
    <w:rsid w:val="009543EE"/>
    <w:rsid w:val="009543EF"/>
    <w:rsid w:val="0095448D"/>
    <w:rsid w:val="009547F4"/>
    <w:rsid w:val="0095482C"/>
    <w:rsid w:val="009548B1"/>
    <w:rsid w:val="00954CB6"/>
    <w:rsid w:val="0095513F"/>
    <w:rsid w:val="009551D4"/>
    <w:rsid w:val="009552C8"/>
    <w:rsid w:val="0095543F"/>
    <w:rsid w:val="009554ED"/>
    <w:rsid w:val="009555B6"/>
    <w:rsid w:val="009555E2"/>
    <w:rsid w:val="009556D2"/>
    <w:rsid w:val="00955774"/>
    <w:rsid w:val="009557B5"/>
    <w:rsid w:val="00955981"/>
    <w:rsid w:val="00955F73"/>
    <w:rsid w:val="00956369"/>
    <w:rsid w:val="00956408"/>
    <w:rsid w:val="009564E2"/>
    <w:rsid w:val="009568C3"/>
    <w:rsid w:val="0095694F"/>
    <w:rsid w:val="00956B1C"/>
    <w:rsid w:val="00956DC7"/>
    <w:rsid w:val="00956EBD"/>
    <w:rsid w:val="0095709E"/>
    <w:rsid w:val="00957100"/>
    <w:rsid w:val="0095711B"/>
    <w:rsid w:val="0095715D"/>
    <w:rsid w:val="00957180"/>
    <w:rsid w:val="00957229"/>
    <w:rsid w:val="0095748D"/>
    <w:rsid w:val="009575FF"/>
    <w:rsid w:val="0095788D"/>
    <w:rsid w:val="009579CB"/>
    <w:rsid w:val="00957F48"/>
    <w:rsid w:val="00960183"/>
    <w:rsid w:val="009601F7"/>
    <w:rsid w:val="00960289"/>
    <w:rsid w:val="00960302"/>
    <w:rsid w:val="009606DC"/>
    <w:rsid w:val="009607DE"/>
    <w:rsid w:val="00960A6F"/>
    <w:rsid w:val="00960A99"/>
    <w:rsid w:val="00960B27"/>
    <w:rsid w:val="00960B43"/>
    <w:rsid w:val="00960C1B"/>
    <w:rsid w:val="00960DB1"/>
    <w:rsid w:val="00960F92"/>
    <w:rsid w:val="00960FBD"/>
    <w:rsid w:val="00961087"/>
    <w:rsid w:val="009611F3"/>
    <w:rsid w:val="00961292"/>
    <w:rsid w:val="009614FC"/>
    <w:rsid w:val="00961807"/>
    <w:rsid w:val="0096183D"/>
    <w:rsid w:val="009618A3"/>
    <w:rsid w:val="009618CF"/>
    <w:rsid w:val="0096191D"/>
    <w:rsid w:val="0096195A"/>
    <w:rsid w:val="00961A17"/>
    <w:rsid w:val="00961A53"/>
    <w:rsid w:val="00961ACA"/>
    <w:rsid w:val="00961BBC"/>
    <w:rsid w:val="00961F33"/>
    <w:rsid w:val="00961F3B"/>
    <w:rsid w:val="00961F55"/>
    <w:rsid w:val="00961FAB"/>
    <w:rsid w:val="0096248C"/>
    <w:rsid w:val="009624C2"/>
    <w:rsid w:val="009624F0"/>
    <w:rsid w:val="009625AB"/>
    <w:rsid w:val="0096266D"/>
    <w:rsid w:val="009626F4"/>
    <w:rsid w:val="0096277E"/>
    <w:rsid w:val="009627A8"/>
    <w:rsid w:val="009628D8"/>
    <w:rsid w:val="00962E5B"/>
    <w:rsid w:val="00962E65"/>
    <w:rsid w:val="00962F35"/>
    <w:rsid w:val="00962F77"/>
    <w:rsid w:val="0096309A"/>
    <w:rsid w:val="0096333F"/>
    <w:rsid w:val="009638B4"/>
    <w:rsid w:val="00963954"/>
    <w:rsid w:val="00963970"/>
    <w:rsid w:val="00963A06"/>
    <w:rsid w:val="00963A4B"/>
    <w:rsid w:val="00963A69"/>
    <w:rsid w:val="00963A90"/>
    <w:rsid w:val="00963C0A"/>
    <w:rsid w:val="00963D74"/>
    <w:rsid w:val="00963FDC"/>
    <w:rsid w:val="0096404C"/>
    <w:rsid w:val="00964073"/>
    <w:rsid w:val="00964214"/>
    <w:rsid w:val="0096427F"/>
    <w:rsid w:val="009643D2"/>
    <w:rsid w:val="009644D6"/>
    <w:rsid w:val="00964567"/>
    <w:rsid w:val="009645A7"/>
    <w:rsid w:val="009645F1"/>
    <w:rsid w:val="009645FD"/>
    <w:rsid w:val="00964689"/>
    <w:rsid w:val="00964942"/>
    <w:rsid w:val="009649C7"/>
    <w:rsid w:val="009649D6"/>
    <w:rsid w:val="009649EB"/>
    <w:rsid w:val="00964DD4"/>
    <w:rsid w:val="00964FE6"/>
    <w:rsid w:val="009650E2"/>
    <w:rsid w:val="009653DE"/>
    <w:rsid w:val="009656D6"/>
    <w:rsid w:val="00965909"/>
    <w:rsid w:val="00965935"/>
    <w:rsid w:val="00965981"/>
    <w:rsid w:val="00965B66"/>
    <w:rsid w:val="00965C72"/>
    <w:rsid w:val="00966067"/>
    <w:rsid w:val="009662AA"/>
    <w:rsid w:val="009663C9"/>
    <w:rsid w:val="009663F2"/>
    <w:rsid w:val="009665D7"/>
    <w:rsid w:val="009667E8"/>
    <w:rsid w:val="00966B21"/>
    <w:rsid w:val="00966BA9"/>
    <w:rsid w:val="00966F3F"/>
    <w:rsid w:val="00966F50"/>
    <w:rsid w:val="00966FB7"/>
    <w:rsid w:val="009671A6"/>
    <w:rsid w:val="009671D2"/>
    <w:rsid w:val="009671F4"/>
    <w:rsid w:val="0096728E"/>
    <w:rsid w:val="00967A6E"/>
    <w:rsid w:val="00967BA5"/>
    <w:rsid w:val="00967E3B"/>
    <w:rsid w:val="00967F56"/>
    <w:rsid w:val="0097054E"/>
    <w:rsid w:val="009707DA"/>
    <w:rsid w:val="009709A6"/>
    <w:rsid w:val="00970AE8"/>
    <w:rsid w:val="00970B75"/>
    <w:rsid w:val="00970EDB"/>
    <w:rsid w:val="00971028"/>
    <w:rsid w:val="00971111"/>
    <w:rsid w:val="0097119D"/>
    <w:rsid w:val="009711F0"/>
    <w:rsid w:val="0097139A"/>
    <w:rsid w:val="009713AB"/>
    <w:rsid w:val="009713AC"/>
    <w:rsid w:val="0097140D"/>
    <w:rsid w:val="00971450"/>
    <w:rsid w:val="00971580"/>
    <w:rsid w:val="00971888"/>
    <w:rsid w:val="009719BC"/>
    <w:rsid w:val="00971B39"/>
    <w:rsid w:val="00971B74"/>
    <w:rsid w:val="00971CC4"/>
    <w:rsid w:val="00971F49"/>
    <w:rsid w:val="0097234B"/>
    <w:rsid w:val="009723B8"/>
    <w:rsid w:val="009724D8"/>
    <w:rsid w:val="00972753"/>
    <w:rsid w:val="00972928"/>
    <w:rsid w:val="009729C8"/>
    <w:rsid w:val="00972BEB"/>
    <w:rsid w:val="00972C7E"/>
    <w:rsid w:val="00972CBA"/>
    <w:rsid w:val="00973190"/>
    <w:rsid w:val="00973239"/>
    <w:rsid w:val="009733D8"/>
    <w:rsid w:val="00973496"/>
    <w:rsid w:val="009734D5"/>
    <w:rsid w:val="0097362F"/>
    <w:rsid w:val="009739EC"/>
    <w:rsid w:val="00973B5C"/>
    <w:rsid w:val="00973C88"/>
    <w:rsid w:val="00973F48"/>
    <w:rsid w:val="00973F9C"/>
    <w:rsid w:val="00973FD6"/>
    <w:rsid w:val="009744F7"/>
    <w:rsid w:val="0097454A"/>
    <w:rsid w:val="00974744"/>
    <w:rsid w:val="009747C0"/>
    <w:rsid w:val="009748B2"/>
    <w:rsid w:val="00974B83"/>
    <w:rsid w:val="00974B8B"/>
    <w:rsid w:val="00975001"/>
    <w:rsid w:val="009751D5"/>
    <w:rsid w:val="00975244"/>
    <w:rsid w:val="00975290"/>
    <w:rsid w:val="009754A9"/>
    <w:rsid w:val="0097552E"/>
    <w:rsid w:val="0097581E"/>
    <w:rsid w:val="009759C6"/>
    <w:rsid w:val="00975AD8"/>
    <w:rsid w:val="00975CA5"/>
    <w:rsid w:val="00975E6A"/>
    <w:rsid w:val="00975F14"/>
    <w:rsid w:val="00975FC3"/>
    <w:rsid w:val="00976070"/>
    <w:rsid w:val="0097614C"/>
    <w:rsid w:val="009768DF"/>
    <w:rsid w:val="009768F2"/>
    <w:rsid w:val="00976956"/>
    <w:rsid w:val="00976995"/>
    <w:rsid w:val="00976A23"/>
    <w:rsid w:val="00976AD7"/>
    <w:rsid w:val="00976B50"/>
    <w:rsid w:val="00976C2A"/>
    <w:rsid w:val="00976E44"/>
    <w:rsid w:val="00976E8F"/>
    <w:rsid w:val="00976F37"/>
    <w:rsid w:val="0097705D"/>
    <w:rsid w:val="009771AD"/>
    <w:rsid w:val="00977340"/>
    <w:rsid w:val="009773EF"/>
    <w:rsid w:val="0097753C"/>
    <w:rsid w:val="00977657"/>
    <w:rsid w:val="009776F9"/>
    <w:rsid w:val="00977868"/>
    <w:rsid w:val="00977A0D"/>
    <w:rsid w:val="00977B89"/>
    <w:rsid w:val="00977C07"/>
    <w:rsid w:val="00977D9D"/>
    <w:rsid w:val="009800A6"/>
    <w:rsid w:val="009800F1"/>
    <w:rsid w:val="00980182"/>
    <w:rsid w:val="00980554"/>
    <w:rsid w:val="009805A5"/>
    <w:rsid w:val="0098081B"/>
    <w:rsid w:val="009808F1"/>
    <w:rsid w:val="0098098D"/>
    <w:rsid w:val="009809F7"/>
    <w:rsid w:val="00980B29"/>
    <w:rsid w:val="00980B40"/>
    <w:rsid w:val="00980D9D"/>
    <w:rsid w:val="00980EFD"/>
    <w:rsid w:val="0098111D"/>
    <w:rsid w:val="009813A9"/>
    <w:rsid w:val="00981490"/>
    <w:rsid w:val="00981542"/>
    <w:rsid w:val="0098156B"/>
    <w:rsid w:val="00981786"/>
    <w:rsid w:val="0098191A"/>
    <w:rsid w:val="00981A5F"/>
    <w:rsid w:val="00981A8D"/>
    <w:rsid w:val="00981BFB"/>
    <w:rsid w:val="00981E72"/>
    <w:rsid w:val="009820BF"/>
    <w:rsid w:val="009821DA"/>
    <w:rsid w:val="009822CA"/>
    <w:rsid w:val="009827CF"/>
    <w:rsid w:val="009827D8"/>
    <w:rsid w:val="0098280F"/>
    <w:rsid w:val="0098284E"/>
    <w:rsid w:val="009829C0"/>
    <w:rsid w:val="00982BDA"/>
    <w:rsid w:val="00982EA1"/>
    <w:rsid w:val="00982F3A"/>
    <w:rsid w:val="00982FE4"/>
    <w:rsid w:val="009830E4"/>
    <w:rsid w:val="00983145"/>
    <w:rsid w:val="0098350F"/>
    <w:rsid w:val="00983972"/>
    <w:rsid w:val="00983ABD"/>
    <w:rsid w:val="00983B04"/>
    <w:rsid w:val="00983D05"/>
    <w:rsid w:val="00984003"/>
    <w:rsid w:val="009846A4"/>
    <w:rsid w:val="00984B11"/>
    <w:rsid w:val="00984BBE"/>
    <w:rsid w:val="00984BC0"/>
    <w:rsid w:val="00984C31"/>
    <w:rsid w:val="00984CFA"/>
    <w:rsid w:val="00984DC0"/>
    <w:rsid w:val="00984F50"/>
    <w:rsid w:val="0098506C"/>
    <w:rsid w:val="0098511F"/>
    <w:rsid w:val="009851CC"/>
    <w:rsid w:val="009855D4"/>
    <w:rsid w:val="00985624"/>
    <w:rsid w:val="009856D3"/>
    <w:rsid w:val="00985AE8"/>
    <w:rsid w:val="00985CBD"/>
    <w:rsid w:val="00985CFB"/>
    <w:rsid w:val="009861FA"/>
    <w:rsid w:val="00986287"/>
    <w:rsid w:val="00986509"/>
    <w:rsid w:val="009865BB"/>
    <w:rsid w:val="0098671E"/>
    <w:rsid w:val="00986763"/>
    <w:rsid w:val="0098699C"/>
    <w:rsid w:val="009869A2"/>
    <w:rsid w:val="009869F4"/>
    <w:rsid w:val="00986D66"/>
    <w:rsid w:val="0098737E"/>
    <w:rsid w:val="0098739D"/>
    <w:rsid w:val="0098748D"/>
    <w:rsid w:val="009875E3"/>
    <w:rsid w:val="009876FC"/>
    <w:rsid w:val="00987740"/>
    <w:rsid w:val="00987776"/>
    <w:rsid w:val="00987FFD"/>
    <w:rsid w:val="00990032"/>
    <w:rsid w:val="009900D9"/>
    <w:rsid w:val="00990111"/>
    <w:rsid w:val="0099031B"/>
    <w:rsid w:val="00990536"/>
    <w:rsid w:val="00990680"/>
    <w:rsid w:val="00990828"/>
    <w:rsid w:val="00990925"/>
    <w:rsid w:val="00990CB9"/>
    <w:rsid w:val="00991075"/>
    <w:rsid w:val="00991287"/>
    <w:rsid w:val="009912AC"/>
    <w:rsid w:val="0099146A"/>
    <w:rsid w:val="00991505"/>
    <w:rsid w:val="00991613"/>
    <w:rsid w:val="009916AB"/>
    <w:rsid w:val="009917A2"/>
    <w:rsid w:val="009917B2"/>
    <w:rsid w:val="00991824"/>
    <w:rsid w:val="009918FF"/>
    <w:rsid w:val="00991973"/>
    <w:rsid w:val="00991A38"/>
    <w:rsid w:val="00991A73"/>
    <w:rsid w:val="00991B64"/>
    <w:rsid w:val="00991D8D"/>
    <w:rsid w:val="00991FEE"/>
    <w:rsid w:val="00992069"/>
    <w:rsid w:val="009920DE"/>
    <w:rsid w:val="00992166"/>
    <w:rsid w:val="0099278B"/>
    <w:rsid w:val="00992948"/>
    <w:rsid w:val="00992A47"/>
    <w:rsid w:val="00992F79"/>
    <w:rsid w:val="00992FBF"/>
    <w:rsid w:val="009930B8"/>
    <w:rsid w:val="00993105"/>
    <w:rsid w:val="0099329E"/>
    <w:rsid w:val="00993333"/>
    <w:rsid w:val="0099343C"/>
    <w:rsid w:val="00993480"/>
    <w:rsid w:val="0099378A"/>
    <w:rsid w:val="0099388F"/>
    <w:rsid w:val="00993907"/>
    <w:rsid w:val="00993A68"/>
    <w:rsid w:val="00993AB9"/>
    <w:rsid w:val="00993C78"/>
    <w:rsid w:val="00993CBB"/>
    <w:rsid w:val="00993CC0"/>
    <w:rsid w:val="00993F0F"/>
    <w:rsid w:val="00993F7F"/>
    <w:rsid w:val="009942DA"/>
    <w:rsid w:val="0099432A"/>
    <w:rsid w:val="00994591"/>
    <w:rsid w:val="0099465D"/>
    <w:rsid w:val="00994896"/>
    <w:rsid w:val="00994AFB"/>
    <w:rsid w:val="00994B0D"/>
    <w:rsid w:val="00994D03"/>
    <w:rsid w:val="00995073"/>
    <w:rsid w:val="00995099"/>
    <w:rsid w:val="00995663"/>
    <w:rsid w:val="00995781"/>
    <w:rsid w:val="00995A9E"/>
    <w:rsid w:val="00995C0E"/>
    <w:rsid w:val="00995D02"/>
    <w:rsid w:val="00995E1F"/>
    <w:rsid w:val="00996299"/>
    <w:rsid w:val="009962EC"/>
    <w:rsid w:val="00996418"/>
    <w:rsid w:val="00996487"/>
    <w:rsid w:val="009965F6"/>
    <w:rsid w:val="0099686D"/>
    <w:rsid w:val="009968BB"/>
    <w:rsid w:val="00996A75"/>
    <w:rsid w:val="00996A86"/>
    <w:rsid w:val="00996CBB"/>
    <w:rsid w:val="00996E58"/>
    <w:rsid w:val="00996F25"/>
    <w:rsid w:val="00996FD0"/>
    <w:rsid w:val="009971B0"/>
    <w:rsid w:val="0099761C"/>
    <w:rsid w:val="0099799F"/>
    <w:rsid w:val="00997BF2"/>
    <w:rsid w:val="00997C04"/>
    <w:rsid w:val="00997FE1"/>
    <w:rsid w:val="009A012F"/>
    <w:rsid w:val="009A0308"/>
    <w:rsid w:val="009A0349"/>
    <w:rsid w:val="009A04F8"/>
    <w:rsid w:val="009A0B59"/>
    <w:rsid w:val="009A0DCC"/>
    <w:rsid w:val="009A0ED7"/>
    <w:rsid w:val="009A0FAD"/>
    <w:rsid w:val="009A143A"/>
    <w:rsid w:val="009A1477"/>
    <w:rsid w:val="009A14CE"/>
    <w:rsid w:val="009A1599"/>
    <w:rsid w:val="009A1799"/>
    <w:rsid w:val="009A1822"/>
    <w:rsid w:val="009A1927"/>
    <w:rsid w:val="009A1BB5"/>
    <w:rsid w:val="009A1C2C"/>
    <w:rsid w:val="009A1C8B"/>
    <w:rsid w:val="009A1CCD"/>
    <w:rsid w:val="009A1D7C"/>
    <w:rsid w:val="009A1F08"/>
    <w:rsid w:val="009A20F6"/>
    <w:rsid w:val="009A213B"/>
    <w:rsid w:val="009A2183"/>
    <w:rsid w:val="009A21A8"/>
    <w:rsid w:val="009A22E9"/>
    <w:rsid w:val="009A2339"/>
    <w:rsid w:val="009A2498"/>
    <w:rsid w:val="009A2577"/>
    <w:rsid w:val="009A283B"/>
    <w:rsid w:val="009A2BB2"/>
    <w:rsid w:val="009A2C8C"/>
    <w:rsid w:val="009A2E71"/>
    <w:rsid w:val="009A2F8B"/>
    <w:rsid w:val="009A3275"/>
    <w:rsid w:val="009A3593"/>
    <w:rsid w:val="009A3888"/>
    <w:rsid w:val="009A38B9"/>
    <w:rsid w:val="009A3A17"/>
    <w:rsid w:val="009A3B6D"/>
    <w:rsid w:val="009A408B"/>
    <w:rsid w:val="009A4131"/>
    <w:rsid w:val="009A41AE"/>
    <w:rsid w:val="009A442F"/>
    <w:rsid w:val="009A444B"/>
    <w:rsid w:val="009A45E1"/>
    <w:rsid w:val="009A471D"/>
    <w:rsid w:val="009A4D6A"/>
    <w:rsid w:val="009A4DB0"/>
    <w:rsid w:val="009A4DB2"/>
    <w:rsid w:val="009A52AE"/>
    <w:rsid w:val="009A53BA"/>
    <w:rsid w:val="009A58B2"/>
    <w:rsid w:val="009A5948"/>
    <w:rsid w:val="009A594E"/>
    <w:rsid w:val="009A596F"/>
    <w:rsid w:val="009A597F"/>
    <w:rsid w:val="009A5ADA"/>
    <w:rsid w:val="009A5B2A"/>
    <w:rsid w:val="009A5B95"/>
    <w:rsid w:val="009A5C4B"/>
    <w:rsid w:val="009A5D67"/>
    <w:rsid w:val="009A62B6"/>
    <w:rsid w:val="009A648C"/>
    <w:rsid w:val="009A64A3"/>
    <w:rsid w:val="009A67B9"/>
    <w:rsid w:val="009A6918"/>
    <w:rsid w:val="009A6931"/>
    <w:rsid w:val="009A6A1B"/>
    <w:rsid w:val="009A6C55"/>
    <w:rsid w:val="009A6D0F"/>
    <w:rsid w:val="009A6DF0"/>
    <w:rsid w:val="009A705D"/>
    <w:rsid w:val="009A7889"/>
    <w:rsid w:val="009A7CC0"/>
    <w:rsid w:val="009A7F06"/>
    <w:rsid w:val="009A7F66"/>
    <w:rsid w:val="009A7F8C"/>
    <w:rsid w:val="009B0072"/>
    <w:rsid w:val="009B042A"/>
    <w:rsid w:val="009B0575"/>
    <w:rsid w:val="009B0656"/>
    <w:rsid w:val="009B0A3D"/>
    <w:rsid w:val="009B0C76"/>
    <w:rsid w:val="009B0CDA"/>
    <w:rsid w:val="009B0CE4"/>
    <w:rsid w:val="009B0FF4"/>
    <w:rsid w:val="009B1008"/>
    <w:rsid w:val="009B1563"/>
    <w:rsid w:val="009B1587"/>
    <w:rsid w:val="009B15B1"/>
    <w:rsid w:val="009B1604"/>
    <w:rsid w:val="009B181D"/>
    <w:rsid w:val="009B183D"/>
    <w:rsid w:val="009B1ADD"/>
    <w:rsid w:val="009B1B14"/>
    <w:rsid w:val="009B1C42"/>
    <w:rsid w:val="009B1F2C"/>
    <w:rsid w:val="009B21F9"/>
    <w:rsid w:val="009B262D"/>
    <w:rsid w:val="009B27DC"/>
    <w:rsid w:val="009B2A98"/>
    <w:rsid w:val="009B2B53"/>
    <w:rsid w:val="009B2B72"/>
    <w:rsid w:val="009B2CA2"/>
    <w:rsid w:val="009B2E5E"/>
    <w:rsid w:val="009B3035"/>
    <w:rsid w:val="009B319A"/>
    <w:rsid w:val="009B31C7"/>
    <w:rsid w:val="009B32C3"/>
    <w:rsid w:val="009B32F9"/>
    <w:rsid w:val="009B344B"/>
    <w:rsid w:val="009B3630"/>
    <w:rsid w:val="009B38BA"/>
    <w:rsid w:val="009B38FE"/>
    <w:rsid w:val="009B3A4D"/>
    <w:rsid w:val="009B3BE4"/>
    <w:rsid w:val="009B3C28"/>
    <w:rsid w:val="009B3CE7"/>
    <w:rsid w:val="009B3D10"/>
    <w:rsid w:val="009B4267"/>
    <w:rsid w:val="009B435E"/>
    <w:rsid w:val="009B46C7"/>
    <w:rsid w:val="009B471B"/>
    <w:rsid w:val="009B47F4"/>
    <w:rsid w:val="009B49CE"/>
    <w:rsid w:val="009B4A61"/>
    <w:rsid w:val="009B4AD0"/>
    <w:rsid w:val="009B4C3D"/>
    <w:rsid w:val="009B4F29"/>
    <w:rsid w:val="009B4FD3"/>
    <w:rsid w:val="009B4FDF"/>
    <w:rsid w:val="009B5040"/>
    <w:rsid w:val="009B5160"/>
    <w:rsid w:val="009B51B9"/>
    <w:rsid w:val="009B54E5"/>
    <w:rsid w:val="009B55A1"/>
    <w:rsid w:val="009B584C"/>
    <w:rsid w:val="009B5909"/>
    <w:rsid w:val="009B598D"/>
    <w:rsid w:val="009B5AA1"/>
    <w:rsid w:val="009B5AA5"/>
    <w:rsid w:val="009B5ACF"/>
    <w:rsid w:val="009B5C7C"/>
    <w:rsid w:val="009B6074"/>
    <w:rsid w:val="009B6093"/>
    <w:rsid w:val="009B60E7"/>
    <w:rsid w:val="009B611D"/>
    <w:rsid w:val="009B62D1"/>
    <w:rsid w:val="009B6439"/>
    <w:rsid w:val="009B685C"/>
    <w:rsid w:val="009B694D"/>
    <w:rsid w:val="009B6AC3"/>
    <w:rsid w:val="009B6BFA"/>
    <w:rsid w:val="009B6CA0"/>
    <w:rsid w:val="009B6CE5"/>
    <w:rsid w:val="009B6E2D"/>
    <w:rsid w:val="009B70C9"/>
    <w:rsid w:val="009B71B3"/>
    <w:rsid w:val="009B71BB"/>
    <w:rsid w:val="009B7454"/>
    <w:rsid w:val="009B7A59"/>
    <w:rsid w:val="009B7B5D"/>
    <w:rsid w:val="009B7BBB"/>
    <w:rsid w:val="009B7C2B"/>
    <w:rsid w:val="009B7DAD"/>
    <w:rsid w:val="009B7EC7"/>
    <w:rsid w:val="009B7EEC"/>
    <w:rsid w:val="009C004D"/>
    <w:rsid w:val="009C0051"/>
    <w:rsid w:val="009C00B8"/>
    <w:rsid w:val="009C014F"/>
    <w:rsid w:val="009C03FD"/>
    <w:rsid w:val="009C0608"/>
    <w:rsid w:val="009C0609"/>
    <w:rsid w:val="009C07E4"/>
    <w:rsid w:val="009C0859"/>
    <w:rsid w:val="009C09E7"/>
    <w:rsid w:val="009C0BD0"/>
    <w:rsid w:val="009C0C19"/>
    <w:rsid w:val="009C1114"/>
    <w:rsid w:val="009C115C"/>
    <w:rsid w:val="009C1292"/>
    <w:rsid w:val="009C12A4"/>
    <w:rsid w:val="009C12E5"/>
    <w:rsid w:val="009C12F2"/>
    <w:rsid w:val="009C14FF"/>
    <w:rsid w:val="009C1566"/>
    <w:rsid w:val="009C179E"/>
    <w:rsid w:val="009C17FC"/>
    <w:rsid w:val="009C18A7"/>
    <w:rsid w:val="009C18B0"/>
    <w:rsid w:val="009C1902"/>
    <w:rsid w:val="009C196C"/>
    <w:rsid w:val="009C1A3C"/>
    <w:rsid w:val="009C1CCF"/>
    <w:rsid w:val="009C1DBB"/>
    <w:rsid w:val="009C1E91"/>
    <w:rsid w:val="009C20F8"/>
    <w:rsid w:val="009C222D"/>
    <w:rsid w:val="009C224F"/>
    <w:rsid w:val="009C27B3"/>
    <w:rsid w:val="009C289D"/>
    <w:rsid w:val="009C28AF"/>
    <w:rsid w:val="009C2998"/>
    <w:rsid w:val="009C29D3"/>
    <w:rsid w:val="009C2A14"/>
    <w:rsid w:val="009C2E68"/>
    <w:rsid w:val="009C2EA5"/>
    <w:rsid w:val="009C2F28"/>
    <w:rsid w:val="009C33CA"/>
    <w:rsid w:val="009C34DE"/>
    <w:rsid w:val="009C35D8"/>
    <w:rsid w:val="009C3625"/>
    <w:rsid w:val="009C38B8"/>
    <w:rsid w:val="009C3AE6"/>
    <w:rsid w:val="009C3AF0"/>
    <w:rsid w:val="009C3C17"/>
    <w:rsid w:val="009C3CEC"/>
    <w:rsid w:val="009C3EFF"/>
    <w:rsid w:val="009C3FBC"/>
    <w:rsid w:val="009C406E"/>
    <w:rsid w:val="009C4390"/>
    <w:rsid w:val="009C464D"/>
    <w:rsid w:val="009C494B"/>
    <w:rsid w:val="009C4CC6"/>
    <w:rsid w:val="009C4D63"/>
    <w:rsid w:val="009C5077"/>
    <w:rsid w:val="009C5248"/>
    <w:rsid w:val="009C52FC"/>
    <w:rsid w:val="009C53A6"/>
    <w:rsid w:val="009C53F8"/>
    <w:rsid w:val="009C5536"/>
    <w:rsid w:val="009C5594"/>
    <w:rsid w:val="009C564D"/>
    <w:rsid w:val="009C58A3"/>
    <w:rsid w:val="009C5C6E"/>
    <w:rsid w:val="009C5EA8"/>
    <w:rsid w:val="009C5FF4"/>
    <w:rsid w:val="009C6197"/>
    <w:rsid w:val="009C6374"/>
    <w:rsid w:val="009C63ED"/>
    <w:rsid w:val="009C652A"/>
    <w:rsid w:val="009C664F"/>
    <w:rsid w:val="009C6CC1"/>
    <w:rsid w:val="009C6DF2"/>
    <w:rsid w:val="009C7195"/>
    <w:rsid w:val="009C731E"/>
    <w:rsid w:val="009C75BE"/>
    <w:rsid w:val="009C7668"/>
    <w:rsid w:val="009C77C6"/>
    <w:rsid w:val="009C77F0"/>
    <w:rsid w:val="009C78CE"/>
    <w:rsid w:val="009C794D"/>
    <w:rsid w:val="009C7A1C"/>
    <w:rsid w:val="009C7A6E"/>
    <w:rsid w:val="009C7C99"/>
    <w:rsid w:val="009D0074"/>
    <w:rsid w:val="009D010B"/>
    <w:rsid w:val="009D0135"/>
    <w:rsid w:val="009D0163"/>
    <w:rsid w:val="009D01AE"/>
    <w:rsid w:val="009D02A8"/>
    <w:rsid w:val="009D087F"/>
    <w:rsid w:val="009D0ABD"/>
    <w:rsid w:val="009D0D45"/>
    <w:rsid w:val="009D0E0B"/>
    <w:rsid w:val="009D0E58"/>
    <w:rsid w:val="009D12EB"/>
    <w:rsid w:val="009D1544"/>
    <w:rsid w:val="009D15F3"/>
    <w:rsid w:val="009D1766"/>
    <w:rsid w:val="009D19B0"/>
    <w:rsid w:val="009D1A41"/>
    <w:rsid w:val="009D1CC4"/>
    <w:rsid w:val="009D1E31"/>
    <w:rsid w:val="009D1E94"/>
    <w:rsid w:val="009D1F22"/>
    <w:rsid w:val="009D1F56"/>
    <w:rsid w:val="009D2267"/>
    <w:rsid w:val="009D24D1"/>
    <w:rsid w:val="009D265A"/>
    <w:rsid w:val="009D26A2"/>
    <w:rsid w:val="009D294A"/>
    <w:rsid w:val="009D2AD1"/>
    <w:rsid w:val="009D2E4B"/>
    <w:rsid w:val="009D2FA6"/>
    <w:rsid w:val="009D308C"/>
    <w:rsid w:val="009D31A3"/>
    <w:rsid w:val="009D31FC"/>
    <w:rsid w:val="009D3318"/>
    <w:rsid w:val="009D33B7"/>
    <w:rsid w:val="009D344E"/>
    <w:rsid w:val="009D3A1B"/>
    <w:rsid w:val="009D3A7A"/>
    <w:rsid w:val="009D3A9A"/>
    <w:rsid w:val="009D3AFC"/>
    <w:rsid w:val="009D3BD6"/>
    <w:rsid w:val="009D3D04"/>
    <w:rsid w:val="009D3F5C"/>
    <w:rsid w:val="009D4290"/>
    <w:rsid w:val="009D4297"/>
    <w:rsid w:val="009D42B6"/>
    <w:rsid w:val="009D42FC"/>
    <w:rsid w:val="009D4534"/>
    <w:rsid w:val="009D45B1"/>
    <w:rsid w:val="009D46C4"/>
    <w:rsid w:val="009D48B8"/>
    <w:rsid w:val="009D4B90"/>
    <w:rsid w:val="009D4CE3"/>
    <w:rsid w:val="009D5031"/>
    <w:rsid w:val="009D5421"/>
    <w:rsid w:val="009D5459"/>
    <w:rsid w:val="009D548E"/>
    <w:rsid w:val="009D55AE"/>
    <w:rsid w:val="009D55BC"/>
    <w:rsid w:val="009D5814"/>
    <w:rsid w:val="009D5934"/>
    <w:rsid w:val="009D5B8D"/>
    <w:rsid w:val="009D5EE5"/>
    <w:rsid w:val="009D5FCF"/>
    <w:rsid w:val="009D5FD5"/>
    <w:rsid w:val="009D61F9"/>
    <w:rsid w:val="009D632A"/>
    <w:rsid w:val="009D650D"/>
    <w:rsid w:val="009D654B"/>
    <w:rsid w:val="009D65A9"/>
    <w:rsid w:val="009D66A5"/>
    <w:rsid w:val="009D6710"/>
    <w:rsid w:val="009D67A1"/>
    <w:rsid w:val="009D6CEB"/>
    <w:rsid w:val="009D6DC7"/>
    <w:rsid w:val="009D6F6D"/>
    <w:rsid w:val="009D7127"/>
    <w:rsid w:val="009D74E7"/>
    <w:rsid w:val="009D74FB"/>
    <w:rsid w:val="009D76E2"/>
    <w:rsid w:val="009D779D"/>
    <w:rsid w:val="009D7851"/>
    <w:rsid w:val="009D7AC0"/>
    <w:rsid w:val="009D7F3D"/>
    <w:rsid w:val="009E0074"/>
    <w:rsid w:val="009E0098"/>
    <w:rsid w:val="009E0196"/>
    <w:rsid w:val="009E02EE"/>
    <w:rsid w:val="009E037A"/>
    <w:rsid w:val="009E045C"/>
    <w:rsid w:val="009E08ED"/>
    <w:rsid w:val="009E08F6"/>
    <w:rsid w:val="009E11C9"/>
    <w:rsid w:val="009E1250"/>
    <w:rsid w:val="009E1306"/>
    <w:rsid w:val="009E1401"/>
    <w:rsid w:val="009E154D"/>
    <w:rsid w:val="009E173F"/>
    <w:rsid w:val="009E17AD"/>
    <w:rsid w:val="009E17F6"/>
    <w:rsid w:val="009E1A68"/>
    <w:rsid w:val="009E1B5F"/>
    <w:rsid w:val="009E1C8E"/>
    <w:rsid w:val="009E1D17"/>
    <w:rsid w:val="009E1DB6"/>
    <w:rsid w:val="009E1F7D"/>
    <w:rsid w:val="009E23DF"/>
    <w:rsid w:val="009E2479"/>
    <w:rsid w:val="009E24C0"/>
    <w:rsid w:val="009E2581"/>
    <w:rsid w:val="009E2BDB"/>
    <w:rsid w:val="009E2C33"/>
    <w:rsid w:val="009E2C49"/>
    <w:rsid w:val="009E2FE2"/>
    <w:rsid w:val="009E326D"/>
    <w:rsid w:val="009E32D7"/>
    <w:rsid w:val="009E34B1"/>
    <w:rsid w:val="009E3610"/>
    <w:rsid w:val="009E3630"/>
    <w:rsid w:val="009E37B9"/>
    <w:rsid w:val="009E3958"/>
    <w:rsid w:val="009E3BC8"/>
    <w:rsid w:val="009E3E25"/>
    <w:rsid w:val="009E409D"/>
    <w:rsid w:val="009E437F"/>
    <w:rsid w:val="009E4779"/>
    <w:rsid w:val="009E4883"/>
    <w:rsid w:val="009E4A58"/>
    <w:rsid w:val="009E4D87"/>
    <w:rsid w:val="009E4EA5"/>
    <w:rsid w:val="009E5113"/>
    <w:rsid w:val="009E5254"/>
    <w:rsid w:val="009E5377"/>
    <w:rsid w:val="009E552F"/>
    <w:rsid w:val="009E57B3"/>
    <w:rsid w:val="009E5BB8"/>
    <w:rsid w:val="009E5C97"/>
    <w:rsid w:val="009E5ED5"/>
    <w:rsid w:val="009E5F33"/>
    <w:rsid w:val="009E5F61"/>
    <w:rsid w:val="009E6095"/>
    <w:rsid w:val="009E62BE"/>
    <w:rsid w:val="009E656A"/>
    <w:rsid w:val="009E6A29"/>
    <w:rsid w:val="009E6A9B"/>
    <w:rsid w:val="009E6AF1"/>
    <w:rsid w:val="009E6D0C"/>
    <w:rsid w:val="009E6D29"/>
    <w:rsid w:val="009E6F0E"/>
    <w:rsid w:val="009E6F43"/>
    <w:rsid w:val="009E7640"/>
    <w:rsid w:val="009E771B"/>
    <w:rsid w:val="009E7B13"/>
    <w:rsid w:val="009E7B82"/>
    <w:rsid w:val="009E7CFA"/>
    <w:rsid w:val="009F01D8"/>
    <w:rsid w:val="009F032C"/>
    <w:rsid w:val="009F0462"/>
    <w:rsid w:val="009F049B"/>
    <w:rsid w:val="009F04E0"/>
    <w:rsid w:val="009F06A3"/>
    <w:rsid w:val="009F06D5"/>
    <w:rsid w:val="009F0704"/>
    <w:rsid w:val="009F074C"/>
    <w:rsid w:val="009F0BBF"/>
    <w:rsid w:val="009F0C00"/>
    <w:rsid w:val="009F0C81"/>
    <w:rsid w:val="009F0E99"/>
    <w:rsid w:val="009F110B"/>
    <w:rsid w:val="009F12EA"/>
    <w:rsid w:val="009F1826"/>
    <w:rsid w:val="009F18D3"/>
    <w:rsid w:val="009F1968"/>
    <w:rsid w:val="009F1979"/>
    <w:rsid w:val="009F1A94"/>
    <w:rsid w:val="009F1BC3"/>
    <w:rsid w:val="009F1D86"/>
    <w:rsid w:val="009F1DDF"/>
    <w:rsid w:val="009F1DE4"/>
    <w:rsid w:val="009F2071"/>
    <w:rsid w:val="009F21F4"/>
    <w:rsid w:val="009F2225"/>
    <w:rsid w:val="009F2425"/>
    <w:rsid w:val="009F242F"/>
    <w:rsid w:val="009F25C7"/>
    <w:rsid w:val="009F26D5"/>
    <w:rsid w:val="009F28E3"/>
    <w:rsid w:val="009F2CB1"/>
    <w:rsid w:val="009F2D02"/>
    <w:rsid w:val="009F2F84"/>
    <w:rsid w:val="009F3138"/>
    <w:rsid w:val="009F317F"/>
    <w:rsid w:val="009F3251"/>
    <w:rsid w:val="009F34A9"/>
    <w:rsid w:val="009F3673"/>
    <w:rsid w:val="009F3876"/>
    <w:rsid w:val="009F387E"/>
    <w:rsid w:val="009F3B1D"/>
    <w:rsid w:val="009F3C43"/>
    <w:rsid w:val="009F3CA7"/>
    <w:rsid w:val="009F3F76"/>
    <w:rsid w:val="009F4238"/>
    <w:rsid w:val="009F42D8"/>
    <w:rsid w:val="009F4420"/>
    <w:rsid w:val="009F48A2"/>
    <w:rsid w:val="009F4999"/>
    <w:rsid w:val="009F4E87"/>
    <w:rsid w:val="009F4E88"/>
    <w:rsid w:val="009F4FD8"/>
    <w:rsid w:val="009F502F"/>
    <w:rsid w:val="009F50D6"/>
    <w:rsid w:val="009F5102"/>
    <w:rsid w:val="009F516A"/>
    <w:rsid w:val="009F52AF"/>
    <w:rsid w:val="009F5341"/>
    <w:rsid w:val="009F56AC"/>
    <w:rsid w:val="009F56EF"/>
    <w:rsid w:val="009F576E"/>
    <w:rsid w:val="009F58D2"/>
    <w:rsid w:val="009F595F"/>
    <w:rsid w:val="009F59E6"/>
    <w:rsid w:val="009F5A99"/>
    <w:rsid w:val="009F5C78"/>
    <w:rsid w:val="009F5D72"/>
    <w:rsid w:val="009F5F44"/>
    <w:rsid w:val="009F60BE"/>
    <w:rsid w:val="009F6531"/>
    <w:rsid w:val="009F65BE"/>
    <w:rsid w:val="009F674A"/>
    <w:rsid w:val="009F6CC8"/>
    <w:rsid w:val="009F6CF2"/>
    <w:rsid w:val="009F6E66"/>
    <w:rsid w:val="009F6F02"/>
    <w:rsid w:val="009F739A"/>
    <w:rsid w:val="009F74A3"/>
    <w:rsid w:val="009F74F6"/>
    <w:rsid w:val="009F7503"/>
    <w:rsid w:val="009F781E"/>
    <w:rsid w:val="009F7973"/>
    <w:rsid w:val="009F7D47"/>
    <w:rsid w:val="009F7D9E"/>
    <w:rsid w:val="009F7E64"/>
    <w:rsid w:val="00A00315"/>
    <w:rsid w:val="00A00817"/>
    <w:rsid w:val="00A00B51"/>
    <w:rsid w:val="00A00C43"/>
    <w:rsid w:val="00A00D52"/>
    <w:rsid w:val="00A00DEE"/>
    <w:rsid w:val="00A01065"/>
    <w:rsid w:val="00A0134F"/>
    <w:rsid w:val="00A0170C"/>
    <w:rsid w:val="00A018B6"/>
    <w:rsid w:val="00A01A67"/>
    <w:rsid w:val="00A01AA4"/>
    <w:rsid w:val="00A01FB4"/>
    <w:rsid w:val="00A01FCC"/>
    <w:rsid w:val="00A0213C"/>
    <w:rsid w:val="00A02473"/>
    <w:rsid w:val="00A026B1"/>
    <w:rsid w:val="00A02A36"/>
    <w:rsid w:val="00A02A5F"/>
    <w:rsid w:val="00A02C49"/>
    <w:rsid w:val="00A02C76"/>
    <w:rsid w:val="00A02CFD"/>
    <w:rsid w:val="00A02F63"/>
    <w:rsid w:val="00A02F83"/>
    <w:rsid w:val="00A02FC6"/>
    <w:rsid w:val="00A0327B"/>
    <w:rsid w:val="00A032D3"/>
    <w:rsid w:val="00A03347"/>
    <w:rsid w:val="00A0340C"/>
    <w:rsid w:val="00A03655"/>
    <w:rsid w:val="00A03B58"/>
    <w:rsid w:val="00A03B98"/>
    <w:rsid w:val="00A03DC0"/>
    <w:rsid w:val="00A03FC9"/>
    <w:rsid w:val="00A03FD4"/>
    <w:rsid w:val="00A03FF5"/>
    <w:rsid w:val="00A03FFE"/>
    <w:rsid w:val="00A040E1"/>
    <w:rsid w:val="00A0412E"/>
    <w:rsid w:val="00A043A9"/>
    <w:rsid w:val="00A0451D"/>
    <w:rsid w:val="00A04565"/>
    <w:rsid w:val="00A04575"/>
    <w:rsid w:val="00A048B7"/>
    <w:rsid w:val="00A04983"/>
    <w:rsid w:val="00A04BBA"/>
    <w:rsid w:val="00A04D90"/>
    <w:rsid w:val="00A04F01"/>
    <w:rsid w:val="00A04F0C"/>
    <w:rsid w:val="00A04F4A"/>
    <w:rsid w:val="00A04F8C"/>
    <w:rsid w:val="00A04F97"/>
    <w:rsid w:val="00A051AF"/>
    <w:rsid w:val="00A054EC"/>
    <w:rsid w:val="00A05648"/>
    <w:rsid w:val="00A05873"/>
    <w:rsid w:val="00A05A6D"/>
    <w:rsid w:val="00A05C22"/>
    <w:rsid w:val="00A05C3A"/>
    <w:rsid w:val="00A05CD3"/>
    <w:rsid w:val="00A05D30"/>
    <w:rsid w:val="00A05DD7"/>
    <w:rsid w:val="00A05EFA"/>
    <w:rsid w:val="00A060B7"/>
    <w:rsid w:val="00A0691F"/>
    <w:rsid w:val="00A06B49"/>
    <w:rsid w:val="00A06B97"/>
    <w:rsid w:val="00A06CC2"/>
    <w:rsid w:val="00A06D36"/>
    <w:rsid w:val="00A06D7C"/>
    <w:rsid w:val="00A06DA7"/>
    <w:rsid w:val="00A06E91"/>
    <w:rsid w:val="00A06F58"/>
    <w:rsid w:val="00A070B2"/>
    <w:rsid w:val="00A070DD"/>
    <w:rsid w:val="00A070EC"/>
    <w:rsid w:val="00A072A3"/>
    <w:rsid w:val="00A07350"/>
    <w:rsid w:val="00A0745B"/>
    <w:rsid w:val="00A07470"/>
    <w:rsid w:val="00A075BD"/>
    <w:rsid w:val="00A076CF"/>
    <w:rsid w:val="00A0780C"/>
    <w:rsid w:val="00A07839"/>
    <w:rsid w:val="00A07991"/>
    <w:rsid w:val="00A07AED"/>
    <w:rsid w:val="00A07DDC"/>
    <w:rsid w:val="00A102E7"/>
    <w:rsid w:val="00A10473"/>
    <w:rsid w:val="00A106E6"/>
    <w:rsid w:val="00A10C2F"/>
    <w:rsid w:val="00A111F7"/>
    <w:rsid w:val="00A112B1"/>
    <w:rsid w:val="00A11364"/>
    <w:rsid w:val="00A11380"/>
    <w:rsid w:val="00A11429"/>
    <w:rsid w:val="00A114F1"/>
    <w:rsid w:val="00A11632"/>
    <w:rsid w:val="00A1195F"/>
    <w:rsid w:val="00A119B3"/>
    <w:rsid w:val="00A119E5"/>
    <w:rsid w:val="00A11A93"/>
    <w:rsid w:val="00A11DC8"/>
    <w:rsid w:val="00A11E72"/>
    <w:rsid w:val="00A120A9"/>
    <w:rsid w:val="00A122F6"/>
    <w:rsid w:val="00A1276A"/>
    <w:rsid w:val="00A1298C"/>
    <w:rsid w:val="00A129FF"/>
    <w:rsid w:val="00A12B7E"/>
    <w:rsid w:val="00A12BBC"/>
    <w:rsid w:val="00A13078"/>
    <w:rsid w:val="00A1318D"/>
    <w:rsid w:val="00A132F2"/>
    <w:rsid w:val="00A13312"/>
    <w:rsid w:val="00A13439"/>
    <w:rsid w:val="00A13612"/>
    <w:rsid w:val="00A13626"/>
    <w:rsid w:val="00A13648"/>
    <w:rsid w:val="00A136D0"/>
    <w:rsid w:val="00A137F8"/>
    <w:rsid w:val="00A1389D"/>
    <w:rsid w:val="00A138A4"/>
    <w:rsid w:val="00A13C4E"/>
    <w:rsid w:val="00A13CCA"/>
    <w:rsid w:val="00A13EDC"/>
    <w:rsid w:val="00A13EF6"/>
    <w:rsid w:val="00A13F46"/>
    <w:rsid w:val="00A1410D"/>
    <w:rsid w:val="00A14310"/>
    <w:rsid w:val="00A14582"/>
    <w:rsid w:val="00A14587"/>
    <w:rsid w:val="00A145BD"/>
    <w:rsid w:val="00A145BE"/>
    <w:rsid w:val="00A14857"/>
    <w:rsid w:val="00A148B8"/>
    <w:rsid w:val="00A14947"/>
    <w:rsid w:val="00A14AA2"/>
    <w:rsid w:val="00A14AAF"/>
    <w:rsid w:val="00A14B11"/>
    <w:rsid w:val="00A14B3C"/>
    <w:rsid w:val="00A14C69"/>
    <w:rsid w:val="00A14CAF"/>
    <w:rsid w:val="00A14CEB"/>
    <w:rsid w:val="00A1501D"/>
    <w:rsid w:val="00A150AE"/>
    <w:rsid w:val="00A1523C"/>
    <w:rsid w:val="00A152CE"/>
    <w:rsid w:val="00A152EE"/>
    <w:rsid w:val="00A152F4"/>
    <w:rsid w:val="00A154C0"/>
    <w:rsid w:val="00A155DC"/>
    <w:rsid w:val="00A15784"/>
    <w:rsid w:val="00A157F7"/>
    <w:rsid w:val="00A15B5B"/>
    <w:rsid w:val="00A15B7C"/>
    <w:rsid w:val="00A15D7D"/>
    <w:rsid w:val="00A15DA9"/>
    <w:rsid w:val="00A15EF2"/>
    <w:rsid w:val="00A160A7"/>
    <w:rsid w:val="00A162F9"/>
    <w:rsid w:val="00A1640D"/>
    <w:rsid w:val="00A16515"/>
    <w:rsid w:val="00A169C9"/>
    <w:rsid w:val="00A169F6"/>
    <w:rsid w:val="00A16C83"/>
    <w:rsid w:val="00A16E65"/>
    <w:rsid w:val="00A1705A"/>
    <w:rsid w:val="00A17169"/>
    <w:rsid w:val="00A173C2"/>
    <w:rsid w:val="00A174A5"/>
    <w:rsid w:val="00A17626"/>
    <w:rsid w:val="00A176EC"/>
    <w:rsid w:val="00A1770A"/>
    <w:rsid w:val="00A177C1"/>
    <w:rsid w:val="00A1787F"/>
    <w:rsid w:val="00A17B09"/>
    <w:rsid w:val="00A17ECB"/>
    <w:rsid w:val="00A17F0F"/>
    <w:rsid w:val="00A200C5"/>
    <w:rsid w:val="00A202EA"/>
    <w:rsid w:val="00A20358"/>
    <w:rsid w:val="00A203AF"/>
    <w:rsid w:val="00A20CFF"/>
    <w:rsid w:val="00A20D03"/>
    <w:rsid w:val="00A20D28"/>
    <w:rsid w:val="00A20E20"/>
    <w:rsid w:val="00A20E55"/>
    <w:rsid w:val="00A20E68"/>
    <w:rsid w:val="00A211D0"/>
    <w:rsid w:val="00A212D9"/>
    <w:rsid w:val="00A21314"/>
    <w:rsid w:val="00A216AE"/>
    <w:rsid w:val="00A21A4E"/>
    <w:rsid w:val="00A21B20"/>
    <w:rsid w:val="00A21B2E"/>
    <w:rsid w:val="00A21CA3"/>
    <w:rsid w:val="00A21CC7"/>
    <w:rsid w:val="00A21D13"/>
    <w:rsid w:val="00A21F38"/>
    <w:rsid w:val="00A226EF"/>
    <w:rsid w:val="00A22AE4"/>
    <w:rsid w:val="00A22D05"/>
    <w:rsid w:val="00A22D07"/>
    <w:rsid w:val="00A22D0C"/>
    <w:rsid w:val="00A22DB0"/>
    <w:rsid w:val="00A23274"/>
    <w:rsid w:val="00A23285"/>
    <w:rsid w:val="00A232BE"/>
    <w:rsid w:val="00A23309"/>
    <w:rsid w:val="00A23400"/>
    <w:rsid w:val="00A234DC"/>
    <w:rsid w:val="00A23784"/>
    <w:rsid w:val="00A23905"/>
    <w:rsid w:val="00A240A3"/>
    <w:rsid w:val="00A2418D"/>
    <w:rsid w:val="00A241B4"/>
    <w:rsid w:val="00A24300"/>
    <w:rsid w:val="00A245CC"/>
    <w:rsid w:val="00A24694"/>
    <w:rsid w:val="00A24773"/>
    <w:rsid w:val="00A2489C"/>
    <w:rsid w:val="00A24B86"/>
    <w:rsid w:val="00A24D4B"/>
    <w:rsid w:val="00A24D67"/>
    <w:rsid w:val="00A24E9F"/>
    <w:rsid w:val="00A25163"/>
    <w:rsid w:val="00A251B5"/>
    <w:rsid w:val="00A251FE"/>
    <w:rsid w:val="00A25438"/>
    <w:rsid w:val="00A254AC"/>
    <w:rsid w:val="00A2553D"/>
    <w:rsid w:val="00A255A2"/>
    <w:rsid w:val="00A2569C"/>
    <w:rsid w:val="00A2575E"/>
    <w:rsid w:val="00A25803"/>
    <w:rsid w:val="00A25951"/>
    <w:rsid w:val="00A259BD"/>
    <w:rsid w:val="00A25AD6"/>
    <w:rsid w:val="00A25CD8"/>
    <w:rsid w:val="00A261B3"/>
    <w:rsid w:val="00A263F1"/>
    <w:rsid w:val="00A2679D"/>
    <w:rsid w:val="00A26822"/>
    <w:rsid w:val="00A2697C"/>
    <w:rsid w:val="00A269FA"/>
    <w:rsid w:val="00A26B9E"/>
    <w:rsid w:val="00A26D51"/>
    <w:rsid w:val="00A26D8E"/>
    <w:rsid w:val="00A26E42"/>
    <w:rsid w:val="00A273E3"/>
    <w:rsid w:val="00A276F3"/>
    <w:rsid w:val="00A27985"/>
    <w:rsid w:val="00A27A0C"/>
    <w:rsid w:val="00A27ADB"/>
    <w:rsid w:val="00A27B7B"/>
    <w:rsid w:val="00A27CDD"/>
    <w:rsid w:val="00A301C0"/>
    <w:rsid w:val="00A304C5"/>
    <w:rsid w:val="00A30590"/>
    <w:rsid w:val="00A307E9"/>
    <w:rsid w:val="00A3096F"/>
    <w:rsid w:val="00A30AA3"/>
    <w:rsid w:val="00A30B01"/>
    <w:rsid w:val="00A30C49"/>
    <w:rsid w:val="00A30E82"/>
    <w:rsid w:val="00A31082"/>
    <w:rsid w:val="00A310CF"/>
    <w:rsid w:val="00A31600"/>
    <w:rsid w:val="00A3164E"/>
    <w:rsid w:val="00A317A4"/>
    <w:rsid w:val="00A3181F"/>
    <w:rsid w:val="00A3187E"/>
    <w:rsid w:val="00A31A07"/>
    <w:rsid w:val="00A31AC3"/>
    <w:rsid w:val="00A31D53"/>
    <w:rsid w:val="00A31D9F"/>
    <w:rsid w:val="00A31E8D"/>
    <w:rsid w:val="00A32088"/>
    <w:rsid w:val="00A3215C"/>
    <w:rsid w:val="00A32207"/>
    <w:rsid w:val="00A322BB"/>
    <w:rsid w:val="00A32309"/>
    <w:rsid w:val="00A32A02"/>
    <w:rsid w:val="00A32AD4"/>
    <w:rsid w:val="00A32AE3"/>
    <w:rsid w:val="00A32B54"/>
    <w:rsid w:val="00A32BC9"/>
    <w:rsid w:val="00A32BD8"/>
    <w:rsid w:val="00A32DEE"/>
    <w:rsid w:val="00A32E5C"/>
    <w:rsid w:val="00A32EB9"/>
    <w:rsid w:val="00A32EFC"/>
    <w:rsid w:val="00A32F0E"/>
    <w:rsid w:val="00A32F6A"/>
    <w:rsid w:val="00A33047"/>
    <w:rsid w:val="00A3310D"/>
    <w:rsid w:val="00A33118"/>
    <w:rsid w:val="00A33314"/>
    <w:rsid w:val="00A333AE"/>
    <w:rsid w:val="00A33432"/>
    <w:rsid w:val="00A334A6"/>
    <w:rsid w:val="00A33557"/>
    <w:rsid w:val="00A33635"/>
    <w:rsid w:val="00A336E7"/>
    <w:rsid w:val="00A33842"/>
    <w:rsid w:val="00A339AE"/>
    <w:rsid w:val="00A33BFF"/>
    <w:rsid w:val="00A33D85"/>
    <w:rsid w:val="00A33EC6"/>
    <w:rsid w:val="00A34068"/>
    <w:rsid w:val="00A3407E"/>
    <w:rsid w:val="00A34258"/>
    <w:rsid w:val="00A34326"/>
    <w:rsid w:val="00A343DC"/>
    <w:rsid w:val="00A345F2"/>
    <w:rsid w:val="00A34958"/>
    <w:rsid w:val="00A34A23"/>
    <w:rsid w:val="00A34A60"/>
    <w:rsid w:val="00A34B22"/>
    <w:rsid w:val="00A34C40"/>
    <w:rsid w:val="00A34D84"/>
    <w:rsid w:val="00A34E17"/>
    <w:rsid w:val="00A34F87"/>
    <w:rsid w:val="00A3538F"/>
    <w:rsid w:val="00A355AB"/>
    <w:rsid w:val="00A3571E"/>
    <w:rsid w:val="00A3578A"/>
    <w:rsid w:val="00A35833"/>
    <w:rsid w:val="00A35849"/>
    <w:rsid w:val="00A359CC"/>
    <w:rsid w:val="00A35CA4"/>
    <w:rsid w:val="00A35EFF"/>
    <w:rsid w:val="00A35F19"/>
    <w:rsid w:val="00A3609F"/>
    <w:rsid w:val="00A36139"/>
    <w:rsid w:val="00A3631C"/>
    <w:rsid w:val="00A36380"/>
    <w:rsid w:val="00A36486"/>
    <w:rsid w:val="00A3696A"/>
    <w:rsid w:val="00A36A3C"/>
    <w:rsid w:val="00A36BC2"/>
    <w:rsid w:val="00A36C23"/>
    <w:rsid w:val="00A36EA1"/>
    <w:rsid w:val="00A36EC4"/>
    <w:rsid w:val="00A36FF5"/>
    <w:rsid w:val="00A37078"/>
    <w:rsid w:val="00A37274"/>
    <w:rsid w:val="00A3734A"/>
    <w:rsid w:val="00A377C6"/>
    <w:rsid w:val="00A37871"/>
    <w:rsid w:val="00A37981"/>
    <w:rsid w:val="00A37A2C"/>
    <w:rsid w:val="00A37B91"/>
    <w:rsid w:val="00A37BAC"/>
    <w:rsid w:val="00A37D09"/>
    <w:rsid w:val="00A37ED0"/>
    <w:rsid w:val="00A37FD2"/>
    <w:rsid w:val="00A40012"/>
    <w:rsid w:val="00A40030"/>
    <w:rsid w:val="00A404D0"/>
    <w:rsid w:val="00A406B3"/>
    <w:rsid w:val="00A4085A"/>
    <w:rsid w:val="00A40B6C"/>
    <w:rsid w:val="00A40C09"/>
    <w:rsid w:val="00A40F8E"/>
    <w:rsid w:val="00A4118B"/>
    <w:rsid w:val="00A412F9"/>
    <w:rsid w:val="00A41716"/>
    <w:rsid w:val="00A41953"/>
    <w:rsid w:val="00A41A0D"/>
    <w:rsid w:val="00A41C15"/>
    <w:rsid w:val="00A422A6"/>
    <w:rsid w:val="00A424CD"/>
    <w:rsid w:val="00A42512"/>
    <w:rsid w:val="00A425A2"/>
    <w:rsid w:val="00A425C1"/>
    <w:rsid w:val="00A42A3C"/>
    <w:rsid w:val="00A42EBC"/>
    <w:rsid w:val="00A42F60"/>
    <w:rsid w:val="00A42FFB"/>
    <w:rsid w:val="00A4309D"/>
    <w:rsid w:val="00A43130"/>
    <w:rsid w:val="00A431C9"/>
    <w:rsid w:val="00A4346D"/>
    <w:rsid w:val="00A436F6"/>
    <w:rsid w:val="00A43820"/>
    <w:rsid w:val="00A4382B"/>
    <w:rsid w:val="00A4391B"/>
    <w:rsid w:val="00A43955"/>
    <w:rsid w:val="00A43ADE"/>
    <w:rsid w:val="00A43BDD"/>
    <w:rsid w:val="00A43C49"/>
    <w:rsid w:val="00A4414F"/>
    <w:rsid w:val="00A44287"/>
    <w:rsid w:val="00A4446B"/>
    <w:rsid w:val="00A447B9"/>
    <w:rsid w:val="00A4492D"/>
    <w:rsid w:val="00A44AEE"/>
    <w:rsid w:val="00A44B5F"/>
    <w:rsid w:val="00A44D9F"/>
    <w:rsid w:val="00A44DBD"/>
    <w:rsid w:val="00A44FD6"/>
    <w:rsid w:val="00A4521A"/>
    <w:rsid w:val="00A452C3"/>
    <w:rsid w:val="00A452CB"/>
    <w:rsid w:val="00A4573A"/>
    <w:rsid w:val="00A4576D"/>
    <w:rsid w:val="00A45B96"/>
    <w:rsid w:val="00A45CA8"/>
    <w:rsid w:val="00A45DEE"/>
    <w:rsid w:val="00A45FDE"/>
    <w:rsid w:val="00A46116"/>
    <w:rsid w:val="00A46328"/>
    <w:rsid w:val="00A4648F"/>
    <w:rsid w:val="00A4649A"/>
    <w:rsid w:val="00A4671F"/>
    <w:rsid w:val="00A4673D"/>
    <w:rsid w:val="00A468B3"/>
    <w:rsid w:val="00A46BA7"/>
    <w:rsid w:val="00A46BCD"/>
    <w:rsid w:val="00A46CDF"/>
    <w:rsid w:val="00A46DD3"/>
    <w:rsid w:val="00A46E44"/>
    <w:rsid w:val="00A46F54"/>
    <w:rsid w:val="00A46FF6"/>
    <w:rsid w:val="00A471C4"/>
    <w:rsid w:val="00A471E2"/>
    <w:rsid w:val="00A47218"/>
    <w:rsid w:val="00A47235"/>
    <w:rsid w:val="00A4727F"/>
    <w:rsid w:val="00A47280"/>
    <w:rsid w:val="00A47351"/>
    <w:rsid w:val="00A473B1"/>
    <w:rsid w:val="00A47618"/>
    <w:rsid w:val="00A478C3"/>
    <w:rsid w:val="00A47A64"/>
    <w:rsid w:val="00A47B9F"/>
    <w:rsid w:val="00A47C05"/>
    <w:rsid w:val="00A47D32"/>
    <w:rsid w:val="00A47D75"/>
    <w:rsid w:val="00A47DDA"/>
    <w:rsid w:val="00A47E29"/>
    <w:rsid w:val="00A50261"/>
    <w:rsid w:val="00A502ED"/>
    <w:rsid w:val="00A50518"/>
    <w:rsid w:val="00A5052F"/>
    <w:rsid w:val="00A506DB"/>
    <w:rsid w:val="00A5073A"/>
    <w:rsid w:val="00A50990"/>
    <w:rsid w:val="00A509E4"/>
    <w:rsid w:val="00A50A1A"/>
    <w:rsid w:val="00A50BC7"/>
    <w:rsid w:val="00A50C0C"/>
    <w:rsid w:val="00A50C15"/>
    <w:rsid w:val="00A50DCB"/>
    <w:rsid w:val="00A50F37"/>
    <w:rsid w:val="00A5111E"/>
    <w:rsid w:val="00A51323"/>
    <w:rsid w:val="00A51744"/>
    <w:rsid w:val="00A51751"/>
    <w:rsid w:val="00A5180F"/>
    <w:rsid w:val="00A519B2"/>
    <w:rsid w:val="00A51A4D"/>
    <w:rsid w:val="00A51B34"/>
    <w:rsid w:val="00A51C97"/>
    <w:rsid w:val="00A51CA8"/>
    <w:rsid w:val="00A51DAF"/>
    <w:rsid w:val="00A51F32"/>
    <w:rsid w:val="00A52060"/>
    <w:rsid w:val="00A5240B"/>
    <w:rsid w:val="00A525A5"/>
    <w:rsid w:val="00A52815"/>
    <w:rsid w:val="00A528D4"/>
    <w:rsid w:val="00A529A5"/>
    <w:rsid w:val="00A52A2A"/>
    <w:rsid w:val="00A52A45"/>
    <w:rsid w:val="00A52E5E"/>
    <w:rsid w:val="00A52F27"/>
    <w:rsid w:val="00A531BB"/>
    <w:rsid w:val="00A531DE"/>
    <w:rsid w:val="00A53224"/>
    <w:rsid w:val="00A5340C"/>
    <w:rsid w:val="00A53491"/>
    <w:rsid w:val="00A53638"/>
    <w:rsid w:val="00A53663"/>
    <w:rsid w:val="00A53E0E"/>
    <w:rsid w:val="00A5408F"/>
    <w:rsid w:val="00A5421A"/>
    <w:rsid w:val="00A542C8"/>
    <w:rsid w:val="00A548D6"/>
    <w:rsid w:val="00A54AC1"/>
    <w:rsid w:val="00A54C31"/>
    <w:rsid w:val="00A54C3F"/>
    <w:rsid w:val="00A54EBC"/>
    <w:rsid w:val="00A54FE6"/>
    <w:rsid w:val="00A5505E"/>
    <w:rsid w:val="00A550CE"/>
    <w:rsid w:val="00A55658"/>
    <w:rsid w:val="00A5565A"/>
    <w:rsid w:val="00A55996"/>
    <w:rsid w:val="00A55B04"/>
    <w:rsid w:val="00A55D07"/>
    <w:rsid w:val="00A55FF7"/>
    <w:rsid w:val="00A56004"/>
    <w:rsid w:val="00A56044"/>
    <w:rsid w:val="00A561C6"/>
    <w:rsid w:val="00A5624E"/>
    <w:rsid w:val="00A56325"/>
    <w:rsid w:val="00A5632A"/>
    <w:rsid w:val="00A563DA"/>
    <w:rsid w:val="00A56629"/>
    <w:rsid w:val="00A56906"/>
    <w:rsid w:val="00A56B87"/>
    <w:rsid w:val="00A56C9A"/>
    <w:rsid w:val="00A56CF6"/>
    <w:rsid w:val="00A56D6A"/>
    <w:rsid w:val="00A570C2"/>
    <w:rsid w:val="00A5764E"/>
    <w:rsid w:val="00A57779"/>
    <w:rsid w:val="00A5778F"/>
    <w:rsid w:val="00A57860"/>
    <w:rsid w:val="00A57A41"/>
    <w:rsid w:val="00A57E6A"/>
    <w:rsid w:val="00A6011B"/>
    <w:rsid w:val="00A60277"/>
    <w:rsid w:val="00A60427"/>
    <w:rsid w:val="00A60442"/>
    <w:rsid w:val="00A6051A"/>
    <w:rsid w:val="00A60751"/>
    <w:rsid w:val="00A609E6"/>
    <w:rsid w:val="00A60D86"/>
    <w:rsid w:val="00A60D99"/>
    <w:rsid w:val="00A60E73"/>
    <w:rsid w:val="00A6108A"/>
    <w:rsid w:val="00A61199"/>
    <w:rsid w:val="00A611FA"/>
    <w:rsid w:val="00A6123E"/>
    <w:rsid w:val="00A6141B"/>
    <w:rsid w:val="00A614D5"/>
    <w:rsid w:val="00A6155B"/>
    <w:rsid w:val="00A615CC"/>
    <w:rsid w:val="00A617F9"/>
    <w:rsid w:val="00A619C7"/>
    <w:rsid w:val="00A61C43"/>
    <w:rsid w:val="00A61D39"/>
    <w:rsid w:val="00A61E7D"/>
    <w:rsid w:val="00A6225E"/>
    <w:rsid w:val="00A6234F"/>
    <w:rsid w:val="00A625AE"/>
    <w:rsid w:val="00A62651"/>
    <w:rsid w:val="00A62664"/>
    <w:rsid w:val="00A62ABC"/>
    <w:rsid w:val="00A62C43"/>
    <w:rsid w:val="00A62D1E"/>
    <w:rsid w:val="00A632BE"/>
    <w:rsid w:val="00A632E4"/>
    <w:rsid w:val="00A6330D"/>
    <w:rsid w:val="00A633A8"/>
    <w:rsid w:val="00A63A0C"/>
    <w:rsid w:val="00A63C6E"/>
    <w:rsid w:val="00A63DFE"/>
    <w:rsid w:val="00A63EA8"/>
    <w:rsid w:val="00A6424E"/>
    <w:rsid w:val="00A642CE"/>
    <w:rsid w:val="00A644D0"/>
    <w:rsid w:val="00A6450D"/>
    <w:rsid w:val="00A645E6"/>
    <w:rsid w:val="00A646D8"/>
    <w:rsid w:val="00A646ED"/>
    <w:rsid w:val="00A6477E"/>
    <w:rsid w:val="00A64873"/>
    <w:rsid w:val="00A649C1"/>
    <w:rsid w:val="00A64CA1"/>
    <w:rsid w:val="00A64E79"/>
    <w:rsid w:val="00A6538C"/>
    <w:rsid w:val="00A6594A"/>
    <w:rsid w:val="00A65A8A"/>
    <w:rsid w:val="00A65BDC"/>
    <w:rsid w:val="00A65E9A"/>
    <w:rsid w:val="00A65E9D"/>
    <w:rsid w:val="00A6602D"/>
    <w:rsid w:val="00A66078"/>
    <w:rsid w:val="00A66106"/>
    <w:rsid w:val="00A66115"/>
    <w:rsid w:val="00A66173"/>
    <w:rsid w:val="00A66464"/>
    <w:rsid w:val="00A6666A"/>
    <w:rsid w:val="00A66723"/>
    <w:rsid w:val="00A6689D"/>
    <w:rsid w:val="00A66B04"/>
    <w:rsid w:val="00A66D0A"/>
    <w:rsid w:val="00A66E49"/>
    <w:rsid w:val="00A67143"/>
    <w:rsid w:val="00A67258"/>
    <w:rsid w:val="00A67260"/>
    <w:rsid w:val="00A67444"/>
    <w:rsid w:val="00A67448"/>
    <w:rsid w:val="00A67535"/>
    <w:rsid w:val="00A6757A"/>
    <w:rsid w:val="00A675C5"/>
    <w:rsid w:val="00A6771F"/>
    <w:rsid w:val="00A6785E"/>
    <w:rsid w:val="00A67A8F"/>
    <w:rsid w:val="00A67AF9"/>
    <w:rsid w:val="00A67D84"/>
    <w:rsid w:val="00A67DA1"/>
    <w:rsid w:val="00A67DF5"/>
    <w:rsid w:val="00A704B5"/>
    <w:rsid w:val="00A707B4"/>
    <w:rsid w:val="00A7085D"/>
    <w:rsid w:val="00A70AA0"/>
    <w:rsid w:val="00A70CC9"/>
    <w:rsid w:val="00A70FDF"/>
    <w:rsid w:val="00A71383"/>
    <w:rsid w:val="00A71968"/>
    <w:rsid w:val="00A71A16"/>
    <w:rsid w:val="00A71E41"/>
    <w:rsid w:val="00A71E64"/>
    <w:rsid w:val="00A7210D"/>
    <w:rsid w:val="00A7219E"/>
    <w:rsid w:val="00A721BB"/>
    <w:rsid w:val="00A721DD"/>
    <w:rsid w:val="00A72313"/>
    <w:rsid w:val="00A723FD"/>
    <w:rsid w:val="00A7249E"/>
    <w:rsid w:val="00A72502"/>
    <w:rsid w:val="00A725B4"/>
    <w:rsid w:val="00A72718"/>
    <w:rsid w:val="00A72726"/>
    <w:rsid w:val="00A727EC"/>
    <w:rsid w:val="00A729E9"/>
    <w:rsid w:val="00A72AE5"/>
    <w:rsid w:val="00A72B38"/>
    <w:rsid w:val="00A72B93"/>
    <w:rsid w:val="00A72DDC"/>
    <w:rsid w:val="00A7307F"/>
    <w:rsid w:val="00A7327F"/>
    <w:rsid w:val="00A73284"/>
    <w:rsid w:val="00A7382F"/>
    <w:rsid w:val="00A738CE"/>
    <w:rsid w:val="00A738EC"/>
    <w:rsid w:val="00A73975"/>
    <w:rsid w:val="00A739BB"/>
    <w:rsid w:val="00A73AF9"/>
    <w:rsid w:val="00A73BC2"/>
    <w:rsid w:val="00A73ED6"/>
    <w:rsid w:val="00A740E2"/>
    <w:rsid w:val="00A74188"/>
    <w:rsid w:val="00A74248"/>
    <w:rsid w:val="00A743BD"/>
    <w:rsid w:val="00A74413"/>
    <w:rsid w:val="00A74487"/>
    <w:rsid w:val="00A7457E"/>
    <w:rsid w:val="00A748A5"/>
    <w:rsid w:val="00A74C0C"/>
    <w:rsid w:val="00A74C88"/>
    <w:rsid w:val="00A74CDF"/>
    <w:rsid w:val="00A74D2E"/>
    <w:rsid w:val="00A74E73"/>
    <w:rsid w:val="00A74FED"/>
    <w:rsid w:val="00A75058"/>
    <w:rsid w:val="00A7530E"/>
    <w:rsid w:val="00A75323"/>
    <w:rsid w:val="00A75375"/>
    <w:rsid w:val="00A7558B"/>
    <w:rsid w:val="00A75913"/>
    <w:rsid w:val="00A759EE"/>
    <w:rsid w:val="00A75C00"/>
    <w:rsid w:val="00A75C63"/>
    <w:rsid w:val="00A7613F"/>
    <w:rsid w:val="00A761C2"/>
    <w:rsid w:val="00A763B5"/>
    <w:rsid w:val="00A7651B"/>
    <w:rsid w:val="00A7688A"/>
    <w:rsid w:val="00A76935"/>
    <w:rsid w:val="00A76939"/>
    <w:rsid w:val="00A76BFF"/>
    <w:rsid w:val="00A76C63"/>
    <w:rsid w:val="00A76F17"/>
    <w:rsid w:val="00A7719B"/>
    <w:rsid w:val="00A771B5"/>
    <w:rsid w:val="00A77264"/>
    <w:rsid w:val="00A772AD"/>
    <w:rsid w:val="00A774E3"/>
    <w:rsid w:val="00A775A3"/>
    <w:rsid w:val="00A776E0"/>
    <w:rsid w:val="00A77940"/>
    <w:rsid w:val="00A779F5"/>
    <w:rsid w:val="00A77AE0"/>
    <w:rsid w:val="00A77C9D"/>
    <w:rsid w:val="00A77F12"/>
    <w:rsid w:val="00A803C9"/>
    <w:rsid w:val="00A80641"/>
    <w:rsid w:val="00A8073A"/>
    <w:rsid w:val="00A807FC"/>
    <w:rsid w:val="00A8088A"/>
    <w:rsid w:val="00A808AF"/>
    <w:rsid w:val="00A80993"/>
    <w:rsid w:val="00A80C62"/>
    <w:rsid w:val="00A811BA"/>
    <w:rsid w:val="00A81216"/>
    <w:rsid w:val="00A8121F"/>
    <w:rsid w:val="00A81266"/>
    <w:rsid w:val="00A8155F"/>
    <w:rsid w:val="00A8168C"/>
    <w:rsid w:val="00A81797"/>
    <w:rsid w:val="00A81AA2"/>
    <w:rsid w:val="00A81BCC"/>
    <w:rsid w:val="00A81BD7"/>
    <w:rsid w:val="00A81C85"/>
    <w:rsid w:val="00A81D92"/>
    <w:rsid w:val="00A81DB2"/>
    <w:rsid w:val="00A820B9"/>
    <w:rsid w:val="00A82120"/>
    <w:rsid w:val="00A823A6"/>
    <w:rsid w:val="00A823EC"/>
    <w:rsid w:val="00A824AB"/>
    <w:rsid w:val="00A82D39"/>
    <w:rsid w:val="00A82ED0"/>
    <w:rsid w:val="00A831F0"/>
    <w:rsid w:val="00A831F1"/>
    <w:rsid w:val="00A8323F"/>
    <w:rsid w:val="00A8338C"/>
    <w:rsid w:val="00A833F5"/>
    <w:rsid w:val="00A833F7"/>
    <w:rsid w:val="00A835F8"/>
    <w:rsid w:val="00A837CD"/>
    <w:rsid w:val="00A83832"/>
    <w:rsid w:val="00A83943"/>
    <w:rsid w:val="00A839CF"/>
    <w:rsid w:val="00A83A23"/>
    <w:rsid w:val="00A83A2B"/>
    <w:rsid w:val="00A83ABB"/>
    <w:rsid w:val="00A83CC7"/>
    <w:rsid w:val="00A83D79"/>
    <w:rsid w:val="00A83EE2"/>
    <w:rsid w:val="00A8415E"/>
    <w:rsid w:val="00A843AE"/>
    <w:rsid w:val="00A8469D"/>
    <w:rsid w:val="00A8496F"/>
    <w:rsid w:val="00A84A4B"/>
    <w:rsid w:val="00A84F70"/>
    <w:rsid w:val="00A84FFB"/>
    <w:rsid w:val="00A85161"/>
    <w:rsid w:val="00A8522C"/>
    <w:rsid w:val="00A8524B"/>
    <w:rsid w:val="00A853EC"/>
    <w:rsid w:val="00A85532"/>
    <w:rsid w:val="00A8574B"/>
    <w:rsid w:val="00A8592B"/>
    <w:rsid w:val="00A85930"/>
    <w:rsid w:val="00A85BFD"/>
    <w:rsid w:val="00A85FE5"/>
    <w:rsid w:val="00A86015"/>
    <w:rsid w:val="00A86144"/>
    <w:rsid w:val="00A86565"/>
    <w:rsid w:val="00A865E5"/>
    <w:rsid w:val="00A8664B"/>
    <w:rsid w:val="00A8674E"/>
    <w:rsid w:val="00A86891"/>
    <w:rsid w:val="00A868EC"/>
    <w:rsid w:val="00A86AB1"/>
    <w:rsid w:val="00A86BE6"/>
    <w:rsid w:val="00A86D57"/>
    <w:rsid w:val="00A86D9E"/>
    <w:rsid w:val="00A86E91"/>
    <w:rsid w:val="00A87035"/>
    <w:rsid w:val="00A870FF"/>
    <w:rsid w:val="00A874D1"/>
    <w:rsid w:val="00A87568"/>
    <w:rsid w:val="00A8781E"/>
    <w:rsid w:val="00A87834"/>
    <w:rsid w:val="00A879D2"/>
    <w:rsid w:val="00A87A0A"/>
    <w:rsid w:val="00A87B1C"/>
    <w:rsid w:val="00A87D58"/>
    <w:rsid w:val="00A87D8D"/>
    <w:rsid w:val="00A87ECE"/>
    <w:rsid w:val="00A901C9"/>
    <w:rsid w:val="00A90432"/>
    <w:rsid w:val="00A90530"/>
    <w:rsid w:val="00A908B9"/>
    <w:rsid w:val="00A90900"/>
    <w:rsid w:val="00A90C76"/>
    <w:rsid w:val="00A90E5E"/>
    <w:rsid w:val="00A90EC1"/>
    <w:rsid w:val="00A90FEC"/>
    <w:rsid w:val="00A910FB"/>
    <w:rsid w:val="00A913E5"/>
    <w:rsid w:val="00A9150A"/>
    <w:rsid w:val="00A91540"/>
    <w:rsid w:val="00A91676"/>
    <w:rsid w:val="00A921FD"/>
    <w:rsid w:val="00A92393"/>
    <w:rsid w:val="00A925D4"/>
    <w:rsid w:val="00A9276F"/>
    <w:rsid w:val="00A92949"/>
    <w:rsid w:val="00A92A6A"/>
    <w:rsid w:val="00A92B82"/>
    <w:rsid w:val="00A92DC4"/>
    <w:rsid w:val="00A930E8"/>
    <w:rsid w:val="00A930F5"/>
    <w:rsid w:val="00A93192"/>
    <w:rsid w:val="00A93343"/>
    <w:rsid w:val="00A936CD"/>
    <w:rsid w:val="00A938D2"/>
    <w:rsid w:val="00A939DE"/>
    <w:rsid w:val="00A939EB"/>
    <w:rsid w:val="00A93AD6"/>
    <w:rsid w:val="00A93BB9"/>
    <w:rsid w:val="00A93EAE"/>
    <w:rsid w:val="00A93F2E"/>
    <w:rsid w:val="00A940F8"/>
    <w:rsid w:val="00A9440C"/>
    <w:rsid w:val="00A94450"/>
    <w:rsid w:val="00A94577"/>
    <w:rsid w:val="00A94776"/>
    <w:rsid w:val="00A94778"/>
    <w:rsid w:val="00A94BB4"/>
    <w:rsid w:val="00A94C03"/>
    <w:rsid w:val="00A94C79"/>
    <w:rsid w:val="00A94CA5"/>
    <w:rsid w:val="00A94DF1"/>
    <w:rsid w:val="00A94F35"/>
    <w:rsid w:val="00A94FDA"/>
    <w:rsid w:val="00A950E6"/>
    <w:rsid w:val="00A95316"/>
    <w:rsid w:val="00A9532D"/>
    <w:rsid w:val="00A954DD"/>
    <w:rsid w:val="00A954EC"/>
    <w:rsid w:val="00A95686"/>
    <w:rsid w:val="00A956E5"/>
    <w:rsid w:val="00A95B3F"/>
    <w:rsid w:val="00A95B42"/>
    <w:rsid w:val="00A95E1C"/>
    <w:rsid w:val="00A95E3E"/>
    <w:rsid w:val="00A960A8"/>
    <w:rsid w:val="00A962E4"/>
    <w:rsid w:val="00A9630C"/>
    <w:rsid w:val="00A96D24"/>
    <w:rsid w:val="00A96F8A"/>
    <w:rsid w:val="00A96FFE"/>
    <w:rsid w:val="00A9720D"/>
    <w:rsid w:val="00A97256"/>
    <w:rsid w:val="00A97786"/>
    <w:rsid w:val="00A977CB"/>
    <w:rsid w:val="00A97825"/>
    <w:rsid w:val="00A97915"/>
    <w:rsid w:val="00A97944"/>
    <w:rsid w:val="00A97A02"/>
    <w:rsid w:val="00A97B0D"/>
    <w:rsid w:val="00A97BC1"/>
    <w:rsid w:val="00A97C79"/>
    <w:rsid w:val="00A97C7C"/>
    <w:rsid w:val="00A97F18"/>
    <w:rsid w:val="00AA021F"/>
    <w:rsid w:val="00AA0269"/>
    <w:rsid w:val="00AA03C7"/>
    <w:rsid w:val="00AA057E"/>
    <w:rsid w:val="00AA074B"/>
    <w:rsid w:val="00AA0767"/>
    <w:rsid w:val="00AA08A5"/>
    <w:rsid w:val="00AA0A25"/>
    <w:rsid w:val="00AA0AB6"/>
    <w:rsid w:val="00AA0BCB"/>
    <w:rsid w:val="00AA0D53"/>
    <w:rsid w:val="00AA0F1D"/>
    <w:rsid w:val="00AA0FE5"/>
    <w:rsid w:val="00AA1206"/>
    <w:rsid w:val="00AA1266"/>
    <w:rsid w:val="00AA143D"/>
    <w:rsid w:val="00AA14C1"/>
    <w:rsid w:val="00AA16AA"/>
    <w:rsid w:val="00AA1765"/>
    <w:rsid w:val="00AA17E0"/>
    <w:rsid w:val="00AA19AA"/>
    <w:rsid w:val="00AA1B0C"/>
    <w:rsid w:val="00AA1C2F"/>
    <w:rsid w:val="00AA1CC4"/>
    <w:rsid w:val="00AA1D74"/>
    <w:rsid w:val="00AA1D8C"/>
    <w:rsid w:val="00AA1D92"/>
    <w:rsid w:val="00AA1F5F"/>
    <w:rsid w:val="00AA25DF"/>
    <w:rsid w:val="00AA2A4F"/>
    <w:rsid w:val="00AA2FCE"/>
    <w:rsid w:val="00AA2FE7"/>
    <w:rsid w:val="00AA326A"/>
    <w:rsid w:val="00AA35B5"/>
    <w:rsid w:val="00AA3609"/>
    <w:rsid w:val="00AA37F8"/>
    <w:rsid w:val="00AA38E0"/>
    <w:rsid w:val="00AA3D3D"/>
    <w:rsid w:val="00AA41D5"/>
    <w:rsid w:val="00AA4510"/>
    <w:rsid w:val="00AA45C2"/>
    <w:rsid w:val="00AA45D0"/>
    <w:rsid w:val="00AA45F7"/>
    <w:rsid w:val="00AA463D"/>
    <w:rsid w:val="00AA49CD"/>
    <w:rsid w:val="00AA49FA"/>
    <w:rsid w:val="00AA4BCD"/>
    <w:rsid w:val="00AA4BD7"/>
    <w:rsid w:val="00AA4EB2"/>
    <w:rsid w:val="00AA4F0D"/>
    <w:rsid w:val="00AA4FEA"/>
    <w:rsid w:val="00AA500B"/>
    <w:rsid w:val="00AA5022"/>
    <w:rsid w:val="00AA539A"/>
    <w:rsid w:val="00AA5544"/>
    <w:rsid w:val="00AA55FF"/>
    <w:rsid w:val="00AA5610"/>
    <w:rsid w:val="00AA597F"/>
    <w:rsid w:val="00AA5AFA"/>
    <w:rsid w:val="00AA5AFD"/>
    <w:rsid w:val="00AA5BC9"/>
    <w:rsid w:val="00AA5C5A"/>
    <w:rsid w:val="00AA5CB8"/>
    <w:rsid w:val="00AA614B"/>
    <w:rsid w:val="00AA6231"/>
    <w:rsid w:val="00AA6234"/>
    <w:rsid w:val="00AA62EE"/>
    <w:rsid w:val="00AA63AF"/>
    <w:rsid w:val="00AA6480"/>
    <w:rsid w:val="00AA648E"/>
    <w:rsid w:val="00AA6605"/>
    <w:rsid w:val="00AA6640"/>
    <w:rsid w:val="00AA66D2"/>
    <w:rsid w:val="00AA6BE3"/>
    <w:rsid w:val="00AA6C09"/>
    <w:rsid w:val="00AA6C43"/>
    <w:rsid w:val="00AA6DBE"/>
    <w:rsid w:val="00AA6E93"/>
    <w:rsid w:val="00AA6EB0"/>
    <w:rsid w:val="00AA6F24"/>
    <w:rsid w:val="00AA7092"/>
    <w:rsid w:val="00AA7566"/>
    <w:rsid w:val="00AA762A"/>
    <w:rsid w:val="00AA769F"/>
    <w:rsid w:val="00AA790E"/>
    <w:rsid w:val="00AA7920"/>
    <w:rsid w:val="00AA7AF6"/>
    <w:rsid w:val="00AA7DBD"/>
    <w:rsid w:val="00AA7E7B"/>
    <w:rsid w:val="00AA7E87"/>
    <w:rsid w:val="00AA7EA2"/>
    <w:rsid w:val="00AB0014"/>
    <w:rsid w:val="00AB0256"/>
    <w:rsid w:val="00AB02F4"/>
    <w:rsid w:val="00AB03E5"/>
    <w:rsid w:val="00AB07AA"/>
    <w:rsid w:val="00AB0D03"/>
    <w:rsid w:val="00AB0D5E"/>
    <w:rsid w:val="00AB0E7F"/>
    <w:rsid w:val="00AB1242"/>
    <w:rsid w:val="00AB12DB"/>
    <w:rsid w:val="00AB154E"/>
    <w:rsid w:val="00AB16D7"/>
    <w:rsid w:val="00AB17F2"/>
    <w:rsid w:val="00AB1A80"/>
    <w:rsid w:val="00AB1BE6"/>
    <w:rsid w:val="00AB1CEC"/>
    <w:rsid w:val="00AB1E53"/>
    <w:rsid w:val="00AB1E83"/>
    <w:rsid w:val="00AB1F4F"/>
    <w:rsid w:val="00AB21CB"/>
    <w:rsid w:val="00AB255C"/>
    <w:rsid w:val="00AB2761"/>
    <w:rsid w:val="00AB28C0"/>
    <w:rsid w:val="00AB2C1D"/>
    <w:rsid w:val="00AB2D93"/>
    <w:rsid w:val="00AB2E54"/>
    <w:rsid w:val="00AB301B"/>
    <w:rsid w:val="00AB3118"/>
    <w:rsid w:val="00AB347B"/>
    <w:rsid w:val="00AB352F"/>
    <w:rsid w:val="00AB35C6"/>
    <w:rsid w:val="00AB3720"/>
    <w:rsid w:val="00AB3809"/>
    <w:rsid w:val="00AB3902"/>
    <w:rsid w:val="00AB3B19"/>
    <w:rsid w:val="00AB3B7E"/>
    <w:rsid w:val="00AB3B95"/>
    <w:rsid w:val="00AB4073"/>
    <w:rsid w:val="00AB4234"/>
    <w:rsid w:val="00AB4668"/>
    <w:rsid w:val="00AB46CD"/>
    <w:rsid w:val="00AB479E"/>
    <w:rsid w:val="00AB4995"/>
    <w:rsid w:val="00AB4998"/>
    <w:rsid w:val="00AB49B8"/>
    <w:rsid w:val="00AB4A3B"/>
    <w:rsid w:val="00AB4A86"/>
    <w:rsid w:val="00AB4D93"/>
    <w:rsid w:val="00AB4DA5"/>
    <w:rsid w:val="00AB4F12"/>
    <w:rsid w:val="00AB4F96"/>
    <w:rsid w:val="00AB516B"/>
    <w:rsid w:val="00AB52BE"/>
    <w:rsid w:val="00AB54ED"/>
    <w:rsid w:val="00AB584B"/>
    <w:rsid w:val="00AB5910"/>
    <w:rsid w:val="00AB599D"/>
    <w:rsid w:val="00AB5D2C"/>
    <w:rsid w:val="00AB5D85"/>
    <w:rsid w:val="00AB5E2A"/>
    <w:rsid w:val="00AB5F63"/>
    <w:rsid w:val="00AB61D3"/>
    <w:rsid w:val="00AB6298"/>
    <w:rsid w:val="00AB6305"/>
    <w:rsid w:val="00AB6484"/>
    <w:rsid w:val="00AB6920"/>
    <w:rsid w:val="00AB6D10"/>
    <w:rsid w:val="00AB6FED"/>
    <w:rsid w:val="00AB732F"/>
    <w:rsid w:val="00AB74BC"/>
    <w:rsid w:val="00AB75F8"/>
    <w:rsid w:val="00AB792C"/>
    <w:rsid w:val="00AB7950"/>
    <w:rsid w:val="00AB7A8D"/>
    <w:rsid w:val="00AB7A94"/>
    <w:rsid w:val="00AB7CA9"/>
    <w:rsid w:val="00AB7D4F"/>
    <w:rsid w:val="00AB7DC8"/>
    <w:rsid w:val="00AB7E72"/>
    <w:rsid w:val="00AC0058"/>
    <w:rsid w:val="00AC024E"/>
    <w:rsid w:val="00AC0338"/>
    <w:rsid w:val="00AC035D"/>
    <w:rsid w:val="00AC041E"/>
    <w:rsid w:val="00AC06E5"/>
    <w:rsid w:val="00AC09BF"/>
    <w:rsid w:val="00AC09EE"/>
    <w:rsid w:val="00AC0ABA"/>
    <w:rsid w:val="00AC0D57"/>
    <w:rsid w:val="00AC0DDA"/>
    <w:rsid w:val="00AC0E14"/>
    <w:rsid w:val="00AC0E9A"/>
    <w:rsid w:val="00AC0F22"/>
    <w:rsid w:val="00AC10B4"/>
    <w:rsid w:val="00AC110C"/>
    <w:rsid w:val="00AC12CF"/>
    <w:rsid w:val="00AC12ED"/>
    <w:rsid w:val="00AC14BE"/>
    <w:rsid w:val="00AC1548"/>
    <w:rsid w:val="00AC15C3"/>
    <w:rsid w:val="00AC1BA9"/>
    <w:rsid w:val="00AC1BF7"/>
    <w:rsid w:val="00AC1D31"/>
    <w:rsid w:val="00AC1F8E"/>
    <w:rsid w:val="00AC2006"/>
    <w:rsid w:val="00AC2117"/>
    <w:rsid w:val="00AC2454"/>
    <w:rsid w:val="00AC2699"/>
    <w:rsid w:val="00AC2819"/>
    <w:rsid w:val="00AC283B"/>
    <w:rsid w:val="00AC28A0"/>
    <w:rsid w:val="00AC28F3"/>
    <w:rsid w:val="00AC2921"/>
    <w:rsid w:val="00AC2AC9"/>
    <w:rsid w:val="00AC2B62"/>
    <w:rsid w:val="00AC2B67"/>
    <w:rsid w:val="00AC2BDC"/>
    <w:rsid w:val="00AC2C24"/>
    <w:rsid w:val="00AC2CB2"/>
    <w:rsid w:val="00AC2DB7"/>
    <w:rsid w:val="00AC2E14"/>
    <w:rsid w:val="00AC2E8E"/>
    <w:rsid w:val="00AC3025"/>
    <w:rsid w:val="00AC305A"/>
    <w:rsid w:val="00AC31C4"/>
    <w:rsid w:val="00AC32F4"/>
    <w:rsid w:val="00AC337C"/>
    <w:rsid w:val="00AC34B5"/>
    <w:rsid w:val="00AC3695"/>
    <w:rsid w:val="00AC386B"/>
    <w:rsid w:val="00AC3C87"/>
    <w:rsid w:val="00AC3CE8"/>
    <w:rsid w:val="00AC404A"/>
    <w:rsid w:val="00AC46DC"/>
    <w:rsid w:val="00AC4709"/>
    <w:rsid w:val="00AC49B0"/>
    <w:rsid w:val="00AC4D2A"/>
    <w:rsid w:val="00AC4E12"/>
    <w:rsid w:val="00AC4EAD"/>
    <w:rsid w:val="00AC50A6"/>
    <w:rsid w:val="00AC5144"/>
    <w:rsid w:val="00AC51C3"/>
    <w:rsid w:val="00AC5259"/>
    <w:rsid w:val="00AC5338"/>
    <w:rsid w:val="00AC54A2"/>
    <w:rsid w:val="00AC5527"/>
    <w:rsid w:val="00AC5564"/>
    <w:rsid w:val="00AC55AF"/>
    <w:rsid w:val="00AC565C"/>
    <w:rsid w:val="00AC590B"/>
    <w:rsid w:val="00AC6001"/>
    <w:rsid w:val="00AC61F4"/>
    <w:rsid w:val="00AC6215"/>
    <w:rsid w:val="00AC633D"/>
    <w:rsid w:val="00AC64C9"/>
    <w:rsid w:val="00AC67A2"/>
    <w:rsid w:val="00AC69F5"/>
    <w:rsid w:val="00AC6A6A"/>
    <w:rsid w:val="00AC6C53"/>
    <w:rsid w:val="00AC6CA8"/>
    <w:rsid w:val="00AC6CF0"/>
    <w:rsid w:val="00AC6E98"/>
    <w:rsid w:val="00AC6E9A"/>
    <w:rsid w:val="00AC7358"/>
    <w:rsid w:val="00AC7395"/>
    <w:rsid w:val="00AC73CE"/>
    <w:rsid w:val="00AC7580"/>
    <w:rsid w:val="00AC76B9"/>
    <w:rsid w:val="00AC775D"/>
    <w:rsid w:val="00AC77D5"/>
    <w:rsid w:val="00AC7C06"/>
    <w:rsid w:val="00AC7EE1"/>
    <w:rsid w:val="00AD005B"/>
    <w:rsid w:val="00AD0503"/>
    <w:rsid w:val="00AD086B"/>
    <w:rsid w:val="00AD09FF"/>
    <w:rsid w:val="00AD0E2B"/>
    <w:rsid w:val="00AD0F2F"/>
    <w:rsid w:val="00AD1060"/>
    <w:rsid w:val="00AD1111"/>
    <w:rsid w:val="00AD13A4"/>
    <w:rsid w:val="00AD1531"/>
    <w:rsid w:val="00AD1553"/>
    <w:rsid w:val="00AD19C5"/>
    <w:rsid w:val="00AD19E6"/>
    <w:rsid w:val="00AD1A2E"/>
    <w:rsid w:val="00AD1C88"/>
    <w:rsid w:val="00AD1DD6"/>
    <w:rsid w:val="00AD1F6B"/>
    <w:rsid w:val="00AD203F"/>
    <w:rsid w:val="00AD20B7"/>
    <w:rsid w:val="00AD2785"/>
    <w:rsid w:val="00AD2C6F"/>
    <w:rsid w:val="00AD2CDE"/>
    <w:rsid w:val="00AD2EEE"/>
    <w:rsid w:val="00AD3049"/>
    <w:rsid w:val="00AD31AD"/>
    <w:rsid w:val="00AD3681"/>
    <w:rsid w:val="00AD36DC"/>
    <w:rsid w:val="00AD39F2"/>
    <w:rsid w:val="00AD3DD2"/>
    <w:rsid w:val="00AD3E14"/>
    <w:rsid w:val="00AD3E47"/>
    <w:rsid w:val="00AD4064"/>
    <w:rsid w:val="00AD41EB"/>
    <w:rsid w:val="00AD44AF"/>
    <w:rsid w:val="00AD454F"/>
    <w:rsid w:val="00AD458C"/>
    <w:rsid w:val="00AD4633"/>
    <w:rsid w:val="00AD46C5"/>
    <w:rsid w:val="00AD482B"/>
    <w:rsid w:val="00AD4AD9"/>
    <w:rsid w:val="00AD4C6A"/>
    <w:rsid w:val="00AD4DE1"/>
    <w:rsid w:val="00AD4F86"/>
    <w:rsid w:val="00AD51A5"/>
    <w:rsid w:val="00AD53A1"/>
    <w:rsid w:val="00AD5620"/>
    <w:rsid w:val="00AD57CD"/>
    <w:rsid w:val="00AD5CF3"/>
    <w:rsid w:val="00AD5D27"/>
    <w:rsid w:val="00AD5D6D"/>
    <w:rsid w:val="00AD60DB"/>
    <w:rsid w:val="00AD625A"/>
    <w:rsid w:val="00AD6471"/>
    <w:rsid w:val="00AD64A9"/>
    <w:rsid w:val="00AD654F"/>
    <w:rsid w:val="00AD6581"/>
    <w:rsid w:val="00AD6616"/>
    <w:rsid w:val="00AD6726"/>
    <w:rsid w:val="00AD6ADD"/>
    <w:rsid w:val="00AD6C40"/>
    <w:rsid w:val="00AD6F79"/>
    <w:rsid w:val="00AD6FC0"/>
    <w:rsid w:val="00AD701F"/>
    <w:rsid w:val="00AD71A5"/>
    <w:rsid w:val="00AD72E4"/>
    <w:rsid w:val="00AD74A4"/>
    <w:rsid w:val="00AD74BA"/>
    <w:rsid w:val="00AD76DA"/>
    <w:rsid w:val="00AD7770"/>
    <w:rsid w:val="00AD7804"/>
    <w:rsid w:val="00AD7E4B"/>
    <w:rsid w:val="00AD7EE2"/>
    <w:rsid w:val="00AE02E6"/>
    <w:rsid w:val="00AE0600"/>
    <w:rsid w:val="00AE069B"/>
    <w:rsid w:val="00AE0748"/>
    <w:rsid w:val="00AE07DC"/>
    <w:rsid w:val="00AE0836"/>
    <w:rsid w:val="00AE0963"/>
    <w:rsid w:val="00AE09EB"/>
    <w:rsid w:val="00AE0B19"/>
    <w:rsid w:val="00AE0C6D"/>
    <w:rsid w:val="00AE0C87"/>
    <w:rsid w:val="00AE0D36"/>
    <w:rsid w:val="00AE0E76"/>
    <w:rsid w:val="00AE0ED2"/>
    <w:rsid w:val="00AE0F46"/>
    <w:rsid w:val="00AE0FA8"/>
    <w:rsid w:val="00AE1116"/>
    <w:rsid w:val="00AE14A9"/>
    <w:rsid w:val="00AE14FD"/>
    <w:rsid w:val="00AE16F8"/>
    <w:rsid w:val="00AE182F"/>
    <w:rsid w:val="00AE189E"/>
    <w:rsid w:val="00AE18C8"/>
    <w:rsid w:val="00AE1982"/>
    <w:rsid w:val="00AE1C1B"/>
    <w:rsid w:val="00AE1CB3"/>
    <w:rsid w:val="00AE1CB9"/>
    <w:rsid w:val="00AE2300"/>
    <w:rsid w:val="00AE241F"/>
    <w:rsid w:val="00AE2652"/>
    <w:rsid w:val="00AE2747"/>
    <w:rsid w:val="00AE28AA"/>
    <w:rsid w:val="00AE29DC"/>
    <w:rsid w:val="00AE2AFD"/>
    <w:rsid w:val="00AE2DB9"/>
    <w:rsid w:val="00AE2E96"/>
    <w:rsid w:val="00AE2EE0"/>
    <w:rsid w:val="00AE2F86"/>
    <w:rsid w:val="00AE2FCE"/>
    <w:rsid w:val="00AE3223"/>
    <w:rsid w:val="00AE33F8"/>
    <w:rsid w:val="00AE3626"/>
    <w:rsid w:val="00AE36DB"/>
    <w:rsid w:val="00AE36E8"/>
    <w:rsid w:val="00AE37FC"/>
    <w:rsid w:val="00AE3A71"/>
    <w:rsid w:val="00AE3A82"/>
    <w:rsid w:val="00AE3B5E"/>
    <w:rsid w:val="00AE3BD8"/>
    <w:rsid w:val="00AE3DD8"/>
    <w:rsid w:val="00AE3F86"/>
    <w:rsid w:val="00AE3FDB"/>
    <w:rsid w:val="00AE4108"/>
    <w:rsid w:val="00AE4450"/>
    <w:rsid w:val="00AE488B"/>
    <w:rsid w:val="00AE4B35"/>
    <w:rsid w:val="00AE4C83"/>
    <w:rsid w:val="00AE4DCC"/>
    <w:rsid w:val="00AE4EEB"/>
    <w:rsid w:val="00AE4F2C"/>
    <w:rsid w:val="00AE4FD7"/>
    <w:rsid w:val="00AE4FDD"/>
    <w:rsid w:val="00AE50C1"/>
    <w:rsid w:val="00AE521F"/>
    <w:rsid w:val="00AE5320"/>
    <w:rsid w:val="00AE532D"/>
    <w:rsid w:val="00AE5401"/>
    <w:rsid w:val="00AE543D"/>
    <w:rsid w:val="00AE54DD"/>
    <w:rsid w:val="00AE5594"/>
    <w:rsid w:val="00AE55A7"/>
    <w:rsid w:val="00AE5709"/>
    <w:rsid w:val="00AE57A0"/>
    <w:rsid w:val="00AE57A8"/>
    <w:rsid w:val="00AE5906"/>
    <w:rsid w:val="00AE59BB"/>
    <w:rsid w:val="00AE5BA1"/>
    <w:rsid w:val="00AE5BC0"/>
    <w:rsid w:val="00AE5C58"/>
    <w:rsid w:val="00AE5C92"/>
    <w:rsid w:val="00AE6029"/>
    <w:rsid w:val="00AE60B6"/>
    <w:rsid w:val="00AE622A"/>
    <w:rsid w:val="00AE6292"/>
    <w:rsid w:val="00AE62A7"/>
    <w:rsid w:val="00AE658C"/>
    <w:rsid w:val="00AE6744"/>
    <w:rsid w:val="00AE6A57"/>
    <w:rsid w:val="00AE6B49"/>
    <w:rsid w:val="00AE6CDC"/>
    <w:rsid w:val="00AE6D78"/>
    <w:rsid w:val="00AE6DAB"/>
    <w:rsid w:val="00AE6DF0"/>
    <w:rsid w:val="00AE7030"/>
    <w:rsid w:val="00AE70D7"/>
    <w:rsid w:val="00AE72C0"/>
    <w:rsid w:val="00AE743C"/>
    <w:rsid w:val="00AE77AA"/>
    <w:rsid w:val="00AE77E0"/>
    <w:rsid w:val="00AE7A2F"/>
    <w:rsid w:val="00AE7C83"/>
    <w:rsid w:val="00AE7CAF"/>
    <w:rsid w:val="00AE7D53"/>
    <w:rsid w:val="00AE7D80"/>
    <w:rsid w:val="00AE7E42"/>
    <w:rsid w:val="00AE7FE2"/>
    <w:rsid w:val="00AF008D"/>
    <w:rsid w:val="00AF01A4"/>
    <w:rsid w:val="00AF01FE"/>
    <w:rsid w:val="00AF0418"/>
    <w:rsid w:val="00AF0490"/>
    <w:rsid w:val="00AF04A5"/>
    <w:rsid w:val="00AF04A6"/>
    <w:rsid w:val="00AF0732"/>
    <w:rsid w:val="00AF07FD"/>
    <w:rsid w:val="00AF0903"/>
    <w:rsid w:val="00AF09C8"/>
    <w:rsid w:val="00AF0A33"/>
    <w:rsid w:val="00AF0F10"/>
    <w:rsid w:val="00AF11F6"/>
    <w:rsid w:val="00AF13EE"/>
    <w:rsid w:val="00AF1607"/>
    <w:rsid w:val="00AF161D"/>
    <w:rsid w:val="00AF16B7"/>
    <w:rsid w:val="00AF16E2"/>
    <w:rsid w:val="00AF1758"/>
    <w:rsid w:val="00AF1978"/>
    <w:rsid w:val="00AF1DAA"/>
    <w:rsid w:val="00AF1DCF"/>
    <w:rsid w:val="00AF211E"/>
    <w:rsid w:val="00AF23C1"/>
    <w:rsid w:val="00AF2629"/>
    <w:rsid w:val="00AF272C"/>
    <w:rsid w:val="00AF27B5"/>
    <w:rsid w:val="00AF2963"/>
    <w:rsid w:val="00AF2A2C"/>
    <w:rsid w:val="00AF2A4A"/>
    <w:rsid w:val="00AF2A6E"/>
    <w:rsid w:val="00AF2AAB"/>
    <w:rsid w:val="00AF2BCC"/>
    <w:rsid w:val="00AF2CFC"/>
    <w:rsid w:val="00AF30FD"/>
    <w:rsid w:val="00AF33CC"/>
    <w:rsid w:val="00AF35E1"/>
    <w:rsid w:val="00AF3B3B"/>
    <w:rsid w:val="00AF3CE3"/>
    <w:rsid w:val="00AF3D84"/>
    <w:rsid w:val="00AF3DEC"/>
    <w:rsid w:val="00AF3FA4"/>
    <w:rsid w:val="00AF4144"/>
    <w:rsid w:val="00AF4161"/>
    <w:rsid w:val="00AF4288"/>
    <w:rsid w:val="00AF4300"/>
    <w:rsid w:val="00AF43C6"/>
    <w:rsid w:val="00AF4489"/>
    <w:rsid w:val="00AF4504"/>
    <w:rsid w:val="00AF45AA"/>
    <w:rsid w:val="00AF474C"/>
    <w:rsid w:val="00AF487F"/>
    <w:rsid w:val="00AF48F1"/>
    <w:rsid w:val="00AF4A0D"/>
    <w:rsid w:val="00AF4AFC"/>
    <w:rsid w:val="00AF4CA9"/>
    <w:rsid w:val="00AF4D65"/>
    <w:rsid w:val="00AF4DF2"/>
    <w:rsid w:val="00AF4EA8"/>
    <w:rsid w:val="00AF514F"/>
    <w:rsid w:val="00AF542E"/>
    <w:rsid w:val="00AF554D"/>
    <w:rsid w:val="00AF5653"/>
    <w:rsid w:val="00AF57BE"/>
    <w:rsid w:val="00AF5966"/>
    <w:rsid w:val="00AF59DC"/>
    <w:rsid w:val="00AF5AB1"/>
    <w:rsid w:val="00AF5B3A"/>
    <w:rsid w:val="00AF5C39"/>
    <w:rsid w:val="00AF5C60"/>
    <w:rsid w:val="00AF5D19"/>
    <w:rsid w:val="00AF5E41"/>
    <w:rsid w:val="00AF5F64"/>
    <w:rsid w:val="00AF5F84"/>
    <w:rsid w:val="00AF603B"/>
    <w:rsid w:val="00AF66C0"/>
    <w:rsid w:val="00AF66F8"/>
    <w:rsid w:val="00AF671D"/>
    <w:rsid w:val="00AF68A5"/>
    <w:rsid w:val="00AF6A23"/>
    <w:rsid w:val="00AF6B33"/>
    <w:rsid w:val="00AF6D93"/>
    <w:rsid w:val="00AF6EFF"/>
    <w:rsid w:val="00AF738D"/>
    <w:rsid w:val="00AF7407"/>
    <w:rsid w:val="00AF7452"/>
    <w:rsid w:val="00AF75AD"/>
    <w:rsid w:val="00AF75B3"/>
    <w:rsid w:val="00AF7651"/>
    <w:rsid w:val="00AF767C"/>
    <w:rsid w:val="00AF7766"/>
    <w:rsid w:val="00AF78EE"/>
    <w:rsid w:val="00AF7903"/>
    <w:rsid w:val="00AF795C"/>
    <w:rsid w:val="00AF7ABD"/>
    <w:rsid w:val="00AF7B3F"/>
    <w:rsid w:val="00AF7BF2"/>
    <w:rsid w:val="00AF7D1A"/>
    <w:rsid w:val="00AF7DF2"/>
    <w:rsid w:val="00B00047"/>
    <w:rsid w:val="00B00276"/>
    <w:rsid w:val="00B0045B"/>
    <w:rsid w:val="00B004F5"/>
    <w:rsid w:val="00B006B8"/>
    <w:rsid w:val="00B0072D"/>
    <w:rsid w:val="00B007B3"/>
    <w:rsid w:val="00B00859"/>
    <w:rsid w:val="00B00892"/>
    <w:rsid w:val="00B00E0F"/>
    <w:rsid w:val="00B00FD9"/>
    <w:rsid w:val="00B012E9"/>
    <w:rsid w:val="00B01308"/>
    <w:rsid w:val="00B01337"/>
    <w:rsid w:val="00B0167F"/>
    <w:rsid w:val="00B01948"/>
    <w:rsid w:val="00B019A6"/>
    <w:rsid w:val="00B01A91"/>
    <w:rsid w:val="00B01F46"/>
    <w:rsid w:val="00B0209A"/>
    <w:rsid w:val="00B0213A"/>
    <w:rsid w:val="00B021B1"/>
    <w:rsid w:val="00B021DA"/>
    <w:rsid w:val="00B0224F"/>
    <w:rsid w:val="00B022E4"/>
    <w:rsid w:val="00B023DA"/>
    <w:rsid w:val="00B0273D"/>
    <w:rsid w:val="00B02AEB"/>
    <w:rsid w:val="00B02C82"/>
    <w:rsid w:val="00B03118"/>
    <w:rsid w:val="00B0322F"/>
    <w:rsid w:val="00B03452"/>
    <w:rsid w:val="00B036B7"/>
    <w:rsid w:val="00B039DD"/>
    <w:rsid w:val="00B03BEB"/>
    <w:rsid w:val="00B03BF5"/>
    <w:rsid w:val="00B03C5C"/>
    <w:rsid w:val="00B03DC9"/>
    <w:rsid w:val="00B04316"/>
    <w:rsid w:val="00B04544"/>
    <w:rsid w:val="00B04559"/>
    <w:rsid w:val="00B04731"/>
    <w:rsid w:val="00B04809"/>
    <w:rsid w:val="00B048B7"/>
    <w:rsid w:val="00B04916"/>
    <w:rsid w:val="00B04A82"/>
    <w:rsid w:val="00B04A91"/>
    <w:rsid w:val="00B04BE6"/>
    <w:rsid w:val="00B04C9A"/>
    <w:rsid w:val="00B04EE6"/>
    <w:rsid w:val="00B0508B"/>
    <w:rsid w:val="00B050B4"/>
    <w:rsid w:val="00B050C5"/>
    <w:rsid w:val="00B05178"/>
    <w:rsid w:val="00B051DE"/>
    <w:rsid w:val="00B05357"/>
    <w:rsid w:val="00B055E5"/>
    <w:rsid w:val="00B05677"/>
    <w:rsid w:val="00B0574A"/>
    <w:rsid w:val="00B05826"/>
    <w:rsid w:val="00B058BC"/>
    <w:rsid w:val="00B05B32"/>
    <w:rsid w:val="00B05B38"/>
    <w:rsid w:val="00B05C62"/>
    <w:rsid w:val="00B05D7C"/>
    <w:rsid w:val="00B05F2D"/>
    <w:rsid w:val="00B06259"/>
    <w:rsid w:val="00B0642F"/>
    <w:rsid w:val="00B06483"/>
    <w:rsid w:val="00B06573"/>
    <w:rsid w:val="00B068E9"/>
    <w:rsid w:val="00B06AC8"/>
    <w:rsid w:val="00B06BF0"/>
    <w:rsid w:val="00B06CB2"/>
    <w:rsid w:val="00B06F1A"/>
    <w:rsid w:val="00B077C5"/>
    <w:rsid w:val="00B07829"/>
    <w:rsid w:val="00B07B0A"/>
    <w:rsid w:val="00B07B88"/>
    <w:rsid w:val="00B102A9"/>
    <w:rsid w:val="00B104F9"/>
    <w:rsid w:val="00B1088D"/>
    <w:rsid w:val="00B10D28"/>
    <w:rsid w:val="00B11369"/>
    <w:rsid w:val="00B114B3"/>
    <w:rsid w:val="00B11516"/>
    <w:rsid w:val="00B117E9"/>
    <w:rsid w:val="00B1181F"/>
    <w:rsid w:val="00B118E5"/>
    <w:rsid w:val="00B119AD"/>
    <w:rsid w:val="00B11B6E"/>
    <w:rsid w:val="00B11C39"/>
    <w:rsid w:val="00B11F64"/>
    <w:rsid w:val="00B1237D"/>
    <w:rsid w:val="00B12528"/>
    <w:rsid w:val="00B12696"/>
    <w:rsid w:val="00B12B0A"/>
    <w:rsid w:val="00B12D79"/>
    <w:rsid w:val="00B13629"/>
    <w:rsid w:val="00B137EA"/>
    <w:rsid w:val="00B13FD8"/>
    <w:rsid w:val="00B14002"/>
    <w:rsid w:val="00B14169"/>
    <w:rsid w:val="00B14221"/>
    <w:rsid w:val="00B146C4"/>
    <w:rsid w:val="00B14817"/>
    <w:rsid w:val="00B14920"/>
    <w:rsid w:val="00B14BBC"/>
    <w:rsid w:val="00B14C1C"/>
    <w:rsid w:val="00B14C67"/>
    <w:rsid w:val="00B14DC3"/>
    <w:rsid w:val="00B1549C"/>
    <w:rsid w:val="00B1558A"/>
    <w:rsid w:val="00B158B6"/>
    <w:rsid w:val="00B15ECC"/>
    <w:rsid w:val="00B15F40"/>
    <w:rsid w:val="00B1626E"/>
    <w:rsid w:val="00B166D4"/>
    <w:rsid w:val="00B1678C"/>
    <w:rsid w:val="00B167C1"/>
    <w:rsid w:val="00B16AAA"/>
    <w:rsid w:val="00B16D17"/>
    <w:rsid w:val="00B170B0"/>
    <w:rsid w:val="00B17145"/>
    <w:rsid w:val="00B171F7"/>
    <w:rsid w:val="00B173FB"/>
    <w:rsid w:val="00B17583"/>
    <w:rsid w:val="00B175A8"/>
    <w:rsid w:val="00B175B7"/>
    <w:rsid w:val="00B175F6"/>
    <w:rsid w:val="00B17899"/>
    <w:rsid w:val="00B179E6"/>
    <w:rsid w:val="00B17D3A"/>
    <w:rsid w:val="00B20020"/>
    <w:rsid w:val="00B20038"/>
    <w:rsid w:val="00B20262"/>
    <w:rsid w:val="00B20309"/>
    <w:rsid w:val="00B2047D"/>
    <w:rsid w:val="00B2074C"/>
    <w:rsid w:val="00B207F6"/>
    <w:rsid w:val="00B2097E"/>
    <w:rsid w:val="00B20ACF"/>
    <w:rsid w:val="00B20B1F"/>
    <w:rsid w:val="00B20C71"/>
    <w:rsid w:val="00B20D2B"/>
    <w:rsid w:val="00B2101B"/>
    <w:rsid w:val="00B2111D"/>
    <w:rsid w:val="00B212EE"/>
    <w:rsid w:val="00B21305"/>
    <w:rsid w:val="00B2152E"/>
    <w:rsid w:val="00B21590"/>
    <w:rsid w:val="00B217E4"/>
    <w:rsid w:val="00B221BF"/>
    <w:rsid w:val="00B2220A"/>
    <w:rsid w:val="00B2229B"/>
    <w:rsid w:val="00B22548"/>
    <w:rsid w:val="00B226BF"/>
    <w:rsid w:val="00B22708"/>
    <w:rsid w:val="00B22797"/>
    <w:rsid w:val="00B22B04"/>
    <w:rsid w:val="00B22C41"/>
    <w:rsid w:val="00B22F3B"/>
    <w:rsid w:val="00B23008"/>
    <w:rsid w:val="00B23135"/>
    <w:rsid w:val="00B23244"/>
    <w:rsid w:val="00B232BC"/>
    <w:rsid w:val="00B2354F"/>
    <w:rsid w:val="00B2355D"/>
    <w:rsid w:val="00B23899"/>
    <w:rsid w:val="00B2399B"/>
    <w:rsid w:val="00B23B8C"/>
    <w:rsid w:val="00B23CC3"/>
    <w:rsid w:val="00B23D6F"/>
    <w:rsid w:val="00B24216"/>
    <w:rsid w:val="00B242B8"/>
    <w:rsid w:val="00B244AA"/>
    <w:rsid w:val="00B2451B"/>
    <w:rsid w:val="00B24582"/>
    <w:rsid w:val="00B2466C"/>
    <w:rsid w:val="00B2497F"/>
    <w:rsid w:val="00B24A8B"/>
    <w:rsid w:val="00B24C99"/>
    <w:rsid w:val="00B24EC9"/>
    <w:rsid w:val="00B25361"/>
    <w:rsid w:val="00B2576E"/>
    <w:rsid w:val="00B25AD8"/>
    <w:rsid w:val="00B25C9D"/>
    <w:rsid w:val="00B260BA"/>
    <w:rsid w:val="00B260F0"/>
    <w:rsid w:val="00B26155"/>
    <w:rsid w:val="00B26163"/>
    <w:rsid w:val="00B26585"/>
    <w:rsid w:val="00B2691D"/>
    <w:rsid w:val="00B269AC"/>
    <w:rsid w:val="00B26A26"/>
    <w:rsid w:val="00B26A8B"/>
    <w:rsid w:val="00B26DBD"/>
    <w:rsid w:val="00B26DD8"/>
    <w:rsid w:val="00B26FFD"/>
    <w:rsid w:val="00B27176"/>
    <w:rsid w:val="00B273C3"/>
    <w:rsid w:val="00B273EB"/>
    <w:rsid w:val="00B27765"/>
    <w:rsid w:val="00B27A12"/>
    <w:rsid w:val="00B27B7C"/>
    <w:rsid w:val="00B27FA7"/>
    <w:rsid w:val="00B30005"/>
    <w:rsid w:val="00B3026C"/>
    <w:rsid w:val="00B30645"/>
    <w:rsid w:val="00B30818"/>
    <w:rsid w:val="00B3093C"/>
    <w:rsid w:val="00B309FC"/>
    <w:rsid w:val="00B30A25"/>
    <w:rsid w:val="00B30A66"/>
    <w:rsid w:val="00B30C8E"/>
    <w:rsid w:val="00B30D92"/>
    <w:rsid w:val="00B30DC6"/>
    <w:rsid w:val="00B30EEB"/>
    <w:rsid w:val="00B31182"/>
    <w:rsid w:val="00B313B8"/>
    <w:rsid w:val="00B31D2B"/>
    <w:rsid w:val="00B31D68"/>
    <w:rsid w:val="00B31ECC"/>
    <w:rsid w:val="00B31F0C"/>
    <w:rsid w:val="00B31F41"/>
    <w:rsid w:val="00B32001"/>
    <w:rsid w:val="00B32015"/>
    <w:rsid w:val="00B32138"/>
    <w:rsid w:val="00B32201"/>
    <w:rsid w:val="00B323B8"/>
    <w:rsid w:val="00B324E2"/>
    <w:rsid w:val="00B325EA"/>
    <w:rsid w:val="00B327BB"/>
    <w:rsid w:val="00B329FD"/>
    <w:rsid w:val="00B32E61"/>
    <w:rsid w:val="00B330EF"/>
    <w:rsid w:val="00B3316D"/>
    <w:rsid w:val="00B33448"/>
    <w:rsid w:val="00B33578"/>
    <w:rsid w:val="00B33910"/>
    <w:rsid w:val="00B33A3C"/>
    <w:rsid w:val="00B33D00"/>
    <w:rsid w:val="00B33E2C"/>
    <w:rsid w:val="00B34082"/>
    <w:rsid w:val="00B348DB"/>
    <w:rsid w:val="00B34C62"/>
    <w:rsid w:val="00B352AB"/>
    <w:rsid w:val="00B3535C"/>
    <w:rsid w:val="00B3551F"/>
    <w:rsid w:val="00B355D6"/>
    <w:rsid w:val="00B35837"/>
    <w:rsid w:val="00B35A24"/>
    <w:rsid w:val="00B35BA9"/>
    <w:rsid w:val="00B35C05"/>
    <w:rsid w:val="00B35C27"/>
    <w:rsid w:val="00B35C92"/>
    <w:rsid w:val="00B35D08"/>
    <w:rsid w:val="00B35D27"/>
    <w:rsid w:val="00B35DB9"/>
    <w:rsid w:val="00B35DD2"/>
    <w:rsid w:val="00B35F5D"/>
    <w:rsid w:val="00B36019"/>
    <w:rsid w:val="00B3604D"/>
    <w:rsid w:val="00B36106"/>
    <w:rsid w:val="00B3679F"/>
    <w:rsid w:val="00B36947"/>
    <w:rsid w:val="00B369DD"/>
    <w:rsid w:val="00B36C89"/>
    <w:rsid w:val="00B36CE9"/>
    <w:rsid w:val="00B36E83"/>
    <w:rsid w:val="00B36FE5"/>
    <w:rsid w:val="00B370F2"/>
    <w:rsid w:val="00B3723A"/>
    <w:rsid w:val="00B37523"/>
    <w:rsid w:val="00B37622"/>
    <w:rsid w:val="00B3762D"/>
    <w:rsid w:val="00B3775D"/>
    <w:rsid w:val="00B378AC"/>
    <w:rsid w:val="00B37937"/>
    <w:rsid w:val="00B379E5"/>
    <w:rsid w:val="00B37A0A"/>
    <w:rsid w:val="00B37A63"/>
    <w:rsid w:val="00B37C64"/>
    <w:rsid w:val="00B37CEE"/>
    <w:rsid w:val="00B37E0A"/>
    <w:rsid w:val="00B40124"/>
    <w:rsid w:val="00B401F0"/>
    <w:rsid w:val="00B40293"/>
    <w:rsid w:val="00B40572"/>
    <w:rsid w:val="00B40597"/>
    <w:rsid w:val="00B40610"/>
    <w:rsid w:val="00B40671"/>
    <w:rsid w:val="00B40676"/>
    <w:rsid w:val="00B4098D"/>
    <w:rsid w:val="00B409E2"/>
    <w:rsid w:val="00B40A7B"/>
    <w:rsid w:val="00B40CD1"/>
    <w:rsid w:val="00B40DD4"/>
    <w:rsid w:val="00B40EC1"/>
    <w:rsid w:val="00B4116B"/>
    <w:rsid w:val="00B41429"/>
    <w:rsid w:val="00B41676"/>
    <w:rsid w:val="00B4167C"/>
    <w:rsid w:val="00B416A0"/>
    <w:rsid w:val="00B41708"/>
    <w:rsid w:val="00B417CD"/>
    <w:rsid w:val="00B417D8"/>
    <w:rsid w:val="00B4199D"/>
    <w:rsid w:val="00B41B2C"/>
    <w:rsid w:val="00B4204D"/>
    <w:rsid w:val="00B42509"/>
    <w:rsid w:val="00B4255D"/>
    <w:rsid w:val="00B4288C"/>
    <w:rsid w:val="00B4292B"/>
    <w:rsid w:val="00B429D1"/>
    <w:rsid w:val="00B42B18"/>
    <w:rsid w:val="00B42B41"/>
    <w:rsid w:val="00B42BE8"/>
    <w:rsid w:val="00B42C10"/>
    <w:rsid w:val="00B43227"/>
    <w:rsid w:val="00B43392"/>
    <w:rsid w:val="00B43504"/>
    <w:rsid w:val="00B43A7B"/>
    <w:rsid w:val="00B43B2B"/>
    <w:rsid w:val="00B43BF6"/>
    <w:rsid w:val="00B43D25"/>
    <w:rsid w:val="00B43E51"/>
    <w:rsid w:val="00B43E64"/>
    <w:rsid w:val="00B4405C"/>
    <w:rsid w:val="00B4424A"/>
    <w:rsid w:val="00B442F1"/>
    <w:rsid w:val="00B44493"/>
    <w:rsid w:val="00B445B4"/>
    <w:rsid w:val="00B44924"/>
    <w:rsid w:val="00B44DDC"/>
    <w:rsid w:val="00B44FE0"/>
    <w:rsid w:val="00B45256"/>
    <w:rsid w:val="00B4534C"/>
    <w:rsid w:val="00B454FC"/>
    <w:rsid w:val="00B455C5"/>
    <w:rsid w:val="00B45678"/>
    <w:rsid w:val="00B459BE"/>
    <w:rsid w:val="00B45A48"/>
    <w:rsid w:val="00B45AE9"/>
    <w:rsid w:val="00B45BE5"/>
    <w:rsid w:val="00B45C4C"/>
    <w:rsid w:val="00B45ED9"/>
    <w:rsid w:val="00B46069"/>
    <w:rsid w:val="00B460A0"/>
    <w:rsid w:val="00B4618B"/>
    <w:rsid w:val="00B46213"/>
    <w:rsid w:val="00B46312"/>
    <w:rsid w:val="00B46378"/>
    <w:rsid w:val="00B4647E"/>
    <w:rsid w:val="00B46706"/>
    <w:rsid w:val="00B46721"/>
    <w:rsid w:val="00B4672B"/>
    <w:rsid w:val="00B4677C"/>
    <w:rsid w:val="00B46844"/>
    <w:rsid w:val="00B46894"/>
    <w:rsid w:val="00B4690A"/>
    <w:rsid w:val="00B46A75"/>
    <w:rsid w:val="00B46A9A"/>
    <w:rsid w:val="00B46AC7"/>
    <w:rsid w:val="00B46F62"/>
    <w:rsid w:val="00B471F5"/>
    <w:rsid w:val="00B47249"/>
    <w:rsid w:val="00B4745A"/>
    <w:rsid w:val="00B4748A"/>
    <w:rsid w:val="00B4752C"/>
    <w:rsid w:val="00B475FA"/>
    <w:rsid w:val="00B4767A"/>
    <w:rsid w:val="00B47757"/>
    <w:rsid w:val="00B47B78"/>
    <w:rsid w:val="00B47BC9"/>
    <w:rsid w:val="00B47DA7"/>
    <w:rsid w:val="00B47EF5"/>
    <w:rsid w:val="00B5045B"/>
    <w:rsid w:val="00B507A1"/>
    <w:rsid w:val="00B50812"/>
    <w:rsid w:val="00B50855"/>
    <w:rsid w:val="00B508E7"/>
    <w:rsid w:val="00B50944"/>
    <w:rsid w:val="00B509F4"/>
    <w:rsid w:val="00B50D37"/>
    <w:rsid w:val="00B50D3E"/>
    <w:rsid w:val="00B50E0B"/>
    <w:rsid w:val="00B51037"/>
    <w:rsid w:val="00B511B8"/>
    <w:rsid w:val="00B51200"/>
    <w:rsid w:val="00B51291"/>
    <w:rsid w:val="00B51448"/>
    <w:rsid w:val="00B515C6"/>
    <w:rsid w:val="00B516C7"/>
    <w:rsid w:val="00B516CB"/>
    <w:rsid w:val="00B5172C"/>
    <w:rsid w:val="00B519CF"/>
    <w:rsid w:val="00B51A28"/>
    <w:rsid w:val="00B51B9D"/>
    <w:rsid w:val="00B51E06"/>
    <w:rsid w:val="00B51E1D"/>
    <w:rsid w:val="00B51F37"/>
    <w:rsid w:val="00B520DF"/>
    <w:rsid w:val="00B5266D"/>
    <w:rsid w:val="00B52939"/>
    <w:rsid w:val="00B52AAF"/>
    <w:rsid w:val="00B52B62"/>
    <w:rsid w:val="00B52C06"/>
    <w:rsid w:val="00B52C25"/>
    <w:rsid w:val="00B52CB9"/>
    <w:rsid w:val="00B52D18"/>
    <w:rsid w:val="00B52D6A"/>
    <w:rsid w:val="00B52E0A"/>
    <w:rsid w:val="00B52EC3"/>
    <w:rsid w:val="00B52F33"/>
    <w:rsid w:val="00B5303D"/>
    <w:rsid w:val="00B5308A"/>
    <w:rsid w:val="00B531F0"/>
    <w:rsid w:val="00B533AB"/>
    <w:rsid w:val="00B533B3"/>
    <w:rsid w:val="00B533CE"/>
    <w:rsid w:val="00B534F4"/>
    <w:rsid w:val="00B53614"/>
    <w:rsid w:val="00B537E6"/>
    <w:rsid w:val="00B53AA0"/>
    <w:rsid w:val="00B53C35"/>
    <w:rsid w:val="00B53DEA"/>
    <w:rsid w:val="00B53F2F"/>
    <w:rsid w:val="00B5408A"/>
    <w:rsid w:val="00B54338"/>
    <w:rsid w:val="00B543B2"/>
    <w:rsid w:val="00B544F0"/>
    <w:rsid w:val="00B5453A"/>
    <w:rsid w:val="00B545A7"/>
    <w:rsid w:val="00B54805"/>
    <w:rsid w:val="00B548FD"/>
    <w:rsid w:val="00B54975"/>
    <w:rsid w:val="00B54B24"/>
    <w:rsid w:val="00B54CBB"/>
    <w:rsid w:val="00B54E91"/>
    <w:rsid w:val="00B54EC9"/>
    <w:rsid w:val="00B5508C"/>
    <w:rsid w:val="00B552FC"/>
    <w:rsid w:val="00B5531F"/>
    <w:rsid w:val="00B554D5"/>
    <w:rsid w:val="00B554FE"/>
    <w:rsid w:val="00B556E6"/>
    <w:rsid w:val="00B55706"/>
    <w:rsid w:val="00B55838"/>
    <w:rsid w:val="00B55BD9"/>
    <w:rsid w:val="00B55D3B"/>
    <w:rsid w:val="00B55D4F"/>
    <w:rsid w:val="00B56181"/>
    <w:rsid w:val="00B56182"/>
    <w:rsid w:val="00B562F9"/>
    <w:rsid w:val="00B56402"/>
    <w:rsid w:val="00B56462"/>
    <w:rsid w:val="00B567C5"/>
    <w:rsid w:val="00B568ED"/>
    <w:rsid w:val="00B56A96"/>
    <w:rsid w:val="00B56AEE"/>
    <w:rsid w:val="00B56BF5"/>
    <w:rsid w:val="00B56E7B"/>
    <w:rsid w:val="00B56F47"/>
    <w:rsid w:val="00B57001"/>
    <w:rsid w:val="00B57108"/>
    <w:rsid w:val="00B572C6"/>
    <w:rsid w:val="00B576DD"/>
    <w:rsid w:val="00B5789A"/>
    <w:rsid w:val="00B57936"/>
    <w:rsid w:val="00B57A81"/>
    <w:rsid w:val="00B57AC1"/>
    <w:rsid w:val="00B57D1F"/>
    <w:rsid w:val="00B57D23"/>
    <w:rsid w:val="00B57D60"/>
    <w:rsid w:val="00B57FAC"/>
    <w:rsid w:val="00B602EB"/>
    <w:rsid w:val="00B605BE"/>
    <w:rsid w:val="00B606A7"/>
    <w:rsid w:val="00B60763"/>
    <w:rsid w:val="00B607A6"/>
    <w:rsid w:val="00B60E76"/>
    <w:rsid w:val="00B60FA0"/>
    <w:rsid w:val="00B6103A"/>
    <w:rsid w:val="00B61084"/>
    <w:rsid w:val="00B61310"/>
    <w:rsid w:val="00B613CE"/>
    <w:rsid w:val="00B61503"/>
    <w:rsid w:val="00B615AD"/>
    <w:rsid w:val="00B61715"/>
    <w:rsid w:val="00B61C09"/>
    <w:rsid w:val="00B61C81"/>
    <w:rsid w:val="00B61D53"/>
    <w:rsid w:val="00B61DF4"/>
    <w:rsid w:val="00B61E93"/>
    <w:rsid w:val="00B61ECA"/>
    <w:rsid w:val="00B61F68"/>
    <w:rsid w:val="00B61FF2"/>
    <w:rsid w:val="00B62029"/>
    <w:rsid w:val="00B620D2"/>
    <w:rsid w:val="00B62318"/>
    <w:rsid w:val="00B6246D"/>
    <w:rsid w:val="00B62499"/>
    <w:rsid w:val="00B626A9"/>
    <w:rsid w:val="00B62774"/>
    <w:rsid w:val="00B627C8"/>
    <w:rsid w:val="00B62846"/>
    <w:rsid w:val="00B62B5F"/>
    <w:rsid w:val="00B62C18"/>
    <w:rsid w:val="00B62CE2"/>
    <w:rsid w:val="00B62E4B"/>
    <w:rsid w:val="00B6327E"/>
    <w:rsid w:val="00B63373"/>
    <w:rsid w:val="00B633D6"/>
    <w:rsid w:val="00B634B5"/>
    <w:rsid w:val="00B63521"/>
    <w:rsid w:val="00B636C0"/>
    <w:rsid w:val="00B6370E"/>
    <w:rsid w:val="00B63865"/>
    <w:rsid w:val="00B639EB"/>
    <w:rsid w:val="00B63C34"/>
    <w:rsid w:val="00B63E51"/>
    <w:rsid w:val="00B63EC3"/>
    <w:rsid w:val="00B63EF0"/>
    <w:rsid w:val="00B640C4"/>
    <w:rsid w:val="00B6418F"/>
    <w:rsid w:val="00B642C9"/>
    <w:rsid w:val="00B6430A"/>
    <w:rsid w:val="00B64421"/>
    <w:rsid w:val="00B64471"/>
    <w:rsid w:val="00B64C65"/>
    <w:rsid w:val="00B64C6C"/>
    <w:rsid w:val="00B64DC8"/>
    <w:rsid w:val="00B64F26"/>
    <w:rsid w:val="00B65192"/>
    <w:rsid w:val="00B651A4"/>
    <w:rsid w:val="00B65664"/>
    <w:rsid w:val="00B657F9"/>
    <w:rsid w:val="00B658D0"/>
    <w:rsid w:val="00B65953"/>
    <w:rsid w:val="00B65B51"/>
    <w:rsid w:val="00B65CEA"/>
    <w:rsid w:val="00B65CFA"/>
    <w:rsid w:val="00B65DF7"/>
    <w:rsid w:val="00B65EDD"/>
    <w:rsid w:val="00B66127"/>
    <w:rsid w:val="00B661F1"/>
    <w:rsid w:val="00B6634F"/>
    <w:rsid w:val="00B66570"/>
    <w:rsid w:val="00B6671A"/>
    <w:rsid w:val="00B6672D"/>
    <w:rsid w:val="00B6676C"/>
    <w:rsid w:val="00B66B02"/>
    <w:rsid w:val="00B66D0D"/>
    <w:rsid w:val="00B66ED8"/>
    <w:rsid w:val="00B67061"/>
    <w:rsid w:val="00B6745C"/>
    <w:rsid w:val="00B675B1"/>
    <w:rsid w:val="00B67614"/>
    <w:rsid w:val="00B6766D"/>
    <w:rsid w:val="00B67734"/>
    <w:rsid w:val="00B67B62"/>
    <w:rsid w:val="00B67C01"/>
    <w:rsid w:val="00B67C5B"/>
    <w:rsid w:val="00B67FD4"/>
    <w:rsid w:val="00B70044"/>
    <w:rsid w:val="00B700B0"/>
    <w:rsid w:val="00B700EC"/>
    <w:rsid w:val="00B70273"/>
    <w:rsid w:val="00B70426"/>
    <w:rsid w:val="00B7061E"/>
    <w:rsid w:val="00B7093C"/>
    <w:rsid w:val="00B70AB5"/>
    <w:rsid w:val="00B70B66"/>
    <w:rsid w:val="00B70C80"/>
    <w:rsid w:val="00B70D79"/>
    <w:rsid w:val="00B70E33"/>
    <w:rsid w:val="00B7120E"/>
    <w:rsid w:val="00B71242"/>
    <w:rsid w:val="00B71373"/>
    <w:rsid w:val="00B714C4"/>
    <w:rsid w:val="00B71529"/>
    <w:rsid w:val="00B71551"/>
    <w:rsid w:val="00B71661"/>
    <w:rsid w:val="00B716CD"/>
    <w:rsid w:val="00B718CE"/>
    <w:rsid w:val="00B71912"/>
    <w:rsid w:val="00B71B78"/>
    <w:rsid w:val="00B71D9F"/>
    <w:rsid w:val="00B71ECA"/>
    <w:rsid w:val="00B72008"/>
    <w:rsid w:val="00B7210E"/>
    <w:rsid w:val="00B72441"/>
    <w:rsid w:val="00B724A8"/>
    <w:rsid w:val="00B7262A"/>
    <w:rsid w:val="00B7275F"/>
    <w:rsid w:val="00B7298D"/>
    <w:rsid w:val="00B72BF9"/>
    <w:rsid w:val="00B72C84"/>
    <w:rsid w:val="00B72FB6"/>
    <w:rsid w:val="00B730DD"/>
    <w:rsid w:val="00B73218"/>
    <w:rsid w:val="00B73654"/>
    <w:rsid w:val="00B73685"/>
    <w:rsid w:val="00B7383A"/>
    <w:rsid w:val="00B73878"/>
    <w:rsid w:val="00B73B8E"/>
    <w:rsid w:val="00B73C6E"/>
    <w:rsid w:val="00B73E21"/>
    <w:rsid w:val="00B73E49"/>
    <w:rsid w:val="00B73EA6"/>
    <w:rsid w:val="00B74032"/>
    <w:rsid w:val="00B74190"/>
    <w:rsid w:val="00B74485"/>
    <w:rsid w:val="00B744AF"/>
    <w:rsid w:val="00B744FE"/>
    <w:rsid w:val="00B74609"/>
    <w:rsid w:val="00B74628"/>
    <w:rsid w:val="00B7478A"/>
    <w:rsid w:val="00B7493A"/>
    <w:rsid w:val="00B74AFE"/>
    <w:rsid w:val="00B74CC5"/>
    <w:rsid w:val="00B74ED0"/>
    <w:rsid w:val="00B7508B"/>
    <w:rsid w:val="00B750A1"/>
    <w:rsid w:val="00B750AD"/>
    <w:rsid w:val="00B751AB"/>
    <w:rsid w:val="00B7522B"/>
    <w:rsid w:val="00B7534E"/>
    <w:rsid w:val="00B754B3"/>
    <w:rsid w:val="00B75643"/>
    <w:rsid w:val="00B756C1"/>
    <w:rsid w:val="00B7574F"/>
    <w:rsid w:val="00B758A0"/>
    <w:rsid w:val="00B75B9C"/>
    <w:rsid w:val="00B7610B"/>
    <w:rsid w:val="00B76239"/>
    <w:rsid w:val="00B7645A"/>
    <w:rsid w:val="00B76692"/>
    <w:rsid w:val="00B76943"/>
    <w:rsid w:val="00B7696B"/>
    <w:rsid w:val="00B77566"/>
    <w:rsid w:val="00B776C4"/>
    <w:rsid w:val="00B7777D"/>
    <w:rsid w:val="00B777BF"/>
    <w:rsid w:val="00B778F8"/>
    <w:rsid w:val="00B77A3D"/>
    <w:rsid w:val="00B77A7F"/>
    <w:rsid w:val="00B77D32"/>
    <w:rsid w:val="00B77DF1"/>
    <w:rsid w:val="00B77E2D"/>
    <w:rsid w:val="00B802EB"/>
    <w:rsid w:val="00B80309"/>
    <w:rsid w:val="00B8048E"/>
    <w:rsid w:val="00B805A4"/>
    <w:rsid w:val="00B80A0E"/>
    <w:rsid w:val="00B80B63"/>
    <w:rsid w:val="00B80B7C"/>
    <w:rsid w:val="00B80C21"/>
    <w:rsid w:val="00B80C54"/>
    <w:rsid w:val="00B80DDC"/>
    <w:rsid w:val="00B80E04"/>
    <w:rsid w:val="00B81070"/>
    <w:rsid w:val="00B81080"/>
    <w:rsid w:val="00B8109C"/>
    <w:rsid w:val="00B81199"/>
    <w:rsid w:val="00B81465"/>
    <w:rsid w:val="00B8162C"/>
    <w:rsid w:val="00B8198B"/>
    <w:rsid w:val="00B81A05"/>
    <w:rsid w:val="00B81A0D"/>
    <w:rsid w:val="00B81E27"/>
    <w:rsid w:val="00B81E52"/>
    <w:rsid w:val="00B81EBC"/>
    <w:rsid w:val="00B81ECC"/>
    <w:rsid w:val="00B822A2"/>
    <w:rsid w:val="00B82509"/>
    <w:rsid w:val="00B825F4"/>
    <w:rsid w:val="00B82872"/>
    <w:rsid w:val="00B82A8C"/>
    <w:rsid w:val="00B82B8B"/>
    <w:rsid w:val="00B82D86"/>
    <w:rsid w:val="00B82FA9"/>
    <w:rsid w:val="00B83173"/>
    <w:rsid w:val="00B83198"/>
    <w:rsid w:val="00B833A2"/>
    <w:rsid w:val="00B8345C"/>
    <w:rsid w:val="00B834E5"/>
    <w:rsid w:val="00B83B6A"/>
    <w:rsid w:val="00B83BCC"/>
    <w:rsid w:val="00B83EB7"/>
    <w:rsid w:val="00B842B4"/>
    <w:rsid w:val="00B8444C"/>
    <w:rsid w:val="00B844A9"/>
    <w:rsid w:val="00B846AD"/>
    <w:rsid w:val="00B846E1"/>
    <w:rsid w:val="00B847A3"/>
    <w:rsid w:val="00B84BA0"/>
    <w:rsid w:val="00B84BEC"/>
    <w:rsid w:val="00B84CA9"/>
    <w:rsid w:val="00B84CCE"/>
    <w:rsid w:val="00B84D71"/>
    <w:rsid w:val="00B84FC5"/>
    <w:rsid w:val="00B85259"/>
    <w:rsid w:val="00B8527F"/>
    <w:rsid w:val="00B8534C"/>
    <w:rsid w:val="00B853F3"/>
    <w:rsid w:val="00B858AF"/>
    <w:rsid w:val="00B859E3"/>
    <w:rsid w:val="00B85C79"/>
    <w:rsid w:val="00B85D4C"/>
    <w:rsid w:val="00B85DB1"/>
    <w:rsid w:val="00B85DB8"/>
    <w:rsid w:val="00B85E06"/>
    <w:rsid w:val="00B85E55"/>
    <w:rsid w:val="00B85FAF"/>
    <w:rsid w:val="00B860C3"/>
    <w:rsid w:val="00B86245"/>
    <w:rsid w:val="00B8627E"/>
    <w:rsid w:val="00B86709"/>
    <w:rsid w:val="00B867C0"/>
    <w:rsid w:val="00B86821"/>
    <w:rsid w:val="00B86ACD"/>
    <w:rsid w:val="00B87140"/>
    <w:rsid w:val="00B87191"/>
    <w:rsid w:val="00B87246"/>
    <w:rsid w:val="00B87880"/>
    <w:rsid w:val="00B8798B"/>
    <w:rsid w:val="00B87991"/>
    <w:rsid w:val="00B87BF3"/>
    <w:rsid w:val="00B87C4C"/>
    <w:rsid w:val="00B87CD6"/>
    <w:rsid w:val="00B87E7B"/>
    <w:rsid w:val="00B87F2C"/>
    <w:rsid w:val="00B900E5"/>
    <w:rsid w:val="00B901FF"/>
    <w:rsid w:val="00B902D3"/>
    <w:rsid w:val="00B90448"/>
    <w:rsid w:val="00B905CA"/>
    <w:rsid w:val="00B90646"/>
    <w:rsid w:val="00B906D6"/>
    <w:rsid w:val="00B906EB"/>
    <w:rsid w:val="00B90762"/>
    <w:rsid w:val="00B9096D"/>
    <w:rsid w:val="00B9097E"/>
    <w:rsid w:val="00B90992"/>
    <w:rsid w:val="00B90AC1"/>
    <w:rsid w:val="00B90CD6"/>
    <w:rsid w:val="00B90F0C"/>
    <w:rsid w:val="00B90FA0"/>
    <w:rsid w:val="00B90FB9"/>
    <w:rsid w:val="00B9167F"/>
    <w:rsid w:val="00B919E1"/>
    <w:rsid w:val="00B91A74"/>
    <w:rsid w:val="00B91B0B"/>
    <w:rsid w:val="00B91BBF"/>
    <w:rsid w:val="00B92120"/>
    <w:rsid w:val="00B92358"/>
    <w:rsid w:val="00B9275A"/>
    <w:rsid w:val="00B92762"/>
    <w:rsid w:val="00B9280F"/>
    <w:rsid w:val="00B929A1"/>
    <w:rsid w:val="00B92DC1"/>
    <w:rsid w:val="00B9356D"/>
    <w:rsid w:val="00B935C3"/>
    <w:rsid w:val="00B939F7"/>
    <w:rsid w:val="00B93C0C"/>
    <w:rsid w:val="00B93D49"/>
    <w:rsid w:val="00B93E5B"/>
    <w:rsid w:val="00B93FB1"/>
    <w:rsid w:val="00B93FE0"/>
    <w:rsid w:val="00B942E0"/>
    <w:rsid w:val="00B943F3"/>
    <w:rsid w:val="00B94785"/>
    <w:rsid w:val="00B94788"/>
    <w:rsid w:val="00B947BB"/>
    <w:rsid w:val="00B94807"/>
    <w:rsid w:val="00B948FE"/>
    <w:rsid w:val="00B94953"/>
    <w:rsid w:val="00B94BC3"/>
    <w:rsid w:val="00B94DE0"/>
    <w:rsid w:val="00B94E25"/>
    <w:rsid w:val="00B95180"/>
    <w:rsid w:val="00B9526E"/>
    <w:rsid w:val="00B952A9"/>
    <w:rsid w:val="00B9563C"/>
    <w:rsid w:val="00B95815"/>
    <w:rsid w:val="00B958FB"/>
    <w:rsid w:val="00B95A07"/>
    <w:rsid w:val="00B95B6C"/>
    <w:rsid w:val="00B95E67"/>
    <w:rsid w:val="00B95FFF"/>
    <w:rsid w:val="00B960B9"/>
    <w:rsid w:val="00B9616C"/>
    <w:rsid w:val="00B962AE"/>
    <w:rsid w:val="00B96339"/>
    <w:rsid w:val="00B966BD"/>
    <w:rsid w:val="00B9697C"/>
    <w:rsid w:val="00B96ADE"/>
    <w:rsid w:val="00B96CF3"/>
    <w:rsid w:val="00B96E9C"/>
    <w:rsid w:val="00B97063"/>
    <w:rsid w:val="00B970E0"/>
    <w:rsid w:val="00B9735B"/>
    <w:rsid w:val="00B97480"/>
    <w:rsid w:val="00B9761B"/>
    <w:rsid w:val="00B97BCB"/>
    <w:rsid w:val="00B97C39"/>
    <w:rsid w:val="00B97CD0"/>
    <w:rsid w:val="00BA00E1"/>
    <w:rsid w:val="00BA0119"/>
    <w:rsid w:val="00BA0189"/>
    <w:rsid w:val="00BA01A0"/>
    <w:rsid w:val="00BA0276"/>
    <w:rsid w:val="00BA0285"/>
    <w:rsid w:val="00BA050A"/>
    <w:rsid w:val="00BA07BB"/>
    <w:rsid w:val="00BA0857"/>
    <w:rsid w:val="00BA0AEF"/>
    <w:rsid w:val="00BA0BCD"/>
    <w:rsid w:val="00BA0C16"/>
    <w:rsid w:val="00BA0C51"/>
    <w:rsid w:val="00BA0CFB"/>
    <w:rsid w:val="00BA0D5D"/>
    <w:rsid w:val="00BA10DC"/>
    <w:rsid w:val="00BA1391"/>
    <w:rsid w:val="00BA1475"/>
    <w:rsid w:val="00BA15B7"/>
    <w:rsid w:val="00BA1690"/>
    <w:rsid w:val="00BA172A"/>
    <w:rsid w:val="00BA182C"/>
    <w:rsid w:val="00BA18F2"/>
    <w:rsid w:val="00BA1BAA"/>
    <w:rsid w:val="00BA1C2E"/>
    <w:rsid w:val="00BA1C3C"/>
    <w:rsid w:val="00BA1CAB"/>
    <w:rsid w:val="00BA1D14"/>
    <w:rsid w:val="00BA2035"/>
    <w:rsid w:val="00BA21E0"/>
    <w:rsid w:val="00BA222B"/>
    <w:rsid w:val="00BA24AB"/>
    <w:rsid w:val="00BA27E7"/>
    <w:rsid w:val="00BA2839"/>
    <w:rsid w:val="00BA2943"/>
    <w:rsid w:val="00BA29CB"/>
    <w:rsid w:val="00BA2AE6"/>
    <w:rsid w:val="00BA2BC6"/>
    <w:rsid w:val="00BA2F38"/>
    <w:rsid w:val="00BA2FE5"/>
    <w:rsid w:val="00BA31EE"/>
    <w:rsid w:val="00BA35F2"/>
    <w:rsid w:val="00BA373A"/>
    <w:rsid w:val="00BA37D0"/>
    <w:rsid w:val="00BA3E46"/>
    <w:rsid w:val="00BA411E"/>
    <w:rsid w:val="00BA4278"/>
    <w:rsid w:val="00BA42CE"/>
    <w:rsid w:val="00BA438A"/>
    <w:rsid w:val="00BA4405"/>
    <w:rsid w:val="00BA457F"/>
    <w:rsid w:val="00BA4689"/>
    <w:rsid w:val="00BA46A3"/>
    <w:rsid w:val="00BA49DD"/>
    <w:rsid w:val="00BA4C5E"/>
    <w:rsid w:val="00BA4F8E"/>
    <w:rsid w:val="00BA50A0"/>
    <w:rsid w:val="00BA5200"/>
    <w:rsid w:val="00BA52CB"/>
    <w:rsid w:val="00BA5483"/>
    <w:rsid w:val="00BA5824"/>
    <w:rsid w:val="00BA584F"/>
    <w:rsid w:val="00BA58E2"/>
    <w:rsid w:val="00BA59BC"/>
    <w:rsid w:val="00BA5B5E"/>
    <w:rsid w:val="00BA5BFE"/>
    <w:rsid w:val="00BA5CEE"/>
    <w:rsid w:val="00BA5DE0"/>
    <w:rsid w:val="00BA623C"/>
    <w:rsid w:val="00BA62B0"/>
    <w:rsid w:val="00BA6384"/>
    <w:rsid w:val="00BA6530"/>
    <w:rsid w:val="00BA67A4"/>
    <w:rsid w:val="00BA68E4"/>
    <w:rsid w:val="00BA6C6C"/>
    <w:rsid w:val="00BA70B6"/>
    <w:rsid w:val="00BA769A"/>
    <w:rsid w:val="00BA78A1"/>
    <w:rsid w:val="00BA7A35"/>
    <w:rsid w:val="00BA7CE8"/>
    <w:rsid w:val="00BA7D4B"/>
    <w:rsid w:val="00BA7DAA"/>
    <w:rsid w:val="00BA7DAE"/>
    <w:rsid w:val="00BA7E39"/>
    <w:rsid w:val="00BB0167"/>
    <w:rsid w:val="00BB0179"/>
    <w:rsid w:val="00BB023B"/>
    <w:rsid w:val="00BB027B"/>
    <w:rsid w:val="00BB02AD"/>
    <w:rsid w:val="00BB0537"/>
    <w:rsid w:val="00BB057C"/>
    <w:rsid w:val="00BB068A"/>
    <w:rsid w:val="00BB081E"/>
    <w:rsid w:val="00BB0A2D"/>
    <w:rsid w:val="00BB0C58"/>
    <w:rsid w:val="00BB0C86"/>
    <w:rsid w:val="00BB0DC5"/>
    <w:rsid w:val="00BB1132"/>
    <w:rsid w:val="00BB13F3"/>
    <w:rsid w:val="00BB1464"/>
    <w:rsid w:val="00BB150C"/>
    <w:rsid w:val="00BB1646"/>
    <w:rsid w:val="00BB1651"/>
    <w:rsid w:val="00BB16BA"/>
    <w:rsid w:val="00BB1839"/>
    <w:rsid w:val="00BB196F"/>
    <w:rsid w:val="00BB1D14"/>
    <w:rsid w:val="00BB206F"/>
    <w:rsid w:val="00BB20D2"/>
    <w:rsid w:val="00BB217B"/>
    <w:rsid w:val="00BB2298"/>
    <w:rsid w:val="00BB237A"/>
    <w:rsid w:val="00BB23BD"/>
    <w:rsid w:val="00BB249F"/>
    <w:rsid w:val="00BB261B"/>
    <w:rsid w:val="00BB2689"/>
    <w:rsid w:val="00BB2A19"/>
    <w:rsid w:val="00BB2ABF"/>
    <w:rsid w:val="00BB2B1B"/>
    <w:rsid w:val="00BB2E4D"/>
    <w:rsid w:val="00BB2FA6"/>
    <w:rsid w:val="00BB34A7"/>
    <w:rsid w:val="00BB367F"/>
    <w:rsid w:val="00BB3760"/>
    <w:rsid w:val="00BB379E"/>
    <w:rsid w:val="00BB37E7"/>
    <w:rsid w:val="00BB387A"/>
    <w:rsid w:val="00BB38C4"/>
    <w:rsid w:val="00BB3C6A"/>
    <w:rsid w:val="00BB3C86"/>
    <w:rsid w:val="00BB3D1F"/>
    <w:rsid w:val="00BB3D65"/>
    <w:rsid w:val="00BB429E"/>
    <w:rsid w:val="00BB434C"/>
    <w:rsid w:val="00BB4623"/>
    <w:rsid w:val="00BB4AB2"/>
    <w:rsid w:val="00BB4C45"/>
    <w:rsid w:val="00BB4CB0"/>
    <w:rsid w:val="00BB4D77"/>
    <w:rsid w:val="00BB4FFB"/>
    <w:rsid w:val="00BB5048"/>
    <w:rsid w:val="00BB5069"/>
    <w:rsid w:val="00BB51CB"/>
    <w:rsid w:val="00BB5222"/>
    <w:rsid w:val="00BB5303"/>
    <w:rsid w:val="00BB537B"/>
    <w:rsid w:val="00BB53A5"/>
    <w:rsid w:val="00BB5579"/>
    <w:rsid w:val="00BB5665"/>
    <w:rsid w:val="00BB56CD"/>
    <w:rsid w:val="00BB5760"/>
    <w:rsid w:val="00BB5ABB"/>
    <w:rsid w:val="00BB5AF0"/>
    <w:rsid w:val="00BB5B76"/>
    <w:rsid w:val="00BB5D88"/>
    <w:rsid w:val="00BB5E26"/>
    <w:rsid w:val="00BB5FE1"/>
    <w:rsid w:val="00BB62C0"/>
    <w:rsid w:val="00BB6333"/>
    <w:rsid w:val="00BB6446"/>
    <w:rsid w:val="00BB6471"/>
    <w:rsid w:val="00BB6583"/>
    <w:rsid w:val="00BB66DF"/>
    <w:rsid w:val="00BB6A79"/>
    <w:rsid w:val="00BB6B02"/>
    <w:rsid w:val="00BB6D7B"/>
    <w:rsid w:val="00BB6DBD"/>
    <w:rsid w:val="00BB6DF6"/>
    <w:rsid w:val="00BB6E25"/>
    <w:rsid w:val="00BB7062"/>
    <w:rsid w:val="00BB71AA"/>
    <w:rsid w:val="00BB7254"/>
    <w:rsid w:val="00BB73E9"/>
    <w:rsid w:val="00BB75F2"/>
    <w:rsid w:val="00BB7752"/>
    <w:rsid w:val="00BB77BB"/>
    <w:rsid w:val="00BB78A5"/>
    <w:rsid w:val="00BB78D7"/>
    <w:rsid w:val="00BB795F"/>
    <w:rsid w:val="00BB7AFB"/>
    <w:rsid w:val="00BB7BB2"/>
    <w:rsid w:val="00BB7D45"/>
    <w:rsid w:val="00BC081A"/>
    <w:rsid w:val="00BC0AE0"/>
    <w:rsid w:val="00BC0BA4"/>
    <w:rsid w:val="00BC0C5F"/>
    <w:rsid w:val="00BC0DD5"/>
    <w:rsid w:val="00BC0F35"/>
    <w:rsid w:val="00BC1005"/>
    <w:rsid w:val="00BC13F7"/>
    <w:rsid w:val="00BC14E6"/>
    <w:rsid w:val="00BC15AC"/>
    <w:rsid w:val="00BC15EE"/>
    <w:rsid w:val="00BC15F0"/>
    <w:rsid w:val="00BC17FD"/>
    <w:rsid w:val="00BC1C5D"/>
    <w:rsid w:val="00BC1C9A"/>
    <w:rsid w:val="00BC23AF"/>
    <w:rsid w:val="00BC2487"/>
    <w:rsid w:val="00BC287C"/>
    <w:rsid w:val="00BC2B91"/>
    <w:rsid w:val="00BC2BF6"/>
    <w:rsid w:val="00BC2C4C"/>
    <w:rsid w:val="00BC2E8B"/>
    <w:rsid w:val="00BC2F7F"/>
    <w:rsid w:val="00BC3028"/>
    <w:rsid w:val="00BC308B"/>
    <w:rsid w:val="00BC34D7"/>
    <w:rsid w:val="00BC37D9"/>
    <w:rsid w:val="00BC396D"/>
    <w:rsid w:val="00BC3A34"/>
    <w:rsid w:val="00BC3B02"/>
    <w:rsid w:val="00BC3C3C"/>
    <w:rsid w:val="00BC3C49"/>
    <w:rsid w:val="00BC3D9A"/>
    <w:rsid w:val="00BC3E17"/>
    <w:rsid w:val="00BC3F68"/>
    <w:rsid w:val="00BC421F"/>
    <w:rsid w:val="00BC42C8"/>
    <w:rsid w:val="00BC4593"/>
    <w:rsid w:val="00BC478B"/>
    <w:rsid w:val="00BC481A"/>
    <w:rsid w:val="00BC504E"/>
    <w:rsid w:val="00BC5179"/>
    <w:rsid w:val="00BC521B"/>
    <w:rsid w:val="00BC5424"/>
    <w:rsid w:val="00BC55B2"/>
    <w:rsid w:val="00BC57AF"/>
    <w:rsid w:val="00BC5AA8"/>
    <w:rsid w:val="00BC609F"/>
    <w:rsid w:val="00BC62AF"/>
    <w:rsid w:val="00BC6374"/>
    <w:rsid w:val="00BC63AC"/>
    <w:rsid w:val="00BC6429"/>
    <w:rsid w:val="00BC6734"/>
    <w:rsid w:val="00BC6782"/>
    <w:rsid w:val="00BC6B99"/>
    <w:rsid w:val="00BC6C04"/>
    <w:rsid w:val="00BC6D62"/>
    <w:rsid w:val="00BC7066"/>
    <w:rsid w:val="00BC707E"/>
    <w:rsid w:val="00BC709B"/>
    <w:rsid w:val="00BC73C7"/>
    <w:rsid w:val="00BC77CE"/>
    <w:rsid w:val="00BC7B65"/>
    <w:rsid w:val="00BC7C2C"/>
    <w:rsid w:val="00BC7E31"/>
    <w:rsid w:val="00BC7E71"/>
    <w:rsid w:val="00BC7F22"/>
    <w:rsid w:val="00BC7F35"/>
    <w:rsid w:val="00BD000E"/>
    <w:rsid w:val="00BD007A"/>
    <w:rsid w:val="00BD00FC"/>
    <w:rsid w:val="00BD02C3"/>
    <w:rsid w:val="00BD0393"/>
    <w:rsid w:val="00BD03B0"/>
    <w:rsid w:val="00BD04B3"/>
    <w:rsid w:val="00BD05A1"/>
    <w:rsid w:val="00BD065D"/>
    <w:rsid w:val="00BD06A6"/>
    <w:rsid w:val="00BD06E3"/>
    <w:rsid w:val="00BD0944"/>
    <w:rsid w:val="00BD095C"/>
    <w:rsid w:val="00BD0A00"/>
    <w:rsid w:val="00BD0A0B"/>
    <w:rsid w:val="00BD0BFB"/>
    <w:rsid w:val="00BD0D3F"/>
    <w:rsid w:val="00BD1096"/>
    <w:rsid w:val="00BD1114"/>
    <w:rsid w:val="00BD13FB"/>
    <w:rsid w:val="00BD1896"/>
    <w:rsid w:val="00BD1A1E"/>
    <w:rsid w:val="00BD1D5A"/>
    <w:rsid w:val="00BD1E6A"/>
    <w:rsid w:val="00BD1F1F"/>
    <w:rsid w:val="00BD20CB"/>
    <w:rsid w:val="00BD214F"/>
    <w:rsid w:val="00BD23EA"/>
    <w:rsid w:val="00BD2767"/>
    <w:rsid w:val="00BD29DD"/>
    <w:rsid w:val="00BD2A1A"/>
    <w:rsid w:val="00BD2AB4"/>
    <w:rsid w:val="00BD2ADB"/>
    <w:rsid w:val="00BD2C81"/>
    <w:rsid w:val="00BD2CA4"/>
    <w:rsid w:val="00BD2E97"/>
    <w:rsid w:val="00BD3051"/>
    <w:rsid w:val="00BD305C"/>
    <w:rsid w:val="00BD318B"/>
    <w:rsid w:val="00BD33BF"/>
    <w:rsid w:val="00BD3566"/>
    <w:rsid w:val="00BD35B8"/>
    <w:rsid w:val="00BD36DE"/>
    <w:rsid w:val="00BD39AB"/>
    <w:rsid w:val="00BD3A26"/>
    <w:rsid w:val="00BD3AF7"/>
    <w:rsid w:val="00BD3C02"/>
    <w:rsid w:val="00BD3C03"/>
    <w:rsid w:val="00BD3DB3"/>
    <w:rsid w:val="00BD3FAC"/>
    <w:rsid w:val="00BD407A"/>
    <w:rsid w:val="00BD4187"/>
    <w:rsid w:val="00BD443F"/>
    <w:rsid w:val="00BD46D1"/>
    <w:rsid w:val="00BD4798"/>
    <w:rsid w:val="00BD491F"/>
    <w:rsid w:val="00BD4D15"/>
    <w:rsid w:val="00BD5006"/>
    <w:rsid w:val="00BD54F4"/>
    <w:rsid w:val="00BD5521"/>
    <w:rsid w:val="00BD564D"/>
    <w:rsid w:val="00BD5712"/>
    <w:rsid w:val="00BD591F"/>
    <w:rsid w:val="00BD6109"/>
    <w:rsid w:val="00BD6163"/>
    <w:rsid w:val="00BD6434"/>
    <w:rsid w:val="00BD651A"/>
    <w:rsid w:val="00BD68C9"/>
    <w:rsid w:val="00BD68EC"/>
    <w:rsid w:val="00BD690A"/>
    <w:rsid w:val="00BD697D"/>
    <w:rsid w:val="00BD6AB4"/>
    <w:rsid w:val="00BD6B43"/>
    <w:rsid w:val="00BD6BE3"/>
    <w:rsid w:val="00BD6FF7"/>
    <w:rsid w:val="00BD700E"/>
    <w:rsid w:val="00BD7048"/>
    <w:rsid w:val="00BD710A"/>
    <w:rsid w:val="00BD7183"/>
    <w:rsid w:val="00BD732A"/>
    <w:rsid w:val="00BD7393"/>
    <w:rsid w:val="00BD75DD"/>
    <w:rsid w:val="00BD7663"/>
    <w:rsid w:val="00BD7737"/>
    <w:rsid w:val="00BD77CA"/>
    <w:rsid w:val="00BD7D75"/>
    <w:rsid w:val="00BD7DC6"/>
    <w:rsid w:val="00BD7FB1"/>
    <w:rsid w:val="00BE01FE"/>
    <w:rsid w:val="00BE0294"/>
    <w:rsid w:val="00BE0339"/>
    <w:rsid w:val="00BE0593"/>
    <w:rsid w:val="00BE0AB0"/>
    <w:rsid w:val="00BE0D64"/>
    <w:rsid w:val="00BE0EA6"/>
    <w:rsid w:val="00BE0ED4"/>
    <w:rsid w:val="00BE1020"/>
    <w:rsid w:val="00BE14D9"/>
    <w:rsid w:val="00BE14DC"/>
    <w:rsid w:val="00BE1626"/>
    <w:rsid w:val="00BE1864"/>
    <w:rsid w:val="00BE1B04"/>
    <w:rsid w:val="00BE1B65"/>
    <w:rsid w:val="00BE1E38"/>
    <w:rsid w:val="00BE1E59"/>
    <w:rsid w:val="00BE203B"/>
    <w:rsid w:val="00BE247D"/>
    <w:rsid w:val="00BE251A"/>
    <w:rsid w:val="00BE2596"/>
    <w:rsid w:val="00BE274D"/>
    <w:rsid w:val="00BE296B"/>
    <w:rsid w:val="00BE2AE4"/>
    <w:rsid w:val="00BE2B42"/>
    <w:rsid w:val="00BE2C90"/>
    <w:rsid w:val="00BE2D5E"/>
    <w:rsid w:val="00BE3028"/>
    <w:rsid w:val="00BE30A9"/>
    <w:rsid w:val="00BE30D5"/>
    <w:rsid w:val="00BE34A3"/>
    <w:rsid w:val="00BE34AF"/>
    <w:rsid w:val="00BE35B6"/>
    <w:rsid w:val="00BE362D"/>
    <w:rsid w:val="00BE3710"/>
    <w:rsid w:val="00BE3814"/>
    <w:rsid w:val="00BE38A1"/>
    <w:rsid w:val="00BE3A95"/>
    <w:rsid w:val="00BE3AEA"/>
    <w:rsid w:val="00BE3B0C"/>
    <w:rsid w:val="00BE3D0F"/>
    <w:rsid w:val="00BE3D8D"/>
    <w:rsid w:val="00BE3EC7"/>
    <w:rsid w:val="00BE3FD4"/>
    <w:rsid w:val="00BE3FE8"/>
    <w:rsid w:val="00BE4545"/>
    <w:rsid w:val="00BE4BE8"/>
    <w:rsid w:val="00BE4F1A"/>
    <w:rsid w:val="00BE517C"/>
    <w:rsid w:val="00BE527E"/>
    <w:rsid w:val="00BE52A5"/>
    <w:rsid w:val="00BE5409"/>
    <w:rsid w:val="00BE5B00"/>
    <w:rsid w:val="00BE5C0C"/>
    <w:rsid w:val="00BE5DCD"/>
    <w:rsid w:val="00BE5E87"/>
    <w:rsid w:val="00BE6091"/>
    <w:rsid w:val="00BE6121"/>
    <w:rsid w:val="00BE613F"/>
    <w:rsid w:val="00BE6158"/>
    <w:rsid w:val="00BE63DA"/>
    <w:rsid w:val="00BE6698"/>
    <w:rsid w:val="00BE6A5F"/>
    <w:rsid w:val="00BE6BB9"/>
    <w:rsid w:val="00BE6D84"/>
    <w:rsid w:val="00BE6ED0"/>
    <w:rsid w:val="00BE6FA0"/>
    <w:rsid w:val="00BE71A9"/>
    <w:rsid w:val="00BE7249"/>
    <w:rsid w:val="00BE7414"/>
    <w:rsid w:val="00BE7507"/>
    <w:rsid w:val="00BE7599"/>
    <w:rsid w:val="00BE78BC"/>
    <w:rsid w:val="00BE79CC"/>
    <w:rsid w:val="00BE7DD1"/>
    <w:rsid w:val="00BF010A"/>
    <w:rsid w:val="00BF0192"/>
    <w:rsid w:val="00BF023F"/>
    <w:rsid w:val="00BF0415"/>
    <w:rsid w:val="00BF0765"/>
    <w:rsid w:val="00BF0915"/>
    <w:rsid w:val="00BF0CEE"/>
    <w:rsid w:val="00BF0D63"/>
    <w:rsid w:val="00BF0DF3"/>
    <w:rsid w:val="00BF0DFA"/>
    <w:rsid w:val="00BF0E0D"/>
    <w:rsid w:val="00BF0F68"/>
    <w:rsid w:val="00BF130F"/>
    <w:rsid w:val="00BF133B"/>
    <w:rsid w:val="00BF17D7"/>
    <w:rsid w:val="00BF17E3"/>
    <w:rsid w:val="00BF1990"/>
    <w:rsid w:val="00BF1DFA"/>
    <w:rsid w:val="00BF1ECB"/>
    <w:rsid w:val="00BF1FB4"/>
    <w:rsid w:val="00BF1FC9"/>
    <w:rsid w:val="00BF20F3"/>
    <w:rsid w:val="00BF21CE"/>
    <w:rsid w:val="00BF23D1"/>
    <w:rsid w:val="00BF24FB"/>
    <w:rsid w:val="00BF2820"/>
    <w:rsid w:val="00BF28D3"/>
    <w:rsid w:val="00BF2BDB"/>
    <w:rsid w:val="00BF2C51"/>
    <w:rsid w:val="00BF2D2B"/>
    <w:rsid w:val="00BF2F40"/>
    <w:rsid w:val="00BF3101"/>
    <w:rsid w:val="00BF3127"/>
    <w:rsid w:val="00BF31D2"/>
    <w:rsid w:val="00BF333D"/>
    <w:rsid w:val="00BF3724"/>
    <w:rsid w:val="00BF3CF2"/>
    <w:rsid w:val="00BF3DE5"/>
    <w:rsid w:val="00BF3E15"/>
    <w:rsid w:val="00BF40C1"/>
    <w:rsid w:val="00BF42F6"/>
    <w:rsid w:val="00BF4427"/>
    <w:rsid w:val="00BF45A6"/>
    <w:rsid w:val="00BF4BDC"/>
    <w:rsid w:val="00BF507E"/>
    <w:rsid w:val="00BF513C"/>
    <w:rsid w:val="00BF5385"/>
    <w:rsid w:val="00BF5398"/>
    <w:rsid w:val="00BF55F7"/>
    <w:rsid w:val="00BF562E"/>
    <w:rsid w:val="00BF58BF"/>
    <w:rsid w:val="00BF5C4F"/>
    <w:rsid w:val="00BF5F30"/>
    <w:rsid w:val="00BF60B8"/>
    <w:rsid w:val="00BF6105"/>
    <w:rsid w:val="00BF64BF"/>
    <w:rsid w:val="00BF6807"/>
    <w:rsid w:val="00BF6947"/>
    <w:rsid w:val="00BF69DC"/>
    <w:rsid w:val="00BF6CBF"/>
    <w:rsid w:val="00BF6F83"/>
    <w:rsid w:val="00BF6FAC"/>
    <w:rsid w:val="00BF6FD0"/>
    <w:rsid w:val="00BF703F"/>
    <w:rsid w:val="00BF70E1"/>
    <w:rsid w:val="00BF7782"/>
    <w:rsid w:val="00BF77AB"/>
    <w:rsid w:val="00BF7AEF"/>
    <w:rsid w:val="00BF7D3E"/>
    <w:rsid w:val="00BF7D77"/>
    <w:rsid w:val="00BF7F0F"/>
    <w:rsid w:val="00BF7F30"/>
    <w:rsid w:val="00C00112"/>
    <w:rsid w:val="00C00132"/>
    <w:rsid w:val="00C00133"/>
    <w:rsid w:val="00C003FF"/>
    <w:rsid w:val="00C005A3"/>
    <w:rsid w:val="00C006DD"/>
    <w:rsid w:val="00C009E0"/>
    <w:rsid w:val="00C00B25"/>
    <w:rsid w:val="00C00E18"/>
    <w:rsid w:val="00C010FD"/>
    <w:rsid w:val="00C01151"/>
    <w:rsid w:val="00C011CE"/>
    <w:rsid w:val="00C017EE"/>
    <w:rsid w:val="00C01875"/>
    <w:rsid w:val="00C019D1"/>
    <w:rsid w:val="00C01AD9"/>
    <w:rsid w:val="00C01BCB"/>
    <w:rsid w:val="00C01C71"/>
    <w:rsid w:val="00C01CD1"/>
    <w:rsid w:val="00C01DFB"/>
    <w:rsid w:val="00C01FC1"/>
    <w:rsid w:val="00C01FF4"/>
    <w:rsid w:val="00C0205C"/>
    <w:rsid w:val="00C02236"/>
    <w:rsid w:val="00C02663"/>
    <w:rsid w:val="00C0278F"/>
    <w:rsid w:val="00C028A2"/>
    <w:rsid w:val="00C0294D"/>
    <w:rsid w:val="00C029C6"/>
    <w:rsid w:val="00C02C5A"/>
    <w:rsid w:val="00C02E5E"/>
    <w:rsid w:val="00C02EFB"/>
    <w:rsid w:val="00C03121"/>
    <w:rsid w:val="00C03278"/>
    <w:rsid w:val="00C03471"/>
    <w:rsid w:val="00C03557"/>
    <w:rsid w:val="00C038A6"/>
    <w:rsid w:val="00C039F7"/>
    <w:rsid w:val="00C03CB5"/>
    <w:rsid w:val="00C03D0F"/>
    <w:rsid w:val="00C03D2D"/>
    <w:rsid w:val="00C03F59"/>
    <w:rsid w:val="00C04158"/>
    <w:rsid w:val="00C04451"/>
    <w:rsid w:val="00C04603"/>
    <w:rsid w:val="00C046F5"/>
    <w:rsid w:val="00C04715"/>
    <w:rsid w:val="00C0471A"/>
    <w:rsid w:val="00C047C6"/>
    <w:rsid w:val="00C047E3"/>
    <w:rsid w:val="00C04C01"/>
    <w:rsid w:val="00C04CCD"/>
    <w:rsid w:val="00C04DA2"/>
    <w:rsid w:val="00C04E36"/>
    <w:rsid w:val="00C04F22"/>
    <w:rsid w:val="00C05221"/>
    <w:rsid w:val="00C05392"/>
    <w:rsid w:val="00C05573"/>
    <w:rsid w:val="00C05907"/>
    <w:rsid w:val="00C05D2C"/>
    <w:rsid w:val="00C05DBF"/>
    <w:rsid w:val="00C05E38"/>
    <w:rsid w:val="00C05EAE"/>
    <w:rsid w:val="00C05FBB"/>
    <w:rsid w:val="00C0623C"/>
    <w:rsid w:val="00C0626C"/>
    <w:rsid w:val="00C062F9"/>
    <w:rsid w:val="00C063BE"/>
    <w:rsid w:val="00C0653C"/>
    <w:rsid w:val="00C066F5"/>
    <w:rsid w:val="00C06972"/>
    <w:rsid w:val="00C069AD"/>
    <w:rsid w:val="00C069B4"/>
    <w:rsid w:val="00C06E96"/>
    <w:rsid w:val="00C06ED9"/>
    <w:rsid w:val="00C06F1E"/>
    <w:rsid w:val="00C0709B"/>
    <w:rsid w:val="00C070C4"/>
    <w:rsid w:val="00C070C5"/>
    <w:rsid w:val="00C07176"/>
    <w:rsid w:val="00C071C3"/>
    <w:rsid w:val="00C071E6"/>
    <w:rsid w:val="00C07675"/>
    <w:rsid w:val="00C07685"/>
    <w:rsid w:val="00C0773A"/>
    <w:rsid w:val="00C07D4A"/>
    <w:rsid w:val="00C10026"/>
    <w:rsid w:val="00C103BE"/>
    <w:rsid w:val="00C10556"/>
    <w:rsid w:val="00C10685"/>
    <w:rsid w:val="00C1070E"/>
    <w:rsid w:val="00C10C58"/>
    <w:rsid w:val="00C110D5"/>
    <w:rsid w:val="00C111A7"/>
    <w:rsid w:val="00C115C9"/>
    <w:rsid w:val="00C117C4"/>
    <w:rsid w:val="00C11B7E"/>
    <w:rsid w:val="00C11C61"/>
    <w:rsid w:val="00C11CA5"/>
    <w:rsid w:val="00C11D4D"/>
    <w:rsid w:val="00C11E5E"/>
    <w:rsid w:val="00C12125"/>
    <w:rsid w:val="00C122A7"/>
    <w:rsid w:val="00C12356"/>
    <w:rsid w:val="00C124B5"/>
    <w:rsid w:val="00C124E2"/>
    <w:rsid w:val="00C125E6"/>
    <w:rsid w:val="00C127D5"/>
    <w:rsid w:val="00C127D6"/>
    <w:rsid w:val="00C12863"/>
    <w:rsid w:val="00C1299E"/>
    <w:rsid w:val="00C12BC9"/>
    <w:rsid w:val="00C12C76"/>
    <w:rsid w:val="00C12E37"/>
    <w:rsid w:val="00C13074"/>
    <w:rsid w:val="00C13163"/>
    <w:rsid w:val="00C13249"/>
    <w:rsid w:val="00C13394"/>
    <w:rsid w:val="00C134D9"/>
    <w:rsid w:val="00C1367C"/>
    <w:rsid w:val="00C137EF"/>
    <w:rsid w:val="00C138BA"/>
    <w:rsid w:val="00C13ACE"/>
    <w:rsid w:val="00C13B81"/>
    <w:rsid w:val="00C13BDB"/>
    <w:rsid w:val="00C13D41"/>
    <w:rsid w:val="00C14153"/>
    <w:rsid w:val="00C14176"/>
    <w:rsid w:val="00C14199"/>
    <w:rsid w:val="00C141F1"/>
    <w:rsid w:val="00C142B7"/>
    <w:rsid w:val="00C14316"/>
    <w:rsid w:val="00C1439E"/>
    <w:rsid w:val="00C1461A"/>
    <w:rsid w:val="00C1470E"/>
    <w:rsid w:val="00C1479C"/>
    <w:rsid w:val="00C148F7"/>
    <w:rsid w:val="00C14937"/>
    <w:rsid w:val="00C14A39"/>
    <w:rsid w:val="00C14B69"/>
    <w:rsid w:val="00C14BEF"/>
    <w:rsid w:val="00C14D0B"/>
    <w:rsid w:val="00C14EA3"/>
    <w:rsid w:val="00C1517D"/>
    <w:rsid w:val="00C151C2"/>
    <w:rsid w:val="00C15382"/>
    <w:rsid w:val="00C153B6"/>
    <w:rsid w:val="00C155C2"/>
    <w:rsid w:val="00C1581B"/>
    <w:rsid w:val="00C1582E"/>
    <w:rsid w:val="00C15B21"/>
    <w:rsid w:val="00C15DEF"/>
    <w:rsid w:val="00C16151"/>
    <w:rsid w:val="00C1648D"/>
    <w:rsid w:val="00C16522"/>
    <w:rsid w:val="00C1672B"/>
    <w:rsid w:val="00C16866"/>
    <w:rsid w:val="00C16BF5"/>
    <w:rsid w:val="00C16CDB"/>
    <w:rsid w:val="00C16E4C"/>
    <w:rsid w:val="00C16EBF"/>
    <w:rsid w:val="00C16FD4"/>
    <w:rsid w:val="00C17045"/>
    <w:rsid w:val="00C172A5"/>
    <w:rsid w:val="00C17480"/>
    <w:rsid w:val="00C17590"/>
    <w:rsid w:val="00C17659"/>
    <w:rsid w:val="00C177DC"/>
    <w:rsid w:val="00C17900"/>
    <w:rsid w:val="00C17C71"/>
    <w:rsid w:val="00C17D8D"/>
    <w:rsid w:val="00C17D9D"/>
    <w:rsid w:val="00C17E40"/>
    <w:rsid w:val="00C17E7C"/>
    <w:rsid w:val="00C17F51"/>
    <w:rsid w:val="00C17FB2"/>
    <w:rsid w:val="00C20071"/>
    <w:rsid w:val="00C2029B"/>
    <w:rsid w:val="00C20CFD"/>
    <w:rsid w:val="00C20E1C"/>
    <w:rsid w:val="00C20E4F"/>
    <w:rsid w:val="00C20F1B"/>
    <w:rsid w:val="00C20FD1"/>
    <w:rsid w:val="00C21097"/>
    <w:rsid w:val="00C214B2"/>
    <w:rsid w:val="00C21505"/>
    <w:rsid w:val="00C21518"/>
    <w:rsid w:val="00C21631"/>
    <w:rsid w:val="00C21693"/>
    <w:rsid w:val="00C21971"/>
    <w:rsid w:val="00C2198C"/>
    <w:rsid w:val="00C21B38"/>
    <w:rsid w:val="00C21BE0"/>
    <w:rsid w:val="00C21C77"/>
    <w:rsid w:val="00C21D40"/>
    <w:rsid w:val="00C21F36"/>
    <w:rsid w:val="00C21FD4"/>
    <w:rsid w:val="00C22021"/>
    <w:rsid w:val="00C22046"/>
    <w:rsid w:val="00C22085"/>
    <w:rsid w:val="00C22668"/>
    <w:rsid w:val="00C229C3"/>
    <w:rsid w:val="00C22A39"/>
    <w:rsid w:val="00C22B34"/>
    <w:rsid w:val="00C22CD4"/>
    <w:rsid w:val="00C22E2E"/>
    <w:rsid w:val="00C230AA"/>
    <w:rsid w:val="00C23305"/>
    <w:rsid w:val="00C233DD"/>
    <w:rsid w:val="00C2383F"/>
    <w:rsid w:val="00C2387A"/>
    <w:rsid w:val="00C2391E"/>
    <w:rsid w:val="00C23985"/>
    <w:rsid w:val="00C23A89"/>
    <w:rsid w:val="00C23B48"/>
    <w:rsid w:val="00C23F07"/>
    <w:rsid w:val="00C23F6A"/>
    <w:rsid w:val="00C24090"/>
    <w:rsid w:val="00C24137"/>
    <w:rsid w:val="00C2488F"/>
    <w:rsid w:val="00C24994"/>
    <w:rsid w:val="00C24A68"/>
    <w:rsid w:val="00C24B43"/>
    <w:rsid w:val="00C24BEF"/>
    <w:rsid w:val="00C24D57"/>
    <w:rsid w:val="00C25009"/>
    <w:rsid w:val="00C2507B"/>
    <w:rsid w:val="00C25380"/>
    <w:rsid w:val="00C253C5"/>
    <w:rsid w:val="00C253C9"/>
    <w:rsid w:val="00C25455"/>
    <w:rsid w:val="00C254C4"/>
    <w:rsid w:val="00C254E7"/>
    <w:rsid w:val="00C258C6"/>
    <w:rsid w:val="00C2592B"/>
    <w:rsid w:val="00C25A9D"/>
    <w:rsid w:val="00C25CBD"/>
    <w:rsid w:val="00C260AA"/>
    <w:rsid w:val="00C2615F"/>
    <w:rsid w:val="00C26203"/>
    <w:rsid w:val="00C263E6"/>
    <w:rsid w:val="00C26503"/>
    <w:rsid w:val="00C26965"/>
    <w:rsid w:val="00C26AD3"/>
    <w:rsid w:val="00C26AFE"/>
    <w:rsid w:val="00C26B05"/>
    <w:rsid w:val="00C26CB9"/>
    <w:rsid w:val="00C26CCF"/>
    <w:rsid w:val="00C26E27"/>
    <w:rsid w:val="00C26F74"/>
    <w:rsid w:val="00C2707C"/>
    <w:rsid w:val="00C27141"/>
    <w:rsid w:val="00C271DE"/>
    <w:rsid w:val="00C27289"/>
    <w:rsid w:val="00C27432"/>
    <w:rsid w:val="00C274E2"/>
    <w:rsid w:val="00C275E9"/>
    <w:rsid w:val="00C277A2"/>
    <w:rsid w:val="00C27860"/>
    <w:rsid w:val="00C27875"/>
    <w:rsid w:val="00C2790B"/>
    <w:rsid w:val="00C27B3E"/>
    <w:rsid w:val="00C27D9D"/>
    <w:rsid w:val="00C27DCC"/>
    <w:rsid w:val="00C300C8"/>
    <w:rsid w:val="00C30115"/>
    <w:rsid w:val="00C3017F"/>
    <w:rsid w:val="00C303F1"/>
    <w:rsid w:val="00C30731"/>
    <w:rsid w:val="00C307A4"/>
    <w:rsid w:val="00C307F6"/>
    <w:rsid w:val="00C30856"/>
    <w:rsid w:val="00C30A45"/>
    <w:rsid w:val="00C30B56"/>
    <w:rsid w:val="00C30BD7"/>
    <w:rsid w:val="00C30DD7"/>
    <w:rsid w:val="00C31104"/>
    <w:rsid w:val="00C3111B"/>
    <w:rsid w:val="00C311D3"/>
    <w:rsid w:val="00C31228"/>
    <w:rsid w:val="00C3163E"/>
    <w:rsid w:val="00C31649"/>
    <w:rsid w:val="00C317DE"/>
    <w:rsid w:val="00C3181B"/>
    <w:rsid w:val="00C3194A"/>
    <w:rsid w:val="00C31A6B"/>
    <w:rsid w:val="00C31CBE"/>
    <w:rsid w:val="00C31EFE"/>
    <w:rsid w:val="00C3214A"/>
    <w:rsid w:val="00C32298"/>
    <w:rsid w:val="00C322FC"/>
    <w:rsid w:val="00C3245E"/>
    <w:rsid w:val="00C324A2"/>
    <w:rsid w:val="00C32654"/>
    <w:rsid w:val="00C32677"/>
    <w:rsid w:val="00C326A0"/>
    <w:rsid w:val="00C327D8"/>
    <w:rsid w:val="00C32812"/>
    <w:rsid w:val="00C32D23"/>
    <w:rsid w:val="00C32DCA"/>
    <w:rsid w:val="00C32ECA"/>
    <w:rsid w:val="00C32ECD"/>
    <w:rsid w:val="00C32F9B"/>
    <w:rsid w:val="00C32FB5"/>
    <w:rsid w:val="00C3310F"/>
    <w:rsid w:val="00C331DF"/>
    <w:rsid w:val="00C331E0"/>
    <w:rsid w:val="00C332EF"/>
    <w:rsid w:val="00C33311"/>
    <w:rsid w:val="00C336A7"/>
    <w:rsid w:val="00C339B7"/>
    <w:rsid w:val="00C33A7D"/>
    <w:rsid w:val="00C33DB6"/>
    <w:rsid w:val="00C33E60"/>
    <w:rsid w:val="00C340A0"/>
    <w:rsid w:val="00C340FF"/>
    <w:rsid w:val="00C341CB"/>
    <w:rsid w:val="00C34305"/>
    <w:rsid w:val="00C3432C"/>
    <w:rsid w:val="00C34749"/>
    <w:rsid w:val="00C347FF"/>
    <w:rsid w:val="00C34817"/>
    <w:rsid w:val="00C34838"/>
    <w:rsid w:val="00C3484B"/>
    <w:rsid w:val="00C34A00"/>
    <w:rsid w:val="00C34DFD"/>
    <w:rsid w:val="00C34F1C"/>
    <w:rsid w:val="00C34F95"/>
    <w:rsid w:val="00C34FCD"/>
    <w:rsid w:val="00C350EE"/>
    <w:rsid w:val="00C351CC"/>
    <w:rsid w:val="00C353E4"/>
    <w:rsid w:val="00C3546E"/>
    <w:rsid w:val="00C3554A"/>
    <w:rsid w:val="00C35622"/>
    <w:rsid w:val="00C356AF"/>
    <w:rsid w:val="00C357BC"/>
    <w:rsid w:val="00C35842"/>
    <w:rsid w:val="00C35968"/>
    <w:rsid w:val="00C35B91"/>
    <w:rsid w:val="00C35D8B"/>
    <w:rsid w:val="00C35DF1"/>
    <w:rsid w:val="00C35E6C"/>
    <w:rsid w:val="00C35F25"/>
    <w:rsid w:val="00C36130"/>
    <w:rsid w:val="00C361A6"/>
    <w:rsid w:val="00C36519"/>
    <w:rsid w:val="00C365C4"/>
    <w:rsid w:val="00C369A4"/>
    <w:rsid w:val="00C369C4"/>
    <w:rsid w:val="00C36A6E"/>
    <w:rsid w:val="00C36AF2"/>
    <w:rsid w:val="00C36B76"/>
    <w:rsid w:val="00C36C0B"/>
    <w:rsid w:val="00C36C49"/>
    <w:rsid w:val="00C36DB1"/>
    <w:rsid w:val="00C36DF8"/>
    <w:rsid w:val="00C36EA2"/>
    <w:rsid w:val="00C36F63"/>
    <w:rsid w:val="00C3706E"/>
    <w:rsid w:val="00C37139"/>
    <w:rsid w:val="00C3753C"/>
    <w:rsid w:val="00C375A0"/>
    <w:rsid w:val="00C37673"/>
    <w:rsid w:val="00C378FB"/>
    <w:rsid w:val="00C3796E"/>
    <w:rsid w:val="00C37AA5"/>
    <w:rsid w:val="00C37BD2"/>
    <w:rsid w:val="00C37E98"/>
    <w:rsid w:val="00C37F74"/>
    <w:rsid w:val="00C40169"/>
    <w:rsid w:val="00C40246"/>
    <w:rsid w:val="00C402B6"/>
    <w:rsid w:val="00C4037D"/>
    <w:rsid w:val="00C4058A"/>
    <w:rsid w:val="00C405DD"/>
    <w:rsid w:val="00C405EE"/>
    <w:rsid w:val="00C40706"/>
    <w:rsid w:val="00C40758"/>
    <w:rsid w:val="00C40889"/>
    <w:rsid w:val="00C41245"/>
    <w:rsid w:val="00C4139B"/>
    <w:rsid w:val="00C41583"/>
    <w:rsid w:val="00C4174B"/>
    <w:rsid w:val="00C4189E"/>
    <w:rsid w:val="00C41935"/>
    <w:rsid w:val="00C41AA2"/>
    <w:rsid w:val="00C41C30"/>
    <w:rsid w:val="00C41D12"/>
    <w:rsid w:val="00C41DCC"/>
    <w:rsid w:val="00C41F44"/>
    <w:rsid w:val="00C421B8"/>
    <w:rsid w:val="00C42307"/>
    <w:rsid w:val="00C4241C"/>
    <w:rsid w:val="00C42916"/>
    <w:rsid w:val="00C42CBD"/>
    <w:rsid w:val="00C42EC2"/>
    <w:rsid w:val="00C4304D"/>
    <w:rsid w:val="00C430B2"/>
    <w:rsid w:val="00C437BA"/>
    <w:rsid w:val="00C43A62"/>
    <w:rsid w:val="00C43B8C"/>
    <w:rsid w:val="00C43F1B"/>
    <w:rsid w:val="00C43FC9"/>
    <w:rsid w:val="00C43FDC"/>
    <w:rsid w:val="00C440A8"/>
    <w:rsid w:val="00C444A9"/>
    <w:rsid w:val="00C44552"/>
    <w:rsid w:val="00C44790"/>
    <w:rsid w:val="00C44815"/>
    <w:rsid w:val="00C44A73"/>
    <w:rsid w:val="00C44D1D"/>
    <w:rsid w:val="00C44D40"/>
    <w:rsid w:val="00C44E7F"/>
    <w:rsid w:val="00C44EEF"/>
    <w:rsid w:val="00C4520D"/>
    <w:rsid w:val="00C453B9"/>
    <w:rsid w:val="00C454F2"/>
    <w:rsid w:val="00C4574A"/>
    <w:rsid w:val="00C45779"/>
    <w:rsid w:val="00C457B3"/>
    <w:rsid w:val="00C45A87"/>
    <w:rsid w:val="00C45BA9"/>
    <w:rsid w:val="00C45E67"/>
    <w:rsid w:val="00C4604A"/>
    <w:rsid w:val="00C467AB"/>
    <w:rsid w:val="00C46923"/>
    <w:rsid w:val="00C46983"/>
    <w:rsid w:val="00C46A81"/>
    <w:rsid w:val="00C46B88"/>
    <w:rsid w:val="00C46BB7"/>
    <w:rsid w:val="00C46F83"/>
    <w:rsid w:val="00C46FCA"/>
    <w:rsid w:val="00C47316"/>
    <w:rsid w:val="00C473F6"/>
    <w:rsid w:val="00C47480"/>
    <w:rsid w:val="00C474E3"/>
    <w:rsid w:val="00C47856"/>
    <w:rsid w:val="00C4786A"/>
    <w:rsid w:val="00C47B61"/>
    <w:rsid w:val="00C47C87"/>
    <w:rsid w:val="00C47CC2"/>
    <w:rsid w:val="00C5003B"/>
    <w:rsid w:val="00C500F4"/>
    <w:rsid w:val="00C501D8"/>
    <w:rsid w:val="00C50249"/>
    <w:rsid w:val="00C5038A"/>
    <w:rsid w:val="00C503C1"/>
    <w:rsid w:val="00C503FC"/>
    <w:rsid w:val="00C50493"/>
    <w:rsid w:val="00C505EA"/>
    <w:rsid w:val="00C507A5"/>
    <w:rsid w:val="00C50AAB"/>
    <w:rsid w:val="00C50C29"/>
    <w:rsid w:val="00C5122C"/>
    <w:rsid w:val="00C51311"/>
    <w:rsid w:val="00C514A3"/>
    <w:rsid w:val="00C51684"/>
    <w:rsid w:val="00C5171F"/>
    <w:rsid w:val="00C518AA"/>
    <w:rsid w:val="00C5193B"/>
    <w:rsid w:val="00C51A48"/>
    <w:rsid w:val="00C51C49"/>
    <w:rsid w:val="00C51DE9"/>
    <w:rsid w:val="00C5235B"/>
    <w:rsid w:val="00C5238E"/>
    <w:rsid w:val="00C524C5"/>
    <w:rsid w:val="00C5268E"/>
    <w:rsid w:val="00C5286E"/>
    <w:rsid w:val="00C528AA"/>
    <w:rsid w:val="00C5297E"/>
    <w:rsid w:val="00C52AFF"/>
    <w:rsid w:val="00C52E24"/>
    <w:rsid w:val="00C52EE6"/>
    <w:rsid w:val="00C52F16"/>
    <w:rsid w:val="00C53253"/>
    <w:rsid w:val="00C5328C"/>
    <w:rsid w:val="00C5340E"/>
    <w:rsid w:val="00C53928"/>
    <w:rsid w:val="00C5393D"/>
    <w:rsid w:val="00C539AB"/>
    <w:rsid w:val="00C53B82"/>
    <w:rsid w:val="00C53BCE"/>
    <w:rsid w:val="00C53DB0"/>
    <w:rsid w:val="00C541A7"/>
    <w:rsid w:val="00C541FB"/>
    <w:rsid w:val="00C54269"/>
    <w:rsid w:val="00C5449C"/>
    <w:rsid w:val="00C54531"/>
    <w:rsid w:val="00C54597"/>
    <w:rsid w:val="00C547BE"/>
    <w:rsid w:val="00C54908"/>
    <w:rsid w:val="00C54A09"/>
    <w:rsid w:val="00C54AD2"/>
    <w:rsid w:val="00C54C9A"/>
    <w:rsid w:val="00C54D9E"/>
    <w:rsid w:val="00C54DE8"/>
    <w:rsid w:val="00C54EC6"/>
    <w:rsid w:val="00C55030"/>
    <w:rsid w:val="00C55083"/>
    <w:rsid w:val="00C5512B"/>
    <w:rsid w:val="00C551C0"/>
    <w:rsid w:val="00C55231"/>
    <w:rsid w:val="00C553F2"/>
    <w:rsid w:val="00C5569B"/>
    <w:rsid w:val="00C5575A"/>
    <w:rsid w:val="00C557F2"/>
    <w:rsid w:val="00C55868"/>
    <w:rsid w:val="00C559A7"/>
    <w:rsid w:val="00C55A44"/>
    <w:rsid w:val="00C55A80"/>
    <w:rsid w:val="00C55B58"/>
    <w:rsid w:val="00C55C5E"/>
    <w:rsid w:val="00C55CCF"/>
    <w:rsid w:val="00C56061"/>
    <w:rsid w:val="00C56277"/>
    <w:rsid w:val="00C56352"/>
    <w:rsid w:val="00C5647B"/>
    <w:rsid w:val="00C565B3"/>
    <w:rsid w:val="00C56728"/>
    <w:rsid w:val="00C56899"/>
    <w:rsid w:val="00C568C4"/>
    <w:rsid w:val="00C569F9"/>
    <w:rsid w:val="00C56C38"/>
    <w:rsid w:val="00C56C76"/>
    <w:rsid w:val="00C56C9C"/>
    <w:rsid w:val="00C56D5A"/>
    <w:rsid w:val="00C56D7B"/>
    <w:rsid w:val="00C56E07"/>
    <w:rsid w:val="00C56E38"/>
    <w:rsid w:val="00C56EC3"/>
    <w:rsid w:val="00C570EF"/>
    <w:rsid w:val="00C57149"/>
    <w:rsid w:val="00C571FE"/>
    <w:rsid w:val="00C5722A"/>
    <w:rsid w:val="00C5743A"/>
    <w:rsid w:val="00C574CF"/>
    <w:rsid w:val="00C574ED"/>
    <w:rsid w:val="00C576BE"/>
    <w:rsid w:val="00C576DF"/>
    <w:rsid w:val="00C5771A"/>
    <w:rsid w:val="00C577E8"/>
    <w:rsid w:val="00C57968"/>
    <w:rsid w:val="00C579B8"/>
    <w:rsid w:val="00C57B8B"/>
    <w:rsid w:val="00C57BB1"/>
    <w:rsid w:val="00C57BBA"/>
    <w:rsid w:val="00C57BC1"/>
    <w:rsid w:val="00C57C71"/>
    <w:rsid w:val="00C57CCA"/>
    <w:rsid w:val="00C600B2"/>
    <w:rsid w:val="00C600CE"/>
    <w:rsid w:val="00C60248"/>
    <w:rsid w:val="00C6034E"/>
    <w:rsid w:val="00C6051C"/>
    <w:rsid w:val="00C6057D"/>
    <w:rsid w:val="00C6057E"/>
    <w:rsid w:val="00C6062E"/>
    <w:rsid w:val="00C606D4"/>
    <w:rsid w:val="00C60763"/>
    <w:rsid w:val="00C609C0"/>
    <w:rsid w:val="00C60C35"/>
    <w:rsid w:val="00C60D74"/>
    <w:rsid w:val="00C60F6D"/>
    <w:rsid w:val="00C610B9"/>
    <w:rsid w:val="00C6114C"/>
    <w:rsid w:val="00C61229"/>
    <w:rsid w:val="00C6125D"/>
    <w:rsid w:val="00C612A4"/>
    <w:rsid w:val="00C61406"/>
    <w:rsid w:val="00C61416"/>
    <w:rsid w:val="00C61463"/>
    <w:rsid w:val="00C61576"/>
    <w:rsid w:val="00C6172D"/>
    <w:rsid w:val="00C61735"/>
    <w:rsid w:val="00C61A04"/>
    <w:rsid w:val="00C61C68"/>
    <w:rsid w:val="00C61D72"/>
    <w:rsid w:val="00C61E6E"/>
    <w:rsid w:val="00C61E9C"/>
    <w:rsid w:val="00C6205D"/>
    <w:rsid w:val="00C62076"/>
    <w:rsid w:val="00C62198"/>
    <w:rsid w:val="00C62247"/>
    <w:rsid w:val="00C62447"/>
    <w:rsid w:val="00C62715"/>
    <w:rsid w:val="00C6271A"/>
    <w:rsid w:val="00C627AB"/>
    <w:rsid w:val="00C62C6E"/>
    <w:rsid w:val="00C6318A"/>
    <w:rsid w:val="00C631D7"/>
    <w:rsid w:val="00C631EF"/>
    <w:rsid w:val="00C632ED"/>
    <w:rsid w:val="00C634A8"/>
    <w:rsid w:val="00C634D1"/>
    <w:rsid w:val="00C634D6"/>
    <w:rsid w:val="00C63620"/>
    <w:rsid w:val="00C63766"/>
    <w:rsid w:val="00C637EC"/>
    <w:rsid w:val="00C63849"/>
    <w:rsid w:val="00C63911"/>
    <w:rsid w:val="00C63B0E"/>
    <w:rsid w:val="00C63BC6"/>
    <w:rsid w:val="00C63C13"/>
    <w:rsid w:val="00C63C54"/>
    <w:rsid w:val="00C63C55"/>
    <w:rsid w:val="00C642EE"/>
    <w:rsid w:val="00C645F9"/>
    <w:rsid w:val="00C647CC"/>
    <w:rsid w:val="00C6481D"/>
    <w:rsid w:val="00C648BE"/>
    <w:rsid w:val="00C64929"/>
    <w:rsid w:val="00C649B0"/>
    <w:rsid w:val="00C64EAC"/>
    <w:rsid w:val="00C655C1"/>
    <w:rsid w:val="00C65BF4"/>
    <w:rsid w:val="00C65D1A"/>
    <w:rsid w:val="00C65D59"/>
    <w:rsid w:val="00C65F84"/>
    <w:rsid w:val="00C662D8"/>
    <w:rsid w:val="00C664C0"/>
    <w:rsid w:val="00C664CE"/>
    <w:rsid w:val="00C664D4"/>
    <w:rsid w:val="00C6683F"/>
    <w:rsid w:val="00C66890"/>
    <w:rsid w:val="00C669D1"/>
    <w:rsid w:val="00C66B0D"/>
    <w:rsid w:val="00C66DE5"/>
    <w:rsid w:val="00C66E48"/>
    <w:rsid w:val="00C66F2E"/>
    <w:rsid w:val="00C66FC2"/>
    <w:rsid w:val="00C670CD"/>
    <w:rsid w:val="00C67220"/>
    <w:rsid w:val="00C672E3"/>
    <w:rsid w:val="00C673BB"/>
    <w:rsid w:val="00C673EC"/>
    <w:rsid w:val="00C674AA"/>
    <w:rsid w:val="00C6757E"/>
    <w:rsid w:val="00C675C3"/>
    <w:rsid w:val="00C679BF"/>
    <w:rsid w:val="00C67A12"/>
    <w:rsid w:val="00C67B1E"/>
    <w:rsid w:val="00C67FEB"/>
    <w:rsid w:val="00C701BE"/>
    <w:rsid w:val="00C70281"/>
    <w:rsid w:val="00C7049B"/>
    <w:rsid w:val="00C70DD9"/>
    <w:rsid w:val="00C70E58"/>
    <w:rsid w:val="00C70E93"/>
    <w:rsid w:val="00C7100F"/>
    <w:rsid w:val="00C710FB"/>
    <w:rsid w:val="00C7114F"/>
    <w:rsid w:val="00C7124B"/>
    <w:rsid w:val="00C7130C"/>
    <w:rsid w:val="00C71511"/>
    <w:rsid w:val="00C71808"/>
    <w:rsid w:val="00C7188B"/>
    <w:rsid w:val="00C71BB7"/>
    <w:rsid w:val="00C71CD9"/>
    <w:rsid w:val="00C71F9F"/>
    <w:rsid w:val="00C724A6"/>
    <w:rsid w:val="00C72617"/>
    <w:rsid w:val="00C728E3"/>
    <w:rsid w:val="00C729E9"/>
    <w:rsid w:val="00C72C8A"/>
    <w:rsid w:val="00C72E24"/>
    <w:rsid w:val="00C72EA4"/>
    <w:rsid w:val="00C73002"/>
    <w:rsid w:val="00C73280"/>
    <w:rsid w:val="00C73455"/>
    <w:rsid w:val="00C73524"/>
    <w:rsid w:val="00C73596"/>
    <w:rsid w:val="00C73770"/>
    <w:rsid w:val="00C73870"/>
    <w:rsid w:val="00C73BE0"/>
    <w:rsid w:val="00C73DAD"/>
    <w:rsid w:val="00C7420D"/>
    <w:rsid w:val="00C74568"/>
    <w:rsid w:val="00C74593"/>
    <w:rsid w:val="00C745F2"/>
    <w:rsid w:val="00C74678"/>
    <w:rsid w:val="00C74755"/>
    <w:rsid w:val="00C74B39"/>
    <w:rsid w:val="00C74F69"/>
    <w:rsid w:val="00C7508A"/>
    <w:rsid w:val="00C750C1"/>
    <w:rsid w:val="00C75114"/>
    <w:rsid w:val="00C753AA"/>
    <w:rsid w:val="00C753CE"/>
    <w:rsid w:val="00C754CB"/>
    <w:rsid w:val="00C75A44"/>
    <w:rsid w:val="00C75C7F"/>
    <w:rsid w:val="00C76339"/>
    <w:rsid w:val="00C766D3"/>
    <w:rsid w:val="00C76821"/>
    <w:rsid w:val="00C769F6"/>
    <w:rsid w:val="00C76C09"/>
    <w:rsid w:val="00C76EFD"/>
    <w:rsid w:val="00C777F8"/>
    <w:rsid w:val="00C77BB4"/>
    <w:rsid w:val="00C77CE0"/>
    <w:rsid w:val="00C77D2E"/>
    <w:rsid w:val="00C80088"/>
    <w:rsid w:val="00C80099"/>
    <w:rsid w:val="00C80340"/>
    <w:rsid w:val="00C807D2"/>
    <w:rsid w:val="00C8089D"/>
    <w:rsid w:val="00C808DF"/>
    <w:rsid w:val="00C80990"/>
    <w:rsid w:val="00C80A5D"/>
    <w:rsid w:val="00C80B2E"/>
    <w:rsid w:val="00C80B94"/>
    <w:rsid w:val="00C80C19"/>
    <w:rsid w:val="00C80C87"/>
    <w:rsid w:val="00C80EFC"/>
    <w:rsid w:val="00C81000"/>
    <w:rsid w:val="00C811E6"/>
    <w:rsid w:val="00C812D1"/>
    <w:rsid w:val="00C81309"/>
    <w:rsid w:val="00C81421"/>
    <w:rsid w:val="00C81521"/>
    <w:rsid w:val="00C818C1"/>
    <w:rsid w:val="00C8199C"/>
    <w:rsid w:val="00C81DFC"/>
    <w:rsid w:val="00C81F5A"/>
    <w:rsid w:val="00C81FE1"/>
    <w:rsid w:val="00C82429"/>
    <w:rsid w:val="00C82727"/>
    <w:rsid w:val="00C82ABD"/>
    <w:rsid w:val="00C82B23"/>
    <w:rsid w:val="00C82CFD"/>
    <w:rsid w:val="00C83299"/>
    <w:rsid w:val="00C832F4"/>
    <w:rsid w:val="00C83373"/>
    <w:rsid w:val="00C8363F"/>
    <w:rsid w:val="00C83753"/>
    <w:rsid w:val="00C83788"/>
    <w:rsid w:val="00C83866"/>
    <w:rsid w:val="00C8390F"/>
    <w:rsid w:val="00C83ABF"/>
    <w:rsid w:val="00C83B1F"/>
    <w:rsid w:val="00C83C0B"/>
    <w:rsid w:val="00C83E7D"/>
    <w:rsid w:val="00C83F13"/>
    <w:rsid w:val="00C83F6C"/>
    <w:rsid w:val="00C84095"/>
    <w:rsid w:val="00C842E4"/>
    <w:rsid w:val="00C84342"/>
    <w:rsid w:val="00C84437"/>
    <w:rsid w:val="00C844EC"/>
    <w:rsid w:val="00C8476A"/>
    <w:rsid w:val="00C847DF"/>
    <w:rsid w:val="00C8482E"/>
    <w:rsid w:val="00C84DF8"/>
    <w:rsid w:val="00C84ECE"/>
    <w:rsid w:val="00C84FAC"/>
    <w:rsid w:val="00C85420"/>
    <w:rsid w:val="00C854EB"/>
    <w:rsid w:val="00C85604"/>
    <w:rsid w:val="00C857B4"/>
    <w:rsid w:val="00C85B24"/>
    <w:rsid w:val="00C85B80"/>
    <w:rsid w:val="00C85CEA"/>
    <w:rsid w:val="00C85D9F"/>
    <w:rsid w:val="00C8613E"/>
    <w:rsid w:val="00C8640A"/>
    <w:rsid w:val="00C86470"/>
    <w:rsid w:val="00C8678E"/>
    <w:rsid w:val="00C86831"/>
    <w:rsid w:val="00C86843"/>
    <w:rsid w:val="00C86FA7"/>
    <w:rsid w:val="00C872DF"/>
    <w:rsid w:val="00C87558"/>
    <w:rsid w:val="00C87AC6"/>
    <w:rsid w:val="00C87B5C"/>
    <w:rsid w:val="00C87D86"/>
    <w:rsid w:val="00C87DA8"/>
    <w:rsid w:val="00C87E77"/>
    <w:rsid w:val="00C902A3"/>
    <w:rsid w:val="00C903F7"/>
    <w:rsid w:val="00C90427"/>
    <w:rsid w:val="00C9045E"/>
    <w:rsid w:val="00C9055D"/>
    <w:rsid w:val="00C905C5"/>
    <w:rsid w:val="00C907ED"/>
    <w:rsid w:val="00C908B5"/>
    <w:rsid w:val="00C90CF2"/>
    <w:rsid w:val="00C90E53"/>
    <w:rsid w:val="00C90EB6"/>
    <w:rsid w:val="00C91004"/>
    <w:rsid w:val="00C9145C"/>
    <w:rsid w:val="00C9155D"/>
    <w:rsid w:val="00C91AAF"/>
    <w:rsid w:val="00C91AD7"/>
    <w:rsid w:val="00C91D0D"/>
    <w:rsid w:val="00C91D12"/>
    <w:rsid w:val="00C91E3D"/>
    <w:rsid w:val="00C91E69"/>
    <w:rsid w:val="00C91F02"/>
    <w:rsid w:val="00C922EE"/>
    <w:rsid w:val="00C924B5"/>
    <w:rsid w:val="00C924C3"/>
    <w:rsid w:val="00C9252C"/>
    <w:rsid w:val="00C92701"/>
    <w:rsid w:val="00C92919"/>
    <w:rsid w:val="00C92AB5"/>
    <w:rsid w:val="00C92C30"/>
    <w:rsid w:val="00C92C4C"/>
    <w:rsid w:val="00C92EEE"/>
    <w:rsid w:val="00C93124"/>
    <w:rsid w:val="00C9324D"/>
    <w:rsid w:val="00C934A7"/>
    <w:rsid w:val="00C934FC"/>
    <w:rsid w:val="00C9374E"/>
    <w:rsid w:val="00C93ABE"/>
    <w:rsid w:val="00C93C2C"/>
    <w:rsid w:val="00C93C93"/>
    <w:rsid w:val="00C93D23"/>
    <w:rsid w:val="00C93F2A"/>
    <w:rsid w:val="00C93FC3"/>
    <w:rsid w:val="00C94772"/>
    <w:rsid w:val="00C948C5"/>
    <w:rsid w:val="00C948C8"/>
    <w:rsid w:val="00C94955"/>
    <w:rsid w:val="00C94C4C"/>
    <w:rsid w:val="00C94CF0"/>
    <w:rsid w:val="00C94EBD"/>
    <w:rsid w:val="00C950AD"/>
    <w:rsid w:val="00C95388"/>
    <w:rsid w:val="00C953E1"/>
    <w:rsid w:val="00C9542D"/>
    <w:rsid w:val="00C95535"/>
    <w:rsid w:val="00C9579B"/>
    <w:rsid w:val="00C95AC6"/>
    <w:rsid w:val="00C95B0D"/>
    <w:rsid w:val="00C961B9"/>
    <w:rsid w:val="00C96276"/>
    <w:rsid w:val="00C96476"/>
    <w:rsid w:val="00C96513"/>
    <w:rsid w:val="00C966E5"/>
    <w:rsid w:val="00C9698A"/>
    <w:rsid w:val="00C96ABE"/>
    <w:rsid w:val="00C96ADB"/>
    <w:rsid w:val="00C96AF6"/>
    <w:rsid w:val="00C96BA2"/>
    <w:rsid w:val="00C96E0F"/>
    <w:rsid w:val="00C970AA"/>
    <w:rsid w:val="00C97174"/>
    <w:rsid w:val="00C97203"/>
    <w:rsid w:val="00C972A3"/>
    <w:rsid w:val="00C9737B"/>
    <w:rsid w:val="00C973E6"/>
    <w:rsid w:val="00C97485"/>
    <w:rsid w:val="00C97684"/>
    <w:rsid w:val="00C9771F"/>
    <w:rsid w:val="00C978F7"/>
    <w:rsid w:val="00C97A18"/>
    <w:rsid w:val="00C97AE2"/>
    <w:rsid w:val="00CA00C8"/>
    <w:rsid w:val="00CA032C"/>
    <w:rsid w:val="00CA03EA"/>
    <w:rsid w:val="00CA045E"/>
    <w:rsid w:val="00CA075E"/>
    <w:rsid w:val="00CA0AD5"/>
    <w:rsid w:val="00CA0B44"/>
    <w:rsid w:val="00CA0C1F"/>
    <w:rsid w:val="00CA0EF4"/>
    <w:rsid w:val="00CA0F92"/>
    <w:rsid w:val="00CA0FD5"/>
    <w:rsid w:val="00CA104F"/>
    <w:rsid w:val="00CA1097"/>
    <w:rsid w:val="00CA12A6"/>
    <w:rsid w:val="00CA133E"/>
    <w:rsid w:val="00CA18D3"/>
    <w:rsid w:val="00CA1A36"/>
    <w:rsid w:val="00CA1A3C"/>
    <w:rsid w:val="00CA1B56"/>
    <w:rsid w:val="00CA2034"/>
    <w:rsid w:val="00CA20F8"/>
    <w:rsid w:val="00CA21E0"/>
    <w:rsid w:val="00CA26CB"/>
    <w:rsid w:val="00CA2822"/>
    <w:rsid w:val="00CA2926"/>
    <w:rsid w:val="00CA29F0"/>
    <w:rsid w:val="00CA2A77"/>
    <w:rsid w:val="00CA2AC8"/>
    <w:rsid w:val="00CA2B12"/>
    <w:rsid w:val="00CA2C31"/>
    <w:rsid w:val="00CA2CB0"/>
    <w:rsid w:val="00CA2D12"/>
    <w:rsid w:val="00CA2D58"/>
    <w:rsid w:val="00CA2E73"/>
    <w:rsid w:val="00CA2FB4"/>
    <w:rsid w:val="00CA3000"/>
    <w:rsid w:val="00CA3040"/>
    <w:rsid w:val="00CA3216"/>
    <w:rsid w:val="00CA3395"/>
    <w:rsid w:val="00CA3E0E"/>
    <w:rsid w:val="00CA3EEC"/>
    <w:rsid w:val="00CA400C"/>
    <w:rsid w:val="00CA40E8"/>
    <w:rsid w:val="00CA4552"/>
    <w:rsid w:val="00CA45E6"/>
    <w:rsid w:val="00CA46B2"/>
    <w:rsid w:val="00CA4892"/>
    <w:rsid w:val="00CA4922"/>
    <w:rsid w:val="00CA49B4"/>
    <w:rsid w:val="00CA49B5"/>
    <w:rsid w:val="00CA4A0B"/>
    <w:rsid w:val="00CA4ABE"/>
    <w:rsid w:val="00CA4B6C"/>
    <w:rsid w:val="00CA4CA5"/>
    <w:rsid w:val="00CA4D98"/>
    <w:rsid w:val="00CA4E8D"/>
    <w:rsid w:val="00CA4ECA"/>
    <w:rsid w:val="00CA4F76"/>
    <w:rsid w:val="00CA5033"/>
    <w:rsid w:val="00CA53AD"/>
    <w:rsid w:val="00CA53D4"/>
    <w:rsid w:val="00CA58D7"/>
    <w:rsid w:val="00CA5A52"/>
    <w:rsid w:val="00CA5A93"/>
    <w:rsid w:val="00CA5C16"/>
    <w:rsid w:val="00CA5C34"/>
    <w:rsid w:val="00CA5CD1"/>
    <w:rsid w:val="00CA6363"/>
    <w:rsid w:val="00CA64F8"/>
    <w:rsid w:val="00CA66A1"/>
    <w:rsid w:val="00CA6764"/>
    <w:rsid w:val="00CA6817"/>
    <w:rsid w:val="00CA6FAA"/>
    <w:rsid w:val="00CA704F"/>
    <w:rsid w:val="00CA72C9"/>
    <w:rsid w:val="00CA73A7"/>
    <w:rsid w:val="00CA749D"/>
    <w:rsid w:val="00CA74AE"/>
    <w:rsid w:val="00CA74F5"/>
    <w:rsid w:val="00CA77CF"/>
    <w:rsid w:val="00CA781E"/>
    <w:rsid w:val="00CA7AFC"/>
    <w:rsid w:val="00CA7B97"/>
    <w:rsid w:val="00CA7BB2"/>
    <w:rsid w:val="00CA7C98"/>
    <w:rsid w:val="00CA7CAE"/>
    <w:rsid w:val="00CA7F09"/>
    <w:rsid w:val="00CB0195"/>
    <w:rsid w:val="00CB01F7"/>
    <w:rsid w:val="00CB0227"/>
    <w:rsid w:val="00CB07C1"/>
    <w:rsid w:val="00CB0975"/>
    <w:rsid w:val="00CB0A5E"/>
    <w:rsid w:val="00CB0D23"/>
    <w:rsid w:val="00CB0F48"/>
    <w:rsid w:val="00CB11A2"/>
    <w:rsid w:val="00CB120A"/>
    <w:rsid w:val="00CB120B"/>
    <w:rsid w:val="00CB13C0"/>
    <w:rsid w:val="00CB14D9"/>
    <w:rsid w:val="00CB1568"/>
    <w:rsid w:val="00CB1838"/>
    <w:rsid w:val="00CB1902"/>
    <w:rsid w:val="00CB191C"/>
    <w:rsid w:val="00CB1AB6"/>
    <w:rsid w:val="00CB1BDB"/>
    <w:rsid w:val="00CB1C83"/>
    <w:rsid w:val="00CB2087"/>
    <w:rsid w:val="00CB20ED"/>
    <w:rsid w:val="00CB215B"/>
    <w:rsid w:val="00CB21EC"/>
    <w:rsid w:val="00CB2286"/>
    <w:rsid w:val="00CB2457"/>
    <w:rsid w:val="00CB24B2"/>
    <w:rsid w:val="00CB24D7"/>
    <w:rsid w:val="00CB2654"/>
    <w:rsid w:val="00CB26D0"/>
    <w:rsid w:val="00CB27EA"/>
    <w:rsid w:val="00CB2AD2"/>
    <w:rsid w:val="00CB2DF2"/>
    <w:rsid w:val="00CB2EAA"/>
    <w:rsid w:val="00CB2F9D"/>
    <w:rsid w:val="00CB30DD"/>
    <w:rsid w:val="00CB32FF"/>
    <w:rsid w:val="00CB3383"/>
    <w:rsid w:val="00CB338A"/>
    <w:rsid w:val="00CB3646"/>
    <w:rsid w:val="00CB371C"/>
    <w:rsid w:val="00CB3B7D"/>
    <w:rsid w:val="00CB3BAE"/>
    <w:rsid w:val="00CB3E52"/>
    <w:rsid w:val="00CB3F6D"/>
    <w:rsid w:val="00CB40A5"/>
    <w:rsid w:val="00CB425D"/>
    <w:rsid w:val="00CB4356"/>
    <w:rsid w:val="00CB4BE3"/>
    <w:rsid w:val="00CB50A2"/>
    <w:rsid w:val="00CB5282"/>
    <w:rsid w:val="00CB5885"/>
    <w:rsid w:val="00CB58C8"/>
    <w:rsid w:val="00CB5AC4"/>
    <w:rsid w:val="00CB5BF5"/>
    <w:rsid w:val="00CB5C18"/>
    <w:rsid w:val="00CB5E10"/>
    <w:rsid w:val="00CB5F48"/>
    <w:rsid w:val="00CB5F8A"/>
    <w:rsid w:val="00CB6211"/>
    <w:rsid w:val="00CB632F"/>
    <w:rsid w:val="00CB640F"/>
    <w:rsid w:val="00CB6674"/>
    <w:rsid w:val="00CB66BE"/>
    <w:rsid w:val="00CB671B"/>
    <w:rsid w:val="00CB6785"/>
    <w:rsid w:val="00CB690A"/>
    <w:rsid w:val="00CB6AB1"/>
    <w:rsid w:val="00CB6B0D"/>
    <w:rsid w:val="00CB6BA0"/>
    <w:rsid w:val="00CB6BE1"/>
    <w:rsid w:val="00CB6C63"/>
    <w:rsid w:val="00CB6CF1"/>
    <w:rsid w:val="00CB6D23"/>
    <w:rsid w:val="00CB6EFE"/>
    <w:rsid w:val="00CB6FB2"/>
    <w:rsid w:val="00CB7077"/>
    <w:rsid w:val="00CB71CC"/>
    <w:rsid w:val="00CB71ED"/>
    <w:rsid w:val="00CB737B"/>
    <w:rsid w:val="00CB7500"/>
    <w:rsid w:val="00CB7572"/>
    <w:rsid w:val="00CB7655"/>
    <w:rsid w:val="00CB7889"/>
    <w:rsid w:val="00CB7944"/>
    <w:rsid w:val="00CB7A49"/>
    <w:rsid w:val="00CB7A82"/>
    <w:rsid w:val="00CB7B4E"/>
    <w:rsid w:val="00CB7E95"/>
    <w:rsid w:val="00CB7F21"/>
    <w:rsid w:val="00CC01AA"/>
    <w:rsid w:val="00CC01CA"/>
    <w:rsid w:val="00CC039A"/>
    <w:rsid w:val="00CC0602"/>
    <w:rsid w:val="00CC0731"/>
    <w:rsid w:val="00CC0743"/>
    <w:rsid w:val="00CC0A81"/>
    <w:rsid w:val="00CC0EBD"/>
    <w:rsid w:val="00CC119A"/>
    <w:rsid w:val="00CC11BB"/>
    <w:rsid w:val="00CC1296"/>
    <w:rsid w:val="00CC15CF"/>
    <w:rsid w:val="00CC1682"/>
    <w:rsid w:val="00CC1A32"/>
    <w:rsid w:val="00CC1A9C"/>
    <w:rsid w:val="00CC1AB5"/>
    <w:rsid w:val="00CC1ADB"/>
    <w:rsid w:val="00CC1E61"/>
    <w:rsid w:val="00CC1F75"/>
    <w:rsid w:val="00CC200F"/>
    <w:rsid w:val="00CC228C"/>
    <w:rsid w:val="00CC24CE"/>
    <w:rsid w:val="00CC2583"/>
    <w:rsid w:val="00CC2648"/>
    <w:rsid w:val="00CC2794"/>
    <w:rsid w:val="00CC2A80"/>
    <w:rsid w:val="00CC2C84"/>
    <w:rsid w:val="00CC2CC3"/>
    <w:rsid w:val="00CC2D08"/>
    <w:rsid w:val="00CC2D60"/>
    <w:rsid w:val="00CC2F13"/>
    <w:rsid w:val="00CC2FAA"/>
    <w:rsid w:val="00CC30F8"/>
    <w:rsid w:val="00CC315A"/>
    <w:rsid w:val="00CC31E5"/>
    <w:rsid w:val="00CC33B5"/>
    <w:rsid w:val="00CC3415"/>
    <w:rsid w:val="00CC3471"/>
    <w:rsid w:val="00CC34B6"/>
    <w:rsid w:val="00CC35DE"/>
    <w:rsid w:val="00CC3683"/>
    <w:rsid w:val="00CC3A06"/>
    <w:rsid w:val="00CC3B6A"/>
    <w:rsid w:val="00CC3B92"/>
    <w:rsid w:val="00CC3CB6"/>
    <w:rsid w:val="00CC3D4F"/>
    <w:rsid w:val="00CC3EA9"/>
    <w:rsid w:val="00CC4030"/>
    <w:rsid w:val="00CC43BD"/>
    <w:rsid w:val="00CC44DF"/>
    <w:rsid w:val="00CC44F6"/>
    <w:rsid w:val="00CC48A4"/>
    <w:rsid w:val="00CC48AD"/>
    <w:rsid w:val="00CC4C49"/>
    <w:rsid w:val="00CC4D4F"/>
    <w:rsid w:val="00CC4EE0"/>
    <w:rsid w:val="00CC5203"/>
    <w:rsid w:val="00CC5311"/>
    <w:rsid w:val="00CC5380"/>
    <w:rsid w:val="00CC55AC"/>
    <w:rsid w:val="00CC58FC"/>
    <w:rsid w:val="00CC5919"/>
    <w:rsid w:val="00CC5D1D"/>
    <w:rsid w:val="00CC5F24"/>
    <w:rsid w:val="00CC5FA6"/>
    <w:rsid w:val="00CC6101"/>
    <w:rsid w:val="00CC615C"/>
    <w:rsid w:val="00CC616D"/>
    <w:rsid w:val="00CC62A3"/>
    <w:rsid w:val="00CC630D"/>
    <w:rsid w:val="00CC645B"/>
    <w:rsid w:val="00CC657D"/>
    <w:rsid w:val="00CC6774"/>
    <w:rsid w:val="00CC68D4"/>
    <w:rsid w:val="00CC6B9E"/>
    <w:rsid w:val="00CC6D49"/>
    <w:rsid w:val="00CC6FC8"/>
    <w:rsid w:val="00CC7167"/>
    <w:rsid w:val="00CC72E9"/>
    <w:rsid w:val="00CC74EF"/>
    <w:rsid w:val="00CC75C1"/>
    <w:rsid w:val="00CC764C"/>
    <w:rsid w:val="00CC7813"/>
    <w:rsid w:val="00CC786D"/>
    <w:rsid w:val="00CC7944"/>
    <w:rsid w:val="00CC7FB2"/>
    <w:rsid w:val="00CD021E"/>
    <w:rsid w:val="00CD027E"/>
    <w:rsid w:val="00CD0710"/>
    <w:rsid w:val="00CD0741"/>
    <w:rsid w:val="00CD07FD"/>
    <w:rsid w:val="00CD087C"/>
    <w:rsid w:val="00CD0DC7"/>
    <w:rsid w:val="00CD0EE7"/>
    <w:rsid w:val="00CD1308"/>
    <w:rsid w:val="00CD1671"/>
    <w:rsid w:val="00CD16D5"/>
    <w:rsid w:val="00CD1736"/>
    <w:rsid w:val="00CD190F"/>
    <w:rsid w:val="00CD1979"/>
    <w:rsid w:val="00CD1A11"/>
    <w:rsid w:val="00CD1B50"/>
    <w:rsid w:val="00CD1EEB"/>
    <w:rsid w:val="00CD2098"/>
    <w:rsid w:val="00CD23A0"/>
    <w:rsid w:val="00CD2524"/>
    <w:rsid w:val="00CD2571"/>
    <w:rsid w:val="00CD25FE"/>
    <w:rsid w:val="00CD2682"/>
    <w:rsid w:val="00CD2796"/>
    <w:rsid w:val="00CD2929"/>
    <w:rsid w:val="00CD2AC5"/>
    <w:rsid w:val="00CD2B07"/>
    <w:rsid w:val="00CD2B88"/>
    <w:rsid w:val="00CD2F68"/>
    <w:rsid w:val="00CD3278"/>
    <w:rsid w:val="00CD339B"/>
    <w:rsid w:val="00CD3540"/>
    <w:rsid w:val="00CD364D"/>
    <w:rsid w:val="00CD3B94"/>
    <w:rsid w:val="00CD3BD2"/>
    <w:rsid w:val="00CD3BDC"/>
    <w:rsid w:val="00CD3C6F"/>
    <w:rsid w:val="00CD3EA3"/>
    <w:rsid w:val="00CD3F12"/>
    <w:rsid w:val="00CD400B"/>
    <w:rsid w:val="00CD417D"/>
    <w:rsid w:val="00CD42F8"/>
    <w:rsid w:val="00CD43EF"/>
    <w:rsid w:val="00CD4A5F"/>
    <w:rsid w:val="00CD4AF9"/>
    <w:rsid w:val="00CD4E23"/>
    <w:rsid w:val="00CD4F10"/>
    <w:rsid w:val="00CD4F28"/>
    <w:rsid w:val="00CD506D"/>
    <w:rsid w:val="00CD52AE"/>
    <w:rsid w:val="00CD550C"/>
    <w:rsid w:val="00CD5614"/>
    <w:rsid w:val="00CD5697"/>
    <w:rsid w:val="00CD575F"/>
    <w:rsid w:val="00CD57A7"/>
    <w:rsid w:val="00CD57DD"/>
    <w:rsid w:val="00CD595A"/>
    <w:rsid w:val="00CD5AAF"/>
    <w:rsid w:val="00CD5BD4"/>
    <w:rsid w:val="00CD5F28"/>
    <w:rsid w:val="00CD6135"/>
    <w:rsid w:val="00CD6207"/>
    <w:rsid w:val="00CD6A74"/>
    <w:rsid w:val="00CD6FAF"/>
    <w:rsid w:val="00CD704F"/>
    <w:rsid w:val="00CD70CC"/>
    <w:rsid w:val="00CD7157"/>
    <w:rsid w:val="00CD726A"/>
    <w:rsid w:val="00CD739C"/>
    <w:rsid w:val="00CD75AE"/>
    <w:rsid w:val="00CD75D4"/>
    <w:rsid w:val="00CD7694"/>
    <w:rsid w:val="00CD778A"/>
    <w:rsid w:val="00CD77AD"/>
    <w:rsid w:val="00CD7E44"/>
    <w:rsid w:val="00CD7E5A"/>
    <w:rsid w:val="00CD7F5D"/>
    <w:rsid w:val="00CE0594"/>
    <w:rsid w:val="00CE0629"/>
    <w:rsid w:val="00CE068B"/>
    <w:rsid w:val="00CE0862"/>
    <w:rsid w:val="00CE09E5"/>
    <w:rsid w:val="00CE0A62"/>
    <w:rsid w:val="00CE0AEA"/>
    <w:rsid w:val="00CE0CAA"/>
    <w:rsid w:val="00CE10AA"/>
    <w:rsid w:val="00CE12C5"/>
    <w:rsid w:val="00CE12FA"/>
    <w:rsid w:val="00CE13C0"/>
    <w:rsid w:val="00CE13FF"/>
    <w:rsid w:val="00CE152E"/>
    <w:rsid w:val="00CE159D"/>
    <w:rsid w:val="00CE1788"/>
    <w:rsid w:val="00CE17F2"/>
    <w:rsid w:val="00CE1921"/>
    <w:rsid w:val="00CE1D91"/>
    <w:rsid w:val="00CE2069"/>
    <w:rsid w:val="00CE2107"/>
    <w:rsid w:val="00CE23A5"/>
    <w:rsid w:val="00CE24F8"/>
    <w:rsid w:val="00CE25A0"/>
    <w:rsid w:val="00CE2710"/>
    <w:rsid w:val="00CE2919"/>
    <w:rsid w:val="00CE29BA"/>
    <w:rsid w:val="00CE29F4"/>
    <w:rsid w:val="00CE2BB6"/>
    <w:rsid w:val="00CE2C82"/>
    <w:rsid w:val="00CE3134"/>
    <w:rsid w:val="00CE3182"/>
    <w:rsid w:val="00CE31F9"/>
    <w:rsid w:val="00CE3292"/>
    <w:rsid w:val="00CE350A"/>
    <w:rsid w:val="00CE3658"/>
    <w:rsid w:val="00CE36C7"/>
    <w:rsid w:val="00CE3709"/>
    <w:rsid w:val="00CE3761"/>
    <w:rsid w:val="00CE379E"/>
    <w:rsid w:val="00CE38C9"/>
    <w:rsid w:val="00CE3962"/>
    <w:rsid w:val="00CE3AA5"/>
    <w:rsid w:val="00CE3AAA"/>
    <w:rsid w:val="00CE3C6D"/>
    <w:rsid w:val="00CE3CC6"/>
    <w:rsid w:val="00CE3DC0"/>
    <w:rsid w:val="00CE436F"/>
    <w:rsid w:val="00CE4423"/>
    <w:rsid w:val="00CE4487"/>
    <w:rsid w:val="00CE4695"/>
    <w:rsid w:val="00CE470B"/>
    <w:rsid w:val="00CE4978"/>
    <w:rsid w:val="00CE4E6B"/>
    <w:rsid w:val="00CE4F98"/>
    <w:rsid w:val="00CE502F"/>
    <w:rsid w:val="00CE51CA"/>
    <w:rsid w:val="00CE53DE"/>
    <w:rsid w:val="00CE558D"/>
    <w:rsid w:val="00CE583F"/>
    <w:rsid w:val="00CE59F4"/>
    <w:rsid w:val="00CE5B49"/>
    <w:rsid w:val="00CE5B6F"/>
    <w:rsid w:val="00CE5C6C"/>
    <w:rsid w:val="00CE5CF3"/>
    <w:rsid w:val="00CE5DBA"/>
    <w:rsid w:val="00CE5DF1"/>
    <w:rsid w:val="00CE5ECE"/>
    <w:rsid w:val="00CE5F4D"/>
    <w:rsid w:val="00CE6256"/>
    <w:rsid w:val="00CE6707"/>
    <w:rsid w:val="00CE6780"/>
    <w:rsid w:val="00CE67AA"/>
    <w:rsid w:val="00CE6A24"/>
    <w:rsid w:val="00CE6CA7"/>
    <w:rsid w:val="00CE74EF"/>
    <w:rsid w:val="00CE7571"/>
    <w:rsid w:val="00CE76DA"/>
    <w:rsid w:val="00CE7756"/>
    <w:rsid w:val="00CE79A6"/>
    <w:rsid w:val="00CE7B98"/>
    <w:rsid w:val="00CE7C68"/>
    <w:rsid w:val="00CE7D09"/>
    <w:rsid w:val="00CE7D8B"/>
    <w:rsid w:val="00CE7E28"/>
    <w:rsid w:val="00CE7F87"/>
    <w:rsid w:val="00CE7FC9"/>
    <w:rsid w:val="00CF0185"/>
    <w:rsid w:val="00CF0424"/>
    <w:rsid w:val="00CF0425"/>
    <w:rsid w:val="00CF0725"/>
    <w:rsid w:val="00CF0950"/>
    <w:rsid w:val="00CF09D3"/>
    <w:rsid w:val="00CF0A16"/>
    <w:rsid w:val="00CF0BBE"/>
    <w:rsid w:val="00CF0DEC"/>
    <w:rsid w:val="00CF1093"/>
    <w:rsid w:val="00CF13AF"/>
    <w:rsid w:val="00CF1420"/>
    <w:rsid w:val="00CF14EE"/>
    <w:rsid w:val="00CF14F7"/>
    <w:rsid w:val="00CF1620"/>
    <w:rsid w:val="00CF17C9"/>
    <w:rsid w:val="00CF1ABF"/>
    <w:rsid w:val="00CF1C0E"/>
    <w:rsid w:val="00CF1DA7"/>
    <w:rsid w:val="00CF1DEB"/>
    <w:rsid w:val="00CF1E54"/>
    <w:rsid w:val="00CF2047"/>
    <w:rsid w:val="00CF2251"/>
    <w:rsid w:val="00CF243D"/>
    <w:rsid w:val="00CF280B"/>
    <w:rsid w:val="00CF2936"/>
    <w:rsid w:val="00CF299C"/>
    <w:rsid w:val="00CF29D0"/>
    <w:rsid w:val="00CF2CA9"/>
    <w:rsid w:val="00CF2F97"/>
    <w:rsid w:val="00CF2F9F"/>
    <w:rsid w:val="00CF2FAF"/>
    <w:rsid w:val="00CF3016"/>
    <w:rsid w:val="00CF31FD"/>
    <w:rsid w:val="00CF33B2"/>
    <w:rsid w:val="00CF34E4"/>
    <w:rsid w:val="00CF34F0"/>
    <w:rsid w:val="00CF3635"/>
    <w:rsid w:val="00CF37DD"/>
    <w:rsid w:val="00CF37E6"/>
    <w:rsid w:val="00CF3871"/>
    <w:rsid w:val="00CF39B1"/>
    <w:rsid w:val="00CF3AE2"/>
    <w:rsid w:val="00CF3B90"/>
    <w:rsid w:val="00CF3CFA"/>
    <w:rsid w:val="00CF4043"/>
    <w:rsid w:val="00CF411C"/>
    <w:rsid w:val="00CF4320"/>
    <w:rsid w:val="00CF4378"/>
    <w:rsid w:val="00CF4434"/>
    <w:rsid w:val="00CF4592"/>
    <w:rsid w:val="00CF496C"/>
    <w:rsid w:val="00CF4A0A"/>
    <w:rsid w:val="00CF4B74"/>
    <w:rsid w:val="00CF4EF2"/>
    <w:rsid w:val="00CF5040"/>
    <w:rsid w:val="00CF505C"/>
    <w:rsid w:val="00CF515D"/>
    <w:rsid w:val="00CF5267"/>
    <w:rsid w:val="00CF5326"/>
    <w:rsid w:val="00CF546C"/>
    <w:rsid w:val="00CF5511"/>
    <w:rsid w:val="00CF55A3"/>
    <w:rsid w:val="00CF575E"/>
    <w:rsid w:val="00CF5F29"/>
    <w:rsid w:val="00CF6026"/>
    <w:rsid w:val="00CF603A"/>
    <w:rsid w:val="00CF60F9"/>
    <w:rsid w:val="00CF636C"/>
    <w:rsid w:val="00CF644C"/>
    <w:rsid w:val="00CF667B"/>
    <w:rsid w:val="00CF68D8"/>
    <w:rsid w:val="00CF6C4D"/>
    <w:rsid w:val="00CF6C92"/>
    <w:rsid w:val="00CF6DCB"/>
    <w:rsid w:val="00CF703C"/>
    <w:rsid w:val="00CF70AE"/>
    <w:rsid w:val="00CF718D"/>
    <w:rsid w:val="00CF7634"/>
    <w:rsid w:val="00CF77CF"/>
    <w:rsid w:val="00CF77D7"/>
    <w:rsid w:val="00CF77FC"/>
    <w:rsid w:val="00CF7875"/>
    <w:rsid w:val="00CF7A49"/>
    <w:rsid w:val="00CF7A65"/>
    <w:rsid w:val="00CF7A9C"/>
    <w:rsid w:val="00CF7C97"/>
    <w:rsid w:val="00CF7CC2"/>
    <w:rsid w:val="00CF7D26"/>
    <w:rsid w:val="00CF7EC9"/>
    <w:rsid w:val="00D0009B"/>
    <w:rsid w:val="00D00117"/>
    <w:rsid w:val="00D001A1"/>
    <w:rsid w:val="00D003D5"/>
    <w:rsid w:val="00D0041E"/>
    <w:rsid w:val="00D00632"/>
    <w:rsid w:val="00D006FD"/>
    <w:rsid w:val="00D0074A"/>
    <w:rsid w:val="00D00821"/>
    <w:rsid w:val="00D00838"/>
    <w:rsid w:val="00D009EB"/>
    <w:rsid w:val="00D00AFE"/>
    <w:rsid w:val="00D00B74"/>
    <w:rsid w:val="00D00C01"/>
    <w:rsid w:val="00D00C14"/>
    <w:rsid w:val="00D00E61"/>
    <w:rsid w:val="00D011C5"/>
    <w:rsid w:val="00D0124E"/>
    <w:rsid w:val="00D0150D"/>
    <w:rsid w:val="00D01539"/>
    <w:rsid w:val="00D01754"/>
    <w:rsid w:val="00D020F9"/>
    <w:rsid w:val="00D0212E"/>
    <w:rsid w:val="00D0238A"/>
    <w:rsid w:val="00D023C5"/>
    <w:rsid w:val="00D02485"/>
    <w:rsid w:val="00D0282A"/>
    <w:rsid w:val="00D028E0"/>
    <w:rsid w:val="00D02A5D"/>
    <w:rsid w:val="00D02C19"/>
    <w:rsid w:val="00D02DBE"/>
    <w:rsid w:val="00D02E90"/>
    <w:rsid w:val="00D0319D"/>
    <w:rsid w:val="00D0370D"/>
    <w:rsid w:val="00D0395B"/>
    <w:rsid w:val="00D03BE7"/>
    <w:rsid w:val="00D03CD2"/>
    <w:rsid w:val="00D03E24"/>
    <w:rsid w:val="00D04214"/>
    <w:rsid w:val="00D046B5"/>
    <w:rsid w:val="00D04E0D"/>
    <w:rsid w:val="00D04EE1"/>
    <w:rsid w:val="00D05050"/>
    <w:rsid w:val="00D05331"/>
    <w:rsid w:val="00D05416"/>
    <w:rsid w:val="00D05550"/>
    <w:rsid w:val="00D0568B"/>
    <w:rsid w:val="00D056F0"/>
    <w:rsid w:val="00D05831"/>
    <w:rsid w:val="00D05BE1"/>
    <w:rsid w:val="00D05E31"/>
    <w:rsid w:val="00D05EEA"/>
    <w:rsid w:val="00D0635F"/>
    <w:rsid w:val="00D06420"/>
    <w:rsid w:val="00D06450"/>
    <w:rsid w:val="00D065F8"/>
    <w:rsid w:val="00D0660D"/>
    <w:rsid w:val="00D06663"/>
    <w:rsid w:val="00D06714"/>
    <w:rsid w:val="00D06727"/>
    <w:rsid w:val="00D068C2"/>
    <w:rsid w:val="00D068ED"/>
    <w:rsid w:val="00D069C4"/>
    <w:rsid w:val="00D06AEF"/>
    <w:rsid w:val="00D06D5B"/>
    <w:rsid w:val="00D06EB6"/>
    <w:rsid w:val="00D06F6D"/>
    <w:rsid w:val="00D070F2"/>
    <w:rsid w:val="00D0732A"/>
    <w:rsid w:val="00D07793"/>
    <w:rsid w:val="00D078B3"/>
    <w:rsid w:val="00D07C0D"/>
    <w:rsid w:val="00D07C48"/>
    <w:rsid w:val="00D07CDC"/>
    <w:rsid w:val="00D10074"/>
    <w:rsid w:val="00D10148"/>
    <w:rsid w:val="00D101AE"/>
    <w:rsid w:val="00D10263"/>
    <w:rsid w:val="00D1043C"/>
    <w:rsid w:val="00D104FA"/>
    <w:rsid w:val="00D10616"/>
    <w:rsid w:val="00D10828"/>
    <w:rsid w:val="00D10885"/>
    <w:rsid w:val="00D10944"/>
    <w:rsid w:val="00D10A0A"/>
    <w:rsid w:val="00D10B1A"/>
    <w:rsid w:val="00D10D07"/>
    <w:rsid w:val="00D10E27"/>
    <w:rsid w:val="00D112A9"/>
    <w:rsid w:val="00D116D6"/>
    <w:rsid w:val="00D117B9"/>
    <w:rsid w:val="00D11B01"/>
    <w:rsid w:val="00D1215E"/>
    <w:rsid w:val="00D12292"/>
    <w:rsid w:val="00D126B0"/>
    <w:rsid w:val="00D126BC"/>
    <w:rsid w:val="00D126DA"/>
    <w:rsid w:val="00D1282D"/>
    <w:rsid w:val="00D1289E"/>
    <w:rsid w:val="00D12947"/>
    <w:rsid w:val="00D12A64"/>
    <w:rsid w:val="00D12D68"/>
    <w:rsid w:val="00D12DB8"/>
    <w:rsid w:val="00D12E8A"/>
    <w:rsid w:val="00D13096"/>
    <w:rsid w:val="00D130C0"/>
    <w:rsid w:val="00D130F1"/>
    <w:rsid w:val="00D131C8"/>
    <w:rsid w:val="00D1328A"/>
    <w:rsid w:val="00D1341F"/>
    <w:rsid w:val="00D13435"/>
    <w:rsid w:val="00D13501"/>
    <w:rsid w:val="00D13642"/>
    <w:rsid w:val="00D1367C"/>
    <w:rsid w:val="00D1369F"/>
    <w:rsid w:val="00D138AB"/>
    <w:rsid w:val="00D13915"/>
    <w:rsid w:val="00D139C2"/>
    <w:rsid w:val="00D13C7F"/>
    <w:rsid w:val="00D13DAC"/>
    <w:rsid w:val="00D13F2D"/>
    <w:rsid w:val="00D13FF8"/>
    <w:rsid w:val="00D1429B"/>
    <w:rsid w:val="00D149D4"/>
    <w:rsid w:val="00D14AA2"/>
    <w:rsid w:val="00D14CB5"/>
    <w:rsid w:val="00D14D40"/>
    <w:rsid w:val="00D14E9B"/>
    <w:rsid w:val="00D14F1E"/>
    <w:rsid w:val="00D14FAD"/>
    <w:rsid w:val="00D15461"/>
    <w:rsid w:val="00D154B7"/>
    <w:rsid w:val="00D154C2"/>
    <w:rsid w:val="00D1562D"/>
    <w:rsid w:val="00D1565E"/>
    <w:rsid w:val="00D1571F"/>
    <w:rsid w:val="00D15ACB"/>
    <w:rsid w:val="00D15B09"/>
    <w:rsid w:val="00D15BCF"/>
    <w:rsid w:val="00D15BF1"/>
    <w:rsid w:val="00D15CCE"/>
    <w:rsid w:val="00D15E72"/>
    <w:rsid w:val="00D15FAA"/>
    <w:rsid w:val="00D16132"/>
    <w:rsid w:val="00D1626C"/>
    <w:rsid w:val="00D165D0"/>
    <w:rsid w:val="00D16754"/>
    <w:rsid w:val="00D167A2"/>
    <w:rsid w:val="00D169C0"/>
    <w:rsid w:val="00D16AC5"/>
    <w:rsid w:val="00D16B56"/>
    <w:rsid w:val="00D16D1E"/>
    <w:rsid w:val="00D16DD1"/>
    <w:rsid w:val="00D16E70"/>
    <w:rsid w:val="00D16F8D"/>
    <w:rsid w:val="00D175DA"/>
    <w:rsid w:val="00D177CD"/>
    <w:rsid w:val="00D179CD"/>
    <w:rsid w:val="00D17C8D"/>
    <w:rsid w:val="00D17E6C"/>
    <w:rsid w:val="00D20160"/>
    <w:rsid w:val="00D201E9"/>
    <w:rsid w:val="00D2057D"/>
    <w:rsid w:val="00D206F1"/>
    <w:rsid w:val="00D206F4"/>
    <w:rsid w:val="00D20731"/>
    <w:rsid w:val="00D20854"/>
    <w:rsid w:val="00D209B2"/>
    <w:rsid w:val="00D20A55"/>
    <w:rsid w:val="00D20E19"/>
    <w:rsid w:val="00D20F39"/>
    <w:rsid w:val="00D20F9F"/>
    <w:rsid w:val="00D21013"/>
    <w:rsid w:val="00D210BE"/>
    <w:rsid w:val="00D214CA"/>
    <w:rsid w:val="00D21564"/>
    <w:rsid w:val="00D21798"/>
    <w:rsid w:val="00D218DC"/>
    <w:rsid w:val="00D219D7"/>
    <w:rsid w:val="00D21A4A"/>
    <w:rsid w:val="00D220EA"/>
    <w:rsid w:val="00D221AF"/>
    <w:rsid w:val="00D22236"/>
    <w:rsid w:val="00D2223D"/>
    <w:rsid w:val="00D222F5"/>
    <w:rsid w:val="00D2230E"/>
    <w:rsid w:val="00D224BF"/>
    <w:rsid w:val="00D226C5"/>
    <w:rsid w:val="00D229A8"/>
    <w:rsid w:val="00D22A8C"/>
    <w:rsid w:val="00D22A9A"/>
    <w:rsid w:val="00D22AE7"/>
    <w:rsid w:val="00D22CD7"/>
    <w:rsid w:val="00D22D52"/>
    <w:rsid w:val="00D22D71"/>
    <w:rsid w:val="00D22D8D"/>
    <w:rsid w:val="00D22F06"/>
    <w:rsid w:val="00D22F66"/>
    <w:rsid w:val="00D22FD7"/>
    <w:rsid w:val="00D22FF5"/>
    <w:rsid w:val="00D2313A"/>
    <w:rsid w:val="00D2315E"/>
    <w:rsid w:val="00D233AB"/>
    <w:rsid w:val="00D23610"/>
    <w:rsid w:val="00D239EF"/>
    <w:rsid w:val="00D23E7E"/>
    <w:rsid w:val="00D23FA1"/>
    <w:rsid w:val="00D241FD"/>
    <w:rsid w:val="00D243B0"/>
    <w:rsid w:val="00D2471E"/>
    <w:rsid w:val="00D2492B"/>
    <w:rsid w:val="00D249A2"/>
    <w:rsid w:val="00D24D93"/>
    <w:rsid w:val="00D24F31"/>
    <w:rsid w:val="00D25397"/>
    <w:rsid w:val="00D254F7"/>
    <w:rsid w:val="00D258EA"/>
    <w:rsid w:val="00D2594E"/>
    <w:rsid w:val="00D259DA"/>
    <w:rsid w:val="00D25E64"/>
    <w:rsid w:val="00D25ED6"/>
    <w:rsid w:val="00D25EEC"/>
    <w:rsid w:val="00D26077"/>
    <w:rsid w:val="00D26174"/>
    <w:rsid w:val="00D261C9"/>
    <w:rsid w:val="00D267D2"/>
    <w:rsid w:val="00D26D09"/>
    <w:rsid w:val="00D26F43"/>
    <w:rsid w:val="00D26FC5"/>
    <w:rsid w:val="00D2711D"/>
    <w:rsid w:val="00D2737E"/>
    <w:rsid w:val="00D273AB"/>
    <w:rsid w:val="00D2745B"/>
    <w:rsid w:val="00D276FE"/>
    <w:rsid w:val="00D279E3"/>
    <w:rsid w:val="00D27B9B"/>
    <w:rsid w:val="00D27BC3"/>
    <w:rsid w:val="00D27C75"/>
    <w:rsid w:val="00D27D95"/>
    <w:rsid w:val="00D27E1D"/>
    <w:rsid w:val="00D27E1E"/>
    <w:rsid w:val="00D30206"/>
    <w:rsid w:val="00D30357"/>
    <w:rsid w:val="00D3066C"/>
    <w:rsid w:val="00D306EE"/>
    <w:rsid w:val="00D3072B"/>
    <w:rsid w:val="00D3091B"/>
    <w:rsid w:val="00D309BF"/>
    <w:rsid w:val="00D30A8B"/>
    <w:rsid w:val="00D30C84"/>
    <w:rsid w:val="00D30D3B"/>
    <w:rsid w:val="00D30EF3"/>
    <w:rsid w:val="00D30F28"/>
    <w:rsid w:val="00D312C9"/>
    <w:rsid w:val="00D31536"/>
    <w:rsid w:val="00D31879"/>
    <w:rsid w:val="00D319A9"/>
    <w:rsid w:val="00D31A58"/>
    <w:rsid w:val="00D31D4B"/>
    <w:rsid w:val="00D32146"/>
    <w:rsid w:val="00D322E3"/>
    <w:rsid w:val="00D325C0"/>
    <w:rsid w:val="00D327EF"/>
    <w:rsid w:val="00D32802"/>
    <w:rsid w:val="00D328FB"/>
    <w:rsid w:val="00D32A47"/>
    <w:rsid w:val="00D32B7C"/>
    <w:rsid w:val="00D32FA6"/>
    <w:rsid w:val="00D33031"/>
    <w:rsid w:val="00D332BB"/>
    <w:rsid w:val="00D33377"/>
    <w:rsid w:val="00D33397"/>
    <w:rsid w:val="00D338DE"/>
    <w:rsid w:val="00D338E7"/>
    <w:rsid w:val="00D33902"/>
    <w:rsid w:val="00D33C5E"/>
    <w:rsid w:val="00D33C8C"/>
    <w:rsid w:val="00D33CA3"/>
    <w:rsid w:val="00D34149"/>
    <w:rsid w:val="00D341C4"/>
    <w:rsid w:val="00D342EF"/>
    <w:rsid w:val="00D344AA"/>
    <w:rsid w:val="00D345B6"/>
    <w:rsid w:val="00D345D3"/>
    <w:rsid w:val="00D34703"/>
    <w:rsid w:val="00D34712"/>
    <w:rsid w:val="00D348F5"/>
    <w:rsid w:val="00D34A00"/>
    <w:rsid w:val="00D34BAA"/>
    <w:rsid w:val="00D34D08"/>
    <w:rsid w:val="00D34E8D"/>
    <w:rsid w:val="00D34ED5"/>
    <w:rsid w:val="00D34F21"/>
    <w:rsid w:val="00D34FFD"/>
    <w:rsid w:val="00D3520C"/>
    <w:rsid w:val="00D35234"/>
    <w:rsid w:val="00D35311"/>
    <w:rsid w:val="00D35515"/>
    <w:rsid w:val="00D35519"/>
    <w:rsid w:val="00D355D3"/>
    <w:rsid w:val="00D358E0"/>
    <w:rsid w:val="00D35A2A"/>
    <w:rsid w:val="00D35EA6"/>
    <w:rsid w:val="00D35EEE"/>
    <w:rsid w:val="00D3614D"/>
    <w:rsid w:val="00D36198"/>
    <w:rsid w:val="00D366A9"/>
    <w:rsid w:val="00D36CF1"/>
    <w:rsid w:val="00D36FF8"/>
    <w:rsid w:val="00D3717F"/>
    <w:rsid w:val="00D37355"/>
    <w:rsid w:val="00D37697"/>
    <w:rsid w:val="00D37E96"/>
    <w:rsid w:val="00D40131"/>
    <w:rsid w:val="00D4049B"/>
    <w:rsid w:val="00D40817"/>
    <w:rsid w:val="00D40A02"/>
    <w:rsid w:val="00D40B7C"/>
    <w:rsid w:val="00D40F80"/>
    <w:rsid w:val="00D4109F"/>
    <w:rsid w:val="00D41473"/>
    <w:rsid w:val="00D414D1"/>
    <w:rsid w:val="00D4159C"/>
    <w:rsid w:val="00D41667"/>
    <w:rsid w:val="00D417FB"/>
    <w:rsid w:val="00D4198D"/>
    <w:rsid w:val="00D41AC3"/>
    <w:rsid w:val="00D41B9A"/>
    <w:rsid w:val="00D41BA8"/>
    <w:rsid w:val="00D42039"/>
    <w:rsid w:val="00D421E5"/>
    <w:rsid w:val="00D422EE"/>
    <w:rsid w:val="00D4236C"/>
    <w:rsid w:val="00D423B5"/>
    <w:rsid w:val="00D4243F"/>
    <w:rsid w:val="00D42480"/>
    <w:rsid w:val="00D4265F"/>
    <w:rsid w:val="00D426C2"/>
    <w:rsid w:val="00D4288C"/>
    <w:rsid w:val="00D4295F"/>
    <w:rsid w:val="00D429E9"/>
    <w:rsid w:val="00D42A0E"/>
    <w:rsid w:val="00D42C5E"/>
    <w:rsid w:val="00D42CA3"/>
    <w:rsid w:val="00D42ECA"/>
    <w:rsid w:val="00D43203"/>
    <w:rsid w:val="00D4382D"/>
    <w:rsid w:val="00D43884"/>
    <w:rsid w:val="00D43AC2"/>
    <w:rsid w:val="00D43F0D"/>
    <w:rsid w:val="00D43F4B"/>
    <w:rsid w:val="00D441B6"/>
    <w:rsid w:val="00D443F2"/>
    <w:rsid w:val="00D444E6"/>
    <w:rsid w:val="00D4488E"/>
    <w:rsid w:val="00D449C9"/>
    <w:rsid w:val="00D44A3E"/>
    <w:rsid w:val="00D44D61"/>
    <w:rsid w:val="00D44EB2"/>
    <w:rsid w:val="00D44FFD"/>
    <w:rsid w:val="00D45381"/>
    <w:rsid w:val="00D45463"/>
    <w:rsid w:val="00D4564D"/>
    <w:rsid w:val="00D45670"/>
    <w:rsid w:val="00D4573B"/>
    <w:rsid w:val="00D4575A"/>
    <w:rsid w:val="00D45899"/>
    <w:rsid w:val="00D45A1C"/>
    <w:rsid w:val="00D45A93"/>
    <w:rsid w:val="00D45E56"/>
    <w:rsid w:val="00D45EFE"/>
    <w:rsid w:val="00D461CD"/>
    <w:rsid w:val="00D4625C"/>
    <w:rsid w:val="00D46461"/>
    <w:rsid w:val="00D46501"/>
    <w:rsid w:val="00D46564"/>
    <w:rsid w:val="00D467AC"/>
    <w:rsid w:val="00D467CC"/>
    <w:rsid w:val="00D4686C"/>
    <w:rsid w:val="00D46888"/>
    <w:rsid w:val="00D4688B"/>
    <w:rsid w:val="00D46921"/>
    <w:rsid w:val="00D469D9"/>
    <w:rsid w:val="00D46A1C"/>
    <w:rsid w:val="00D46B5E"/>
    <w:rsid w:val="00D46D2E"/>
    <w:rsid w:val="00D46D66"/>
    <w:rsid w:val="00D46EDC"/>
    <w:rsid w:val="00D46F2E"/>
    <w:rsid w:val="00D46F89"/>
    <w:rsid w:val="00D46FCF"/>
    <w:rsid w:val="00D47026"/>
    <w:rsid w:val="00D470A7"/>
    <w:rsid w:val="00D470C9"/>
    <w:rsid w:val="00D470EC"/>
    <w:rsid w:val="00D47568"/>
    <w:rsid w:val="00D475F5"/>
    <w:rsid w:val="00D47797"/>
    <w:rsid w:val="00D4793B"/>
    <w:rsid w:val="00D47BE0"/>
    <w:rsid w:val="00D47BE4"/>
    <w:rsid w:val="00D47D49"/>
    <w:rsid w:val="00D47EA9"/>
    <w:rsid w:val="00D47F06"/>
    <w:rsid w:val="00D47F07"/>
    <w:rsid w:val="00D47F4B"/>
    <w:rsid w:val="00D47FBC"/>
    <w:rsid w:val="00D500F5"/>
    <w:rsid w:val="00D5010F"/>
    <w:rsid w:val="00D50464"/>
    <w:rsid w:val="00D5063D"/>
    <w:rsid w:val="00D50651"/>
    <w:rsid w:val="00D507F6"/>
    <w:rsid w:val="00D5083A"/>
    <w:rsid w:val="00D50A1B"/>
    <w:rsid w:val="00D50BC9"/>
    <w:rsid w:val="00D50FD4"/>
    <w:rsid w:val="00D5113A"/>
    <w:rsid w:val="00D51278"/>
    <w:rsid w:val="00D51347"/>
    <w:rsid w:val="00D513B9"/>
    <w:rsid w:val="00D5142E"/>
    <w:rsid w:val="00D514B7"/>
    <w:rsid w:val="00D5174C"/>
    <w:rsid w:val="00D517B1"/>
    <w:rsid w:val="00D51B26"/>
    <w:rsid w:val="00D51C36"/>
    <w:rsid w:val="00D51E1E"/>
    <w:rsid w:val="00D51FB6"/>
    <w:rsid w:val="00D5206F"/>
    <w:rsid w:val="00D520A6"/>
    <w:rsid w:val="00D5222A"/>
    <w:rsid w:val="00D5237C"/>
    <w:rsid w:val="00D52445"/>
    <w:rsid w:val="00D526AF"/>
    <w:rsid w:val="00D5279F"/>
    <w:rsid w:val="00D52856"/>
    <w:rsid w:val="00D52870"/>
    <w:rsid w:val="00D52B48"/>
    <w:rsid w:val="00D52CD9"/>
    <w:rsid w:val="00D52FCC"/>
    <w:rsid w:val="00D53001"/>
    <w:rsid w:val="00D5318A"/>
    <w:rsid w:val="00D5345C"/>
    <w:rsid w:val="00D53645"/>
    <w:rsid w:val="00D5369E"/>
    <w:rsid w:val="00D53851"/>
    <w:rsid w:val="00D53ABD"/>
    <w:rsid w:val="00D53AC3"/>
    <w:rsid w:val="00D53AEC"/>
    <w:rsid w:val="00D53CF1"/>
    <w:rsid w:val="00D53D91"/>
    <w:rsid w:val="00D53E9B"/>
    <w:rsid w:val="00D53EDA"/>
    <w:rsid w:val="00D53F6C"/>
    <w:rsid w:val="00D54046"/>
    <w:rsid w:val="00D541CF"/>
    <w:rsid w:val="00D542E4"/>
    <w:rsid w:val="00D5430C"/>
    <w:rsid w:val="00D5478C"/>
    <w:rsid w:val="00D54833"/>
    <w:rsid w:val="00D549CD"/>
    <w:rsid w:val="00D54AAF"/>
    <w:rsid w:val="00D54B82"/>
    <w:rsid w:val="00D54EB4"/>
    <w:rsid w:val="00D54FC8"/>
    <w:rsid w:val="00D55253"/>
    <w:rsid w:val="00D5525F"/>
    <w:rsid w:val="00D554A4"/>
    <w:rsid w:val="00D55676"/>
    <w:rsid w:val="00D5580F"/>
    <w:rsid w:val="00D55939"/>
    <w:rsid w:val="00D55A45"/>
    <w:rsid w:val="00D55AC8"/>
    <w:rsid w:val="00D55C87"/>
    <w:rsid w:val="00D55CEF"/>
    <w:rsid w:val="00D55E49"/>
    <w:rsid w:val="00D55FBD"/>
    <w:rsid w:val="00D56358"/>
    <w:rsid w:val="00D56536"/>
    <w:rsid w:val="00D5726C"/>
    <w:rsid w:val="00D57384"/>
    <w:rsid w:val="00D573E4"/>
    <w:rsid w:val="00D5743B"/>
    <w:rsid w:val="00D574F8"/>
    <w:rsid w:val="00D57875"/>
    <w:rsid w:val="00D578D9"/>
    <w:rsid w:val="00D57EA1"/>
    <w:rsid w:val="00D6045F"/>
    <w:rsid w:val="00D6047F"/>
    <w:rsid w:val="00D60550"/>
    <w:rsid w:val="00D606B6"/>
    <w:rsid w:val="00D606D8"/>
    <w:rsid w:val="00D60715"/>
    <w:rsid w:val="00D60796"/>
    <w:rsid w:val="00D60966"/>
    <w:rsid w:val="00D60C73"/>
    <w:rsid w:val="00D60D76"/>
    <w:rsid w:val="00D61416"/>
    <w:rsid w:val="00D6166A"/>
    <w:rsid w:val="00D61907"/>
    <w:rsid w:val="00D61ADE"/>
    <w:rsid w:val="00D61BA4"/>
    <w:rsid w:val="00D61C1A"/>
    <w:rsid w:val="00D61D8E"/>
    <w:rsid w:val="00D61F11"/>
    <w:rsid w:val="00D620D7"/>
    <w:rsid w:val="00D62137"/>
    <w:rsid w:val="00D62222"/>
    <w:rsid w:val="00D62251"/>
    <w:rsid w:val="00D62485"/>
    <w:rsid w:val="00D6261B"/>
    <w:rsid w:val="00D6269A"/>
    <w:rsid w:val="00D62849"/>
    <w:rsid w:val="00D62912"/>
    <w:rsid w:val="00D62A79"/>
    <w:rsid w:val="00D62BF3"/>
    <w:rsid w:val="00D62CA5"/>
    <w:rsid w:val="00D62FBF"/>
    <w:rsid w:val="00D630C0"/>
    <w:rsid w:val="00D630F6"/>
    <w:rsid w:val="00D634A0"/>
    <w:rsid w:val="00D638A5"/>
    <w:rsid w:val="00D63BA9"/>
    <w:rsid w:val="00D63CB4"/>
    <w:rsid w:val="00D63D13"/>
    <w:rsid w:val="00D63E30"/>
    <w:rsid w:val="00D64099"/>
    <w:rsid w:val="00D640DA"/>
    <w:rsid w:val="00D64105"/>
    <w:rsid w:val="00D6428D"/>
    <w:rsid w:val="00D643E8"/>
    <w:rsid w:val="00D645D8"/>
    <w:rsid w:val="00D646C8"/>
    <w:rsid w:val="00D64783"/>
    <w:rsid w:val="00D6480B"/>
    <w:rsid w:val="00D648A4"/>
    <w:rsid w:val="00D64ABF"/>
    <w:rsid w:val="00D64B30"/>
    <w:rsid w:val="00D64DD4"/>
    <w:rsid w:val="00D65078"/>
    <w:rsid w:val="00D651C6"/>
    <w:rsid w:val="00D6556E"/>
    <w:rsid w:val="00D65790"/>
    <w:rsid w:val="00D657D8"/>
    <w:rsid w:val="00D659EB"/>
    <w:rsid w:val="00D65AA3"/>
    <w:rsid w:val="00D65B3C"/>
    <w:rsid w:val="00D65D50"/>
    <w:rsid w:val="00D65D88"/>
    <w:rsid w:val="00D65FFD"/>
    <w:rsid w:val="00D660CE"/>
    <w:rsid w:val="00D6619F"/>
    <w:rsid w:val="00D66435"/>
    <w:rsid w:val="00D6654F"/>
    <w:rsid w:val="00D66BF6"/>
    <w:rsid w:val="00D66D36"/>
    <w:rsid w:val="00D66DFC"/>
    <w:rsid w:val="00D66E7F"/>
    <w:rsid w:val="00D6700A"/>
    <w:rsid w:val="00D6723E"/>
    <w:rsid w:val="00D673C6"/>
    <w:rsid w:val="00D673D5"/>
    <w:rsid w:val="00D675D1"/>
    <w:rsid w:val="00D67645"/>
    <w:rsid w:val="00D678B2"/>
    <w:rsid w:val="00D679BB"/>
    <w:rsid w:val="00D67DFB"/>
    <w:rsid w:val="00D70198"/>
    <w:rsid w:val="00D7055A"/>
    <w:rsid w:val="00D7055C"/>
    <w:rsid w:val="00D706A7"/>
    <w:rsid w:val="00D70B72"/>
    <w:rsid w:val="00D70D00"/>
    <w:rsid w:val="00D70F88"/>
    <w:rsid w:val="00D7100A"/>
    <w:rsid w:val="00D712AB"/>
    <w:rsid w:val="00D712D1"/>
    <w:rsid w:val="00D7167E"/>
    <w:rsid w:val="00D718BA"/>
    <w:rsid w:val="00D71B5E"/>
    <w:rsid w:val="00D71B62"/>
    <w:rsid w:val="00D71C37"/>
    <w:rsid w:val="00D71FFC"/>
    <w:rsid w:val="00D72259"/>
    <w:rsid w:val="00D7250B"/>
    <w:rsid w:val="00D7250E"/>
    <w:rsid w:val="00D72B62"/>
    <w:rsid w:val="00D72BED"/>
    <w:rsid w:val="00D72C22"/>
    <w:rsid w:val="00D72C3B"/>
    <w:rsid w:val="00D72F23"/>
    <w:rsid w:val="00D731CD"/>
    <w:rsid w:val="00D731F4"/>
    <w:rsid w:val="00D732EF"/>
    <w:rsid w:val="00D73479"/>
    <w:rsid w:val="00D7355D"/>
    <w:rsid w:val="00D736A2"/>
    <w:rsid w:val="00D736C5"/>
    <w:rsid w:val="00D736F5"/>
    <w:rsid w:val="00D73814"/>
    <w:rsid w:val="00D73AB3"/>
    <w:rsid w:val="00D73BD1"/>
    <w:rsid w:val="00D73DC1"/>
    <w:rsid w:val="00D73E8D"/>
    <w:rsid w:val="00D740CB"/>
    <w:rsid w:val="00D740EF"/>
    <w:rsid w:val="00D741C5"/>
    <w:rsid w:val="00D74298"/>
    <w:rsid w:val="00D742D4"/>
    <w:rsid w:val="00D742E7"/>
    <w:rsid w:val="00D74492"/>
    <w:rsid w:val="00D74565"/>
    <w:rsid w:val="00D748FE"/>
    <w:rsid w:val="00D74A17"/>
    <w:rsid w:val="00D74C58"/>
    <w:rsid w:val="00D74D1D"/>
    <w:rsid w:val="00D74E7E"/>
    <w:rsid w:val="00D74F05"/>
    <w:rsid w:val="00D75085"/>
    <w:rsid w:val="00D750FF"/>
    <w:rsid w:val="00D75189"/>
    <w:rsid w:val="00D751BD"/>
    <w:rsid w:val="00D752BA"/>
    <w:rsid w:val="00D75431"/>
    <w:rsid w:val="00D754B8"/>
    <w:rsid w:val="00D75614"/>
    <w:rsid w:val="00D756F1"/>
    <w:rsid w:val="00D75946"/>
    <w:rsid w:val="00D75B82"/>
    <w:rsid w:val="00D75B9E"/>
    <w:rsid w:val="00D75CB9"/>
    <w:rsid w:val="00D75D69"/>
    <w:rsid w:val="00D75FB1"/>
    <w:rsid w:val="00D7625C"/>
    <w:rsid w:val="00D762C4"/>
    <w:rsid w:val="00D762F0"/>
    <w:rsid w:val="00D76752"/>
    <w:rsid w:val="00D76832"/>
    <w:rsid w:val="00D76A65"/>
    <w:rsid w:val="00D76B85"/>
    <w:rsid w:val="00D76DA1"/>
    <w:rsid w:val="00D7705E"/>
    <w:rsid w:val="00D7707B"/>
    <w:rsid w:val="00D7716A"/>
    <w:rsid w:val="00D77516"/>
    <w:rsid w:val="00D776D8"/>
    <w:rsid w:val="00D777D8"/>
    <w:rsid w:val="00D77814"/>
    <w:rsid w:val="00D77852"/>
    <w:rsid w:val="00D7785D"/>
    <w:rsid w:val="00D778C3"/>
    <w:rsid w:val="00D77916"/>
    <w:rsid w:val="00D779CA"/>
    <w:rsid w:val="00D77C29"/>
    <w:rsid w:val="00D77D03"/>
    <w:rsid w:val="00D77F34"/>
    <w:rsid w:val="00D8007E"/>
    <w:rsid w:val="00D801D5"/>
    <w:rsid w:val="00D8064B"/>
    <w:rsid w:val="00D80786"/>
    <w:rsid w:val="00D80817"/>
    <w:rsid w:val="00D8087E"/>
    <w:rsid w:val="00D809E8"/>
    <w:rsid w:val="00D80B60"/>
    <w:rsid w:val="00D80DC7"/>
    <w:rsid w:val="00D810E4"/>
    <w:rsid w:val="00D8139D"/>
    <w:rsid w:val="00D81728"/>
    <w:rsid w:val="00D818CD"/>
    <w:rsid w:val="00D81910"/>
    <w:rsid w:val="00D819BB"/>
    <w:rsid w:val="00D81A9F"/>
    <w:rsid w:val="00D81AC1"/>
    <w:rsid w:val="00D81AFF"/>
    <w:rsid w:val="00D81C0C"/>
    <w:rsid w:val="00D821E8"/>
    <w:rsid w:val="00D8223B"/>
    <w:rsid w:val="00D829E2"/>
    <w:rsid w:val="00D82C07"/>
    <w:rsid w:val="00D82F29"/>
    <w:rsid w:val="00D82F8A"/>
    <w:rsid w:val="00D82FC6"/>
    <w:rsid w:val="00D82FF6"/>
    <w:rsid w:val="00D835B0"/>
    <w:rsid w:val="00D83B28"/>
    <w:rsid w:val="00D83C25"/>
    <w:rsid w:val="00D83ED4"/>
    <w:rsid w:val="00D83ED8"/>
    <w:rsid w:val="00D8411C"/>
    <w:rsid w:val="00D84176"/>
    <w:rsid w:val="00D84227"/>
    <w:rsid w:val="00D84414"/>
    <w:rsid w:val="00D84926"/>
    <w:rsid w:val="00D84CFE"/>
    <w:rsid w:val="00D84D76"/>
    <w:rsid w:val="00D84E8A"/>
    <w:rsid w:val="00D84EB4"/>
    <w:rsid w:val="00D84F1D"/>
    <w:rsid w:val="00D84F51"/>
    <w:rsid w:val="00D852D1"/>
    <w:rsid w:val="00D854DB"/>
    <w:rsid w:val="00D85622"/>
    <w:rsid w:val="00D85639"/>
    <w:rsid w:val="00D8571D"/>
    <w:rsid w:val="00D85773"/>
    <w:rsid w:val="00D857B1"/>
    <w:rsid w:val="00D8585B"/>
    <w:rsid w:val="00D85B79"/>
    <w:rsid w:val="00D85BAA"/>
    <w:rsid w:val="00D85BCB"/>
    <w:rsid w:val="00D85C56"/>
    <w:rsid w:val="00D85F2C"/>
    <w:rsid w:val="00D860F7"/>
    <w:rsid w:val="00D86150"/>
    <w:rsid w:val="00D861EC"/>
    <w:rsid w:val="00D863C9"/>
    <w:rsid w:val="00D86442"/>
    <w:rsid w:val="00D86615"/>
    <w:rsid w:val="00D86636"/>
    <w:rsid w:val="00D8664A"/>
    <w:rsid w:val="00D86675"/>
    <w:rsid w:val="00D8671F"/>
    <w:rsid w:val="00D86985"/>
    <w:rsid w:val="00D86B52"/>
    <w:rsid w:val="00D86BBA"/>
    <w:rsid w:val="00D86C85"/>
    <w:rsid w:val="00D86D57"/>
    <w:rsid w:val="00D87114"/>
    <w:rsid w:val="00D87155"/>
    <w:rsid w:val="00D87171"/>
    <w:rsid w:val="00D87218"/>
    <w:rsid w:val="00D87338"/>
    <w:rsid w:val="00D877AD"/>
    <w:rsid w:val="00D87DC1"/>
    <w:rsid w:val="00D87E24"/>
    <w:rsid w:val="00D90153"/>
    <w:rsid w:val="00D902D5"/>
    <w:rsid w:val="00D90545"/>
    <w:rsid w:val="00D9070F"/>
    <w:rsid w:val="00D90715"/>
    <w:rsid w:val="00D90756"/>
    <w:rsid w:val="00D90B34"/>
    <w:rsid w:val="00D90BE5"/>
    <w:rsid w:val="00D90FAD"/>
    <w:rsid w:val="00D90FF7"/>
    <w:rsid w:val="00D910DB"/>
    <w:rsid w:val="00D91140"/>
    <w:rsid w:val="00D91247"/>
    <w:rsid w:val="00D91350"/>
    <w:rsid w:val="00D9149D"/>
    <w:rsid w:val="00D914D1"/>
    <w:rsid w:val="00D914EF"/>
    <w:rsid w:val="00D9188F"/>
    <w:rsid w:val="00D918B4"/>
    <w:rsid w:val="00D91934"/>
    <w:rsid w:val="00D919FD"/>
    <w:rsid w:val="00D91B39"/>
    <w:rsid w:val="00D91B3E"/>
    <w:rsid w:val="00D92359"/>
    <w:rsid w:val="00D9248D"/>
    <w:rsid w:val="00D92698"/>
    <w:rsid w:val="00D92785"/>
    <w:rsid w:val="00D92CA4"/>
    <w:rsid w:val="00D92F92"/>
    <w:rsid w:val="00D92FAC"/>
    <w:rsid w:val="00D930B4"/>
    <w:rsid w:val="00D93132"/>
    <w:rsid w:val="00D9324E"/>
    <w:rsid w:val="00D933D6"/>
    <w:rsid w:val="00D935FF"/>
    <w:rsid w:val="00D936A6"/>
    <w:rsid w:val="00D9396B"/>
    <w:rsid w:val="00D93AD1"/>
    <w:rsid w:val="00D94081"/>
    <w:rsid w:val="00D942A8"/>
    <w:rsid w:val="00D94494"/>
    <w:rsid w:val="00D9461C"/>
    <w:rsid w:val="00D94634"/>
    <w:rsid w:val="00D94F3F"/>
    <w:rsid w:val="00D95040"/>
    <w:rsid w:val="00D9528A"/>
    <w:rsid w:val="00D952CD"/>
    <w:rsid w:val="00D952F9"/>
    <w:rsid w:val="00D9593F"/>
    <w:rsid w:val="00D95AF5"/>
    <w:rsid w:val="00D95B05"/>
    <w:rsid w:val="00D95C8C"/>
    <w:rsid w:val="00D95D5D"/>
    <w:rsid w:val="00D95FCA"/>
    <w:rsid w:val="00D9616F"/>
    <w:rsid w:val="00D961C2"/>
    <w:rsid w:val="00D9621C"/>
    <w:rsid w:val="00D9633C"/>
    <w:rsid w:val="00D96435"/>
    <w:rsid w:val="00D96513"/>
    <w:rsid w:val="00D96535"/>
    <w:rsid w:val="00D966C2"/>
    <w:rsid w:val="00D96764"/>
    <w:rsid w:val="00D967F6"/>
    <w:rsid w:val="00D968A0"/>
    <w:rsid w:val="00D969BA"/>
    <w:rsid w:val="00D96BD4"/>
    <w:rsid w:val="00D96DAB"/>
    <w:rsid w:val="00D96ED7"/>
    <w:rsid w:val="00D9709D"/>
    <w:rsid w:val="00D971C4"/>
    <w:rsid w:val="00D97324"/>
    <w:rsid w:val="00D973E3"/>
    <w:rsid w:val="00D9742C"/>
    <w:rsid w:val="00D975B0"/>
    <w:rsid w:val="00D976D4"/>
    <w:rsid w:val="00D97782"/>
    <w:rsid w:val="00D97A5C"/>
    <w:rsid w:val="00D97C48"/>
    <w:rsid w:val="00D97D7D"/>
    <w:rsid w:val="00D97E2E"/>
    <w:rsid w:val="00D97E53"/>
    <w:rsid w:val="00DA0048"/>
    <w:rsid w:val="00DA07F5"/>
    <w:rsid w:val="00DA0943"/>
    <w:rsid w:val="00DA09C9"/>
    <w:rsid w:val="00DA0A1E"/>
    <w:rsid w:val="00DA0A47"/>
    <w:rsid w:val="00DA0A68"/>
    <w:rsid w:val="00DA0AA0"/>
    <w:rsid w:val="00DA0AEE"/>
    <w:rsid w:val="00DA0CED"/>
    <w:rsid w:val="00DA0F9C"/>
    <w:rsid w:val="00DA105A"/>
    <w:rsid w:val="00DA1070"/>
    <w:rsid w:val="00DA10E9"/>
    <w:rsid w:val="00DA1428"/>
    <w:rsid w:val="00DA142E"/>
    <w:rsid w:val="00DA14BD"/>
    <w:rsid w:val="00DA1602"/>
    <w:rsid w:val="00DA1A39"/>
    <w:rsid w:val="00DA1A90"/>
    <w:rsid w:val="00DA1ADB"/>
    <w:rsid w:val="00DA1B51"/>
    <w:rsid w:val="00DA215B"/>
    <w:rsid w:val="00DA226E"/>
    <w:rsid w:val="00DA24BE"/>
    <w:rsid w:val="00DA25BB"/>
    <w:rsid w:val="00DA263D"/>
    <w:rsid w:val="00DA2AD1"/>
    <w:rsid w:val="00DA2ED7"/>
    <w:rsid w:val="00DA30B3"/>
    <w:rsid w:val="00DA30F1"/>
    <w:rsid w:val="00DA334A"/>
    <w:rsid w:val="00DA342B"/>
    <w:rsid w:val="00DA369F"/>
    <w:rsid w:val="00DA376F"/>
    <w:rsid w:val="00DA3921"/>
    <w:rsid w:val="00DA3A27"/>
    <w:rsid w:val="00DA3ACF"/>
    <w:rsid w:val="00DA3E18"/>
    <w:rsid w:val="00DA3E1C"/>
    <w:rsid w:val="00DA4305"/>
    <w:rsid w:val="00DA4315"/>
    <w:rsid w:val="00DA43BF"/>
    <w:rsid w:val="00DA43D8"/>
    <w:rsid w:val="00DA440B"/>
    <w:rsid w:val="00DA4764"/>
    <w:rsid w:val="00DA47A7"/>
    <w:rsid w:val="00DA4868"/>
    <w:rsid w:val="00DA493B"/>
    <w:rsid w:val="00DA49B1"/>
    <w:rsid w:val="00DA4AD0"/>
    <w:rsid w:val="00DA4B31"/>
    <w:rsid w:val="00DA5117"/>
    <w:rsid w:val="00DA515F"/>
    <w:rsid w:val="00DA51F2"/>
    <w:rsid w:val="00DA526C"/>
    <w:rsid w:val="00DA55A2"/>
    <w:rsid w:val="00DA55B8"/>
    <w:rsid w:val="00DA56ED"/>
    <w:rsid w:val="00DA5857"/>
    <w:rsid w:val="00DA5950"/>
    <w:rsid w:val="00DA5AD1"/>
    <w:rsid w:val="00DA5B67"/>
    <w:rsid w:val="00DA5EB7"/>
    <w:rsid w:val="00DA5F3A"/>
    <w:rsid w:val="00DA5FF3"/>
    <w:rsid w:val="00DA6172"/>
    <w:rsid w:val="00DA6173"/>
    <w:rsid w:val="00DA62ED"/>
    <w:rsid w:val="00DA630D"/>
    <w:rsid w:val="00DA63D5"/>
    <w:rsid w:val="00DA6446"/>
    <w:rsid w:val="00DA6512"/>
    <w:rsid w:val="00DA6647"/>
    <w:rsid w:val="00DA665A"/>
    <w:rsid w:val="00DA6BE7"/>
    <w:rsid w:val="00DA6D9C"/>
    <w:rsid w:val="00DA6E0C"/>
    <w:rsid w:val="00DA6E5C"/>
    <w:rsid w:val="00DA6F6D"/>
    <w:rsid w:val="00DA76B8"/>
    <w:rsid w:val="00DA787A"/>
    <w:rsid w:val="00DA78A4"/>
    <w:rsid w:val="00DA7BAF"/>
    <w:rsid w:val="00DA7BB6"/>
    <w:rsid w:val="00DA7BF8"/>
    <w:rsid w:val="00DA7BFD"/>
    <w:rsid w:val="00DA7C71"/>
    <w:rsid w:val="00DA7CA2"/>
    <w:rsid w:val="00DA7D32"/>
    <w:rsid w:val="00DA7E57"/>
    <w:rsid w:val="00DA7F74"/>
    <w:rsid w:val="00DB0033"/>
    <w:rsid w:val="00DB01B8"/>
    <w:rsid w:val="00DB0430"/>
    <w:rsid w:val="00DB06F6"/>
    <w:rsid w:val="00DB06F9"/>
    <w:rsid w:val="00DB0819"/>
    <w:rsid w:val="00DB08B6"/>
    <w:rsid w:val="00DB08EB"/>
    <w:rsid w:val="00DB098D"/>
    <w:rsid w:val="00DB0F5A"/>
    <w:rsid w:val="00DB10B2"/>
    <w:rsid w:val="00DB10BB"/>
    <w:rsid w:val="00DB1130"/>
    <w:rsid w:val="00DB1207"/>
    <w:rsid w:val="00DB13F7"/>
    <w:rsid w:val="00DB14A1"/>
    <w:rsid w:val="00DB15FD"/>
    <w:rsid w:val="00DB161F"/>
    <w:rsid w:val="00DB1753"/>
    <w:rsid w:val="00DB1964"/>
    <w:rsid w:val="00DB1AAC"/>
    <w:rsid w:val="00DB1C78"/>
    <w:rsid w:val="00DB20A7"/>
    <w:rsid w:val="00DB233A"/>
    <w:rsid w:val="00DB247D"/>
    <w:rsid w:val="00DB24F3"/>
    <w:rsid w:val="00DB2642"/>
    <w:rsid w:val="00DB2682"/>
    <w:rsid w:val="00DB27B6"/>
    <w:rsid w:val="00DB286D"/>
    <w:rsid w:val="00DB2912"/>
    <w:rsid w:val="00DB29C4"/>
    <w:rsid w:val="00DB2A6C"/>
    <w:rsid w:val="00DB2EC4"/>
    <w:rsid w:val="00DB3357"/>
    <w:rsid w:val="00DB343B"/>
    <w:rsid w:val="00DB377A"/>
    <w:rsid w:val="00DB3B4F"/>
    <w:rsid w:val="00DB3F4E"/>
    <w:rsid w:val="00DB418B"/>
    <w:rsid w:val="00DB426C"/>
    <w:rsid w:val="00DB42BF"/>
    <w:rsid w:val="00DB4781"/>
    <w:rsid w:val="00DB4A42"/>
    <w:rsid w:val="00DB4C77"/>
    <w:rsid w:val="00DB4CD1"/>
    <w:rsid w:val="00DB4E15"/>
    <w:rsid w:val="00DB4E4A"/>
    <w:rsid w:val="00DB4E83"/>
    <w:rsid w:val="00DB50E6"/>
    <w:rsid w:val="00DB52B3"/>
    <w:rsid w:val="00DB55A3"/>
    <w:rsid w:val="00DB5A38"/>
    <w:rsid w:val="00DB5AAF"/>
    <w:rsid w:val="00DB5AFA"/>
    <w:rsid w:val="00DB5B1C"/>
    <w:rsid w:val="00DB5B54"/>
    <w:rsid w:val="00DB5FAD"/>
    <w:rsid w:val="00DB6006"/>
    <w:rsid w:val="00DB60AE"/>
    <w:rsid w:val="00DB6634"/>
    <w:rsid w:val="00DB66C2"/>
    <w:rsid w:val="00DB68F8"/>
    <w:rsid w:val="00DB6A60"/>
    <w:rsid w:val="00DB6D21"/>
    <w:rsid w:val="00DB6E32"/>
    <w:rsid w:val="00DB6EFE"/>
    <w:rsid w:val="00DB7042"/>
    <w:rsid w:val="00DB72F0"/>
    <w:rsid w:val="00DB732D"/>
    <w:rsid w:val="00DB73EE"/>
    <w:rsid w:val="00DB752C"/>
    <w:rsid w:val="00DB7876"/>
    <w:rsid w:val="00DB791A"/>
    <w:rsid w:val="00DB7AB8"/>
    <w:rsid w:val="00DB7AEB"/>
    <w:rsid w:val="00DB7D6F"/>
    <w:rsid w:val="00DB7D8A"/>
    <w:rsid w:val="00DB7FE8"/>
    <w:rsid w:val="00DC0130"/>
    <w:rsid w:val="00DC0137"/>
    <w:rsid w:val="00DC05DB"/>
    <w:rsid w:val="00DC060F"/>
    <w:rsid w:val="00DC06AD"/>
    <w:rsid w:val="00DC06C7"/>
    <w:rsid w:val="00DC07FE"/>
    <w:rsid w:val="00DC07FF"/>
    <w:rsid w:val="00DC095C"/>
    <w:rsid w:val="00DC09F0"/>
    <w:rsid w:val="00DC0A65"/>
    <w:rsid w:val="00DC0D72"/>
    <w:rsid w:val="00DC0D9C"/>
    <w:rsid w:val="00DC0E44"/>
    <w:rsid w:val="00DC0F3D"/>
    <w:rsid w:val="00DC12BD"/>
    <w:rsid w:val="00DC13C4"/>
    <w:rsid w:val="00DC13E3"/>
    <w:rsid w:val="00DC1567"/>
    <w:rsid w:val="00DC17A7"/>
    <w:rsid w:val="00DC1E43"/>
    <w:rsid w:val="00DC1E6D"/>
    <w:rsid w:val="00DC2190"/>
    <w:rsid w:val="00DC2601"/>
    <w:rsid w:val="00DC290D"/>
    <w:rsid w:val="00DC2959"/>
    <w:rsid w:val="00DC2973"/>
    <w:rsid w:val="00DC2BC4"/>
    <w:rsid w:val="00DC2F66"/>
    <w:rsid w:val="00DC3125"/>
    <w:rsid w:val="00DC327E"/>
    <w:rsid w:val="00DC32B4"/>
    <w:rsid w:val="00DC3415"/>
    <w:rsid w:val="00DC34B0"/>
    <w:rsid w:val="00DC370C"/>
    <w:rsid w:val="00DC3823"/>
    <w:rsid w:val="00DC3863"/>
    <w:rsid w:val="00DC3BB4"/>
    <w:rsid w:val="00DC3C7C"/>
    <w:rsid w:val="00DC3EB0"/>
    <w:rsid w:val="00DC3F53"/>
    <w:rsid w:val="00DC4115"/>
    <w:rsid w:val="00DC418D"/>
    <w:rsid w:val="00DC440F"/>
    <w:rsid w:val="00DC4575"/>
    <w:rsid w:val="00DC46C1"/>
    <w:rsid w:val="00DC4869"/>
    <w:rsid w:val="00DC4A6D"/>
    <w:rsid w:val="00DC4B4A"/>
    <w:rsid w:val="00DC4BFF"/>
    <w:rsid w:val="00DC4D6A"/>
    <w:rsid w:val="00DC4F12"/>
    <w:rsid w:val="00DC4FE1"/>
    <w:rsid w:val="00DC4FEB"/>
    <w:rsid w:val="00DC58CA"/>
    <w:rsid w:val="00DC5A4C"/>
    <w:rsid w:val="00DC6156"/>
    <w:rsid w:val="00DC629C"/>
    <w:rsid w:val="00DC63D5"/>
    <w:rsid w:val="00DC66D4"/>
    <w:rsid w:val="00DC6846"/>
    <w:rsid w:val="00DC6875"/>
    <w:rsid w:val="00DC694C"/>
    <w:rsid w:val="00DC6ADC"/>
    <w:rsid w:val="00DC6B50"/>
    <w:rsid w:val="00DC6C8D"/>
    <w:rsid w:val="00DC6D1B"/>
    <w:rsid w:val="00DC6ED7"/>
    <w:rsid w:val="00DC6FA2"/>
    <w:rsid w:val="00DC7065"/>
    <w:rsid w:val="00DC7234"/>
    <w:rsid w:val="00DC726F"/>
    <w:rsid w:val="00DC73BE"/>
    <w:rsid w:val="00DC7883"/>
    <w:rsid w:val="00DC7898"/>
    <w:rsid w:val="00DC795E"/>
    <w:rsid w:val="00DC7C46"/>
    <w:rsid w:val="00DC7DAF"/>
    <w:rsid w:val="00DC7DD9"/>
    <w:rsid w:val="00DD0552"/>
    <w:rsid w:val="00DD0619"/>
    <w:rsid w:val="00DD06F2"/>
    <w:rsid w:val="00DD085D"/>
    <w:rsid w:val="00DD08B2"/>
    <w:rsid w:val="00DD09D7"/>
    <w:rsid w:val="00DD0A45"/>
    <w:rsid w:val="00DD0B39"/>
    <w:rsid w:val="00DD0EF9"/>
    <w:rsid w:val="00DD0F14"/>
    <w:rsid w:val="00DD0F98"/>
    <w:rsid w:val="00DD0F99"/>
    <w:rsid w:val="00DD0FD5"/>
    <w:rsid w:val="00DD102C"/>
    <w:rsid w:val="00DD102D"/>
    <w:rsid w:val="00DD1043"/>
    <w:rsid w:val="00DD116C"/>
    <w:rsid w:val="00DD143E"/>
    <w:rsid w:val="00DD14AF"/>
    <w:rsid w:val="00DD1628"/>
    <w:rsid w:val="00DD16D9"/>
    <w:rsid w:val="00DD17CB"/>
    <w:rsid w:val="00DD19E6"/>
    <w:rsid w:val="00DD1A64"/>
    <w:rsid w:val="00DD1AA6"/>
    <w:rsid w:val="00DD1AE8"/>
    <w:rsid w:val="00DD1B49"/>
    <w:rsid w:val="00DD1C6A"/>
    <w:rsid w:val="00DD1E7C"/>
    <w:rsid w:val="00DD22D8"/>
    <w:rsid w:val="00DD24B0"/>
    <w:rsid w:val="00DD2753"/>
    <w:rsid w:val="00DD2D26"/>
    <w:rsid w:val="00DD2D28"/>
    <w:rsid w:val="00DD2E6D"/>
    <w:rsid w:val="00DD2F72"/>
    <w:rsid w:val="00DD306F"/>
    <w:rsid w:val="00DD310C"/>
    <w:rsid w:val="00DD322F"/>
    <w:rsid w:val="00DD366B"/>
    <w:rsid w:val="00DD36C1"/>
    <w:rsid w:val="00DD36F4"/>
    <w:rsid w:val="00DD376C"/>
    <w:rsid w:val="00DD37AA"/>
    <w:rsid w:val="00DD3A68"/>
    <w:rsid w:val="00DD3AE1"/>
    <w:rsid w:val="00DD3CA7"/>
    <w:rsid w:val="00DD3DA0"/>
    <w:rsid w:val="00DD3E87"/>
    <w:rsid w:val="00DD455B"/>
    <w:rsid w:val="00DD4638"/>
    <w:rsid w:val="00DD498F"/>
    <w:rsid w:val="00DD4A8C"/>
    <w:rsid w:val="00DD4C93"/>
    <w:rsid w:val="00DD4F53"/>
    <w:rsid w:val="00DD50A4"/>
    <w:rsid w:val="00DD51CF"/>
    <w:rsid w:val="00DD5675"/>
    <w:rsid w:val="00DD5A6F"/>
    <w:rsid w:val="00DD5BE8"/>
    <w:rsid w:val="00DD5F08"/>
    <w:rsid w:val="00DD5FAC"/>
    <w:rsid w:val="00DD60A2"/>
    <w:rsid w:val="00DD60B9"/>
    <w:rsid w:val="00DD625F"/>
    <w:rsid w:val="00DD6424"/>
    <w:rsid w:val="00DD6711"/>
    <w:rsid w:val="00DD6A8B"/>
    <w:rsid w:val="00DD6AB9"/>
    <w:rsid w:val="00DD6C25"/>
    <w:rsid w:val="00DD6CFB"/>
    <w:rsid w:val="00DD7191"/>
    <w:rsid w:val="00DD7595"/>
    <w:rsid w:val="00DD77F0"/>
    <w:rsid w:val="00DD7C1D"/>
    <w:rsid w:val="00DE0123"/>
    <w:rsid w:val="00DE015F"/>
    <w:rsid w:val="00DE034C"/>
    <w:rsid w:val="00DE042D"/>
    <w:rsid w:val="00DE05FA"/>
    <w:rsid w:val="00DE0814"/>
    <w:rsid w:val="00DE09DC"/>
    <w:rsid w:val="00DE0B18"/>
    <w:rsid w:val="00DE0C7E"/>
    <w:rsid w:val="00DE0E20"/>
    <w:rsid w:val="00DE1061"/>
    <w:rsid w:val="00DE11CF"/>
    <w:rsid w:val="00DE11F0"/>
    <w:rsid w:val="00DE139F"/>
    <w:rsid w:val="00DE1606"/>
    <w:rsid w:val="00DE165A"/>
    <w:rsid w:val="00DE191D"/>
    <w:rsid w:val="00DE1E43"/>
    <w:rsid w:val="00DE1EDB"/>
    <w:rsid w:val="00DE1F30"/>
    <w:rsid w:val="00DE20E5"/>
    <w:rsid w:val="00DE22A6"/>
    <w:rsid w:val="00DE256B"/>
    <w:rsid w:val="00DE2839"/>
    <w:rsid w:val="00DE2C22"/>
    <w:rsid w:val="00DE2E81"/>
    <w:rsid w:val="00DE3120"/>
    <w:rsid w:val="00DE3161"/>
    <w:rsid w:val="00DE320E"/>
    <w:rsid w:val="00DE3415"/>
    <w:rsid w:val="00DE34CE"/>
    <w:rsid w:val="00DE37C7"/>
    <w:rsid w:val="00DE3A8C"/>
    <w:rsid w:val="00DE3C4A"/>
    <w:rsid w:val="00DE3FA5"/>
    <w:rsid w:val="00DE3FEF"/>
    <w:rsid w:val="00DE407B"/>
    <w:rsid w:val="00DE481C"/>
    <w:rsid w:val="00DE4851"/>
    <w:rsid w:val="00DE4AAD"/>
    <w:rsid w:val="00DE4ADA"/>
    <w:rsid w:val="00DE4B10"/>
    <w:rsid w:val="00DE4BBF"/>
    <w:rsid w:val="00DE4BC7"/>
    <w:rsid w:val="00DE4BD9"/>
    <w:rsid w:val="00DE4E48"/>
    <w:rsid w:val="00DE503C"/>
    <w:rsid w:val="00DE511E"/>
    <w:rsid w:val="00DE51BE"/>
    <w:rsid w:val="00DE51F9"/>
    <w:rsid w:val="00DE52F5"/>
    <w:rsid w:val="00DE5553"/>
    <w:rsid w:val="00DE591A"/>
    <w:rsid w:val="00DE5AAC"/>
    <w:rsid w:val="00DE5B9F"/>
    <w:rsid w:val="00DE5EF3"/>
    <w:rsid w:val="00DE5F5E"/>
    <w:rsid w:val="00DE5F7F"/>
    <w:rsid w:val="00DE616E"/>
    <w:rsid w:val="00DE62CB"/>
    <w:rsid w:val="00DE636A"/>
    <w:rsid w:val="00DE64C8"/>
    <w:rsid w:val="00DE65A3"/>
    <w:rsid w:val="00DE6A1D"/>
    <w:rsid w:val="00DE6B52"/>
    <w:rsid w:val="00DE6C1B"/>
    <w:rsid w:val="00DE6C9E"/>
    <w:rsid w:val="00DE6D06"/>
    <w:rsid w:val="00DE721E"/>
    <w:rsid w:val="00DE744D"/>
    <w:rsid w:val="00DE75D2"/>
    <w:rsid w:val="00DE77B9"/>
    <w:rsid w:val="00DE791A"/>
    <w:rsid w:val="00DE7AFC"/>
    <w:rsid w:val="00DE7B6F"/>
    <w:rsid w:val="00DE7DFA"/>
    <w:rsid w:val="00DE7EE7"/>
    <w:rsid w:val="00DE7FA8"/>
    <w:rsid w:val="00DE7FE3"/>
    <w:rsid w:val="00DF00AA"/>
    <w:rsid w:val="00DF0167"/>
    <w:rsid w:val="00DF0185"/>
    <w:rsid w:val="00DF01B7"/>
    <w:rsid w:val="00DF0444"/>
    <w:rsid w:val="00DF0869"/>
    <w:rsid w:val="00DF0BA5"/>
    <w:rsid w:val="00DF0C6F"/>
    <w:rsid w:val="00DF115D"/>
    <w:rsid w:val="00DF12D0"/>
    <w:rsid w:val="00DF130F"/>
    <w:rsid w:val="00DF1348"/>
    <w:rsid w:val="00DF13A5"/>
    <w:rsid w:val="00DF1588"/>
    <w:rsid w:val="00DF1633"/>
    <w:rsid w:val="00DF16B4"/>
    <w:rsid w:val="00DF16B9"/>
    <w:rsid w:val="00DF16E7"/>
    <w:rsid w:val="00DF1941"/>
    <w:rsid w:val="00DF1DD2"/>
    <w:rsid w:val="00DF1F08"/>
    <w:rsid w:val="00DF1F82"/>
    <w:rsid w:val="00DF2602"/>
    <w:rsid w:val="00DF26B1"/>
    <w:rsid w:val="00DF2855"/>
    <w:rsid w:val="00DF2B2C"/>
    <w:rsid w:val="00DF2BB6"/>
    <w:rsid w:val="00DF2C81"/>
    <w:rsid w:val="00DF2CFD"/>
    <w:rsid w:val="00DF329B"/>
    <w:rsid w:val="00DF3361"/>
    <w:rsid w:val="00DF3644"/>
    <w:rsid w:val="00DF3668"/>
    <w:rsid w:val="00DF36C0"/>
    <w:rsid w:val="00DF38B4"/>
    <w:rsid w:val="00DF3C52"/>
    <w:rsid w:val="00DF3DEC"/>
    <w:rsid w:val="00DF3DF5"/>
    <w:rsid w:val="00DF3E1A"/>
    <w:rsid w:val="00DF3E24"/>
    <w:rsid w:val="00DF3E65"/>
    <w:rsid w:val="00DF4112"/>
    <w:rsid w:val="00DF41ED"/>
    <w:rsid w:val="00DF4242"/>
    <w:rsid w:val="00DF4590"/>
    <w:rsid w:val="00DF45F4"/>
    <w:rsid w:val="00DF47B4"/>
    <w:rsid w:val="00DF4851"/>
    <w:rsid w:val="00DF4972"/>
    <w:rsid w:val="00DF4BEA"/>
    <w:rsid w:val="00DF4E46"/>
    <w:rsid w:val="00DF4F33"/>
    <w:rsid w:val="00DF4F69"/>
    <w:rsid w:val="00DF50D8"/>
    <w:rsid w:val="00DF51A9"/>
    <w:rsid w:val="00DF54E2"/>
    <w:rsid w:val="00DF577A"/>
    <w:rsid w:val="00DF5827"/>
    <w:rsid w:val="00DF5882"/>
    <w:rsid w:val="00DF5A70"/>
    <w:rsid w:val="00DF5B0A"/>
    <w:rsid w:val="00DF5B85"/>
    <w:rsid w:val="00DF5D3E"/>
    <w:rsid w:val="00DF5DB5"/>
    <w:rsid w:val="00DF5ED1"/>
    <w:rsid w:val="00DF600A"/>
    <w:rsid w:val="00DF61ED"/>
    <w:rsid w:val="00DF62D7"/>
    <w:rsid w:val="00DF6324"/>
    <w:rsid w:val="00DF64A1"/>
    <w:rsid w:val="00DF6A1A"/>
    <w:rsid w:val="00DF6B44"/>
    <w:rsid w:val="00DF6B59"/>
    <w:rsid w:val="00DF6D94"/>
    <w:rsid w:val="00DF6E06"/>
    <w:rsid w:val="00DF6E4D"/>
    <w:rsid w:val="00DF6F33"/>
    <w:rsid w:val="00DF7001"/>
    <w:rsid w:val="00DF7097"/>
    <w:rsid w:val="00DF7246"/>
    <w:rsid w:val="00DF7278"/>
    <w:rsid w:val="00DF72BC"/>
    <w:rsid w:val="00DF72F6"/>
    <w:rsid w:val="00DF7399"/>
    <w:rsid w:val="00DF75FB"/>
    <w:rsid w:val="00DF7647"/>
    <w:rsid w:val="00DF766F"/>
    <w:rsid w:val="00DF79AB"/>
    <w:rsid w:val="00DF7C61"/>
    <w:rsid w:val="00E00022"/>
    <w:rsid w:val="00E003F0"/>
    <w:rsid w:val="00E0042F"/>
    <w:rsid w:val="00E00549"/>
    <w:rsid w:val="00E0084B"/>
    <w:rsid w:val="00E00AA3"/>
    <w:rsid w:val="00E00CC6"/>
    <w:rsid w:val="00E01178"/>
    <w:rsid w:val="00E012E1"/>
    <w:rsid w:val="00E015C2"/>
    <w:rsid w:val="00E01766"/>
    <w:rsid w:val="00E01783"/>
    <w:rsid w:val="00E01891"/>
    <w:rsid w:val="00E01A33"/>
    <w:rsid w:val="00E01AAE"/>
    <w:rsid w:val="00E01C46"/>
    <w:rsid w:val="00E01DBC"/>
    <w:rsid w:val="00E020D8"/>
    <w:rsid w:val="00E021FB"/>
    <w:rsid w:val="00E02250"/>
    <w:rsid w:val="00E0232E"/>
    <w:rsid w:val="00E024B1"/>
    <w:rsid w:val="00E0258E"/>
    <w:rsid w:val="00E026F5"/>
    <w:rsid w:val="00E02735"/>
    <w:rsid w:val="00E02A4B"/>
    <w:rsid w:val="00E02BB3"/>
    <w:rsid w:val="00E02C7C"/>
    <w:rsid w:val="00E02CE2"/>
    <w:rsid w:val="00E02D9D"/>
    <w:rsid w:val="00E02DCC"/>
    <w:rsid w:val="00E02F67"/>
    <w:rsid w:val="00E030E9"/>
    <w:rsid w:val="00E030F3"/>
    <w:rsid w:val="00E032E5"/>
    <w:rsid w:val="00E03302"/>
    <w:rsid w:val="00E033C7"/>
    <w:rsid w:val="00E0349A"/>
    <w:rsid w:val="00E03558"/>
    <w:rsid w:val="00E038BB"/>
    <w:rsid w:val="00E038EB"/>
    <w:rsid w:val="00E03D5E"/>
    <w:rsid w:val="00E03EA4"/>
    <w:rsid w:val="00E03F80"/>
    <w:rsid w:val="00E03F9D"/>
    <w:rsid w:val="00E041E9"/>
    <w:rsid w:val="00E044B3"/>
    <w:rsid w:val="00E044F6"/>
    <w:rsid w:val="00E04686"/>
    <w:rsid w:val="00E0473A"/>
    <w:rsid w:val="00E047CF"/>
    <w:rsid w:val="00E049B3"/>
    <w:rsid w:val="00E049CD"/>
    <w:rsid w:val="00E04B8A"/>
    <w:rsid w:val="00E04CB2"/>
    <w:rsid w:val="00E04EF4"/>
    <w:rsid w:val="00E04F2C"/>
    <w:rsid w:val="00E050D8"/>
    <w:rsid w:val="00E050E0"/>
    <w:rsid w:val="00E05262"/>
    <w:rsid w:val="00E0551C"/>
    <w:rsid w:val="00E055B2"/>
    <w:rsid w:val="00E0591D"/>
    <w:rsid w:val="00E05E02"/>
    <w:rsid w:val="00E05F16"/>
    <w:rsid w:val="00E0600C"/>
    <w:rsid w:val="00E0616A"/>
    <w:rsid w:val="00E0624F"/>
    <w:rsid w:val="00E06338"/>
    <w:rsid w:val="00E06608"/>
    <w:rsid w:val="00E06615"/>
    <w:rsid w:val="00E067BE"/>
    <w:rsid w:val="00E06A64"/>
    <w:rsid w:val="00E06A97"/>
    <w:rsid w:val="00E06AF9"/>
    <w:rsid w:val="00E06C00"/>
    <w:rsid w:val="00E06E49"/>
    <w:rsid w:val="00E06E7E"/>
    <w:rsid w:val="00E06F36"/>
    <w:rsid w:val="00E06FBA"/>
    <w:rsid w:val="00E07005"/>
    <w:rsid w:val="00E07185"/>
    <w:rsid w:val="00E073B3"/>
    <w:rsid w:val="00E075E8"/>
    <w:rsid w:val="00E07610"/>
    <w:rsid w:val="00E07653"/>
    <w:rsid w:val="00E0767C"/>
    <w:rsid w:val="00E07775"/>
    <w:rsid w:val="00E07AA7"/>
    <w:rsid w:val="00E07D98"/>
    <w:rsid w:val="00E07DFD"/>
    <w:rsid w:val="00E07F67"/>
    <w:rsid w:val="00E100AD"/>
    <w:rsid w:val="00E1063E"/>
    <w:rsid w:val="00E10675"/>
    <w:rsid w:val="00E1099E"/>
    <w:rsid w:val="00E109C6"/>
    <w:rsid w:val="00E109E7"/>
    <w:rsid w:val="00E10A07"/>
    <w:rsid w:val="00E10D08"/>
    <w:rsid w:val="00E1106A"/>
    <w:rsid w:val="00E11355"/>
    <w:rsid w:val="00E1153A"/>
    <w:rsid w:val="00E115C5"/>
    <w:rsid w:val="00E1163D"/>
    <w:rsid w:val="00E1172C"/>
    <w:rsid w:val="00E1174C"/>
    <w:rsid w:val="00E118A0"/>
    <w:rsid w:val="00E11A2A"/>
    <w:rsid w:val="00E1277B"/>
    <w:rsid w:val="00E12854"/>
    <w:rsid w:val="00E1301D"/>
    <w:rsid w:val="00E13037"/>
    <w:rsid w:val="00E130BF"/>
    <w:rsid w:val="00E13255"/>
    <w:rsid w:val="00E13271"/>
    <w:rsid w:val="00E133D1"/>
    <w:rsid w:val="00E13797"/>
    <w:rsid w:val="00E13810"/>
    <w:rsid w:val="00E13926"/>
    <w:rsid w:val="00E13CB4"/>
    <w:rsid w:val="00E13D7B"/>
    <w:rsid w:val="00E13ECA"/>
    <w:rsid w:val="00E13ED0"/>
    <w:rsid w:val="00E1420E"/>
    <w:rsid w:val="00E14251"/>
    <w:rsid w:val="00E14264"/>
    <w:rsid w:val="00E1435F"/>
    <w:rsid w:val="00E14438"/>
    <w:rsid w:val="00E1454D"/>
    <w:rsid w:val="00E145EC"/>
    <w:rsid w:val="00E146E5"/>
    <w:rsid w:val="00E1470D"/>
    <w:rsid w:val="00E1477E"/>
    <w:rsid w:val="00E14AFB"/>
    <w:rsid w:val="00E14BC4"/>
    <w:rsid w:val="00E14D84"/>
    <w:rsid w:val="00E14D85"/>
    <w:rsid w:val="00E14DB8"/>
    <w:rsid w:val="00E14E08"/>
    <w:rsid w:val="00E15227"/>
    <w:rsid w:val="00E1549B"/>
    <w:rsid w:val="00E1555F"/>
    <w:rsid w:val="00E15820"/>
    <w:rsid w:val="00E1595A"/>
    <w:rsid w:val="00E15A60"/>
    <w:rsid w:val="00E15BA1"/>
    <w:rsid w:val="00E15D53"/>
    <w:rsid w:val="00E15E3C"/>
    <w:rsid w:val="00E15E5C"/>
    <w:rsid w:val="00E15F5C"/>
    <w:rsid w:val="00E160EA"/>
    <w:rsid w:val="00E16230"/>
    <w:rsid w:val="00E165D1"/>
    <w:rsid w:val="00E16620"/>
    <w:rsid w:val="00E166C8"/>
    <w:rsid w:val="00E167BC"/>
    <w:rsid w:val="00E1695E"/>
    <w:rsid w:val="00E16AB5"/>
    <w:rsid w:val="00E16AD9"/>
    <w:rsid w:val="00E16B0C"/>
    <w:rsid w:val="00E16C39"/>
    <w:rsid w:val="00E16DDD"/>
    <w:rsid w:val="00E16FA7"/>
    <w:rsid w:val="00E17114"/>
    <w:rsid w:val="00E17158"/>
    <w:rsid w:val="00E17180"/>
    <w:rsid w:val="00E171D5"/>
    <w:rsid w:val="00E17241"/>
    <w:rsid w:val="00E1744E"/>
    <w:rsid w:val="00E17574"/>
    <w:rsid w:val="00E17588"/>
    <w:rsid w:val="00E1768A"/>
    <w:rsid w:val="00E17887"/>
    <w:rsid w:val="00E1797A"/>
    <w:rsid w:val="00E17B4F"/>
    <w:rsid w:val="00E17C53"/>
    <w:rsid w:val="00E17EE8"/>
    <w:rsid w:val="00E17EEC"/>
    <w:rsid w:val="00E20005"/>
    <w:rsid w:val="00E20559"/>
    <w:rsid w:val="00E20599"/>
    <w:rsid w:val="00E20645"/>
    <w:rsid w:val="00E207C7"/>
    <w:rsid w:val="00E207DD"/>
    <w:rsid w:val="00E209A5"/>
    <w:rsid w:val="00E20AA1"/>
    <w:rsid w:val="00E20BEC"/>
    <w:rsid w:val="00E20CDC"/>
    <w:rsid w:val="00E210AA"/>
    <w:rsid w:val="00E212BF"/>
    <w:rsid w:val="00E214EF"/>
    <w:rsid w:val="00E21601"/>
    <w:rsid w:val="00E217E2"/>
    <w:rsid w:val="00E219B1"/>
    <w:rsid w:val="00E21A7D"/>
    <w:rsid w:val="00E21ABC"/>
    <w:rsid w:val="00E22056"/>
    <w:rsid w:val="00E22496"/>
    <w:rsid w:val="00E2255F"/>
    <w:rsid w:val="00E2277C"/>
    <w:rsid w:val="00E2293A"/>
    <w:rsid w:val="00E22AA7"/>
    <w:rsid w:val="00E22ABA"/>
    <w:rsid w:val="00E22C10"/>
    <w:rsid w:val="00E22DF7"/>
    <w:rsid w:val="00E22F27"/>
    <w:rsid w:val="00E22FAA"/>
    <w:rsid w:val="00E22FC4"/>
    <w:rsid w:val="00E231B1"/>
    <w:rsid w:val="00E232E7"/>
    <w:rsid w:val="00E233F3"/>
    <w:rsid w:val="00E2362B"/>
    <w:rsid w:val="00E23650"/>
    <w:rsid w:val="00E237B5"/>
    <w:rsid w:val="00E238D7"/>
    <w:rsid w:val="00E23BBA"/>
    <w:rsid w:val="00E23C49"/>
    <w:rsid w:val="00E23F51"/>
    <w:rsid w:val="00E242B8"/>
    <w:rsid w:val="00E24403"/>
    <w:rsid w:val="00E24434"/>
    <w:rsid w:val="00E246EE"/>
    <w:rsid w:val="00E248D3"/>
    <w:rsid w:val="00E24C0B"/>
    <w:rsid w:val="00E24C0C"/>
    <w:rsid w:val="00E24C52"/>
    <w:rsid w:val="00E24D93"/>
    <w:rsid w:val="00E24E0B"/>
    <w:rsid w:val="00E24FB5"/>
    <w:rsid w:val="00E25160"/>
    <w:rsid w:val="00E25174"/>
    <w:rsid w:val="00E253E9"/>
    <w:rsid w:val="00E254C0"/>
    <w:rsid w:val="00E25589"/>
    <w:rsid w:val="00E2584E"/>
    <w:rsid w:val="00E25898"/>
    <w:rsid w:val="00E258A1"/>
    <w:rsid w:val="00E258CC"/>
    <w:rsid w:val="00E259C9"/>
    <w:rsid w:val="00E25A12"/>
    <w:rsid w:val="00E25F10"/>
    <w:rsid w:val="00E25F43"/>
    <w:rsid w:val="00E260FA"/>
    <w:rsid w:val="00E2618A"/>
    <w:rsid w:val="00E2650F"/>
    <w:rsid w:val="00E265E9"/>
    <w:rsid w:val="00E26A0C"/>
    <w:rsid w:val="00E26AC8"/>
    <w:rsid w:val="00E26BBF"/>
    <w:rsid w:val="00E26BCC"/>
    <w:rsid w:val="00E26C1F"/>
    <w:rsid w:val="00E26D48"/>
    <w:rsid w:val="00E26D5F"/>
    <w:rsid w:val="00E26E53"/>
    <w:rsid w:val="00E26EB1"/>
    <w:rsid w:val="00E26FBF"/>
    <w:rsid w:val="00E27037"/>
    <w:rsid w:val="00E271AE"/>
    <w:rsid w:val="00E2751D"/>
    <w:rsid w:val="00E275C0"/>
    <w:rsid w:val="00E278C2"/>
    <w:rsid w:val="00E27B00"/>
    <w:rsid w:val="00E27CBA"/>
    <w:rsid w:val="00E27D6D"/>
    <w:rsid w:val="00E27D77"/>
    <w:rsid w:val="00E27DA2"/>
    <w:rsid w:val="00E27F01"/>
    <w:rsid w:val="00E301D4"/>
    <w:rsid w:val="00E301D7"/>
    <w:rsid w:val="00E3025B"/>
    <w:rsid w:val="00E30580"/>
    <w:rsid w:val="00E3061F"/>
    <w:rsid w:val="00E307F8"/>
    <w:rsid w:val="00E307F9"/>
    <w:rsid w:val="00E30807"/>
    <w:rsid w:val="00E30863"/>
    <w:rsid w:val="00E30A14"/>
    <w:rsid w:val="00E30B46"/>
    <w:rsid w:val="00E30F52"/>
    <w:rsid w:val="00E31461"/>
    <w:rsid w:val="00E315F1"/>
    <w:rsid w:val="00E31740"/>
    <w:rsid w:val="00E31A4F"/>
    <w:rsid w:val="00E31AB5"/>
    <w:rsid w:val="00E31B1A"/>
    <w:rsid w:val="00E31BF7"/>
    <w:rsid w:val="00E31DE0"/>
    <w:rsid w:val="00E31FEE"/>
    <w:rsid w:val="00E322E3"/>
    <w:rsid w:val="00E323B3"/>
    <w:rsid w:val="00E3243A"/>
    <w:rsid w:val="00E3268F"/>
    <w:rsid w:val="00E3279F"/>
    <w:rsid w:val="00E32837"/>
    <w:rsid w:val="00E32AC5"/>
    <w:rsid w:val="00E32C09"/>
    <w:rsid w:val="00E32CD4"/>
    <w:rsid w:val="00E32D75"/>
    <w:rsid w:val="00E33282"/>
    <w:rsid w:val="00E3330B"/>
    <w:rsid w:val="00E3347D"/>
    <w:rsid w:val="00E3351D"/>
    <w:rsid w:val="00E337A1"/>
    <w:rsid w:val="00E338D3"/>
    <w:rsid w:val="00E3394D"/>
    <w:rsid w:val="00E33A97"/>
    <w:rsid w:val="00E33F96"/>
    <w:rsid w:val="00E3405E"/>
    <w:rsid w:val="00E3407E"/>
    <w:rsid w:val="00E34114"/>
    <w:rsid w:val="00E341A6"/>
    <w:rsid w:val="00E34341"/>
    <w:rsid w:val="00E3446A"/>
    <w:rsid w:val="00E346A9"/>
    <w:rsid w:val="00E3487F"/>
    <w:rsid w:val="00E34A98"/>
    <w:rsid w:val="00E35126"/>
    <w:rsid w:val="00E3531A"/>
    <w:rsid w:val="00E354B2"/>
    <w:rsid w:val="00E354FD"/>
    <w:rsid w:val="00E35726"/>
    <w:rsid w:val="00E35B6F"/>
    <w:rsid w:val="00E35E6A"/>
    <w:rsid w:val="00E35F57"/>
    <w:rsid w:val="00E3623B"/>
    <w:rsid w:val="00E3634D"/>
    <w:rsid w:val="00E364EA"/>
    <w:rsid w:val="00E3652A"/>
    <w:rsid w:val="00E3670A"/>
    <w:rsid w:val="00E368D0"/>
    <w:rsid w:val="00E369A2"/>
    <w:rsid w:val="00E36A85"/>
    <w:rsid w:val="00E36AA6"/>
    <w:rsid w:val="00E36D02"/>
    <w:rsid w:val="00E36D8E"/>
    <w:rsid w:val="00E36E19"/>
    <w:rsid w:val="00E36ECD"/>
    <w:rsid w:val="00E37006"/>
    <w:rsid w:val="00E3701C"/>
    <w:rsid w:val="00E37180"/>
    <w:rsid w:val="00E371A5"/>
    <w:rsid w:val="00E372ED"/>
    <w:rsid w:val="00E3755B"/>
    <w:rsid w:val="00E37641"/>
    <w:rsid w:val="00E379E6"/>
    <w:rsid w:val="00E37B30"/>
    <w:rsid w:val="00E40067"/>
    <w:rsid w:val="00E4036B"/>
    <w:rsid w:val="00E4074C"/>
    <w:rsid w:val="00E40754"/>
    <w:rsid w:val="00E408A4"/>
    <w:rsid w:val="00E408E9"/>
    <w:rsid w:val="00E40A3E"/>
    <w:rsid w:val="00E40CA2"/>
    <w:rsid w:val="00E40DA6"/>
    <w:rsid w:val="00E40DE6"/>
    <w:rsid w:val="00E40EAF"/>
    <w:rsid w:val="00E4108B"/>
    <w:rsid w:val="00E410FE"/>
    <w:rsid w:val="00E4110E"/>
    <w:rsid w:val="00E41346"/>
    <w:rsid w:val="00E41383"/>
    <w:rsid w:val="00E41616"/>
    <w:rsid w:val="00E4165D"/>
    <w:rsid w:val="00E417CC"/>
    <w:rsid w:val="00E4196C"/>
    <w:rsid w:val="00E41A17"/>
    <w:rsid w:val="00E41A25"/>
    <w:rsid w:val="00E41E57"/>
    <w:rsid w:val="00E4218A"/>
    <w:rsid w:val="00E422D9"/>
    <w:rsid w:val="00E42347"/>
    <w:rsid w:val="00E42384"/>
    <w:rsid w:val="00E4251E"/>
    <w:rsid w:val="00E42855"/>
    <w:rsid w:val="00E42996"/>
    <w:rsid w:val="00E42AFB"/>
    <w:rsid w:val="00E42CD6"/>
    <w:rsid w:val="00E42DE4"/>
    <w:rsid w:val="00E42F12"/>
    <w:rsid w:val="00E4323D"/>
    <w:rsid w:val="00E43438"/>
    <w:rsid w:val="00E437AA"/>
    <w:rsid w:val="00E43888"/>
    <w:rsid w:val="00E43932"/>
    <w:rsid w:val="00E4393C"/>
    <w:rsid w:val="00E43B82"/>
    <w:rsid w:val="00E43CC8"/>
    <w:rsid w:val="00E43D9D"/>
    <w:rsid w:val="00E44113"/>
    <w:rsid w:val="00E44157"/>
    <w:rsid w:val="00E44356"/>
    <w:rsid w:val="00E443E3"/>
    <w:rsid w:val="00E447C4"/>
    <w:rsid w:val="00E44E1E"/>
    <w:rsid w:val="00E44FC0"/>
    <w:rsid w:val="00E4510D"/>
    <w:rsid w:val="00E456C9"/>
    <w:rsid w:val="00E456DC"/>
    <w:rsid w:val="00E457B0"/>
    <w:rsid w:val="00E45FC2"/>
    <w:rsid w:val="00E46178"/>
    <w:rsid w:val="00E461B8"/>
    <w:rsid w:val="00E463AA"/>
    <w:rsid w:val="00E463CB"/>
    <w:rsid w:val="00E464EE"/>
    <w:rsid w:val="00E466E0"/>
    <w:rsid w:val="00E46C6B"/>
    <w:rsid w:val="00E47493"/>
    <w:rsid w:val="00E4758D"/>
    <w:rsid w:val="00E47741"/>
    <w:rsid w:val="00E47A97"/>
    <w:rsid w:val="00E47C93"/>
    <w:rsid w:val="00E47DFC"/>
    <w:rsid w:val="00E47F4C"/>
    <w:rsid w:val="00E50179"/>
    <w:rsid w:val="00E5017B"/>
    <w:rsid w:val="00E5018D"/>
    <w:rsid w:val="00E50265"/>
    <w:rsid w:val="00E50320"/>
    <w:rsid w:val="00E504A7"/>
    <w:rsid w:val="00E50531"/>
    <w:rsid w:val="00E50586"/>
    <w:rsid w:val="00E50674"/>
    <w:rsid w:val="00E50967"/>
    <w:rsid w:val="00E50976"/>
    <w:rsid w:val="00E50A9F"/>
    <w:rsid w:val="00E50B62"/>
    <w:rsid w:val="00E50D9D"/>
    <w:rsid w:val="00E50DC1"/>
    <w:rsid w:val="00E50EB7"/>
    <w:rsid w:val="00E5127D"/>
    <w:rsid w:val="00E512F2"/>
    <w:rsid w:val="00E5159B"/>
    <w:rsid w:val="00E51813"/>
    <w:rsid w:val="00E51978"/>
    <w:rsid w:val="00E51A3E"/>
    <w:rsid w:val="00E51A58"/>
    <w:rsid w:val="00E51ABD"/>
    <w:rsid w:val="00E51CF7"/>
    <w:rsid w:val="00E51DF5"/>
    <w:rsid w:val="00E51DFC"/>
    <w:rsid w:val="00E51F46"/>
    <w:rsid w:val="00E52069"/>
    <w:rsid w:val="00E5206A"/>
    <w:rsid w:val="00E520BB"/>
    <w:rsid w:val="00E520BE"/>
    <w:rsid w:val="00E52283"/>
    <w:rsid w:val="00E5237E"/>
    <w:rsid w:val="00E525DE"/>
    <w:rsid w:val="00E52912"/>
    <w:rsid w:val="00E529B4"/>
    <w:rsid w:val="00E52EDF"/>
    <w:rsid w:val="00E52F4F"/>
    <w:rsid w:val="00E52F6D"/>
    <w:rsid w:val="00E53106"/>
    <w:rsid w:val="00E5323A"/>
    <w:rsid w:val="00E53258"/>
    <w:rsid w:val="00E53364"/>
    <w:rsid w:val="00E53652"/>
    <w:rsid w:val="00E538A5"/>
    <w:rsid w:val="00E538E0"/>
    <w:rsid w:val="00E53A53"/>
    <w:rsid w:val="00E53A58"/>
    <w:rsid w:val="00E53B0B"/>
    <w:rsid w:val="00E53CE1"/>
    <w:rsid w:val="00E53DDE"/>
    <w:rsid w:val="00E53E5E"/>
    <w:rsid w:val="00E53ED3"/>
    <w:rsid w:val="00E53F83"/>
    <w:rsid w:val="00E53FDC"/>
    <w:rsid w:val="00E542E2"/>
    <w:rsid w:val="00E54315"/>
    <w:rsid w:val="00E543FD"/>
    <w:rsid w:val="00E54421"/>
    <w:rsid w:val="00E54569"/>
    <w:rsid w:val="00E5471E"/>
    <w:rsid w:val="00E547FC"/>
    <w:rsid w:val="00E5480C"/>
    <w:rsid w:val="00E54C22"/>
    <w:rsid w:val="00E54C47"/>
    <w:rsid w:val="00E5532F"/>
    <w:rsid w:val="00E553E6"/>
    <w:rsid w:val="00E5551B"/>
    <w:rsid w:val="00E55673"/>
    <w:rsid w:val="00E55DAA"/>
    <w:rsid w:val="00E55F2F"/>
    <w:rsid w:val="00E56096"/>
    <w:rsid w:val="00E564EC"/>
    <w:rsid w:val="00E56732"/>
    <w:rsid w:val="00E569E7"/>
    <w:rsid w:val="00E56B39"/>
    <w:rsid w:val="00E56EC5"/>
    <w:rsid w:val="00E56EFE"/>
    <w:rsid w:val="00E57083"/>
    <w:rsid w:val="00E57132"/>
    <w:rsid w:val="00E57307"/>
    <w:rsid w:val="00E57398"/>
    <w:rsid w:val="00E57436"/>
    <w:rsid w:val="00E57475"/>
    <w:rsid w:val="00E57576"/>
    <w:rsid w:val="00E57695"/>
    <w:rsid w:val="00E576CC"/>
    <w:rsid w:val="00E57AAA"/>
    <w:rsid w:val="00E57B8D"/>
    <w:rsid w:val="00E57C00"/>
    <w:rsid w:val="00E57C41"/>
    <w:rsid w:val="00E57EE4"/>
    <w:rsid w:val="00E6000E"/>
    <w:rsid w:val="00E60131"/>
    <w:rsid w:val="00E60631"/>
    <w:rsid w:val="00E606CB"/>
    <w:rsid w:val="00E608D7"/>
    <w:rsid w:val="00E60991"/>
    <w:rsid w:val="00E60A47"/>
    <w:rsid w:val="00E60A4C"/>
    <w:rsid w:val="00E60F1C"/>
    <w:rsid w:val="00E613AD"/>
    <w:rsid w:val="00E613BE"/>
    <w:rsid w:val="00E61409"/>
    <w:rsid w:val="00E61621"/>
    <w:rsid w:val="00E6170E"/>
    <w:rsid w:val="00E618C6"/>
    <w:rsid w:val="00E61AE5"/>
    <w:rsid w:val="00E61B16"/>
    <w:rsid w:val="00E61B86"/>
    <w:rsid w:val="00E61D63"/>
    <w:rsid w:val="00E61DED"/>
    <w:rsid w:val="00E62012"/>
    <w:rsid w:val="00E6207E"/>
    <w:rsid w:val="00E62360"/>
    <w:rsid w:val="00E6237E"/>
    <w:rsid w:val="00E623D2"/>
    <w:rsid w:val="00E623D8"/>
    <w:rsid w:val="00E62414"/>
    <w:rsid w:val="00E62519"/>
    <w:rsid w:val="00E6258A"/>
    <w:rsid w:val="00E627E1"/>
    <w:rsid w:val="00E62917"/>
    <w:rsid w:val="00E62A15"/>
    <w:rsid w:val="00E62C7E"/>
    <w:rsid w:val="00E62FC3"/>
    <w:rsid w:val="00E6305E"/>
    <w:rsid w:val="00E63343"/>
    <w:rsid w:val="00E635B3"/>
    <w:rsid w:val="00E6369F"/>
    <w:rsid w:val="00E636A2"/>
    <w:rsid w:val="00E63762"/>
    <w:rsid w:val="00E637E0"/>
    <w:rsid w:val="00E6398D"/>
    <w:rsid w:val="00E63B66"/>
    <w:rsid w:val="00E63C0D"/>
    <w:rsid w:val="00E63C43"/>
    <w:rsid w:val="00E63D7E"/>
    <w:rsid w:val="00E63EDE"/>
    <w:rsid w:val="00E63F24"/>
    <w:rsid w:val="00E63F2A"/>
    <w:rsid w:val="00E64167"/>
    <w:rsid w:val="00E64181"/>
    <w:rsid w:val="00E6424D"/>
    <w:rsid w:val="00E642F9"/>
    <w:rsid w:val="00E6432C"/>
    <w:rsid w:val="00E644DA"/>
    <w:rsid w:val="00E649B2"/>
    <w:rsid w:val="00E64E1D"/>
    <w:rsid w:val="00E64E60"/>
    <w:rsid w:val="00E65024"/>
    <w:rsid w:val="00E65144"/>
    <w:rsid w:val="00E6537E"/>
    <w:rsid w:val="00E65387"/>
    <w:rsid w:val="00E655FA"/>
    <w:rsid w:val="00E6586D"/>
    <w:rsid w:val="00E658A4"/>
    <w:rsid w:val="00E65921"/>
    <w:rsid w:val="00E65946"/>
    <w:rsid w:val="00E6598B"/>
    <w:rsid w:val="00E65A50"/>
    <w:rsid w:val="00E65BE8"/>
    <w:rsid w:val="00E65F4A"/>
    <w:rsid w:val="00E66036"/>
    <w:rsid w:val="00E66354"/>
    <w:rsid w:val="00E66487"/>
    <w:rsid w:val="00E664F3"/>
    <w:rsid w:val="00E66643"/>
    <w:rsid w:val="00E666CA"/>
    <w:rsid w:val="00E667B2"/>
    <w:rsid w:val="00E66888"/>
    <w:rsid w:val="00E668A0"/>
    <w:rsid w:val="00E66AAE"/>
    <w:rsid w:val="00E66B58"/>
    <w:rsid w:val="00E66B70"/>
    <w:rsid w:val="00E66BF1"/>
    <w:rsid w:val="00E66CBC"/>
    <w:rsid w:val="00E66DC5"/>
    <w:rsid w:val="00E67151"/>
    <w:rsid w:val="00E6717D"/>
    <w:rsid w:val="00E67369"/>
    <w:rsid w:val="00E674CE"/>
    <w:rsid w:val="00E674FF"/>
    <w:rsid w:val="00E675A4"/>
    <w:rsid w:val="00E675A5"/>
    <w:rsid w:val="00E6777C"/>
    <w:rsid w:val="00E677C5"/>
    <w:rsid w:val="00E6794C"/>
    <w:rsid w:val="00E6798F"/>
    <w:rsid w:val="00E679DE"/>
    <w:rsid w:val="00E67B6B"/>
    <w:rsid w:val="00E67D8D"/>
    <w:rsid w:val="00E67FFD"/>
    <w:rsid w:val="00E7013B"/>
    <w:rsid w:val="00E7028C"/>
    <w:rsid w:val="00E7059A"/>
    <w:rsid w:val="00E70639"/>
    <w:rsid w:val="00E706E3"/>
    <w:rsid w:val="00E7074E"/>
    <w:rsid w:val="00E707D5"/>
    <w:rsid w:val="00E707EF"/>
    <w:rsid w:val="00E7082D"/>
    <w:rsid w:val="00E708C1"/>
    <w:rsid w:val="00E708E7"/>
    <w:rsid w:val="00E70909"/>
    <w:rsid w:val="00E70D0E"/>
    <w:rsid w:val="00E70DB0"/>
    <w:rsid w:val="00E7119C"/>
    <w:rsid w:val="00E711FD"/>
    <w:rsid w:val="00E713A9"/>
    <w:rsid w:val="00E71511"/>
    <w:rsid w:val="00E715E5"/>
    <w:rsid w:val="00E71864"/>
    <w:rsid w:val="00E71883"/>
    <w:rsid w:val="00E7194D"/>
    <w:rsid w:val="00E71A0D"/>
    <w:rsid w:val="00E71DD5"/>
    <w:rsid w:val="00E71F23"/>
    <w:rsid w:val="00E721E8"/>
    <w:rsid w:val="00E72223"/>
    <w:rsid w:val="00E723E6"/>
    <w:rsid w:val="00E72457"/>
    <w:rsid w:val="00E7272F"/>
    <w:rsid w:val="00E7284E"/>
    <w:rsid w:val="00E72ABD"/>
    <w:rsid w:val="00E72B4C"/>
    <w:rsid w:val="00E72B84"/>
    <w:rsid w:val="00E72F0A"/>
    <w:rsid w:val="00E73026"/>
    <w:rsid w:val="00E732B8"/>
    <w:rsid w:val="00E733DF"/>
    <w:rsid w:val="00E734BD"/>
    <w:rsid w:val="00E7351C"/>
    <w:rsid w:val="00E73629"/>
    <w:rsid w:val="00E7365F"/>
    <w:rsid w:val="00E736CD"/>
    <w:rsid w:val="00E7372A"/>
    <w:rsid w:val="00E7378E"/>
    <w:rsid w:val="00E73B21"/>
    <w:rsid w:val="00E73C7A"/>
    <w:rsid w:val="00E73D36"/>
    <w:rsid w:val="00E7416F"/>
    <w:rsid w:val="00E742C2"/>
    <w:rsid w:val="00E74323"/>
    <w:rsid w:val="00E743EF"/>
    <w:rsid w:val="00E745F0"/>
    <w:rsid w:val="00E746E0"/>
    <w:rsid w:val="00E747CC"/>
    <w:rsid w:val="00E74826"/>
    <w:rsid w:val="00E74987"/>
    <w:rsid w:val="00E74ACE"/>
    <w:rsid w:val="00E7505E"/>
    <w:rsid w:val="00E75233"/>
    <w:rsid w:val="00E752EA"/>
    <w:rsid w:val="00E75490"/>
    <w:rsid w:val="00E754C1"/>
    <w:rsid w:val="00E75575"/>
    <w:rsid w:val="00E75651"/>
    <w:rsid w:val="00E7575A"/>
    <w:rsid w:val="00E7585E"/>
    <w:rsid w:val="00E75995"/>
    <w:rsid w:val="00E75CE9"/>
    <w:rsid w:val="00E75D16"/>
    <w:rsid w:val="00E75D85"/>
    <w:rsid w:val="00E75DC1"/>
    <w:rsid w:val="00E75FD0"/>
    <w:rsid w:val="00E7679B"/>
    <w:rsid w:val="00E7696F"/>
    <w:rsid w:val="00E76A2E"/>
    <w:rsid w:val="00E76DB3"/>
    <w:rsid w:val="00E76DFF"/>
    <w:rsid w:val="00E76E54"/>
    <w:rsid w:val="00E77014"/>
    <w:rsid w:val="00E77148"/>
    <w:rsid w:val="00E771D9"/>
    <w:rsid w:val="00E772D7"/>
    <w:rsid w:val="00E77404"/>
    <w:rsid w:val="00E7748B"/>
    <w:rsid w:val="00E775DE"/>
    <w:rsid w:val="00E776CA"/>
    <w:rsid w:val="00E77727"/>
    <w:rsid w:val="00E777F2"/>
    <w:rsid w:val="00E7782A"/>
    <w:rsid w:val="00E77879"/>
    <w:rsid w:val="00E7790C"/>
    <w:rsid w:val="00E77A4A"/>
    <w:rsid w:val="00E77D7A"/>
    <w:rsid w:val="00E77E6C"/>
    <w:rsid w:val="00E8026E"/>
    <w:rsid w:val="00E80606"/>
    <w:rsid w:val="00E80719"/>
    <w:rsid w:val="00E80748"/>
    <w:rsid w:val="00E809B3"/>
    <w:rsid w:val="00E809F8"/>
    <w:rsid w:val="00E81020"/>
    <w:rsid w:val="00E81114"/>
    <w:rsid w:val="00E81363"/>
    <w:rsid w:val="00E8160C"/>
    <w:rsid w:val="00E8162B"/>
    <w:rsid w:val="00E816D7"/>
    <w:rsid w:val="00E81A2B"/>
    <w:rsid w:val="00E81EBF"/>
    <w:rsid w:val="00E821AF"/>
    <w:rsid w:val="00E822FA"/>
    <w:rsid w:val="00E823A3"/>
    <w:rsid w:val="00E82686"/>
    <w:rsid w:val="00E828C9"/>
    <w:rsid w:val="00E82A09"/>
    <w:rsid w:val="00E82AFA"/>
    <w:rsid w:val="00E82BF8"/>
    <w:rsid w:val="00E82CC4"/>
    <w:rsid w:val="00E82D6A"/>
    <w:rsid w:val="00E82DE1"/>
    <w:rsid w:val="00E82F0F"/>
    <w:rsid w:val="00E832AF"/>
    <w:rsid w:val="00E83384"/>
    <w:rsid w:val="00E8338E"/>
    <w:rsid w:val="00E837C7"/>
    <w:rsid w:val="00E83A18"/>
    <w:rsid w:val="00E83B2D"/>
    <w:rsid w:val="00E83BA7"/>
    <w:rsid w:val="00E83EE2"/>
    <w:rsid w:val="00E83F11"/>
    <w:rsid w:val="00E8422B"/>
    <w:rsid w:val="00E84398"/>
    <w:rsid w:val="00E8494E"/>
    <w:rsid w:val="00E84AFB"/>
    <w:rsid w:val="00E84B86"/>
    <w:rsid w:val="00E84CCD"/>
    <w:rsid w:val="00E84E21"/>
    <w:rsid w:val="00E854CB"/>
    <w:rsid w:val="00E85637"/>
    <w:rsid w:val="00E85822"/>
    <w:rsid w:val="00E85A37"/>
    <w:rsid w:val="00E85A99"/>
    <w:rsid w:val="00E85DD3"/>
    <w:rsid w:val="00E8613C"/>
    <w:rsid w:val="00E86319"/>
    <w:rsid w:val="00E86646"/>
    <w:rsid w:val="00E866C8"/>
    <w:rsid w:val="00E866CF"/>
    <w:rsid w:val="00E868D3"/>
    <w:rsid w:val="00E86A9E"/>
    <w:rsid w:val="00E86B24"/>
    <w:rsid w:val="00E86B60"/>
    <w:rsid w:val="00E86CF1"/>
    <w:rsid w:val="00E86DAF"/>
    <w:rsid w:val="00E86E58"/>
    <w:rsid w:val="00E87000"/>
    <w:rsid w:val="00E87043"/>
    <w:rsid w:val="00E870AA"/>
    <w:rsid w:val="00E87112"/>
    <w:rsid w:val="00E8720E"/>
    <w:rsid w:val="00E8729C"/>
    <w:rsid w:val="00E8745A"/>
    <w:rsid w:val="00E874C7"/>
    <w:rsid w:val="00E87568"/>
    <w:rsid w:val="00E87754"/>
    <w:rsid w:val="00E8796F"/>
    <w:rsid w:val="00E87D5D"/>
    <w:rsid w:val="00E87E64"/>
    <w:rsid w:val="00E87F87"/>
    <w:rsid w:val="00E87FC5"/>
    <w:rsid w:val="00E902F5"/>
    <w:rsid w:val="00E90397"/>
    <w:rsid w:val="00E90399"/>
    <w:rsid w:val="00E904CA"/>
    <w:rsid w:val="00E905F3"/>
    <w:rsid w:val="00E9067D"/>
    <w:rsid w:val="00E90805"/>
    <w:rsid w:val="00E90A0D"/>
    <w:rsid w:val="00E90AF7"/>
    <w:rsid w:val="00E90CBC"/>
    <w:rsid w:val="00E90EAE"/>
    <w:rsid w:val="00E91215"/>
    <w:rsid w:val="00E91365"/>
    <w:rsid w:val="00E914A6"/>
    <w:rsid w:val="00E9157A"/>
    <w:rsid w:val="00E9182A"/>
    <w:rsid w:val="00E9189F"/>
    <w:rsid w:val="00E918C5"/>
    <w:rsid w:val="00E91C3F"/>
    <w:rsid w:val="00E91D86"/>
    <w:rsid w:val="00E91E98"/>
    <w:rsid w:val="00E91F3D"/>
    <w:rsid w:val="00E92016"/>
    <w:rsid w:val="00E922A7"/>
    <w:rsid w:val="00E923D9"/>
    <w:rsid w:val="00E924CA"/>
    <w:rsid w:val="00E9259C"/>
    <w:rsid w:val="00E9259E"/>
    <w:rsid w:val="00E925CD"/>
    <w:rsid w:val="00E927E5"/>
    <w:rsid w:val="00E927F0"/>
    <w:rsid w:val="00E9284E"/>
    <w:rsid w:val="00E92B73"/>
    <w:rsid w:val="00E92BFF"/>
    <w:rsid w:val="00E92C5A"/>
    <w:rsid w:val="00E92F80"/>
    <w:rsid w:val="00E93563"/>
    <w:rsid w:val="00E936D3"/>
    <w:rsid w:val="00E9372B"/>
    <w:rsid w:val="00E9375F"/>
    <w:rsid w:val="00E9388E"/>
    <w:rsid w:val="00E938A1"/>
    <w:rsid w:val="00E93B25"/>
    <w:rsid w:val="00E93BBF"/>
    <w:rsid w:val="00E93C0E"/>
    <w:rsid w:val="00E93C1F"/>
    <w:rsid w:val="00E93C6C"/>
    <w:rsid w:val="00E93E28"/>
    <w:rsid w:val="00E94129"/>
    <w:rsid w:val="00E9419E"/>
    <w:rsid w:val="00E9440F"/>
    <w:rsid w:val="00E94431"/>
    <w:rsid w:val="00E946D0"/>
    <w:rsid w:val="00E946F2"/>
    <w:rsid w:val="00E94702"/>
    <w:rsid w:val="00E94A0D"/>
    <w:rsid w:val="00E94E5E"/>
    <w:rsid w:val="00E94F3F"/>
    <w:rsid w:val="00E95107"/>
    <w:rsid w:val="00E951FC"/>
    <w:rsid w:val="00E95630"/>
    <w:rsid w:val="00E95648"/>
    <w:rsid w:val="00E9588F"/>
    <w:rsid w:val="00E95A52"/>
    <w:rsid w:val="00E95DFF"/>
    <w:rsid w:val="00E95E3E"/>
    <w:rsid w:val="00E95F32"/>
    <w:rsid w:val="00E95FA9"/>
    <w:rsid w:val="00E960C9"/>
    <w:rsid w:val="00E9631F"/>
    <w:rsid w:val="00E96468"/>
    <w:rsid w:val="00E96587"/>
    <w:rsid w:val="00E96595"/>
    <w:rsid w:val="00E968E9"/>
    <w:rsid w:val="00E96ADC"/>
    <w:rsid w:val="00E96BBB"/>
    <w:rsid w:val="00E96C34"/>
    <w:rsid w:val="00E96DAD"/>
    <w:rsid w:val="00E970E2"/>
    <w:rsid w:val="00E97283"/>
    <w:rsid w:val="00E97452"/>
    <w:rsid w:val="00E97490"/>
    <w:rsid w:val="00E97503"/>
    <w:rsid w:val="00E976DA"/>
    <w:rsid w:val="00E97777"/>
    <w:rsid w:val="00E97979"/>
    <w:rsid w:val="00EA0006"/>
    <w:rsid w:val="00EA0295"/>
    <w:rsid w:val="00EA0562"/>
    <w:rsid w:val="00EA08D1"/>
    <w:rsid w:val="00EA0AAB"/>
    <w:rsid w:val="00EA0AB3"/>
    <w:rsid w:val="00EA0DCA"/>
    <w:rsid w:val="00EA1171"/>
    <w:rsid w:val="00EA117A"/>
    <w:rsid w:val="00EA11D9"/>
    <w:rsid w:val="00EA1253"/>
    <w:rsid w:val="00EA13A3"/>
    <w:rsid w:val="00EA13BB"/>
    <w:rsid w:val="00EA13E3"/>
    <w:rsid w:val="00EA147D"/>
    <w:rsid w:val="00EA14DD"/>
    <w:rsid w:val="00EA1537"/>
    <w:rsid w:val="00EA15AF"/>
    <w:rsid w:val="00EA16E2"/>
    <w:rsid w:val="00EA170B"/>
    <w:rsid w:val="00EA1805"/>
    <w:rsid w:val="00EA197A"/>
    <w:rsid w:val="00EA1CB1"/>
    <w:rsid w:val="00EA1D09"/>
    <w:rsid w:val="00EA1F53"/>
    <w:rsid w:val="00EA1FB1"/>
    <w:rsid w:val="00EA2108"/>
    <w:rsid w:val="00EA22C3"/>
    <w:rsid w:val="00EA22D0"/>
    <w:rsid w:val="00EA22E5"/>
    <w:rsid w:val="00EA253B"/>
    <w:rsid w:val="00EA26A7"/>
    <w:rsid w:val="00EA27F0"/>
    <w:rsid w:val="00EA285C"/>
    <w:rsid w:val="00EA2944"/>
    <w:rsid w:val="00EA2984"/>
    <w:rsid w:val="00EA2A43"/>
    <w:rsid w:val="00EA312B"/>
    <w:rsid w:val="00EA3300"/>
    <w:rsid w:val="00EA33AE"/>
    <w:rsid w:val="00EA3452"/>
    <w:rsid w:val="00EA34BA"/>
    <w:rsid w:val="00EA3661"/>
    <w:rsid w:val="00EA3682"/>
    <w:rsid w:val="00EA3B6E"/>
    <w:rsid w:val="00EA3BEB"/>
    <w:rsid w:val="00EA3D7E"/>
    <w:rsid w:val="00EA3FBE"/>
    <w:rsid w:val="00EA40FC"/>
    <w:rsid w:val="00EA42D5"/>
    <w:rsid w:val="00EA434D"/>
    <w:rsid w:val="00EA444D"/>
    <w:rsid w:val="00EA46D4"/>
    <w:rsid w:val="00EA4755"/>
    <w:rsid w:val="00EA476A"/>
    <w:rsid w:val="00EA47BF"/>
    <w:rsid w:val="00EA48BB"/>
    <w:rsid w:val="00EA4968"/>
    <w:rsid w:val="00EA4C28"/>
    <w:rsid w:val="00EA4D46"/>
    <w:rsid w:val="00EA4DB7"/>
    <w:rsid w:val="00EA4F4F"/>
    <w:rsid w:val="00EA51AE"/>
    <w:rsid w:val="00EA53DD"/>
    <w:rsid w:val="00EA5455"/>
    <w:rsid w:val="00EA5702"/>
    <w:rsid w:val="00EA5871"/>
    <w:rsid w:val="00EA5979"/>
    <w:rsid w:val="00EA59A5"/>
    <w:rsid w:val="00EA59AF"/>
    <w:rsid w:val="00EA5A2D"/>
    <w:rsid w:val="00EA5B2D"/>
    <w:rsid w:val="00EA5B44"/>
    <w:rsid w:val="00EA5BA1"/>
    <w:rsid w:val="00EA5D0D"/>
    <w:rsid w:val="00EA5D2E"/>
    <w:rsid w:val="00EA5D84"/>
    <w:rsid w:val="00EA5DFA"/>
    <w:rsid w:val="00EA5E46"/>
    <w:rsid w:val="00EA5EDA"/>
    <w:rsid w:val="00EA5FF2"/>
    <w:rsid w:val="00EA63CA"/>
    <w:rsid w:val="00EA640F"/>
    <w:rsid w:val="00EA6664"/>
    <w:rsid w:val="00EA667D"/>
    <w:rsid w:val="00EA6684"/>
    <w:rsid w:val="00EA67F3"/>
    <w:rsid w:val="00EA6A59"/>
    <w:rsid w:val="00EA6BFD"/>
    <w:rsid w:val="00EA6E12"/>
    <w:rsid w:val="00EA6E23"/>
    <w:rsid w:val="00EA6E26"/>
    <w:rsid w:val="00EA6FC1"/>
    <w:rsid w:val="00EA7437"/>
    <w:rsid w:val="00EA7860"/>
    <w:rsid w:val="00EA78B1"/>
    <w:rsid w:val="00EA7C1E"/>
    <w:rsid w:val="00EA7D38"/>
    <w:rsid w:val="00EB01A0"/>
    <w:rsid w:val="00EB0370"/>
    <w:rsid w:val="00EB0704"/>
    <w:rsid w:val="00EB0835"/>
    <w:rsid w:val="00EB0920"/>
    <w:rsid w:val="00EB0AB8"/>
    <w:rsid w:val="00EB10C3"/>
    <w:rsid w:val="00EB114B"/>
    <w:rsid w:val="00EB11A8"/>
    <w:rsid w:val="00EB12D9"/>
    <w:rsid w:val="00EB1315"/>
    <w:rsid w:val="00EB136D"/>
    <w:rsid w:val="00EB1573"/>
    <w:rsid w:val="00EB1776"/>
    <w:rsid w:val="00EB189B"/>
    <w:rsid w:val="00EB1A14"/>
    <w:rsid w:val="00EB1AD0"/>
    <w:rsid w:val="00EB1EB0"/>
    <w:rsid w:val="00EB2075"/>
    <w:rsid w:val="00EB226B"/>
    <w:rsid w:val="00EB22A5"/>
    <w:rsid w:val="00EB2366"/>
    <w:rsid w:val="00EB2483"/>
    <w:rsid w:val="00EB24A8"/>
    <w:rsid w:val="00EB25A0"/>
    <w:rsid w:val="00EB27EE"/>
    <w:rsid w:val="00EB2857"/>
    <w:rsid w:val="00EB2C6B"/>
    <w:rsid w:val="00EB2D73"/>
    <w:rsid w:val="00EB2DCA"/>
    <w:rsid w:val="00EB2DE1"/>
    <w:rsid w:val="00EB2F77"/>
    <w:rsid w:val="00EB36E7"/>
    <w:rsid w:val="00EB38E1"/>
    <w:rsid w:val="00EB38FC"/>
    <w:rsid w:val="00EB3E42"/>
    <w:rsid w:val="00EB3FD2"/>
    <w:rsid w:val="00EB4198"/>
    <w:rsid w:val="00EB421B"/>
    <w:rsid w:val="00EB4283"/>
    <w:rsid w:val="00EB4CEE"/>
    <w:rsid w:val="00EB4F36"/>
    <w:rsid w:val="00EB4FC4"/>
    <w:rsid w:val="00EB514D"/>
    <w:rsid w:val="00EB5391"/>
    <w:rsid w:val="00EB56BB"/>
    <w:rsid w:val="00EB5B39"/>
    <w:rsid w:val="00EB5D39"/>
    <w:rsid w:val="00EB5EA9"/>
    <w:rsid w:val="00EB5FAF"/>
    <w:rsid w:val="00EB6000"/>
    <w:rsid w:val="00EB6295"/>
    <w:rsid w:val="00EB6652"/>
    <w:rsid w:val="00EB6669"/>
    <w:rsid w:val="00EB6880"/>
    <w:rsid w:val="00EB6AA4"/>
    <w:rsid w:val="00EB6AC6"/>
    <w:rsid w:val="00EB6AED"/>
    <w:rsid w:val="00EB6C4E"/>
    <w:rsid w:val="00EB6C82"/>
    <w:rsid w:val="00EB6E26"/>
    <w:rsid w:val="00EB70FA"/>
    <w:rsid w:val="00EB71C1"/>
    <w:rsid w:val="00EB738B"/>
    <w:rsid w:val="00EB7DFB"/>
    <w:rsid w:val="00EB7E0C"/>
    <w:rsid w:val="00EB7E5F"/>
    <w:rsid w:val="00EC0012"/>
    <w:rsid w:val="00EC01E5"/>
    <w:rsid w:val="00EC022B"/>
    <w:rsid w:val="00EC03E1"/>
    <w:rsid w:val="00EC047E"/>
    <w:rsid w:val="00EC06AF"/>
    <w:rsid w:val="00EC082F"/>
    <w:rsid w:val="00EC09B2"/>
    <w:rsid w:val="00EC0C16"/>
    <w:rsid w:val="00EC0D42"/>
    <w:rsid w:val="00EC1123"/>
    <w:rsid w:val="00EC1324"/>
    <w:rsid w:val="00EC13C4"/>
    <w:rsid w:val="00EC13EF"/>
    <w:rsid w:val="00EC14AE"/>
    <w:rsid w:val="00EC1658"/>
    <w:rsid w:val="00EC194F"/>
    <w:rsid w:val="00EC1A1D"/>
    <w:rsid w:val="00EC1A82"/>
    <w:rsid w:val="00EC1A8B"/>
    <w:rsid w:val="00EC1D62"/>
    <w:rsid w:val="00EC1D6B"/>
    <w:rsid w:val="00EC1D87"/>
    <w:rsid w:val="00EC1DB1"/>
    <w:rsid w:val="00EC1F07"/>
    <w:rsid w:val="00EC1F44"/>
    <w:rsid w:val="00EC2008"/>
    <w:rsid w:val="00EC230F"/>
    <w:rsid w:val="00EC24BC"/>
    <w:rsid w:val="00EC2592"/>
    <w:rsid w:val="00EC27BA"/>
    <w:rsid w:val="00EC2933"/>
    <w:rsid w:val="00EC2978"/>
    <w:rsid w:val="00EC2A58"/>
    <w:rsid w:val="00EC2AA7"/>
    <w:rsid w:val="00EC2B5E"/>
    <w:rsid w:val="00EC2C3C"/>
    <w:rsid w:val="00EC2F42"/>
    <w:rsid w:val="00EC30D7"/>
    <w:rsid w:val="00EC312F"/>
    <w:rsid w:val="00EC32E1"/>
    <w:rsid w:val="00EC3552"/>
    <w:rsid w:val="00EC370F"/>
    <w:rsid w:val="00EC3ABD"/>
    <w:rsid w:val="00EC3B2C"/>
    <w:rsid w:val="00EC3EE0"/>
    <w:rsid w:val="00EC4044"/>
    <w:rsid w:val="00EC406F"/>
    <w:rsid w:val="00EC4295"/>
    <w:rsid w:val="00EC4503"/>
    <w:rsid w:val="00EC4812"/>
    <w:rsid w:val="00EC4884"/>
    <w:rsid w:val="00EC48FC"/>
    <w:rsid w:val="00EC4ED4"/>
    <w:rsid w:val="00EC4EFC"/>
    <w:rsid w:val="00EC589F"/>
    <w:rsid w:val="00EC59FE"/>
    <w:rsid w:val="00EC5B86"/>
    <w:rsid w:val="00EC5B92"/>
    <w:rsid w:val="00EC5CD9"/>
    <w:rsid w:val="00EC5D8E"/>
    <w:rsid w:val="00EC5EB8"/>
    <w:rsid w:val="00EC5EC3"/>
    <w:rsid w:val="00EC5FE5"/>
    <w:rsid w:val="00EC6017"/>
    <w:rsid w:val="00EC61E9"/>
    <w:rsid w:val="00EC6438"/>
    <w:rsid w:val="00EC64D2"/>
    <w:rsid w:val="00EC684C"/>
    <w:rsid w:val="00EC69BB"/>
    <w:rsid w:val="00EC6A38"/>
    <w:rsid w:val="00EC6C63"/>
    <w:rsid w:val="00EC6FAC"/>
    <w:rsid w:val="00EC70A5"/>
    <w:rsid w:val="00EC70B0"/>
    <w:rsid w:val="00EC70B7"/>
    <w:rsid w:val="00EC73D0"/>
    <w:rsid w:val="00EC756E"/>
    <w:rsid w:val="00EC7838"/>
    <w:rsid w:val="00EC7862"/>
    <w:rsid w:val="00EC78BE"/>
    <w:rsid w:val="00EC7ACD"/>
    <w:rsid w:val="00EC7CAF"/>
    <w:rsid w:val="00ED00A3"/>
    <w:rsid w:val="00ED012E"/>
    <w:rsid w:val="00ED04C5"/>
    <w:rsid w:val="00ED0503"/>
    <w:rsid w:val="00ED05B8"/>
    <w:rsid w:val="00ED073D"/>
    <w:rsid w:val="00ED082F"/>
    <w:rsid w:val="00ED0893"/>
    <w:rsid w:val="00ED0B28"/>
    <w:rsid w:val="00ED0CA0"/>
    <w:rsid w:val="00ED0E6D"/>
    <w:rsid w:val="00ED113C"/>
    <w:rsid w:val="00ED11BA"/>
    <w:rsid w:val="00ED12CE"/>
    <w:rsid w:val="00ED1397"/>
    <w:rsid w:val="00ED13B9"/>
    <w:rsid w:val="00ED1784"/>
    <w:rsid w:val="00ED17DB"/>
    <w:rsid w:val="00ED187D"/>
    <w:rsid w:val="00ED1959"/>
    <w:rsid w:val="00ED1ABC"/>
    <w:rsid w:val="00ED1BA3"/>
    <w:rsid w:val="00ED2237"/>
    <w:rsid w:val="00ED238D"/>
    <w:rsid w:val="00ED2467"/>
    <w:rsid w:val="00ED2522"/>
    <w:rsid w:val="00ED259D"/>
    <w:rsid w:val="00ED2611"/>
    <w:rsid w:val="00ED2894"/>
    <w:rsid w:val="00ED2A4D"/>
    <w:rsid w:val="00ED2A78"/>
    <w:rsid w:val="00ED2DBD"/>
    <w:rsid w:val="00ED2DD8"/>
    <w:rsid w:val="00ED2E1B"/>
    <w:rsid w:val="00ED2E1F"/>
    <w:rsid w:val="00ED2F64"/>
    <w:rsid w:val="00ED30F2"/>
    <w:rsid w:val="00ED3113"/>
    <w:rsid w:val="00ED3145"/>
    <w:rsid w:val="00ED32B9"/>
    <w:rsid w:val="00ED340F"/>
    <w:rsid w:val="00ED3521"/>
    <w:rsid w:val="00ED3656"/>
    <w:rsid w:val="00ED367E"/>
    <w:rsid w:val="00ED3750"/>
    <w:rsid w:val="00ED37DB"/>
    <w:rsid w:val="00ED3972"/>
    <w:rsid w:val="00ED3B14"/>
    <w:rsid w:val="00ED3B82"/>
    <w:rsid w:val="00ED3DF8"/>
    <w:rsid w:val="00ED3E45"/>
    <w:rsid w:val="00ED3E9C"/>
    <w:rsid w:val="00ED4107"/>
    <w:rsid w:val="00ED4221"/>
    <w:rsid w:val="00ED42DF"/>
    <w:rsid w:val="00ED456C"/>
    <w:rsid w:val="00ED4665"/>
    <w:rsid w:val="00ED473E"/>
    <w:rsid w:val="00ED4858"/>
    <w:rsid w:val="00ED48B7"/>
    <w:rsid w:val="00ED49D8"/>
    <w:rsid w:val="00ED4FEF"/>
    <w:rsid w:val="00ED5166"/>
    <w:rsid w:val="00ED5238"/>
    <w:rsid w:val="00ED524F"/>
    <w:rsid w:val="00ED52CA"/>
    <w:rsid w:val="00ED56D3"/>
    <w:rsid w:val="00ED56DF"/>
    <w:rsid w:val="00ED5749"/>
    <w:rsid w:val="00ED5763"/>
    <w:rsid w:val="00ED5ECA"/>
    <w:rsid w:val="00ED5F7D"/>
    <w:rsid w:val="00ED623B"/>
    <w:rsid w:val="00ED63AA"/>
    <w:rsid w:val="00ED648C"/>
    <w:rsid w:val="00ED67F7"/>
    <w:rsid w:val="00ED6860"/>
    <w:rsid w:val="00ED6F95"/>
    <w:rsid w:val="00ED70F1"/>
    <w:rsid w:val="00ED7143"/>
    <w:rsid w:val="00ED7205"/>
    <w:rsid w:val="00ED72F7"/>
    <w:rsid w:val="00ED73F3"/>
    <w:rsid w:val="00ED770D"/>
    <w:rsid w:val="00ED7786"/>
    <w:rsid w:val="00ED7842"/>
    <w:rsid w:val="00ED79DC"/>
    <w:rsid w:val="00ED7B42"/>
    <w:rsid w:val="00ED7CDA"/>
    <w:rsid w:val="00ED7F3C"/>
    <w:rsid w:val="00EE0090"/>
    <w:rsid w:val="00EE0127"/>
    <w:rsid w:val="00EE020E"/>
    <w:rsid w:val="00EE02A5"/>
    <w:rsid w:val="00EE0510"/>
    <w:rsid w:val="00EE069A"/>
    <w:rsid w:val="00EE0803"/>
    <w:rsid w:val="00EE08CA"/>
    <w:rsid w:val="00EE0F04"/>
    <w:rsid w:val="00EE108B"/>
    <w:rsid w:val="00EE10AE"/>
    <w:rsid w:val="00EE15D1"/>
    <w:rsid w:val="00EE1749"/>
    <w:rsid w:val="00EE1D13"/>
    <w:rsid w:val="00EE1DAD"/>
    <w:rsid w:val="00EE1E55"/>
    <w:rsid w:val="00EE1F21"/>
    <w:rsid w:val="00EE211C"/>
    <w:rsid w:val="00EE22D6"/>
    <w:rsid w:val="00EE23AC"/>
    <w:rsid w:val="00EE2412"/>
    <w:rsid w:val="00EE249D"/>
    <w:rsid w:val="00EE25B1"/>
    <w:rsid w:val="00EE26F5"/>
    <w:rsid w:val="00EE299D"/>
    <w:rsid w:val="00EE2C7F"/>
    <w:rsid w:val="00EE2CF5"/>
    <w:rsid w:val="00EE2D99"/>
    <w:rsid w:val="00EE2E04"/>
    <w:rsid w:val="00EE2E4E"/>
    <w:rsid w:val="00EE2E82"/>
    <w:rsid w:val="00EE2E85"/>
    <w:rsid w:val="00EE2EAB"/>
    <w:rsid w:val="00EE3266"/>
    <w:rsid w:val="00EE3458"/>
    <w:rsid w:val="00EE3635"/>
    <w:rsid w:val="00EE3D08"/>
    <w:rsid w:val="00EE3EBE"/>
    <w:rsid w:val="00EE403B"/>
    <w:rsid w:val="00EE406E"/>
    <w:rsid w:val="00EE4326"/>
    <w:rsid w:val="00EE439C"/>
    <w:rsid w:val="00EE43CD"/>
    <w:rsid w:val="00EE4427"/>
    <w:rsid w:val="00EE444A"/>
    <w:rsid w:val="00EE45E7"/>
    <w:rsid w:val="00EE46BC"/>
    <w:rsid w:val="00EE47FA"/>
    <w:rsid w:val="00EE48BC"/>
    <w:rsid w:val="00EE4B55"/>
    <w:rsid w:val="00EE4CEF"/>
    <w:rsid w:val="00EE4E0A"/>
    <w:rsid w:val="00EE51F1"/>
    <w:rsid w:val="00EE532C"/>
    <w:rsid w:val="00EE53B7"/>
    <w:rsid w:val="00EE53D8"/>
    <w:rsid w:val="00EE53E6"/>
    <w:rsid w:val="00EE542F"/>
    <w:rsid w:val="00EE54FF"/>
    <w:rsid w:val="00EE554D"/>
    <w:rsid w:val="00EE56D9"/>
    <w:rsid w:val="00EE57BF"/>
    <w:rsid w:val="00EE5AAC"/>
    <w:rsid w:val="00EE5BF0"/>
    <w:rsid w:val="00EE5F23"/>
    <w:rsid w:val="00EE6039"/>
    <w:rsid w:val="00EE6198"/>
    <w:rsid w:val="00EE62A6"/>
    <w:rsid w:val="00EE63A7"/>
    <w:rsid w:val="00EE6549"/>
    <w:rsid w:val="00EE66D6"/>
    <w:rsid w:val="00EE6A6F"/>
    <w:rsid w:val="00EE6B43"/>
    <w:rsid w:val="00EE6B6B"/>
    <w:rsid w:val="00EE6E5A"/>
    <w:rsid w:val="00EE6F18"/>
    <w:rsid w:val="00EE6F4E"/>
    <w:rsid w:val="00EE7038"/>
    <w:rsid w:val="00EE7262"/>
    <w:rsid w:val="00EE7282"/>
    <w:rsid w:val="00EE73F6"/>
    <w:rsid w:val="00EE74AF"/>
    <w:rsid w:val="00EE7613"/>
    <w:rsid w:val="00EE763D"/>
    <w:rsid w:val="00EE76C0"/>
    <w:rsid w:val="00EE7AA8"/>
    <w:rsid w:val="00EE7F02"/>
    <w:rsid w:val="00EF0147"/>
    <w:rsid w:val="00EF0194"/>
    <w:rsid w:val="00EF01C5"/>
    <w:rsid w:val="00EF0392"/>
    <w:rsid w:val="00EF0498"/>
    <w:rsid w:val="00EF0841"/>
    <w:rsid w:val="00EF08E0"/>
    <w:rsid w:val="00EF09CC"/>
    <w:rsid w:val="00EF0A20"/>
    <w:rsid w:val="00EF0AA3"/>
    <w:rsid w:val="00EF0FC5"/>
    <w:rsid w:val="00EF0FCC"/>
    <w:rsid w:val="00EF1039"/>
    <w:rsid w:val="00EF1055"/>
    <w:rsid w:val="00EF1195"/>
    <w:rsid w:val="00EF126A"/>
    <w:rsid w:val="00EF1313"/>
    <w:rsid w:val="00EF1354"/>
    <w:rsid w:val="00EF143B"/>
    <w:rsid w:val="00EF14BF"/>
    <w:rsid w:val="00EF14E3"/>
    <w:rsid w:val="00EF163B"/>
    <w:rsid w:val="00EF18ED"/>
    <w:rsid w:val="00EF1AFF"/>
    <w:rsid w:val="00EF1B9A"/>
    <w:rsid w:val="00EF1DA2"/>
    <w:rsid w:val="00EF1E1C"/>
    <w:rsid w:val="00EF1EDE"/>
    <w:rsid w:val="00EF1F0F"/>
    <w:rsid w:val="00EF2018"/>
    <w:rsid w:val="00EF2192"/>
    <w:rsid w:val="00EF224B"/>
    <w:rsid w:val="00EF2475"/>
    <w:rsid w:val="00EF2654"/>
    <w:rsid w:val="00EF276A"/>
    <w:rsid w:val="00EF27D0"/>
    <w:rsid w:val="00EF28AD"/>
    <w:rsid w:val="00EF29D4"/>
    <w:rsid w:val="00EF2A55"/>
    <w:rsid w:val="00EF2CC5"/>
    <w:rsid w:val="00EF2ED9"/>
    <w:rsid w:val="00EF2F81"/>
    <w:rsid w:val="00EF330D"/>
    <w:rsid w:val="00EF339A"/>
    <w:rsid w:val="00EF36E8"/>
    <w:rsid w:val="00EF3767"/>
    <w:rsid w:val="00EF3C0F"/>
    <w:rsid w:val="00EF3D8A"/>
    <w:rsid w:val="00EF3EE3"/>
    <w:rsid w:val="00EF40F8"/>
    <w:rsid w:val="00EF4307"/>
    <w:rsid w:val="00EF438F"/>
    <w:rsid w:val="00EF468D"/>
    <w:rsid w:val="00EF46E8"/>
    <w:rsid w:val="00EF47C4"/>
    <w:rsid w:val="00EF4848"/>
    <w:rsid w:val="00EF48AB"/>
    <w:rsid w:val="00EF4AB9"/>
    <w:rsid w:val="00EF4C74"/>
    <w:rsid w:val="00EF4CD2"/>
    <w:rsid w:val="00EF4CE8"/>
    <w:rsid w:val="00EF4D13"/>
    <w:rsid w:val="00EF4DA8"/>
    <w:rsid w:val="00EF4E9F"/>
    <w:rsid w:val="00EF4EAB"/>
    <w:rsid w:val="00EF4F46"/>
    <w:rsid w:val="00EF509E"/>
    <w:rsid w:val="00EF5106"/>
    <w:rsid w:val="00EF517A"/>
    <w:rsid w:val="00EF53E8"/>
    <w:rsid w:val="00EF55C0"/>
    <w:rsid w:val="00EF55D3"/>
    <w:rsid w:val="00EF580F"/>
    <w:rsid w:val="00EF58BF"/>
    <w:rsid w:val="00EF5A35"/>
    <w:rsid w:val="00EF5AB6"/>
    <w:rsid w:val="00EF5C41"/>
    <w:rsid w:val="00EF5FD8"/>
    <w:rsid w:val="00EF620E"/>
    <w:rsid w:val="00EF6309"/>
    <w:rsid w:val="00EF632F"/>
    <w:rsid w:val="00EF638A"/>
    <w:rsid w:val="00EF6B20"/>
    <w:rsid w:val="00EF705B"/>
    <w:rsid w:val="00EF70D7"/>
    <w:rsid w:val="00EF773E"/>
    <w:rsid w:val="00EF7E7B"/>
    <w:rsid w:val="00EF7FAA"/>
    <w:rsid w:val="00F002FE"/>
    <w:rsid w:val="00F00444"/>
    <w:rsid w:val="00F00749"/>
    <w:rsid w:val="00F008E7"/>
    <w:rsid w:val="00F00AA9"/>
    <w:rsid w:val="00F00B9A"/>
    <w:rsid w:val="00F00CAF"/>
    <w:rsid w:val="00F00DD2"/>
    <w:rsid w:val="00F01254"/>
    <w:rsid w:val="00F01266"/>
    <w:rsid w:val="00F01330"/>
    <w:rsid w:val="00F01413"/>
    <w:rsid w:val="00F01440"/>
    <w:rsid w:val="00F01498"/>
    <w:rsid w:val="00F017F2"/>
    <w:rsid w:val="00F01A19"/>
    <w:rsid w:val="00F01DB3"/>
    <w:rsid w:val="00F02008"/>
    <w:rsid w:val="00F020C7"/>
    <w:rsid w:val="00F02141"/>
    <w:rsid w:val="00F021C0"/>
    <w:rsid w:val="00F0222F"/>
    <w:rsid w:val="00F022B8"/>
    <w:rsid w:val="00F02453"/>
    <w:rsid w:val="00F025FF"/>
    <w:rsid w:val="00F02718"/>
    <w:rsid w:val="00F0283B"/>
    <w:rsid w:val="00F029A9"/>
    <w:rsid w:val="00F02A25"/>
    <w:rsid w:val="00F02B00"/>
    <w:rsid w:val="00F02B5A"/>
    <w:rsid w:val="00F02CBC"/>
    <w:rsid w:val="00F02DEF"/>
    <w:rsid w:val="00F02E3D"/>
    <w:rsid w:val="00F02EF5"/>
    <w:rsid w:val="00F02F18"/>
    <w:rsid w:val="00F02F7D"/>
    <w:rsid w:val="00F030F5"/>
    <w:rsid w:val="00F03348"/>
    <w:rsid w:val="00F03618"/>
    <w:rsid w:val="00F0373F"/>
    <w:rsid w:val="00F03745"/>
    <w:rsid w:val="00F03824"/>
    <w:rsid w:val="00F03835"/>
    <w:rsid w:val="00F0384D"/>
    <w:rsid w:val="00F038B4"/>
    <w:rsid w:val="00F038D4"/>
    <w:rsid w:val="00F03B87"/>
    <w:rsid w:val="00F03D42"/>
    <w:rsid w:val="00F03D64"/>
    <w:rsid w:val="00F03E53"/>
    <w:rsid w:val="00F04488"/>
    <w:rsid w:val="00F0453F"/>
    <w:rsid w:val="00F04676"/>
    <w:rsid w:val="00F048E2"/>
    <w:rsid w:val="00F04A11"/>
    <w:rsid w:val="00F04ED3"/>
    <w:rsid w:val="00F0507F"/>
    <w:rsid w:val="00F050EF"/>
    <w:rsid w:val="00F0563C"/>
    <w:rsid w:val="00F05689"/>
    <w:rsid w:val="00F05809"/>
    <w:rsid w:val="00F058F6"/>
    <w:rsid w:val="00F05A7C"/>
    <w:rsid w:val="00F05B72"/>
    <w:rsid w:val="00F05BC5"/>
    <w:rsid w:val="00F05EAD"/>
    <w:rsid w:val="00F0606A"/>
    <w:rsid w:val="00F0648A"/>
    <w:rsid w:val="00F06527"/>
    <w:rsid w:val="00F06582"/>
    <w:rsid w:val="00F066C3"/>
    <w:rsid w:val="00F066FB"/>
    <w:rsid w:val="00F0676D"/>
    <w:rsid w:val="00F067A0"/>
    <w:rsid w:val="00F067BF"/>
    <w:rsid w:val="00F06A53"/>
    <w:rsid w:val="00F06A8E"/>
    <w:rsid w:val="00F06AEC"/>
    <w:rsid w:val="00F06C4C"/>
    <w:rsid w:val="00F06F73"/>
    <w:rsid w:val="00F0702D"/>
    <w:rsid w:val="00F07058"/>
    <w:rsid w:val="00F071DB"/>
    <w:rsid w:val="00F07647"/>
    <w:rsid w:val="00F07682"/>
    <w:rsid w:val="00F07729"/>
    <w:rsid w:val="00F077C8"/>
    <w:rsid w:val="00F078B9"/>
    <w:rsid w:val="00F07974"/>
    <w:rsid w:val="00F0799A"/>
    <w:rsid w:val="00F07A41"/>
    <w:rsid w:val="00F07B43"/>
    <w:rsid w:val="00F07B78"/>
    <w:rsid w:val="00F07C92"/>
    <w:rsid w:val="00F07D07"/>
    <w:rsid w:val="00F07E4D"/>
    <w:rsid w:val="00F1004B"/>
    <w:rsid w:val="00F10075"/>
    <w:rsid w:val="00F1022A"/>
    <w:rsid w:val="00F102AA"/>
    <w:rsid w:val="00F102DA"/>
    <w:rsid w:val="00F10328"/>
    <w:rsid w:val="00F105ED"/>
    <w:rsid w:val="00F10684"/>
    <w:rsid w:val="00F107B7"/>
    <w:rsid w:val="00F10A5C"/>
    <w:rsid w:val="00F10C24"/>
    <w:rsid w:val="00F10CCB"/>
    <w:rsid w:val="00F10F43"/>
    <w:rsid w:val="00F10F59"/>
    <w:rsid w:val="00F112C2"/>
    <w:rsid w:val="00F11C39"/>
    <w:rsid w:val="00F11F80"/>
    <w:rsid w:val="00F11FF6"/>
    <w:rsid w:val="00F12077"/>
    <w:rsid w:val="00F12258"/>
    <w:rsid w:val="00F1280B"/>
    <w:rsid w:val="00F12881"/>
    <w:rsid w:val="00F1292B"/>
    <w:rsid w:val="00F12C0E"/>
    <w:rsid w:val="00F12D3A"/>
    <w:rsid w:val="00F12EB5"/>
    <w:rsid w:val="00F13168"/>
    <w:rsid w:val="00F1318E"/>
    <w:rsid w:val="00F13424"/>
    <w:rsid w:val="00F13597"/>
    <w:rsid w:val="00F136BB"/>
    <w:rsid w:val="00F136F9"/>
    <w:rsid w:val="00F13A24"/>
    <w:rsid w:val="00F13C0C"/>
    <w:rsid w:val="00F13CC4"/>
    <w:rsid w:val="00F13D8A"/>
    <w:rsid w:val="00F13EF2"/>
    <w:rsid w:val="00F13FDA"/>
    <w:rsid w:val="00F1410D"/>
    <w:rsid w:val="00F146C8"/>
    <w:rsid w:val="00F146D6"/>
    <w:rsid w:val="00F1481A"/>
    <w:rsid w:val="00F14880"/>
    <w:rsid w:val="00F14A2B"/>
    <w:rsid w:val="00F14A3F"/>
    <w:rsid w:val="00F14A5A"/>
    <w:rsid w:val="00F14DB9"/>
    <w:rsid w:val="00F14DE1"/>
    <w:rsid w:val="00F14EED"/>
    <w:rsid w:val="00F1516D"/>
    <w:rsid w:val="00F152DB"/>
    <w:rsid w:val="00F153B3"/>
    <w:rsid w:val="00F1557E"/>
    <w:rsid w:val="00F156CC"/>
    <w:rsid w:val="00F15817"/>
    <w:rsid w:val="00F159EF"/>
    <w:rsid w:val="00F15A91"/>
    <w:rsid w:val="00F15CDA"/>
    <w:rsid w:val="00F15E53"/>
    <w:rsid w:val="00F15E6A"/>
    <w:rsid w:val="00F15E97"/>
    <w:rsid w:val="00F15FA5"/>
    <w:rsid w:val="00F161A4"/>
    <w:rsid w:val="00F161EE"/>
    <w:rsid w:val="00F1635B"/>
    <w:rsid w:val="00F16451"/>
    <w:rsid w:val="00F166D6"/>
    <w:rsid w:val="00F16741"/>
    <w:rsid w:val="00F16D53"/>
    <w:rsid w:val="00F16E84"/>
    <w:rsid w:val="00F16E92"/>
    <w:rsid w:val="00F16EF6"/>
    <w:rsid w:val="00F1705F"/>
    <w:rsid w:val="00F173C9"/>
    <w:rsid w:val="00F173DD"/>
    <w:rsid w:val="00F173E4"/>
    <w:rsid w:val="00F1743B"/>
    <w:rsid w:val="00F17505"/>
    <w:rsid w:val="00F1767C"/>
    <w:rsid w:val="00F178A0"/>
    <w:rsid w:val="00F17B88"/>
    <w:rsid w:val="00F17CDB"/>
    <w:rsid w:val="00F200A8"/>
    <w:rsid w:val="00F2016E"/>
    <w:rsid w:val="00F201C3"/>
    <w:rsid w:val="00F20326"/>
    <w:rsid w:val="00F203FC"/>
    <w:rsid w:val="00F2042E"/>
    <w:rsid w:val="00F206A2"/>
    <w:rsid w:val="00F206B1"/>
    <w:rsid w:val="00F2079F"/>
    <w:rsid w:val="00F20ABC"/>
    <w:rsid w:val="00F20D0C"/>
    <w:rsid w:val="00F20DA8"/>
    <w:rsid w:val="00F20E2B"/>
    <w:rsid w:val="00F21064"/>
    <w:rsid w:val="00F2106B"/>
    <w:rsid w:val="00F21713"/>
    <w:rsid w:val="00F21769"/>
    <w:rsid w:val="00F218C0"/>
    <w:rsid w:val="00F21B5A"/>
    <w:rsid w:val="00F21B60"/>
    <w:rsid w:val="00F21CB0"/>
    <w:rsid w:val="00F22501"/>
    <w:rsid w:val="00F22691"/>
    <w:rsid w:val="00F22963"/>
    <w:rsid w:val="00F22AD2"/>
    <w:rsid w:val="00F22B37"/>
    <w:rsid w:val="00F22BF9"/>
    <w:rsid w:val="00F22C20"/>
    <w:rsid w:val="00F230E1"/>
    <w:rsid w:val="00F23344"/>
    <w:rsid w:val="00F233AC"/>
    <w:rsid w:val="00F23490"/>
    <w:rsid w:val="00F2365D"/>
    <w:rsid w:val="00F237D2"/>
    <w:rsid w:val="00F23927"/>
    <w:rsid w:val="00F23B0F"/>
    <w:rsid w:val="00F23BCF"/>
    <w:rsid w:val="00F23D2E"/>
    <w:rsid w:val="00F23E29"/>
    <w:rsid w:val="00F23E42"/>
    <w:rsid w:val="00F23E97"/>
    <w:rsid w:val="00F23F7C"/>
    <w:rsid w:val="00F24005"/>
    <w:rsid w:val="00F2421F"/>
    <w:rsid w:val="00F24393"/>
    <w:rsid w:val="00F2454D"/>
    <w:rsid w:val="00F245BE"/>
    <w:rsid w:val="00F24772"/>
    <w:rsid w:val="00F24E2F"/>
    <w:rsid w:val="00F24EE1"/>
    <w:rsid w:val="00F24F91"/>
    <w:rsid w:val="00F24FE9"/>
    <w:rsid w:val="00F25113"/>
    <w:rsid w:val="00F254AF"/>
    <w:rsid w:val="00F256A1"/>
    <w:rsid w:val="00F25936"/>
    <w:rsid w:val="00F25A41"/>
    <w:rsid w:val="00F25C5A"/>
    <w:rsid w:val="00F25FA1"/>
    <w:rsid w:val="00F25FAD"/>
    <w:rsid w:val="00F2623B"/>
    <w:rsid w:val="00F26422"/>
    <w:rsid w:val="00F26458"/>
    <w:rsid w:val="00F264EF"/>
    <w:rsid w:val="00F26571"/>
    <w:rsid w:val="00F2657C"/>
    <w:rsid w:val="00F2671A"/>
    <w:rsid w:val="00F268DA"/>
    <w:rsid w:val="00F269F3"/>
    <w:rsid w:val="00F26B4E"/>
    <w:rsid w:val="00F26DD5"/>
    <w:rsid w:val="00F26DFD"/>
    <w:rsid w:val="00F26E23"/>
    <w:rsid w:val="00F27138"/>
    <w:rsid w:val="00F27174"/>
    <w:rsid w:val="00F273FF"/>
    <w:rsid w:val="00F27410"/>
    <w:rsid w:val="00F274CE"/>
    <w:rsid w:val="00F274E7"/>
    <w:rsid w:val="00F2750B"/>
    <w:rsid w:val="00F275A6"/>
    <w:rsid w:val="00F27930"/>
    <w:rsid w:val="00F27D7E"/>
    <w:rsid w:val="00F27D91"/>
    <w:rsid w:val="00F27DE6"/>
    <w:rsid w:val="00F27E2C"/>
    <w:rsid w:val="00F27FF6"/>
    <w:rsid w:val="00F27FFD"/>
    <w:rsid w:val="00F3020C"/>
    <w:rsid w:val="00F302A2"/>
    <w:rsid w:val="00F30542"/>
    <w:rsid w:val="00F30805"/>
    <w:rsid w:val="00F308F0"/>
    <w:rsid w:val="00F3093D"/>
    <w:rsid w:val="00F30DC8"/>
    <w:rsid w:val="00F30E9A"/>
    <w:rsid w:val="00F31031"/>
    <w:rsid w:val="00F310FD"/>
    <w:rsid w:val="00F31140"/>
    <w:rsid w:val="00F31154"/>
    <w:rsid w:val="00F31370"/>
    <w:rsid w:val="00F31477"/>
    <w:rsid w:val="00F317E3"/>
    <w:rsid w:val="00F3189D"/>
    <w:rsid w:val="00F318F6"/>
    <w:rsid w:val="00F31960"/>
    <w:rsid w:val="00F31A5F"/>
    <w:rsid w:val="00F31C2D"/>
    <w:rsid w:val="00F31D59"/>
    <w:rsid w:val="00F320A9"/>
    <w:rsid w:val="00F320B7"/>
    <w:rsid w:val="00F3213A"/>
    <w:rsid w:val="00F32170"/>
    <w:rsid w:val="00F321A4"/>
    <w:rsid w:val="00F321C0"/>
    <w:rsid w:val="00F3227C"/>
    <w:rsid w:val="00F3264E"/>
    <w:rsid w:val="00F328F2"/>
    <w:rsid w:val="00F32920"/>
    <w:rsid w:val="00F32961"/>
    <w:rsid w:val="00F32AC3"/>
    <w:rsid w:val="00F32AEB"/>
    <w:rsid w:val="00F32D45"/>
    <w:rsid w:val="00F32DA8"/>
    <w:rsid w:val="00F32DE5"/>
    <w:rsid w:val="00F32DF6"/>
    <w:rsid w:val="00F33269"/>
    <w:rsid w:val="00F3359C"/>
    <w:rsid w:val="00F335A5"/>
    <w:rsid w:val="00F335B5"/>
    <w:rsid w:val="00F335F9"/>
    <w:rsid w:val="00F33777"/>
    <w:rsid w:val="00F33788"/>
    <w:rsid w:val="00F33AF9"/>
    <w:rsid w:val="00F33B5F"/>
    <w:rsid w:val="00F33C32"/>
    <w:rsid w:val="00F33C65"/>
    <w:rsid w:val="00F33CE8"/>
    <w:rsid w:val="00F33F50"/>
    <w:rsid w:val="00F34245"/>
    <w:rsid w:val="00F342FC"/>
    <w:rsid w:val="00F34606"/>
    <w:rsid w:val="00F3473D"/>
    <w:rsid w:val="00F34905"/>
    <w:rsid w:val="00F34AEC"/>
    <w:rsid w:val="00F34B5C"/>
    <w:rsid w:val="00F34BA4"/>
    <w:rsid w:val="00F34DD0"/>
    <w:rsid w:val="00F34E78"/>
    <w:rsid w:val="00F34F0E"/>
    <w:rsid w:val="00F35233"/>
    <w:rsid w:val="00F353EB"/>
    <w:rsid w:val="00F35433"/>
    <w:rsid w:val="00F35473"/>
    <w:rsid w:val="00F356A2"/>
    <w:rsid w:val="00F35B5E"/>
    <w:rsid w:val="00F35C6A"/>
    <w:rsid w:val="00F35CD7"/>
    <w:rsid w:val="00F35E7A"/>
    <w:rsid w:val="00F35E8A"/>
    <w:rsid w:val="00F35F8D"/>
    <w:rsid w:val="00F360EA"/>
    <w:rsid w:val="00F361DB"/>
    <w:rsid w:val="00F36249"/>
    <w:rsid w:val="00F3628B"/>
    <w:rsid w:val="00F36355"/>
    <w:rsid w:val="00F3645A"/>
    <w:rsid w:val="00F3648F"/>
    <w:rsid w:val="00F364C4"/>
    <w:rsid w:val="00F36508"/>
    <w:rsid w:val="00F3655D"/>
    <w:rsid w:val="00F3664A"/>
    <w:rsid w:val="00F36747"/>
    <w:rsid w:val="00F36751"/>
    <w:rsid w:val="00F367E6"/>
    <w:rsid w:val="00F36886"/>
    <w:rsid w:val="00F368A1"/>
    <w:rsid w:val="00F36E13"/>
    <w:rsid w:val="00F36E65"/>
    <w:rsid w:val="00F374DE"/>
    <w:rsid w:val="00F37828"/>
    <w:rsid w:val="00F378C5"/>
    <w:rsid w:val="00F37BAD"/>
    <w:rsid w:val="00F37CE7"/>
    <w:rsid w:val="00F37F1E"/>
    <w:rsid w:val="00F40270"/>
    <w:rsid w:val="00F402ED"/>
    <w:rsid w:val="00F405A3"/>
    <w:rsid w:val="00F4076C"/>
    <w:rsid w:val="00F408A2"/>
    <w:rsid w:val="00F4095B"/>
    <w:rsid w:val="00F409B4"/>
    <w:rsid w:val="00F409ED"/>
    <w:rsid w:val="00F40BD1"/>
    <w:rsid w:val="00F40C84"/>
    <w:rsid w:val="00F412F4"/>
    <w:rsid w:val="00F4150D"/>
    <w:rsid w:val="00F41783"/>
    <w:rsid w:val="00F4188A"/>
    <w:rsid w:val="00F41989"/>
    <w:rsid w:val="00F419B0"/>
    <w:rsid w:val="00F41A7F"/>
    <w:rsid w:val="00F41C98"/>
    <w:rsid w:val="00F41FD5"/>
    <w:rsid w:val="00F42046"/>
    <w:rsid w:val="00F421A4"/>
    <w:rsid w:val="00F42325"/>
    <w:rsid w:val="00F4232A"/>
    <w:rsid w:val="00F425F3"/>
    <w:rsid w:val="00F426A2"/>
    <w:rsid w:val="00F4271C"/>
    <w:rsid w:val="00F42795"/>
    <w:rsid w:val="00F42B99"/>
    <w:rsid w:val="00F42CCD"/>
    <w:rsid w:val="00F42FB7"/>
    <w:rsid w:val="00F42FBD"/>
    <w:rsid w:val="00F4316D"/>
    <w:rsid w:val="00F43175"/>
    <w:rsid w:val="00F432C1"/>
    <w:rsid w:val="00F434A5"/>
    <w:rsid w:val="00F436CD"/>
    <w:rsid w:val="00F43754"/>
    <w:rsid w:val="00F43A09"/>
    <w:rsid w:val="00F43A0E"/>
    <w:rsid w:val="00F43A7F"/>
    <w:rsid w:val="00F43DD1"/>
    <w:rsid w:val="00F43DEE"/>
    <w:rsid w:val="00F43EDF"/>
    <w:rsid w:val="00F43F04"/>
    <w:rsid w:val="00F43F76"/>
    <w:rsid w:val="00F440E8"/>
    <w:rsid w:val="00F44336"/>
    <w:rsid w:val="00F44832"/>
    <w:rsid w:val="00F44A9D"/>
    <w:rsid w:val="00F44C12"/>
    <w:rsid w:val="00F44CE1"/>
    <w:rsid w:val="00F44E2B"/>
    <w:rsid w:val="00F44E43"/>
    <w:rsid w:val="00F44F1A"/>
    <w:rsid w:val="00F45171"/>
    <w:rsid w:val="00F451CF"/>
    <w:rsid w:val="00F4524D"/>
    <w:rsid w:val="00F455DB"/>
    <w:rsid w:val="00F4562A"/>
    <w:rsid w:val="00F45850"/>
    <w:rsid w:val="00F45DCC"/>
    <w:rsid w:val="00F4612A"/>
    <w:rsid w:val="00F46288"/>
    <w:rsid w:val="00F4635E"/>
    <w:rsid w:val="00F4637F"/>
    <w:rsid w:val="00F46532"/>
    <w:rsid w:val="00F465FB"/>
    <w:rsid w:val="00F4671A"/>
    <w:rsid w:val="00F46940"/>
    <w:rsid w:val="00F46B48"/>
    <w:rsid w:val="00F46DD8"/>
    <w:rsid w:val="00F46F92"/>
    <w:rsid w:val="00F471DE"/>
    <w:rsid w:val="00F4722F"/>
    <w:rsid w:val="00F4739F"/>
    <w:rsid w:val="00F4755C"/>
    <w:rsid w:val="00F476E4"/>
    <w:rsid w:val="00F478B5"/>
    <w:rsid w:val="00F47962"/>
    <w:rsid w:val="00F47964"/>
    <w:rsid w:val="00F47A58"/>
    <w:rsid w:val="00F47B22"/>
    <w:rsid w:val="00F47C7D"/>
    <w:rsid w:val="00F47CF4"/>
    <w:rsid w:val="00F47E29"/>
    <w:rsid w:val="00F47E72"/>
    <w:rsid w:val="00F500E6"/>
    <w:rsid w:val="00F5022D"/>
    <w:rsid w:val="00F50235"/>
    <w:rsid w:val="00F50359"/>
    <w:rsid w:val="00F505AC"/>
    <w:rsid w:val="00F50798"/>
    <w:rsid w:val="00F5086B"/>
    <w:rsid w:val="00F50B3F"/>
    <w:rsid w:val="00F50BE6"/>
    <w:rsid w:val="00F50C24"/>
    <w:rsid w:val="00F50C53"/>
    <w:rsid w:val="00F50D03"/>
    <w:rsid w:val="00F50F9A"/>
    <w:rsid w:val="00F50FFB"/>
    <w:rsid w:val="00F51024"/>
    <w:rsid w:val="00F51250"/>
    <w:rsid w:val="00F51324"/>
    <w:rsid w:val="00F51400"/>
    <w:rsid w:val="00F51485"/>
    <w:rsid w:val="00F51643"/>
    <w:rsid w:val="00F517A4"/>
    <w:rsid w:val="00F517B4"/>
    <w:rsid w:val="00F517FF"/>
    <w:rsid w:val="00F51ABA"/>
    <w:rsid w:val="00F51C1C"/>
    <w:rsid w:val="00F51C60"/>
    <w:rsid w:val="00F51E0F"/>
    <w:rsid w:val="00F51FA8"/>
    <w:rsid w:val="00F5212A"/>
    <w:rsid w:val="00F52691"/>
    <w:rsid w:val="00F52735"/>
    <w:rsid w:val="00F52875"/>
    <w:rsid w:val="00F52AB7"/>
    <w:rsid w:val="00F52ADA"/>
    <w:rsid w:val="00F52BF5"/>
    <w:rsid w:val="00F52D34"/>
    <w:rsid w:val="00F52DB7"/>
    <w:rsid w:val="00F52EC0"/>
    <w:rsid w:val="00F52FEC"/>
    <w:rsid w:val="00F53007"/>
    <w:rsid w:val="00F530B7"/>
    <w:rsid w:val="00F5311F"/>
    <w:rsid w:val="00F531E4"/>
    <w:rsid w:val="00F534C0"/>
    <w:rsid w:val="00F53611"/>
    <w:rsid w:val="00F5364B"/>
    <w:rsid w:val="00F53677"/>
    <w:rsid w:val="00F53984"/>
    <w:rsid w:val="00F53BAA"/>
    <w:rsid w:val="00F53BE8"/>
    <w:rsid w:val="00F53BFC"/>
    <w:rsid w:val="00F53D0C"/>
    <w:rsid w:val="00F53E99"/>
    <w:rsid w:val="00F53EFA"/>
    <w:rsid w:val="00F54165"/>
    <w:rsid w:val="00F544B3"/>
    <w:rsid w:val="00F545FB"/>
    <w:rsid w:val="00F54920"/>
    <w:rsid w:val="00F54AE9"/>
    <w:rsid w:val="00F54C60"/>
    <w:rsid w:val="00F54EE3"/>
    <w:rsid w:val="00F5500C"/>
    <w:rsid w:val="00F55591"/>
    <w:rsid w:val="00F555FD"/>
    <w:rsid w:val="00F5596D"/>
    <w:rsid w:val="00F559F6"/>
    <w:rsid w:val="00F55BC9"/>
    <w:rsid w:val="00F55CEA"/>
    <w:rsid w:val="00F55D74"/>
    <w:rsid w:val="00F55DAA"/>
    <w:rsid w:val="00F55E3A"/>
    <w:rsid w:val="00F55EC6"/>
    <w:rsid w:val="00F55EE0"/>
    <w:rsid w:val="00F56133"/>
    <w:rsid w:val="00F562E8"/>
    <w:rsid w:val="00F56334"/>
    <w:rsid w:val="00F564C3"/>
    <w:rsid w:val="00F5665E"/>
    <w:rsid w:val="00F5673F"/>
    <w:rsid w:val="00F567AD"/>
    <w:rsid w:val="00F5680A"/>
    <w:rsid w:val="00F568A5"/>
    <w:rsid w:val="00F569D0"/>
    <w:rsid w:val="00F56B6C"/>
    <w:rsid w:val="00F56BE9"/>
    <w:rsid w:val="00F56D32"/>
    <w:rsid w:val="00F56D41"/>
    <w:rsid w:val="00F570A0"/>
    <w:rsid w:val="00F5747E"/>
    <w:rsid w:val="00F574B8"/>
    <w:rsid w:val="00F57672"/>
    <w:rsid w:val="00F57DAA"/>
    <w:rsid w:val="00F57EF3"/>
    <w:rsid w:val="00F6002D"/>
    <w:rsid w:val="00F600C3"/>
    <w:rsid w:val="00F603B7"/>
    <w:rsid w:val="00F60444"/>
    <w:rsid w:val="00F605CF"/>
    <w:rsid w:val="00F6069E"/>
    <w:rsid w:val="00F60890"/>
    <w:rsid w:val="00F60ACD"/>
    <w:rsid w:val="00F60B13"/>
    <w:rsid w:val="00F60C25"/>
    <w:rsid w:val="00F60E12"/>
    <w:rsid w:val="00F6115D"/>
    <w:rsid w:val="00F61388"/>
    <w:rsid w:val="00F613FE"/>
    <w:rsid w:val="00F615D9"/>
    <w:rsid w:val="00F616D2"/>
    <w:rsid w:val="00F618C8"/>
    <w:rsid w:val="00F619DE"/>
    <w:rsid w:val="00F61B2A"/>
    <w:rsid w:val="00F61CA9"/>
    <w:rsid w:val="00F61EA3"/>
    <w:rsid w:val="00F620C6"/>
    <w:rsid w:val="00F625AB"/>
    <w:rsid w:val="00F626B1"/>
    <w:rsid w:val="00F62738"/>
    <w:rsid w:val="00F62860"/>
    <w:rsid w:val="00F628CF"/>
    <w:rsid w:val="00F629F4"/>
    <w:rsid w:val="00F62BE4"/>
    <w:rsid w:val="00F62F90"/>
    <w:rsid w:val="00F63195"/>
    <w:rsid w:val="00F633F2"/>
    <w:rsid w:val="00F6353F"/>
    <w:rsid w:val="00F636A0"/>
    <w:rsid w:val="00F637EF"/>
    <w:rsid w:val="00F63988"/>
    <w:rsid w:val="00F639E8"/>
    <w:rsid w:val="00F63C10"/>
    <w:rsid w:val="00F63C60"/>
    <w:rsid w:val="00F63E56"/>
    <w:rsid w:val="00F63F56"/>
    <w:rsid w:val="00F643C8"/>
    <w:rsid w:val="00F64455"/>
    <w:rsid w:val="00F6468F"/>
    <w:rsid w:val="00F648C8"/>
    <w:rsid w:val="00F648DE"/>
    <w:rsid w:val="00F648F1"/>
    <w:rsid w:val="00F6494A"/>
    <w:rsid w:val="00F64A3F"/>
    <w:rsid w:val="00F64AD7"/>
    <w:rsid w:val="00F64B1C"/>
    <w:rsid w:val="00F64B55"/>
    <w:rsid w:val="00F64BAF"/>
    <w:rsid w:val="00F64F65"/>
    <w:rsid w:val="00F65271"/>
    <w:rsid w:val="00F655B8"/>
    <w:rsid w:val="00F656E5"/>
    <w:rsid w:val="00F65827"/>
    <w:rsid w:val="00F65924"/>
    <w:rsid w:val="00F659B6"/>
    <w:rsid w:val="00F65AB0"/>
    <w:rsid w:val="00F65D12"/>
    <w:rsid w:val="00F662F3"/>
    <w:rsid w:val="00F66326"/>
    <w:rsid w:val="00F66577"/>
    <w:rsid w:val="00F666B3"/>
    <w:rsid w:val="00F66AC9"/>
    <w:rsid w:val="00F66B54"/>
    <w:rsid w:val="00F66B96"/>
    <w:rsid w:val="00F66C4E"/>
    <w:rsid w:val="00F670B3"/>
    <w:rsid w:val="00F672A1"/>
    <w:rsid w:val="00F673BC"/>
    <w:rsid w:val="00F67646"/>
    <w:rsid w:val="00F6796E"/>
    <w:rsid w:val="00F679C6"/>
    <w:rsid w:val="00F67A70"/>
    <w:rsid w:val="00F67ADA"/>
    <w:rsid w:val="00F67AE1"/>
    <w:rsid w:val="00F67BF9"/>
    <w:rsid w:val="00F67C43"/>
    <w:rsid w:val="00F7001A"/>
    <w:rsid w:val="00F7008C"/>
    <w:rsid w:val="00F7012B"/>
    <w:rsid w:val="00F701A5"/>
    <w:rsid w:val="00F70228"/>
    <w:rsid w:val="00F70305"/>
    <w:rsid w:val="00F705CD"/>
    <w:rsid w:val="00F707F2"/>
    <w:rsid w:val="00F70869"/>
    <w:rsid w:val="00F70A64"/>
    <w:rsid w:val="00F70B2E"/>
    <w:rsid w:val="00F70B9A"/>
    <w:rsid w:val="00F70D19"/>
    <w:rsid w:val="00F70D5E"/>
    <w:rsid w:val="00F70D91"/>
    <w:rsid w:val="00F70E86"/>
    <w:rsid w:val="00F711AB"/>
    <w:rsid w:val="00F7127B"/>
    <w:rsid w:val="00F7136C"/>
    <w:rsid w:val="00F71537"/>
    <w:rsid w:val="00F717DD"/>
    <w:rsid w:val="00F7193F"/>
    <w:rsid w:val="00F7198B"/>
    <w:rsid w:val="00F71B18"/>
    <w:rsid w:val="00F71C55"/>
    <w:rsid w:val="00F71D47"/>
    <w:rsid w:val="00F71E81"/>
    <w:rsid w:val="00F71F09"/>
    <w:rsid w:val="00F71F12"/>
    <w:rsid w:val="00F71FFB"/>
    <w:rsid w:val="00F72233"/>
    <w:rsid w:val="00F72280"/>
    <w:rsid w:val="00F726C0"/>
    <w:rsid w:val="00F7280C"/>
    <w:rsid w:val="00F72925"/>
    <w:rsid w:val="00F72A3A"/>
    <w:rsid w:val="00F72A86"/>
    <w:rsid w:val="00F72A8D"/>
    <w:rsid w:val="00F72C99"/>
    <w:rsid w:val="00F72DC5"/>
    <w:rsid w:val="00F73138"/>
    <w:rsid w:val="00F73406"/>
    <w:rsid w:val="00F73546"/>
    <w:rsid w:val="00F7359C"/>
    <w:rsid w:val="00F73674"/>
    <w:rsid w:val="00F736EC"/>
    <w:rsid w:val="00F7381C"/>
    <w:rsid w:val="00F7382C"/>
    <w:rsid w:val="00F73850"/>
    <w:rsid w:val="00F7389F"/>
    <w:rsid w:val="00F738BA"/>
    <w:rsid w:val="00F73AAF"/>
    <w:rsid w:val="00F73B91"/>
    <w:rsid w:val="00F73D64"/>
    <w:rsid w:val="00F73D71"/>
    <w:rsid w:val="00F74001"/>
    <w:rsid w:val="00F740D4"/>
    <w:rsid w:val="00F74327"/>
    <w:rsid w:val="00F74433"/>
    <w:rsid w:val="00F7446A"/>
    <w:rsid w:val="00F7447F"/>
    <w:rsid w:val="00F74586"/>
    <w:rsid w:val="00F7497D"/>
    <w:rsid w:val="00F74A6A"/>
    <w:rsid w:val="00F7535E"/>
    <w:rsid w:val="00F75439"/>
    <w:rsid w:val="00F75601"/>
    <w:rsid w:val="00F75659"/>
    <w:rsid w:val="00F75947"/>
    <w:rsid w:val="00F75987"/>
    <w:rsid w:val="00F75AD6"/>
    <w:rsid w:val="00F75B4A"/>
    <w:rsid w:val="00F75C6E"/>
    <w:rsid w:val="00F75D45"/>
    <w:rsid w:val="00F75E99"/>
    <w:rsid w:val="00F7602F"/>
    <w:rsid w:val="00F7624C"/>
    <w:rsid w:val="00F76257"/>
    <w:rsid w:val="00F76264"/>
    <w:rsid w:val="00F766D8"/>
    <w:rsid w:val="00F76AA4"/>
    <w:rsid w:val="00F76AA6"/>
    <w:rsid w:val="00F76B2A"/>
    <w:rsid w:val="00F76C1D"/>
    <w:rsid w:val="00F76D1C"/>
    <w:rsid w:val="00F77107"/>
    <w:rsid w:val="00F7711A"/>
    <w:rsid w:val="00F772BC"/>
    <w:rsid w:val="00F77506"/>
    <w:rsid w:val="00F77A6E"/>
    <w:rsid w:val="00F77B4D"/>
    <w:rsid w:val="00F77C65"/>
    <w:rsid w:val="00F77DAB"/>
    <w:rsid w:val="00F77EA7"/>
    <w:rsid w:val="00F77EAF"/>
    <w:rsid w:val="00F77F8D"/>
    <w:rsid w:val="00F80048"/>
    <w:rsid w:val="00F8010B"/>
    <w:rsid w:val="00F80360"/>
    <w:rsid w:val="00F804F4"/>
    <w:rsid w:val="00F807CD"/>
    <w:rsid w:val="00F80B0D"/>
    <w:rsid w:val="00F80D5A"/>
    <w:rsid w:val="00F80DD0"/>
    <w:rsid w:val="00F80E62"/>
    <w:rsid w:val="00F80E9C"/>
    <w:rsid w:val="00F80EAE"/>
    <w:rsid w:val="00F8101D"/>
    <w:rsid w:val="00F81143"/>
    <w:rsid w:val="00F81183"/>
    <w:rsid w:val="00F812EF"/>
    <w:rsid w:val="00F813F8"/>
    <w:rsid w:val="00F814CD"/>
    <w:rsid w:val="00F81A82"/>
    <w:rsid w:val="00F81E9A"/>
    <w:rsid w:val="00F820BE"/>
    <w:rsid w:val="00F82293"/>
    <w:rsid w:val="00F826E5"/>
    <w:rsid w:val="00F8295E"/>
    <w:rsid w:val="00F82E5B"/>
    <w:rsid w:val="00F82E83"/>
    <w:rsid w:val="00F83132"/>
    <w:rsid w:val="00F83265"/>
    <w:rsid w:val="00F834B9"/>
    <w:rsid w:val="00F839B1"/>
    <w:rsid w:val="00F83C81"/>
    <w:rsid w:val="00F83CA5"/>
    <w:rsid w:val="00F83E37"/>
    <w:rsid w:val="00F840C8"/>
    <w:rsid w:val="00F843E8"/>
    <w:rsid w:val="00F84419"/>
    <w:rsid w:val="00F84616"/>
    <w:rsid w:val="00F846F2"/>
    <w:rsid w:val="00F8494B"/>
    <w:rsid w:val="00F84963"/>
    <w:rsid w:val="00F84B17"/>
    <w:rsid w:val="00F84C18"/>
    <w:rsid w:val="00F84C4A"/>
    <w:rsid w:val="00F84EBF"/>
    <w:rsid w:val="00F855BE"/>
    <w:rsid w:val="00F855FC"/>
    <w:rsid w:val="00F8574C"/>
    <w:rsid w:val="00F8577D"/>
    <w:rsid w:val="00F857BE"/>
    <w:rsid w:val="00F85BEE"/>
    <w:rsid w:val="00F85C08"/>
    <w:rsid w:val="00F85C75"/>
    <w:rsid w:val="00F85F71"/>
    <w:rsid w:val="00F85F7B"/>
    <w:rsid w:val="00F86003"/>
    <w:rsid w:val="00F8622B"/>
    <w:rsid w:val="00F8634E"/>
    <w:rsid w:val="00F86729"/>
    <w:rsid w:val="00F86745"/>
    <w:rsid w:val="00F867DB"/>
    <w:rsid w:val="00F86A3B"/>
    <w:rsid w:val="00F86AE7"/>
    <w:rsid w:val="00F86C98"/>
    <w:rsid w:val="00F86E64"/>
    <w:rsid w:val="00F86EF9"/>
    <w:rsid w:val="00F870FA"/>
    <w:rsid w:val="00F8729C"/>
    <w:rsid w:val="00F874A8"/>
    <w:rsid w:val="00F874BB"/>
    <w:rsid w:val="00F874CC"/>
    <w:rsid w:val="00F876FF"/>
    <w:rsid w:val="00F87896"/>
    <w:rsid w:val="00F878A7"/>
    <w:rsid w:val="00F879A6"/>
    <w:rsid w:val="00F87A96"/>
    <w:rsid w:val="00F87D50"/>
    <w:rsid w:val="00F90145"/>
    <w:rsid w:val="00F9032E"/>
    <w:rsid w:val="00F904AE"/>
    <w:rsid w:val="00F90884"/>
    <w:rsid w:val="00F9094C"/>
    <w:rsid w:val="00F90951"/>
    <w:rsid w:val="00F90A37"/>
    <w:rsid w:val="00F90C1F"/>
    <w:rsid w:val="00F90FC1"/>
    <w:rsid w:val="00F910A4"/>
    <w:rsid w:val="00F913F0"/>
    <w:rsid w:val="00F91767"/>
    <w:rsid w:val="00F9180B"/>
    <w:rsid w:val="00F91A57"/>
    <w:rsid w:val="00F91C7A"/>
    <w:rsid w:val="00F91DA0"/>
    <w:rsid w:val="00F91E19"/>
    <w:rsid w:val="00F91E93"/>
    <w:rsid w:val="00F91F8F"/>
    <w:rsid w:val="00F91FD6"/>
    <w:rsid w:val="00F920BB"/>
    <w:rsid w:val="00F921BF"/>
    <w:rsid w:val="00F922B4"/>
    <w:rsid w:val="00F922BC"/>
    <w:rsid w:val="00F9262B"/>
    <w:rsid w:val="00F92638"/>
    <w:rsid w:val="00F927B2"/>
    <w:rsid w:val="00F92853"/>
    <w:rsid w:val="00F92960"/>
    <w:rsid w:val="00F92E02"/>
    <w:rsid w:val="00F92EBC"/>
    <w:rsid w:val="00F93048"/>
    <w:rsid w:val="00F930E5"/>
    <w:rsid w:val="00F931B8"/>
    <w:rsid w:val="00F93708"/>
    <w:rsid w:val="00F939D1"/>
    <w:rsid w:val="00F93F17"/>
    <w:rsid w:val="00F93FCD"/>
    <w:rsid w:val="00F94218"/>
    <w:rsid w:val="00F942A7"/>
    <w:rsid w:val="00F942C3"/>
    <w:rsid w:val="00F9444D"/>
    <w:rsid w:val="00F944D8"/>
    <w:rsid w:val="00F946F3"/>
    <w:rsid w:val="00F94716"/>
    <w:rsid w:val="00F948E2"/>
    <w:rsid w:val="00F948EA"/>
    <w:rsid w:val="00F94904"/>
    <w:rsid w:val="00F94C49"/>
    <w:rsid w:val="00F94DCD"/>
    <w:rsid w:val="00F94E11"/>
    <w:rsid w:val="00F94E2C"/>
    <w:rsid w:val="00F94F0F"/>
    <w:rsid w:val="00F9503E"/>
    <w:rsid w:val="00F95125"/>
    <w:rsid w:val="00F95155"/>
    <w:rsid w:val="00F952F4"/>
    <w:rsid w:val="00F95389"/>
    <w:rsid w:val="00F9550E"/>
    <w:rsid w:val="00F95577"/>
    <w:rsid w:val="00F955BE"/>
    <w:rsid w:val="00F95629"/>
    <w:rsid w:val="00F95721"/>
    <w:rsid w:val="00F957CA"/>
    <w:rsid w:val="00F9581C"/>
    <w:rsid w:val="00F95860"/>
    <w:rsid w:val="00F9592B"/>
    <w:rsid w:val="00F95C30"/>
    <w:rsid w:val="00F95DEE"/>
    <w:rsid w:val="00F961D4"/>
    <w:rsid w:val="00F961DB"/>
    <w:rsid w:val="00F964BD"/>
    <w:rsid w:val="00F96581"/>
    <w:rsid w:val="00F96825"/>
    <w:rsid w:val="00F968F6"/>
    <w:rsid w:val="00F96975"/>
    <w:rsid w:val="00F96D5B"/>
    <w:rsid w:val="00F96DD1"/>
    <w:rsid w:val="00F9709D"/>
    <w:rsid w:val="00F970F8"/>
    <w:rsid w:val="00F973F4"/>
    <w:rsid w:val="00F9785A"/>
    <w:rsid w:val="00F97D4E"/>
    <w:rsid w:val="00FA0014"/>
    <w:rsid w:val="00FA002A"/>
    <w:rsid w:val="00FA023A"/>
    <w:rsid w:val="00FA0382"/>
    <w:rsid w:val="00FA049B"/>
    <w:rsid w:val="00FA04A2"/>
    <w:rsid w:val="00FA0675"/>
    <w:rsid w:val="00FA069C"/>
    <w:rsid w:val="00FA07CE"/>
    <w:rsid w:val="00FA0E19"/>
    <w:rsid w:val="00FA0F8F"/>
    <w:rsid w:val="00FA1296"/>
    <w:rsid w:val="00FA1366"/>
    <w:rsid w:val="00FA13FC"/>
    <w:rsid w:val="00FA14C7"/>
    <w:rsid w:val="00FA1513"/>
    <w:rsid w:val="00FA1649"/>
    <w:rsid w:val="00FA1D0F"/>
    <w:rsid w:val="00FA1E06"/>
    <w:rsid w:val="00FA1F84"/>
    <w:rsid w:val="00FA1FD5"/>
    <w:rsid w:val="00FA202B"/>
    <w:rsid w:val="00FA2122"/>
    <w:rsid w:val="00FA233E"/>
    <w:rsid w:val="00FA24E8"/>
    <w:rsid w:val="00FA28C8"/>
    <w:rsid w:val="00FA2937"/>
    <w:rsid w:val="00FA298C"/>
    <w:rsid w:val="00FA29DC"/>
    <w:rsid w:val="00FA2A79"/>
    <w:rsid w:val="00FA2B1F"/>
    <w:rsid w:val="00FA2B79"/>
    <w:rsid w:val="00FA2BB2"/>
    <w:rsid w:val="00FA2D0B"/>
    <w:rsid w:val="00FA2F15"/>
    <w:rsid w:val="00FA2F39"/>
    <w:rsid w:val="00FA2F9D"/>
    <w:rsid w:val="00FA3077"/>
    <w:rsid w:val="00FA312B"/>
    <w:rsid w:val="00FA3280"/>
    <w:rsid w:val="00FA3378"/>
    <w:rsid w:val="00FA33E0"/>
    <w:rsid w:val="00FA354D"/>
    <w:rsid w:val="00FA3727"/>
    <w:rsid w:val="00FA39B0"/>
    <w:rsid w:val="00FA3B03"/>
    <w:rsid w:val="00FA3C6B"/>
    <w:rsid w:val="00FA3EB8"/>
    <w:rsid w:val="00FA3F45"/>
    <w:rsid w:val="00FA405F"/>
    <w:rsid w:val="00FA4130"/>
    <w:rsid w:val="00FA41BD"/>
    <w:rsid w:val="00FA4258"/>
    <w:rsid w:val="00FA435A"/>
    <w:rsid w:val="00FA4612"/>
    <w:rsid w:val="00FA471E"/>
    <w:rsid w:val="00FA47A7"/>
    <w:rsid w:val="00FA4986"/>
    <w:rsid w:val="00FA49A5"/>
    <w:rsid w:val="00FA4C97"/>
    <w:rsid w:val="00FA4FA0"/>
    <w:rsid w:val="00FA4FC9"/>
    <w:rsid w:val="00FA51DA"/>
    <w:rsid w:val="00FA5645"/>
    <w:rsid w:val="00FA580B"/>
    <w:rsid w:val="00FA58AB"/>
    <w:rsid w:val="00FA5922"/>
    <w:rsid w:val="00FA5C0E"/>
    <w:rsid w:val="00FA5D03"/>
    <w:rsid w:val="00FA5F09"/>
    <w:rsid w:val="00FA616D"/>
    <w:rsid w:val="00FA6196"/>
    <w:rsid w:val="00FA62DD"/>
    <w:rsid w:val="00FA633B"/>
    <w:rsid w:val="00FA64D2"/>
    <w:rsid w:val="00FA65FB"/>
    <w:rsid w:val="00FA66A8"/>
    <w:rsid w:val="00FA693C"/>
    <w:rsid w:val="00FA6E99"/>
    <w:rsid w:val="00FA6ECD"/>
    <w:rsid w:val="00FA70D6"/>
    <w:rsid w:val="00FA70FE"/>
    <w:rsid w:val="00FA7228"/>
    <w:rsid w:val="00FA72A2"/>
    <w:rsid w:val="00FA73D3"/>
    <w:rsid w:val="00FA7528"/>
    <w:rsid w:val="00FA7603"/>
    <w:rsid w:val="00FA7857"/>
    <w:rsid w:val="00FA7988"/>
    <w:rsid w:val="00FA798A"/>
    <w:rsid w:val="00FA7A2C"/>
    <w:rsid w:val="00FA7ACD"/>
    <w:rsid w:val="00FA7AF1"/>
    <w:rsid w:val="00FA7CDC"/>
    <w:rsid w:val="00FA7D8A"/>
    <w:rsid w:val="00FA7F46"/>
    <w:rsid w:val="00FB00D6"/>
    <w:rsid w:val="00FB04B1"/>
    <w:rsid w:val="00FB055D"/>
    <w:rsid w:val="00FB063D"/>
    <w:rsid w:val="00FB08B3"/>
    <w:rsid w:val="00FB0D54"/>
    <w:rsid w:val="00FB0DFE"/>
    <w:rsid w:val="00FB0F8A"/>
    <w:rsid w:val="00FB12C1"/>
    <w:rsid w:val="00FB130E"/>
    <w:rsid w:val="00FB132C"/>
    <w:rsid w:val="00FB13BA"/>
    <w:rsid w:val="00FB1982"/>
    <w:rsid w:val="00FB1B1A"/>
    <w:rsid w:val="00FB1DE5"/>
    <w:rsid w:val="00FB2061"/>
    <w:rsid w:val="00FB235F"/>
    <w:rsid w:val="00FB23CE"/>
    <w:rsid w:val="00FB259D"/>
    <w:rsid w:val="00FB28E3"/>
    <w:rsid w:val="00FB29A1"/>
    <w:rsid w:val="00FB2C18"/>
    <w:rsid w:val="00FB2D07"/>
    <w:rsid w:val="00FB2DEB"/>
    <w:rsid w:val="00FB2EEB"/>
    <w:rsid w:val="00FB2FB4"/>
    <w:rsid w:val="00FB31D1"/>
    <w:rsid w:val="00FB3365"/>
    <w:rsid w:val="00FB3384"/>
    <w:rsid w:val="00FB37F4"/>
    <w:rsid w:val="00FB3806"/>
    <w:rsid w:val="00FB3A68"/>
    <w:rsid w:val="00FB3F66"/>
    <w:rsid w:val="00FB437C"/>
    <w:rsid w:val="00FB4550"/>
    <w:rsid w:val="00FB4551"/>
    <w:rsid w:val="00FB4710"/>
    <w:rsid w:val="00FB4B3F"/>
    <w:rsid w:val="00FB4BEA"/>
    <w:rsid w:val="00FB4E0D"/>
    <w:rsid w:val="00FB4EEB"/>
    <w:rsid w:val="00FB4F2A"/>
    <w:rsid w:val="00FB5113"/>
    <w:rsid w:val="00FB5122"/>
    <w:rsid w:val="00FB516C"/>
    <w:rsid w:val="00FB5394"/>
    <w:rsid w:val="00FB55F9"/>
    <w:rsid w:val="00FB571B"/>
    <w:rsid w:val="00FB5813"/>
    <w:rsid w:val="00FB58E8"/>
    <w:rsid w:val="00FB5FB2"/>
    <w:rsid w:val="00FB5FF3"/>
    <w:rsid w:val="00FB6088"/>
    <w:rsid w:val="00FB63DC"/>
    <w:rsid w:val="00FB6510"/>
    <w:rsid w:val="00FB66A4"/>
    <w:rsid w:val="00FB68C8"/>
    <w:rsid w:val="00FB68DB"/>
    <w:rsid w:val="00FB6966"/>
    <w:rsid w:val="00FB6CF2"/>
    <w:rsid w:val="00FB6D1E"/>
    <w:rsid w:val="00FB7206"/>
    <w:rsid w:val="00FB737C"/>
    <w:rsid w:val="00FB74F5"/>
    <w:rsid w:val="00FB75B8"/>
    <w:rsid w:val="00FB75C7"/>
    <w:rsid w:val="00FB7924"/>
    <w:rsid w:val="00FB79F2"/>
    <w:rsid w:val="00FC02E4"/>
    <w:rsid w:val="00FC02F8"/>
    <w:rsid w:val="00FC062D"/>
    <w:rsid w:val="00FC06B6"/>
    <w:rsid w:val="00FC0700"/>
    <w:rsid w:val="00FC07C6"/>
    <w:rsid w:val="00FC09CB"/>
    <w:rsid w:val="00FC0B51"/>
    <w:rsid w:val="00FC0EBA"/>
    <w:rsid w:val="00FC0F86"/>
    <w:rsid w:val="00FC1030"/>
    <w:rsid w:val="00FC106A"/>
    <w:rsid w:val="00FC10AC"/>
    <w:rsid w:val="00FC11B7"/>
    <w:rsid w:val="00FC165D"/>
    <w:rsid w:val="00FC1AAF"/>
    <w:rsid w:val="00FC1B1A"/>
    <w:rsid w:val="00FC1C63"/>
    <w:rsid w:val="00FC1C6D"/>
    <w:rsid w:val="00FC1D65"/>
    <w:rsid w:val="00FC20B3"/>
    <w:rsid w:val="00FC2705"/>
    <w:rsid w:val="00FC27F5"/>
    <w:rsid w:val="00FC290E"/>
    <w:rsid w:val="00FC2B30"/>
    <w:rsid w:val="00FC2B73"/>
    <w:rsid w:val="00FC2EBC"/>
    <w:rsid w:val="00FC30C5"/>
    <w:rsid w:val="00FC3269"/>
    <w:rsid w:val="00FC3BCF"/>
    <w:rsid w:val="00FC3C44"/>
    <w:rsid w:val="00FC3DDF"/>
    <w:rsid w:val="00FC3E1E"/>
    <w:rsid w:val="00FC3F4A"/>
    <w:rsid w:val="00FC40D6"/>
    <w:rsid w:val="00FC42FE"/>
    <w:rsid w:val="00FC43BD"/>
    <w:rsid w:val="00FC4554"/>
    <w:rsid w:val="00FC4621"/>
    <w:rsid w:val="00FC46B2"/>
    <w:rsid w:val="00FC48E8"/>
    <w:rsid w:val="00FC490B"/>
    <w:rsid w:val="00FC4948"/>
    <w:rsid w:val="00FC4C68"/>
    <w:rsid w:val="00FC4DFD"/>
    <w:rsid w:val="00FC4E3E"/>
    <w:rsid w:val="00FC4E3F"/>
    <w:rsid w:val="00FC4F78"/>
    <w:rsid w:val="00FC52DC"/>
    <w:rsid w:val="00FC5426"/>
    <w:rsid w:val="00FC5686"/>
    <w:rsid w:val="00FC5690"/>
    <w:rsid w:val="00FC5850"/>
    <w:rsid w:val="00FC58A8"/>
    <w:rsid w:val="00FC599E"/>
    <w:rsid w:val="00FC5A1A"/>
    <w:rsid w:val="00FC5A71"/>
    <w:rsid w:val="00FC5C32"/>
    <w:rsid w:val="00FC6008"/>
    <w:rsid w:val="00FC629D"/>
    <w:rsid w:val="00FC629F"/>
    <w:rsid w:val="00FC637F"/>
    <w:rsid w:val="00FC64F1"/>
    <w:rsid w:val="00FC6947"/>
    <w:rsid w:val="00FC6963"/>
    <w:rsid w:val="00FC6989"/>
    <w:rsid w:val="00FC698C"/>
    <w:rsid w:val="00FC6A27"/>
    <w:rsid w:val="00FC6DDC"/>
    <w:rsid w:val="00FC7144"/>
    <w:rsid w:val="00FC75E8"/>
    <w:rsid w:val="00FC764E"/>
    <w:rsid w:val="00FC77DC"/>
    <w:rsid w:val="00FC7862"/>
    <w:rsid w:val="00FC791A"/>
    <w:rsid w:val="00FC7AEE"/>
    <w:rsid w:val="00FC7D04"/>
    <w:rsid w:val="00FC7DE2"/>
    <w:rsid w:val="00FD02F9"/>
    <w:rsid w:val="00FD0307"/>
    <w:rsid w:val="00FD031A"/>
    <w:rsid w:val="00FD033F"/>
    <w:rsid w:val="00FD03EA"/>
    <w:rsid w:val="00FD07C2"/>
    <w:rsid w:val="00FD082F"/>
    <w:rsid w:val="00FD08E3"/>
    <w:rsid w:val="00FD09E9"/>
    <w:rsid w:val="00FD0A68"/>
    <w:rsid w:val="00FD0A9D"/>
    <w:rsid w:val="00FD0AC2"/>
    <w:rsid w:val="00FD0BC1"/>
    <w:rsid w:val="00FD0C9F"/>
    <w:rsid w:val="00FD0EE3"/>
    <w:rsid w:val="00FD1098"/>
    <w:rsid w:val="00FD125D"/>
    <w:rsid w:val="00FD138E"/>
    <w:rsid w:val="00FD13B5"/>
    <w:rsid w:val="00FD15D6"/>
    <w:rsid w:val="00FD1BC7"/>
    <w:rsid w:val="00FD1E16"/>
    <w:rsid w:val="00FD1E46"/>
    <w:rsid w:val="00FD1F52"/>
    <w:rsid w:val="00FD1FCD"/>
    <w:rsid w:val="00FD225A"/>
    <w:rsid w:val="00FD2386"/>
    <w:rsid w:val="00FD248A"/>
    <w:rsid w:val="00FD24BF"/>
    <w:rsid w:val="00FD24E6"/>
    <w:rsid w:val="00FD25B2"/>
    <w:rsid w:val="00FD25F1"/>
    <w:rsid w:val="00FD2924"/>
    <w:rsid w:val="00FD2B65"/>
    <w:rsid w:val="00FD2C26"/>
    <w:rsid w:val="00FD2EA4"/>
    <w:rsid w:val="00FD2FD7"/>
    <w:rsid w:val="00FD2FFA"/>
    <w:rsid w:val="00FD33AB"/>
    <w:rsid w:val="00FD3728"/>
    <w:rsid w:val="00FD37C0"/>
    <w:rsid w:val="00FD3A72"/>
    <w:rsid w:val="00FD3AE2"/>
    <w:rsid w:val="00FD3B72"/>
    <w:rsid w:val="00FD3BB2"/>
    <w:rsid w:val="00FD3CDB"/>
    <w:rsid w:val="00FD3DBB"/>
    <w:rsid w:val="00FD3E16"/>
    <w:rsid w:val="00FD3E65"/>
    <w:rsid w:val="00FD410D"/>
    <w:rsid w:val="00FD437F"/>
    <w:rsid w:val="00FD444B"/>
    <w:rsid w:val="00FD4555"/>
    <w:rsid w:val="00FD4696"/>
    <w:rsid w:val="00FD4B55"/>
    <w:rsid w:val="00FD4BDC"/>
    <w:rsid w:val="00FD4E2E"/>
    <w:rsid w:val="00FD4FE3"/>
    <w:rsid w:val="00FD51CC"/>
    <w:rsid w:val="00FD5829"/>
    <w:rsid w:val="00FD58A1"/>
    <w:rsid w:val="00FD58B0"/>
    <w:rsid w:val="00FD5910"/>
    <w:rsid w:val="00FD59F4"/>
    <w:rsid w:val="00FD5A43"/>
    <w:rsid w:val="00FD5CE5"/>
    <w:rsid w:val="00FD5EF0"/>
    <w:rsid w:val="00FD615B"/>
    <w:rsid w:val="00FD62CA"/>
    <w:rsid w:val="00FD647B"/>
    <w:rsid w:val="00FD6519"/>
    <w:rsid w:val="00FD66C0"/>
    <w:rsid w:val="00FD66CF"/>
    <w:rsid w:val="00FD6819"/>
    <w:rsid w:val="00FD6837"/>
    <w:rsid w:val="00FD68ED"/>
    <w:rsid w:val="00FD6985"/>
    <w:rsid w:val="00FD6AE9"/>
    <w:rsid w:val="00FD6C52"/>
    <w:rsid w:val="00FD6D11"/>
    <w:rsid w:val="00FD6FC5"/>
    <w:rsid w:val="00FD6FFF"/>
    <w:rsid w:val="00FD7127"/>
    <w:rsid w:val="00FD7243"/>
    <w:rsid w:val="00FD755C"/>
    <w:rsid w:val="00FD766A"/>
    <w:rsid w:val="00FD7836"/>
    <w:rsid w:val="00FD7A9C"/>
    <w:rsid w:val="00FE010D"/>
    <w:rsid w:val="00FE0119"/>
    <w:rsid w:val="00FE027F"/>
    <w:rsid w:val="00FE035E"/>
    <w:rsid w:val="00FE05CE"/>
    <w:rsid w:val="00FE0611"/>
    <w:rsid w:val="00FE07A3"/>
    <w:rsid w:val="00FE0944"/>
    <w:rsid w:val="00FE0956"/>
    <w:rsid w:val="00FE0ABE"/>
    <w:rsid w:val="00FE0BBC"/>
    <w:rsid w:val="00FE0CE6"/>
    <w:rsid w:val="00FE0CF0"/>
    <w:rsid w:val="00FE0FBD"/>
    <w:rsid w:val="00FE1114"/>
    <w:rsid w:val="00FE12F2"/>
    <w:rsid w:val="00FE14D3"/>
    <w:rsid w:val="00FE1751"/>
    <w:rsid w:val="00FE1A3E"/>
    <w:rsid w:val="00FE1D39"/>
    <w:rsid w:val="00FE1D6D"/>
    <w:rsid w:val="00FE1EF3"/>
    <w:rsid w:val="00FE1F9E"/>
    <w:rsid w:val="00FE20A5"/>
    <w:rsid w:val="00FE2111"/>
    <w:rsid w:val="00FE21D5"/>
    <w:rsid w:val="00FE23BE"/>
    <w:rsid w:val="00FE28B3"/>
    <w:rsid w:val="00FE2D00"/>
    <w:rsid w:val="00FE2E80"/>
    <w:rsid w:val="00FE320B"/>
    <w:rsid w:val="00FE328A"/>
    <w:rsid w:val="00FE331A"/>
    <w:rsid w:val="00FE3691"/>
    <w:rsid w:val="00FE387A"/>
    <w:rsid w:val="00FE3B16"/>
    <w:rsid w:val="00FE3BE0"/>
    <w:rsid w:val="00FE3C35"/>
    <w:rsid w:val="00FE3CA1"/>
    <w:rsid w:val="00FE3EAA"/>
    <w:rsid w:val="00FE42F7"/>
    <w:rsid w:val="00FE44AA"/>
    <w:rsid w:val="00FE47D8"/>
    <w:rsid w:val="00FE4B63"/>
    <w:rsid w:val="00FE4BB2"/>
    <w:rsid w:val="00FE4BF3"/>
    <w:rsid w:val="00FE4BF6"/>
    <w:rsid w:val="00FE502A"/>
    <w:rsid w:val="00FE511B"/>
    <w:rsid w:val="00FE51FF"/>
    <w:rsid w:val="00FE526D"/>
    <w:rsid w:val="00FE52B1"/>
    <w:rsid w:val="00FE5492"/>
    <w:rsid w:val="00FE5761"/>
    <w:rsid w:val="00FE580E"/>
    <w:rsid w:val="00FE5AA5"/>
    <w:rsid w:val="00FE5ACA"/>
    <w:rsid w:val="00FE5AE0"/>
    <w:rsid w:val="00FE5BF3"/>
    <w:rsid w:val="00FE5DA9"/>
    <w:rsid w:val="00FE5EA4"/>
    <w:rsid w:val="00FE5F09"/>
    <w:rsid w:val="00FE60F2"/>
    <w:rsid w:val="00FE626E"/>
    <w:rsid w:val="00FE62F1"/>
    <w:rsid w:val="00FE632A"/>
    <w:rsid w:val="00FE6341"/>
    <w:rsid w:val="00FE63FE"/>
    <w:rsid w:val="00FE6405"/>
    <w:rsid w:val="00FE69CA"/>
    <w:rsid w:val="00FE69CB"/>
    <w:rsid w:val="00FE6D4E"/>
    <w:rsid w:val="00FE6F72"/>
    <w:rsid w:val="00FE701D"/>
    <w:rsid w:val="00FE71C0"/>
    <w:rsid w:val="00FE7355"/>
    <w:rsid w:val="00FE737F"/>
    <w:rsid w:val="00FE73F3"/>
    <w:rsid w:val="00FE7433"/>
    <w:rsid w:val="00FE744E"/>
    <w:rsid w:val="00FE7694"/>
    <w:rsid w:val="00FE7728"/>
    <w:rsid w:val="00FE77B4"/>
    <w:rsid w:val="00FE799C"/>
    <w:rsid w:val="00FE7A10"/>
    <w:rsid w:val="00FE7A34"/>
    <w:rsid w:val="00FE7BCD"/>
    <w:rsid w:val="00FE7C0E"/>
    <w:rsid w:val="00FE7C65"/>
    <w:rsid w:val="00FE7F54"/>
    <w:rsid w:val="00FF0038"/>
    <w:rsid w:val="00FF022C"/>
    <w:rsid w:val="00FF0247"/>
    <w:rsid w:val="00FF028A"/>
    <w:rsid w:val="00FF02A4"/>
    <w:rsid w:val="00FF05EF"/>
    <w:rsid w:val="00FF0842"/>
    <w:rsid w:val="00FF09BF"/>
    <w:rsid w:val="00FF09CF"/>
    <w:rsid w:val="00FF0A88"/>
    <w:rsid w:val="00FF0AF2"/>
    <w:rsid w:val="00FF0AF6"/>
    <w:rsid w:val="00FF0B7C"/>
    <w:rsid w:val="00FF0D4D"/>
    <w:rsid w:val="00FF0E9B"/>
    <w:rsid w:val="00FF104D"/>
    <w:rsid w:val="00FF145A"/>
    <w:rsid w:val="00FF1755"/>
    <w:rsid w:val="00FF1B46"/>
    <w:rsid w:val="00FF1C24"/>
    <w:rsid w:val="00FF1EAC"/>
    <w:rsid w:val="00FF1EBE"/>
    <w:rsid w:val="00FF1F7D"/>
    <w:rsid w:val="00FF244A"/>
    <w:rsid w:val="00FF24DD"/>
    <w:rsid w:val="00FF2535"/>
    <w:rsid w:val="00FF26C5"/>
    <w:rsid w:val="00FF27EA"/>
    <w:rsid w:val="00FF295A"/>
    <w:rsid w:val="00FF2A2D"/>
    <w:rsid w:val="00FF2B31"/>
    <w:rsid w:val="00FF2CC4"/>
    <w:rsid w:val="00FF3244"/>
    <w:rsid w:val="00FF324A"/>
    <w:rsid w:val="00FF3474"/>
    <w:rsid w:val="00FF349D"/>
    <w:rsid w:val="00FF3513"/>
    <w:rsid w:val="00FF3552"/>
    <w:rsid w:val="00FF3683"/>
    <w:rsid w:val="00FF37F4"/>
    <w:rsid w:val="00FF39B7"/>
    <w:rsid w:val="00FF3A17"/>
    <w:rsid w:val="00FF3A20"/>
    <w:rsid w:val="00FF3C06"/>
    <w:rsid w:val="00FF3C66"/>
    <w:rsid w:val="00FF3D8B"/>
    <w:rsid w:val="00FF3EDD"/>
    <w:rsid w:val="00FF3F27"/>
    <w:rsid w:val="00FF3FC7"/>
    <w:rsid w:val="00FF4288"/>
    <w:rsid w:val="00FF42E5"/>
    <w:rsid w:val="00FF445D"/>
    <w:rsid w:val="00FF4575"/>
    <w:rsid w:val="00FF4643"/>
    <w:rsid w:val="00FF4693"/>
    <w:rsid w:val="00FF47AD"/>
    <w:rsid w:val="00FF4AC8"/>
    <w:rsid w:val="00FF4B21"/>
    <w:rsid w:val="00FF4C68"/>
    <w:rsid w:val="00FF4E31"/>
    <w:rsid w:val="00FF4E87"/>
    <w:rsid w:val="00FF4FBF"/>
    <w:rsid w:val="00FF50E0"/>
    <w:rsid w:val="00FF517F"/>
    <w:rsid w:val="00FF53A2"/>
    <w:rsid w:val="00FF53DE"/>
    <w:rsid w:val="00FF5462"/>
    <w:rsid w:val="00FF5594"/>
    <w:rsid w:val="00FF5991"/>
    <w:rsid w:val="00FF5DF9"/>
    <w:rsid w:val="00FF5EE6"/>
    <w:rsid w:val="00FF5FD0"/>
    <w:rsid w:val="00FF6017"/>
    <w:rsid w:val="00FF614A"/>
    <w:rsid w:val="00FF61AC"/>
    <w:rsid w:val="00FF6237"/>
    <w:rsid w:val="00FF632D"/>
    <w:rsid w:val="00FF639A"/>
    <w:rsid w:val="00FF63FF"/>
    <w:rsid w:val="00FF6503"/>
    <w:rsid w:val="00FF6662"/>
    <w:rsid w:val="00FF689B"/>
    <w:rsid w:val="00FF68CC"/>
    <w:rsid w:val="00FF690E"/>
    <w:rsid w:val="00FF6D07"/>
    <w:rsid w:val="00FF710E"/>
    <w:rsid w:val="00FF71E9"/>
    <w:rsid w:val="00FF76A1"/>
    <w:rsid w:val="00FF7750"/>
    <w:rsid w:val="00FF77D1"/>
    <w:rsid w:val="00FF7ADF"/>
    <w:rsid w:val="00FF7CA1"/>
    <w:rsid w:val="00FF7EE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FBD"/>
    <w:pPr>
      <w:spacing w:after="0" w:line="240" w:lineRule="auto"/>
    </w:pPr>
    <w:rPr>
      <w:rFonts w:ascii="Times New Roman" w:eastAsia="Times New Roman" w:hAnsi="Times New Roman" w:cs="Times New Roman"/>
      <w:sz w:val="24"/>
      <w:szCs w:val="24"/>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il3">
    <w:name w:val="Stil3"/>
    <w:next w:val="Normal"/>
    <w:link w:val="Stil3Caracter"/>
    <w:autoRedefine/>
    <w:qFormat/>
    <w:rsid w:val="00F1022A"/>
    <w:rPr>
      <w:rFonts w:ascii="Cambria" w:eastAsia="Times New Roman" w:hAnsi="Cambria" w:cs="Times New Roman"/>
      <w:sz w:val="24"/>
      <w:szCs w:val="18"/>
    </w:rPr>
  </w:style>
  <w:style w:type="character" w:customStyle="1" w:styleId="Stil3Caracter">
    <w:name w:val="Stil3 Caracter"/>
    <w:basedOn w:val="Fontdeparagrafimplicit"/>
    <w:link w:val="Stil3"/>
    <w:rsid w:val="00F1022A"/>
    <w:rPr>
      <w:rFonts w:ascii="Cambria" w:eastAsia="Times New Roman" w:hAnsi="Cambria" w:cs="Times New Roman"/>
      <w:sz w:val="24"/>
      <w:szCs w:val="18"/>
    </w:rPr>
  </w:style>
  <w:style w:type="paragraph" w:styleId="Subsol">
    <w:name w:val="footer"/>
    <w:basedOn w:val="Normal"/>
    <w:link w:val="SubsolCaracter"/>
    <w:rsid w:val="00174FBD"/>
    <w:pPr>
      <w:tabs>
        <w:tab w:val="center" w:pos="4320"/>
        <w:tab w:val="right" w:pos="8640"/>
      </w:tabs>
    </w:pPr>
  </w:style>
  <w:style w:type="character" w:customStyle="1" w:styleId="SubsolCaracter">
    <w:name w:val="Subsol Caracter"/>
    <w:basedOn w:val="Fontdeparagrafimplicit"/>
    <w:link w:val="Subsol"/>
    <w:rsid w:val="00174FBD"/>
    <w:rPr>
      <w:rFonts w:ascii="Times New Roman" w:eastAsia="Times New Roman" w:hAnsi="Times New Roman" w:cs="Times New Roman"/>
      <w:sz w:val="24"/>
      <w:szCs w:val="24"/>
      <w:lang w:val="en-GB" w:eastAsia="en-GB"/>
    </w:rPr>
  </w:style>
  <w:style w:type="character" w:styleId="Numrdepagin">
    <w:name w:val="page number"/>
    <w:basedOn w:val="Fontdeparagrafimplicit"/>
    <w:rsid w:val="00174FBD"/>
  </w:style>
  <w:style w:type="paragraph" w:styleId="Listparagraf">
    <w:name w:val="List Paragraph"/>
    <w:basedOn w:val="Normal"/>
    <w:qFormat/>
    <w:rsid w:val="00174FBD"/>
    <w:pPr>
      <w:suppressAutoHyphens/>
      <w:autoSpaceDN w:val="0"/>
      <w:spacing w:after="160"/>
      <w:ind w:left="720"/>
      <w:textAlignment w:val="baseline"/>
    </w:pPr>
    <w:rPr>
      <w:rFonts w:ascii="Calibri" w:eastAsia="Calibri" w:hAnsi="Calibri"/>
      <w:sz w:val="22"/>
      <w:szCs w:val="22"/>
      <w:lang w:val="ro-RO"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2239</Words>
  <Characters>12991</Characters>
  <Application>Microsoft Office Word</Application>
  <DocSecurity>0</DocSecurity>
  <Lines>108</Lines>
  <Paragraphs>30</Paragraphs>
  <ScaleCrop>false</ScaleCrop>
  <Company>Unitate Scolara</Company>
  <LinksUpToDate>false</LinksUpToDate>
  <CharactersWithSpaces>15200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Secuieni2016</dc:creator>
  <cp:lastModifiedBy>Secuieni2016</cp:lastModifiedBy>
  <cp:revision>1</cp:revision>
  <dcterms:created xsi:type="dcterms:W3CDTF">2021-06-07T09:46:00Z</dcterms:created>
  <dcterms:modified xsi:type="dcterms:W3CDTF">2021-06-07T09:47:00Z</dcterms:modified>
</cp:coreProperties>
</file>