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B5EC9" w14:textId="77777777" w:rsidR="008C23F3" w:rsidRPr="00233776" w:rsidRDefault="008C23F3" w:rsidP="008C23F3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36401378" w14:textId="77777777" w:rsidR="008C23F3" w:rsidRPr="00233776" w:rsidRDefault="008C23F3" w:rsidP="008C23F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Anexa nr. 3</w:t>
      </w:r>
    </w:p>
    <w:p w14:paraId="5337C340" w14:textId="77777777" w:rsidR="008C23F3" w:rsidRPr="00233776" w:rsidRDefault="008C23F3" w:rsidP="008C23F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la Regulamentul de organizare și funcționare a Consiliului Local</w:t>
      </w:r>
    </w:p>
    <w:p w14:paraId="1D4A543B" w14:textId="77777777" w:rsidR="008C23F3" w:rsidRPr="00233776" w:rsidRDefault="008C23F3" w:rsidP="008C23F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78E1714" w14:textId="77777777" w:rsidR="008C23F3" w:rsidRPr="00233776" w:rsidRDefault="008C23F3" w:rsidP="008C23F3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1182439" w14:textId="77777777" w:rsidR="008C23F3" w:rsidRPr="00233776" w:rsidRDefault="008C23F3" w:rsidP="008C23F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6325CE7" w14:textId="77777777" w:rsidR="008C23F3" w:rsidRPr="00233776" w:rsidRDefault="008C23F3" w:rsidP="008C23F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CONSILIUL LOCAL AL COMUNEI  ION CREANGA </w:t>
      </w:r>
    </w:p>
    <w:p w14:paraId="5522B440" w14:textId="77777777" w:rsidR="008C23F3" w:rsidRPr="00233776" w:rsidRDefault="008C23F3" w:rsidP="008C23F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F69ED24" w14:textId="77777777" w:rsidR="008C23F3" w:rsidRPr="00233776" w:rsidRDefault="008C23F3" w:rsidP="008C23F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DBB5B84" w14:textId="77777777" w:rsidR="008C23F3" w:rsidRPr="00233776" w:rsidRDefault="008C23F3" w:rsidP="008C23F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Comisia de specialitate a  Consiliului  local</w:t>
      </w:r>
    </w:p>
    <w:p w14:paraId="67B29DD5" w14:textId="77777777" w:rsidR="008C23F3" w:rsidRPr="00233776" w:rsidRDefault="008C23F3" w:rsidP="008C23F3">
      <w:pPr>
        <w:spacing w:line="276" w:lineRule="auto"/>
        <w:jc w:val="center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A5DEE23" w14:textId="77777777" w:rsidR="008C23F3" w:rsidRPr="00233776" w:rsidRDefault="008C23F3" w:rsidP="008C23F3">
      <w:pPr>
        <w:spacing w:line="276" w:lineRule="auto"/>
        <w:jc w:val="both"/>
        <w:rPr>
          <w:sz w:val="24"/>
          <w:szCs w:val="24"/>
          <w:lang w:val="ro-RO"/>
        </w:rPr>
      </w:pPr>
    </w:p>
    <w:p w14:paraId="108594ED" w14:textId="77777777" w:rsidR="008C23F3" w:rsidRPr="00233776" w:rsidRDefault="008C23F3" w:rsidP="008C23F3">
      <w:pPr>
        <w:spacing w:line="276" w:lineRule="auto"/>
        <w:jc w:val="both"/>
        <w:rPr>
          <w:sz w:val="24"/>
          <w:szCs w:val="24"/>
          <w:lang w:val="ro-RO"/>
        </w:rPr>
      </w:pPr>
    </w:p>
    <w:p w14:paraId="6FAF0443" w14:textId="77777777" w:rsidR="008C23F3" w:rsidRDefault="008C23F3" w:rsidP="008C23F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8437913" w14:textId="77777777" w:rsidR="008C23F3" w:rsidRDefault="008C23F3" w:rsidP="008C23F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F8895C2" w14:textId="77777777" w:rsidR="008C23F3" w:rsidRDefault="008C23F3" w:rsidP="008C23F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49 din 11.07.2024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rectificarea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bugetului</w:t>
      </w:r>
      <w:proofErr w:type="spellEnd"/>
      <w:proofErr w:type="gramEnd"/>
      <w:r>
        <w:rPr>
          <w:b/>
          <w:sz w:val="24"/>
          <w:szCs w:val="24"/>
        </w:rPr>
        <w:t xml:space="preserve">  local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Creanga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2024  </w:t>
      </w:r>
    </w:p>
    <w:p w14:paraId="75E614BB" w14:textId="77777777" w:rsidR="008C23F3" w:rsidRDefault="008C23F3" w:rsidP="008C23F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6B6414C" w14:textId="77777777" w:rsidR="008C23F3" w:rsidRDefault="008C23F3" w:rsidP="008C23F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8F3C1B8" w14:textId="77777777" w:rsidR="008C23F3" w:rsidRDefault="008C23F3" w:rsidP="008C23F3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49 din 11.07.2024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bugetului</w:t>
      </w:r>
      <w:proofErr w:type="spellEnd"/>
      <w:proofErr w:type="gramEnd"/>
      <w:r>
        <w:rPr>
          <w:sz w:val="24"/>
          <w:szCs w:val="24"/>
        </w:rPr>
        <w:t xml:space="preserve"> 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2024  </w:t>
      </w:r>
    </w:p>
    <w:p w14:paraId="6A5BAA20" w14:textId="77777777" w:rsidR="008C23F3" w:rsidRDefault="008C23F3" w:rsidP="008C23F3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ro-RO"/>
        </w:rPr>
        <w:t xml:space="preserve"> </w:t>
      </w:r>
    </w:p>
    <w:p w14:paraId="599A783F" w14:textId="77777777" w:rsidR="008C23F3" w:rsidRDefault="008C23F3" w:rsidP="008C23F3">
      <w:pPr>
        <w:spacing w:line="276" w:lineRule="auto"/>
        <w:jc w:val="both"/>
        <w:rPr>
          <w:sz w:val="24"/>
          <w:szCs w:val="24"/>
          <w:lang w:val="ro-RO"/>
        </w:rPr>
      </w:pPr>
    </w:p>
    <w:p w14:paraId="1603F4F0" w14:textId="77777777" w:rsidR="008C23F3" w:rsidRDefault="008C23F3" w:rsidP="008C23F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0D84BD1" w14:textId="77777777" w:rsidR="008C23F3" w:rsidRDefault="008C23F3" w:rsidP="008C23F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4E16657" w14:textId="77777777" w:rsidR="008C23F3" w:rsidRDefault="008C23F3" w:rsidP="008C23F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6201A82" w14:textId="77777777" w:rsidR="008C23F3" w:rsidRDefault="008C23F3" w:rsidP="008C23F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18A5AD4B" w14:textId="77777777" w:rsidR="008C23F3" w:rsidRDefault="008C23F3" w:rsidP="008C23F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6F5D556" w14:textId="77777777" w:rsidR="008C23F3" w:rsidRDefault="008C23F3" w:rsidP="008C23F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0061BD5" w14:textId="77777777" w:rsidR="008C23F3" w:rsidRDefault="008C23F3" w:rsidP="008C23F3">
      <w:pPr>
        <w:spacing w:line="276" w:lineRule="auto"/>
        <w:ind w:right="-558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49 din 11.07.2024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rectificarea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bugetului</w:t>
      </w:r>
      <w:proofErr w:type="spellEnd"/>
      <w:proofErr w:type="gramEnd"/>
      <w:r>
        <w:rPr>
          <w:sz w:val="24"/>
          <w:szCs w:val="24"/>
        </w:rPr>
        <w:t xml:space="preserve">  local al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2024 , </w:t>
      </w:r>
      <w:r>
        <w:rPr>
          <w:sz w:val="24"/>
          <w:szCs w:val="24"/>
          <w:lang w:val="ro-RO"/>
        </w:rPr>
        <w:t>cu sau/  fără amendamente.</w:t>
      </w:r>
    </w:p>
    <w:p w14:paraId="4566A12E" w14:textId="77777777" w:rsidR="008C23F3" w:rsidRDefault="008C23F3" w:rsidP="008C23F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D4243A5" w14:textId="77777777" w:rsidR="008C23F3" w:rsidRPr="00233776" w:rsidRDefault="008C23F3" w:rsidP="008C23F3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4229D3ED" w14:textId="77777777" w:rsidR="008C23F3" w:rsidRPr="00233776" w:rsidRDefault="008C23F3" w:rsidP="008C23F3">
      <w:pPr>
        <w:spacing w:line="276" w:lineRule="auto"/>
        <w:rPr>
          <w:sz w:val="24"/>
          <w:szCs w:val="24"/>
          <w:lang w:val="ro-RO"/>
        </w:rPr>
      </w:pPr>
    </w:p>
    <w:p w14:paraId="59B413C5" w14:textId="77777777" w:rsidR="008C23F3" w:rsidRPr="00233776" w:rsidRDefault="008C23F3" w:rsidP="008C23F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6C676340" w14:textId="77777777" w:rsidR="008C23F3" w:rsidRPr="00233776" w:rsidRDefault="008C23F3" w:rsidP="008C23F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33776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44B5A8D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B2E69"/>
    <w:rsid w:val="001B2E69"/>
    <w:rsid w:val="008441CA"/>
    <w:rsid w:val="008C23F3"/>
    <w:rsid w:val="00CF3547"/>
    <w:rsid w:val="00E8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391EB-ED5D-46A5-BFC2-37B5FEEE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F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C23F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C23F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2024-07-25T05:32:00Z</dcterms:created>
  <dcterms:modified xsi:type="dcterms:W3CDTF">2024-07-25T05:32:00Z</dcterms:modified>
</cp:coreProperties>
</file>