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2D5FD8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</w:t>
      </w:r>
      <w:r w:rsidR="00A33CFA">
        <w:rPr>
          <w:rFonts w:ascii="Bookman Old Style" w:hAnsi="Bookman Old Style"/>
          <w:sz w:val="24"/>
          <w:szCs w:val="24"/>
        </w:rPr>
        <w:t>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Pr="002F464C" w:rsidRDefault="00A33CFA" w:rsidP="00A33CFA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proofErr w:type="spellStart"/>
      <w:proofErr w:type="gramStart"/>
      <w:r w:rsidRPr="002F464C">
        <w:rPr>
          <w:rFonts w:ascii="Bookman Old Style" w:hAnsi="Bookman Old Style"/>
          <w:b/>
          <w:sz w:val="26"/>
          <w:szCs w:val="26"/>
          <w:lang w:val="fr-FR"/>
        </w:rPr>
        <w:t>privind</w:t>
      </w:r>
      <w:proofErr w:type="spellEnd"/>
      <w:proofErr w:type="gram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aprobarea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Strategiei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Anuale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Achizitiilor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Publice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pentru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anul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2025 la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nivelul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UAT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Unguriu</w:t>
      </w:r>
      <w:proofErr w:type="spellEnd"/>
    </w:p>
    <w:p w:rsidR="00601F67" w:rsidRPr="0036520A" w:rsidRDefault="00601F67" w:rsidP="00153749">
      <w:pPr>
        <w:ind w:right="-824"/>
        <w:rPr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FC42D6">
        <w:rPr>
          <w:rFonts w:ascii="Bookman Old Style" w:hAnsi="Bookman Old Style"/>
          <w:sz w:val="24"/>
          <w:szCs w:val="24"/>
        </w:rPr>
        <w:t>29</w:t>
      </w:r>
      <w:r w:rsidR="00A33CFA">
        <w:rPr>
          <w:rFonts w:ascii="Bookman Old Style" w:hAnsi="Bookman Old Style"/>
          <w:sz w:val="24"/>
          <w:szCs w:val="24"/>
        </w:rPr>
        <w:t>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B54E0"/>
    <w:rsid w:val="002D5FD8"/>
    <w:rsid w:val="00444BF7"/>
    <w:rsid w:val="00544B5E"/>
    <w:rsid w:val="005D24BF"/>
    <w:rsid w:val="00601F67"/>
    <w:rsid w:val="00605105"/>
    <w:rsid w:val="007425EB"/>
    <w:rsid w:val="008B54D7"/>
    <w:rsid w:val="008D4C08"/>
    <w:rsid w:val="00A33CFA"/>
    <w:rsid w:val="00B7139A"/>
    <w:rsid w:val="00C21D79"/>
    <w:rsid w:val="00C24B71"/>
    <w:rsid w:val="00C70BCB"/>
    <w:rsid w:val="00FA0E25"/>
    <w:rsid w:val="00FC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1676</Characters>
  <Application>Microsoft Office Word</Application>
  <DocSecurity>0</DocSecurity>
  <Lines>13</Lines>
  <Paragraphs>3</Paragraphs>
  <ScaleCrop>false</ScaleCrop>
  <Company>Grizli777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13</cp:revision>
  <cp:lastPrinted>2025-04-24T08:07:00Z</cp:lastPrinted>
  <dcterms:created xsi:type="dcterms:W3CDTF">2025-03-17T07:48:00Z</dcterms:created>
  <dcterms:modified xsi:type="dcterms:W3CDTF">2025-05-06T08:23:00Z</dcterms:modified>
</cp:coreProperties>
</file>