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4AAE7" w14:textId="17B029CF" w:rsidR="00815CBF" w:rsidRPr="001922D7" w:rsidRDefault="001E08F2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922D7">
        <w:rPr>
          <w:rFonts w:ascii="Times New Roman" w:hAnsi="Times New Roman" w:cs="Times New Roman"/>
          <w:b/>
          <w:sz w:val="24"/>
          <w:szCs w:val="24"/>
        </w:rPr>
        <w:t>0</w:t>
      </w:r>
      <w:r w:rsidR="00815CBF" w:rsidRPr="001922D7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9CD45F9" w14:textId="77777777" w:rsidR="00815CBF" w:rsidRPr="001922D7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922D7">
        <w:rPr>
          <w:rFonts w:ascii="Times New Roman" w:hAnsi="Times New Roman" w:cs="Times New Roman"/>
          <w:b/>
          <w:sz w:val="24"/>
          <w:szCs w:val="24"/>
        </w:rPr>
        <w:t>JUDETUL DAMBOVITA</w:t>
      </w:r>
    </w:p>
    <w:p w14:paraId="73022411" w14:textId="77777777" w:rsidR="00815CBF" w:rsidRPr="001922D7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922D7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342E8C60" w14:textId="61CFE059" w:rsidR="00815CBF" w:rsidRPr="001922D7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922D7">
        <w:rPr>
          <w:rFonts w:ascii="Times New Roman" w:hAnsi="Times New Roman" w:cs="Times New Roman"/>
          <w:b/>
          <w:sz w:val="24"/>
          <w:szCs w:val="24"/>
        </w:rPr>
        <w:t xml:space="preserve">COMPARTIMENT  </w:t>
      </w:r>
    </w:p>
    <w:p w14:paraId="7EDE9DF4" w14:textId="77777777" w:rsidR="007F116F" w:rsidRPr="001922D7" w:rsidRDefault="007F116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CBFD70" w14:textId="79538DFC" w:rsidR="00815CBF" w:rsidRPr="001922D7" w:rsidRDefault="00815CBF" w:rsidP="00815CB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C328EB" w:rsidRPr="001922D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668B2" w:rsidRPr="001922D7">
        <w:rPr>
          <w:rFonts w:ascii="Times New Roman" w:hAnsi="Times New Roman" w:cs="Times New Roman"/>
          <w:sz w:val="24"/>
          <w:szCs w:val="24"/>
        </w:rPr>
        <w:t xml:space="preserve">     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9F05E0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6695">
        <w:rPr>
          <w:rFonts w:ascii="Times New Roman" w:hAnsi="Times New Roman" w:cs="Times New Roman"/>
          <w:b/>
          <w:bCs/>
          <w:sz w:val="24"/>
          <w:szCs w:val="24"/>
        </w:rPr>
        <w:t>3840/29.04.2025</w:t>
      </w:r>
    </w:p>
    <w:p w14:paraId="44C6A53A" w14:textId="77777777" w:rsidR="00815CBF" w:rsidRPr="001922D7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3BD7F82" w14:textId="77777777" w:rsidR="00C328EB" w:rsidRPr="001922D7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RAPORT DE SPECIALITATE</w:t>
      </w:r>
    </w:p>
    <w:p w14:paraId="67D1651B" w14:textId="27665E43" w:rsidR="00C328EB" w:rsidRPr="001922D7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la proiectul de hot</w:t>
      </w:r>
      <w:r w:rsidR="008E59EA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>r</w:t>
      </w:r>
      <w:r w:rsidR="008E59EA" w:rsidRPr="001922D7">
        <w:rPr>
          <w:rFonts w:ascii="Times New Roman" w:hAnsi="Times New Roman" w:cs="Times New Roman"/>
          <w:sz w:val="24"/>
          <w:szCs w:val="24"/>
        </w:rPr>
        <w:t>â</w:t>
      </w:r>
      <w:r w:rsidRPr="001922D7">
        <w:rPr>
          <w:rFonts w:ascii="Times New Roman" w:hAnsi="Times New Roman" w:cs="Times New Roman"/>
          <w:sz w:val="24"/>
          <w:szCs w:val="24"/>
        </w:rPr>
        <w:t xml:space="preserve">re cu privire la 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>aprobarea execu</w:t>
      </w:r>
      <w:r w:rsidR="008E59EA" w:rsidRPr="001922D7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>iei bugetului</w:t>
      </w:r>
    </w:p>
    <w:p w14:paraId="6720B691" w14:textId="51A006BB" w:rsidR="00C328EB" w:rsidRPr="001922D7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Comunei Ion Luca Caragiale la </w:t>
      </w:r>
      <w:r w:rsidR="00C27460" w:rsidRPr="001922D7">
        <w:rPr>
          <w:rFonts w:ascii="Times New Roman" w:hAnsi="Times New Roman" w:cs="Times New Roman"/>
          <w:b/>
          <w:bCs/>
          <w:sz w:val="24"/>
          <w:szCs w:val="24"/>
        </w:rPr>
        <w:t>31.12.2024</w:t>
      </w:r>
    </w:p>
    <w:p w14:paraId="6D08B8E2" w14:textId="77777777" w:rsidR="00C328EB" w:rsidRPr="001922D7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998A3" w14:textId="77777777" w:rsidR="00C328EB" w:rsidRPr="001922D7" w:rsidRDefault="00C328EB" w:rsidP="00C328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I. Necesitatea si oportunitatea</w:t>
      </w:r>
    </w:p>
    <w:p w14:paraId="748062B7" w14:textId="3410A0B5" w:rsidR="00D17F2E" w:rsidRPr="00C328EB" w:rsidRDefault="00D17F2E" w:rsidP="00D1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28EB">
        <w:rPr>
          <w:rFonts w:ascii="Times New Roman" w:hAnsi="Times New Roman" w:cs="Times New Roman"/>
          <w:sz w:val="24"/>
          <w:szCs w:val="24"/>
        </w:rPr>
        <w:t>Prin r</w:t>
      </w:r>
      <w:r>
        <w:rPr>
          <w:rFonts w:ascii="Times New Roman" w:hAnsi="Times New Roman" w:cs="Times New Roman"/>
          <w:sz w:val="24"/>
          <w:szCs w:val="24"/>
        </w:rPr>
        <w:t>efera</w:t>
      </w:r>
      <w:r w:rsidRPr="00C328EB">
        <w:rPr>
          <w:rFonts w:ascii="Times New Roman" w:hAnsi="Times New Roman" w:cs="Times New Roman"/>
          <w:sz w:val="24"/>
          <w:szCs w:val="24"/>
        </w:rPr>
        <w:t xml:space="preserve">tul de aprobare nr. </w:t>
      </w:r>
      <w:r>
        <w:rPr>
          <w:rFonts w:ascii="Times New Roman" w:hAnsi="Times New Roman" w:cs="Times New Roman"/>
          <w:sz w:val="24"/>
          <w:szCs w:val="24"/>
        </w:rPr>
        <w:t>3841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28E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29.04.2025</w:t>
      </w:r>
      <w:r w:rsidRPr="00C328EB">
        <w:rPr>
          <w:rFonts w:ascii="Times New Roman" w:hAnsi="Times New Roman" w:cs="Times New Roman"/>
          <w:sz w:val="24"/>
          <w:szCs w:val="24"/>
        </w:rPr>
        <w:t xml:space="preserve"> Primarul </w:t>
      </w:r>
      <w:r>
        <w:rPr>
          <w:rFonts w:ascii="Times New Roman" w:hAnsi="Times New Roman" w:cs="Times New Roman"/>
          <w:sz w:val="24"/>
          <w:szCs w:val="24"/>
        </w:rPr>
        <w:t>Comunei Ion Luca Caragiale</w:t>
      </w:r>
      <w:r w:rsidRPr="00C328EB">
        <w:rPr>
          <w:rFonts w:ascii="Times New Roman" w:hAnsi="Times New Roman" w:cs="Times New Roman"/>
          <w:sz w:val="24"/>
          <w:szCs w:val="24"/>
        </w:rPr>
        <w:t xml:space="preserve"> propune elaborarea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28EB">
        <w:rPr>
          <w:rFonts w:ascii="Times New Roman" w:hAnsi="Times New Roman" w:cs="Times New Roman"/>
          <w:sz w:val="24"/>
          <w:szCs w:val="24"/>
        </w:rPr>
        <w:t xml:space="preserve">unui proiect de </w:t>
      </w:r>
      <w:proofErr w:type="spellStart"/>
      <w:r w:rsidRPr="00C328EB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C328EB">
        <w:rPr>
          <w:rFonts w:ascii="Times New Roman" w:hAnsi="Times New Roman" w:cs="Times New Roman"/>
          <w:sz w:val="24"/>
          <w:szCs w:val="24"/>
        </w:rPr>
        <w:t xml:space="preserve"> pentru aprobarea </w:t>
      </w:r>
      <w:proofErr w:type="spellStart"/>
      <w:r w:rsidRPr="00C328EB">
        <w:rPr>
          <w:rFonts w:ascii="Times New Roman" w:hAnsi="Times New Roman" w:cs="Times New Roman"/>
          <w:sz w:val="24"/>
          <w:szCs w:val="24"/>
        </w:rPr>
        <w:t>executiei</w:t>
      </w:r>
      <w:proofErr w:type="spellEnd"/>
      <w:r w:rsidRPr="00C328EB">
        <w:rPr>
          <w:rFonts w:ascii="Times New Roman" w:hAnsi="Times New Roman" w:cs="Times New Roman"/>
          <w:sz w:val="24"/>
          <w:szCs w:val="24"/>
        </w:rPr>
        <w:t xml:space="preserve"> bugetului </w:t>
      </w:r>
      <w:r>
        <w:rPr>
          <w:rFonts w:ascii="Times New Roman" w:hAnsi="Times New Roman" w:cs="Times New Roman"/>
          <w:sz w:val="24"/>
          <w:szCs w:val="24"/>
        </w:rPr>
        <w:t>Comunei Ion Luca Caragiale</w:t>
      </w:r>
      <w:r w:rsidRPr="00C328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 anul 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7C57EDBA" w14:textId="77777777" w:rsidR="00D17F2E" w:rsidRDefault="00D17F2E" w:rsidP="00D17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345E2">
        <w:rPr>
          <w:rFonts w:ascii="Times New Roman" w:hAnsi="Times New Roman" w:cs="Times New Roman"/>
          <w:sz w:val="24"/>
          <w:szCs w:val="24"/>
        </w:rPr>
        <w:t xml:space="preserve">In conformitate cu art. </w:t>
      </w:r>
      <w:r>
        <w:rPr>
          <w:rFonts w:ascii="Times New Roman" w:hAnsi="Times New Roman" w:cs="Times New Roman"/>
          <w:sz w:val="24"/>
          <w:szCs w:val="24"/>
        </w:rPr>
        <w:t xml:space="preserve">57 – „Contul anual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executie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E345E2">
        <w:rPr>
          <w:rFonts w:ascii="Times New Roman" w:hAnsi="Times New Roman" w:cs="Times New Roman"/>
          <w:sz w:val="24"/>
          <w:szCs w:val="24"/>
        </w:rPr>
        <w:t>, alin. 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345E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si </w:t>
      </w:r>
      <w:r w:rsidRPr="00E345E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345E2">
        <w:rPr>
          <w:rFonts w:ascii="Times New Roman" w:hAnsi="Times New Roman" w:cs="Times New Roman"/>
          <w:sz w:val="24"/>
          <w:szCs w:val="24"/>
        </w:rPr>
        <w:t xml:space="preserve">) din Legea nr. 273/2006 privind </w:t>
      </w:r>
      <w:proofErr w:type="spellStart"/>
      <w:r w:rsidRPr="00E345E2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E345E2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E345E2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E345E2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E345E2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E345E2">
        <w:rPr>
          <w:rFonts w:ascii="Times New Roman" w:hAnsi="Times New Roman" w:cs="Times New Roman"/>
          <w:sz w:val="24"/>
          <w:szCs w:val="24"/>
        </w:rPr>
        <w:t xml:space="preserve"> ulterioare,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98F">
        <w:rPr>
          <w:rFonts w:ascii="Times New Roman" w:hAnsi="Times New Roman" w:cs="Times New Roman"/>
          <w:sz w:val="24"/>
          <w:szCs w:val="24"/>
        </w:rPr>
        <w:t xml:space="preserve">ordonatorii principali de credite întocmesc </w:t>
      </w:r>
      <w:proofErr w:type="spellStart"/>
      <w:r w:rsidRPr="004D298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D298F">
        <w:rPr>
          <w:rFonts w:ascii="Times New Roman" w:hAnsi="Times New Roman" w:cs="Times New Roman"/>
          <w:sz w:val="24"/>
          <w:szCs w:val="24"/>
        </w:rPr>
        <w:t xml:space="preserve"> prezintă spre aprobare </w:t>
      </w:r>
      <w:proofErr w:type="spellStart"/>
      <w:r w:rsidRPr="004D298F">
        <w:rPr>
          <w:rFonts w:ascii="Times New Roman" w:hAnsi="Times New Roman" w:cs="Times New Roman"/>
          <w:sz w:val="24"/>
          <w:szCs w:val="24"/>
        </w:rPr>
        <w:t>autorităţilor</w:t>
      </w:r>
      <w:proofErr w:type="spellEnd"/>
      <w:r w:rsidRPr="004D298F">
        <w:rPr>
          <w:rFonts w:ascii="Times New Roman" w:hAnsi="Times New Roman" w:cs="Times New Roman"/>
          <w:sz w:val="24"/>
          <w:szCs w:val="24"/>
        </w:rPr>
        <w:t xml:space="preserve"> deliberative, până la data de 31 mai a anului următor, conturile anuale de </w:t>
      </w:r>
      <w:proofErr w:type="spellStart"/>
      <w:r w:rsidRPr="004D298F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4D298F">
        <w:rPr>
          <w:rFonts w:ascii="Times New Roman" w:hAnsi="Times New Roman" w:cs="Times New Roman"/>
          <w:sz w:val="24"/>
          <w:szCs w:val="24"/>
        </w:rPr>
        <w:t xml:space="preserve"> a bugetelor, în următoarea structură:</w:t>
      </w:r>
    </w:p>
    <w:p w14:paraId="54480476" w14:textId="77777777" w:rsidR="00D17F2E" w:rsidRPr="001E201C" w:rsidRDefault="00D17F2E" w:rsidP="00D17F2E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01C">
        <w:rPr>
          <w:rFonts w:ascii="Times New Roman" w:hAnsi="Times New Roman" w:cs="Times New Roman"/>
          <w:sz w:val="24"/>
          <w:szCs w:val="24"/>
        </w:rPr>
        <w:t>la venituri:</w:t>
      </w:r>
    </w:p>
    <w:p w14:paraId="69E00180" w14:textId="77777777" w:rsidR="00D17F2E" w:rsidRPr="001E201C" w:rsidRDefault="00D17F2E" w:rsidP="00D17F2E">
      <w:pPr>
        <w:autoSpaceDE w:val="0"/>
        <w:autoSpaceDN w:val="0"/>
        <w:adjustRightInd w:val="0"/>
        <w:spacing w:after="0" w:line="240" w:lineRule="auto"/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-prevederi bugetare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initiale</w:t>
      </w:r>
      <w:proofErr w:type="spellEnd"/>
    </w:p>
    <w:p w14:paraId="51A67526" w14:textId="77777777" w:rsidR="00D17F2E" w:rsidRDefault="00D17F2E" w:rsidP="00D1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 xml:space="preserve">  - prevederi bugetare definitive;</w:t>
      </w:r>
    </w:p>
    <w:p w14:paraId="79E910FD" w14:textId="77777777" w:rsidR="00D17F2E" w:rsidRDefault="00D17F2E" w:rsidP="00D1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 xml:space="preserve"> - încasări realizate;</w:t>
      </w:r>
    </w:p>
    <w:p w14:paraId="7D3DA01C" w14:textId="77777777" w:rsidR="00D17F2E" w:rsidRDefault="00D17F2E" w:rsidP="00D17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 xml:space="preserve"> b) la cheltuieli:</w:t>
      </w:r>
    </w:p>
    <w:p w14:paraId="40344915" w14:textId="77777777" w:rsidR="00D17F2E" w:rsidRDefault="00D17F2E" w:rsidP="00D17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-credite bugetare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initiale</w:t>
      </w:r>
      <w:proofErr w:type="spellEnd"/>
    </w:p>
    <w:p w14:paraId="30E48EA9" w14:textId="77777777" w:rsidR="00D17F2E" w:rsidRDefault="00D17F2E" w:rsidP="00D1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>- credite bugetare definitive;</w:t>
      </w:r>
    </w:p>
    <w:p w14:paraId="4B41AFAD" w14:textId="77777777" w:rsidR="00D17F2E" w:rsidRDefault="00D17F2E" w:rsidP="00D1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D298F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4D298F">
        <w:rPr>
          <w:rFonts w:ascii="Times New Roman" w:hAnsi="Times New Roman" w:cs="Times New Roman"/>
          <w:sz w:val="24"/>
          <w:szCs w:val="24"/>
        </w:rPr>
        <w:t xml:space="preserve"> efectuate.</w:t>
      </w:r>
    </w:p>
    <w:p w14:paraId="31FD6839" w14:textId="77777777" w:rsidR="00D17F2E" w:rsidRDefault="00D17F2E" w:rsidP="00D1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 xml:space="preserve">Trimestrial </w:t>
      </w:r>
      <w:proofErr w:type="spellStart"/>
      <w:r w:rsidRPr="004D298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D298F">
        <w:rPr>
          <w:rFonts w:ascii="Times New Roman" w:hAnsi="Times New Roman" w:cs="Times New Roman"/>
          <w:sz w:val="24"/>
          <w:szCs w:val="24"/>
        </w:rPr>
        <w:t xml:space="preserve"> anual, ordonatorii principali de credite întocmesc </w:t>
      </w:r>
      <w:proofErr w:type="spellStart"/>
      <w:r w:rsidRPr="004D298F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Pr="004D298F">
        <w:rPr>
          <w:rFonts w:ascii="Times New Roman" w:hAnsi="Times New Roman" w:cs="Times New Roman"/>
          <w:sz w:val="24"/>
          <w:szCs w:val="24"/>
        </w:rPr>
        <w:t xml:space="preserve"> financiare asupra </w:t>
      </w:r>
      <w:proofErr w:type="spellStart"/>
      <w:r w:rsidRPr="004D298F">
        <w:rPr>
          <w:rFonts w:ascii="Times New Roman" w:hAnsi="Times New Roman" w:cs="Times New Roman"/>
          <w:sz w:val="24"/>
          <w:szCs w:val="24"/>
        </w:rPr>
        <w:t>execuţiei</w:t>
      </w:r>
      <w:proofErr w:type="spellEnd"/>
      <w:r w:rsidRPr="004D298F">
        <w:rPr>
          <w:rFonts w:ascii="Times New Roman" w:hAnsi="Times New Roman" w:cs="Times New Roman"/>
          <w:sz w:val="24"/>
          <w:szCs w:val="24"/>
        </w:rPr>
        <w:t xml:space="preserve"> bugetare, care se depun la </w:t>
      </w:r>
      <w:proofErr w:type="spellStart"/>
      <w:r w:rsidRPr="004D298F">
        <w:rPr>
          <w:rFonts w:ascii="Times New Roman" w:hAnsi="Times New Roman" w:cs="Times New Roman"/>
          <w:sz w:val="24"/>
          <w:szCs w:val="24"/>
        </w:rPr>
        <w:t>direcţiile</w:t>
      </w:r>
      <w:proofErr w:type="spellEnd"/>
      <w:r w:rsidRPr="004D298F">
        <w:rPr>
          <w:rFonts w:ascii="Times New Roman" w:hAnsi="Times New Roman" w:cs="Times New Roman"/>
          <w:sz w:val="24"/>
          <w:szCs w:val="24"/>
        </w:rPr>
        <w:t xml:space="preserve"> generale ale </w:t>
      </w:r>
      <w:proofErr w:type="spellStart"/>
      <w:r w:rsidRPr="004D298F">
        <w:rPr>
          <w:rFonts w:ascii="Times New Roman" w:hAnsi="Times New Roman" w:cs="Times New Roman"/>
          <w:sz w:val="24"/>
          <w:szCs w:val="24"/>
        </w:rPr>
        <w:t>finanţelor</w:t>
      </w:r>
      <w:proofErr w:type="spellEnd"/>
      <w:r w:rsidRPr="004D298F">
        <w:rPr>
          <w:rFonts w:ascii="Times New Roman" w:hAnsi="Times New Roman" w:cs="Times New Roman"/>
          <w:sz w:val="24"/>
          <w:szCs w:val="24"/>
        </w:rPr>
        <w:t xml:space="preserve"> publice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942D85" w14:textId="77777777" w:rsidR="00D17F2E" w:rsidRPr="004D298F" w:rsidRDefault="00D17F2E" w:rsidP="00D1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298F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4D298F">
        <w:rPr>
          <w:rFonts w:ascii="Times New Roman" w:hAnsi="Times New Roman" w:cs="Times New Roman"/>
          <w:sz w:val="24"/>
          <w:szCs w:val="24"/>
        </w:rPr>
        <w:t xml:space="preserve"> financiare anuale, inclusiv anexele la acestea, se prezintă de către ordonatorii principali de credite, spre aprobare, </w:t>
      </w:r>
      <w:proofErr w:type="spellStart"/>
      <w:r w:rsidRPr="004D298F">
        <w:rPr>
          <w:rFonts w:ascii="Times New Roman" w:hAnsi="Times New Roman" w:cs="Times New Roman"/>
          <w:sz w:val="24"/>
          <w:szCs w:val="24"/>
        </w:rPr>
        <w:t>autorităţilor</w:t>
      </w:r>
      <w:proofErr w:type="spellEnd"/>
      <w:r w:rsidRPr="004D298F">
        <w:rPr>
          <w:rFonts w:ascii="Times New Roman" w:hAnsi="Times New Roman" w:cs="Times New Roman"/>
          <w:sz w:val="24"/>
          <w:szCs w:val="24"/>
        </w:rPr>
        <w:t xml:space="preserve"> deliberative. </w:t>
      </w:r>
    </w:p>
    <w:p w14:paraId="0CA326DA" w14:textId="77777777" w:rsidR="00D17F2E" w:rsidRPr="00C328EB" w:rsidRDefault="00D17F2E" w:rsidP="00D1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28EB">
        <w:rPr>
          <w:rFonts w:ascii="Times New Roman" w:hAnsi="Times New Roman" w:cs="Times New Roman"/>
          <w:b/>
          <w:bCs/>
          <w:sz w:val="24"/>
          <w:szCs w:val="24"/>
        </w:rPr>
        <w:t>II. Legalitatea</w:t>
      </w:r>
    </w:p>
    <w:p w14:paraId="6A16435F" w14:textId="77777777" w:rsidR="00D17F2E" w:rsidRPr="00C328EB" w:rsidRDefault="00D17F2E" w:rsidP="00D1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8EB">
        <w:rPr>
          <w:rFonts w:ascii="Times New Roman" w:hAnsi="Times New Roman" w:cs="Times New Roman"/>
          <w:sz w:val="24"/>
          <w:szCs w:val="24"/>
        </w:rPr>
        <w:t>Sustinerea</w:t>
      </w:r>
      <w:proofErr w:type="spellEnd"/>
      <w:r w:rsidRPr="00C328EB">
        <w:rPr>
          <w:rFonts w:ascii="Times New Roman" w:hAnsi="Times New Roman" w:cs="Times New Roman"/>
          <w:sz w:val="24"/>
          <w:szCs w:val="24"/>
        </w:rPr>
        <w:t xml:space="preserve"> din punct de vedere legal este fundamentata conform </w:t>
      </w:r>
      <w:proofErr w:type="spellStart"/>
      <w:r w:rsidRPr="00C328EB">
        <w:rPr>
          <w:rFonts w:ascii="Times New Roman" w:hAnsi="Times New Roman" w:cs="Times New Roman"/>
          <w:sz w:val="24"/>
          <w:szCs w:val="24"/>
        </w:rPr>
        <w:t>urmatoarelor</w:t>
      </w:r>
      <w:proofErr w:type="spellEnd"/>
      <w:r w:rsidRPr="00C328EB">
        <w:rPr>
          <w:rFonts w:ascii="Times New Roman" w:hAnsi="Times New Roman" w:cs="Times New Roman"/>
          <w:sz w:val="24"/>
          <w:szCs w:val="24"/>
        </w:rPr>
        <w:t xml:space="preserve"> prevederi:</w:t>
      </w:r>
    </w:p>
    <w:p w14:paraId="73238CF8" w14:textId="77777777" w:rsidR="00D17F2E" w:rsidRPr="00C328EB" w:rsidRDefault="00D17F2E" w:rsidP="00D1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28EB">
        <w:rPr>
          <w:rFonts w:ascii="Times New Roman" w:hAnsi="Times New Roman" w:cs="Times New Roman"/>
          <w:sz w:val="24"/>
          <w:szCs w:val="24"/>
        </w:rPr>
        <w:t xml:space="preserve">- prevederile </w:t>
      </w:r>
      <w:proofErr w:type="spellStart"/>
      <w:r w:rsidRPr="00C328EB">
        <w:rPr>
          <w:rFonts w:ascii="Times New Roman" w:hAnsi="Times New Roman" w:cs="Times New Roman"/>
          <w:sz w:val="24"/>
          <w:szCs w:val="24"/>
        </w:rPr>
        <w:t>art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57</w:t>
      </w:r>
      <w:r w:rsidRPr="00C328EB">
        <w:rPr>
          <w:rFonts w:ascii="Times New Roman" w:hAnsi="Times New Roman" w:cs="Times New Roman"/>
          <w:sz w:val="24"/>
          <w:szCs w:val="24"/>
        </w:rPr>
        <w:t xml:space="preserve">, alin. </w:t>
      </w:r>
      <w:r>
        <w:rPr>
          <w:rFonts w:ascii="Times New Roman" w:hAnsi="Times New Roman" w:cs="Times New Roman"/>
          <w:sz w:val="24"/>
          <w:szCs w:val="24"/>
        </w:rPr>
        <w:t>(1)</w:t>
      </w:r>
      <w:r w:rsidRPr="00C328EB">
        <w:rPr>
          <w:rFonts w:ascii="Times New Roman" w:hAnsi="Times New Roman" w:cs="Times New Roman"/>
          <w:sz w:val="24"/>
          <w:szCs w:val="24"/>
        </w:rPr>
        <w:t xml:space="preserve"> si </w:t>
      </w:r>
      <w:r>
        <w:rPr>
          <w:rFonts w:ascii="Times New Roman" w:hAnsi="Times New Roman" w:cs="Times New Roman"/>
          <w:sz w:val="24"/>
          <w:szCs w:val="24"/>
        </w:rPr>
        <w:t>(4)</w:t>
      </w:r>
      <w:r w:rsidRPr="00C328EB">
        <w:rPr>
          <w:rFonts w:ascii="Times New Roman" w:hAnsi="Times New Roman" w:cs="Times New Roman"/>
          <w:sz w:val="24"/>
          <w:szCs w:val="24"/>
        </w:rPr>
        <w:t xml:space="preserve"> din Legea nr. 273/2006 privind </w:t>
      </w:r>
      <w:proofErr w:type="spellStart"/>
      <w:r w:rsidRPr="00C328EB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C328EB">
        <w:rPr>
          <w:rFonts w:ascii="Times New Roman" w:hAnsi="Times New Roman" w:cs="Times New Roman"/>
          <w:sz w:val="24"/>
          <w:szCs w:val="24"/>
        </w:rPr>
        <w:t xml:space="preserve"> publice locale 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8EB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C328EB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C328EB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C328EB">
        <w:rPr>
          <w:rFonts w:ascii="Times New Roman" w:hAnsi="Times New Roman" w:cs="Times New Roman"/>
          <w:sz w:val="24"/>
          <w:szCs w:val="24"/>
        </w:rPr>
        <w:t xml:space="preserve"> ulterioare;</w:t>
      </w:r>
    </w:p>
    <w:p w14:paraId="35E3F0CB" w14:textId="77777777" w:rsidR="00D17F2E" w:rsidRDefault="00D17F2E" w:rsidP="00D1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28EB">
        <w:rPr>
          <w:rFonts w:ascii="Times New Roman" w:hAnsi="Times New Roman" w:cs="Times New Roman"/>
          <w:sz w:val="24"/>
          <w:szCs w:val="24"/>
        </w:rPr>
        <w:t>- prevederile art. 129, alin. (4), lit. „a” din O.U.G. nr. 57/2019 privin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C328EB">
        <w:rPr>
          <w:rFonts w:ascii="Times New Roman" w:hAnsi="Times New Roman" w:cs="Times New Roman"/>
          <w:sz w:val="24"/>
          <w:szCs w:val="24"/>
        </w:rPr>
        <w:t xml:space="preserve"> Codul administrativ;</w:t>
      </w:r>
    </w:p>
    <w:p w14:paraId="5ABD2939" w14:textId="77777777" w:rsidR="0082058B" w:rsidRPr="001922D7" w:rsidRDefault="0082058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D5BCC4" w14:textId="46AF4691" w:rsidR="00C328EB" w:rsidRPr="001922D7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proofErr w:type="spellStart"/>
      <w:r w:rsidRPr="001922D7">
        <w:rPr>
          <w:rFonts w:ascii="Times New Roman" w:hAnsi="Times New Roman" w:cs="Times New Roman"/>
          <w:b/>
          <w:bCs/>
          <w:sz w:val="24"/>
          <w:szCs w:val="24"/>
        </w:rPr>
        <w:t>Consideratii</w:t>
      </w:r>
      <w:proofErr w:type="spellEnd"/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de or</w:t>
      </w:r>
      <w:r w:rsidR="001F28D2" w:rsidRPr="001922D7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economic:</w:t>
      </w:r>
    </w:p>
    <w:p w14:paraId="1F18888A" w14:textId="77777777" w:rsidR="0082058B" w:rsidRPr="001922D7" w:rsidRDefault="0082058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78C9D" w14:textId="4817ABD1" w:rsidR="00C328EB" w:rsidRPr="001922D7" w:rsidRDefault="00C328EB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1922D7">
        <w:rPr>
          <w:rFonts w:ascii="Times New Roman" w:hAnsi="Times New Roman" w:cs="Times New Roman"/>
          <w:b/>
          <w:bCs/>
          <w:caps/>
          <w:sz w:val="24"/>
          <w:szCs w:val="24"/>
        </w:rPr>
        <w:t>Veniturile</w:t>
      </w:r>
      <w:r w:rsidR="00FC622B" w:rsidRPr="001922D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TOTALE</w:t>
      </w:r>
      <w:r w:rsidRPr="001922D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la </w:t>
      </w:r>
      <w:r w:rsidR="00C27460" w:rsidRPr="001922D7">
        <w:rPr>
          <w:rFonts w:ascii="Times New Roman" w:hAnsi="Times New Roman" w:cs="Times New Roman"/>
          <w:b/>
          <w:bCs/>
          <w:caps/>
          <w:sz w:val="24"/>
          <w:szCs w:val="24"/>
        </w:rPr>
        <w:t>31.12.2024</w:t>
      </w:r>
      <w:r w:rsidR="00740276" w:rsidRPr="001922D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= </w:t>
      </w:r>
      <w:r w:rsidR="00F56822" w:rsidRPr="001922D7">
        <w:rPr>
          <w:rFonts w:ascii="Times New Roman" w:hAnsi="Times New Roman" w:cs="Times New Roman"/>
          <w:b/>
          <w:bCs/>
          <w:caps/>
          <w:sz w:val="24"/>
          <w:szCs w:val="24"/>
        </w:rPr>
        <w:t>23.104.282,10</w:t>
      </w:r>
      <w:r w:rsidR="00740276" w:rsidRPr="001922D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="00740276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lei realizat fata de </w:t>
      </w:r>
      <w:r w:rsidR="00F56822" w:rsidRPr="001922D7">
        <w:rPr>
          <w:rFonts w:ascii="Times New Roman" w:hAnsi="Times New Roman" w:cs="Times New Roman"/>
          <w:b/>
          <w:bCs/>
          <w:sz w:val="24"/>
          <w:szCs w:val="24"/>
        </w:rPr>
        <w:t>21.119.8</w:t>
      </w:r>
      <w:r w:rsidR="00112355" w:rsidRPr="001922D7">
        <w:rPr>
          <w:rFonts w:ascii="Times New Roman" w:hAnsi="Times New Roman" w:cs="Times New Roman"/>
          <w:b/>
          <w:bCs/>
          <w:sz w:val="24"/>
          <w:szCs w:val="24"/>
        </w:rPr>
        <w:t>00,00</w:t>
      </w:r>
      <w:r w:rsidR="00740276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lei prevedere – </w:t>
      </w:r>
      <w:r w:rsidR="002344D5" w:rsidRPr="001922D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F56822" w:rsidRPr="001922D7">
        <w:rPr>
          <w:rFonts w:ascii="Times New Roman" w:hAnsi="Times New Roman" w:cs="Times New Roman"/>
          <w:b/>
          <w:bCs/>
          <w:sz w:val="24"/>
          <w:szCs w:val="24"/>
        </w:rPr>
        <w:t>9,40</w:t>
      </w:r>
      <w:r w:rsidR="000F7242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67B0" w:rsidRPr="001922D7">
        <w:rPr>
          <w:rFonts w:ascii="Times New Roman" w:hAnsi="Times New Roman" w:cs="Times New Roman"/>
          <w:b/>
          <w:bCs/>
          <w:sz w:val="24"/>
          <w:szCs w:val="24"/>
        </w:rPr>
        <w:t>%</w:t>
      </w:r>
    </w:p>
    <w:p w14:paraId="559A1B9B" w14:textId="4B4FDBA2" w:rsidR="004E578F" w:rsidRPr="001922D7" w:rsidRDefault="004E578F" w:rsidP="000E2490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sz w:val="24"/>
          <w:szCs w:val="24"/>
        </w:rPr>
        <w:t>a)</w:t>
      </w:r>
      <w:r w:rsidR="00134804" w:rsidRPr="001922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b/>
          <w:caps/>
          <w:sz w:val="24"/>
          <w:szCs w:val="24"/>
          <w:u w:val="single"/>
        </w:rPr>
        <w:t>Veniturile sectiunii de functionare</w:t>
      </w:r>
      <w:r w:rsidRPr="001922D7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FF679F" w:rsidRPr="001922D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04FB" w:rsidRPr="001922D7">
        <w:rPr>
          <w:rFonts w:ascii="Times New Roman" w:hAnsi="Times New Roman" w:cs="Times New Roman"/>
          <w:b/>
          <w:sz w:val="24"/>
          <w:szCs w:val="24"/>
          <w:u w:val="single"/>
        </w:rPr>
        <w:t>14.848.000,55</w:t>
      </w:r>
      <w:r w:rsidRPr="001922D7">
        <w:rPr>
          <w:rFonts w:ascii="Times New Roman" w:hAnsi="Times New Roman" w:cs="Times New Roman"/>
          <w:b/>
          <w:sz w:val="24"/>
          <w:szCs w:val="24"/>
          <w:u w:val="single"/>
        </w:rPr>
        <w:t xml:space="preserve"> lei</w:t>
      </w:r>
      <w:r w:rsidRPr="001922D7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1922D7">
        <w:rPr>
          <w:rFonts w:ascii="Times New Roman" w:hAnsi="Times New Roman" w:cs="Times New Roman"/>
          <w:sz w:val="24"/>
          <w:szCs w:val="24"/>
        </w:rPr>
        <w:t xml:space="preserve"> 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proportie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</w:t>
      </w:r>
      <w:r w:rsidR="000504FB" w:rsidRPr="001922D7">
        <w:rPr>
          <w:rFonts w:ascii="Times New Roman" w:hAnsi="Times New Roman" w:cs="Times New Roman"/>
          <w:sz w:val="24"/>
          <w:szCs w:val="24"/>
        </w:rPr>
        <w:t>107,36</w:t>
      </w:r>
      <w:r w:rsidRPr="001922D7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3CE3ABAA" w14:textId="77777777" w:rsidR="0082058B" w:rsidRPr="001922D7" w:rsidRDefault="0082058B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1E878" w14:textId="77777777" w:rsidR="004E578F" w:rsidRPr="001922D7" w:rsidRDefault="004E578F" w:rsidP="004E578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VENITURILE FISCALE</w:t>
      </w:r>
    </w:p>
    <w:p w14:paraId="73E0114B" w14:textId="4028FB44" w:rsidR="004E578F" w:rsidRPr="001922D7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Veniturile fiscale (</w:t>
      </w:r>
      <w:r w:rsidR="00B57937" w:rsidRPr="001922D7">
        <w:rPr>
          <w:rFonts w:ascii="Times New Roman" w:hAnsi="Times New Roman" w:cs="Times New Roman"/>
          <w:sz w:val="24"/>
          <w:szCs w:val="24"/>
        </w:rPr>
        <w:t>1</w:t>
      </w:r>
      <w:r w:rsidR="000504FB" w:rsidRPr="001922D7">
        <w:rPr>
          <w:rFonts w:ascii="Times New Roman" w:hAnsi="Times New Roman" w:cs="Times New Roman"/>
          <w:sz w:val="24"/>
          <w:szCs w:val="24"/>
        </w:rPr>
        <w:t>3.511.581,02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s-au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ncasat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B57937" w:rsidRPr="001922D7">
        <w:rPr>
          <w:rFonts w:ascii="Times New Roman" w:hAnsi="Times New Roman" w:cs="Times New Roman"/>
          <w:sz w:val="24"/>
          <w:szCs w:val="24"/>
        </w:rPr>
        <w:t>10</w:t>
      </w:r>
      <w:r w:rsidR="000504FB" w:rsidRPr="001922D7">
        <w:rPr>
          <w:rFonts w:ascii="Times New Roman" w:hAnsi="Times New Roman" w:cs="Times New Roman"/>
          <w:sz w:val="24"/>
          <w:szCs w:val="24"/>
        </w:rPr>
        <w:t>1,24</w:t>
      </w:r>
      <w:r w:rsidR="00BA2766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% fata de prevederile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buget (</w:t>
      </w:r>
      <w:r w:rsidR="00B57937" w:rsidRPr="001922D7">
        <w:rPr>
          <w:rFonts w:ascii="Times New Roman" w:hAnsi="Times New Roman" w:cs="Times New Roman"/>
          <w:sz w:val="24"/>
          <w:szCs w:val="24"/>
        </w:rPr>
        <w:t>13.</w:t>
      </w:r>
      <w:r w:rsidR="000504FB" w:rsidRPr="001922D7">
        <w:rPr>
          <w:rFonts w:ascii="Times New Roman" w:hAnsi="Times New Roman" w:cs="Times New Roman"/>
          <w:sz w:val="24"/>
          <w:szCs w:val="24"/>
        </w:rPr>
        <w:t>346.4</w:t>
      </w:r>
      <w:r w:rsidR="001E5CEA" w:rsidRPr="001922D7">
        <w:rPr>
          <w:rFonts w:ascii="Times New Roman" w:hAnsi="Times New Roman" w:cs="Times New Roman"/>
          <w:sz w:val="24"/>
          <w:szCs w:val="24"/>
        </w:rPr>
        <w:t>00</w:t>
      </w:r>
      <w:r w:rsidR="006C4EB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lei).</w:t>
      </w:r>
    </w:p>
    <w:p w14:paraId="760451F2" w14:textId="0DC4BE8E" w:rsidR="004E578F" w:rsidRPr="001922D7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Prezentam </w:t>
      </w:r>
      <w:r w:rsidR="002D652B" w:rsidRPr="001922D7">
        <w:rPr>
          <w:rFonts w:ascii="Times New Roman" w:hAnsi="Times New Roman" w:cs="Times New Roman"/>
          <w:sz w:val="24"/>
          <w:szCs w:val="24"/>
        </w:rPr>
        <w:t xml:space="preserve">impozitele si taxele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2D652B" w:rsidRPr="001922D7">
        <w:rPr>
          <w:rFonts w:ascii="Times New Roman" w:hAnsi="Times New Roman" w:cs="Times New Roman"/>
          <w:sz w:val="24"/>
          <w:szCs w:val="24"/>
        </w:rPr>
        <w:t>ncasate</w:t>
      </w:r>
      <w:proofErr w:type="spellEnd"/>
      <w:r w:rsidR="002D652B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6C4EB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DA5B44" w:rsidRPr="001922D7">
        <w:rPr>
          <w:rFonts w:ascii="Times New Roman" w:hAnsi="Times New Roman" w:cs="Times New Roman"/>
          <w:sz w:val="24"/>
          <w:szCs w:val="24"/>
        </w:rPr>
        <w:t>1</w:t>
      </w:r>
      <w:r w:rsidR="007D15DD" w:rsidRPr="001922D7">
        <w:rPr>
          <w:rFonts w:ascii="Times New Roman" w:hAnsi="Times New Roman" w:cs="Times New Roman"/>
          <w:sz w:val="24"/>
          <w:szCs w:val="24"/>
        </w:rPr>
        <w:t>.</w:t>
      </w:r>
      <w:r w:rsidR="00480328" w:rsidRPr="001922D7">
        <w:rPr>
          <w:rFonts w:ascii="Times New Roman" w:hAnsi="Times New Roman" w:cs="Times New Roman"/>
          <w:sz w:val="24"/>
          <w:szCs w:val="24"/>
        </w:rPr>
        <w:t>331.585,63</w:t>
      </w:r>
      <w:r w:rsidR="006C4EB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lei) cu o pondere mai important</w:t>
      </w:r>
      <w:r w:rsidR="00FD2297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 veniturile realizate:</w:t>
      </w:r>
    </w:p>
    <w:p w14:paraId="1EC899BE" w14:textId="41C01F12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lastRenderedPageBreak/>
        <w:t xml:space="preserve">Impozitul pe veniturile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transferul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proprietatilor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imobiliare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patrimoniul personal (</w:t>
      </w:r>
      <w:r w:rsidR="003F7D7C" w:rsidRPr="001922D7">
        <w:rPr>
          <w:rFonts w:ascii="Times New Roman" w:hAnsi="Times New Roman" w:cs="Times New Roman"/>
          <w:sz w:val="24"/>
          <w:szCs w:val="24"/>
        </w:rPr>
        <w:t>31.057</w:t>
      </w:r>
      <w:r w:rsidR="007F771E" w:rsidRPr="001922D7">
        <w:rPr>
          <w:rFonts w:ascii="Times New Roman" w:hAnsi="Times New Roman" w:cs="Times New Roman"/>
          <w:sz w:val="24"/>
          <w:szCs w:val="24"/>
        </w:rPr>
        <w:t>,00</w:t>
      </w:r>
      <w:r w:rsidR="00F26DFD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</w:t>
      </w:r>
      <w:r w:rsidR="00F26DFD" w:rsidRPr="001922D7">
        <w:rPr>
          <w:rFonts w:ascii="Times New Roman" w:hAnsi="Times New Roman" w:cs="Times New Roman"/>
          <w:sz w:val="24"/>
          <w:szCs w:val="24"/>
        </w:rPr>
        <w:t xml:space="preserve">– </w:t>
      </w:r>
      <w:r w:rsidR="007F771E" w:rsidRPr="001922D7">
        <w:rPr>
          <w:rFonts w:ascii="Times New Roman" w:hAnsi="Times New Roman" w:cs="Times New Roman"/>
          <w:sz w:val="24"/>
          <w:szCs w:val="24"/>
        </w:rPr>
        <w:t>1</w:t>
      </w:r>
      <w:r w:rsidR="003F7D7C" w:rsidRPr="001922D7">
        <w:rPr>
          <w:rFonts w:ascii="Times New Roman" w:hAnsi="Times New Roman" w:cs="Times New Roman"/>
          <w:sz w:val="24"/>
          <w:szCs w:val="24"/>
        </w:rPr>
        <w:t>19,45</w:t>
      </w:r>
      <w:r w:rsidRPr="001922D7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10BEC600" w14:textId="1272D3EE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Impozitul pe cl</w:t>
      </w:r>
      <w:r w:rsidR="00773EDF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>diri de la persoanele fizice (</w:t>
      </w:r>
      <w:r w:rsidR="003F7D7C" w:rsidRPr="001922D7">
        <w:rPr>
          <w:rFonts w:ascii="Times New Roman" w:hAnsi="Times New Roman" w:cs="Times New Roman"/>
          <w:sz w:val="24"/>
          <w:szCs w:val="24"/>
        </w:rPr>
        <w:t>185.853,73</w:t>
      </w:r>
      <w:r w:rsidR="0014494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– </w:t>
      </w:r>
      <w:r w:rsidR="005A42E0" w:rsidRPr="001922D7">
        <w:rPr>
          <w:rFonts w:ascii="Times New Roman" w:hAnsi="Times New Roman" w:cs="Times New Roman"/>
          <w:sz w:val="24"/>
          <w:szCs w:val="24"/>
        </w:rPr>
        <w:t>12</w:t>
      </w:r>
      <w:r w:rsidR="003F7D7C" w:rsidRPr="001922D7">
        <w:rPr>
          <w:rFonts w:ascii="Times New Roman" w:hAnsi="Times New Roman" w:cs="Times New Roman"/>
          <w:sz w:val="24"/>
          <w:szCs w:val="24"/>
        </w:rPr>
        <w:t>4,73</w:t>
      </w:r>
      <w:r w:rsidR="000F7242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%;</w:t>
      </w:r>
    </w:p>
    <w:p w14:paraId="01BE956B" w14:textId="1694FC44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Impozitul si taxa pe cl</w:t>
      </w:r>
      <w:r w:rsidR="00773EDF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>diri de la persoanele juridice (</w:t>
      </w:r>
      <w:r w:rsidR="00160EF0" w:rsidRPr="001922D7">
        <w:rPr>
          <w:rFonts w:ascii="Times New Roman" w:hAnsi="Times New Roman" w:cs="Times New Roman"/>
          <w:sz w:val="24"/>
          <w:szCs w:val="24"/>
        </w:rPr>
        <w:t>1</w:t>
      </w:r>
      <w:r w:rsidR="0053210A" w:rsidRPr="001922D7">
        <w:rPr>
          <w:rFonts w:ascii="Times New Roman" w:hAnsi="Times New Roman" w:cs="Times New Roman"/>
          <w:sz w:val="24"/>
          <w:szCs w:val="24"/>
        </w:rPr>
        <w:t>75.</w:t>
      </w:r>
      <w:r w:rsidR="00D0755F" w:rsidRPr="001922D7">
        <w:rPr>
          <w:rFonts w:ascii="Times New Roman" w:hAnsi="Times New Roman" w:cs="Times New Roman"/>
          <w:sz w:val="24"/>
          <w:szCs w:val="24"/>
        </w:rPr>
        <w:t>601</w:t>
      </w:r>
      <w:r w:rsidR="00160EF0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</w:t>
      </w:r>
      <w:r w:rsidR="00E04150" w:rsidRPr="001922D7">
        <w:rPr>
          <w:rFonts w:ascii="Times New Roman" w:hAnsi="Times New Roman" w:cs="Times New Roman"/>
          <w:sz w:val="24"/>
          <w:szCs w:val="24"/>
        </w:rPr>
        <w:t xml:space="preserve">– </w:t>
      </w:r>
      <w:r w:rsidR="00D0755F" w:rsidRPr="001922D7">
        <w:rPr>
          <w:rFonts w:ascii="Times New Roman" w:hAnsi="Times New Roman" w:cs="Times New Roman"/>
          <w:sz w:val="24"/>
          <w:szCs w:val="24"/>
        </w:rPr>
        <w:t>80,92</w:t>
      </w:r>
      <w:r w:rsidR="00E04150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%;</w:t>
      </w:r>
    </w:p>
    <w:p w14:paraId="0776CBD1" w14:textId="52547F71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Impozitul pe teren de la persoanele fizice (</w:t>
      </w:r>
      <w:r w:rsidR="00625D27" w:rsidRPr="001922D7">
        <w:rPr>
          <w:rFonts w:ascii="Times New Roman" w:hAnsi="Times New Roman" w:cs="Times New Roman"/>
          <w:sz w:val="24"/>
          <w:szCs w:val="24"/>
        </w:rPr>
        <w:t>143.747,45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  <w:r w:rsidR="00661821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–</w:t>
      </w:r>
      <w:r w:rsidR="00AB22C4" w:rsidRPr="001922D7">
        <w:rPr>
          <w:rFonts w:ascii="Times New Roman" w:hAnsi="Times New Roman" w:cs="Times New Roman"/>
          <w:sz w:val="24"/>
          <w:szCs w:val="24"/>
        </w:rPr>
        <w:t xml:space="preserve"> 1</w:t>
      </w:r>
      <w:r w:rsidR="00160EF0" w:rsidRPr="001922D7">
        <w:rPr>
          <w:rFonts w:ascii="Times New Roman" w:hAnsi="Times New Roman" w:cs="Times New Roman"/>
          <w:sz w:val="24"/>
          <w:szCs w:val="24"/>
        </w:rPr>
        <w:t>1</w:t>
      </w:r>
      <w:r w:rsidR="00C031F0" w:rsidRPr="001922D7">
        <w:rPr>
          <w:rFonts w:ascii="Times New Roman" w:hAnsi="Times New Roman" w:cs="Times New Roman"/>
          <w:sz w:val="24"/>
          <w:szCs w:val="24"/>
        </w:rPr>
        <w:t>5</w:t>
      </w:r>
      <w:r w:rsidR="00160EF0" w:rsidRPr="001922D7">
        <w:rPr>
          <w:rFonts w:ascii="Times New Roman" w:hAnsi="Times New Roman" w:cs="Times New Roman"/>
          <w:sz w:val="24"/>
          <w:szCs w:val="24"/>
        </w:rPr>
        <w:t>,</w:t>
      </w:r>
      <w:r w:rsidR="00625D27" w:rsidRPr="001922D7">
        <w:rPr>
          <w:rFonts w:ascii="Times New Roman" w:hAnsi="Times New Roman" w:cs="Times New Roman"/>
          <w:sz w:val="24"/>
          <w:szCs w:val="24"/>
        </w:rPr>
        <w:t>93</w:t>
      </w:r>
      <w:r w:rsidR="00BA2766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%;</w:t>
      </w:r>
    </w:p>
    <w:p w14:paraId="7375CF44" w14:textId="562C4E91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Impozitul si taxa pe teren de la persoanele juridice (</w:t>
      </w:r>
      <w:r w:rsidR="00EE0EA6" w:rsidRPr="001922D7">
        <w:rPr>
          <w:rFonts w:ascii="Times New Roman" w:hAnsi="Times New Roman" w:cs="Times New Roman"/>
          <w:sz w:val="24"/>
          <w:szCs w:val="24"/>
        </w:rPr>
        <w:t>7</w:t>
      </w:r>
      <w:r w:rsidR="009362D3" w:rsidRPr="001922D7">
        <w:rPr>
          <w:rFonts w:ascii="Times New Roman" w:hAnsi="Times New Roman" w:cs="Times New Roman"/>
          <w:sz w:val="24"/>
          <w:szCs w:val="24"/>
        </w:rPr>
        <w:t>3.</w:t>
      </w:r>
      <w:r w:rsidR="00D44383" w:rsidRPr="001922D7">
        <w:rPr>
          <w:rFonts w:ascii="Times New Roman" w:hAnsi="Times New Roman" w:cs="Times New Roman"/>
          <w:sz w:val="24"/>
          <w:szCs w:val="24"/>
        </w:rPr>
        <w:t>240</w:t>
      </w:r>
      <w:r w:rsidR="00EE0EA6" w:rsidRPr="001922D7">
        <w:rPr>
          <w:rFonts w:ascii="Times New Roman" w:hAnsi="Times New Roman" w:cs="Times New Roman"/>
          <w:sz w:val="24"/>
          <w:szCs w:val="24"/>
        </w:rPr>
        <w:t>,00</w:t>
      </w:r>
      <w:r w:rsidR="000F7242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– </w:t>
      </w:r>
      <w:r w:rsidR="00EE0EA6" w:rsidRPr="001922D7">
        <w:rPr>
          <w:rFonts w:ascii="Times New Roman" w:hAnsi="Times New Roman" w:cs="Times New Roman"/>
          <w:sz w:val="24"/>
          <w:szCs w:val="24"/>
        </w:rPr>
        <w:t>11</w:t>
      </w:r>
      <w:r w:rsidR="005B4F99" w:rsidRPr="001922D7">
        <w:rPr>
          <w:rFonts w:ascii="Times New Roman" w:hAnsi="Times New Roman" w:cs="Times New Roman"/>
          <w:sz w:val="24"/>
          <w:szCs w:val="24"/>
        </w:rPr>
        <w:t>2,</w:t>
      </w:r>
      <w:r w:rsidR="00D44383" w:rsidRPr="001922D7">
        <w:rPr>
          <w:rFonts w:ascii="Times New Roman" w:hAnsi="Times New Roman" w:cs="Times New Roman"/>
          <w:sz w:val="24"/>
          <w:szCs w:val="24"/>
        </w:rPr>
        <w:t>68</w:t>
      </w:r>
      <w:r w:rsidR="000F7242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 ;</w:t>
      </w:r>
    </w:p>
    <w:p w14:paraId="099D5956" w14:textId="5DD4F39D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Impozitul pe terenul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extravilan (</w:t>
      </w:r>
      <w:r w:rsidR="00E02B07" w:rsidRPr="001922D7">
        <w:rPr>
          <w:rFonts w:ascii="Times New Roman" w:hAnsi="Times New Roman" w:cs="Times New Roman"/>
          <w:sz w:val="24"/>
          <w:szCs w:val="24"/>
        </w:rPr>
        <w:t>106.251</w:t>
      </w:r>
      <w:r w:rsidR="00523AF5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0C5D4C" w:rsidRPr="001922D7">
        <w:rPr>
          <w:rFonts w:ascii="Times New Roman" w:hAnsi="Times New Roman" w:cs="Times New Roman"/>
          <w:sz w:val="24"/>
          <w:szCs w:val="24"/>
        </w:rPr>
        <w:t>11</w:t>
      </w:r>
      <w:r w:rsidR="00E02B07" w:rsidRPr="001922D7">
        <w:rPr>
          <w:rFonts w:ascii="Times New Roman" w:hAnsi="Times New Roman" w:cs="Times New Roman"/>
          <w:sz w:val="24"/>
          <w:szCs w:val="24"/>
        </w:rPr>
        <w:t>8,06</w:t>
      </w:r>
      <w:r w:rsidR="000F7242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%;</w:t>
      </w:r>
    </w:p>
    <w:p w14:paraId="7478E353" w14:textId="09F5B56E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Taxe judiciare de timbru (</w:t>
      </w:r>
      <w:r w:rsidR="002A48ED" w:rsidRPr="001922D7">
        <w:rPr>
          <w:rFonts w:ascii="Times New Roman" w:hAnsi="Times New Roman" w:cs="Times New Roman"/>
          <w:sz w:val="24"/>
          <w:szCs w:val="24"/>
        </w:rPr>
        <w:t>1</w:t>
      </w:r>
      <w:r w:rsidR="004A4253" w:rsidRPr="001922D7">
        <w:rPr>
          <w:rFonts w:ascii="Times New Roman" w:hAnsi="Times New Roman" w:cs="Times New Roman"/>
          <w:sz w:val="24"/>
          <w:szCs w:val="24"/>
        </w:rPr>
        <w:t>3.250</w:t>
      </w:r>
      <w:r w:rsidR="002A48ED" w:rsidRPr="001922D7">
        <w:rPr>
          <w:rFonts w:ascii="Times New Roman" w:hAnsi="Times New Roman" w:cs="Times New Roman"/>
          <w:sz w:val="24"/>
          <w:szCs w:val="24"/>
        </w:rPr>
        <w:t>,84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4A4253" w:rsidRPr="001922D7">
        <w:rPr>
          <w:rFonts w:ascii="Times New Roman" w:hAnsi="Times New Roman" w:cs="Times New Roman"/>
          <w:sz w:val="24"/>
          <w:szCs w:val="24"/>
        </w:rPr>
        <w:t>22,08</w:t>
      </w:r>
      <w:r w:rsidR="000F7242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%;</w:t>
      </w:r>
      <w:r w:rsidR="004D310E" w:rsidRPr="001922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5D200" w14:textId="2C4E7BC4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Alte impozite si taxe pe proprietate (taxa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bransament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, certificate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producator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, taxa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comert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stradal)- (</w:t>
      </w:r>
      <w:r w:rsidR="005B15A7" w:rsidRPr="001922D7">
        <w:rPr>
          <w:rFonts w:ascii="Times New Roman" w:hAnsi="Times New Roman" w:cs="Times New Roman"/>
          <w:sz w:val="24"/>
          <w:szCs w:val="24"/>
        </w:rPr>
        <w:t>8</w:t>
      </w:r>
      <w:r w:rsidR="00E16C8F" w:rsidRPr="001922D7">
        <w:rPr>
          <w:rFonts w:ascii="Times New Roman" w:hAnsi="Times New Roman" w:cs="Times New Roman"/>
          <w:sz w:val="24"/>
          <w:szCs w:val="24"/>
        </w:rPr>
        <w:t>4.124,20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E16C8F" w:rsidRPr="001922D7">
        <w:rPr>
          <w:rFonts w:ascii="Times New Roman" w:hAnsi="Times New Roman" w:cs="Times New Roman"/>
          <w:sz w:val="24"/>
          <w:szCs w:val="24"/>
        </w:rPr>
        <w:t>350,52</w:t>
      </w:r>
      <w:r w:rsidR="0009048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%;</w:t>
      </w:r>
    </w:p>
    <w:p w14:paraId="464624BD" w14:textId="138C3666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Impozit </w:t>
      </w:r>
      <w:r w:rsidR="00E4713E" w:rsidRPr="001922D7">
        <w:rPr>
          <w:rFonts w:ascii="Times New Roman" w:hAnsi="Times New Roman" w:cs="Times New Roman"/>
          <w:sz w:val="24"/>
          <w:szCs w:val="24"/>
        </w:rPr>
        <w:t>pe</w:t>
      </w:r>
      <w:r w:rsidRPr="001922D7">
        <w:rPr>
          <w:rFonts w:ascii="Times New Roman" w:hAnsi="Times New Roman" w:cs="Times New Roman"/>
          <w:sz w:val="24"/>
          <w:szCs w:val="24"/>
        </w:rPr>
        <w:t xml:space="preserve"> mijloacel</w:t>
      </w:r>
      <w:r w:rsidR="00F87F34" w:rsidRPr="001922D7">
        <w:rPr>
          <w:rFonts w:ascii="Times New Roman" w:hAnsi="Times New Roman" w:cs="Times New Roman"/>
          <w:sz w:val="24"/>
          <w:szCs w:val="24"/>
        </w:rPr>
        <w:t>e</w:t>
      </w:r>
      <w:r w:rsidRPr="001922D7">
        <w:rPr>
          <w:rFonts w:ascii="Times New Roman" w:hAnsi="Times New Roman" w:cs="Times New Roman"/>
          <w:sz w:val="24"/>
          <w:szCs w:val="24"/>
        </w:rPr>
        <w:t xml:space="preserve"> de transport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det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persoane fizice (</w:t>
      </w:r>
      <w:r w:rsidR="00420842" w:rsidRPr="001922D7">
        <w:rPr>
          <w:rFonts w:ascii="Times New Roman" w:hAnsi="Times New Roman" w:cs="Times New Roman"/>
          <w:sz w:val="24"/>
          <w:szCs w:val="24"/>
        </w:rPr>
        <w:t>428.459,41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6E55C9" w:rsidRPr="001922D7">
        <w:rPr>
          <w:rFonts w:ascii="Times New Roman" w:hAnsi="Times New Roman" w:cs="Times New Roman"/>
          <w:sz w:val="24"/>
          <w:szCs w:val="24"/>
        </w:rPr>
        <w:t>1</w:t>
      </w:r>
      <w:r w:rsidR="00FB229F" w:rsidRPr="001922D7">
        <w:rPr>
          <w:rFonts w:ascii="Times New Roman" w:hAnsi="Times New Roman" w:cs="Times New Roman"/>
          <w:sz w:val="24"/>
          <w:szCs w:val="24"/>
        </w:rPr>
        <w:t>2</w:t>
      </w:r>
      <w:r w:rsidR="00420842" w:rsidRPr="001922D7">
        <w:rPr>
          <w:rFonts w:ascii="Times New Roman" w:hAnsi="Times New Roman" w:cs="Times New Roman"/>
          <w:sz w:val="24"/>
          <w:szCs w:val="24"/>
        </w:rPr>
        <w:t>5,28</w:t>
      </w:r>
      <w:r w:rsidR="0045712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%;</w:t>
      </w:r>
    </w:p>
    <w:p w14:paraId="0BFC3F3B" w14:textId="14A1D764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Impozitul asupra mijloacelor de transport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det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persoanele juridice (</w:t>
      </w:r>
      <w:r w:rsidR="00871AA8" w:rsidRPr="001922D7">
        <w:rPr>
          <w:rFonts w:ascii="Times New Roman" w:hAnsi="Times New Roman" w:cs="Times New Roman"/>
          <w:sz w:val="24"/>
          <w:szCs w:val="24"/>
        </w:rPr>
        <w:t>83</w:t>
      </w:r>
      <w:r w:rsidR="00393EA4" w:rsidRPr="001922D7">
        <w:rPr>
          <w:rFonts w:ascii="Times New Roman" w:hAnsi="Times New Roman" w:cs="Times New Roman"/>
          <w:sz w:val="24"/>
          <w:szCs w:val="24"/>
        </w:rPr>
        <w:t>.598</w:t>
      </w:r>
      <w:r w:rsidR="005D0FAB" w:rsidRPr="001922D7">
        <w:rPr>
          <w:rFonts w:ascii="Times New Roman" w:hAnsi="Times New Roman" w:cs="Times New Roman"/>
          <w:sz w:val="24"/>
          <w:szCs w:val="24"/>
        </w:rPr>
        <w:t>,00</w:t>
      </w:r>
      <w:r w:rsidR="00C8799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– </w:t>
      </w:r>
      <w:r w:rsidR="0018011A" w:rsidRPr="001922D7">
        <w:rPr>
          <w:rFonts w:ascii="Times New Roman" w:hAnsi="Times New Roman" w:cs="Times New Roman"/>
          <w:sz w:val="24"/>
          <w:szCs w:val="24"/>
        </w:rPr>
        <w:t>137,05</w:t>
      </w:r>
      <w:r w:rsidR="00126770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%;</w:t>
      </w:r>
    </w:p>
    <w:p w14:paraId="6712625E" w14:textId="20504B5B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Taxe si tarife pentru eliberarea de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licente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autorizatii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6537C1" w:rsidRPr="001922D7">
        <w:rPr>
          <w:rFonts w:ascii="Times New Roman" w:hAnsi="Times New Roman" w:cs="Times New Roman"/>
          <w:sz w:val="24"/>
          <w:szCs w:val="24"/>
        </w:rPr>
        <w:t>1</w:t>
      </w:r>
      <w:r w:rsidR="00643E57" w:rsidRPr="001922D7">
        <w:rPr>
          <w:rFonts w:ascii="Times New Roman" w:hAnsi="Times New Roman" w:cs="Times New Roman"/>
          <w:sz w:val="24"/>
          <w:szCs w:val="24"/>
        </w:rPr>
        <w:t>6</w:t>
      </w:r>
      <w:r w:rsidR="006537C1" w:rsidRPr="001922D7">
        <w:rPr>
          <w:rFonts w:ascii="Times New Roman" w:hAnsi="Times New Roman" w:cs="Times New Roman"/>
          <w:sz w:val="24"/>
          <w:szCs w:val="24"/>
        </w:rPr>
        <w:t>0,00</w:t>
      </w:r>
      <w:r w:rsidR="00E82CFB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– </w:t>
      </w:r>
      <w:r w:rsidR="006B44AF" w:rsidRPr="001922D7">
        <w:rPr>
          <w:rFonts w:ascii="Times New Roman" w:hAnsi="Times New Roman" w:cs="Times New Roman"/>
          <w:sz w:val="24"/>
          <w:szCs w:val="24"/>
        </w:rPr>
        <w:t>1</w:t>
      </w:r>
      <w:r w:rsidR="00643E57" w:rsidRPr="001922D7">
        <w:rPr>
          <w:rFonts w:ascii="Times New Roman" w:hAnsi="Times New Roman" w:cs="Times New Roman"/>
          <w:sz w:val="24"/>
          <w:szCs w:val="24"/>
        </w:rPr>
        <w:t>6</w:t>
      </w:r>
      <w:r w:rsidR="006537C1" w:rsidRPr="001922D7">
        <w:rPr>
          <w:rFonts w:ascii="Times New Roman" w:hAnsi="Times New Roman" w:cs="Times New Roman"/>
          <w:sz w:val="24"/>
          <w:szCs w:val="24"/>
        </w:rPr>
        <w:t>,00</w:t>
      </w:r>
      <w:r w:rsidR="0052685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%;</w:t>
      </w:r>
    </w:p>
    <w:p w14:paraId="4754A93C" w14:textId="3C65F42F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Alte taxe pe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utiliz.bunurilor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, autorizarea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utiliz.bunurilor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sau pe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desfasurare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(taxa firma) - (</w:t>
      </w:r>
      <w:r w:rsidR="00990613" w:rsidRPr="001922D7">
        <w:rPr>
          <w:rFonts w:ascii="Times New Roman" w:hAnsi="Times New Roman" w:cs="Times New Roman"/>
          <w:sz w:val="24"/>
          <w:szCs w:val="24"/>
        </w:rPr>
        <w:t>1.6</w:t>
      </w:r>
      <w:r w:rsidR="007F5EC8" w:rsidRPr="001922D7">
        <w:rPr>
          <w:rFonts w:ascii="Times New Roman" w:hAnsi="Times New Roman" w:cs="Times New Roman"/>
          <w:sz w:val="24"/>
          <w:szCs w:val="24"/>
        </w:rPr>
        <w:t>75</w:t>
      </w:r>
      <w:r w:rsidR="00D86742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EF5039" w:rsidRPr="001922D7">
        <w:rPr>
          <w:rFonts w:ascii="Times New Roman" w:hAnsi="Times New Roman" w:cs="Times New Roman"/>
          <w:sz w:val="24"/>
          <w:szCs w:val="24"/>
        </w:rPr>
        <w:t>41,88</w:t>
      </w:r>
      <w:r w:rsidR="00BA2766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%;</w:t>
      </w:r>
    </w:p>
    <w:p w14:paraId="15ED2AA8" w14:textId="4A08F017" w:rsidR="004E578F" w:rsidRPr="001922D7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Alte impozite si taxe fiscale (</w:t>
      </w:r>
      <w:r w:rsidR="0041602B" w:rsidRPr="001922D7">
        <w:rPr>
          <w:rFonts w:ascii="Times New Roman" w:hAnsi="Times New Roman" w:cs="Times New Roman"/>
          <w:sz w:val="24"/>
          <w:szCs w:val="24"/>
        </w:rPr>
        <w:t>4.568</w:t>
      </w:r>
      <w:r w:rsidR="005530C2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4D5C87" w:rsidRPr="001922D7">
        <w:rPr>
          <w:rFonts w:ascii="Times New Roman" w:hAnsi="Times New Roman" w:cs="Times New Roman"/>
          <w:sz w:val="24"/>
          <w:szCs w:val="24"/>
        </w:rPr>
        <w:t>1</w:t>
      </w:r>
      <w:r w:rsidR="0041602B" w:rsidRPr="001922D7">
        <w:rPr>
          <w:rFonts w:ascii="Times New Roman" w:hAnsi="Times New Roman" w:cs="Times New Roman"/>
          <w:sz w:val="24"/>
          <w:szCs w:val="24"/>
        </w:rPr>
        <w:t>52,27</w:t>
      </w:r>
      <w:r w:rsidR="00C8799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%.</w:t>
      </w:r>
    </w:p>
    <w:p w14:paraId="468A29ED" w14:textId="2960D303" w:rsidR="00BC7285" w:rsidRPr="001922D7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pana la totalul veniturilor fiscale realizate (</w:t>
      </w:r>
      <w:r w:rsidR="00604133" w:rsidRPr="001922D7">
        <w:rPr>
          <w:rFonts w:ascii="Times New Roman" w:hAnsi="Times New Roman" w:cs="Times New Roman"/>
          <w:sz w:val="24"/>
          <w:szCs w:val="24"/>
        </w:rPr>
        <w:t>13.511.581,02</w:t>
      </w:r>
      <w:r w:rsidR="000D534C" w:rsidRPr="001922D7">
        <w:rPr>
          <w:rFonts w:ascii="Times New Roman" w:hAnsi="Times New Roman" w:cs="Times New Roman"/>
          <w:sz w:val="24"/>
          <w:szCs w:val="24"/>
        </w:rPr>
        <w:t>-1.</w:t>
      </w:r>
      <w:r w:rsidR="00604133" w:rsidRPr="001922D7">
        <w:rPr>
          <w:rFonts w:ascii="Times New Roman" w:hAnsi="Times New Roman" w:cs="Times New Roman"/>
          <w:sz w:val="24"/>
          <w:szCs w:val="24"/>
        </w:rPr>
        <w:t>331.585,63</w:t>
      </w:r>
      <w:r w:rsidR="0024509D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=</w:t>
      </w:r>
      <w:r w:rsidR="0024509D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604133" w:rsidRPr="001922D7">
        <w:rPr>
          <w:rFonts w:ascii="Times New Roman" w:hAnsi="Times New Roman" w:cs="Times New Roman"/>
          <w:sz w:val="24"/>
          <w:szCs w:val="24"/>
        </w:rPr>
        <w:t>12.179.995,39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este constituita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C958C9" w:rsidRPr="001922D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ote si sume defalcate </w:t>
      </w:r>
      <w:r w:rsidR="001F28D2" w:rsidRPr="001922D7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impozitul pe venit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4D4870" w:rsidRPr="001922D7">
        <w:rPr>
          <w:rFonts w:ascii="Times New Roman" w:hAnsi="Times New Roman" w:cs="Times New Roman"/>
          <w:sz w:val="24"/>
          <w:szCs w:val="24"/>
        </w:rPr>
        <w:t>(</w:t>
      </w:r>
      <w:r w:rsidR="00B862ED" w:rsidRPr="001922D7">
        <w:rPr>
          <w:rFonts w:ascii="Times New Roman" w:hAnsi="Times New Roman" w:cs="Times New Roman"/>
          <w:sz w:val="24"/>
          <w:szCs w:val="24"/>
        </w:rPr>
        <w:t>6.197.343,39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</w:t>
      </w:r>
      <w:r w:rsidR="004D4870" w:rsidRPr="001922D7">
        <w:rPr>
          <w:rFonts w:ascii="Times New Roman" w:hAnsi="Times New Roman" w:cs="Times New Roman"/>
          <w:sz w:val="24"/>
          <w:szCs w:val="24"/>
        </w:rPr>
        <w:t>)</w:t>
      </w:r>
      <w:r w:rsidRPr="001922D7">
        <w:rPr>
          <w:rFonts w:ascii="Times New Roman" w:hAnsi="Times New Roman" w:cs="Times New Roman"/>
          <w:sz w:val="24"/>
          <w:szCs w:val="24"/>
        </w:rPr>
        <w:t>,</w:t>
      </w:r>
      <w:r w:rsidR="00DF797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C126BC" w:rsidRPr="001922D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F7167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ume alocate </w:t>
      </w:r>
      <w:r w:rsidR="001F28D2" w:rsidRPr="001922D7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="000F7167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30CF" w:rsidRPr="001922D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0F7167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otele defalcate </w:t>
      </w:r>
      <w:r w:rsidR="001F28D2" w:rsidRPr="001922D7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="000F7167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impozitul pe venit pentru echilibrarea bugetelor locale</w:t>
      </w:r>
      <w:r w:rsidR="005A226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0F7167" w:rsidRPr="001922D7">
        <w:rPr>
          <w:rFonts w:ascii="Times New Roman" w:hAnsi="Times New Roman" w:cs="Times New Roman"/>
          <w:sz w:val="24"/>
          <w:szCs w:val="24"/>
        </w:rPr>
        <w:t>(</w:t>
      </w:r>
      <w:r w:rsidR="00C958C9" w:rsidRPr="001922D7">
        <w:rPr>
          <w:rFonts w:ascii="Times New Roman" w:hAnsi="Times New Roman" w:cs="Times New Roman"/>
          <w:sz w:val="24"/>
          <w:szCs w:val="24"/>
        </w:rPr>
        <w:t>0</w:t>
      </w:r>
      <w:r w:rsidR="005A2267" w:rsidRPr="001922D7">
        <w:rPr>
          <w:rFonts w:ascii="Times New Roman" w:hAnsi="Times New Roman" w:cs="Times New Roman"/>
          <w:sz w:val="24"/>
          <w:szCs w:val="24"/>
        </w:rPr>
        <w:t>,00</w:t>
      </w:r>
      <w:r w:rsidR="000F7167" w:rsidRPr="001922D7">
        <w:rPr>
          <w:rFonts w:ascii="Times New Roman" w:hAnsi="Times New Roman" w:cs="Times New Roman"/>
          <w:sz w:val="24"/>
          <w:szCs w:val="24"/>
        </w:rPr>
        <w:t xml:space="preserve"> lei)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5A2267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33D9" w:rsidRPr="001922D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F7167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umele repartizate </w:t>
      </w:r>
      <w:r w:rsidR="001F28D2" w:rsidRPr="001922D7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="000F7167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fondul la </w:t>
      </w:r>
      <w:proofErr w:type="spellStart"/>
      <w:r w:rsidR="000F7167" w:rsidRPr="001922D7">
        <w:rPr>
          <w:rFonts w:ascii="Times New Roman" w:hAnsi="Times New Roman" w:cs="Times New Roman"/>
          <w:b/>
          <w:bCs/>
          <w:sz w:val="24"/>
          <w:szCs w:val="24"/>
        </w:rPr>
        <w:t>dispozitia</w:t>
      </w:r>
      <w:proofErr w:type="spellEnd"/>
      <w:r w:rsidR="000F7167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Consiliului </w:t>
      </w:r>
      <w:proofErr w:type="spellStart"/>
      <w:r w:rsidR="000F7167" w:rsidRPr="001922D7">
        <w:rPr>
          <w:rFonts w:ascii="Times New Roman" w:hAnsi="Times New Roman" w:cs="Times New Roman"/>
          <w:b/>
          <w:bCs/>
          <w:sz w:val="24"/>
          <w:szCs w:val="24"/>
        </w:rPr>
        <w:t>Judetean</w:t>
      </w:r>
      <w:proofErr w:type="spellEnd"/>
      <w:r w:rsidR="005A226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0F7167" w:rsidRPr="001922D7">
        <w:rPr>
          <w:rFonts w:ascii="Times New Roman" w:hAnsi="Times New Roman" w:cs="Times New Roman"/>
          <w:sz w:val="24"/>
          <w:szCs w:val="24"/>
        </w:rPr>
        <w:t>(</w:t>
      </w:r>
      <w:r w:rsidR="00072FDB" w:rsidRPr="001922D7">
        <w:rPr>
          <w:rFonts w:ascii="Times New Roman" w:hAnsi="Times New Roman" w:cs="Times New Roman"/>
          <w:sz w:val="24"/>
          <w:szCs w:val="24"/>
        </w:rPr>
        <w:t>476.000</w:t>
      </w:r>
      <w:r w:rsidR="00CA67FD" w:rsidRPr="001922D7">
        <w:rPr>
          <w:rFonts w:ascii="Times New Roman" w:hAnsi="Times New Roman" w:cs="Times New Roman"/>
          <w:sz w:val="24"/>
          <w:szCs w:val="24"/>
        </w:rPr>
        <w:t>,00</w:t>
      </w:r>
      <w:r w:rsidR="000F7167" w:rsidRPr="001922D7">
        <w:rPr>
          <w:rFonts w:ascii="Times New Roman" w:hAnsi="Times New Roman" w:cs="Times New Roman"/>
          <w:sz w:val="24"/>
          <w:szCs w:val="24"/>
        </w:rPr>
        <w:t xml:space="preserve"> lei),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FB7CF6" w:rsidRPr="001922D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>ume</w:t>
      </w:r>
      <w:r w:rsidR="009E2117" w:rsidRPr="001922D7">
        <w:rPr>
          <w:rFonts w:ascii="Times New Roman" w:hAnsi="Times New Roman" w:cs="Times New Roman"/>
          <w:b/>
          <w:bCs/>
          <w:sz w:val="24"/>
          <w:szCs w:val="24"/>
        </w:rPr>
        <w:t>le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defalcate </w:t>
      </w:r>
      <w:r w:rsidR="001F28D2" w:rsidRPr="001922D7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TVA pentru </w:t>
      </w:r>
      <w:r w:rsidR="00FB4A62" w:rsidRPr="001922D7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1D3917" w:rsidRPr="001922D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FB4A62" w:rsidRPr="001922D7">
        <w:rPr>
          <w:rFonts w:ascii="Times New Roman" w:hAnsi="Times New Roman" w:cs="Times New Roman"/>
          <w:b/>
          <w:bCs/>
          <w:sz w:val="24"/>
          <w:szCs w:val="24"/>
        </w:rPr>
        <w:t>anțarea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cheltuielilor descentralizate la nivelul comunelor</w:t>
      </w:r>
      <w:r w:rsidR="00665B51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BC7285" w:rsidRPr="001922D7">
        <w:rPr>
          <w:rFonts w:ascii="Times New Roman" w:hAnsi="Times New Roman" w:cs="Times New Roman"/>
          <w:sz w:val="24"/>
          <w:szCs w:val="24"/>
        </w:rPr>
        <w:t>(</w:t>
      </w:r>
      <w:r w:rsidR="004F02F5" w:rsidRPr="001922D7">
        <w:rPr>
          <w:rFonts w:ascii="Times New Roman" w:hAnsi="Times New Roman" w:cs="Times New Roman"/>
          <w:sz w:val="24"/>
          <w:szCs w:val="24"/>
        </w:rPr>
        <w:t>4.756.652</w:t>
      </w:r>
      <w:r w:rsidR="00E801D9" w:rsidRPr="001922D7">
        <w:rPr>
          <w:rFonts w:ascii="Times New Roman" w:hAnsi="Times New Roman" w:cs="Times New Roman"/>
          <w:sz w:val="24"/>
          <w:szCs w:val="24"/>
        </w:rPr>
        <w:t>,00</w:t>
      </w:r>
      <w:r w:rsidR="00BC7285" w:rsidRPr="001922D7">
        <w:rPr>
          <w:rFonts w:ascii="Times New Roman" w:hAnsi="Times New Roman" w:cs="Times New Roman"/>
          <w:sz w:val="24"/>
          <w:szCs w:val="24"/>
        </w:rPr>
        <w:t xml:space="preserve"> lei)</w:t>
      </w:r>
      <w:r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DE5476" w:rsidRPr="001922D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ume </w:t>
      </w:r>
      <w:r w:rsidR="00BC7285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defalcate </w:t>
      </w:r>
      <w:r w:rsidR="001F28D2" w:rsidRPr="001922D7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TVA pentru echilibrarea bugetelor locale</w:t>
      </w:r>
      <w:r w:rsidR="009E2117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7285" w:rsidRPr="001922D7">
        <w:rPr>
          <w:rFonts w:ascii="Times New Roman" w:hAnsi="Times New Roman" w:cs="Times New Roman"/>
          <w:sz w:val="24"/>
          <w:szCs w:val="24"/>
        </w:rPr>
        <w:t>(</w:t>
      </w:r>
      <w:r w:rsidR="004F02F5" w:rsidRPr="001922D7">
        <w:rPr>
          <w:rFonts w:ascii="Times New Roman" w:hAnsi="Times New Roman" w:cs="Times New Roman"/>
          <w:sz w:val="24"/>
          <w:szCs w:val="24"/>
        </w:rPr>
        <w:t>750.00</w:t>
      </w:r>
      <w:r w:rsidR="00311C9A" w:rsidRPr="001922D7">
        <w:rPr>
          <w:rFonts w:ascii="Times New Roman" w:hAnsi="Times New Roman" w:cs="Times New Roman"/>
          <w:sz w:val="24"/>
          <w:szCs w:val="24"/>
        </w:rPr>
        <w:t>0</w:t>
      </w:r>
      <w:r w:rsidR="001343BB" w:rsidRPr="001922D7">
        <w:rPr>
          <w:rFonts w:ascii="Times New Roman" w:hAnsi="Times New Roman" w:cs="Times New Roman"/>
          <w:sz w:val="24"/>
          <w:szCs w:val="24"/>
        </w:rPr>
        <w:t>,00</w:t>
      </w:r>
      <w:r w:rsidR="00BC7285" w:rsidRPr="001922D7">
        <w:rPr>
          <w:rFonts w:ascii="Times New Roman" w:hAnsi="Times New Roman" w:cs="Times New Roman"/>
          <w:sz w:val="24"/>
          <w:szCs w:val="24"/>
        </w:rPr>
        <w:t xml:space="preserve"> lei).</w:t>
      </w:r>
    </w:p>
    <w:p w14:paraId="3D773A18" w14:textId="521635E1" w:rsidR="004E578F" w:rsidRPr="001922D7" w:rsidRDefault="001D3917" w:rsidP="006819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perioada de raportare s-au luat </w:t>
      </w:r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evidenta si s-au radiat</w:t>
      </w:r>
      <w:r w:rsidR="009F23D5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683F7D" w:rsidRPr="001922D7">
        <w:rPr>
          <w:rFonts w:ascii="Times New Roman" w:hAnsi="Times New Roman" w:cs="Times New Roman"/>
          <w:b/>
          <w:bCs/>
          <w:color w:val="FF0000"/>
          <w:sz w:val="24"/>
          <w:szCs w:val="24"/>
        </w:rPr>
        <w:t>857</w:t>
      </w:r>
      <w:r w:rsidR="009F23D5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1922D7">
        <w:rPr>
          <w:rFonts w:ascii="Times New Roman" w:hAnsi="Times New Roman" w:cs="Times New Roman"/>
          <w:sz w:val="24"/>
          <w:szCs w:val="24"/>
        </w:rPr>
        <w:t>mijloace de transport pentru persoanele fizice si juridice.</w:t>
      </w:r>
    </w:p>
    <w:p w14:paraId="21FC921F" w14:textId="77777777" w:rsidR="004E578F" w:rsidRPr="001922D7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E7C36" w14:textId="77777777" w:rsidR="004E578F" w:rsidRPr="001922D7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VENITURILE NEFISCALE</w:t>
      </w:r>
    </w:p>
    <w:p w14:paraId="1C70125D" w14:textId="4E77841B" w:rsidR="004E578F" w:rsidRPr="001922D7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ab/>
        <w:t xml:space="preserve">Veniturile nefiscale au fost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(</w:t>
      </w:r>
      <w:r w:rsidR="00FE278B" w:rsidRPr="001922D7">
        <w:rPr>
          <w:rFonts w:ascii="Times New Roman" w:hAnsi="Times New Roman" w:cs="Times New Roman"/>
          <w:sz w:val="24"/>
          <w:szCs w:val="24"/>
        </w:rPr>
        <w:t>566.582,53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si se compun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127D3F3F" w14:textId="77777777" w:rsidR="004E578F" w:rsidRPr="001922D7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ab/>
      </w:r>
    </w:p>
    <w:p w14:paraId="69F015F9" w14:textId="745A7691" w:rsidR="004E578F" w:rsidRPr="001922D7" w:rsidRDefault="004E578F" w:rsidP="00CE752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Venituri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concesiuni si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chirieri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FE278B" w:rsidRPr="001922D7">
        <w:rPr>
          <w:rFonts w:ascii="Times New Roman" w:hAnsi="Times New Roman" w:cs="Times New Roman"/>
          <w:sz w:val="24"/>
          <w:szCs w:val="24"/>
        </w:rPr>
        <w:t>78962,93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286AB1" w:rsidRPr="001922D7">
        <w:rPr>
          <w:rFonts w:ascii="Times New Roman" w:hAnsi="Times New Roman" w:cs="Times New Roman"/>
          <w:sz w:val="24"/>
          <w:szCs w:val="24"/>
        </w:rPr>
        <w:t>1</w:t>
      </w:r>
      <w:r w:rsidR="00FE278B" w:rsidRPr="001922D7">
        <w:rPr>
          <w:rFonts w:ascii="Times New Roman" w:hAnsi="Times New Roman" w:cs="Times New Roman"/>
          <w:sz w:val="24"/>
          <w:szCs w:val="24"/>
        </w:rPr>
        <w:t>54,83</w:t>
      </w:r>
      <w:r w:rsidRPr="001922D7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3A87D33D" w14:textId="04E1DF12" w:rsidR="004E578F" w:rsidRPr="001922D7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Venituri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servicii (</w:t>
      </w:r>
      <w:r w:rsidR="005965CC" w:rsidRPr="001922D7">
        <w:rPr>
          <w:rFonts w:ascii="Times New Roman" w:hAnsi="Times New Roman" w:cs="Times New Roman"/>
          <w:sz w:val="24"/>
          <w:szCs w:val="24"/>
        </w:rPr>
        <w:t>76.924,77</w:t>
      </w:r>
      <w:r w:rsidR="004D3C04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lei)</w:t>
      </w:r>
      <w:r w:rsidR="00F446D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–</w:t>
      </w:r>
      <w:r w:rsidR="0051026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5965CC" w:rsidRPr="001922D7">
        <w:rPr>
          <w:rFonts w:ascii="Times New Roman" w:hAnsi="Times New Roman" w:cs="Times New Roman"/>
          <w:sz w:val="24"/>
          <w:szCs w:val="24"/>
        </w:rPr>
        <w:t>1538,50</w:t>
      </w:r>
      <w:r w:rsidRPr="001922D7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07BFA694" w14:textId="6D29F36C" w:rsidR="004E578F" w:rsidRPr="001922D7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Venituri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recuperarea cheltuielilor de judecata,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imputatii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despagubiri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B972F1" w:rsidRPr="001922D7">
        <w:rPr>
          <w:rFonts w:ascii="Times New Roman" w:hAnsi="Times New Roman" w:cs="Times New Roman"/>
          <w:sz w:val="24"/>
          <w:szCs w:val="24"/>
        </w:rPr>
        <w:t>813</w:t>
      </w:r>
      <w:r w:rsidR="00DA1401" w:rsidRPr="001922D7">
        <w:rPr>
          <w:rFonts w:ascii="Times New Roman" w:hAnsi="Times New Roman" w:cs="Times New Roman"/>
          <w:sz w:val="24"/>
          <w:szCs w:val="24"/>
        </w:rPr>
        <w:t>,</w:t>
      </w:r>
      <w:r w:rsidR="00B972F1" w:rsidRPr="001922D7">
        <w:rPr>
          <w:rFonts w:ascii="Times New Roman" w:hAnsi="Times New Roman" w:cs="Times New Roman"/>
          <w:sz w:val="24"/>
          <w:szCs w:val="24"/>
        </w:rPr>
        <w:t>9</w:t>
      </w:r>
      <w:r w:rsidR="00DA1401" w:rsidRPr="001922D7">
        <w:rPr>
          <w:rFonts w:ascii="Times New Roman" w:hAnsi="Times New Roman" w:cs="Times New Roman"/>
          <w:sz w:val="24"/>
          <w:szCs w:val="24"/>
        </w:rPr>
        <w:t>0</w:t>
      </w:r>
      <w:r w:rsidR="00196A89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lei) –</w:t>
      </w:r>
      <w:r w:rsidR="00F446D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B972F1" w:rsidRPr="001922D7">
        <w:rPr>
          <w:rFonts w:ascii="Times New Roman" w:hAnsi="Times New Roman" w:cs="Times New Roman"/>
          <w:sz w:val="24"/>
          <w:szCs w:val="24"/>
        </w:rPr>
        <w:t>40,70</w:t>
      </w:r>
      <w:r w:rsidRPr="001922D7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5E661FF4" w14:textId="76CA633B" w:rsidR="004E578F" w:rsidRPr="001922D7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Taxe extrajudiciare de timbru (</w:t>
      </w:r>
      <w:r w:rsidR="002B6154" w:rsidRPr="001922D7">
        <w:rPr>
          <w:rFonts w:ascii="Times New Roman" w:hAnsi="Times New Roman" w:cs="Times New Roman"/>
          <w:sz w:val="24"/>
          <w:szCs w:val="24"/>
        </w:rPr>
        <w:t>00,00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  <w:r w:rsidR="00F446D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–</w:t>
      </w:r>
      <w:r w:rsidR="00F446D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C2457" w:rsidRPr="001922D7">
        <w:rPr>
          <w:rFonts w:ascii="Times New Roman" w:hAnsi="Times New Roman" w:cs="Times New Roman"/>
          <w:sz w:val="24"/>
          <w:szCs w:val="24"/>
        </w:rPr>
        <w:t>0</w:t>
      </w:r>
      <w:r w:rsidR="00B816EF" w:rsidRPr="001922D7">
        <w:rPr>
          <w:rFonts w:ascii="Times New Roman" w:hAnsi="Times New Roman" w:cs="Times New Roman"/>
          <w:sz w:val="24"/>
          <w:szCs w:val="24"/>
        </w:rPr>
        <w:t>,</w:t>
      </w:r>
      <w:r w:rsidR="001C2457" w:rsidRPr="001922D7">
        <w:rPr>
          <w:rFonts w:ascii="Times New Roman" w:hAnsi="Times New Roman" w:cs="Times New Roman"/>
          <w:sz w:val="24"/>
          <w:szCs w:val="24"/>
        </w:rPr>
        <w:t>0</w:t>
      </w:r>
      <w:r w:rsidR="002B6154" w:rsidRPr="001922D7">
        <w:rPr>
          <w:rFonts w:ascii="Times New Roman" w:hAnsi="Times New Roman" w:cs="Times New Roman"/>
          <w:sz w:val="24"/>
          <w:szCs w:val="24"/>
        </w:rPr>
        <w:t>0</w:t>
      </w:r>
      <w:r w:rsidRPr="001922D7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4D4DB456" w14:textId="232DBFA2" w:rsidR="00BE14CB" w:rsidRPr="001922D7" w:rsidRDefault="00BE14CB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Alte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venitui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taxe adm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istrative, eliberare de permise (</w:t>
      </w:r>
      <w:r w:rsidR="00500297" w:rsidRPr="001922D7">
        <w:rPr>
          <w:rFonts w:ascii="Times New Roman" w:hAnsi="Times New Roman" w:cs="Times New Roman"/>
          <w:sz w:val="24"/>
          <w:szCs w:val="24"/>
        </w:rPr>
        <w:t>1</w:t>
      </w:r>
      <w:r w:rsidR="006406FE" w:rsidRPr="001922D7">
        <w:rPr>
          <w:rFonts w:ascii="Times New Roman" w:hAnsi="Times New Roman" w:cs="Times New Roman"/>
          <w:sz w:val="24"/>
          <w:szCs w:val="24"/>
        </w:rPr>
        <w:t>5.140,56</w:t>
      </w:r>
      <w:r w:rsidR="003A062C" w:rsidRPr="001922D7">
        <w:rPr>
          <w:rFonts w:ascii="Times New Roman" w:hAnsi="Times New Roman" w:cs="Times New Roman"/>
          <w:sz w:val="24"/>
          <w:szCs w:val="24"/>
        </w:rPr>
        <w:t xml:space="preserve"> lei</w:t>
      </w:r>
      <w:r w:rsidRPr="001922D7">
        <w:rPr>
          <w:rFonts w:ascii="Times New Roman" w:hAnsi="Times New Roman" w:cs="Times New Roman"/>
          <w:sz w:val="24"/>
          <w:szCs w:val="24"/>
        </w:rPr>
        <w:t>)-</w:t>
      </w:r>
      <w:r w:rsidR="003A062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500297" w:rsidRPr="001922D7">
        <w:rPr>
          <w:rFonts w:ascii="Times New Roman" w:hAnsi="Times New Roman" w:cs="Times New Roman"/>
          <w:sz w:val="24"/>
          <w:szCs w:val="24"/>
        </w:rPr>
        <w:t>12</w:t>
      </w:r>
      <w:r w:rsidR="006406FE" w:rsidRPr="001922D7">
        <w:rPr>
          <w:rFonts w:ascii="Times New Roman" w:hAnsi="Times New Roman" w:cs="Times New Roman"/>
          <w:sz w:val="24"/>
          <w:szCs w:val="24"/>
        </w:rPr>
        <w:t>6,17</w:t>
      </w:r>
      <w:r w:rsidRPr="001922D7">
        <w:rPr>
          <w:rFonts w:ascii="Times New Roman" w:hAnsi="Times New Roman" w:cs="Times New Roman"/>
          <w:sz w:val="24"/>
          <w:szCs w:val="24"/>
        </w:rPr>
        <w:t>%</w:t>
      </w:r>
    </w:p>
    <w:p w14:paraId="0EE4C995" w14:textId="690BC0E9" w:rsidR="004E578F" w:rsidRPr="001922D7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Venituri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amenzi si alte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sanctiuni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aplicate de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stitutii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specialitate (</w:t>
      </w:r>
      <w:r w:rsidR="00AC0371" w:rsidRPr="001922D7">
        <w:rPr>
          <w:rFonts w:ascii="Times New Roman" w:hAnsi="Times New Roman" w:cs="Times New Roman"/>
          <w:sz w:val="24"/>
          <w:szCs w:val="24"/>
        </w:rPr>
        <w:t>207.547,26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A76C5D" w:rsidRPr="001922D7">
        <w:rPr>
          <w:rFonts w:ascii="Times New Roman" w:hAnsi="Times New Roman" w:cs="Times New Roman"/>
          <w:sz w:val="24"/>
          <w:szCs w:val="24"/>
        </w:rPr>
        <w:t>1</w:t>
      </w:r>
      <w:r w:rsidR="00AC0371" w:rsidRPr="001922D7">
        <w:rPr>
          <w:rFonts w:ascii="Times New Roman" w:hAnsi="Times New Roman" w:cs="Times New Roman"/>
          <w:sz w:val="24"/>
          <w:szCs w:val="24"/>
        </w:rPr>
        <w:t>27,33</w:t>
      </w:r>
      <w:r w:rsidR="004D3C04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%;- (procese verbale de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contraventie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emise de organele de politie);</w:t>
      </w:r>
    </w:p>
    <w:p w14:paraId="7A1608DB" w14:textId="29CDA97B" w:rsidR="004E578F" w:rsidRPr="001922D7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Alte ame</w:t>
      </w:r>
      <w:r w:rsidR="00262B61" w:rsidRPr="001922D7">
        <w:rPr>
          <w:rFonts w:ascii="Times New Roman" w:hAnsi="Times New Roman" w:cs="Times New Roman"/>
          <w:sz w:val="24"/>
          <w:szCs w:val="24"/>
        </w:rPr>
        <w:t xml:space="preserve">nzi, </w:t>
      </w:r>
      <w:proofErr w:type="spellStart"/>
      <w:r w:rsidR="00262B61" w:rsidRPr="001922D7">
        <w:rPr>
          <w:rFonts w:ascii="Times New Roman" w:hAnsi="Times New Roman" w:cs="Times New Roman"/>
          <w:sz w:val="24"/>
          <w:szCs w:val="24"/>
        </w:rPr>
        <w:t>penalitati</w:t>
      </w:r>
      <w:proofErr w:type="spellEnd"/>
      <w:r w:rsidR="00262B61"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262B61" w:rsidRPr="001922D7">
        <w:rPr>
          <w:rFonts w:ascii="Times New Roman" w:hAnsi="Times New Roman" w:cs="Times New Roman"/>
          <w:sz w:val="24"/>
          <w:szCs w:val="24"/>
        </w:rPr>
        <w:t>confiscari</w:t>
      </w:r>
      <w:proofErr w:type="spellEnd"/>
      <w:r w:rsidR="00262B61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Pr="001922D7">
        <w:rPr>
          <w:rFonts w:ascii="Times New Roman" w:hAnsi="Times New Roman" w:cs="Times New Roman"/>
          <w:sz w:val="24"/>
          <w:szCs w:val="24"/>
        </w:rPr>
        <w:t xml:space="preserve">amenda pentru tulburarea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l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istii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publice, etc.) -</w:t>
      </w:r>
      <w:r w:rsidR="0046100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162B10" w:rsidRPr="001922D7">
        <w:rPr>
          <w:rFonts w:ascii="Times New Roman" w:hAnsi="Times New Roman" w:cs="Times New Roman"/>
          <w:sz w:val="24"/>
          <w:szCs w:val="24"/>
        </w:rPr>
        <w:t>51.035,12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671167" w:rsidRPr="001922D7">
        <w:rPr>
          <w:rFonts w:ascii="Times New Roman" w:hAnsi="Times New Roman" w:cs="Times New Roman"/>
          <w:sz w:val="24"/>
          <w:szCs w:val="24"/>
        </w:rPr>
        <w:t>1</w:t>
      </w:r>
      <w:r w:rsidR="00162B10" w:rsidRPr="001922D7">
        <w:rPr>
          <w:rFonts w:ascii="Times New Roman" w:hAnsi="Times New Roman" w:cs="Times New Roman"/>
          <w:sz w:val="24"/>
          <w:szCs w:val="24"/>
        </w:rPr>
        <w:t>64,63</w:t>
      </w:r>
      <w:r w:rsidR="00807F64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</w:t>
      </w:r>
    </w:p>
    <w:p w14:paraId="3A5EAE73" w14:textId="25D2CBB3" w:rsidR="004E578F" w:rsidRPr="001922D7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Diverse venituri  (</w:t>
      </w:r>
      <w:r w:rsidR="006C2B20" w:rsidRPr="001922D7">
        <w:rPr>
          <w:rFonts w:ascii="Times New Roman" w:hAnsi="Times New Roman" w:cs="Times New Roman"/>
          <w:sz w:val="24"/>
          <w:szCs w:val="24"/>
        </w:rPr>
        <w:t>138.282,99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710A39" w:rsidRPr="001922D7">
        <w:rPr>
          <w:rFonts w:ascii="Times New Roman" w:hAnsi="Times New Roman" w:cs="Times New Roman"/>
          <w:sz w:val="24"/>
          <w:szCs w:val="24"/>
        </w:rPr>
        <w:t>1</w:t>
      </w:r>
      <w:r w:rsidR="006C2B20" w:rsidRPr="001922D7">
        <w:rPr>
          <w:rFonts w:ascii="Times New Roman" w:hAnsi="Times New Roman" w:cs="Times New Roman"/>
          <w:sz w:val="24"/>
          <w:szCs w:val="24"/>
        </w:rPr>
        <w:t>25,71</w:t>
      </w:r>
      <w:r w:rsidR="00FA3AEB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% , care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clud:</w:t>
      </w:r>
    </w:p>
    <w:p w14:paraId="5D57330A" w14:textId="149681C0" w:rsidR="004E578F" w:rsidRPr="001922D7" w:rsidRDefault="004E578F" w:rsidP="004E578F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Taxe speciale </w:t>
      </w:r>
      <w:r w:rsidR="00CB4A53" w:rsidRPr="001922D7">
        <w:rPr>
          <w:rFonts w:ascii="Times New Roman" w:hAnsi="Times New Roman" w:cs="Times New Roman"/>
          <w:sz w:val="24"/>
          <w:szCs w:val="24"/>
        </w:rPr>
        <w:t>(</w:t>
      </w:r>
      <w:r w:rsidR="00871833" w:rsidRPr="001922D7">
        <w:rPr>
          <w:rFonts w:ascii="Times New Roman" w:hAnsi="Times New Roman" w:cs="Times New Roman"/>
          <w:sz w:val="24"/>
          <w:szCs w:val="24"/>
        </w:rPr>
        <w:t>113.887,99</w:t>
      </w:r>
      <w:r w:rsidR="00196A89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</w:t>
      </w:r>
      <w:r w:rsidR="000A6B3A" w:rsidRPr="001922D7">
        <w:rPr>
          <w:rFonts w:ascii="Times New Roman" w:hAnsi="Times New Roman" w:cs="Times New Roman"/>
          <w:sz w:val="24"/>
          <w:szCs w:val="24"/>
        </w:rPr>
        <w:t>– 1</w:t>
      </w:r>
      <w:r w:rsidR="00871833" w:rsidRPr="001922D7">
        <w:rPr>
          <w:rFonts w:ascii="Times New Roman" w:hAnsi="Times New Roman" w:cs="Times New Roman"/>
          <w:sz w:val="24"/>
          <w:szCs w:val="24"/>
        </w:rPr>
        <w:t>42,36</w:t>
      </w:r>
      <w:r w:rsidR="00E95AFB" w:rsidRPr="001922D7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754DE87C" w14:textId="4B5A02AF" w:rsidR="004E578F" w:rsidRPr="001922D7" w:rsidRDefault="004E578F" w:rsidP="004E578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Alte venituri ( taxa racordare magistrala gaze) - (</w:t>
      </w:r>
      <w:r w:rsidR="00722971" w:rsidRPr="001922D7">
        <w:rPr>
          <w:rFonts w:ascii="Times New Roman" w:hAnsi="Times New Roman" w:cs="Times New Roman"/>
          <w:sz w:val="24"/>
          <w:szCs w:val="24"/>
        </w:rPr>
        <w:t>24.395,00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) – </w:t>
      </w:r>
      <w:r w:rsidR="00722971" w:rsidRPr="001922D7">
        <w:rPr>
          <w:rFonts w:ascii="Times New Roman" w:hAnsi="Times New Roman" w:cs="Times New Roman"/>
          <w:sz w:val="24"/>
          <w:szCs w:val="24"/>
        </w:rPr>
        <w:t>81,32</w:t>
      </w:r>
      <w:r w:rsidR="00196A89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</w:t>
      </w:r>
    </w:p>
    <w:p w14:paraId="7F46A2B2" w14:textId="168578FB" w:rsidR="00647BE7" w:rsidRPr="001922D7" w:rsidRDefault="00647BE7" w:rsidP="00647BE7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Donații și sponsorizări (sponsorizare primită de școală)-(7.395 lei )-99,93%</w:t>
      </w:r>
    </w:p>
    <w:p w14:paraId="197EF626" w14:textId="4EDD9ABA" w:rsidR="00647BE7" w:rsidRPr="001922D7" w:rsidRDefault="00647BE7" w:rsidP="00647BE7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Vărsăm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te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secțiunea de funcționare pentru f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anțarea secțiunii de dezvoltare a bugetului local- (-9.520,00)- 2,03%</w:t>
      </w:r>
    </w:p>
    <w:p w14:paraId="48DCE5CA" w14:textId="704DA0C9" w:rsidR="00E97EEB" w:rsidRPr="001922D7" w:rsidRDefault="00FA3AEB" w:rsidP="00E97EE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1922D7">
        <w:rPr>
          <w:rFonts w:ascii="Times New Roman" w:hAnsi="Times New Roman" w:cs="Times New Roman"/>
          <w:caps/>
          <w:sz w:val="24"/>
          <w:szCs w:val="24"/>
        </w:rPr>
        <w:lastRenderedPageBreak/>
        <w:t xml:space="preserve"> </w:t>
      </w:r>
      <w:r w:rsidR="00E97EEB" w:rsidRPr="001922D7">
        <w:rPr>
          <w:rFonts w:ascii="Times New Roman" w:hAnsi="Times New Roman" w:cs="Times New Roman"/>
          <w:caps/>
          <w:sz w:val="24"/>
          <w:szCs w:val="24"/>
        </w:rPr>
        <w:t>S</w:t>
      </w:r>
      <w:r w:rsidR="00E97EEB" w:rsidRPr="001922D7">
        <w:rPr>
          <w:rFonts w:ascii="Times New Roman" w:hAnsi="Times New Roman" w:cs="Times New Roman"/>
          <w:sz w:val="24"/>
          <w:szCs w:val="24"/>
        </w:rPr>
        <w:t xml:space="preserve">ume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E97EEB" w:rsidRPr="001922D7">
        <w:rPr>
          <w:rFonts w:ascii="Times New Roman" w:hAnsi="Times New Roman" w:cs="Times New Roman"/>
          <w:sz w:val="24"/>
          <w:szCs w:val="24"/>
        </w:rPr>
        <w:t xml:space="preserve"> excedentul anilor </w:t>
      </w:r>
      <w:proofErr w:type="spellStart"/>
      <w:r w:rsidR="00E97EEB" w:rsidRPr="001922D7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="00E97EEB" w:rsidRPr="001922D7">
        <w:rPr>
          <w:rFonts w:ascii="Times New Roman" w:hAnsi="Times New Roman" w:cs="Times New Roman"/>
          <w:sz w:val="24"/>
          <w:szCs w:val="24"/>
        </w:rPr>
        <w:t xml:space="preserve"> pentru acoperirea golurilor temporare de casa – </w:t>
      </w:r>
      <w:r w:rsidRPr="001922D7">
        <w:rPr>
          <w:rFonts w:ascii="Times New Roman" w:hAnsi="Times New Roman" w:cs="Times New Roman"/>
          <w:sz w:val="24"/>
          <w:szCs w:val="24"/>
        </w:rPr>
        <w:t>200</w:t>
      </w:r>
      <w:r w:rsidR="00F24F7D" w:rsidRPr="001922D7">
        <w:rPr>
          <w:rFonts w:ascii="Times New Roman" w:hAnsi="Times New Roman" w:cs="Times New Roman"/>
          <w:sz w:val="24"/>
          <w:szCs w:val="24"/>
        </w:rPr>
        <w:t>.</w:t>
      </w:r>
      <w:r w:rsidRPr="001922D7">
        <w:rPr>
          <w:rFonts w:ascii="Times New Roman" w:hAnsi="Times New Roman" w:cs="Times New Roman"/>
          <w:sz w:val="24"/>
          <w:szCs w:val="24"/>
        </w:rPr>
        <w:t>000</w:t>
      </w:r>
      <w:r w:rsidR="00E97EEB" w:rsidRPr="001922D7">
        <w:rPr>
          <w:rFonts w:ascii="Times New Roman" w:hAnsi="Times New Roman" w:cs="Times New Roman"/>
          <w:sz w:val="24"/>
          <w:szCs w:val="24"/>
        </w:rPr>
        <w:t xml:space="preserve"> lei.</w:t>
      </w:r>
    </w:p>
    <w:p w14:paraId="5D686341" w14:textId="77777777" w:rsidR="004E578F" w:rsidRPr="001922D7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08B48B89" w14:textId="77777777" w:rsidR="004E578F" w:rsidRPr="001922D7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SUBVENTII DE LA BUGETUL DE STAT</w:t>
      </w:r>
    </w:p>
    <w:p w14:paraId="1159AEDC" w14:textId="759C1AC3" w:rsidR="004E578F" w:rsidRPr="001922D7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Aceste venituri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 sum</w:t>
      </w:r>
      <w:r w:rsidR="001C26AD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 de  </w:t>
      </w:r>
      <w:r w:rsidR="00414FB3" w:rsidRPr="001922D7">
        <w:rPr>
          <w:rFonts w:ascii="Times New Roman" w:hAnsi="Times New Roman" w:cs="Times New Roman"/>
          <w:sz w:val="24"/>
          <w:szCs w:val="24"/>
        </w:rPr>
        <w:t>569.837</w:t>
      </w:r>
      <w:r w:rsidR="00321C8F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realizate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414FB3" w:rsidRPr="001922D7">
        <w:rPr>
          <w:rFonts w:ascii="Times New Roman" w:hAnsi="Times New Roman" w:cs="Times New Roman"/>
          <w:sz w:val="24"/>
          <w:szCs w:val="24"/>
        </w:rPr>
        <w:t>99,67</w:t>
      </w:r>
      <w:r w:rsidR="00A53FEC" w:rsidRPr="001922D7">
        <w:rPr>
          <w:rFonts w:ascii="Times New Roman" w:hAnsi="Times New Roman" w:cs="Times New Roman"/>
          <w:sz w:val="24"/>
          <w:szCs w:val="24"/>
        </w:rPr>
        <w:t xml:space="preserve"> % sunt formate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1C26AD" w:rsidRPr="001922D7">
        <w:rPr>
          <w:rFonts w:ascii="Times New Roman" w:hAnsi="Times New Roman" w:cs="Times New Roman"/>
          <w:sz w:val="24"/>
          <w:szCs w:val="24"/>
        </w:rPr>
        <w:t>:</w:t>
      </w:r>
      <w:r w:rsidR="00A53FEC" w:rsidRPr="001922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95E838" w14:textId="1FB6DDAB" w:rsidR="004E578F" w:rsidRPr="001922D7" w:rsidRDefault="004E578F" w:rsidP="004E578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Subven</w:t>
      </w:r>
      <w:r w:rsidR="00B84A4B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 xml:space="preserve">ii pentru acordarea ajutorului pentru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nc</w:t>
      </w:r>
      <w:r w:rsidR="00B84A4B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>lzirea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locu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B84A4B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>ei cu lemne, c</w:t>
      </w:r>
      <w:r w:rsidR="00B84A4B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>rbuni, combustibili petrolieri (</w:t>
      </w:r>
      <w:r w:rsidR="00414FB3" w:rsidRPr="001922D7">
        <w:rPr>
          <w:rFonts w:ascii="Times New Roman" w:hAnsi="Times New Roman" w:cs="Times New Roman"/>
          <w:sz w:val="24"/>
          <w:szCs w:val="24"/>
        </w:rPr>
        <w:t>489.516</w:t>
      </w:r>
      <w:r w:rsidR="00A07316" w:rsidRPr="001922D7">
        <w:rPr>
          <w:rFonts w:ascii="Times New Roman" w:hAnsi="Times New Roman" w:cs="Times New Roman"/>
          <w:sz w:val="24"/>
          <w:szCs w:val="24"/>
        </w:rPr>
        <w:t>,00</w:t>
      </w:r>
      <w:r w:rsidR="00FA3AEB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– </w:t>
      </w:r>
      <w:r w:rsidR="00414FB3" w:rsidRPr="001922D7">
        <w:rPr>
          <w:rFonts w:ascii="Times New Roman" w:hAnsi="Times New Roman" w:cs="Times New Roman"/>
          <w:sz w:val="24"/>
          <w:szCs w:val="24"/>
        </w:rPr>
        <w:t>99,64</w:t>
      </w:r>
      <w:r w:rsidRPr="001922D7">
        <w:rPr>
          <w:rFonts w:ascii="Times New Roman" w:hAnsi="Times New Roman" w:cs="Times New Roman"/>
          <w:sz w:val="24"/>
          <w:szCs w:val="24"/>
        </w:rPr>
        <w:t xml:space="preserve"> %</w:t>
      </w:r>
      <w:r w:rsidR="00374EAB" w:rsidRPr="001922D7">
        <w:rPr>
          <w:rFonts w:ascii="Times New Roman" w:hAnsi="Times New Roman" w:cs="Times New Roman"/>
          <w:sz w:val="24"/>
          <w:szCs w:val="24"/>
        </w:rPr>
        <w:t>.</w:t>
      </w:r>
    </w:p>
    <w:p w14:paraId="69FA6BF5" w14:textId="06E0F74D" w:rsidR="004E578F" w:rsidRPr="001922D7" w:rsidRDefault="004E578F" w:rsidP="004E578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Subven</w:t>
      </w:r>
      <w:r w:rsidR="00FB4A62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 xml:space="preserve">ii de la bugetul de stat pentru </w:t>
      </w:r>
      <w:r w:rsidR="00FB4A62" w:rsidRPr="001922D7">
        <w:rPr>
          <w:rFonts w:ascii="Times New Roman" w:hAnsi="Times New Roman" w:cs="Times New Roman"/>
          <w:sz w:val="24"/>
          <w:szCs w:val="24"/>
        </w:rPr>
        <w:t>f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FB4A62" w:rsidRPr="001922D7">
        <w:rPr>
          <w:rFonts w:ascii="Times New Roman" w:hAnsi="Times New Roman" w:cs="Times New Roman"/>
          <w:sz w:val="24"/>
          <w:szCs w:val="24"/>
        </w:rPr>
        <w:t>anțarea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sanatatii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1E2D3D" w:rsidRPr="001922D7">
        <w:rPr>
          <w:rFonts w:ascii="Times New Roman" w:hAnsi="Times New Roman" w:cs="Times New Roman"/>
          <w:sz w:val="24"/>
          <w:szCs w:val="24"/>
        </w:rPr>
        <w:t>80.321</w:t>
      </w:r>
      <w:r w:rsidR="00A73688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lei)–</w:t>
      </w:r>
      <w:r w:rsidR="00D72398" w:rsidRPr="001922D7">
        <w:rPr>
          <w:rFonts w:ascii="Times New Roman" w:hAnsi="Times New Roman" w:cs="Times New Roman"/>
          <w:sz w:val="24"/>
          <w:szCs w:val="24"/>
        </w:rPr>
        <w:t>99,</w:t>
      </w:r>
      <w:r w:rsidR="002137C2" w:rsidRPr="001922D7">
        <w:rPr>
          <w:rFonts w:ascii="Times New Roman" w:hAnsi="Times New Roman" w:cs="Times New Roman"/>
          <w:sz w:val="24"/>
          <w:szCs w:val="24"/>
        </w:rPr>
        <w:t>9</w:t>
      </w:r>
      <w:r w:rsidR="001E2D3D" w:rsidRPr="001922D7">
        <w:rPr>
          <w:rFonts w:ascii="Times New Roman" w:hAnsi="Times New Roman" w:cs="Times New Roman"/>
          <w:sz w:val="24"/>
          <w:szCs w:val="24"/>
        </w:rPr>
        <w:t>0</w:t>
      </w:r>
      <w:r w:rsidRPr="001922D7">
        <w:rPr>
          <w:rFonts w:ascii="Times New Roman" w:hAnsi="Times New Roman" w:cs="Times New Roman"/>
          <w:sz w:val="24"/>
          <w:szCs w:val="24"/>
        </w:rPr>
        <w:t>%, reprezen</w:t>
      </w:r>
      <w:r w:rsidR="00FB4A62" w:rsidRPr="001922D7">
        <w:rPr>
          <w:rFonts w:ascii="Times New Roman" w:hAnsi="Times New Roman" w:cs="Times New Roman"/>
          <w:sz w:val="24"/>
          <w:szCs w:val="24"/>
        </w:rPr>
        <w:t>tâ</w:t>
      </w:r>
      <w:r w:rsidRPr="001922D7">
        <w:rPr>
          <w:rFonts w:ascii="Times New Roman" w:hAnsi="Times New Roman" w:cs="Times New Roman"/>
          <w:sz w:val="24"/>
          <w:szCs w:val="24"/>
        </w:rPr>
        <w:t>nd salariul asistentului medical comunitar.</w:t>
      </w:r>
      <w:r w:rsidR="00374EAB" w:rsidRPr="001922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E2626F" w14:textId="78BD9E54" w:rsidR="005A7277" w:rsidRPr="001922D7" w:rsidRDefault="005A7277" w:rsidP="00B011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FFED2" w14:textId="77777777" w:rsidR="00B01186" w:rsidRPr="001922D7" w:rsidRDefault="00B01186" w:rsidP="00B011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C7803" w14:textId="554AF31F" w:rsidR="004E578F" w:rsidRPr="001922D7" w:rsidRDefault="00C328EB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Pr="001922D7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Veniturile sectiunii de dezvoltare</w:t>
      </w: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E578F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(</w:t>
      </w:r>
      <w:r w:rsidR="007A013F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B61D3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8.256.281,55</w:t>
      </w:r>
      <w:r w:rsidR="004E578F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lei)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 cupr</w:t>
      </w:r>
      <w:r w:rsidR="00BE1D76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>d:</w:t>
      </w:r>
    </w:p>
    <w:p w14:paraId="2ABC175E" w14:textId="32C86974" w:rsidR="008627C3" w:rsidRPr="001922D7" w:rsidRDefault="008627C3" w:rsidP="008627C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Vărsăminte din secțiunea de funcționare – 9.520 lei</w:t>
      </w:r>
    </w:p>
    <w:p w14:paraId="6B96E2C3" w14:textId="77777777" w:rsidR="005A7277" w:rsidRPr="001922D7" w:rsidRDefault="005A7277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4D50B" w14:textId="3E03024B" w:rsidR="004E578F" w:rsidRPr="001922D7" w:rsidRDefault="000721B6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VENITURI D</w:t>
      </w:r>
      <w:r w:rsidR="000028B9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VALORIFICAREA UNOR BUNURI</w:t>
      </w:r>
    </w:p>
    <w:p w14:paraId="6B4DEB8C" w14:textId="03B8FE13" w:rsidR="004E578F" w:rsidRPr="001922D7" w:rsidRDefault="004E578F" w:rsidP="004E578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Venituri d</w:t>
      </w:r>
      <w:r w:rsidR="0081143E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03795E" w:rsidRPr="001922D7">
        <w:rPr>
          <w:rFonts w:ascii="Times New Roman" w:hAnsi="Times New Roman" w:cs="Times New Roman"/>
          <w:sz w:val="24"/>
          <w:szCs w:val="24"/>
        </w:rPr>
        <w:t>vânzarea</w:t>
      </w:r>
      <w:r w:rsidRPr="001922D7">
        <w:rPr>
          <w:rFonts w:ascii="Times New Roman" w:hAnsi="Times New Roman" w:cs="Times New Roman"/>
          <w:sz w:val="24"/>
          <w:szCs w:val="24"/>
        </w:rPr>
        <w:t xml:space="preserve"> unor bunuri apar</w:t>
      </w:r>
      <w:r w:rsidR="000A05AA" w:rsidRPr="001922D7">
        <w:rPr>
          <w:rFonts w:ascii="Times New Roman" w:hAnsi="Times New Roman" w:cs="Times New Roman"/>
          <w:sz w:val="24"/>
          <w:szCs w:val="24"/>
        </w:rPr>
        <w:t>ți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0A05AA" w:rsidRPr="001922D7">
        <w:rPr>
          <w:rFonts w:ascii="Times New Roman" w:hAnsi="Times New Roman" w:cs="Times New Roman"/>
          <w:sz w:val="24"/>
          <w:szCs w:val="24"/>
        </w:rPr>
        <w:t>â</w:t>
      </w:r>
      <w:r w:rsidRPr="001922D7">
        <w:rPr>
          <w:rFonts w:ascii="Times New Roman" w:hAnsi="Times New Roman" w:cs="Times New Roman"/>
          <w:sz w:val="24"/>
          <w:szCs w:val="24"/>
        </w:rPr>
        <w:t xml:space="preserve">nd domeniului privat al statului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casate</w:t>
      </w:r>
      <w:proofErr w:type="spellEnd"/>
      <w:r w:rsidR="00D20B54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80036D" w:rsidRPr="001922D7">
        <w:rPr>
          <w:rFonts w:ascii="Times New Roman" w:hAnsi="Times New Roman" w:cs="Times New Roman"/>
          <w:sz w:val="24"/>
          <w:szCs w:val="24"/>
        </w:rPr>
        <w:t>2.342</w:t>
      </w:r>
      <w:r w:rsidR="00E463AC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reprez</w:t>
      </w:r>
      <w:r w:rsidR="000A05AA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t</w:t>
      </w:r>
      <w:r w:rsidR="000A05AA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 rate la apartamentele d</w:t>
      </w:r>
      <w:r w:rsidR="000A05AA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Colonia Mija care au fost cump</w:t>
      </w:r>
      <w:r w:rsidR="007A434C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rate de proprietari. </w:t>
      </w:r>
    </w:p>
    <w:p w14:paraId="6AF7C6D6" w14:textId="10967128" w:rsidR="0080036D" w:rsidRPr="001922D7" w:rsidRDefault="0080036D" w:rsidP="004E578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Venituri din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vanzarea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unor bunuri=1.120 lei</w:t>
      </w:r>
    </w:p>
    <w:p w14:paraId="275250EC" w14:textId="6D16CA67" w:rsidR="00BF001F" w:rsidRPr="001922D7" w:rsidRDefault="00BF001F" w:rsidP="00BF001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OPERATIUNI F</w:t>
      </w:r>
      <w:r w:rsidR="000028B9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ANCIARE </w:t>
      </w:r>
    </w:p>
    <w:p w14:paraId="483DAF11" w14:textId="3B0D6CDF" w:rsidR="00740276" w:rsidRPr="001922D7" w:rsidRDefault="00BF001F" w:rsidP="00DC0533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Sume </w:t>
      </w:r>
      <w:r w:rsidR="00151C02" w:rsidRPr="001922D7">
        <w:rPr>
          <w:rFonts w:ascii="Times New Roman" w:hAnsi="Times New Roman" w:cs="Times New Roman"/>
          <w:sz w:val="24"/>
          <w:szCs w:val="24"/>
        </w:rPr>
        <w:t>d</w:t>
      </w:r>
      <w:r w:rsidR="0081143E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151C02" w:rsidRPr="001922D7">
        <w:rPr>
          <w:rFonts w:ascii="Times New Roman" w:hAnsi="Times New Roman" w:cs="Times New Roman"/>
          <w:sz w:val="24"/>
          <w:szCs w:val="24"/>
        </w:rPr>
        <w:t xml:space="preserve"> excedentul bugetului local utilizate pentru </w:t>
      </w:r>
      <w:r w:rsidR="00FB4A62" w:rsidRPr="001922D7">
        <w:rPr>
          <w:rFonts w:ascii="Times New Roman" w:hAnsi="Times New Roman" w:cs="Times New Roman"/>
          <w:sz w:val="24"/>
          <w:szCs w:val="24"/>
        </w:rPr>
        <w:t>f</w:t>
      </w:r>
      <w:r w:rsidR="007A434C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FB4A62" w:rsidRPr="001922D7">
        <w:rPr>
          <w:rFonts w:ascii="Times New Roman" w:hAnsi="Times New Roman" w:cs="Times New Roman"/>
          <w:sz w:val="24"/>
          <w:szCs w:val="24"/>
        </w:rPr>
        <w:t>anțarea</w:t>
      </w:r>
      <w:r w:rsidR="00151C02" w:rsidRPr="001922D7">
        <w:rPr>
          <w:rFonts w:ascii="Times New Roman" w:hAnsi="Times New Roman" w:cs="Times New Roman"/>
          <w:sz w:val="24"/>
          <w:szCs w:val="24"/>
        </w:rPr>
        <w:t xml:space="preserve"> cheltuielilor sec</w:t>
      </w:r>
      <w:r w:rsidR="007A434C" w:rsidRPr="001922D7">
        <w:rPr>
          <w:rFonts w:ascii="Times New Roman" w:hAnsi="Times New Roman" w:cs="Times New Roman"/>
          <w:sz w:val="24"/>
          <w:szCs w:val="24"/>
        </w:rPr>
        <w:t>ț</w:t>
      </w:r>
      <w:r w:rsidR="00151C02" w:rsidRPr="001922D7">
        <w:rPr>
          <w:rFonts w:ascii="Times New Roman" w:hAnsi="Times New Roman" w:cs="Times New Roman"/>
          <w:sz w:val="24"/>
          <w:szCs w:val="24"/>
        </w:rPr>
        <w:t xml:space="preserve">iunii de dezvoltare – </w:t>
      </w:r>
      <w:r w:rsidR="0003795E" w:rsidRPr="001922D7">
        <w:rPr>
          <w:rFonts w:ascii="Times New Roman" w:hAnsi="Times New Roman" w:cs="Times New Roman"/>
          <w:sz w:val="24"/>
          <w:szCs w:val="24"/>
        </w:rPr>
        <w:t>1.</w:t>
      </w:r>
      <w:r w:rsidR="00695418" w:rsidRPr="001922D7">
        <w:rPr>
          <w:rFonts w:ascii="Times New Roman" w:hAnsi="Times New Roman" w:cs="Times New Roman"/>
          <w:sz w:val="24"/>
          <w:szCs w:val="24"/>
        </w:rPr>
        <w:t>423.345,76</w:t>
      </w:r>
      <w:r w:rsidR="0055750D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51C02" w:rsidRPr="001922D7">
        <w:rPr>
          <w:rFonts w:ascii="Times New Roman" w:hAnsi="Times New Roman" w:cs="Times New Roman"/>
          <w:sz w:val="24"/>
          <w:szCs w:val="24"/>
        </w:rPr>
        <w:t xml:space="preserve"> lei.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DD006" w14:textId="7CF0DC19" w:rsidR="001E050D" w:rsidRPr="001922D7" w:rsidRDefault="001E050D" w:rsidP="001E050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SUBVENTII DE LA BUGETUL DE STAT</w:t>
      </w:r>
    </w:p>
    <w:p w14:paraId="41EC3EBE" w14:textId="776E0B54" w:rsidR="00DB7773" w:rsidRPr="001922D7" w:rsidRDefault="00DB7773" w:rsidP="00DB7773">
      <w:pPr>
        <w:pStyle w:val="ListParagraph"/>
        <w:numPr>
          <w:ilvl w:val="2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Subven</w:t>
      </w:r>
      <w:r w:rsidR="007E18F6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>ii de la</w:t>
      </w:r>
      <w:r w:rsidR="00B64F24" w:rsidRPr="001922D7">
        <w:rPr>
          <w:rFonts w:ascii="Times New Roman" w:hAnsi="Times New Roman" w:cs="Times New Roman"/>
          <w:sz w:val="24"/>
          <w:szCs w:val="24"/>
        </w:rPr>
        <w:t xml:space="preserve"> bugetul de stat c</w:t>
      </w:r>
      <w:r w:rsidR="007A434C" w:rsidRPr="001922D7">
        <w:rPr>
          <w:rFonts w:ascii="Times New Roman" w:hAnsi="Times New Roman" w:cs="Times New Roman"/>
          <w:sz w:val="24"/>
          <w:szCs w:val="24"/>
        </w:rPr>
        <w:t>ă</w:t>
      </w:r>
      <w:r w:rsidR="00B64F24" w:rsidRPr="001922D7">
        <w:rPr>
          <w:rFonts w:ascii="Times New Roman" w:hAnsi="Times New Roman" w:cs="Times New Roman"/>
          <w:sz w:val="24"/>
          <w:szCs w:val="24"/>
        </w:rPr>
        <w:t>tre bugetele locale pentru Programul na</w:t>
      </w:r>
      <w:r w:rsidR="00D55CF1" w:rsidRPr="001922D7">
        <w:rPr>
          <w:rFonts w:ascii="Times New Roman" w:hAnsi="Times New Roman" w:cs="Times New Roman"/>
          <w:sz w:val="24"/>
          <w:szCs w:val="24"/>
        </w:rPr>
        <w:t>ț</w:t>
      </w:r>
      <w:r w:rsidR="00B64F24" w:rsidRPr="001922D7">
        <w:rPr>
          <w:rFonts w:ascii="Times New Roman" w:hAnsi="Times New Roman" w:cs="Times New Roman"/>
          <w:sz w:val="24"/>
          <w:szCs w:val="24"/>
        </w:rPr>
        <w:t xml:space="preserve">ional de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B64F24" w:rsidRPr="001922D7">
        <w:rPr>
          <w:rFonts w:ascii="Times New Roman" w:hAnsi="Times New Roman" w:cs="Times New Roman"/>
          <w:sz w:val="24"/>
          <w:szCs w:val="24"/>
        </w:rPr>
        <w:t>vesti</w:t>
      </w:r>
      <w:r w:rsidR="00D55CF1" w:rsidRPr="001922D7">
        <w:rPr>
          <w:rFonts w:ascii="Times New Roman" w:hAnsi="Times New Roman" w:cs="Times New Roman"/>
          <w:sz w:val="24"/>
          <w:szCs w:val="24"/>
        </w:rPr>
        <w:t>ț</w:t>
      </w:r>
      <w:r w:rsidR="00B64F24" w:rsidRPr="001922D7">
        <w:rPr>
          <w:rFonts w:ascii="Times New Roman" w:hAnsi="Times New Roman" w:cs="Times New Roman"/>
          <w:sz w:val="24"/>
          <w:szCs w:val="24"/>
        </w:rPr>
        <w:t xml:space="preserve">ii "Anghel </w:t>
      </w:r>
      <w:r w:rsidR="004126B2" w:rsidRPr="001922D7">
        <w:rPr>
          <w:rFonts w:ascii="Times New Roman" w:hAnsi="Times New Roman" w:cs="Times New Roman"/>
          <w:sz w:val="24"/>
          <w:szCs w:val="24"/>
        </w:rPr>
        <w:t>S</w:t>
      </w:r>
      <w:r w:rsidR="00B64F24" w:rsidRPr="001922D7">
        <w:rPr>
          <w:rFonts w:ascii="Times New Roman" w:hAnsi="Times New Roman" w:cs="Times New Roman"/>
          <w:sz w:val="24"/>
          <w:szCs w:val="24"/>
        </w:rPr>
        <w:t>aligny" (</w:t>
      </w:r>
      <w:r w:rsidR="0009497E" w:rsidRPr="001922D7">
        <w:rPr>
          <w:rFonts w:ascii="Times New Roman" w:hAnsi="Times New Roman" w:cs="Times New Roman"/>
          <w:sz w:val="24"/>
          <w:szCs w:val="24"/>
        </w:rPr>
        <w:t>4.341.822,54</w:t>
      </w:r>
      <w:r w:rsidR="00B64F24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0FE351B5" w14:textId="202DA410" w:rsidR="001E050D" w:rsidRPr="001922D7" w:rsidRDefault="007045FD" w:rsidP="001E050D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Fonduri d</w:t>
      </w:r>
      <w:r w:rsidR="00C7528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mprumuturi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rambursabile (</w:t>
      </w:r>
      <w:r w:rsidR="00D55CF1" w:rsidRPr="001922D7">
        <w:rPr>
          <w:rFonts w:ascii="Times New Roman" w:hAnsi="Times New Roman" w:cs="Times New Roman"/>
          <w:sz w:val="24"/>
          <w:szCs w:val="24"/>
        </w:rPr>
        <w:t>58.500</w:t>
      </w:r>
      <w:r w:rsidR="00966128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6190DB8B" w14:textId="743B31EC" w:rsidR="006E6C8D" w:rsidRPr="001922D7" w:rsidRDefault="006E6C8D" w:rsidP="001E050D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Sume alocate d</w:t>
      </w:r>
      <w:r w:rsidR="007A434C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bugetul AFIR, pentru sus</w:t>
      </w:r>
      <w:r w:rsidR="007A434C" w:rsidRPr="001922D7">
        <w:rPr>
          <w:rFonts w:ascii="Times New Roman" w:hAnsi="Times New Roman" w:cs="Times New Roman"/>
          <w:sz w:val="24"/>
          <w:szCs w:val="24"/>
        </w:rPr>
        <w:t>ți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erea proiectelor d</w:t>
      </w:r>
      <w:r w:rsidR="007A434C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PNDR 2014-2020 (</w:t>
      </w:r>
      <w:r w:rsidR="00850B63" w:rsidRPr="001922D7">
        <w:rPr>
          <w:rFonts w:ascii="Times New Roman" w:hAnsi="Times New Roman" w:cs="Times New Roman"/>
          <w:sz w:val="24"/>
          <w:szCs w:val="24"/>
        </w:rPr>
        <w:t>838.338,94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B3E7D6E" w14:textId="117F417A" w:rsidR="007045FD" w:rsidRPr="001922D7" w:rsidRDefault="007045FD" w:rsidP="001E050D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Sume aferente TVA (</w:t>
      </w:r>
      <w:r w:rsidR="00850B63" w:rsidRPr="001922D7">
        <w:rPr>
          <w:rFonts w:ascii="Times New Roman" w:hAnsi="Times New Roman" w:cs="Times New Roman"/>
          <w:sz w:val="24"/>
          <w:szCs w:val="24"/>
        </w:rPr>
        <w:t>7.410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59FFA8E8" w14:textId="3A08F312" w:rsidR="00DC264B" w:rsidRPr="001922D7" w:rsidRDefault="00DC264B" w:rsidP="001E050D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Subventii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acordate in baza contractelor de parteneriat sau asocieri, pentru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sectiunea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dezvoltare (</w:t>
      </w:r>
      <w:r w:rsidR="006732D2" w:rsidRPr="001922D7">
        <w:rPr>
          <w:rFonts w:ascii="Times New Roman" w:hAnsi="Times New Roman" w:cs="Times New Roman"/>
          <w:sz w:val="24"/>
          <w:szCs w:val="24"/>
        </w:rPr>
        <w:t>589.326,42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0F31F433" w14:textId="3F686EF3" w:rsidR="006E6C8D" w:rsidRPr="001922D7" w:rsidRDefault="006E6C8D" w:rsidP="001E050D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Sume primite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contul </w:t>
      </w:r>
      <w:r w:rsidR="00171ECE" w:rsidRPr="001922D7">
        <w:rPr>
          <w:rFonts w:ascii="Times New Roman" w:hAnsi="Times New Roman" w:cs="Times New Roman"/>
          <w:sz w:val="24"/>
          <w:szCs w:val="24"/>
        </w:rPr>
        <w:t>plăților</w:t>
      </w:r>
      <w:r w:rsidRPr="001922D7">
        <w:rPr>
          <w:rFonts w:ascii="Times New Roman" w:hAnsi="Times New Roman" w:cs="Times New Roman"/>
          <w:sz w:val="24"/>
          <w:szCs w:val="24"/>
        </w:rPr>
        <w:t xml:space="preserve"> efectuate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anul curent (FEADR) (</w:t>
      </w:r>
      <w:r w:rsidR="00171ECE" w:rsidRPr="001922D7">
        <w:rPr>
          <w:rFonts w:ascii="Times New Roman" w:hAnsi="Times New Roman" w:cs="Times New Roman"/>
          <w:sz w:val="24"/>
          <w:szCs w:val="24"/>
        </w:rPr>
        <w:t>984.555,89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0B017B39" w14:textId="77777777" w:rsidR="00657B9E" w:rsidRPr="001922D7" w:rsidRDefault="00657B9E" w:rsidP="00740276">
      <w:pPr>
        <w:pStyle w:val="ListParagraph"/>
        <w:autoSpaceDE w:val="0"/>
        <w:autoSpaceDN w:val="0"/>
        <w:adjustRightInd w:val="0"/>
        <w:spacing w:after="0" w:line="240" w:lineRule="auto"/>
        <w:ind w:left="135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71F306" w14:textId="1298968C" w:rsidR="00C328EB" w:rsidRPr="001922D7" w:rsidRDefault="00C328EB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922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) </w:t>
      </w:r>
      <w:r w:rsidRPr="001922D7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 xml:space="preserve">Cheltuielile </w:t>
      </w:r>
      <w:r w:rsidR="001E050D" w:rsidRPr="001922D7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 xml:space="preserve"> totale ale </w:t>
      </w:r>
      <w:r w:rsidRPr="001922D7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 xml:space="preserve">bugetului local la data de </w:t>
      </w:r>
      <w:r w:rsidR="00C27460" w:rsidRPr="001922D7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31.12.2024</w:t>
      </w:r>
      <w:r w:rsidRPr="001922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0B84EA79" w14:textId="7AC51F14" w:rsidR="00C328EB" w:rsidRPr="001922D7" w:rsidRDefault="00C328EB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Prevederi</w:t>
      </w:r>
      <w:r w:rsidR="00151C02"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</w:t>
      </w:r>
      <w:r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51C02"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cumulate pe trimestrul</w:t>
      </w:r>
      <w:r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</w:t>
      </w:r>
      <w:r w:rsidR="00A04D5B"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</w:t>
      </w:r>
      <w:r w:rsidR="00C8423D"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B93AA0"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51C02" w:rsidRPr="001922D7">
        <w:rPr>
          <w:rFonts w:ascii="Times New Roman" w:hAnsi="Times New Roman" w:cs="Times New Roman"/>
          <w:bCs/>
          <w:iCs/>
          <w:sz w:val="24"/>
          <w:szCs w:val="24"/>
        </w:rPr>
        <w:t xml:space="preserve">au fost </w:t>
      </w:r>
      <w:r w:rsidR="001D3917" w:rsidRPr="001922D7">
        <w:rPr>
          <w:rFonts w:ascii="Times New Roman" w:hAnsi="Times New Roman" w:cs="Times New Roman"/>
          <w:bCs/>
          <w:iCs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bCs/>
          <w:iCs/>
          <w:sz w:val="24"/>
          <w:szCs w:val="24"/>
        </w:rPr>
        <w:t>n</w:t>
      </w:r>
      <w:r w:rsidR="00151C02" w:rsidRPr="001922D7">
        <w:rPr>
          <w:rFonts w:ascii="Times New Roman" w:hAnsi="Times New Roman" w:cs="Times New Roman"/>
          <w:bCs/>
          <w:iCs/>
          <w:sz w:val="24"/>
          <w:szCs w:val="24"/>
        </w:rPr>
        <w:t xml:space="preserve"> cuantum de </w:t>
      </w:r>
      <w:r w:rsidR="00A04D5B" w:rsidRPr="001922D7">
        <w:rPr>
          <w:rFonts w:ascii="Times New Roman" w:hAnsi="Times New Roman" w:cs="Times New Roman"/>
          <w:b/>
          <w:iCs/>
          <w:sz w:val="24"/>
          <w:szCs w:val="24"/>
        </w:rPr>
        <w:t>24.506.800</w:t>
      </w:r>
      <w:r w:rsidR="00B93AA0" w:rsidRPr="001922D7">
        <w:rPr>
          <w:rFonts w:ascii="Times New Roman" w:hAnsi="Times New Roman" w:cs="Times New Roman"/>
          <w:b/>
          <w:iCs/>
          <w:sz w:val="24"/>
          <w:szCs w:val="24"/>
        </w:rPr>
        <w:t>,00</w:t>
      </w:r>
      <w:r w:rsidR="00FD2C1D" w:rsidRPr="001922D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51C02" w:rsidRPr="001922D7">
        <w:rPr>
          <w:rFonts w:ascii="Times New Roman" w:hAnsi="Times New Roman" w:cs="Times New Roman"/>
          <w:bCs/>
          <w:iCs/>
          <w:sz w:val="24"/>
          <w:szCs w:val="24"/>
        </w:rPr>
        <w:t xml:space="preserve">lei, iar </w:t>
      </w:r>
      <w:r w:rsidR="00171ECE" w:rsidRPr="001922D7">
        <w:rPr>
          <w:rFonts w:ascii="Times New Roman" w:hAnsi="Times New Roman" w:cs="Times New Roman"/>
          <w:bCs/>
          <w:iCs/>
          <w:sz w:val="24"/>
          <w:szCs w:val="24"/>
        </w:rPr>
        <w:t>plăți</w:t>
      </w:r>
      <w:r w:rsidR="00151C02" w:rsidRPr="001922D7">
        <w:rPr>
          <w:rFonts w:ascii="Times New Roman" w:hAnsi="Times New Roman" w:cs="Times New Roman"/>
          <w:bCs/>
          <w:iCs/>
          <w:sz w:val="24"/>
          <w:szCs w:val="24"/>
        </w:rPr>
        <w:t xml:space="preserve">le cumulate efectuate la </w:t>
      </w:r>
      <w:r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27460"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31.12.2024</w:t>
      </w:r>
      <w:r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51C02" w:rsidRPr="001922D7">
        <w:rPr>
          <w:rFonts w:ascii="Times New Roman" w:hAnsi="Times New Roman" w:cs="Times New Roman"/>
          <w:bCs/>
          <w:iCs/>
          <w:sz w:val="24"/>
          <w:szCs w:val="24"/>
        </w:rPr>
        <w:t xml:space="preserve"> au fost de </w:t>
      </w:r>
      <w:r w:rsidR="001253F8" w:rsidRPr="001922D7"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="00A04D5B" w:rsidRPr="001922D7">
        <w:rPr>
          <w:rFonts w:ascii="Times New Roman" w:hAnsi="Times New Roman" w:cs="Times New Roman"/>
          <w:b/>
          <w:iCs/>
          <w:sz w:val="24"/>
          <w:szCs w:val="24"/>
        </w:rPr>
        <w:t>8.234.356,28</w:t>
      </w:r>
      <w:r w:rsidR="00151C02" w:rsidRPr="001922D7">
        <w:rPr>
          <w:rFonts w:ascii="Times New Roman" w:hAnsi="Times New Roman" w:cs="Times New Roman"/>
          <w:bCs/>
          <w:iCs/>
          <w:sz w:val="24"/>
          <w:szCs w:val="24"/>
        </w:rPr>
        <w:t xml:space="preserve"> lei, </w:t>
      </w:r>
      <w:proofErr w:type="spellStart"/>
      <w:r w:rsidR="001D3917" w:rsidRPr="001922D7">
        <w:rPr>
          <w:rFonts w:ascii="Times New Roman" w:hAnsi="Times New Roman" w:cs="Times New Roman"/>
          <w:bCs/>
          <w:iCs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bCs/>
          <w:iCs/>
          <w:sz w:val="24"/>
          <w:szCs w:val="24"/>
        </w:rPr>
        <w:t>n</w:t>
      </w:r>
      <w:r w:rsidR="00151C02" w:rsidRPr="001922D7">
        <w:rPr>
          <w:rFonts w:ascii="Times New Roman" w:hAnsi="Times New Roman" w:cs="Times New Roman"/>
          <w:bCs/>
          <w:iCs/>
          <w:sz w:val="24"/>
          <w:szCs w:val="24"/>
        </w:rPr>
        <w:t>registrandu</w:t>
      </w:r>
      <w:proofErr w:type="spellEnd"/>
      <w:r w:rsidR="00151C02" w:rsidRPr="001922D7">
        <w:rPr>
          <w:rFonts w:ascii="Times New Roman" w:hAnsi="Times New Roman" w:cs="Times New Roman"/>
          <w:bCs/>
          <w:iCs/>
          <w:sz w:val="24"/>
          <w:szCs w:val="24"/>
        </w:rPr>
        <w:t xml:space="preserve">-se o realizare de </w:t>
      </w:r>
      <w:r w:rsidR="001253F8"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="00A04D5B"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4,41</w:t>
      </w:r>
      <w:r w:rsidR="00C8193B"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%</w:t>
      </w:r>
      <w:r w:rsidR="00151C02" w:rsidRPr="001922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0523EDC4" w14:textId="08A3D566" w:rsidR="004E578F" w:rsidRPr="001922D7" w:rsidRDefault="006C598E" w:rsidP="004E5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sz w:val="24"/>
          <w:szCs w:val="24"/>
        </w:rPr>
        <w:t>a)</w:t>
      </w:r>
      <w:r w:rsidR="00C328EB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51C02" w:rsidRPr="001922D7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C</w:t>
      </w:r>
      <w:r w:rsidR="00C328EB" w:rsidRPr="001922D7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heltuieli</w:t>
      </w:r>
      <w:r w:rsidR="00151C02" w:rsidRPr="001922D7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le sectiunii</w:t>
      </w:r>
      <w:r w:rsidR="00C328EB" w:rsidRPr="001922D7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 xml:space="preserve"> de functionare</w:t>
      </w:r>
      <w:r w:rsidR="00C328EB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A77AA1" w:rsidRPr="001922D7">
        <w:rPr>
          <w:rFonts w:ascii="Times New Roman" w:hAnsi="Times New Roman" w:cs="Times New Roman"/>
          <w:b/>
          <w:sz w:val="24"/>
          <w:szCs w:val="24"/>
        </w:rPr>
        <w:t>11.631.775,44</w:t>
      </w:r>
      <w:r w:rsidR="004E578F" w:rsidRPr="001922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lei s-au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>cadrat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D11562" w:rsidRPr="001922D7">
        <w:rPr>
          <w:rFonts w:ascii="Times New Roman" w:hAnsi="Times New Roman" w:cs="Times New Roman"/>
          <w:b/>
          <w:bCs/>
          <w:sz w:val="24"/>
          <w:szCs w:val="24"/>
        </w:rPr>
        <w:t>84,</w:t>
      </w:r>
      <w:r w:rsidR="00A77AA1" w:rsidRPr="001922D7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% d</w:t>
      </w:r>
      <w:r w:rsidR="00DB7971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creditele bugetare trimestriale cumulate</w:t>
      </w:r>
      <w:r w:rsidR="0077479E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A77AA1" w:rsidRPr="001922D7">
        <w:rPr>
          <w:rFonts w:ascii="Times New Roman" w:hAnsi="Times New Roman" w:cs="Times New Roman"/>
          <w:b/>
          <w:bCs/>
          <w:sz w:val="24"/>
          <w:szCs w:val="24"/>
        </w:rPr>
        <w:t>13.829.500</w:t>
      </w:r>
      <w:r w:rsidR="00736943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,00 </w:t>
      </w:r>
      <w:r w:rsidR="0077479E" w:rsidRPr="001922D7">
        <w:rPr>
          <w:rFonts w:ascii="Times New Roman" w:hAnsi="Times New Roman" w:cs="Times New Roman"/>
          <w:sz w:val="24"/>
          <w:szCs w:val="24"/>
        </w:rPr>
        <w:t>lei)</w:t>
      </w:r>
      <w:r w:rsidR="004E578F" w:rsidRPr="001922D7">
        <w:rPr>
          <w:rFonts w:ascii="Times New Roman" w:hAnsi="Times New Roman" w:cs="Times New Roman"/>
          <w:sz w:val="24"/>
          <w:szCs w:val="24"/>
        </w:rPr>
        <w:t>.</w:t>
      </w:r>
    </w:p>
    <w:p w14:paraId="4E6533F5" w14:textId="32A3CC8C" w:rsidR="004E578F" w:rsidRPr="001922D7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AUTORITATI </w:t>
      </w:r>
      <w:r w:rsidR="00CA7C60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PUBLICE</w:t>
      </w:r>
    </w:p>
    <w:p w14:paraId="39EBE214" w14:textId="6D6AF575" w:rsidR="00CD42E0" w:rsidRPr="001922D7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220275" w:rsidRPr="001922D7">
        <w:rPr>
          <w:rFonts w:ascii="Times New Roman" w:hAnsi="Times New Roman" w:cs="Times New Roman"/>
          <w:b/>
          <w:bCs/>
          <w:sz w:val="24"/>
          <w:szCs w:val="24"/>
        </w:rPr>
        <w:t>5.178</w:t>
      </w:r>
      <w:r w:rsidR="00022A25" w:rsidRPr="001922D7"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395A2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au fost efectuate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</w:t>
      </w:r>
    </w:p>
    <w:p w14:paraId="1B872598" w14:textId="4F48F3F7" w:rsidR="004E578F" w:rsidRPr="001922D7" w:rsidRDefault="00220275" w:rsidP="00CD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4.472.914,76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lei, respectiv un procent de </w:t>
      </w:r>
      <w:r w:rsidR="00A942E6" w:rsidRPr="001922D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>6,38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2ABA0373" w14:textId="233CE5C5" w:rsidR="004E578F" w:rsidRPr="001922D7" w:rsidRDefault="004E578F" w:rsidP="004E578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Cheltuielile de personal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au fost de </w:t>
      </w:r>
      <w:r w:rsidR="00260606" w:rsidRPr="001922D7">
        <w:rPr>
          <w:rFonts w:ascii="Times New Roman" w:hAnsi="Times New Roman" w:cs="Times New Roman"/>
          <w:b/>
          <w:bCs/>
          <w:sz w:val="24"/>
          <w:szCs w:val="24"/>
        </w:rPr>
        <w:t>4.076.000</w:t>
      </w:r>
      <w:r w:rsidR="009B1FE3" w:rsidRPr="001922D7">
        <w:rPr>
          <w:rFonts w:ascii="Times New Roman" w:hAnsi="Times New Roman" w:cs="Times New Roman"/>
          <w:b/>
          <w:bCs/>
          <w:sz w:val="24"/>
          <w:szCs w:val="24"/>
        </w:rPr>
        <w:t>,00</w:t>
      </w:r>
      <w:r w:rsidR="00316685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 si au fost realizate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260606" w:rsidRPr="001922D7">
        <w:rPr>
          <w:rFonts w:ascii="Times New Roman" w:hAnsi="Times New Roman" w:cs="Times New Roman"/>
          <w:b/>
          <w:bCs/>
          <w:sz w:val="24"/>
          <w:szCs w:val="24"/>
        </w:rPr>
        <w:t>3.660.149</w:t>
      </w:r>
      <w:r w:rsidR="00596633" w:rsidRPr="001922D7">
        <w:rPr>
          <w:rFonts w:ascii="Times New Roman" w:hAnsi="Times New Roman" w:cs="Times New Roman"/>
          <w:b/>
          <w:bCs/>
          <w:sz w:val="24"/>
          <w:szCs w:val="24"/>
        </w:rPr>
        <w:t>,00</w:t>
      </w:r>
      <w:r w:rsidR="00316685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lei, respectiv un procent de </w:t>
      </w:r>
      <w:r w:rsidR="00960F7E" w:rsidRPr="001922D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260606" w:rsidRPr="001922D7">
        <w:rPr>
          <w:rFonts w:ascii="Times New Roman" w:hAnsi="Times New Roman" w:cs="Times New Roman"/>
          <w:b/>
          <w:bCs/>
          <w:sz w:val="24"/>
          <w:szCs w:val="24"/>
        </w:rPr>
        <w:t>9,80</w:t>
      </w:r>
      <w:r w:rsidR="00A35FC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%, cupr</w:t>
      </w:r>
      <w:r w:rsidR="00133658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z</w:t>
      </w:r>
      <w:r w:rsidR="00133658" w:rsidRPr="001922D7">
        <w:rPr>
          <w:rFonts w:ascii="Times New Roman" w:hAnsi="Times New Roman" w:cs="Times New Roman"/>
          <w:sz w:val="24"/>
          <w:szCs w:val="24"/>
        </w:rPr>
        <w:t>â</w:t>
      </w:r>
      <w:r w:rsidRPr="001922D7">
        <w:rPr>
          <w:rFonts w:ascii="Times New Roman" w:hAnsi="Times New Roman" w:cs="Times New Roman"/>
          <w:sz w:val="24"/>
          <w:szCs w:val="24"/>
        </w:rPr>
        <w:t xml:space="preserve">nd : </w:t>
      </w:r>
    </w:p>
    <w:p w14:paraId="3D231457" w14:textId="5E442D92" w:rsidR="004E578F" w:rsidRPr="001922D7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Salarii de baza 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( </w:t>
      </w:r>
      <w:r w:rsidR="00C402AC" w:rsidRPr="001922D7">
        <w:rPr>
          <w:rFonts w:ascii="Times New Roman" w:hAnsi="Times New Roman" w:cs="Times New Roman"/>
          <w:b/>
          <w:bCs/>
          <w:sz w:val="24"/>
          <w:szCs w:val="24"/>
        </w:rPr>
        <w:t>3.287.378</w:t>
      </w:r>
      <w:r w:rsidR="00316685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lei);</w:t>
      </w:r>
    </w:p>
    <w:p w14:paraId="05D024FA" w14:textId="213FE7C7" w:rsidR="004E578F" w:rsidRPr="001922D7" w:rsidRDefault="001D3917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>demnizatii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consilieri (</w:t>
      </w:r>
      <w:r w:rsidR="001652D6" w:rsidRPr="001922D7">
        <w:rPr>
          <w:rFonts w:ascii="Times New Roman" w:hAnsi="Times New Roman" w:cs="Times New Roman"/>
          <w:b/>
          <w:bCs/>
          <w:sz w:val="24"/>
          <w:szCs w:val="24"/>
        </w:rPr>
        <w:t>202.132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1D27365B" w14:textId="7E590582" w:rsidR="00151C02" w:rsidRPr="001922D7" w:rsidRDefault="001D3917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151C02" w:rsidRPr="001922D7">
        <w:rPr>
          <w:rFonts w:ascii="Times New Roman" w:hAnsi="Times New Roman" w:cs="Times New Roman"/>
          <w:sz w:val="24"/>
          <w:szCs w:val="24"/>
        </w:rPr>
        <w:t>demnizatii</w:t>
      </w:r>
      <w:proofErr w:type="spellEnd"/>
      <w:r w:rsidR="00151C02" w:rsidRPr="001922D7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4914E6" w:rsidRPr="001922D7">
        <w:rPr>
          <w:rFonts w:ascii="Times New Roman" w:hAnsi="Times New Roman" w:cs="Times New Roman"/>
          <w:b/>
          <w:bCs/>
          <w:sz w:val="24"/>
          <w:szCs w:val="24"/>
        </w:rPr>
        <w:t>47.992</w:t>
      </w:r>
      <w:r w:rsidR="00C44D22" w:rsidRPr="001922D7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045D08FE" w14:textId="5B7ADF45" w:rsidR="00395A2F" w:rsidRPr="001922D7" w:rsidRDefault="00395A2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Vouchere de vacanta (</w:t>
      </w:r>
      <w:r w:rsidR="00292B96" w:rsidRPr="001922D7">
        <w:rPr>
          <w:rFonts w:ascii="Times New Roman" w:hAnsi="Times New Roman" w:cs="Times New Roman"/>
          <w:b/>
          <w:bCs/>
          <w:sz w:val="24"/>
          <w:szCs w:val="24"/>
        </w:rPr>
        <w:t>43.05</w:t>
      </w:r>
      <w:r w:rsidR="00DE5ABC" w:rsidRPr="001922D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002EBA24" w14:textId="15C9CB7B" w:rsidR="004E578F" w:rsidRPr="001922D7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Contributi</w:t>
      </w:r>
      <w:r w:rsidR="007C494C" w:rsidRPr="001922D7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7C494C" w:rsidRPr="001922D7">
        <w:rPr>
          <w:rFonts w:ascii="Times New Roman" w:hAnsi="Times New Roman" w:cs="Times New Roman"/>
          <w:sz w:val="24"/>
          <w:szCs w:val="24"/>
        </w:rPr>
        <w:t xml:space="preserve"> asiguratorie pentru munca</w:t>
      </w:r>
      <w:r w:rsidR="006057AD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885490" w:rsidRPr="001922D7">
        <w:rPr>
          <w:rFonts w:ascii="Times New Roman" w:hAnsi="Times New Roman" w:cs="Times New Roman"/>
          <w:sz w:val="24"/>
          <w:szCs w:val="24"/>
        </w:rPr>
        <w:t>(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E83485" w:rsidRPr="001922D7">
        <w:rPr>
          <w:rFonts w:ascii="Times New Roman" w:hAnsi="Times New Roman" w:cs="Times New Roman"/>
          <w:b/>
          <w:bCs/>
          <w:sz w:val="24"/>
          <w:szCs w:val="24"/>
        </w:rPr>
        <w:t>79.597</w:t>
      </w:r>
      <w:r w:rsidR="00C44D22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 ).</w:t>
      </w:r>
    </w:p>
    <w:p w14:paraId="1BA79D98" w14:textId="6E7BF598" w:rsidR="004E578F" w:rsidRPr="001922D7" w:rsidRDefault="004E578F" w:rsidP="004E578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lastRenderedPageBreak/>
        <w:t>Cheltuielile cu  bunuri si servicii prev</w:t>
      </w:r>
      <w:r w:rsidR="00747D7F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>zute (</w:t>
      </w:r>
      <w:r w:rsidR="00000AB4" w:rsidRPr="001922D7">
        <w:rPr>
          <w:rFonts w:ascii="Times New Roman" w:hAnsi="Times New Roman" w:cs="Times New Roman"/>
          <w:b/>
          <w:bCs/>
          <w:sz w:val="24"/>
          <w:szCs w:val="24"/>
        </w:rPr>
        <w:t>1.052</w:t>
      </w:r>
      <w:r w:rsidR="00E5068B" w:rsidRPr="001922D7"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615CE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000AB4" w:rsidRPr="001922D7">
        <w:rPr>
          <w:rFonts w:ascii="Times New Roman" w:hAnsi="Times New Roman" w:cs="Times New Roman"/>
          <w:b/>
          <w:bCs/>
          <w:sz w:val="24"/>
          <w:szCs w:val="24"/>
        </w:rPr>
        <w:t>833.484,76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reprezentand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5545CD" w:rsidRPr="001922D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00AB4" w:rsidRPr="001922D7">
        <w:rPr>
          <w:rFonts w:ascii="Times New Roman" w:hAnsi="Times New Roman" w:cs="Times New Roman"/>
          <w:b/>
          <w:bCs/>
          <w:sz w:val="24"/>
          <w:szCs w:val="24"/>
        </w:rPr>
        <w:t>9,23</w:t>
      </w:r>
      <w:r w:rsidRPr="001922D7">
        <w:rPr>
          <w:rFonts w:ascii="Times New Roman" w:hAnsi="Times New Roman" w:cs="Times New Roman"/>
          <w:sz w:val="24"/>
          <w:szCs w:val="24"/>
        </w:rPr>
        <w:t xml:space="preserve"> %, cupr</w:t>
      </w:r>
      <w:r w:rsidR="00992F89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z</w:t>
      </w:r>
      <w:r w:rsidR="00992F89" w:rsidRPr="001922D7">
        <w:rPr>
          <w:rFonts w:ascii="Times New Roman" w:hAnsi="Times New Roman" w:cs="Times New Roman"/>
          <w:sz w:val="24"/>
          <w:szCs w:val="24"/>
        </w:rPr>
        <w:t>â</w:t>
      </w:r>
      <w:r w:rsidRPr="001922D7">
        <w:rPr>
          <w:rFonts w:ascii="Times New Roman" w:hAnsi="Times New Roman" w:cs="Times New Roman"/>
          <w:sz w:val="24"/>
          <w:szCs w:val="24"/>
        </w:rPr>
        <w:t>nd:</w:t>
      </w:r>
    </w:p>
    <w:p w14:paraId="085591A3" w14:textId="699524DC" w:rsidR="004E578F" w:rsidRPr="001922D7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Bunuri si servicii (</w:t>
      </w:r>
      <w:r w:rsidR="00296F10" w:rsidRPr="001922D7">
        <w:rPr>
          <w:rFonts w:ascii="Times New Roman" w:hAnsi="Times New Roman" w:cs="Times New Roman"/>
          <w:sz w:val="24"/>
          <w:szCs w:val="24"/>
        </w:rPr>
        <w:t>TOTAL:</w:t>
      </w:r>
      <w:r w:rsidR="00D67DF1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296F10" w:rsidRPr="001922D7">
        <w:rPr>
          <w:rFonts w:ascii="Times New Roman" w:hAnsi="Times New Roman" w:cs="Times New Roman"/>
          <w:sz w:val="24"/>
          <w:szCs w:val="24"/>
        </w:rPr>
        <w:t>20.01</w:t>
      </w:r>
      <w:r w:rsidR="00D67DF1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296F10" w:rsidRPr="001922D7">
        <w:rPr>
          <w:rFonts w:ascii="Times New Roman" w:hAnsi="Times New Roman" w:cs="Times New Roman"/>
          <w:sz w:val="24"/>
          <w:szCs w:val="24"/>
        </w:rPr>
        <w:t>=</w:t>
      </w:r>
      <w:r w:rsidR="004F295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7B13A6" w:rsidRPr="001922D7">
        <w:rPr>
          <w:rFonts w:ascii="Times New Roman" w:hAnsi="Times New Roman" w:cs="Times New Roman"/>
          <w:sz w:val="24"/>
          <w:szCs w:val="24"/>
        </w:rPr>
        <w:t>457.614,22</w:t>
      </w:r>
      <w:r w:rsidR="009B3090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cu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55C0CBAB" w14:textId="16C47773" w:rsidR="00885490" w:rsidRPr="001922D7" w:rsidRDefault="00885490" w:rsidP="00885490">
      <w:pPr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            Furnituri de birou</w:t>
      </w:r>
      <w:r w:rsidR="00AB06BE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2C1516" w:rsidRPr="001922D7">
        <w:rPr>
          <w:rFonts w:ascii="Times New Roman" w:hAnsi="Times New Roman" w:cs="Times New Roman"/>
          <w:sz w:val="24"/>
          <w:szCs w:val="24"/>
        </w:rPr>
        <w:t>22.940,41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0523476" w14:textId="2EB1576C" w:rsidR="004E578F" w:rsidRPr="001922D7" w:rsidRDefault="004E578F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Materiale pentru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curatenie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4A6F63" w:rsidRPr="001922D7">
        <w:rPr>
          <w:rFonts w:ascii="Times New Roman" w:hAnsi="Times New Roman" w:cs="Times New Roman"/>
          <w:sz w:val="24"/>
          <w:szCs w:val="24"/>
        </w:rPr>
        <w:t>9.223,80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CB38ECC" w14:textId="3516A46C" w:rsidR="009B3090" w:rsidRPr="001922D7" w:rsidRDefault="001D3917" w:rsidP="00962292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4E578F" w:rsidRPr="001922D7">
        <w:rPr>
          <w:rFonts w:ascii="Times New Roman" w:hAnsi="Times New Roman" w:cs="Times New Roman"/>
          <w:sz w:val="24"/>
          <w:szCs w:val="24"/>
        </w:rPr>
        <w:t>ncalzit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>, ilum</w:t>
      </w:r>
      <w:r w:rsidR="002A378F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at </w:t>
      </w:r>
      <w:r w:rsidR="002A378F" w:rsidRPr="001922D7">
        <w:rPr>
          <w:rFonts w:ascii="Times New Roman" w:hAnsi="Times New Roman" w:cs="Times New Roman"/>
          <w:sz w:val="24"/>
          <w:szCs w:val="24"/>
        </w:rPr>
        <w:t>ș</w:t>
      </w:r>
      <w:r w:rsidR="004E578F" w:rsidRPr="001922D7">
        <w:rPr>
          <w:rFonts w:ascii="Times New Roman" w:hAnsi="Times New Roman" w:cs="Times New Roman"/>
          <w:sz w:val="24"/>
          <w:szCs w:val="24"/>
        </w:rPr>
        <w:t>i for</w:t>
      </w:r>
      <w:r w:rsidR="002A378F" w:rsidRPr="001922D7">
        <w:rPr>
          <w:rFonts w:ascii="Times New Roman" w:hAnsi="Times New Roman" w:cs="Times New Roman"/>
          <w:sz w:val="24"/>
          <w:szCs w:val="24"/>
        </w:rPr>
        <w:t>ță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motric</w:t>
      </w:r>
      <w:r w:rsidR="002A378F" w:rsidRPr="001922D7">
        <w:rPr>
          <w:rFonts w:ascii="Times New Roman" w:hAnsi="Times New Roman" w:cs="Times New Roman"/>
          <w:sz w:val="24"/>
          <w:szCs w:val="24"/>
        </w:rPr>
        <w:t>ă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7C0A28" w:rsidRPr="001922D7">
        <w:rPr>
          <w:rFonts w:ascii="Times New Roman" w:hAnsi="Times New Roman" w:cs="Times New Roman"/>
          <w:sz w:val="24"/>
          <w:szCs w:val="24"/>
        </w:rPr>
        <w:t>87.443,15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F7A1296" w14:textId="6151BF66" w:rsidR="00885490" w:rsidRPr="001922D7" w:rsidRDefault="00885490" w:rsidP="00962292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Apa,canal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si salubritate</w:t>
      </w:r>
      <w:r w:rsidR="00B768E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C13A4B" w:rsidRPr="001922D7">
        <w:rPr>
          <w:rFonts w:ascii="Times New Roman" w:hAnsi="Times New Roman" w:cs="Times New Roman"/>
          <w:sz w:val="24"/>
          <w:szCs w:val="24"/>
        </w:rPr>
        <w:t>3.687,10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2927BC3E" w14:textId="4EFB3BB5" w:rsidR="004E578F" w:rsidRPr="001922D7" w:rsidRDefault="00311D8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</w:t>
      </w:r>
      <w:r w:rsidR="004E578F" w:rsidRPr="001922D7">
        <w:rPr>
          <w:rFonts w:ascii="Times New Roman" w:hAnsi="Times New Roman" w:cs="Times New Roman"/>
          <w:sz w:val="24"/>
          <w:szCs w:val="24"/>
        </w:rPr>
        <w:t>arburanti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lubrifianti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273884" w:rsidRPr="001922D7">
        <w:rPr>
          <w:rFonts w:ascii="Times New Roman" w:hAnsi="Times New Roman" w:cs="Times New Roman"/>
          <w:sz w:val="24"/>
          <w:szCs w:val="24"/>
        </w:rPr>
        <w:t>35.852,44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46D4F64" w14:textId="091DDBBF" w:rsidR="0029258C" w:rsidRPr="001922D7" w:rsidRDefault="0029258C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Piese de schimb (</w:t>
      </w:r>
      <w:r w:rsidR="00CB46FA" w:rsidRPr="001922D7">
        <w:rPr>
          <w:rFonts w:ascii="Times New Roman" w:hAnsi="Times New Roman" w:cs="Times New Roman"/>
          <w:sz w:val="24"/>
          <w:szCs w:val="24"/>
        </w:rPr>
        <w:t>6.147,36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7DCE666A" w14:textId="2DE5A519" w:rsidR="0054643B" w:rsidRPr="001922D7" w:rsidRDefault="0054643B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Transport (</w:t>
      </w:r>
      <w:r w:rsidR="00AF2017" w:rsidRPr="001922D7">
        <w:rPr>
          <w:rFonts w:ascii="Times New Roman" w:hAnsi="Times New Roman" w:cs="Times New Roman"/>
          <w:sz w:val="24"/>
          <w:szCs w:val="24"/>
        </w:rPr>
        <w:t>10.985</w:t>
      </w:r>
      <w:r w:rsidRPr="001922D7">
        <w:rPr>
          <w:rFonts w:ascii="Times New Roman" w:hAnsi="Times New Roman" w:cs="Times New Roman"/>
          <w:sz w:val="24"/>
          <w:szCs w:val="24"/>
        </w:rPr>
        <w:t>,00 lei)</w:t>
      </w:r>
    </w:p>
    <w:p w14:paraId="208BAA5D" w14:textId="0CA200EB" w:rsidR="004E578F" w:rsidRPr="001922D7" w:rsidRDefault="00311D8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P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osta,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telecomunicatii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, radio tv,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>ternet (</w:t>
      </w:r>
      <w:r w:rsidR="000F2803" w:rsidRPr="001922D7">
        <w:rPr>
          <w:rFonts w:ascii="Times New Roman" w:hAnsi="Times New Roman" w:cs="Times New Roman"/>
          <w:sz w:val="24"/>
          <w:szCs w:val="24"/>
        </w:rPr>
        <w:t>52.668,65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9136F27" w14:textId="656E197B" w:rsidR="004E578F" w:rsidRPr="001922D7" w:rsidRDefault="00311D8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M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ateriale si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256F0A" w:rsidRPr="001922D7">
        <w:rPr>
          <w:rFonts w:ascii="Times New Roman" w:hAnsi="Times New Roman" w:cs="Times New Roman"/>
          <w:sz w:val="24"/>
          <w:szCs w:val="24"/>
        </w:rPr>
        <w:t>284.211,08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99BFBF0" w14:textId="16827D5C" w:rsidR="0029258C" w:rsidRPr="001922D7" w:rsidRDefault="00311D87" w:rsidP="0029258C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lte bunuri si servicii pentru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>tret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>ere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C52231" w:rsidRPr="001922D7">
        <w:rPr>
          <w:rFonts w:ascii="Times New Roman" w:hAnsi="Times New Roman" w:cs="Times New Roman"/>
          <w:sz w:val="24"/>
          <w:szCs w:val="24"/>
        </w:rPr>
        <w:t>135.458,42</w:t>
      </w:r>
      <w:r w:rsidR="00C82954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1922D7">
        <w:rPr>
          <w:rFonts w:ascii="Times New Roman" w:hAnsi="Times New Roman" w:cs="Times New Roman"/>
          <w:sz w:val="24"/>
          <w:szCs w:val="24"/>
        </w:rPr>
        <w:t>lei)</w:t>
      </w:r>
    </w:p>
    <w:p w14:paraId="201D1F0D" w14:textId="02A902D2" w:rsidR="004E578F" w:rsidRPr="001922D7" w:rsidRDefault="0029258C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curente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D345AD" w:rsidRPr="001922D7">
        <w:rPr>
          <w:rFonts w:ascii="Times New Roman" w:hAnsi="Times New Roman" w:cs="Times New Roman"/>
          <w:sz w:val="24"/>
          <w:szCs w:val="24"/>
        </w:rPr>
        <w:t>49.330,48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83CE8AD" w14:textId="15423221" w:rsidR="0029258C" w:rsidRPr="001922D7" w:rsidRDefault="0029258C" w:rsidP="0029258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Bunuri de natura obiectelor de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ventar (</w:t>
      </w:r>
      <w:r w:rsidR="00A82D8A" w:rsidRPr="001922D7">
        <w:rPr>
          <w:rFonts w:ascii="Times New Roman" w:hAnsi="Times New Roman" w:cs="Times New Roman"/>
          <w:sz w:val="24"/>
          <w:szCs w:val="24"/>
        </w:rPr>
        <w:t>11.845,50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3B6FC1A" w14:textId="0465E136" w:rsidR="00316685" w:rsidRPr="001922D7" w:rsidRDefault="00316685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Deplasari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terne,detasari,transferari</w:t>
      </w:r>
      <w:proofErr w:type="spellEnd"/>
      <w:r w:rsidR="0029258C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F3324B" w:rsidRPr="001922D7">
        <w:rPr>
          <w:rFonts w:ascii="Times New Roman" w:hAnsi="Times New Roman" w:cs="Times New Roman"/>
          <w:sz w:val="24"/>
          <w:szCs w:val="24"/>
        </w:rPr>
        <w:t>118</w:t>
      </w:r>
      <w:r w:rsidR="001929A9" w:rsidRPr="001922D7">
        <w:rPr>
          <w:rFonts w:ascii="Times New Roman" w:hAnsi="Times New Roman" w:cs="Times New Roman"/>
          <w:sz w:val="24"/>
          <w:szCs w:val="24"/>
        </w:rPr>
        <w:t>,00</w:t>
      </w:r>
      <w:r w:rsidR="0029258C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F6336E8" w14:textId="7A52C87F" w:rsidR="00846DC6" w:rsidRPr="001922D7" w:rsidRDefault="00846DC6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Pregatire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pr</w:t>
      </w:r>
      <w:r w:rsidR="004075D4" w:rsidRPr="001922D7">
        <w:rPr>
          <w:rFonts w:ascii="Times New Roman" w:hAnsi="Times New Roman" w:cs="Times New Roman"/>
          <w:sz w:val="24"/>
          <w:szCs w:val="24"/>
        </w:rPr>
        <w:t>o</w:t>
      </w:r>
      <w:r w:rsidRPr="001922D7">
        <w:rPr>
          <w:rFonts w:ascii="Times New Roman" w:hAnsi="Times New Roman" w:cs="Times New Roman"/>
          <w:sz w:val="24"/>
          <w:szCs w:val="24"/>
        </w:rPr>
        <w:t>fesionala (</w:t>
      </w:r>
      <w:r w:rsidR="00A75B4D" w:rsidRPr="001922D7">
        <w:rPr>
          <w:rFonts w:ascii="Times New Roman" w:hAnsi="Times New Roman" w:cs="Times New Roman"/>
          <w:sz w:val="24"/>
          <w:szCs w:val="24"/>
        </w:rPr>
        <w:t>1.082,00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DF267AF" w14:textId="6E488F04" w:rsidR="004E578F" w:rsidRPr="001922D7" w:rsidRDefault="004E578F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Reclama si publicitate (</w:t>
      </w:r>
      <w:r w:rsidR="002D67BE" w:rsidRPr="001922D7">
        <w:rPr>
          <w:rFonts w:ascii="Times New Roman" w:hAnsi="Times New Roman" w:cs="Times New Roman"/>
          <w:sz w:val="24"/>
          <w:szCs w:val="24"/>
        </w:rPr>
        <w:t>11.925</w:t>
      </w:r>
      <w:r w:rsidR="00B5003D" w:rsidRPr="001922D7">
        <w:rPr>
          <w:rFonts w:ascii="Times New Roman" w:hAnsi="Times New Roman" w:cs="Times New Roman"/>
          <w:sz w:val="24"/>
          <w:szCs w:val="24"/>
        </w:rPr>
        <w:t>,00</w:t>
      </w:r>
      <w:r w:rsidR="0029258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lei)</w:t>
      </w:r>
    </w:p>
    <w:p w14:paraId="67807053" w14:textId="6F0FAC7F" w:rsidR="00DD2A6A" w:rsidRPr="001922D7" w:rsidRDefault="00DD2A6A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Protocol si reprezentare (</w:t>
      </w:r>
      <w:r w:rsidR="007C027F" w:rsidRPr="001922D7">
        <w:rPr>
          <w:rFonts w:ascii="Times New Roman" w:hAnsi="Times New Roman" w:cs="Times New Roman"/>
          <w:sz w:val="24"/>
          <w:szCs w:val="24"/>
        </w:rPr>
        <w:t>5.466,50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562127E" w14:textId="1C8C2743" w:rsidR="00C313FB" w:rsidRPr="001922D7" w:rsidRDefault="004E578F" w:rsidP="00C313F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Alte cheltuieli cu bunuri si servicii (</w:t>
      </w:r>
      <w:r w:rsidR="001216BA" w:rsidRPr="001922D7">
        <w:rPr>
          <w:rFonts w:ascii="Times New Roman" w:hAnsi="Times New Roman" w:cs="Times New Roman"/>
          <w:sz w:val="24"/>
          <w:szCs w:val="24"/>
        </w:rPr>
        <w:t>105.099,85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250E7F5" w14:textId="3365BC09" w:rsidR="00394A0D" w:rsidRPr="001922D7" w:rsidRDefault="00394A0D" w:rsidP="00C313F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Asoc</w:t>
      </w:r>
      <w:r w:rsidR="00166F4D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a</w:t>
      </w:r>
      <w:r w:rsidR="00166F4D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 xml:space="preserve">ii </w:t>
      </w:r>
      <w:r w:rsidR="00166F4D" w:rsidRPr="001922D7">
        <w:rPr>
          <w:rFonts w:ascii="Times New Roman" w:hAnsi="Times New Roman" w:cs="Times New Roman"/>
          <w:sz w:val="24"/>
          <w:szCs w:val="24"/>
        </w:rPr>
        <w:t>ș</w:t>
      </w:r>
      <w:r w:rsidRPr="001922D7">
        <w:rPr>
          <w:rFonts w:ascii="Times New Roman" w:hAnsi="Times New Roman" w:cs="Times New Roman"/>
          <w:sz w:val="24"/>
          <w:szCs w:val="24"/>
        </w:rPr>
        <w:t>i funda</w:t>
      </w:r>
      <w:r w:rsidR="00166F4D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>ii (00,00 lei)</w:t>
      </w:r>
    </w:p>
    <w:p w14:paraId="00095D0F" w14:textId="3B93C9E8" w:rsidR="00291D35" w:rsidRPr="001922D7" w:rsidRDefault="00C313FB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3244975"/>
      <w:r w:rsidRPr="001922D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1ECE" w:rsidRPr="001922D7">
        <w:rPr>
          <w:rFonts w:ascii="Times New Roman" w:hAnsi="Times New Roman" w:cs="Times New Roman"/>
          <w:sz w:val="24"/>
          <w:szCs w:val="24"/>
        </w:rPr>
        <w:t>Plăți</w:t>
      </w:r>
      <w:r w:rsidRPr="001922D7">
        <w:rPr>
          <w:rFonts w:ascii="Times New Roman" w:hAnsi="Times New Roman" w:cs="Times New Roman"/>
          <w:sz w:val="24"/>
          <w:szCs w:val="24"/>
        </w:rPr>
        <w:t xml:space="preserve"> efectuate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anii preceden</w:t>
      </w:r>
      <w:r w:rsidR="00D54A43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 xml:space="preserve">i </w:t>
      </w:r>
      <w:r w:rsidR="00D54A43" w:rsidRPr="001922D7">
        <w:rPr>
          <w:rFonts w:ascii="Times New Roman" w:hAnsi="Times New Roman" w:cs="Times New Roman"/>
          <w:sz w:val="24"/>
          <w:szCs w:val="24"/>
        </w:rPr>
        <w:t>ș</w:t>
      </w:r>
      <w:r w:rsidRPr="001922D7">
        <w:rPr>
          <w:rFonts w:ascii="Times New Roman" w:hAnsi="Times New Roman" w:cs="Times New Roman"/>
          <w:sz w:val="24"/>
          <w:szCs w:val="24"/>
        </w:rPr>
        <w:t xml:space="preserve">i recuperate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anul curent</w:t>
      </w:r>
      <w:r w:rsidR="00F773E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B23B7D" w:rsidRPr="001922D7">
        <w:rPr>
          <w:rFonts w:ascii="Times New Roman" w:hAnsi="Times New Roman" w:cs="Times New Roman"/>
          <w:sz w:val="24"/>
          <w:szCs w:val="24"/>
        </w:rPr>
        <w:t>-</w:t>
      </w:r>
      <w:r w:rsidR="00E94132" w:rsidRPr="001922D7">
        <w:rPr>
          <w:rFonts w:ascii="Times New Roman" w:hAnsi="Times New Roman" w:cs="Times New Roman"/>
          <w:sz w:val="24"/>
          <w:szCs w:val="24"/>
        </w:rPr>
        <w:t>20.719</w:t>
      </w:r>
      <w:r w:rsidR="00B23B7D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  <w:bookmarkEnd w:id="0"/>
      <w:r w:rsidR="00F773E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3258C4" w:rsidRPr="001922D7">
        <w:rPr>
          <w:rFonts w:ascii="Times New Roman" w:hAnsi="Times New Roman" w:cs="Times New Roman"/>
          <w:sz w:val="24"/>
          <w:szCs w:val="24"/>
        </w:rPr>
        <w:t>–</w:t>
      </w:r>
      <w:r w:rsidR="00F773E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3258C4" w:rsidRPr="001922D7">
        <w:rPr>
          <w:rFonts w:ascii="Times New Roman" w:hAnsi="Times New Roman" w:cs="Times New Roman"/>
          <w:sz w:val="24"/>
          <w:szCs w:val="24"/>
        </w:rPr>
        <w:t xml:space="preserve">recuperare sume </w:t>
      </w:r>
      <w:r w:rsidRPr="001922D7">
        <w:rPr>
          <w:rFonts w:ascii="Times New Roman" w:hAnsi="Times New Roman" w:cs="Times New Roman"/>
          <w:sz w:val="24"/>
          <w:szCs w:val="24"/>
        </w:rPr>
        <w:t>concedii medicale</w:t>
      </w:r>
      <w:r w:rsidR="003258C4" w:rsidRPr="001922D7">
        <w:rPr>
          <w:rFonts w:ascii="Times New Roman" w:hAnsi="Times New Roman" w:cs="Times New Roman"/>
          <w:sz w:val="24"/>
          <w:szCs w:val="24"/>
        </w:rPr>
        <w:t xml:space="preserve"> de la Casa de sănătate </w:t>
      </w:r>
      <w:r w:rsidRPr="001922D7">
        <w:rPr>
          <w:rFonts w:ascii="Times New Roman" w:hAnsi="Times New Roman" w:cs="Times New Roman"/>
          <w:sz w:val="24"/>
          <w:szCs w:val="24"/>
        </w:rPr>
        <w:t>.</w:t>
      </w:r>
    </w:p>
    <w:p w14:paraId="6B097FFB" w14:textId="77777777" w:rsidR="00507400" w:rsidRPr="001922D7" w:rsidRDefault="00507400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E6566" w14:textId="2074DA68" w:rsidR="00F35B1D" w:rsidRPr="001922D7" w:rsidRDefault="00F35B1D" w:rsidP="00F35B1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ALTE SERVICII PUBLICE GENERALE</w:t>
      </w:r>
      <w:r w:rsidR="00BC0DA0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(54.02)</w:t>
      </w:r>
    </w:p>
    <w:p w14:paraId="75578630" w14:textId="789A85C3" w:rsidR="00F35B1D" w:rsidRPr="001922D7" w:rsidRDefault="00F35B1D" w:rsidP="00F35B1D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Alte cheltuieli cu bunuri si servicii (</w:t>
      </w:r>
      <w:r w:rsidR="00AB62BB" w:rsidRPr="001922D7">
        <w:rPr>
          <w:rFonts w:ascii="Times New Roman" w:hAnsi="Times New Roman" w:cs="Times New Roman"/>
          <w:sz w:val="24"/>
          <w:szCs w:val="24"/>
        </w:rPr>
        <w:t>41.250,0</w:t>
      </w:r>
      <w:r w:rsidR="00BC0DA0" w:rsidRPr="001922D7">
        <w:rPr>
          <w:rFonts w:ascii="Times New Roman" w:hAnsi="Times New Roman" w:cs="Times New Roman"/>
          <w:sz w:val="24"/>
          <w:szCs w:val="24"/>
        </w:rPr>
        <w:t>6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B95E461" w14:textId="77777777" w:rsidR="00291D35" w:rsidRPr="001922D7" w:rsidRDefault="00291D35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9FFDD" w14:textId="2CD2DA9A" w:rsidR="004E578F" w:rsidRPr="001922D7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ORD</w:t>
      </w:r>
      <w:r w:rsidR="0010005B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171ECE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N</w:t>
      </w: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E PUBLICA SI SIGURANTA NATIONALA</w:t>
      </w:r>
      <w:r w:rsidR="0050603B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61.50.00)</w:t>
      </w:r>
    </w:p>
    <w:p w14:paraId="3719B2CD" w14:textId="01BBAD46" w:rsidR="004E578F" w:rsidRPr="001922D7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La acest capitol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creditele bugetare trimestriale cumulate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6518B2" w:rsidRPr="001922D7">
        <w:rPr>
          <w:rFonts w:ascii="Times New Roman" w:hAnsi="Times New Roman" w:cs="Times New Roman"/>
          <w:sz w:val="24"/>
          <w:szCs w:val="24"/>
        </w:rPr>
        <w:t>33</w:t>
      </w:r>
      <w:r w:rsidR="004714AD" w:rsidRPr="001922D7">
        <w:rPr>
          <w:rFonts w:ascii="Times New Roman" w:hAnsi="Times New Roman" w:cs="Times New Roman"/>
          <w:sz w:val="24"/>
          <w:szCs w:val="24"/>
        </w:rPr>
        <w:t>.000</w:t>
      </w:r>
      <w:r w:rsidR="009245C1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 s-au efectuat cheltuieli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6518B2" w:rsidRPr="001922D7">
        <w:rPr>
          <w:rFonts w:ascii="Times New Roman" w:hAnsi="Times New Roman" w:cs="Times New Roman"/>
          <w:sz w:val="24"/>
          <w:szCs w:val="24"/>
        </w:rPr>
        <w:t>8.012,72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adica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1F28D2" w:rsidRPr="001922D7">
        <w:rPr>
          <w:rFonts w:ascii="Times New Roman" w:hAnsi="Times New Roman" w:cs="Times New Roman"/>
          <w:sz w:val="24"/>
          <w:szCs w:val="24"/>
        </w:rPr>
        <w:t>2</w:t>
      </w:r>
      <w:r w:rsidR="00D47B16" w:rsidRPr="001922D7">
        <w:rPr>
          <w:rFonts w:ascii="Times New Roman" w:hAnsi="Times New Roman" w:cs="Times New Roman"/>
          <w:sz w:val="24"/>
          <w:szCs w:val="24"/>
        </w:rPr>
        <w:t>4,</w:t>
      </w:r>
      <w:r w:rsidR="006518B2" w:rsidRPr="001922D7">
        <w:rPr>
          <w:rFonts w:ascii="Times New Roman" w:hAnsi="Times New Roman" w:cs="Times New Roman"/>
          <w:sz w:val="24"/>
          <w:szCs w:val="24"/>
        </w:rPr>
        <w:t>28</w:t>
      </w:r>
      <w:r w:rsidRPr="001922D7">
        <w:rPr>
          <w:rFonts w:ascii="Times New Roman" w:hAnsi="Times New Roman" w:cs="Times New Roman"/>
          <w:sz w:val="24"/>
          <w:szCs w:val="24"/>
        </w:rPr>
        <w:t xml:space="preserve"> %, </w:t>
      </w:r>
      <w:r w:rsidR="001F28D2" w:rsidRPr="001922D7">
        <w:rPr>
          <w:rFonts w:ascii="Times New Roman" w:hAnsi="Times New Roman" w:cs="Times New Roman"/>
          <w:sz w:val="24"/>
          <w:szCs w:val="24"/>
        </w:rPr>
        <w:t>cuprinzând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6FED436D" w14:textId="5B7D718A" w:rsidR="004E578F" w:rsidRPr="001922D7" w:rsidRDefault="004E578F" w:rsidP="004E578F">
      <w:pPr>
        <w:pStyle w:val="ListParagraph"/>
        <w:numPr>
          <w:ilvl w:val="1"/>
          <w:numId w:val="25"/>
        </w:num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Bunuri si servicii (</w:t>
      </w:r>
      <w:r w:rsidR="00B46E23" w:rsidRPr="001922D7">
        <w:rPr>
          <w:rFonts w:ascii="Times New Roman" w:hAnsi="Times New Roman" w:cs="Times New Roman"/>
          <w:sz w:val="24"/>
          <w:szCs w:val="24"/>
        </w:rPr>
        <w:t>8.012,72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cu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7C40AE72" w14:textId="70264A86" w:rsidR="00C46C4D" w:rsidRPr="001922D7" w:rsidRDefault="00C46C4D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Carburanti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lubrifianti</w:t>
      </w:r>
      <w:proofErr w:type="spellEnd"/>
      <w:r w:rsidR="00455B08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C002C3" w:rsidRPr="001922D7">
        <w:rPr>
          <w:rFonts w:ascii="Times New Roman" w:hAnsi="Times New Roman" w:cs="Times New Roman"/>
          <w:sz w:val="24"/>
          <w:szCs w:val="24"/>
        </w:rPr>
        <w:t>3.512,72</w:t>
      </w:r>
      <w:r w:rsidR="00455B08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58714360" w14:textId="2E8BFD05" w:rsidR="009245C1" w:rsidRPr="001922D7" w:rsidRDefault="009245C1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Piese de schimb (0 lei)</w:t>
      </w:r>
    </w:p>
    <w:p w14:paraId="0C328C60" w14:textId="1241A2A9" w:rsidR="004E578F" w:rsidRPr="001922D7" w:rsidRDefault="00311D87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M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ateriale si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965E70" w:rsidRPr="001922D7">
        <w:rPr>
          <w:rFonts w:ascii="Times New Roman" w:hAnsi="Times New Roman" w:cs="Times New Roman"/>
          <w:sz w:val="24"/>
          <w:szCs w:val="24"/>
        </w:rPr>
        <w:t>4.500,00</w:t>
      </w:r>
      <w:r w:rsidR="009245C1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lei) – contractul pentru prevenire si </w:t>
      </w:r>
      <w:r w:rsidR="001F28D2" w:rsidRPr="001922D7">
        <w:rPr>
          <w:rFonts w:ascii="Times New Roman" w:hAnsi="Times New Roman" w:cs="Times New Roman"/>
          <w:sz w:val="24"/>
          <w:szCs w:val="24"/>
        </w:rPr>
        <w:t>stingere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F28D2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cendii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>cheiat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cu UAT Gura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Ocnitei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cuantum de 250 lei / luna.</w:t>
      </w:r>
    </w:p>
    <w:p w14:paraId="0A3FF1D4" w14:textId="42D0657C" w:rsidR="009245C1" w:rsidRPr="001922D7" w:rsidRDefault="009245C1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Alte cheltuieli cu bunuri si servicii</w:t>
      </w:r>
      <w:r w:rsidR="00E312FF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C2256F" w:rsidRPr="001922D7">
        <w:rPr>
          <w:rFonts w:ascii="Times New Roman" w:hAnsi="Times New Roman" w:cs="Times New Roman"/>
          <w:sz w:val="24"/>
          <w:szCs w:val="24"/>
        </w:rPr>
        <w:t>0</w:t>
      </w:r>
      <w:r w:rsidR="00E312FF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5AFA9CC" w14:textId="0B271DE9" w:rsidR="006057AD" w:rsidRPr="001922D7" w:rsidRDefault="00171ECE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Plăți</w:t>
      </w:r>
      <w:r w:rsidR="006057AD" w:rsidRPr="001922D7">
        <w:rPr>
          <w:rFonts w:ascii="Times New Roman" w:hAnsi="Times New Roman" w:cs="Times New Roman"/>
          <w:sz w:val="24"/>
          <w:szCs w:val="24"/>
        </w:rPr>
        <w:t xml:space="preserve"> efectuate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</w:t>
      </w:r>
      <w:r w:rsidR="006057AD" w:rsidRPr="001922D7">
        <w:rPr>
          <w:rFonts w:ascii="Times New Roman" w:hAnsi="Times New Roman" w:cs="Times New Roman"/>
          <w:sz w:val="24"/>
          <w:szCs w:val="24"/>
        </w:rPr>
        <w:t xml:space="preserve"> anii </w:t>
      </w:r>
      <w:proofErr w:type="spellStart"/>
      <w:r w:rsidR="006057AD" w:rsidRPr="001922D7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="006057AD" w:rsidRPr="001922D7">
        <w:rPr>
          <w:rFonts w:ascii="Times New Roman" w:hAnsi="Times New Roman" w:cs="Times New Roman"/>
          <w:sz w:val="24"/>
          <w:szCs w:val="24"/>
        </w:rPr>
        <w:t xml:space="preserve"> si recuperate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</w:t>
      </w:r>
      <w:r w:rsidR="006057AD" w:rsidRPr="001922D7">
        <w:rPr>
          <w:rFonts w:ascii="Times New Roman" w:hAnsi="Times New Roman" w:cs="Times New Roman"/>
          <w:sz w:val="24"/>
          <w:szCs w:val="24"/>
        </w:rPr>
        <w:t xml:space="preserve"> anul curent</w:t>
      </w:r>
      <w:r w:rsidR="009D5D3B" w:rsidRPr="001922D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057AD" w:rsidRPr="001922D7">
        <w:rPr>
          <w:rFonts w:ascii="Times New Roman" w:hAnsi="Times New Roman" w:cs="Times New Roman"/>
          <w:sz w:val="24"/>
          <w:szCs w:val="24"/>
        </w:rPr>
        <w:t>(0 lei)</w:t>
      </w:r>
    </w:p>
    <w:p w14:paraId="1404A3CA" w14:textId="77777777" w:rsidR="002B3EBD" w:rsidRPr="001922D7" w:rsidRDefault="002B3EBD" w:rsidP="002B3EBD">
      <w:pPr>
        <w:pStyle w:val="ListParagraph"/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522D1946" w14:textId="522CFF38" w:rsidR="004E578F" w:rsidRPr="001922D7" w:rsidRDefault="001D3917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171ECE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N</w:t>
      </w:r>
      <w:r w:rsidR="004E578F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VATAMANT</w:t>
      </w:r>
      <w:r w:rsidR="008443E2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65.04.01)</w:t>
      </w:r>
    </w:p>
    <w:p w14:paraId="272F624E" w14:textId="10D1A16B" w:rsidR="004E578F" w:rsidRPr="001922D7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581EC3" w:rsidRPr="001922D7">
        <w:rPr>
          <w:rFonts w:ascii="Times New Roman" w:hAnsi="Times New Roman" w:cs="Times New Roman"/>
          <w:sz w:val="24"/>
          <w:szCs w:val="24"/>
        </w:rPr>
        <w:t>(</w:t>
      </w:r>
      <w:r w:rsidR="006B5D52" w:rsidRPr="001922D7">
        <w:rPr>
          <w:rFonts w:ascii="Times New Roman" w:hAnsi="Times New Roman" w:cs="Times New Roman"/>
          <w:sz w:val="24"/>
          <w:szCs w:val="24"/>
        </w:rPr>
        <w:t>1.111.400,00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cuantum de </w:t>
      </w:r>
      <w:r w:rsidR="006B5D52" w:rsidRPr="001922D7">
        <w:rPr>
          <w:rFonts w:ascii="Times New Roman" w:hAnsi="Times New Roman" w:cs="Times New Roman"/>
          <w:sz w:val="24"/>
          <w:szCs w:val="24"/>
        </w:rPr>
        <w:t>1.008.314,47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respectiv un procent de </w:t>
      </w:r>
      <w:r w:rsidR="006B5D52" w:rsidRPr="001922D7">
        <w:rPr>
          <w:rFonts w:ascii="Times New Roman" w:hAnsi="Times New Roman" w:cs="Times New Roman"/>
          <w:sz w:val="24"/>
          <w:szCs w:val="24"/>
        </w:rPr>
        <w:t>90,72</w:t>
      </w:r>
      <w:r w:rsidRPr="001922D7">
        <w:rPr>
          <w:rFonts w:ascii="Times New Roman" w:hAnsi="Times New Roman" w:cs="Times New Roman"/>
          <w:sz w:val="24"/>
          <w:szCs w:val="24"/>
        </w:rPr>
        <w:t xml:space="preserve"> %, </w:t>
      </w:r>
      <w:r w:rsidR="001F28D2" w:rsidRPr="001922D7">
        <w:rPr>
          <w:rFonts w:ascii="Times New Roman" w:hAnsi="Times New Roman" w:cs="Times New Roman"/>
          <w:sz w:val="24"/>
          <w:szCs w:val="24"/>
        </w:rPr>
        <w:t>cuprinzând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5750F407" w14:textId="12D428F2" w:rsidR="000C1EF5" w:rsidRPr="001922D7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Cheltuielile cu bunuri si servicii au fost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DE33A6" w:rsidRPr="001922D7">
        <w:rPr>
          <w:rFonts w:ascii="Times New Roman" w:hAnsi="Times New Roman" w:cs="Times New Roman"/>
          <w:sz w:val="24"/>
          <w:szCs w:val="24"/>
        </w:rPr>
        <w:t>915</w:t>
      </w:r>
      <w:r w:rsidR="00B50F2C" w:rsidRPr="001922D7">
        <w:rPr>
          <w:rFonts w:ascii="Times New Roman" w:hAnsi="Times New Roman" w:cs="Times New Roman"/>
          <w:sz w:val="24"/>
          <w:szCs w:val="24"/>
        </w:rPr>
        <w:t>.4</w:t>
      </w:r>
      <w:r w:rsidR="00EF65D3" w:rsidRPr="001922D7">
        <w:rPr>
          <w:rFonts w:ascii="Times New Roman" w:hAnsi="Times New Roman" w:cs="Times New Roman"/>
          <w:sz w:val="24"/>
          <w:szCs w:val="24"/>
        </w:rPr>
        <w:t>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si s-au</w:t>
      </w:r>
    </w:p>
    <w:p w14:paraId="5FDB15F0" w14:textId="3A11DFF2" w:rsidR="004E578F" w:rsidRPr="001922D7" w:rsidRDefault="004E578F" w:rsidP="000C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efectuat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DE33A6" w:rsidRPr="001922D7">
        <w:rPr>
          <w:rFonts w:ascii="Times New Roman" w:hAnsi="Times New Roman" w:cs="Times New Roman"/>
          <w:sz w:val="24"/>
          <w:szCs w:val="24"/>
        </w:rPr>
        <w:t>823.462,4</w:t>
      </w:r>
      <w:r w:rsidR="005C6B43" w:rsidRPr="001922D7">
        <w:rPr>
          <w:rFonts w:ascii="Times New Roman" w:hAnsi="Times New Roman" w:cs="Times New Roman"/>
          <w:sz w:val="24"/>
          <w:szCs w:val="24"/>
        </w:rPr>
        <w:t>7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realizand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DE33A6" w:rsidRPr="001922D7">
        <w:rPr>
          <w:rFonts w:ascii="Times New Roman" w:hAnsi="Times New Roman" w:cs="Times New Roman"/>
          <w:sz w:val="24"/>
          <w:szCs w:val="24"/>
        </w:rPr>
        <w:t>89,96</w:t>
      </w:r>
      <w:r w:rsidR="00EF65D3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%.</w:t>
      </w:r>
    </w:p>
    <w:p w14:paraId="72E57C97" w14:textId="3B1CFA61" w:rsidR="004E578F" w:rsidRPr="001922D7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Bunuri si servicii (</w:t>
      </w:r>
      <w:r w:rsidR="008C6982" w:rsidRPr="001922D7">
        <w:rPr>
          <w:rFonts w:ascii="Times New Roman" w:hAnsi="Times New Roman" w:cs="Times New Roman"/>
          <w:sz w:val="24"/>
          <w:szCs w:val="24"/>
        </w:rPr>
        <w:t>823.462,47</w:t>
      </w:r>
      <w:r w:rsidR="005F5015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cu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68E995FA" w14:textId="020B6437" w:rsidR="00A92780" w:rsidRPr="001922D7" w:rsidRDefault="00A92780" w:rsidP="00996EE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Furnituri de birou (</w:t>
      </w:r>
      <w:r w:rsidR="00E225FE" w:rsidRPr="001922D7">
        <w:rPr>
          <w:rFonts w:ascii="Times New Roman" w:hAnsi="Times New Roman" w:cs="Times New Roman"/>
          <w:sz w:val="24"/>
          <w:szCs w:val="24"/>
        </w:rPr>
        <w:t>36.440,33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42B9207" w14:textId="5C50FDDB" w:rsidR="00A92780" w:rsidRPr="001922D7" w:rsidRDefault="00A92780" w:rsidP="00996EE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Materiale pentru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curatenie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555D39" w:rsidRPr="001922D7">
        <w:rPr>
          <w:rFonts w:ascii="Times New Roman" w:hAnsi="Times New Roman" w:cs="Times New Roman"/>
          <w:sz w:val="24"/>
          <w:szCs w:val="24"/>
        </w:rPr>
        <w:t>34.</w:t>
      </w:r>
      <w:r w:rsidR="004D393B" w:rsidRPr="001922D7">
        <w:rPr>
          <w:rFonts w:ascii="Times New Roman" w:hAnsi="Times New Roman" w:cs="Times New Roman"/>
          <w:sz w:val="24"/>
          <w:szCs w:val="24"/>
        </w:rPr>
        <w:t>85</w:t>
      </w:r>
      <w:r w:rsidR="00555D39" w:rsidRPr="001922D7">
        <w:rPr>
          <w:rFonts w:ascii="Times New Roman" w:hAnsi="Times New Roman" w:cs="Times New Roman"/>
          <w:sz w:val="24"/>
          <w:szCs w:val="24"/>
        </w:rPr>
        <w:t>7,27</w:t>
      </w:r>
      <w:r w:rsidRPr="001922D7">
        <w:rPr>
          <w:rFonts w:ascii="Times New Roman" w:hAnsi="Times New Roman" w:cs="Times New Roman"/>
          <w:sz w:val="24"/>
          <w:szCs w:val="24"/>
        </w:rPr>
        <w:t xml:space="preserve">  lei )</w:t>
      </w:r>
    </w:p>
    <w:p w14:paraId="768DFA32" w14:textId="0297D561" w:rsidR="004E578F" w:rsidRPr="001922D7" w:rsidRDefault="001D391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>calzit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, </w:t>
      </w:r>
      <w:r w:rsidR="00594D3D" w:rsidRPr="001922D7">
        <w:rPr>
          <w:rFonts w:ascii="Times New Roman" w:hAnsi="Times New Roman" w:cs="Times New Roman"/>
          <w:sz w:val="24"/>
          <w:szCs w:val="24"/>
        </w:rPr>
        <w:t>iluminat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motrica (</w:t>
      </w:r>
      <w:r w:rsidR="005652B7" w:rsidRPr="001922D7">
        <w:rPr>
          <w:rFonts w:ascii="Times New Roman" w:hAnsi="Times New Roman" w:cs="Times New Roman"/>
          <w:sz w:val="24"/>
          <w:szCs w:val="24"/>
        </w:rPr>
        <w:t>162.452,97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3FC44055" w14:textId="14312A7C" w:rsidR="002421EB" w:rsidRPr="001922D7" w:rsidRDefault="002421EB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Apa, canal si salubritate (</w:t>
      </w:r>
      <w:r w:rsidR="00026A6E" w:rsidRPr="001922D7">
        <w:rPr>
          <w:rFonts w:ascii="Times New Roman" w:hAnsi="Times New Roman" w:cs="Times New Roman"/>
          <w:sz w:val="24"/>
          <w:szCs w:val="24"/>
        </w:rPr>
        <w:t>4.</w:t>
      </w:r>
      <w:r w:rsidR="00FA0280" w:rsidRPr="001922D7">
        <w:rPr>
          <w:rFonts w:ascii="Times New Roman" w:hAnsi="Times New Roman" w:cs="Times New Roman"/>
          <w:sz w:val="24"/>
          <w:szCs w:val="24"/>
        </w:rPr>
        <w:t>977,58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6E4D392" w14:textId="1A60FB63" w:rsidR="00931E4C" w:rsidRPr="001922D7" w:rsidRDefault="00931E4C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Piese de schimb</w:t>
      </w:r>
      <w:r w:rsidR="00FD7C05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DA5089" w:rsidRPr="001922D7">
        <w:rPr>
          <w:rFonts w:ascii="Times New Roman" w:hAnsi="Times New Roman" w:cs="Times New Roman"/>
          <w:sz w:val="24"/>
          <w:szCs w:val="24"/>
        </w:rPr>
        <w:t>18.807,50</w:t>
      </w:r>
      <w:r w:rsidR="00C032F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lei)</w:t>
      </w:r>
    </w:p>
    <w:p w14:paraId="739567F2" w14:textId="3CBD52E1" w:rsidR="00A92780" w:rsidRPr="001922D7" w:rsidRDefault="00A92780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lastRenderedPageBreak/>
        <w:t>Transport (</w:t>
      </w:r>
      <w:r w:rsidR="00D91A6B" w:rsidRPr="001922D7">
        <w:rPr>
          <w:rFonts w:ascii="Times New Roman" w:hAnsi="Times New Roman" w:cs="Times New Roman"/>
          <w:sz w:val="24"/>
          <w:szCs w:val="24"/>
        </w:rPr>
        <w:t>80.821</w:t>
      </w:r>
      <w:r w:rsidR="00EF31A1" w:rsidRPr="001922D7">
        <w:rPr>
          <w:rFonts w:ascii="Times New Roman" w:hAnsi="Times New Roman" w:cs="Times New Roman"/>
          <w:sz w:val="24"/>
          <w:szCs w:val="24"/>
        </w:rPr>
        <w:t>,</w:t>
      </w:r>
      <w:r w:rsidR="00924A13" w:rsidRPr="001922D7">
        <w:rPr>
          <w:rFonts w:ascii="Times New Roman" w:hAnsi="Times New Roman" w:cs="Times New Roman"/>
          <w:sz w:val="24"/>
          <w:szCs w:val="24"/>
        </w:rPr>
        <w:t>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5C19BEF" w14:textId="14712A9E" w:rsidR="002421EB" w:rsidRPr="001922D7" w:rsidRDefault="002421EB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Posta, telecomunica</w:t>
      </w:r>
      <w:r w:rsidR="002C1FDF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 xml:space="preserve">ii, radio tv, </w:t>
      </w:r>
      <w:r w:rsidR="002C1FDF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ternet (</w:t>
      </w:r>
      <w:r w:rsidR="00C74168" w:rsidRPr="001922D7">
        <w:rPr>
          <w:rFonts w:ascii="Times New Roman" w:hAnsi="Times New Roman" w:cs="Times New Roman"/>
          <w:sz w:val="24"/>
          <w:szCs w:val="24"/>
        </w:rPr>
        <w:t>1</w:t>
      </w:r>
      <w:r w:rsidR="005517E6" w:rsidRPr="001922D7">
        <w:rPr>
          <w:rFonts w:ascii="Times New Roman" w:hAnsi="Times New Roman" w:cs="Times New Roman"/>
          <w:sz w:val="24"/>
          <w:szCs w:val="24"/>
        </w:rPr>
        <w:t>5.591,89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F8804C1" w14:textId="6B6878B4" w:rsidR="00C80C77" w:rsidRPr="001922D7" w:rsidRDefault="00C80C7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Materiale si prest</w:t>
      </w:r>
      <w:r w:rsidR="00CA0C69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>ri de servicii cu caracter func</w:t>
      </w:r>
      <w:r w:rsidR="00CA0C69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>ional (</w:t>
      </w:r>
      <w:r w:rsidR="00C658BD" w:rsidRPr="001922D7">
        <w:rPr>
          <w:rFonts w:ascii="Times New Roman" w:hAnsi="Times New Roman" w:cs="Times New Roman"/>
          <w:sz w:val="24"/>
          <w:szCs w:val="24"/>
        </w:rPr>
        <w:t>73.025,91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02B2D4B" w14:textId="6CB5E6AE" w:rsidR="002421EB" w:rsidRPr="001922D7" w:rsidRDefault="002421EB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Alte bunuri si servicii pentru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tre</w:t>
      </w:r>
      <w:r w:rsidR="00810E98" w:rsidRPr="001922D7">
        <w:rPr>
          <w:rFonts w:ascii="Times New Roman" w:hAnsi="Times New Roman" w:cs="Times New Roman"/>
          <w:sz w:val="24"/>
          <w:szCs w:val="24"/>
        </w:rPr>
        <w:t>ți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ere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si func</w:t>
      </w:r>
      <w:r w:rsidR="00810E98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 xml:space="preserve">ionare </w:t>
      </w:r>
      <w:r w:rsidR="00861B1E" w:rsidRPr="001922D7">
        <w:rPr>
          <w:rFonts w:ascii="Times New Roman" w:hAnsi="Times New Roman" w:cs="Times New Roman"/>
          <w:sz w:val="24"/>
          <w:szCs w:val="24"/>
        </w:rPr>
        <w:t>(</w:t>
      </w:r>
      <w:r w:rsidR="008E442D" w:rsidRPr="001922D7">
        <w:rPr>
          <w:rFonts w:ascii="Times New Roman" w:hAnsi="Times New Roman" w:cs="Times New Roman"/>
          <w:sz w:val="24"/>
          <w:szCs w:val="24"/>
        </w:rPr>
        <w:t>101.899,09</w:t>
      </w:r>
      <w:r w:rsidR="00861B1E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3754D2B" w14:textId="018CD4D5" w:rsidR="00913724" w:rsidRPr="001922D7" w:rsidRDefault="00913724" w:rsidP="00913724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Repara</w:t>
      </w:r>
      <w:r w:rsidR="000A29EC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>ii curente (</w:t>
      </w:r>
      <w:r w:rsidR="004A3DC3" w:rsidRPr="001922D7">
        <w:rPr>
          <w:rFonts w:ascii="Times New Roman" w:hAnsi="Times New Roman" w:cs="Times New Roman"/>
          <w:sz w:val="24"/>
          <w:szCs w:val="24"/>
        </w:rPr>
        <w:t>231.676,55</w:t>
      </w:r>
      <w:r w:rsidR="0019423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 )</w:t>
      </w:r>
    </w:p>
    <w:p w14:paraId="261E49EF" w14:textId="590737F9" w:rsidR="00F90915" w:rsidRPr="001922D7" w:rsidRDefault="00F90915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Alte obiecte de </w:t>
      </w:r>
      <w:r w:rsidR="00D71678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ventar</w:t>
      </w:r>
      <w:r w:rsidR="002E1AD9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3A1E51" w:rsidRPr="001922D7">
        <w:rPr>
          <w:rFonts w:ascii="Times New Roman" w:hAnsi="Times New Roman" w:cs="Times New Roman"/>
          <w:sz w:val="24"/>
          <w:szCs w:val="24"/>
        </w:rPr>
        <w:t>52.583,38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09B2D657" w14:textId="41A73BBE" w:rsidR="005857E7" w:rsidRPr="001922D7" w:rsidRDefault="005857E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Deplasari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terne,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detasari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transferari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7751F1" w:rsidRPr="001922D7">
        <w:rPr>
          <w:rFonts w:ascii="Times New Roman" w:hAnsi="Times New Roman" w:cs="Times New Roman"/>
          <w:sz w:val="24"/>
          <w:szCs w:val="24"/>
        </w:rPr>
        <w:t>3.00</w:t>
      </w:r>
      <w:r w:rsidR="00233CC2" w:rsidRPr="001922D7">
        <w:rPr>
          <w:rFonts w:ascii="Times New Roman" w:hAnsi="Times New Roman" w:cs="Times New Roman"/>
          <w:sz w:val="24"/>
          <w:szCs w:val="24"/>
        </w:rPr>
        <w:t>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3070B18" w14:textId="71A69254" w:rsidR="00F90915" w:rsidRPr="001922D7" w:rsidRDefault="00F90915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Pregatire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profesionala</w:t>
      </w:r>
      <w:r w:rsidR="002E1AD9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DB24EE" w:rsidRPr="001922D7">
        <w:rPr>
          <w:rFonts w:ascii="Times New Roman" w:hAnsi="Times New Roman" w:cs="Times New Roman"/>
          <w:sz w:val="24"/>
          <w:szCs w:val="24"/>
        </w:rPr>
        <w:t>7.329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169A6938" w14:textId="258A235C" w:rsidR="00C65F13" w:rsidRPr="001922D7" w:rsidRDefault="004E578F" w:rsidP="00C80C7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Prevederile pentru asistenta sociala au fost 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cuantum de </w:t>
      </w:r>
      <w:r w:rsidR="005053B4" w:rsidRPr="001922D7">
        <w:rPr>
          <w:rFonts w:ascii="Times New Roman" w:hAnsi="Times New Roman" w:cs="Times New Roman"/>
          <w:sz w:val="24"/>
          <w:szCs w:val="24"/>
        </w:rPr>
        <w:t>1</w:t>
      </w:r>
      <w:r w:rsidR="00B95239" w:rsidRPr="001922D7">
        <w:rPr>
          <w:rFonts w:ascii="Times New Roman" w:hAnsi="Times New Roman" w:cs="Times New Roman"/>
          <w:sz w:val="24"/>
          <w:szCs w:val="24"/>
        </w:rPr>
        <w:t>9</w:t>
      </w:r>
      <w:r w:rsidR="00454709" w:rsidRPr="001922D7">
        <w:rPr>
          <w:rFonts w:ascii="Times New Roman" w:hAnsi="Times New Roman" w:cs="Times New Roman"/>
          <w:sz w:val="24"/>
          <w:szCs w:val="24"/>
        </w:rPr>
        <w:t>6</w:t>
      </w:r>
      <w:r w:rsidR="003B7D17" w:rsidRPr="001922D7">
        <w:rPr>
          <w:rFonts w:ascii="Times New Roman" w:hAnsi="Times New Roman" w:cs="Times New Roman"/>
          <w:sz w:val="24"/>
          <w:szCs w:val="24"/>
        </w:rPr>
        <w:t>.000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si s-au</w:t>
      </w:r>
    </w:p>
    <w:p w14:paraId="70419D8A" w14:textId="50AA8B96" w:rsidR="00C80C77" w:rsidRPr="001922D7" w:rsidRDefault="004E578F" w:rsidP="00C65F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efectuat cheltuieli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5053B4" w:rsidRPr="001922D7">
        <w:rPr>
          <w:rFonts w:ascii="Times New Roman" w:hAnsi="Times New Roman" w:cs="Times New Roman"/>
          <w:sz w:val="24"/>
          <w:szCs w:val="24"/>
        </w:rPr>
        <w:t>1</w:t>
      </w:r>
      <w:r w:rsidR="00B95239" w:rsidRPr="001922D7">
        <w:rPr>
          <w:rFonts w:ascii="Times New Roman" w:hAnsi="Times New Roman" w:cs="Times New Roman"/>
          <w:sz w:val="24"/>
          <w:szCs w:val="24"/>
        </w:rPr>
        <w:t>84.852</w:t>
      </w:r>
      <w:r w:rsidR="00454709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B95239" w:rsidRPr="001922D7">
        <w:rPr>
          <w:rFonts w:ascii="Times New Roman" w:hAnsi="Times New Roman" w:cs="Times New Roman"/>
          <w:sz w:val="24"/>
          <w:szCs w:val="24"/>
        </w:rPr>
        <w:t>94,31</w:t>
      </w:r>
      <w:r w:rsidRPr="001922D7">
        <w:rPr>
          <w:rFonts w:ascii="Times New Roman" w:hAnsi="Times New Roman" w:cs="Times New Roman"/>
          <w:sz w:val="24"/>
          <w:szCs w:val="24"/>
        </w:rPr>
        <w:t xml:space="preserve"> % si cupr</w:t>
      </w:r>
      <w:r w:rsidR="00FE4542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d:</w:t>
      </w:r>
    </w:p>
    <w:p w14:paraId="2045A0DC" w14:textId="3C644A09" w:rsidR="00473C78" w:rsidRPr="001922D7" w:rsidRDefault="004E578F" w:rsidP="00473C78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Tichete de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cresa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si tichete sociale pentru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gra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>ita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F4580C" w:rsidRPr="001922D7">
        <w:rPr>
          <w:rFonts w:ascii="Times New Roman" w:hAnsi="Times New Roman" w:cs="Times New Roman"/>
          <w:sz w:val="24"/>
          <w:szCs w:val="24"/>
        </w:rPr>
        <w:t>43.200</w:t>
      </w:r>
      <w:r w:rsidR="00444E81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</w:t>
      </w:r>
      <w:r w:rsidR="00C80C77" w:rsidRPr="001922D7">
        <w:rPr>
          <w:rFonts w:ascii="Times New Roman" w:hAnsi="Times New Roman" w:cs="Times New Roman"/>
          <w:sz w:val="24"/>
          <w:szCs w:val="24"/>
        </w:rPr>
        <w:t>)</w:t>
      </w:r>
    </w:p>
    <w:p w14:paraId="6C3A7BD7" w14:textId="4574677E" w:rsidR="00F026DE" w:rsidRPr="001922D7" w:rsidRDefault="001D3917" w:rsidP="00733D34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A92780" w:rsidRPr="001922D7">
        <w:rPr>
          <w:rFonts w:ascii="Times New Roman" w:hAnsi="Times New Roman" w:cs="Times New Roman"/>
          <w:sz w:val="24"/>
          <w:szCs w:val="24"/>
        </w:rPr>
        <w:t>demnizatii</w:t>
      </w:r>
      <w:proofErr w:type="spellEnd"/>
      <w:r w:rsidR="00A92780" w:rsidRPr="001922D7">
        <w:rPr>
          <w:rFonts w:ascii="Times New Roman" w:hAnsi="Times New Roman" w:cs="Times New Roman"/>
          <w:sz w:val="24"/>
          <w:szCs w:val="24"/>
        </w:rPr>
        <w:t xml:space="preserve"> pentru copiii cu nevoi </w:t>
      </w:r>
      <w:proofErr w:type="spellStart"/>
      <w:r w:rsidR="00A92780" w:rsidRPr="001922D7">
        <w:rPr>
          <w:rFonts w:ascii="Times New Roman" w:hAnsi="Times New Roman" w:cs="Times New Roman"/>
          <w:sz w:val="24"/>
          <w:szCs w:val="24"/>
        </w:rPr>
        <w:t>educationale</w:t>
      </w:r>
      <w:proofErr w:type="spellEnd"/>
      <w:r w:rsidR="00A92780" w:rsidRPr="001922D7">
        <w:rPr>
          <w:rFonts w:ascii="Times New Roman" w:hAnsi="Times New Roman" w:cs="Times New Roman"/>
          <w:sz w:val="24"/>
          <w:szCs w:val="24"/>
        </w:rPr>
        <w:t xml:space="preserve"> speciale CES(</w:t>
      </w:r>
      <w:r w:rsidR="00B24BC4" w:rsidRPr="001922D7">
        <w:rPr>
          <w:rFonts w:ascii="Times New Roman" w:hAnsi="Times New Roman" w:cs="Times New Roman"/>
          <w:sz w:val="24"/>
          <w:szCs w:val="24"/>
        </w:rPr>
        <w:t>1</w:t>
      </w:r>
      <w:r w:rsidR="000B1519" w:rsidRPr="001922D7">
        <w:rPr>
          <w:rFonts w:ascii="Times New Roman" w:hAnsi="Times New Roman" w:cs="Times New Roman"/>
          <w:sz w:val="24"/>
          <w:szCs w:val="24"/>
        </w:rPr>
        <w:t>41.652</w:t>
      </w:r>
      <w:r w:rsidR="00A92780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37F6D58" w14:textId="4313A0FF" w:rsidR="00C80C77" w:rsidRPr="001922D7" w:rsidRDefault="00473C78" w:rsidP="00F113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6A928369" w14:textId="093C4745" w:rsidR="004E578F" w:rsidRPr="001922D7" w:rsidRDefault="004E578F" w:rsidP="004E578F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SANATATE</w:t>
      </w:r>
      <w:r w:rsidR="008443E2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66.08.00 )</w:t>
      </w:r>
    </w:p>
    <w:p w14:paraId="3DA3E6A4" w14:textId="320C5578" w:rsidR="00DC22EA" w:rsidRPr="001922D7" w:rsidRDefault="004E578F" w:rsidP="00DC22EA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La acest capitol cheltuielile prev</w:t>
      </w:r>
      <w:r w:rsidR="004B5A05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>zute (</w:t>
      </w:r>
      <w:r w:rsidR="0097254D" w:rsidRPr="001922D7">
        <w:rPr>
          <w:rFonts w:ascii="Times New Roman" w:hAnsi="Times New Roman" w:cs="Times New Roman"/>
          <w:sz w:val="24"/>
          <w:szCs w:val="24"/>
        </w:rPr>
        <w:t>13</w:t>
      </w:r>
      <w:r w:rsidR="0010749B" w:rsidRPr="001922D7">
        <w:rPr>
          <w:rFonts w:ascii="Times New Roman" w:hAnsi="Times New Roman" w:cs="Times New Roman"/>
          <w:sz w:val="24"/>
          <w:szCs w:val="24"/>
        </w:rPr>
        <w:t>5.4</w:t>
      </w:r>
      <w:r w:rsidR="004B5A05" w:rsidRPr="001922D7">
        <w:rPr>
          <w:rFonts w:ascii="Times New Roman" w:hAnsi="Times New Roman" w:cs="Times New Roman"/>
          <w:sz w:val="24"/>
          <w:szCs w:val="24"/>
        </w:rPr>
        <w:t>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cuantum de</w:t>
      </w:r>
    </w:p>
    <w:p w14:paraId="11C84710" w14:textId="0D8A59B3" w:rsidR="004E578F" w:rsidRPr="001922D7" w:rsidRDefault="00EE4D0B" w:rsidP="00DC22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97254D" w:rsidRPr="001922D7">
        <w:rPr>
          <w:rFonts w:ascii="Times New Roman" w:hAnsi="Times New Roman" w:cs="Times New Roman"/>
          <w:sz w:val="24"/>
          <w:szCs w:val="24"/>
        </w:rPr>
        <w:t>81.921</w:t>
      </w:r>
      <w:r w:rsidR="00BC4E62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1922D7">
        <w:rPr>
          <w:rFonts w:ascii="Times New Roman" w:hAnsi="Times New Roman" w:cs="Times New Roman"/>
          <w:sz w:val="24"/>
          <w:szCs w:val="24"/>
        </w:rPr>
        <w:t>lei</w:t>
      </w:r>
      <w:r w:rsidRPr="001922D7">
        <w:rPr>
          <w:rFonts w:ascii="Times New Roman" w:hAnsi="Times New Roman" w:cs="Times New Roman"/>
          <w:sz w:val="24"/>
          <w:szCs w:val="24"/>
        </w:rPr>
        <w:t>)</w:t>
      </w:r>
      <w:r w:rsidR="004E578F" w:rsidRPr="001922D7">
        <w:rPr>
          <w:rFonts w:ascii="Times New Roman" w:hAnsi="Times New Roman" w:cs="Times New Roman"/>
          <w:sz w:val="24"/>
          <w:szCs w:val="24"/>
        </w:rPr>
        <w:t>,</w:t>
      </w:r>
      <w:r w:rsidR="00DC22E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respectiv un procent de </w:t>
      </w:r>
      <w:r w:rsidR="0010749B" w:rsidRPr="001922D7">
        <w:rPr>
          <w:rFonts w:ascii="Times New Roman" w:hAnsi="Times New Roman" w:cs="Times New Roman"/>
          <w:sz w:val="24"/>
          <w:szCs w:val="24"/>
        </w:rPr>
        <w:t>6</w:t>
      </w:r>
      <w:r w:rsidR="0097254D" w:rsidRPr="001922D7">
        <w:rPr>
          <w:rFonts w:ascii="Times New Roman" w:hAnsi="Times New Roman" w:cs="Times New Roman"/>
          <w:sz w:val="24"/>
          <w:szCs w:val="24"/>
        </w:rPr>
        <w:t>0,50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%, </w:t>
      </w:r>
      <w:r w:rsidR="001F28D2" w:rsidRPr="001922D7">
        <w:rPr>
          <w:rFonts w:ascii="Times New Roman" w:hAnsi="Times New Roman" w:cs="Times New Roman"/>
          <w:sz w:val="24"/>
          <w:szCs w:val="24"/>
        </w:rPr>
        <w:t>cuprinzând</w:t>
      </w:r>
      <w:r w:rsidR="004E578F" w:rsidRPr="001922D7">
        <w:rPr>
          <w:rFonts w:ascii="Times New Roman" w:hAnsi="Times New Roman" w:cs="Times New Roman"/>
          <w:sz w:val="24"/>
          <w:szCs w:val="24"/>
        </w:rPr>
        <w:t>:</w:t>
      </w:r>
    </w:p>
    <w:p w14:paraId="4B5AE437" w14:textId="63E23C38" w:rsidR="004E578F" w:rsidRPr="001922D7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Cheltuielile de personal cu o prevedere de </w:t>
      </w:r>
      <w:r w:rsidR="00F14DA3" w:rsidRPr="001922D7">
        <w:rPr>
          <w:rFonts w:ascii="Times New Roman" w:hAnsi="Times New Roman" w:cs="Times New Roman"/>
          <w:sz w:val="24"/>
          <w:szCs w:val="24"/>
        </w:rPr>
        <w:t>13</w:t>
      </w:r>
      <w:r w:rsidR="00D82E41" w:rsidRPr="001922D7">
        <w:rPr>
          <w:rFonts w:ascii="Times New Roman" w:hAnsi="Times New Roman" w:cs="Times New Roman"/>
          <w:sz w:val="24"/>
          <w:szCs w:val="24"/>
        </w:rPr>
        <w:t>4.4</w:t>
      </w:r>
      <w:r w:rsidR="00126A30" w:rsidRPr="001922D7">
        <w:rPr>
          <w:rFonts w:ascii="Times New Roman" w:hAnsi="Times New Roman" w:cs="Times New Roman"/>
          <w:sz w:val="24"/>
          <w:szCs w:val="24"/>
        </w:rPr>
        <w:t>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realizate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F14DA3" w:rsidRPr="001922D7">
        <w:rPr>
          <w:rFonts w:ascii="Times New Roman" w:hAnsi="Times New Roman" w:cs="Times New Roman"/>
          <w:sz w:val="24"/>
          <w:szCs w:val="24"/>
        </w:rPr>
        <w:t>81.921</w:t>
      </w:r>
      <w:r w:rsidR="00F606CE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D82E41" w:rsidRPr="001922D7">
        <w:rPr>
          <w:rFonts w:ascii="Times New Roman" w:hAnsi="Times New Roman" w:cs="Times New Roman"/>
          <w:sz w:val="24"/>
          <w:szCs w:val="24"/>
        </w:rPr>
        <w:t>6</w:t>
      </w:r>
      <w:r w:rsidR="00F14DA3" w:rsidRPr="001922D7">
        <w:rPr>
          <w:rFonts w:ascii="Times New Roman" w:hAnsi="Times New Roman" w:cs="Times New Roman"/>
          <w:sz w:val="24"/>
          <w:szCs w:val="24"/>
        </w:rPr>
        <w:t>0,95</w:t>
      </w:r>
      <w:r w:rsidRPr="001922D7">
        <w:rPr>
          <w:rFonts w:ascii="Times New Roman" w:hAnsi="Times New Roman" w:cs="Times New Roman"/>
          <w:sz w:val="24"/>
          <w:szCs w:val="24"/>
        </w:rPr>
        <w:t xml:space="preserve"> %, </w:t>
      </w:r>
      <w:r w:rsidR="001F28D2" w:rsidRPr="001922D7">
        <w:rPr>
          <w:rFonts w:ascii="Times New Roman" w:hAnsi="Times New Roman" w:cs="Times New Roman"/>
          <w:sz w:val="24"/>
          <w:szCs w:val="24"/>
        </w:rPr>
        <w:t>cuprinzând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78F1DCAE" w14:textId="10A06BD3" w:rsidR="004E578F" w:rsidRPr="001922D7" w:rsidRDefault="00635828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Salarii de baza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06089F" w:rsidRPr="001922D7">
        <w:rPr>
          <w:rFonts w:ascii="Times New Roman" w:hAnsi="Times New Roman" w:cs="Times New Roman"/>
          <w:sz w:val="24"/>
          <w:szCs w:val="24"/>
        </w:rPr>
        <w:t>65.760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</w:t>
      </w:r>
      <w:r w:rsidRPr="001922D7">
        <w:rPr>
          <w:rFonts w:ascii="Times New Roman" w:hAnsi="Times New Roman" w:cs="Times New Roman"/>
          <w:sz w:val="24"/>
          <w:szCs w:val="24"/>
        </w:rPr>
        <w:t>);</w:t>
      </w:r>
    </w:p>
    <w:p w14:paraId="5D8E5DDD" w14:textId="705587E9" w:rsidR="004A1EE4" w:rsidRPr="001922D7" w:rsidRDefault="004A1EE4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Sporuri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conditii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munca (</w:t>
      </w:r>
      <w:r w:rsidR="0050112D" w:rsidRPr="001922D7">
        <w:rPr>
          <w:rFonts w:ascii="Times New Roman" w:hAnsi="Times New Roman" w:cs="Times New Roman"/>
          <w:sz w:val="24"/>
          <w:szCs w:val="24"/>
        </w:rPr>
        <w:t>3.604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64551CCC" w14:textId="4D428FAB" w:rsidR="004A1EE4" w:rsidRPr="001922D7" w:rsidRDefault="004A1EE4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Alte sporuri (</w:t>
      </w:r>
      <w:r w:rsidR="00862F74" w:rsidRPr="001922D7">
        <w:rPr>
          <w:rFonts w:ascii="Times New Roman" w:hAnsi="Times New Roman" w:cs="Times New Roman"/>
          <w:sz w:val="24"/>
          <w:szCs w:val="24"/>
        </w:rPr>
        <w:t>5.426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71AC0315" w14:textId="37EB5169" w:rsidR="00635828" w:rsidRPr="001922D7" w:rsidRDefault="001D3917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635828" w:rsidRPr="001922D7">
        <w:rPr>
          <w:rFonts w:ascii="Times New Roman" w:hAnsi="Times New Roman" w:cs="Times New Roman"/>
          <w:sz w:val="24"/>
          <w:szCs w:val="24"/>
        </w:rPr>
        <w:t>demnizatii</w:t>
      </w:r>
      <w:proofErr w:type="spellEnd"/>
      <w:r w:rsidR="00635828" w:rsidRPr="001922D7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F71A9C" w:rsidRPr="001922D7">
        <w:rPr>
          <w:rFonts w:ascii="Times New Roman" w:hAnsi="Times New Roman" w:cs="Times New Roman"/>
          <w:sz w:val="24"/>
          <w:szCs w:val="24"/>
        </w:rPr>
        <w:t>3.764</w:t>
      </w:r>
      <w:r w:rsidR="001E56D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635828" w:rsidRPr="001922D7">
        <w:rPr>
          <w:rFonts w:ascii="Times New Roman" w:hAnsi="Times New Roman" w:cs="Times New Roman"/>
          <w:sz w:val="24"/>
          <w:szCs w:val="24"/>
        </w:rPr>
        <w:t>lei);</w:t>
      </w:r>
    </w:p>
    <w:p w14:paraId="6EFF30D7" w14:textId="096E4E3B" w:rsidR="00F606CE" w:rsidRPr="001922D7" w:rsidRDefault="00F606CE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Vouchere de vacanta</w:t>
      </w:r>
      <w:r w:rsidR="004A1EE4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0C7129" w:rsidRPr="001922D7">
        <w:rPr>
          <w:rFonts w:ascii="Times New Roman" w:hAnsi="Times New Roman" w:cs="Times New Roman"/>
          <w:sz w:val="24"/>
          <w:szCs w:val="24"/>
        </w:rPr>
        <w:t>1.600</w:t>
      </w:r>
      <w:r w:rsidR="004F76D4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lei)</w:t>
      </w:r>
    </w:p>
    <w:p w14:paraId="4F019DD1" w14:textId="5B52FA85" w:rsidR="004E578F" w:rsidRPr="001922D7" w:rsidRDefault="004E578F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Contributi</w:t>
      </w:r>
      <w:r w:rsidR="00A071A4" w:rsidRPr="001922D7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A071A4" w:rsidRPr="001922D7">
        <w:rPr>
          <w:rFonts w:ascii="Times New Roman" w:hAnsi="Times New Roman" w:cs="Times New Roman"/>
          <w:sz w:val="24"/>
          <w:szCs w:val="24"/>
        </w:rPr>
        <w:t xml:space="preserve"> asiguratorie de munca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BF4646" w:rsidRPr="001922D7">
        <w:rPr>
          <w:rFonts w:ascii="Times New Roman" w:hAnsi="Times New Roman" w:cs="Times New Roman"/>
          <w:sz w:val="24"/>
          <w:szCs w:val="24"/>
        </w:rPr>
        <w:t>(</w:t>
      </w:r>
      <w:r w:rsidR="000C7129" w:rsidRPr="001922D7">
        <w:rPr>
          <w:rFonts w:ascii="Times New Roman" w:hAnsi="Times New Roman" w:cs="Times New Roman"/>
          <w:sz w:val="24"/>
          <w:szCs w:val="24"/>
        </w:rPr>
        <w:t>1.</w:t>
      </w:r>
      <w:r w:rsidR="00636EE6" w:rsidRPr="001922D7">
        <w:rPr>
          <w:rFonts w:ascii="Times New Roman" w:hAnsi="Times New Roman" w:cs="Times New Roman"/>
          <w:sz w:val="24"/>
          <w:szCs w:val="24"/>
        </w:rPr>
        <w:t>767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</w:t>
      </w:r>
      <w:r w:rsidR="00BF4646" w:rsidRPr="001922D7">
        <w:rPr>
          <w:rFonts w:ascii="Times New Roman" w:hAnsi="Times New Roman" w:cs="Times New Roman"/>
          <w:sz w:val="24"/>
          <w:szCs w:val="24"/>
        </w:rPr>
        <w:t>)</w:t>
      </w:r>
      <w:r w:rsidRPr="001922D7">
        <w:rPr>
          <w:rFonts w:ascii="Times New Roman" w:hAnsi="Times New Roman" w:cs="Times New Roman"/>
          <w:sz w:val="24"/>
          <w:szCs w:val="24"/>
        </w:rPr>
        <w:t>.</w:t>
      </w:r>
    </w:p>
    <w:p w14:paraId="344BF892" w14:textId="77777777" w:rsidR="00291D35" w:rsidRPr="001922D7" w:rsidRDefault="00291D35" w:rsidP="00480F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0428E" w14:textId="3C4249E0" w:rsidR="004E578F" w:rsidRPr="001922D7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CULTURA, RECREERE SI RELIGIE</w:t>
      </w:r>
      <w:r w:rsidR="0009655C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</w:t>
      </w:r>
      <w:r w:rsidR="00D106C3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67-</w:t>
      </w:r>
      <w:r w:rsidR="0009655C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106C3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BIBLITECA-</w:t>
      </w:r>
      <w:r w:rsidR="0009655C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67.0</w:t>
      </w:r>
      <w:r w:rsidR="00D106C3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3.02, MUZEU-67.03.03, </w:t>
      </w:r>
      <w:r w:rsidR="00594D3D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CAMINUL</w:t>
      </w:r>
      <w:r w:rsidR="00D106C3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-67.03.07, SPORT-67.05.01, BISERICI-67.06.00.</w:t>
      </w:r>
      <w:r w:rsidR="0009655C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14:paraId="4E2166A5" w14:textId="4D71D434" w:rsidR="00E61F6C" w:rsidRPr="001922D7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E73AA9" w:rsidRPr="001922D7">
        <w:rPr>
          <w:rFonts w:ascii="Times New Roman" w:hAnsi="Times New Roman" w:cs="Times New Roman"/>
          <w:sz w:val="24"/>
          <w:szCs w:val="24"/>
        </w:rPr>
        <w:t>323</w:t>
      </w:r>
      <w:r w:rsidR="006F0055" w:rsidRPr="001922D7">
        <w:rPr>
          <w:rFonts w:ascii="Times New Roman" w:hAnsi="Times New Roman" w:cs="Times New Roman"/>
          <w:sz w:val="24"/>
          <w:szCs w:val="24"/>
        </w:rPr>
        <w:t>.000</w:t>
      </w:r>
      <w:r w:rsidR="00A36CF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cuantum de</w:t>
      </w:r>
    </w:p>
    <w:p w14:paraId="66D5FD14" w14:textId="39A4EEFA" w:rsidR="004E578F" w:rsidRPr="001922D7" w:rsidRDefault="00941635" w:rsidP="00E61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1</w:t>
      </w:r>
      <w:r w:rsidR="00E73AA9" w:rsidRPr="001922D7">
        <w:rPr>
          <w:rFonts w:ascii="Times New Roman" w:hAnsi="Times New Roman" w:cs="Times New Roman"/>
          <w:sz w:val="24"/>
          <w:szCs w:val="24"/>
        </w:rPr>
        <w:t>67.286,55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E73AA9" w:rsidRPr="001922D7">
        <w:rPr>
          <w:rFonts w:ascii="Times New Roman" w:hAnsi="Times New Roman" w:cs="Times New Roman"/>
          <w:sz w:val="24"/>
          <w:szCs w:val="24"/>
        </w:rPr>
        <w:t>51,79</w:t>
      </w:r>
      <w:r w:rsidR="00E61F6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%, </w:t>
      </w:r>
      <w:r w:rsidR="001F28D2" w:rsidRPr="001922D7">
        <w:rPr>
          <w:rFonts w:ascii="Times New Roman" w:hAnsi="Times New Roman" w:cs="Times New Roman"/>
          <w:sz w:val="24"/>
          <w:szCs w:val="24"/>
        </w:rPr>
        <w:t>cuprinzând</w:t>
      </w:r>
      <w:r w:rsidR="004E578F" w:rsidRPr="001922D7">
        <w:rPr>
          <w:rFonts w:ascii="Times New Roman" w:hAnsi="Times New Roman" w:cs="Times New Roman"/>
          <w:sz w:val="24"/>
          <w:szCs w:val="24"/>
        </w:rPr>
        <w:t>:</w:t>
      </w:r>
    </w:p>
    <w:p w14:paraId="3A5ACAA6" w14:textId="107FEE50" w:rsidR="004E578F" w:rsidRPr="001922D7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Cheltuieli de personal 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240C79" w:rsidRPr="001922D7">
        <w:rPr>
          <w:rFonts w:ascii="Times New Roman" w:hAnsi="Times New Roman" w:cs="Times New Roman"/>
          <w:sz w:val="24"/>
          <w:szCs w:val="24"/>
        </w:rPr>
        <w:t>23</w:t>
      </w:r>
      <w:r w:rsidR="00A176BE" w:rsidRPr="001922D7">
        <w:rPr>
          <w:rFonts w:ascii="Times New Roman" w:hAnsi="Times New Roman" w:cs="Times New Roman"/>
          <w:sz w:val="24"/>
          <w:szCs w:val="24"/>
        </w:rPr>
        <w:t>.000</w:t>
      </w:r>
      <w:r w:rsidR="00863004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 si realizate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A176BE" w:rsidRPr="001922D7">
        <w:rPr>
          <w:rFonts w:ascii="Times New Roman" w:hAnsi="Times New Roman" w:cs="Times New Roman"/>
          <w:sz w:val="24"/>
          <w:szCs w:val="24"/>
        </w:rPr>
        <w:t>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procent </w:t>
      </w:r>
      <w:r w:rsidR="00A176BE" w:rsidRPr="001922D7">
        <w:rPr>
          <w:rFonts w:ascii="Times New Roman" w:hAnsi="Times New Roman" w:cs="Times New Roman"/>
          <w:sz w:val="24"/>
          <w:szCs w:val="24"/>
        </w:rPr>
        <w:t>0</w:t>
      </w:r>
      <w:r w:rsidRPr="001922D7">
        <w:rPr>
          <w:rFonts w:ascii="Times New Roman" w:hAnsi="Times New Roman" w:cs="Times New Roman"/>
          <w:sz w:val="24"/>
          <w:szCs w:val="24"/>
        </w:rPr>
        <w:t xml:space="preserve"> %, ( salariu bibliotecar) </w:t>
      </w:r>
      <w:r w:rsidR="001F28D2" w:rsidRPr="001922D7">
        <w:rPr>
          <w:rFonts w:ascii="Times New Roman" w:hAnsi="Times New Roman" w:cs="Times New Roman"/>
          <w:sz w:val="24"/>
          <w:szCs w:val="24"/>
        </w:rPr>
        <w:t>cuprinzând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481D08BD" w14:textId="23E19670" w:rsidR="004E578F" w:rsidRPr="001922D7" w:rsidRDefault="007D4A0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Salarii de baza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A176BE" w:rsidRPr="001922D7">
        <w:rPr>
          <w:rFonts w:ascii="Times New Roman" w:hAnsi="Times New Roman" w:cs="Times New Roman"/>
          <w:sz w:val="24"/>
          <w:szCs w:val="24"/>
        </w:rPr>
        <w:t>0</w:t>
      </w:r>
      <w:r w:rsidR="00BF4646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1922D7">
        <w:rPr>
          <w:rFonts w:ascii="Times New Roman" w:hAnsi="Times New Roman" w:cs="Times New Roman"/>
          <w:sz w:val="24"/>
          <w:szCs w:val="24"/>
        </w:rPr>
        <w:t>lei</w:t>
      </w:r>
      <w:r w:rsidRPr="001922D7">
        <w:rPr>
          <w:rFonts w:ascii="Times New Roman" w:hAnsi="Times New Roman" w:cs="Times New Roman"/>
          <w:sz w:val="24"/>
          <w:szCs w:val="24"/>
        </w:rPr>
        <w:t>);</w:t>
      </w:r>
    </w:p>
    <w:p w14:paraId="1CE50A9C" w14:textId="687E8FE8" w:rsidR="007D4A0F" w:rsidRPr="001922D7" w:rsidRDefault="001D3917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7D4A0F" w:rsidRPr="001922D7">
        <w:rPr>
          <w:rFonts w:ascii="Times New Roman" w:hAnsi="Times New Roman" w:cs="Times New Roman"/>
          <w:sz w:val="24"/>
          <w:szCs w:val="24"/>
        </w:rPr>
        <w:t>demnizatii</w:t>
      </w:r>
      <w:proofErr w:type="spellEnd"/>
      <w:r w:rsidR="007D4A0F" w:rsidRPr="001922D7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A176BE" w:rsidRPr="001922D7">
        <w:rPr>
          <w:rFonts w:ascii="Times New Roman" w:hAnsi="Times New Roman" w:cs="Times New Roman"/>
          <w:sz w:val="24"/>
          <w:szCs w:val="24"/>
        </w:rPr>
        <w:t>0</w:t>
      </w:r>
      <w:r w:rsidR="007D4A0F" w:rsidRPr="001922D7">
        <w:rPr>
          <w:rFonts w:ascii="Times New Roman" w:hAnsi="Times New Roman" w:cs="Times New Roman"/>
          <w:sz w:val="24"/>
          <w:szCs w:val="24"/>
        </w:rPr>
        <w:t>lei);</w:t>
      </w:r>
    </w:p>
    <w:p w14:paraId="19D4D53F" w14:textId="67C05311" w:rsidR="00A36CFF" w:rsidRPr="001922D7" w:rsidRDefault="00A36CF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Vouchere de vacanta (</w:t>
      </w:r>
      <w:r w:rsidR="007116C5" w:rsidRPr="001922D7">
        <w:rPr>
          <w:rFonts w:ascii="Times New Roman" w:hAnsi="Times New Roman" w:cs="Times New Roman"/>
          <w:sz w:val="24"/>
          <w:szCs w:val="24"/>
        </w:rPr>
        <w:t>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15058BCF" w14:textId="1AB27160" w:rsidR="004E578F" w:rsidRPr="001922D7" w:rsidRDefault="004E578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Contributi</w:t>
      </w:r>
      <w:r w:rsidR="00863004" w:rsidRPr="001922D7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863004" w:rsidRPr="001922D7">
        <w:rPr>
          <w:rFonts w:ascii="Times New Roman" w:hAnsi="Times New Roman" w:cs="Times New Roman"/>
          <w:sz w:val="24"/>
          <w:szCs w:val="24"/>
        </w:rPr>
        <w:t xml:space="preserve"> asiguratorie de munca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BF4646" w:rsidRPr="001922D7">
        <w:rPr>
          <w:rFonts w:ascii="Times New Roman" w:hAnsi="Times New Roman" w:cs="Times New Roman"/>
          <w:sz w:val="24"/>
          <w:szCs w:val="24"/>
        </w:rPr>
        <w:t>(</w:t>
      </w:r>
      <w:r w:rsidR="00A176BE" w:rsidRPr="001922D7">
        <w:rPr>
          <w:rFonts w:ascii="Times New Roman" w:hAnsi="Times New Roman" w:cs="Times New Roman"/>
          <w:sz w:val="24"/>
          <w:szCs w:val="24"/>
        </w:rPr>
        <w:t>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</w:t>
      </w:r>
      <w:r w:rsidR="00BF4646" w:rsidRPr="001922D7">
        <w:rPr>
          <w:rFonts w:ascii="Times New Roman" w:hAnsi="Times New Roman" w:cs="Times New Roman"/>
          <w:sz w:val="24"/>
          <w:szCs w:val="24"/>
        </w:rPr>
        <w:t>)</w:t>
      </w:r>
      <w:r w:rsidRPr="001922D7">
        <w:rPr>
          <w:rFonts w:ascii="Times New Roman" w:hAnsi="Times New Roman" w:cs="Times New Roman"/>
          <w:sz w:val="24"/>
          <w:szCs w:val="24"/>
        </w:rPr>
        <w:t>.</w:t>
      </w:r>
    </w:p>
    <w:p w14:paraId="365AC9E6" w14:textId="5ED26962" w:rsidR="006B47D6" w:rsidRPr="001922D7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6227080"/>
      <w:r w:rsidRPr="001922D7">
        <w:rPr>
          <w:rFonts w:ascii="Times New Roman" w:hAnsi="Times New Roman" w:cs="Times New Roman"/>
          <w:sz w:val="24"/>
          <w:szCs w:val="24"/>
        </w:rPr>
        <w:t xml:space="preserve">Cheltuielile cu bunuri si servicii au fost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ED7723" w:rsidRPr="001922D7">
        <w:rPr>
          <w:rFonts w:ascii="Times New Roman" w:hAnsi="Times New Roman" w:cs="Times New Roman"/>
          <w:sz w:val="24"/>
          <w:szCs w:val="24"/>
        </w:rPr>
        <w:t>2</w:t>
      </w:r>
      <w:r w:rsidR="00C43FCB" w:rsidRPr="001922D7">
        <w:rPr>
          <w:rFonts w:ascii="Times New Roman" w:hAnsi="Times New Roman" w:cs="Times New Roman"/>
          <w:sz w:val="24"/>
          <w:szCs w:val="24"/>
        </w:rPr>
        <w:t>50</w:t>
      </w:r>
      <w:r w:rsidR="001422B5" w:rsidRPr="001922D7">
        <w:rPr>
          <w:rFonts w:ascii="Times New Roman" w:hAnsi="Times New Roman" w:cs="Times New Roman"/>
          <w:sz w:val="24"/>
          <w:szCs w:val="24"/>
        </w:rPr>
        <w:t>.000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si s-au</w:t>
      </w:r>
    </w:p>
    <w:p w14:paraId="10D14757" w14:textId="21E48046" w:rsidR="004E578F" w:rsidRPr="001922D7" w:rsidRDefault="004E578F" w:rsidP="006B4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efectuat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ED7723" w:rsidRPr="001922D7">
        <w:rPr>
          <w:rFonts w:ascii="Times New Roman" w:hAnsi="Times New Roman" w:cs="Times New Roman"/>
          <w:sz w:val="24"/>
          <w:szCs w:val="24"/>
        </w:rPr>
        <w:t>1</w:t>
      </w:r>
      <w:r w:rsidR="00C43FCB" w:rsidRPr="001922D7">
        <w:rPr>
          <w:rFonts w:ascii="Times New Roman" w:hAnsi="Times New Roman" w:cs="Times New Roman"/>
          <w:sz w:val="24"/>
          <w:szCs w:val="24"/>
        </w:rPr>
        <w:t>47.598,33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realiz</w:t>
      </w:r>
      <w:r w:rsidR="00594D3D" w:rsidRPr="001922D7">
        <w:rPr>
          <w:rFonts w:ascii="Times New Roman" w:hAnsi="Times New Roman" w:cs="Times New Roman"/>
          <w:sz w:val="24"/>
          <w:szCs w:val="24"/>
        </w:rPr>
        <w:t>â</w:t>
      </w:r>
      <w:r w:rsidRPr="001922D7">
        <w:rPr>
          <w:rFonts w:ascii="Times New Roman" w:hAnsi="Times New Roman" w:cs="Times New Roman"/>
          <w:sz w:val="24"/>
          <w:szCs w:val="24"/>
        </w:rPr>
        <w:t xml:space="preserve">nd un procent de </w:t>
      </w:r>
      <w:r w:rsidR="00ED7723" w:rsidRPr="001922D7">
        <w:rPr>
          <w:rFonts w:ascii="Times New Roman" w:hAnsi="Times New Roman" w:cs="Times New Roman"/>
          <w:sz w:val="24"/>
          <w:szCs w:val="24"/>
        </w:rPr>
        <w:t>5</w:t>
      </w:r>
      <w:r w:rsidR="00C43FCB" w:rsidRPr="001922D7">
        <w:rPr>
          <w:rFonts w:ascii="Times New Roman" w:hAnsi="Times New Roman" w:cs="Times New Roman"/>
          <w:sz w:val="24"/>
          <w:szCs w:val="24"/>
        </w:rPr>
        <w:t>9,04</w:t>
      </w:r>
      <w:r w:rsidR="00634E24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%, </w:t>
      </w:r>
      <w:r w:rsidR="00594D3D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cluz</w:t>
      </w:r>
      <w:r w:rsidR="00594D3D" w:rsidRPr="001922D7">
        <w:rPr>
          <w:rFonts w:ascii="Times New Roman" w:hAnsi="Times New Roman" w:cs="Times New Roman"/>
          <w:sz w:val="24"/>
          <w:szCs w:val="24"/>
        </w:rPr>
        <w:t>â</w:t>
      </w:r>
      <w:r w:rsidRPr="001922D7">
        <w:rPr>
          <w:rFonts w:ascii="Times New Roman" w:hAnsi="Times New Roman" w:cs="Times New Roman"/>
          <w:sz w:val="24"/>
          <w:szCs w:val="24"/>
        </w:rPr>
        <w:t>nd:</w:t>
      </w:r>
    </w:p>
    <w:bookmarkEnd w:id="1"/>
    <w:p w14:paraId="47AA7E7E" w14:textId="4E729511" w:rsidR="004E578F" w:rsidRPr="001922D7" w:rsidRDefault="004E578F" w:rsidP="004E578F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Bunuri si servicii (</w:t>
      </w:r>
      <w:r w:rsidR="004D04B0" w:rsidRPr="001922D7">
        <w:rPr>
          <w:rFonts w:ascii="Times New Roman" w:hAnsi="Times New Roman" w:cs="Times New Roman"/>
          <w:sz w:val="24"/>
          <w:szCs w:val="24"/>
        </w:rPr>
        <w:t>1</w:t>
      </w:r>
      <w:r w:rsidR="0059312A" w:rsidRPr="001922D7">
        <w:rPr>
          <w:rFonts w:ascii="Times New Roman" w:hAnsi="Times New Roman" w:cs="Times New Roman"/>
          <w:sz w:val="24"/>
          <w:szCs w:val="24"/>
        </w:rPr>
        <w:t>47.598,33</w:t>
      </w:r>
      <w:r w:rsidR="00BF4646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lei), cu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72C36FDA" w14:textId="2556A92E" w:rsidR="004E578F" w:rsidRPr="001922D7" w:rsidRDefault="001D3917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>calzit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, </w:t>
      </w:r>
      <w:r w:rsidR="00594D3D" w:rsidRPr="001922D7">
        <w:rPr>
          <w:rFonts w:ascii="Times New Roman" w:hAnsi="Times New Roman" w:cs="Times New Roman"/>
          <w:sz w:val="24"/>
          <w:szCs w:val="24"/>
        </w:rPr>
        <w:t>iluminat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motrica (</w:t>
      </w:r>
      <w:r w:rsidR="004013A1" w:rsidRPr="001922D7">
        <w:rPr>
          <w:rFonts w:ascii="Times New Roman" w:hAnsi="Times New Roman" w:cs="Times New Roman"/>
          <w:sz w:val="24"/>
          <w:szCs w:val="24"/>
        </w:rPr>
        <w:t>9.519,63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AE7A19" w:rsidRPr="001922D7">
        <w:rPr>
          <w:rFonts w:ascii="Times New Roman" w:hAnsi="Times New Roman" w:cs="Times New Roman"/>
          <w:sz w:val="24"/>
          <w:szCs w:val="24"/>
        </w:rPr>
        <w:t>ELECTRICA FURNIZARE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r w:rsidR="00AE7A19" w:rsidRPr="001922D7">
        <w:rPr>
          <w:rFonts w:ascii="Times New Roman" w:hAnsi="Times New Roman" w:cs="Times New Roman"/>
          <w:sz w:val="24"/>
          <w:szCs w:val="24"/>
        </w:rPr>
        <w:t xml:space="preserve">ENGIE SA la 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DD0849" w:rsidRPr="001922D7">
        <w:rPr>
          <w:rFonts w:ascii="Times New Roman" w:hAnsi="Times New Roman" w:cs="Times New Roman"/>
          <w:sz w:val="24"/>
          <w:szCs w:val="24"/>
        </w:rPr>
        <w:t>M</w:t>
      </w:r>
      <w:r w:rsidR="004E578F" w:rsidRPr="001922D7">
        <w:rPr>
          <w:rFonts w:ascii="Times New Roman" w:hAnsi="Times New Roman" w:cs="Times New Roman"/>
          <w:sz w:val="24"/>
          <w:szCs w:val="24"/>
        </w:rPr>
        <w:t>uzeu;</w:t>
      </w:r>
    </w:p>
    <w:p w14:paraId="4EA6F45B" w14:textId="3CBB4713" w:rsidR="002D0DD1" w:rsidRPr="001922D7" w:rsidRDefault="001D3917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2D0DD1" w:rsidRPr="001922D7">
        <w:rPr>
          <w:rFonts w:ascii="Times New Roman" w:hAnsi="Times New Roman" w:cs="Times New Roman"/>
          <w:sz w:val="24"/>
          <w:szCs w:val="24"/>
        </w:rPr>
        <w:t>calzit</w:t>
      </w:r>
      <w:proofErr w:type="spellEnd"/>
      <w:r w:rsidR="002D0DD1" w:rsidRPr="001922D7">
        <w:rPr>
          <w:rFonts w:ascii="Times New Roman" w:hAnsi="Times New Roman" w:cs="Times New Roman"/>
          <w:sz w:val="24"/>
          <w:szCs w:val="24"/>
        </w:rPr>
        <w:t xml:space="preserve">, </w:t>
      </w:r>
      <w:r w:rsidR="00594D3D" w:rsidRPr="001922D7">
        <w:rPr>
          <w:rFonts w:ascii="Times New Roman" w:hAnsi="Times New Roman" w:cs="Times New Roman"/>
          <w:sz w:val="24"/>
          <w:szCs w:val="24"/>
        </w:rPr>
        <w:t>iluminat</w:t>
      </w:r>
      <w:r w:rsidR="002D0DD1"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2D0DD1" w:rsidRPr="001922D7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="002D0DD1" w:rsidRPr="001922D7">
        <w:rPr>
          <w:rFonts w:ascii="Times New Roman" w:hAnsi="Times New Roman" w:cs="Times New Roman"/>
          <w:sz w:val="24"/>
          <w:szCs w:val="24"/>
        </w:rPr>
        <w:t xml:space="preserve"> motrica (</w:t>
      </w:r>
      <w:r w:rsidR="00BC7B68" w:rsidRPr="001922D7">
        <w:rPr>
          <w:rFonts w:ascii="Times New Roman" w:hAnsi="Times New Roman" w:cs="Times New Roman"/>
          <w:sz w:val="24"/>
          <w:szCs w:val="24"/>
        </w:rPr>
        <w:t>42.889,64</w:t>
      </w:r>
      <w:r w:rsidR="002D0DD1"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AE7A19" w:rsidRPr="001922D7">
        <w:rPr>
          <w:rFonts w:ascii="Times New Roman" w:hAnsi="Times New Roman" w:cs="Times New Roman"/>
          <w:sz w:val="24"/>
          <w:szCs w:val="24"/>
        </w:rPr>
        <w:t xml:space="preserve">ELECTRICA FURNIZARE si ENGIE SA  la </w:t>
      </w:r>
      <w:proofErr w:type="spellStart"/>
      <w:r w:rsidR="00594D3D" w:rsidRPr="001922D7">
        <w:rPr>
          <w:rFonts w:ascii="Times New Roman" w:hAnsi="Times New Roman" w:cs="Times New Roman"/>
          <w:sz w:val="24"/>
          <w:szCs w:val="24"/>
        </w:rPr>
        <w:t>Caminul</w:t>
      </w:r>
      <w:proofErr w:type="spellEnd"/>
      <w:r w:rsidR="002D0DD1" w:rsidRPr="001922D7">
        <w:rPr>
          <w:rFonts w:ascii="Times New Roman" w:hAnsi="Times New Roman" w:cs="Times New Roman"/>
          <w:sz w:val="24"/>
          <w:szCs w:val="24"/>
        </w:rPr>
        <w:t xml:space="preserve"> cultural;</w:t>
      </w:r>
    </w:p>
    <w:p w14:paraId="75F93221" w14:textId="655F8A30" w:rsidR="004E578F" w:rsidRPr="001922D7" w:rsidRDefault="002D0DD1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M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ateriale si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 – </w:t>
      </w:r>
      <w:r w:rsidR="002562EA" w:rsidRPr="001922D7">
        <w:rPr>
          <w:rFonts w:ascii="Times New Roman" w:hAnsi="Times New Roman" w:cs="Times New Roman"/>
          <w:sz w:val="24"/>
          <w:szCs w:val="24"/>
        </w:rPr>
        <w:t>(</w:t>
      </w:r>
      <w:r w:rsidR="000457FB" w:rsidRPr="001922D7">
        <w:rPr>
          <w:rFonts w:ascii="Times New Roman" w:hAnsi="Times New Roman" w:cs="Times New Roman"/>
          <w:sz w:val="24"/>
          <w:szCs w:val="24"/>
        </w:rPr>
        <w:t>5.784</w:t>
      </w:r>
      <w:r w:rsidR="00DF0331" w:rsidRPr="001922D7">
        <w:rPr>
          <w:rFonts w:ascii="Times New Roman" w:hAnsi="Times New Roman" w:cs="Times New Roman"/>
          <w:sz w:val="24"/>
          <w:szCs w:val="24"/>
        </w:rPr>
        <w:t>,00</w:t>
      </w:r>
      <w:r w:rsidR="00EF65C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2562EA" w:rsidRPr="001922D7">
        <w:rPr>
          <w:rFonts w:ascii="Times New Roman" w:hAnsi="Times New Roman" w:cs="Times New Roman"/>
          <w:sz w:val="24"/>
          <w:szCs w:val="24"/>
        </w:rPr>
        <w:t>lei)-</w:t>
      </w:r>
      <w:proofErr w:type="spellStart"/>
      <w:r w:rsidR="002562EA" w:rsidRPr="001922D7">
        <w:rPr>
          <w:rFonts w:ascii="Times New Roman" w:hAnsi="Times New Roman" w:cs="Times New Roman"/>
          <w:sz w:val="24"/>
          <w:szCs w:val="24"/>
        </w:rPr>
        <w:t>mentenanta</w:t>
      </w:r>
      <w:proofErr w:type="spellEnd"/>
      <w:r w:rsidR="002562EA" w:rsidRPr="001922D7">
        <w:rPr>
          <w:rFonts w:ascii="Times New Roman" w:hAnsi="Times New Roman" w:cs="Times New Roman"/>
          <w:sz w:val="24"/>
          <w:szCs w:val="24"/>
        </w:rPr>
        <w:t xml:space="preserve"> sistem securitate </w:t>
      </w:r>
      <w:r w:rsidR="00DD0849" w:rsidRPr="001922D7">
        <w:rPr>
          <w:rFonts w:ascii="Times New Roman" w:hAnsi="Times New Roman" w:cs="Times New Roman"/>
          <w:sz w:val="24"/>
          <w:szCs w:val="24"/>
        </w:rPr>
        <w:t>M</w:t>
      </w:r>
      <w:r w:rsidR="002562EA" w:rsidRPr="001922D7">
        <w:rPr>
          <w:rFonts w:ascii="Times New Roman" w:hAnsi="Times New Roman" w:cs="Times New Roman"/>
          <w:sz w:val="24"/>
          <w:szCs w:val="24"/>
        </w:rPr>
        <w:t>uzeu;</w:t>
      </w:r>
    </w:p>
    <w:p w14:paraId="74050B7B" w14:textId="3484822D" w:rsidR="002F7DD8" w:rsidRPr="001922D7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curente-(</w:t>
      </w:r>
      <w:r w:rsidR="008553A2" w:rsidRPr="001922D7">
        <w:rPr>
          <w:rFonts w:ascii="Times New Roman" w:hAnsi="Times New Roman" w:cs="Times New Roman"/>
          <w:sz w:val="24"/>
          <w:szCs w:val="24"/>
        </w:rPr>
        <w:t>3.694,40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lei)-</w:t>
      </w:r>
      <w:proofErr w:type="spellStart"/>
      <w:r w:rsidR="00594D3D" w:rsidRPr="001922D7">
        <w:rPr>
          <w:rFonts w:ascii="Times New Roman" w:hAnsi="Times New Roman" w:cs="Times New Roman"/>
          <w:sz w:val="24"/>
          <w:szCs w:val="24"/>
        </w:rPr>
        <w:t>Caminul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cultural</w:t>
      </w:r>
    </w:p>
    <w:p w14:paraId="65B8E282" w14:textId="5B1FADFD" w:rsidR="00C86ACA" w:rsidRPr="001922D7" w:rsidRDefault="00C86ACA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26226527"/>
      <w:r w:rsidRPr="001922D7">
        <w:rPr>
          <w:rFonts w:ascii="Times New Roman" w:hAnsi="Times New Roman" w:cs="Times New Roman"/>
          <w:sz w:val="24"/>
          <w:szCs w:val="24"/>
        </w:rPr>
        <w:t xml:space="preserve">Alte obiecte de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ventar </w:t>
      </w:r>
      <w:bookmarkEnd w:id="2"/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BC6AEB" w:rsidRPr="001922D7">
        <w:rPr>
          <w:rFonts w:ascii="Times New Roman" w:hAnsi="Times New Roman" w:cs="Times New Roman"/>
          <w:sz w:val="24"/>
          <w:szCs w:val="24"/>
        </w:rPr>
        <w:t>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lei)- </w:t>
      </w:r>
      <w:proofErr w:type="spellStart"/>
      <w:r w:rsidR="00594D3D" w:rsidRPr="001922D7">
        <w:rPr>
          <w:rFonts w:ascii="Times New Roman" w:hAnsi="Times New Roman" w:cs="Times New Roman"/>
          <w:sz w:val="24"/>
          <w:szCs w:val="24"/>
        </w:rPr>
        <w:t>Caminul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cultural</w:t>
      </w:r>
    </w:p>
    <w:p w14:paraId="1FBCBE64" w14:textId="3F837C22" w:rsidR="00E34590" w:rsidRPr="001922D7" w:rsidRDefault="00E34590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Alte cheltuieli cu bunuri si servicii (</w:t>
      </w:r>
      <w:r w:rsidR="00BA39AC" w:rsidRPr="001922D7">
        <w:rPr>
          <w:rFonts w:ascii="Times New Roman" w:hAnsi="Times New Roman" w:cs="Times New Roman"/>
          <w:sz w:val="24"/>
          <w:szCs w:val="24"/>
        </w:rPr>
        <w:t>1.000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lei)- </w:t>
      </w:r>
      <w:proofErr w:type="spellStart"/>
      <w:r w:rsidR="00594D3D" w:rsidRPr="001922D7">
        <w:rPr>
          <w:rFonts w:ascii="Times New Roman" w:hAnsi="Times New Roman" w:cs="Times New Roman"/>
          <w:sz w:val="24"/>
          <w:szCs w:val="24"/>
        </w:rPr>
        <w:t>Caminul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cultural</w:t>
      </w:r>
    </w:p>
    <w:p w14:paraId="00965251" w14:textId="1B42108E" w:rsidR="002F7DD8" w:rsidRPr="001922D7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Materiale si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>-</w:t>
      </w:r>
      <w:r w:rsidR="00292482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200A14" w:rsidRPr="001922D7">
        <w:rPr>
          <w:rFonts w:ascii="Times New Roman" w:hAnsi="Times New Roman" w:cs="Times New Roman"/>
          <w:sz w:val="24"/>
          <w:szCs w:val="24"/>
        </w:rPr>
        <w:t>20.420</w:t>
      </w:r>
      <w:r w:rsidR="00D01911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lei)-cheltuieli pentru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competitiile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echipelor de fotbal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comuna</w:t>
      </w:r>
    </w:p>
    <w:p w14:paraId="21E09ECE" w14:textId="618E58F4" w:rsidR="002F7DD8" w:rsidRPr="001922D7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Alte bunuri si servicii pentru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tre</w:t>
      </w:r>
      <w:r w:rsidR="00E2548C" w:rsidRPr="001922D7">
        <w:rPr>
          <w:rFonts w:ascii="Times New Roman" w:hAnsi="Times New Roman" w:cs="Times New Roman"/>
          <w:sz w:val="24"/>
          <w:szCs w:val="24"/>
        </w:rPr>
        <w:t>ți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ere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>-(</w:t>
      </w:r>
      <w:r w:rsidR="00570B1C" w:rsidRPr="001922D7">
        <w:rPr>
          <w:rFonts w:ascii="Times New Roman" w:hAnsi="Times New Roman" w:cs="Times New Roman"/>
          <w:sz w:val="24"/>
          <w:szCs w:val="24"/>
        </w:rPr>
        <w:t>21.415,44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lei)- cheltuieli pentru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competitiile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echipelor de fotbal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comuna</w:t>
      </w:r>
    </w:p>
    <w:p w14:paraId="2EFAFE1E" w14:textId="3BCAB6ED" w:rsidR="00103411" w:rsidRPr="001922D7" w:rsidRDefault="00103411" w:rsidP="00103411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curente – (</w:t>
      </w:r>
      <w:r w:rsidR="00690515" w:rsidRPr="001922D7">
        <w:rPr>
          <w:rFonts w:ascii="Times New Roman" w:hAnsi="Times New Roman" w:cs="Times New Roman"/>
          <w:sz w:val="24"/>
          <w:szCs w:val="24"/>
        </w:rPr>
        <w:t>13.793,22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8391AC0" w14:textId="673C3C87" w:rsidR="00E34590" w:rsidRPr="001922D7" w:rsidRDefault="00E34590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lastRenderedPageBreak/>
        <w:t xml:space="preserve">Alte obiecte de </w:t>
      </w:r>
      <w:r w:rsidR="00970641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ventar (</w:t>
      </w:r>
      <w:r w:rsidR="00EF3944" w:rsidRPr="001922D7">
        <w:rPr>
          <w:rFonts w:ascii="Times New Roman" w:hAnsi="Times New Roman" w:cs="Times New Roman"/>
          <w:sz w:val="24"/>
          <w:szCs w:val="24"/>
        </w:rPr>
        <w:t>19.567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proofErr w:type="spellStart"/>
      <w:r w:rsidR="00F70596" w:rsidRPr="001922D7">
        <w:rPr>
          <w:rFonts w:ascii="Times New Roman" w:hAnsi="Times New Roman" w:cs="Times New Roman"/>
          <w:sz w:val="24"/>
          <w:szCs w:val="24"/>
        </w:rPr>
        <w:t>banci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echipa de fotbal</w:t>
      </w:r>
    </w:p>
    <w:p w14:paraId="41391336" w14:textId="6EBF5CCC" w:rsidR="00287C5A" w:rsidRPr="001922D7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Alte cheltuieli cu bunuri si servicii-</w:t>
      </w:r>
      <w:r w:rsidR="00411029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8E53D5" w:rsidRPr="001922D7">
        <w:rPr>
          <w:rFonts w:ascii="Times New Roman" w:hAnsi="Times New Roman" w:cs="Times New Roman"/>
          <w:sz w:val="24"/>
          <w:szCs w:val="24"/>
        </w:rPr>
        <w:t>9.515</w:t>
      </w:r>
      <w:r w:rsidR="004D65AF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  <w:r w:rsidR="00287C5A" w:rsidRPr="001922D7">
        <w:rPr>
          <w:rFonts w:ascii="Times New Roman" w:hAnsi="Times New Roman" w:cs="Times New Roman"/>
          <w:sz w:val="24"/>
          <w:szCs w:val="24"/>
        </w:rPr>
        <w:t>- cheltuieli pentru competi</w:t>
      </w:r>
      <w:r w:rsidR="00527E2D" w:rsidRPr="001922D7">
        <w:rPr>
          <w:rFonts w:ascii="Times New Roman" w:hAnsi="Times New Roman" w:cs="Times New Roman"/>
          <w:sz w:val="24"/>
          <w:szCs w:val="24"/>
        </w:rPr>
        <w:t>ț</w:t>
      </w:r>
      <w:r w:rsidR="00287C5A" w:rsidRPr="001922D7">
        <w:rPr>
          <w:rFonts w:ascii="Times New Roman" w:hAnsi="Times New Roman" w:cs="Times New Roman"/>
          <w:sz w:val="24"/>
          <w:szCs w:val="24"/>
        </w:rPr>
        <w:t xml:space="preserve">iile echipelor de fotbal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287C5A" w:rsidRPr="001922D7">
        <w:rPr>
          <w:rFonts w:ascii="Times New Roman" w:hAnsi="Times New Roman" w:cs="Times New Roman"/>
          <w:sz w:val="24"/>
          <w:szCs w:val="24"/>
        </w:rPr>
        <w:t xml:space="preserve"> comuna</w:t>
      </w:r>
    </w:p>
    <w:p w14:paraId="1FD3DD88" w14:textId="091247D0" w:rsidR="00E66CC0" w:rsidRPr="001922D7" w:rsidRDefault="00E66CC0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Cheltuielile pentru sus</w:t>
      </w:r>
      <w:r w:rsidR="00C42064" w:rsidRPr="001922D7">
        <w:rPr>
          <w:rFonts w:ascii="Times New Roman" w:hAnsi="Times New Roman" w:cs="Times New Roman"/>
          <w:sz w:val="24"/>
          <w:szCs w:val="24"/>
        </w:rPr>
        <w:t>ți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erea cultelor</w:t>
      </w:r>
      <w:r w:rsidR="00AF0BA1" w:rsidRPr="001922D7">
        <w:rPr>
          <w:rFonts w:ascii="Times New Roman" w:hAnsi="Times New Roman" w:cs="Times New Roman"/>
          <w:sz w:val="24"/>
          <w:szCs w:val="24"/>
        </w:rPr>
        <w:t xml:space="preserve"> (67.06.00-59.12.00)</w:t>
      </w:r>
      <w:r w:rsidR="00D9743A" w:rsidRPr="001922D7">
        <w:rPr>
          <w:rFonts w:ascii="Times New Roman" w:hAnsi="Times New Roman" w:cs="Times New Roman"/>
          <w:sz w:val="24"/>
          <w:szCs w:val="24"/>
        </w:rPr>
        <w:t xml:space="preserve"> au fost </w:t>
      </w:r>
      <w:proofErr w:type="spellStart"/>
      <w:r w:rsidR="00D9743A"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D9743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D9743A"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265F2D" w:rsidRPr="001922D7">
        <w:rPr>
          <w:rFonts w:ascii="Times New Roman" w:hAnsi="Times New Roman" w:cs="Times New Roman"/>
          <w:sz w:val="24"/>
          <w:szCs w:val="24"/>
        </w:rPr>
        <w:t>5</w:t>
      </w:r>
      <w:r w:rsidR="00CC3BC7" w:rsidRPr="001922D7">
        <w:rPr>
          <w:rFonts w:ascii="Times New Roman" w:hAnsi="Times New Roman" w:cs="Times New Roman"/>
          <w:sz w:val="24"/>
          <w:szCs w:val="24"/>
        </w:rPr>
        <w:t>0</w:t>
      </w:r>
      <w:r w:rsidR="00D9743A" w:rsidRPr="001922D7">
        <w:rPr>
          <w:rFonts w:ascii="Times New Roman" w:hAnsi="Times New Roman" w:cs="Times New Roman"/>
          <w:sz w:val="24"/>
          <w:szCs w:val="24"/>
        </w:rPr>
        <w:t>.000 lei</w:t>
      </w:r>
      <w:r w:rsidR="0031453E" w:rsidRPr="001922D7">
        <w:rPr>
          <w:rFonts w:ascii="Times New Roman" w:hAnsi="Times New Roman" w:cs="Times New Roman"/>
          <w:sz w:val="24"/>
          <w:szCs w:val="24"/>
        </w:rPr>
        <w:t xml:space="preserve">, si s-au efectuat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31453E"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5B7B1E" w:rsidRPr="001922D7">
        <w:rPr>
          <w:rFonts w:ascii="Times New Roman" w:hAnsi="Times New Roman" w:cs="Times New Roman"/>
          <w:sz w:val="24"/>
          <w:szCs w:val="24"/>
        </w:rPr>
        <w:t>1</w:t>
      </w:r>
      <w:r w:rsidR="005A340D" w:rsidRPr="001922D7">
        <w:rPr>
          <w:rFonts w:ascii="Times New Roman" w:hAnsi="Times New Roman" w:cs="Times New Roman"/>
          <w:sz w:val="24"/>
          <w:szCs w:val="24"/>
        </w:rPr>
        <w:t>9</w:t>
      </w:r>
      <w:r w:rsidR="005B7B1E" w:rsidRPr="001922D7">
        <w:rPr>
          <w:rFonts w:ascii="Times New Roman" w:hAnsi="Times New Roman" w:cs="Times New Roman"/>
          <w:sz w:val="24"/>
          <w:szCs w:val="24"/>
        </w:rPr>
        <w:t>.688,22</w:t>
      </w:r>
      <w:r w:rsidR="003D710E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31453E" w:rsidRPr="001922D7">
        <w:rPr>
          <w:rFonts w:ascii="Times New Roman" w:hAnsi="Times New Roman" w:cs="Times New Roman"/>
          <w:sz w:val="24"/>
          <w:szCs w:val="24"/>
        </w:rPr>
        <w:t xml:space="preserve">lei, </w:t>
      </w:r>
      <w:proofErr w:type="spellStart"/>
      <w:r w:rsidR="0031453E" w:rsidRPr="001922D7">
        <w:rPr>
          <w:rFonts w:ascii="Times New Roman" w:hAnsi="Times New Roman" w:cs="Times New Roman"/>
          <w:sz w:val="24"/>
          <w:szCs w:val="24"/>
        </w:rPr>
        <w:t>realizand</w:t>
      </w:r>
      <w:proofErr w:type="spellEnd"/>
      <w:r w:rsidR="0031453E" w:rsidRPr="001922D7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5A340D" w:rsidRPr="001922D7">
        <w:rPr>
          <w:rFonts w:ascii="Times New Roman" w:hAnsi="Times New Roman" w:cs="Times New Roman"/>
          <w:sz w:val="24"/>
          <w:szCs w:val="24"/>
        </w:rPr>
        <w:t>39</w:t>
      </w:r>
      <w:r w:rsidR="00265F2D" w:rsidRPr="001922D7">
        <w:rPr>
          <w:rFonts w:ascii="Times New Roman" w:hAnsi="Times New Roman" w:cs="Times New Roman"/>
          <w:sz w:val="24"/>
          <w:szCs w:val="24"/>
        </w:rPr>
        <w:t>,38</w:t>
      </w:r>
      <w:r w:rsidR="0031453E" w:rsidRPr="001922D7">
        <w:rPr>
          <w:rFonts w:ascii="Times New Roman" w:hAnsi="Times New Roman" w:cs="Times New Roman"/>
          <w:sz w:val="24"/>
          <w:szCs w:val="24"/>
        </w:rPr>
        <w:t xml:space="preserve"> %</w:t>
      </w:r>
      <w:r w:rsidR="009318C0" w:rsidRPr="001922D7">
        <w:rPr>
          <w:rFonts w:ascii="Times New Roman" w:hAnsi="Times New Roman" w:cs="Times New Roman"/>
          <w:sz w:val="24"/>
          <w:szCs w:val="24"/>
        </w:rPr>
        <w:t>.</w:t>
      </w:r>
    </w:p>
    <w:p w14:paraId="45A2E3CF" w14:textId="77777777" w:rsidR="002F7DD8" w:rsidRPr="001922D7" w:rsidRDefault="002F7DD8" w:rsidP="00287C5A">
      <w:pPr>
        <w:pStyle w:val="ListParagraph"/>
        <w:spacing w:after="0" w:line="240" w:lineRule="auto"/>
        <w:ind w:left="3552"/>
        <w:jc w:val="both"/>
        <w:rPr>
          <w:rFonts w:ascii="Times New Roman" w:hAnsi="Times New Roman" w:cs="Times New Roman"/>
          <w:sz w:val="24"/>
          <w:szCs w:val="24"/>
        </w:rPr>
      </w:pPr>
    </w:p>
    <w:p w14:paraId="150A4EA0" w14:textId="057FD20A" w:rsidR="004E578F" w:rsidRPr="001922D7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ASIGURARI SI ASISTENTA SOCIALA</w:t>
      </w:r>
      <w:r w:rsidR="00D70319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(68.02.)</w:t>
      </w:r>
    </w:p>
    <w:p w14:paraId="4776FC1C" w14:textId="57BBE2EC" w:rsidR="004E578F" w:rsidRPr="001922D7" w:rsidRDefault="004E578F" w:rsidP="004E5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AE3B0C" w:rsidRPr="001922D7">
        <w:rPr>
          <w:rFonts w:ascii="Times New Roman" w:hAnsi="Times New Roman" w:cs="Times New Roman"/>
          <w:sz w:val="24"/>
          <w:szCs w:val="24"/>
        </w:rPr>
        <w:t>5.503.3</w:t>
      </w:r>
      <w:r w:rsidR="0066641B" w:rsidRPr="001922D7">
        <w:rPr>
          <w:rFonts w:ascii="Times New Roman" w:hAnsi="Times New Roman" w:cs="Times New Roman"/>
          <w:sz w:val="24"/>
          <w:szCs w:val="24"/>
        </w:rPr>
        <w:t>00</w:t>
      </w:r>
      <w:r w:rsidR="00A61C94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cuantum de</w:t>
      </w:r>
      <w:r w:rsidR="00FC6686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AE3B0C" w:rsidRPr="001922D7">
        <w:rPr>
          <w:rFonts w:ascii="Times New Roman" w:hAnsi="Times New Roman" w:cs="Times New Roman"/>
          <w:sz w:val="24"/>
          <w:szCs w:val="24"/>
        </w:rPr>
        <w:t>5.222.524</w:t>
      </w:r>
      <w:r w:rsidR="003622A0" w:rsidRPr="001922D7">
        <w:rPr>
          <w:rFonts w:ascii="Times New Roman" w:hAnsi="Times New Roman" w:cs="Times New Roman"/>
          <w:sz w:val="24"/>
          <w:szCs w:val="24"/>
        </w:rPr>
        <w:t>,90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3622A0" w:rsidRPr="001922D7">
        <w:rPr>
          <w:rFonts w:ascii="Times New Roman" w:hAnsi="Times New Roman" w:cs="Times New Roman"/>
          <w:sz w:val="24"/>
          <w:szCs w:val="24"/>
        </w:rPr>
        <w:t>9</w:t>
      </w:r>
      <w:r w:rsidR="00AE3B0C" w:rsidRPr="001922D7">
        <w:rPr>
          <w:rFonts w:ascii="Times New Roman" w:hAnsi="Times New Roman" w:cs="Times New Roman"/>
          <w:sz w:val="24"/>
          <w:szCs w:val="24"/>
        </w:rPr>
        <w:t>4,90</w:t>
      </w:r>
      <w:r w:rsidRPr="001922D7">
        <w:rPr>
          <w:rFonts w:ascii="Times New Roman" w:hAnsi="Times New Roman" w:cs="Times New Roman"/>
          <w:sz w:val="24"/>
          <w:szCs w:val="24"/>
        </w:rPr>
        <w:t xml:space="preserve"> % av</w:t>
      </w:r>
      <w:r w:rsidR="00B0392C" w:rsidRPr="001922D7">
        <w:rPr>
          <w:rFonts w:ascii="Times New Roman" w:hAnsi="Times New Roman" w:cs="Times New Roman"/>
          <w:sz w:val="24"/>
          <w:szCs w:val="24"/>
        </w:rPr>
        <w:t>â</w:t>
      </w:r>
      <w:r w:rsidRPr="001922D7">
        <w:rPr>
          <w:rFonts w:ascii="Times New Roman" w:hAnsi="Times New Roman" w:cs="Times New Roman"/>
          <w:sz w:val="24"/>
          <w:szCs w:val="24"/>
        </w:rPr>
        <w:t>nd urm</w:t>
      </w:r>
      <w:r w:rsidR="00B0392C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>toarea componen</w:t>
      </w:r>
      <w:r w:rsidR="00B0392C" w:rsidRPr="001922D7">
        <w:rPr>
          <w:rFonts w:ascii="Times New Roman" w:hAnsi="Times New Roman" w:cs="Times New Roman"/>
          <w:sz w:val="24"/>
          <w:szCs w:val="24"/>
        </w:rPr>
        <w:t>ță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494153FD" w14:textId="41407A14" w:rsidR="00EE5233" w:rsidRPr="001922D7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Cheltuieli de personal prev</w:t>
      </w:r>
      <w:r w:rsidR="00EB4551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zute </w:t>
      </w:r>
      <w:r w:rsidR="00EB4551" w:rsidRPr="001922D7">
        <w:rPr>
          <w:rFonts w:ascii="Times New Roman" w:hAnsi="Times New Roman" w:cs="Times New Roman"/>
          <w:sz w:val="24"/>
          <w:szCs w:val="24"/>
        </w:rPr>
        <w:t>î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</w:t>
      </w:r>
      <w:r w:rsidR="00EB4551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 de </w:t>
      </w:r>
      <w:r w:rsidR="00EB4551" w:rsidRPr="001922D7">
        <w:rPr>
          <w:rFonts w:ascii="Times New Roman" w:hAnsi="Times New Roman" w:cs="Times New Roman"/>
          <w:sz w:val="24"/>
          <w:szCs w:val="24"/>
        </w:rPr>
        <w:t>2.163</w:t>
      </w:r>
      <w:r w:rsidR="00C65369" w:rsidRPr="001922D7">
        <w:rPr>
          <w:rFonts w:ascii="Times New Roman" w:hAnsi="Times New Roman" w:cs="Times New Roman"/>
          <w:sz w:val="24"/>
          <w:szCs w:val="24"/>
        </w:rPr>
        <w:t>.000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</w:t>
      </w:r>
      <w:r w:rsidR="00EB4551" w:rsidRPr="001922D7">
        <w:rPr>
          <w:rFonts w:ascii="Times New Roman" w:hAnsi="Times New Roman" w:cs="Times New Roman"/>
          <w:sz w:val="24"/>
          <w:szCs w:val="24"/>
        </w:rPr>
        <w:t>ș</w:t>
      </w:r>
      <w:r w:rsidRPr="001922D7">
        <w:rPr>
          <w:rFonts w:ascii="Times New Roman" w:hAnsi="Times New Roman" w:cs="Times New Roman"/>
          <w:sz w:val="24"/>
          <w:szCs w:val="24"/>
        </w:rPr>
        <w:t xml:space="preserve">i realizate </w:t>
      </w:r>
      <w:r w:rsidR="00EB4551" w:rsidRPr="001922D7">
        <w:rPr>
          <w:rFonts w:ascii="Times New Roman" w:hAnsi="Times New Roman" w:cs="Times New Roman"/>
          <w:sz w:val="24"/>
          <w:szCs w:val="24"/>
        </w:rPr>
        <w:t>î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</w:t>
      </w:r>
      <w:r w:rsidR="00EB4551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 de</w:t>
      </w:r>
    </w:p>
    <w:p w14:paraId="3AB2898D" w14:textId="210C1837" w:rsidR="004E578F" w:rsidRPr="001922D7" w:rsidRDefault="00D81F45" w:rsidP="00EE5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</w:rPr>
        <w:t>2</w:t>
      </w:r>
      <w:r w:rsidR="00580D41" w:rsidRPr="001922D7">
        <w:rPr>
          <w:rFonts w:ascii="Times New Roman" w:hAnsi="Times New Roman" w:cs="Times New Roman"/>
          <w:sz w:val="24"/>
          <w:szCs w:val="24"/>
        </w:rPr>
        <w:t>.094.</w:t>
      </w:r>
      <w:r w:rsidRPr="001922D7">
        <w:rPr>
          <w:rFonts w:ascii="Times New Roman" w:hAnsi="Times New Roman" w:cs="Times New Roman"/>
          <w:sz w:val="24"/>
          <w:szCs w:val="24"/>
        </w:rPr>
        <w:t>006</w:t>
      </w:r>
      <w:r w:rsidR="006E308A" w:rsidRPr="001922D7">
        <w:rPr>
          <w:rFonts w:ascii="Times New Roman" w:hAnsi="Times New Roman" w:cs="Times New Roman"/>
          <w:sz w:val="24"/>
          <w:szCs w:val="24"/>
        </w:rPr>
        <w:t>,00</w:t>
      </w:r>
      <w:r w:rsidR="00EC52E9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AD2193" w:rsidRPr="001922D7">
        <w:rPr>
          <w:rFonts w:ascii="Times New Roman" w:hAnsi="Times New Roman" w:cs="Times New Roman"/>
          <w:sz w:val="24"/>
          <w:szCs w:val="24"/>
        </w:rPr>
        <w:t>9</w:t>
      </w:r>
      <w:r w:rsidRPr="001922D7">
        <w:rPr>
          <w:rFonts w:ascii="Times New Roman" w:hAnsi="Times New Roman" w:cs="Times New Roman"/>
          <w:sz w:val="24"/>
          <w:szCs w:val="24"/>
        </w:rPr>
        <w:t>6,8</w:t>
      </w:r>
      <w:r w:rsidR="00675E7C" w:rsidRPr="001922D7">
        <w:rPr>
          <w:rFonts w:ascii="Times New Roman" w:hAnsi="Times New Roman" w:cs="Times New Roman"/>
          <w:sz w:val="24"/>
          <w:szCs w:val="24"/>
        </w:rPr>
        <w:t>1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%, (salarii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asistenti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personali) </w:t>
      </w:r>
      <w:r w:rsidR="001F28D2" w:rsidRPr="001922D7">
        <w:rPr>
          <w:rFonts w:ascii="Times New Roman" w:hAnsi="Times New Roman" w:cs="Times New Roman"/>
          <w:sz w:val="24"/>
          <w:szCs w:val="24"/>
        </w:rPr>
        <w:t>cuprinzând</w:t>
      </w:r>
      <w:r w:rsidR="004E578F" w:rsidRPr="001922D7">
        <w:rPr>
          <w:rFonts w:ascii="Times New Roman" w:hAnsi="Times New Roman" w:cs="Times New Roman"/>
          <w:sz w:val="24"/>
          <w:szCs w:val="24"/>
        </w:rPr>
        <w:t>:</w:t>
      </w:r>
    </w:p>
    <w:p w14:paraId="6E53B5B8" w14:textId="1D10695F" w:rsidR="004E578F" w:rsidRPr="001922D7" w:rsidRDefault="00A61C94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Salarii de baza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B43285" w:rsidRPr="001922D7">
        <w:rPr>
          <w:rFonts w:ascii="Times New Roman" w:hAnsi="Times New Roman" w:cs="Times New Roman"/>
          <w:sz w:val="24"/>
          <w:szCs w:val="24"/>
        </w:rPr>
        <w:t>1.</w:t>
      </w:r>
      <w:r w:rsidR="00173E3A" w:rsidRPr="001922D7">
        <w:rPr>
          <w:rFonts w:ascii="Times New Roman" w:hAnsi="Times New Roman" w:cs="Times New Roman"/>
          <w:sz w:val="24"/>
          <w:szCs w:val="24"/>
        </w:rPr>
        <w:t>822.828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</w:t>
      </w:r>
      <w:r w:rsidRPr="001922D7">
        <w:rPr>
          <w:rFonts w:ascii="Times New Roman" w:hAnsi="Times New Roman" w:cs="Times New Roman"/>
          <w:sz w:val="24"/>
          <w:szCs w:val="24"/>
        </w:rPr>
        <w:t>)</w:t>
      </w:r>
    </w:p>
    <w:p w14:paraId="1C6F4955" w14:textId="5A8F2E06" w:rsidR="00A61C94" w:rsidRPr="001922D7" w:rsidRDefault="001D3917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A61C94" w:rsidRPr="001922D7">
        <w:rPr>
          <w:rFonts w:ascii="Times New Roman" w:hAnsi="Times New Roman" w:cs="Times New Roman"/>
          <w:sz w:val="24"/>
          <w:szCs w:val="24"/>
        </w:rPr>
        <w:t>demnizatii</w:t>
      </w:r>
      <w:proofErr w:type="spellEnd"/>
      <w:r w:rsidR="00A61C94" w:rsidRPr="001922D7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0D107E" w:rsidRPr="001922D7">
        <w:rPr>
          <w:rFonts w:ascii="Times New Roman" w:hAnsi="Times New Roman" w:cs="Times New Roman"/>
          <w:sz w:val="24"/>
          <w:szCs w:val="24"/>
        </w:rPr>
        <w:t>1</w:t>
      </w:r>
      <w:r w:rsidR="005372C9" w:rsidRPr="001922D7">
        <w:rPr>
          <w:rFonts w:ascii="Times New Roman" w:hAnsi="Times New Roman" w:cs="Times New Roman"/>
          <w:sz w:val="24"/>
          <w:szCs w:val="24"/>
        </w:rPr>
        <w:t>60.048</w:t>
      </w:r>
      <w:r w:rsidR="00A61C94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45D1486" w14:textId="2AD8E582" w:rsidR="00C933F4" w:rsidRPr="001922D7" w:rsidRDefault="00C933F4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Vouchere de vacanta (</w:t>
      </w:r>
      <w:r w:rsidR="000D107E" w:rsidRPr="001922D7">
        <w:rPr>
          <w:rFonts w:ascii="Times New Roman" w:hAnsi="Times New Roman" w:cs="Times New Roman"/>
          <w:sz w:val="24"/>
          <w:szCs w:val="24"/>
        </w:rPr>
        <w:t>6</w:t>
      </w:r>
      <w:r w:rsidR="00EE71C9" w:rsidRPr="001922D7">
        <w:rPr>
          <w:rFonts w:ascii="Times New Roman" w:hAnsi="Times New Roman" w:cs="Times New Roman"/>
          <w:sz w:val="24"/>
          <w:szCs w:val="24"/>
        </w:rPr>
        <w:t>8.2</w:t>
      </w:r>
      <w:r w:rsidR="000D107E" w:rsidRPr="001922D7">
        <w:rPr>
          <w:rFonts w:ascii="Times New Roman" w:hAnsi="Times New Roman" w:cs="Times New Roman"/>
          <w:sz w:val="24"/>
          <w:szCs w:val="24"/>
        </w:rPr>
        <w:t xml:space="preserve">00 </w:t>
      </w:r>
      <w:r w:rsidRPr="001922D7">
        <w:rPr>
          <w:rFonts w:ascii="Times New Roman" w:hAnsi="Times New Roman" w:cs="Times New Roman"/>
          <w:sz w:val="24"/>
          <w:szCs w:val="24"/>
        </w:rPr>
        <w:t>lei)</w:t>
      </w:r>
    </w:p>
    <w:p w14:paraId="31E93FEF" w14:textId="5EA25357" w:rsidR="004E578F" w:rsidRPr="001922D7" w:rsidRDefault="004E578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Contributi</w:t>
      </w:r>
      <w:r w:rsidR="00FF16ED" w:rsidRPr="001922D7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FF16ED" w:rsidRPr="001922D7">
        <w:rPr>
          <w:rFonts w:ascii="Times New Roman" w:hAnsi="Times New Roman" w:cs="Times New Roman"/>
          <w:sz w:val="24"/>
          <w:szCs w:val="24"/>
        </w:rPr>
        <w:t xml:space="preserve"> asiguratorie de munca</w:t>
      </w:r>
      <w:r w:rsidRPr="001922D7">
        <w:rPr>
          <w:rFonts w:ascii="Times New Roman" w:hAnsi="Times New Roman" w:cs="Times New Roman"/>
          <w:sz w:val="24"/>
          <w:szCs w:val="24"/>
        </w:rPr>
        <w:t xml:space="preserve">  </w:t>
      </w:r>
      <w:r w:rsidR="00A61C94" w:rsidRPr="001922D7">
        <w:rPr>
          <w:rFonts w:ascii="Times New Roman" w:hAnsi="Times New Roman" w:cs="Times New Roman"/>
          <w:sz w:val="24"/>
          <w:szCs w:val="24"/>
        </w:rPr>
        <w:t>(</w:t>
      </w:r>
      <w:r w:rsidR="00CD4FE6" w:rsidRPr="001922D7">
        <w:rPr>
          <w:rFonts w:ascii="Times New Roman" w:hAnsi="Times New Roman" w:cs="Times New Roman"/>
          <w:sz w:val="24"/>
          <w:szCs w:val="24"/>
        </w:rPr>
        <w:t>42.930</w:t>
      </w:r>
      <w:r w:rsidR="000D107E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</w:t>
      </w:r>
      <w:r w:rsidR="00A61C94" w:rsidRPr="001922D7">
        <w:rPr>
          <w:rFonts w:ascii="Times New Roman" w:hAnsi="Times New Roman" w:cs="Times New Roman"/>
          <w:sz w:val="24"/>
          <w:szCs w:val="24"/>
        </w:rPr>
        <w:t>)</w:t>
      </w:r>
    </w:p>
    <w:p w14:paraId="4385B29A" w14:textId="5BF78BDA" w:rsidR="003E3790" w:rsidRPr="001922D7" w:rsidRDefault="003E3790" w:rsidP="003E379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Bunuri si servicii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sume </w:t>
      </w:r>
      <w:r w:rsidR="00E819BA" w:rsidRPr="001922D7">
        <w:rPr>
          <w:rFonts w:ascii="Times New Roman" w:hAnsi="Times New Roman" w:cs="Times New Roman"/>
          <w:sz w:val="24"/>
          <w:szCs w:val="24"/>
        </w:rPr>
        <w:t>60</w:t>
      </w:r>
      <w:r w:rsidRPr="001922D7">
        <w:rPr>
          <w:rFonts w:ascii="Times New Roman" w:hAnsi="Times New Roman" w:cs="Times New Roman"/>
          <w:sz w:val="24"/>
          <w:szCs w:val="24"/>
        </w:rPr>
        <w:t xml:space="preserve">.000 si s-au efectuat cheltuieli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983A31" w:rsidRPr="001922D7">
        <w:rPr>
          <w:rFonts w:ascii="Times New Roman" w:hAnsi="Times New Roman" w:cs="Times New Roman"/>
          <w:sz w:val="24"/>
          <w:szCs w:val="24"/>
        </w:rPr>
        <w:t>2</w:t>
      </w:r>
      <w:r w:rsidR="00E819BA" w:rsidRPr="001922D7">
        <w:rPr>
          <w:rFonts w:ascii="Times New Roman" w:hAnsi="Times New Roman" w:cs="Times New Roman"/>
          <w:sz w:val="24"/>
          <w:szCs w:val="24"/>
        </w:rPr>
        <w:t>8.9</w:t>
      </w:r>
      <w:r w:rsidR="00983A31" w:rsidRPr="001922D7">
        <w:rPr>
          <w:rFonts w:ascii="Times New Roman" w:hAnsi="Times New Roman" w:cs="Times New Roman"/>
          <w:sz w:val="24"/>
          <w:szCs w:val="24"/>
        </w:rPr>
        <w:t>99,90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;</w:t>
      </w:r>
    </w:p>
    <w:p w14:paraId="5C4672FD" w14:textId="4C6098DA" w:rsidR="004E578F" w:rsidRPr="001922D7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Prevederile pentru a</w:t>
      </w:r>
      <w:r w:rsidR="00F7544F" w:rsidRPr="001922D7">
        <w:rPr>
          <w:rFonts w:ascii="Times New Roman" w:hAnsi="Times New Roman" w:cs="Times New Roman"/>
          <w:sz w:val="24"/>
          <w:szCs w:val="24"/>
        </w:rPr>
        <w:t>jutoare</w:t>
      </w:r>
      <w:r w:rsidRPr="001922D7">
        <w:rPr>
          <w:rFonts w:ascii="Times New Roman" w:hAnsi="Times New Roman" w:cs="Times New Roman"/>
          <w:sz w:val="24"/>
          <w:szCs w:val="24"/>
        </w:rPr>
        <w:t xml:space="preserve"> social</w:t>
      </w:r>
      <w:r w:rsidR="00F7544F" w:rsidRPr="001922D7">
        <w:rPr>
          <w:rFonts w:ascii="Times New Roman" w:hAnsi="Times New Roman" w:cs="Times New Roman"/>
          <w:sz w:val="24"/>
          <w:szCs w:val="24"/>
        </w:rPr>
        <w:t>e</w:t>
      </w:r>
      <w:r w:rsidRPr="001922D7">
        <w:rPr>
          <w:rFonts w:ascii="Times New Roman" w:hAnsi="Times New Roman" w:cs="Times New Roman"/>
          <w:sz w:val="24"/>
          <w:szCs w:val="24"/>
        </w:rPr>
        <w:t xml:space="preserve"> au fost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717010" w:rsidRPr="001922D7">
        <w:rPr>
          <w:rFonts w:ascii="Times New Roman" w:hAnsi="Times New Roman" w:cs="Times New Roman"/>
          <w:sz w:val="24"/>
          <w:szCs w:val="24"/>
        </w:rPr>
        <w:t>3.280.3</w:t>
      </w:r>
      <w:r w:rsidR="003E3790" w:rsidRPr="001922D7">
        <w:rPr>
          <w:rFonts w:ascii="Times New Roman" w:hAnsi="Times New Roman" w:cs="Times New Roman"/>
          <w:sz w:val="24"/>
          <w:szCs w:val="24"/>
        </w:rPr>
        <w:t>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care s-au efectuat cheltuieli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bookmarkStart w:id="3" w:name="_Hlk157033759"/>
      <w:r w:rsidR="00717010" w:rsidRPr="001922D7">
        <w:rPr>
          <w:rFonts w:ascii="Times New Roman" w:hAnsi="Times New Roman" w:cs="Times New Roman"/>
          <w:sz w:val="24"/>
          <w:szCs w:val="24"/>
        </w:rPr>
        <w:t>3.099.734</w:t>
      </w:r>
      <w:r w:rsidR="007B4C98" w:rsidRPr="001922D7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1922D7">
        <w:rPr>
          <w:rFonts w:ascii="Times New Roman" w:hAnsi="Times New Roman" w:cs="Times New Roman"/>
          <w:sz w:val="24"/>
          <w:szCs w:val="24"/>
        </w:rPr>
        <w:t>lei si cupr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d</w:t>
      </w:r>
      <w:r w:rsidR="005C4D3C" w:rsidRPr="001922D7">
        <w:rPr>
          <w:rFonts w:ascii="Times New Roman" w:hAnsi="Times New Roman" w:cs="Times New Roman"/>
          <w:sz w:val="24"/>
          <w:szCs w:val="24"/>
        </w:rPr>
        <w:t xml:space="preserve">, </w:t>
      </w:r>
      <w:r w:rsidR="00B40C24" w:rsidRPr="001922D7">
        <w:rPr>
          <w:rFonts w:ascii="Times New Roman" w:hAnsi="Times New Roman" w:cs="Times New Roman"/>
          <w:sz w:val="24"/>
          <w:szCs w:val="24"/>
        </w:rPr>
        <w:t>9</w:t>
      </w:r>
      <w:r w:rsidR="00717010" w:rsidRPr="001922D7">
        <w:rPr>
          <w:rFonts w:ascii="Times New Roman" w:hAnsi="Times New Roman" w:cs="Times New Roman"/>
          <w:sz w:val="24"/>
          <w:szCs w:val="24"/>
        </w:rPr>
        <w:t>4,50</w:t>
      </w:r>
      <w:r w:rsidR="00447AF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5C4D3C" w:rsidRPr="001922D7">
        <w:rPr>
          <w:rFonts w:ascii="Times New Roman" w:hAnsi="Times New Roman" w:cs="Times New Roman"/>
          <w:sz w:val="24"/>
          <w:szCs w:val="24"/>
        </w:rPr>
        <w:t xml:space="preserve">% 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15B63279" w14:textId="4DBBB3F6" w:rsidR="004E578F" w:rsidRPr="001922D7" w:rsidRDefault="004E578F" w:rsidP="004E578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Ajutoare sociale (</w:t>
      </w:r>
      <w:r w:rsidR="00A06758" w:rsidRPr="001922D7">
        <w:rPr>
          <w:rFonts w:ascii="Times New Roman" w:hAnsi="Times New Roman" w:cs="Times New Roman"/>
          <w:sz w:val="24"/>
          <w:szCs w:val="24"/>
        </w:rPr>
        <w:t>3.099.734</w:t>
      </w:r>
      <w:r w:rsidR="0083286F" w:rsidRPr="001922D7">
        <w:rPr>
          <w:rFonts w:ascii="Times New Roman" w:hAnsi="Times New Roman" w:cs="Times New Roman"/>
          <w:sz w:val="24"/>
          <w:szCs w:val="24"/>
        </w:rPr>
        <w:t>,00</w:t>
      </w:r>
      <w:r w:rsidR="001B7E6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lei)</w:t>
      </w:r>
    </w:p>
    <w:p w14:paraId="09BB0847" w14:textId="0F3C8E43" w:rsidR="004E578F" w:rsidRPr="001922D7" w:rsidRDefault="004E578F" w:rsidP="004E578F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Ajutoare sociale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numerar– </w:t>
      </w:r>
      <w:r w:rsidR="001657CE" w:rsidRPr="001922D7">
        <w:rPr>
          <w:rFonts w:ascii="Times New Roman" w:hAnsi="Times New Roman" w:cs="Times New Roman"/>
          <w:sz w:val="24"/>
          <w:szCs w:val="24"/>
        </w:rPr>
        <w:t>3.099.734</w:t>
      </w:r>
      <w:r w:rsidR="001B7E6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lei, ce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clud:</w:t>
      </w:r>
    </w:p>
    <w:p w14:paraId="673947BC" w14:textId="29C9643E" w:rsidR="004E578F" w:rsidRPr="001922D7" w:rsidRDefault="001D3917" w:rsidP="004E578F">
      <w:pPr>
        <w:pStyle w:val="ListParagraph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>demnizatii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handicap (</w:t>
      </w:r>
      <w:r w:rsidR="00316524" w:rsidRPr="001922D7">
        <w:rPr>
          <w:rFonts w:ascii="Times New Roman" w:hAnsi="Times New Roman" w:cs="Times New Roman"/>
          <w:sz w:val="24"/>
          <w:szCs w:val="24"/>
        </w:rPr>
        <w:t>2.551.218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lei)</w:t>
      </w:r>
      <w:r w:rsidR="00E666EC" w:rsidRPr="001922D7">
        <w:rPr>
          <w:rFonts w:ascii="Times New Roman" w:hAnsi="Times New Roman" w:cs="Times New Roman"/>
          <w:sz w:val="24"/>
          <w:szCs w:val="24"/>
        </w:rPr>
        <w:t>-68.05.02-57.02.01</w:t>
      </w:r>
    </w:p>
    <w:p w14:paraId="1B81DD21" w14:textId="7BF79901" w:rsidR="004E578F" w:rsidRPr="001922D7" w:rsidRDefault="004E578F" w:rsidP="004E578F">
      <w:pPr>
        <w:pStyle w:val="ListParagraph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Ajutoare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calzire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cu lemne (</w:t>
      </w:r>
      <w:r w:rsidR="0044184E" w:rsidRPr="001922D7">
        <w:rPr>
          <w:rFonts w:ascii="Times New Roman" w:hAnsi="Times New Roman" w:cs="Times New Roman"/>
          <w:sz w:val="24"/>
          <w:szCs w:val="24"/>
        </w:rPr>
        <w:t>489.516</w:t>
      </w:r>
      <w:r w:rsidRPr="001922D7">
        <w:rPr>
          <w:rFonts w:ascii="Times New Roman" w:hAnsi="Times New Roman" w:cs="Times New Roman"/>
          <w:sz w:val="24"/>
          <w:szCs w:val="24"/>
        </w:rPr>
        <w:t>lei)</w:t>
      </w:r>
      <w:r w:rsidR="00E666EC" w:rsidRPr="001922D7">
        <w:rPr>
          <w:rFonts w:ascii="Times New Roman" w:hAnsi="Times New Roman" w:cs="Times New Roman"/>
          <w:sz w:val="24"/>
          <w:szCs w:val="24"/>
        </w:rPr>
        <w:t>-</w:t>
      </w:r>
      <w:r w:rsidR="00E666EC" w:rsidRPr="001922D7">
        <w:rPr>
          <w:rFonts w:ascii="Times New Roman" w:hAnsi="Times New Roman" w:cs="Times New Roman"/>
          <w:sz w:val="20"/>
          <w:szCs w:val="20"/>
        </w:rPr>
        <w:t>68.15.01-57.02.01</w:t>
      </w:r>
    </w:p>
    <w:p w14:paraId="600CE8B1" w14:textId="6239613F" w:rsidR="004E578F" w:rsidRPr="001922D7" w:rsidRDefault="004E578F" w:rsidP="004E578F">
      <w:pPr>
        <w:pStyle w:val="ListParagraph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Ajutoare de urgenta (</w:t>
      </w:r>
      <w:r w:rsidR="00EA3E5D" w:rsidRPr="001922D7">
        <w:rPr>
          <w:rFonts w:ascii="Times New Roman" w:hAnsi="Times New Roman" w:cs="Times New Roman"/>
          <w:sz w:val="24"/>
          <w:szCs w:val="24"/>
        </w:rPr>
        <w:t>59.000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  <w:r w:rsidR="00E666EC" w:rsidRPr="001922D7">
        <w:rPr>
          <w:rFonts w:ascii="Times New Roman" w:hAnsi="Times New Roman" w:cs="Times New Roman"/>
          <w:sz w:val="24"/>
          <w:szCs w:val="24"/>
        </w:rPr>
        <w:t>-68.50.50-57.02.01</w:t>
      </w:r>
    </w:p>
    <w:p w14:paraId="4E549FED" w14:textId="5EDE34F9" w:rsidR="00A510D6" w:rsidRPr="001922D7" w:rsidRDefault="00A510D6" w:rsidP="004E578F">
      <w:pPr>
        <w:pStyle w:val="ListParagraph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Alte bunuri si servicii (6.400 lei)-68.50.50-20.01.30</w:t>
      </w:r>
    </w:p>
    <w:p w14:paraId="022E92C8" w14:textId="3931F147" w:rsidR="00291D35" w:rsidRPr="001922D7" w:rsidRDefault="00171ECE" w:rsidP="00291D35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41272878"/>
      <w:r w:rsidRPr="001922D7">
        <w:rPr>
          <w:rFonts w:ascii="Times New Roman" w:hAnsi="Times New Roman" w:cs="Times New Roman"/>
          <w:sz w:val="24"/>
          <w:szCs w:val="24"/>
        </w:rPr>
        <w:t>Plăți</w:t>
      </w:r>
      <w:r w:rsidR="001A54E7" w:rsidRPr="001922D7">
        <w:rPr>
          <w:rFonts w:ascii="Times New Roman" w:hAnsi="Times New Roman" w:cs="Times New Roman"/>
          <w:sz w:val="24"/>
          <w:szCs w:val="24"/>
        </w:rPr>
        <w:t xml:space="preserve"> efectuate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</w:t>
      </w:r>
      <w:r w:rsidR="001A54E7" w:rsidRPr="001922D7">
        <w:rPr>
          <w:rFonts w:ascii="Times New Roman" w:hAnsi="Times New Roman" w:cs="Times New Roman"/>
          <w:sz w:val="24"/>
          <w:szCs w:val="24"/>
        </w:rPr>
        <w:t xml:space="preserve"> anii </w:t>
      </w:r>
      <w:proofErr w:type="spellStart"/>
      <w:r w:rsidR="001A54E7" w:rsidRPr="001922D7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="001A54E7" w:rsidRPr="001922D7">
        <w:rPr>
          <w:rFonts w:ascii="Times New Roman" w:hAnsi="Times New Roman" w:cs="Times New Roman"/>
          <w:sz w:val="24"/>
          <w:szCs w:val="24"/>
        </w:rPr>
        <w:t xml:space="preserve"> si r</w:t>
      </w:r>
      <w:r w:rsidR="005C6D7A" w:rsidRPr="001922D7">
        <w:rPr>
          <w:rFonts w:ascii="Times New Roman" w:hAnsi="Times New Roman" w:cs="Times New Roman"/>
          <w:sz w:val="24"/>
          <w:szCs w:val="24"/>
        </w:rPr>
        <w:t>e</w:t>
      </w:r>
      <w:r w:rsidR="001A54E7" w:rsidRPr="001922D7">
        <w:rPr>
          <w:rFonts w:ascii="Times New Roman" w:hAnsi="Times New Roman" w:cs="Times New Roman"/>
          <w:sz w:val="24"/>
          <w:szCs w:val="24"/>
        </w:rPr>
        <w:t xml:space="preserve">cuperate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</w:t>
      </w:r>
      <w:r w:rsidR="001A54E7" w:rsidRPr="001922D7">
        <w:rPr>
          <w:rFonts w:ascii="Times New Roman" w:hAnsi="Times New Roman" w:cs="Times New Roman"/>
          <w:sz w:val="24"/>
          <w:szCs w:val="24"/>
        </w:rPr>
        <w:t xml:space="preserve"> anul curent (- </w:t>
      </w:r>
      <w:r w:rsidR="00E737CC" w:rsidRPr="001922D7">
        <w:rPr>
          <w:rFonts w:ascii="Times New Roman" w:hAnsi="Times New Roman" w:cs="Times New Roman"/>
          <w:sz w:val="24"/>
          <w:szCs w:val="24"/>
        </w:rPr>
        <w:t>215</w:t>
      </w:r>
      <w:r w:rsidR="001A54E7" w:rsidRPr="001922D7">
        <w:rPr>
          <w:rFonts w:ascii="Times New Roman" w:hAnsi="Times New Roman" w:cs="Times New Roman"/>
          <w:sz w:val="24"/>
          <w:szCs w:val="24"/>
        </w:rPr>
        <w:t xml:space="preserve"> lei)</w:t>
      </w:r>
      <w:bookmarkEnd w:id="4"/>
    </w:p>
    <w:p w14:paraId="55CE2404" w14:textId="77777777" w:rsidR="00291D35" w:rsidRPr="001922D7" w:rsidRDefault="00291D35" w:rsidP="00291D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7C6DC" w14:textId="13091D43" w:rsidR="004E578F" w:rsidRPr="001922D7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LOCU</w:t>
      </w:r>
      <w:r w:rsidR="001E73D4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171ECE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N</w:t>
      </w: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TE, SERVICII SI DEZVOLTARE PUBLICA</w:t>
      </w:r>
      <w:r w:rsidR="00980BC8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70.02.)</w:t>
      </w:r>
    </w:p>
    <w:p w14:paraId="5EA4C9BA" w14:textId="2A04E25B" w:rsidR="004E578F" w:rsidRPr="001922D7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0263BC" w:rsidRPr="001922D7">
        <w:rPr>
          <w:rFonts w:ascii="Times New Roman" w:hAnsi="Times New Roman" w:cs="Times New Roman"/>
          <w:sz w:val="24"/>
          <w:szCs w:val="24"/>
        </w:rPr>
        <w:t>767.4</w:t>
      </w:r>
      <w:r w:rsidR="0080278F" w:rsidRPr="001922D7">
        <w:rPr>
          <w:rFonts w:ascii="Times New Roman" w:hAnsi="Times New Roman" w:cs="Times New Roman"/>
          <w:sz w:val="24"/>
          <w:szCs w:val="24"/>
        </w:rPr>
        <w:t>00</w:t>
      </w:r>
      <w:r w:rsidR="007E47F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 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cuantum de </w:t>
      </w:r>
      <w:r w:rsidR="000263BC" w:rsidRPr="001922D7">
        <w:rPr>
          <w:rFonts w:ascii="Times New Roman" w:hAnsi="Times New Roman" w:cs="Times New Roman"/>
          <w:sz w:val="24"/>
          <w:szCs w:val="24"/>
        </w:rPr>
        <w:t>431.773,58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0263BC" w:rsidRPr="001922D7">
        <w:rPr>
          <w:rFonts w:ascii="Times New Roman" w:hAnsi="Times New Roman" w:cs="Times New Roman"/>
          <w:sz w:val="24"/>
          <w:szCs w:val="24"/>
        </w:rPr>
        <w:t>56,26</w:t>
      </w:r>
      <w:r w:rsidRPr="001922D7">
        <w:rPr>
          <w:rFonts w:ascii="Times New Roman" w:hAnsi="Times New Roman" w:cs="Times New Roman"/>
          <w:sz w:val="24"/>
          <w:szCs w:val="24"/>
        </w:rPr>
        <w:t xml:space="preserve"> %, </w:t>
      </w:r>
      <w:r w:rsidR="001F28D2" w:rsidRPr="001922D7">
        <w:rPr>
          <w:rFonts w:ascii="Times New Roman" w:hAnsi="Times New Roman" w:cs="Times New Roman"/>
          <w:sz w:val="24"/>
          <w:szCs w:val="24"/>
        </w:rPr>
        <w:t>cuprinzând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72DBBC4F" w14:textId="3DC49DD8" w:rsidR="004E578F" w:rsidRPr="001922D7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Cheltuielile cu bunuri si servicii ce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clud:</w:t>
      </w:r>
    </w:p>
    <w:p w14:paraId="72D4176F" w14:textId="641A0510" w:rsidR="004E578F" w:rsidRPr="001922D7" w:rsidRDefault="004E578F" w:rsidP="004E578F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Bunuri si servicii (</w:t>
      </w:r>
      <w:r w:rsidR="002B46DB" w:rsidRPr="001922D7">
        <w:rPr>
          <w:rFonts w:ascii="Times New Roman" w:hAnsi="Times New Roman" w:cs="Times New Roman"/>
          <w:sz w:val="24"/>
          <w:szCs w:val="24"/>
        </w:rPr>
        <w:t>431.773,58</w:t>
      </w:r>
      <w:r w:rsidR="005D50A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lei),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alcatuite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4D93FD87" w14:textId="0C49FC79" w:rsidR="004E578F" w:rsidRPr="001922D7" w:rsidRDefault="001D3917" w:rsidP="004E578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4E578F" w:rsidRPr="001922D7">
        <w:rPr>
          <w:rFonts w:ascii="Times New Roman" w:hAnsi="Times New Roman" w:cs="Times New Roman"/>
          <w:sz w:val="24"/>
          <w:szCs w:val="24"/>
        </w:rPr>
        <w:t>calzit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, </w:t>
      </w:r>
      <w:r w:rsidR="00594D3D" w:rsidRPr="001922D7">
        <w:rPr>
          <w:rFonts w:ascii="Times New Roman" w:hAnsi="Times New Roman" w:cs="Times New Roman"/>
          <w:sz w:val="24"/>
          <w:szCs w:val="24"/>
        </w:rPr>
        <w:t>iluminat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4E578F" w:rsidRPr="001922D7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="004E578F" w:rsidRPr="001922D7">
        <w:rPr>
          <w:rFonts w:ascii="Times New Roman" w:hAnsi="Times New Roman" w:cs="Times New Roman"/>
          <w:sz w:val="24"/>
          <w:szCs w:val="24"/>
        </w:rPr>
        <w:t xml:space="preserve"> motrica (</w:t>
      </w:r>
      <w:r w:rsidR="00B163AD" w:rsidRPr="001922D7">
        <w:rPr>
          <w:rFonts w:ascii="Times New Roman" w:hAnsi="Times New Roman" w:cs="Times New Roman"/>
          <w:sz w:val="24"/>
          <w:szCs w:val="24"/>
        </w:rPr>
        <w:t>153.157,32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lei) – </w:t>
      </w:r>
      <w:r w:rsidR="00594D3D" w:rsidRPr="001922D7">
        <w:rPr>
          <w:rFonts w:ascii="Times New Roman" w:hAnsi="Times New Roman" w:cs="Times New Roman"/>
          <w:sz w:val="24"/>
          <w:szCs w:val="24"/>
        </w:rPr>
        <w:t>iluminat</w:t>
      </w:r>
      <w:r w:rsidR="004E578F" w:rsidRPr="001922D7">
        <w:rPr>
          <w:rFonts w:ascii="Times New Roman" w:hAnsi="Times New Roman" w:cs="Times New Roman"/>
          <w:sz w:val="24"/>
          <w:szCs w:val="24"/>
        </w:rPr>
        <w:t xml:space="preserve"> public.</w:t>
      </w:r>
    </w:p>
    <w:p w14:paraId="0D676795" w14:textId="6E6CD4B4" w:rsidR="002D604F" w:rsidRPr="001922D7" w:rsidRDefault="003A3E24" w:rsidP="004E578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Alte bunuri si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sevicii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intretinere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(5.150,50 lei)</w:t>
      </w:r>
    </w:p>
    <w:p w14:paraId="4171F5CA" w14:textId="2D2B56DF" w:rsidR="007E47F8" w:rsidRPr="001922D7" w:rsidRDefault="007E47F8" w:rsidP="004E578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curente (</w:t>
      </w:r>
      <w:r w:rsidR="00665C89" w:rsidRPr="001922D7">
        <w:rPr>
          <w:rFonts w:ascii="Times New Roman" w:hAnsi="Times New Roman" w:cs="Times New Roman"/>
          <w:sz w:val="24"/>
          <w:szCs w:val="24"/>
        </w:rPr>
        <w:t>37.483,96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lei)-schimbare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lampi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594D3D" w:rsidRPr="001922D7">
        <w:rPr>
          <w:rFonts w:ascii="Times New Roman" w:hAnsi="Times New Roman" w:cs="Times New Roman"/>
          <w:sz w:val="24"/>
          <w:szCs w:val="24"/>
        </w:rPr>
        <w:t>iluminat</w:t>
      </w:r>
      <w:r w:rsidRPr="001922D7">
        <w:rPr>
          <w:rFonts w:ascii="Times New Roman" w:hAnsi="Times New Roman" w:cs="Times New Roman"/>
          <w:sz w:val="24"/>
          <w:szCs w:val="24"/>
        </w:rPr>
        <w:t xml:space="preserve"> public</w:t>
      </w:r>
    </w:p>
    <w:p w14:paraId="693CD18B" w14:textId="74D33DE4" w:rsidR="00501398" w:rsidRPr="001922D7" w:rsidRDefault="00501398" w:rsidP="004E578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Alte cheltuieli cu bunuri si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sevicii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DF2E2C" w:rsidRPr="001922D7">
        <w:rPr>
          <w:rFonts w:ascii="Times New Roman" w:hAnsi="Times New Roman" w:cs="Times New Roman"/>
          <w:sz w:val="24"/>
          <w:szCs w:val="24"/>
        </w:rPr>
        <w:t>8.700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lei)-</w:t>
      </w:r>
      <w:r w:rsidR="00594D3D" w:rsidRPr="001922D7">
        <w:rPr>
          <w:rFonts w:ascii="Times New Roman" w:hAnsi="Times New Roman" w:cs="Times New Roman"/>
          <w:sz w:val="24"/>
          <w:szCs w:val="24"/>
        </w:rPr>
        <w:t>iluminat</w:t>
      </w:r>
      <w:r w:rsidRPr="001922D7">
        <w:rPr>
          <w:rFonts w:ascii="Times New Roman" w:hAnsi="Times New Roman" w:cs="Times New Roman"/>
          <w:sz w:val="24"/>
          <w:szCs w:val="24"/>
        </w:rPr>
        <w:t xml:space="preserve"> public</w:t>
      </w:r>
    </w:p>
    <w:p w14:paraId="4BEF26BD" w14:textId="3E5D266D" w:rsidR="004E578F" w:rsidRPr="001922D7" w:rsidRDefault="004E578F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Carburanti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lubrifianti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686C81" w:rsidRPr="001922D7">
        <w:rPr>
          <w:rFonts w:ascii="Times New Roman" w:hAnsi="Times New Roman" w:cs="Times New Roman"/>
          <w:sz w:val="24"/>
          <w:szCs w:val="24"/>
        </w:rPr>
        <w:t>9.554,64</w:t>
      </w:r>
      <w:r w:rsidR="00DF7D3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lei)- combustibil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buldoexcavator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pentru efectuarea de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lucrari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pe domeniul public</w:t>
      </w:r>
    </w:p>
    <w:p w14:paraId="30AE1121" w14:textId="7DBEDB50" w:rsidR="004B67B6" w:rsidRPr="001922D7" w:rsidRDefault="004B67B6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Piese de schimb</w:t>
      </w:r>
      <w:r w:rsidR="007E47F8" w:rsidRPr="001922D7">
        <w:rPr>
          <w:rFonts w:ascii="Times New Roman" w:hAnsi="Times New Roman" w:cs="Times New Roman"/>
          <w:sz w:val="24"/>
          <w:szCs w:val="24"/>
        </w:rPr>
        <w:t>-</w:t>
      </w:r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E3369F" w:rsidRPr="001922D7">
        <w:rPr>
          <w:rFonts w:ascii="Times New Roman" w:hAnsi="Times New Roman" w:cs="Times New Roman"/>
          <w:sz w:val="24"/>
          <w:szCs w:val="24"/>
        </w:rPr>
        <w:t>11.422,24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D228A61" w14:textId="5BCE93D9" w:rsidR="00CC5748" w:rsidRPr="001922D7" w:rsidRDefault="00CC5748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curente – (</w:t>
      </w:r>
      <w:r w:rsidR="00F17D1E" w:rsidRPr="001922D7">
        <w:rPr>
          <w:rFonts w:ascii="Times New Roman" w:hAnsi="Times New Roman" w:cs="Times New Roman"/>
          <w:sz w:val="24"/>
          <w:szCs w:val="24"/>
        </w:rPr>
        <w:t>38.148,20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0D3EB1E" w14:textId="2280F33A" w:rsidR="007E47F8" w:rsidRPr="001922D7" w:rsidRDefault="007E47F8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Materiale si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>-(</w:t>
      </w:r>
      <w:r w:rsidR="00B014A7" w:rsidRPr="001922D7">
        <w:rPr>
          <w:rFonts w:ascii="Times New Roman" w:hAnsi="Times New Roman" w:cs="Times New Roman"/>
          <w:sz w:val="24"/>
          <w:szCs w:val="24"/>
        </w:rPr>
        <w:t>107.232,57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CEFA65A" w14:textId="19C50DDA" w:rsidR="004B67B6" w:rsidRPr="001922D7" w:rsidRDefault="004B67B6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Alte obiecte de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ventar (</w:t>
      </w:r>
      <w:r w:rsidR="00501398" w:rsidRPr="001922D7">
        <w:rPr>
          <w:rFonts w:ascii="Times New Roman" w:hAnsi="Times New Roman" w:cs="Times New Roman"/>
          <w:sz w:val="24"/>
          <w:szCs w:val="24"/>
        </w:rPr>
        <w:t>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lei)-o suflanta cu sistem de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sust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ere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si o foarfeca pentru tuns gardul viu.</w:t>
      </w:r>
    </w:p>
    <w:p w14:paraId="10CDBD57" w14:textId="377A0F26" w:rsidR="004E578F" w:rsidRPr="001922D7" w:rsidRDefault="004E578F" w:rsidP="004E578F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Alte cheltuieli cu bunuri si servicii </w:t>
      </w:r>
      <w:r w:rsidR="00336190" w:rsidRPr="001922D7">
        <w:rPr>
          <w:rFonts w:ascii="Times New Roman" w:hAnsi="Times New Roman" w:cs="Times New Roman"/>
          <w:sz w:val="24"/>
          <w:szCs w:val="24"/>
        </w:rPr>
        <w:t>(</w:t>
      </w:r>
      <w:r w:rsidR="00787F78" w:rsidRPr="001922D7">
        <w:rPr>
          <w:rFonts w:ascii="Times New Roman" w:hAnsi="Times New Roman" w:cs="Times New Roman"/>
          <w:sz w:val="24"/>
          <w:szCs w:val="24"/>
        </w:rPr>
        <w:t>60.924,15</w:t>
      </w:r>
      <w:r w:rsidR="005D50A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lei) – cheltuieli materiale pentru domeniul public.</w:t>
      </w:r>
    </w:p>
    <w:p w14:paraId="7853D5B8" w14:textId="4CB3D126" w:rsidR="0097171A" w:rsidRPr="001922D7" w:rsidRDefault="00171ECE" w:rsidP="0097171A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Plăți</w:t>
      </w:r>
      <w:r w:rsidR="0097171A" w:rsidRPr="001922D7">
        <w:rPr>
          <w:rFonts w:ascii="Times New Roman" w:hAnsi="Times New Roman" w:cs="Times New Roman"/>
          <w:sz w:val="24"/>
          <w:szCs w:val="24"/>
        </w:rPr>
        <w:t xml:space="preserve"> efectuate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</w:t>
      </w:r>
      <w:r w:rsidR="0097171A" w:rsidRPr="001922D7">
        <w:rPr>
          <w:rFonts w:ascii="Times New Roman" w:hAnsi="Times New Roman" w:cs="Times New Roman"/>
          <w:sz w:val="24"/>
          <w:szCs w:val="24"/>
        </w:rPr>
        <w:t xml:space="preserve"> anii </w:t>
      </w:r>
      <w:proofErr w:type="spellStart"/>
      <w:r w:rsidR="0097171A" w:rsidRPr="001922D7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="0097171A"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97171A" w:rsidRPr="001922D7">
        <w:rPr>
          <w:rFonts w:ascii="Times New Roman" w:hAnsi="Times New Roman" w:cs="Times New Roman"/>
          <w:sz w:val="24"/>
          <w:szCs w:val="24"/>
        </w:rPr>
        <w:t>rcuperate</w:t>
      </w:r>
      <w:proofErr w:type="spellEnd"/>
      <w:r w:rsidR="0097171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</w:t>
      </w:r>
      <w:r w:rsidR="0097171A" w:rsidRPr="001922D7">
        <w:rPr>
          <w:rFonts w:ascii="Times New Roman" w:hAnsi="Times New Roman" w:cs="Times New Roman"/>
          <w:sz w:val="24"/>
          <w:szCs w:val="24"/>
        </w:rPr>
        <w:t xml:space="preserve"> anul curent (</w:t>
      </w:r>
      <w:r w:rsidR="00501398" w:rsidRPr="001922D7">
        <w:rPr>
          <w:rFonts w:ascii="Times New Roman" w:hAnsi="Times New Roman" w:cs="Times New Roman"/>
          <w:sz w:val="24"/>
          <w:szCs w:val="24"/>
        </w:rPr>
        <w:t>0</w:t>
      </w:r>
      <w:r w:rsidR="0097171A" w:rsidRPr="001922D7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F50582E" w14:textId="77777777" w:rsidR="0097171A" w:rsidRPr="001922D7" w:rsidRDefault="0097171A" w:rsidP="0082058B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3FE562C9" w14:textId="538AF258" w:rsidR="004E578F" w:rsidRPr="001922D7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PROTEC</w:t>
      </w:r>
      <w:r w:rsidR="00A47132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Ț</w:t>
      </w: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IA MEDIULUI</w:t>
      </w:r>
      <w:r w:rsidR="00291D35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(CAP.-74.02.)</w:t>
      </w:r>
    </w:p>
    <w:p w14:paraId="5E0B8AFD" w14:textId="53388215" w:rsidR="004E578F" w:rsidRPr="001922D7" w:rsidRDefault="004E578F" w:rsidP="004E578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C055A2" w:rsidRPr="001922D7">
        <w:rPr>
          <w:rFonts w:ascii="Times New Roman" w:hAnsi="Times New Roman" w:cs="Times New Roman"/>
          <w:sz w:val="24"/>
          <w:szCs w:val="24"/>
        </w:rPr>
        <w:t>5</w:t>
      </w:r>
      <w:r w:rsidR="007C6C5F" w:rsidRPr="001922D7">
        <w:rPr>
          <w:rFonts w:ascii="Times New Roman" w:hAnsi="Times New Roman" w:cs="Times New Roman"/>
          <w:sz w:val="24"/>
          <w:szCs w:val="24"/>
        </w:rPr>
        <w:t>50</w:t>
      </w:r>
      <w:r w:rsidR="00802EA7" w:rsidRPr="001922D7">
        <w:rPr>
          <w:rFonts w:ascii="Times New Roman" w:hAnsi="Times New Roman" w:cs="Times New Roman"/>
          <w:sz w:val="24"/>
          <w:szCs w:val="24"/>
        </w:rPr>
        <w:t>.000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cuantum de </w:t>
      </w:r>
      <w:r w:rsidR="007C6C5F" w:rsidRPr="001922D7">
        <w:rPr>
          <w:rFonts w:ascii="Times New Roman" w:hAnsi="Times New Roman" w:cs="Times New Roman"/>
          <w:sz w:val="24"/>
          <w:szCs w:val="24"/>
        </w:rPr>
        <w:t>132.919</w:t>
      </w:r>
      <w:r w:rsidR="00EC52E9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7C6C5F" w:rsidRPr="001922D7">
        <w:rPr>
          <w:rFonts w:ascii="Times New Roman" w:hAnsi="Times New Roman" w:cs="Times New Roman"/>
          <w:sz w:val="24"/>
          <w:szCs w:val="24"/>
        </w:rPr>
        <w:t>24,17</w:t>
      </w:r>
      <w:r w:rsidR="00122DD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%, f</w:t>
      </w:r>
      <w:r w:rsidR="009F5051" w:rsidRPr="001922D7">
        <w:rPr>
          <w:rFonts w:ascii="Times New Roman" w:hAnsi="Times New Roman" w:cs="Times New Roman"/>
          <w:sz w:val="24"/>
          <w:szCs w:val="24"/>
        </w:rPr>
        <w:t>ii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d constituite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7BE0012B" w14:textId="42C31606" w:rsidR="00122DD7" w:rsidRPr="001922D7" w:rsidRDefault="00122DD7" w:rsidP="00CE46F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lastRenderedPageBreak/>
        <w:t>Alte cheltuieli cu bunuri si servicii –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totalul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 de </w:t>
      </w:r>
      <w:r w:rsidR="00F121F5" w:rsidRPr="001922D7">
        <w:rPr>
          <w:rFonts w:ascii="Times New Roman" w:hAnsi="Times New Roman" w:cs="Times New Roman"/>
          <w:sz w:val="24"/>
          <w:szCs w:val="24"/>
        </w:rPr>
        <w:t>77.600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s-au </w:t>
      </w:r>
      <w:proofErr w:type="spellStart"/>
      <w:r w:rsidR="00171ECE" w:rsidRPr="001922D7">
        <w:rPr>
          <w:rFonts w:ascii="Times New Roman" w:hAnsi="Times New Roman" w:cs="Times New Roman"/>
          <w:sz w:val="24"/>
          <w:szCs w:val="24"/>
        </w:rPr>
        <w:t>plăți</w:t>
      </w:r>
      <w:r w:rsidRPr="001922D7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C758F" w:rsidRPr="001922D7">
        <w:rPr>
          <w:rFonts w:ascii="Times New Roman" w:hAnsi="Times New Roman" w:cs="Times New Roman"/>
          <w:sz w:val="24"/>
          <w:szCs w:val="24"/>
        </w:rPr>
        <w:t>77.599,00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,un procent de </w:t>
      </w:r>
      <w:r w:rsidR="00F121F5" w:rsidRPr="001922D7">
        <w:rPr>
          <w:rFonts w:ascii="Times New Roman" w:hAnsi="Times New Roman" w:cs="Times New Roman"/>
          <w:sz w:val="24"/>
          <w:szCs w:val="24"/>
        </w:rPr>
        <w:t>100</w:t>
      </w:r>
      <w:r w:rsidR="00802EA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</w:t>
      </w:r>
    </w:p>
    <w:p w14:paraId="5B99D916" w14:textId="3949B20C" w:rsidR="004E578F" w:rsidRPr="001922D7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sz w:val="24"/>
          <w:szCs w:val="24"/>
        </w:rPr>
        <w:t>Asociatii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fundatii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–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totalul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</w:t>
      </w:r>
      <w:r w:rsidR="00E45078" w:rsidRPr="001922D7">
        <w:rPr>
          <w:rFonts w:ascii="Times New Roman" w:hAnsi="Times New Roman" w:cs="Times New Roman"/>
          <w:sz w:val="24"/>
          <w:szCs w:val="24"/>
        </w:rPr>
        <w:t>60</w:t>
      </w:r>
      <w:r w:rsidR="00C754BE" w:rsidRPr="001922D7">
        <w:rPr>
          <w:rFonts w:ascii="Times New Roman" w:hAnsi="Times New Roman" w:cs="Times New Roman"/>
          <w:sz w:val="24"/>
          <w:szCs w:val="24"/>
        </w:rPr>
        <w:t>.</w:t>
      </w:r>
      <w:r w:rsidR="00AD1B66" w:rsidRPr="001922D7">
        <w:rPr>
          <w:rFonts w:ascii="Times New Roman" w:hAnsi="Times New Roman" w:cs="Times New Roman"/>
          <w:sz w:val="24"/>
          <w:szCs w:val="24"/>
        </w:rPr>
        <w:t>000</w:t>
      </w:r>
      <w:r w:rsidR="003914CB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lei, s-au efectuat </w:t>
      </w:r>
      <w:r w:rsidR="00171ECE" w:rsidRPr="001922D7">
        <w:rPr>
          <w:rFonts w:ascii="Times New Roman" w:hAnsi="Times New Roman" w:cs="Times New Roman"/>
          <w:sz w:val="24"/>
          <w:szCs w:val="24"/>
        </w:rPr>
        <w:t>plăți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E45078" w:rsidRPr="001922D7">
        <w:rPr>
          <w:rFonts w:ascii="Times New Roman" w:hAnsi="Times New Roman" w:cs="Times New Roman"/>
          <w:sz w:val="24"/>
          <w:szCs w:val="24"/>
        </w:rPr>
        <w:t>55.320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deci un procent de </w:t>
      </w:r>
      <w:r w:rsidR="005D50A7" w:rsidRPr="001922D7">
        <w:rPr>
          <w:rFonts w:ascii="Times New Roman" w:hAnsi="Times New Roman" w:cs="Times New Roman"/>
          <w:sz w:val="24"/>
          <w:szCs w:val="24"/>
        </w:rPr>
        <w:t>9</w:t>
      </w:r>
      <w:r w:rsidR="0020729B" w:rsidRPr="001922D7">
        <w:rPr>
          <w:rFonts w:ascii="Times New Roman" w:hAnsi="Times New Roman" w:cs="Times New Roman"/>
          <w:sz w:val="24"/>
          <w:szCs w:val="24"/>
        </w:rPr>
        <w:t>2,20</w:t>
      </w:r>
      <w:r w:rsidRPr="001922D7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67BF9CF9" w14:textId="626BD3CD" w:rsidR="00E25CBA" w:rsidRPr="001922D7" w:rsidRDefault="00E25CBA" w:rsidP="00E2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382A149B" w14:textId="53B30155" w:rsidR="004E578F" w:rsidRPr="001922D7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TRANSPORTURI</w:t>
      </w:r>
      <w:r w:rsidR="00873747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84.02)-STR</w:t>
      </w:r>
      <w:r w:rsidR="00A47132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Ă</w:t>
      </w:r>
      <w:r w:rsidR="00873747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ZI</w:t>
      </w:r>
    </w:p>
    <w:p w14:paraId="41656290" w14:textId="22E2F53A" w:rsidR="004E578F" w:rsidRPr="001922D7" w:rsidRDefault="004E578F" w:rsidP="004E578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La acest capitol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cheltuielile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curente (</w:t>
      </w:r>
      <w:r w:rsidR="000A35A1" w:rsidRPr="001922D7">
        <w:rPr>
          <w:rFonts w:ascii="Times New Roman" w:hAnsi="Times New Roman" w:cs="Times New Roman"/>
          <w:sz w:val="24"/>
          <w:szCs w:val="24"/>
        </w:rPr>
        <w:t>158.0</w:t>
      </w:r>
      <w:r w:rsidR="00657EE2" w:rsidRPr="001922D7">
        <w:rPr>
          <w:rFonts w:ascii="Times New Roman" w:hAnsi="Times New Roman" w:cs="Times New Roman"/>
          <w:sz w:val="24"/>
          <w:szCs w:val="24"/>
        </w:rPr>
        <w:t>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</w:t>
      </w:r>
      <w:r w:rsidR="00AC147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s-au efectuat cheltuieli</w:t>
      </w:r>
      <w:r w:rsidR="00D35E12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D35E12" w:rsidRPr="001922D7">
        <w:rPr>
          <w:rFonts w:ascii="Times New Roman" w:hAnsi="Times New Roman" w:cs="Times New Roman"/>
          <w:sz w:val="24"/>
          <w:szCs w:val="24"/>
        </w:rPr>
        <w:t xml:space="preserve"> cuantum de </w:t>
      </w:r>
      <w:r w:rsidR="000A35A1" w:rsidRPr="001922D7">
        <w:rPr>
          <w:rFonts w:ascii="Times New Roman" w:hAnsi="Times New Roman" w:cs="Times New Roman"/>
          <w:sz w:val="24"/>
          <w:szCs w:val="24"/>
        </w:rPr>
        <w:t>64.858</w:t>
      </w:r>
      <w:r w:rsidR="00F46F80" w:rsidRPr="001922D7">
        <w:rPr>
          <w:rFonts w:ascii="Times New Roman" w:hAnsi="Times New Roman" w:cs="Times New Roman"/>
          <w:sz w:val="24"/>
          <w:szCs w:val="24"/>
        </w:rPr>
        <w:t>,40</w:t>
      </w:r>
      <w:r w:rsidR="00D35E12" w:rsidRPr="00192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E12" w:rsidRPr="001922D7">
        <w:rPr>
          <w:rFonts w:ascii="Times New Roman" w:hAnsi="Times New Roman" w:cs="Times New Roman"/>
          <w:sz w:val="24"/>
          <w:szCs w:val="24"/>
        </w:rPr>
        <w:t>lei,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D35E12"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0A35A1" w:rsidRPr="001922D7">
        <w:rPr>
          <w:rFonts w:ascii="Times New Roman" w:hAnsi="Times New Roman" w:cs="Times New Roman"/>
          <w:sz w:val="24"/>
          <w:szCs w:val="24"/>
        </w:rPr>
        <w:t>41,05</w:t>
      </w:r>
      <w:r w:rsidR="00D35E12" w:rsidRPr="001922D7">
        <w:rPr>
          <w:rFonts w:ascii="Times New Roman" w:hAnsi="Times New Roman" w:cs="Times New Roman"/>
          <w:sz w:val="24"/>
          <w:szCs w:val="24"/>
        </w:rPr>
        <w:t xml:space="preserve"> %</w:t>
      </w:r>
      <w:r w:rsidRPr="001922D7">
        <w:rPr>
          <w:rFonts w:ascii="Times New Roman" w:hAnsi="Times New Roman" w:cs="Times New Roman"/>
          <w:sz w:val="24"/>
          <w:szCs w:val="24"/>
        </w:rPr>
        <w:t>.</w:t>
      </w:r>
      <w:r w:rsidR="007041F2" w:rsidRPr="001922D7">
        <w:rPr>
          <w:rFonts w:ascii="Times New Roman" w:hAnsi="Times New Roman" w:cs="Times New Roman"/>
          <w:sz w:val="24"/>
          <w:szCs w:val="24"/>
        </w:rPr>
        <w:t xml:space="preserve"> (</w:t>
      </w:r>
      <w:r w:rsidR="00A8066A" w:rsidRPr="001922D7">
        <w:rPr>
          <w:rFonts w:ascii="Times New Roman" w:hAnsi="Times New Roman" w:cs="Times New Roman"/>
          <w:sz w:val="24"/>
          <w:szCs w:val="24"/>
        </w:rPr>
        <w:t xml:space="preserve">agregate </w:t>
      </w:r>
      <w:proofErr w:type="spellStart"/>
      <w:r w:rsidR="00A8066A" w:rsidRPr="001922D7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A8066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7041F2" w:rsidRPr="001922D7">
        <w:rPr>
          <w:rFonts w:ascii="Times New Roman" w:hAnsi="Times New Roman" w:cs="Times New Roman"/>
          <w:sz w:val="24"/>
          <w:szCs w:val="24"/>
        </w:rPr>
        <w:t xml:space="preserve">pietruire </w:t>
      </w:r>
      <w:proofErr w:type="spellStart"/>
      <w:r w:rsidR="007041F2" w:rsidRPr="001922D7">
        <w:rPr>
          <w:rFonts w:ascii="Times New Roman" w:hAnsi="Times New Roman" w:cs="Times New Roman"/>
          <w:sz w:val="24"/>
          <w:szCs w:val="24"/>
        </w:rPr>
        <w:t>strazi</w:t>
      </w:r>
      <w:r w:rsidR="0001755C" w:rsidRPr="001922D7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="0001755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A8066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01755C" w:rsidRPr="001922D7">
        <w:rPr>
          <w:rFonts w:ascii="Times New Roman" w:hAnsi="Times New Roman" w:cs="Times New Roman"/>
          <w:sz w:val="24"/>
          <w:szCs w:val="24"/>
        </w:rPr>
        <w:t>Racila-Strada</w:t>
      </w:r>
      <w:r w:rsidR="00A8066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01755C" w:rsidRPr="001922D7">
        <w:rPr>
          <w:rFonts w:ascii="Times New Roman" w:hAnsi="Times New Roman" w:cs="Times New Roman"/>
          <w:sz w:val="24"/>
          <w:szCs w:val="24"/>
        </w:rPr>
        <w:t xml:space="preserve">scolii </w:t>
      </w:r>
      <w:proofErr w:type="spellStart"/>
      <w:r w:rsidR="0001755C" w:rsidRPr="001922D7">
        <w:rPr>
          <w:rFonts w:ascii="Times New Roman" w:hAnsi="Times New Roman" w:cs="Times New Roman"/>
          <w:sz w:val="24"/>
          <w:szCs w:val="24"/>
        </w:rPr>
        <w:t>I.L.Caragiale</w:t>
      </w:r>
      <w:proofErr w:type="spellEnd"/>
      <w:r w:rsidR="00A8066A" w:rsidRPr="001922D7">
        <w:rPr>
          <w:rFonts w:ascii="Times New Roman" w:hAnsi="Times New Roman" w:cs="Times New Roman"/>
          <w:sz w:val="24"/>
          <w:szCs w:val="24"/>
        </w:rPr>
        <w:t xml:space="preserve">, </w:t>
      </w:r>
      <w:r w:rsidR="0001755C" w:rsidRPr="001922D7">
        <w:rPr>
          <w:rFonts w:ascii="Times New Roman" w:hAnsi="Times New Roman" w:cs="Times New Roman"/>
          <w:sz w:val="24"/>
          <w:szCs w:val="24"/>
        </w:rPr>
        <w:t xml:space="preserve">strada </w:t>
      </w:r>
      <w:r w:rsidR="00A8066A" w:rsidRPr="001922D7">
        <w:rPr>
          <w:rFonts w:ascii="Times New Roman" w:hAnsi="Times New Roman" w:cs="Times New Roman"/>
          <w:sz w:val="24"/>
          <w:szCs w:val="24"/>
        </w:rPr>
        <w:t>Parcele, strada Scolii Ghirdoveni</w:t>
      </w:r>
      <w:r w:rsidR="00455BB6" w:rsidRPr="001922D7">
        <w:rPr>
          <w:rFonts w:ascii="Times New Roman" w:hAnsi="Times New Roman" w:cs="Times New Roman"/>
          <w:sz w:val="24"/>
          <w:szCs w:val="24"/>
        </w:rPr>
        <w:t xml:space="preserve"> si trasare teren si </w:t>
      </w:r>
      <w:proofErr w:type="spellStart"/>
      <w:r w:rsidR="00455BB6" w:rsidRPr="001922D7">
        <w:rPr>
          <w:rFonts w:ascii="Times New Roman" w:hAnsi="Times New Roman" w:cs="Times New Roman"/>
          <w:sz w:val="24"/>
          <w:szCs w:val="24"/>
        </w:rPr>
        <w:t>intocmire</w:t>
      </w:r>
      <w:proofErr w:type="spellEnd"/>
      <w:r w:rsidR="00455BB6" w:rsidRPr="001922D7">
        <w:rPr>
          <w:rFonts w:ascii="Times New Roman" w:hAnsi="Times New Roman" w:cs="Times New Roman"/>
          <w:sz w:val="24"/>
          <w:szCs w:val="24"/>
        </w:rPr>
        <w:t xml:space="preserve"> plan topografic </w:t>
      </w:r>
      <w:proofErr w:type="spellStart"/>
      <w:r w:rsidR="00455BB6" w:rsidRPr="001922D7">
        <w:rPr>
          <w:rFonts w:ascii="Times New Roman" w:hAnsi="Times New Roman" w:cs="Times New Roman"/>
          <w:sz w:val="24"/>
          <w:szCs w:val="24"/>
        </w:rPr>
        <w:t>strazi</w:t>
      </w:r>
      <w:proofErr w:type="spellEnd"/>
      <w:r w:rsidR="007041F2" w:rsidRPr="001922D7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963503C" w14:textId="31360926" w:rsidR="008F1C05" w:rsidRPr="001922D7" w:rsidRDefault="00F46F80" w:rsidP="000B2A02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Alte cheltuieli cu bunuri si servicii-13.100 lei</w:t>
      </w:r>
      <w:r w:rsidR="000B2A02" w:rsidRPr="001922D7">
        <w:rPr>
          <w:rFonts w:ascii="Times New Roman" w:hAnsi="Times New Roman" w:cs="Times New Roman"/>
          <w:sz w:val="24"/>
          <w:szCs w:val="24"/>
        </w:rPr>
        <w:t xml:space="preserve">(cadastrare, intabulare, </w:t>
      </w:r>
      <w:proofErr w:type="spellStart"/>
      <w:r w:rsidR="000B2A02" w:rsidRPr="001922D7">
        <w:rPr>
          <w:rFonts w:ascii="Times New Roman" w:hAnsi="Times New Roman" w:cs="Times New Roman"/>
          <w:sz w:val="24"/>
          <w:szCs w:val="24"/>
        </w:rPr>
        <w:t>starzi</w:t>
      </w:r>
      <w:proofErr w:type="spellEnd"/>
      <w:r w:rsidR="000B2A02" w:rsidRPr="001922D7">
        <w:rPr>
          <w:rFonts w:ascii="Times New Roman" w:hAnsi="Times New Roman" w:cs="Times New Roman"/>
          <w:sz w:val="24"/>
          <w:szCs w:val="24"/>
        </w:rPr>
        <w:t xml:space="preserve"> Mija, </w:t>
      </w:r>
      <w:proofErr w:type="spellStart"/>
      <w:r w:rsidR="000B2A02" w:rsidRPr="001922D7">
        <w:rPr>
          <w:rFonts w:ascii="Times New Roman" w:hAnsi="Times New Roman" w:cs="Times New Roman"/>
          <w:sz w:val="24"/>
          <w:szCs w:val="24"/>
        </w:rPr>
        <w:t>cocordonate</w:t>
      </w:r>
      <w:proofErr w:type="spellEnd"/>
      <w:r w:rsidR="000B2A02" w:rsidRPr="001922D7">
        <w:rPr>
          <w:rFonts w:ascii="Times New Roman" w:hAnsi="Times New Roman" w:cs="Times New Roman"/>
          <w:sz w:val="24"/>
          <w:szCs w:val="24"/>
        </w:rPr>
        <w:t xml:space="preserve"> si caroiaj)</w:t>
      </w:r>
    </w:p>
    <w:p w14:paraId="24FB9D20" w14:textId="77777777" w:rsidR="00A4381A" w:rsidRPr="001922D7" w:rsidRDefault="00A4381A" w:rsidP="00A4381A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6983097F" w14:textId="3C23839E" w:rsidR="00C328EB" w:rsidRPr="001922D7" w:rsidRDefault="003914CB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sz w:val="24"/>
          <w:szCs w:val="24"/>
        </w:rPr>
        <w:t>b)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C328EB" w:rsidRPr="001922D7">
        <w:rPr>
          <w:rFonts w:ascii="Times New Roman" w:hAnsi="Times New Roman" w:cs="Times New Roman"/>
          <w:sz w:val="24"/>
          <w:szCs w:val="24"/>
        </w:rPr>
        <w:t>La</w:t>
      </w:r>
      <w:r w:rsidR="0007206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072067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CHELTUIELILE </w:t>
      </w:r>
      <w:r w:rsidR="001F28D2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DIN</w:t>
      </w:r>
      <w:r w:rsidR="00C328EB" w:rsidRPr="001922D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328EB" w:rsidRPr="001922D7">
        <w:rPr>
          <w:rFonts w:ascii="Times New Roman" w:hAnsi="Times New Roman" w:cs="Times New Roman"/>
          <w:b/>
          <w:caps/>
          <w:sz w:val="24"/>
          <w:szCs w:val="24"/>
          <w:u w:val="single"/>
        </w:rPr>
        <w:t>sectiunea de dezvoltare</w:t>
      </w:r>
      <w:r w:rsidR="00C328EB" w:rsidRPr="001922D7">
        <w:rPr>
          <w:rFonts w:ascii="Times New Roman" w:hAnsi="Times New Roman" w:cs="Times New Roman"/>
          <w:sz w:val="24"/>
          <w:szCs w:val="24"/>
        </w:rPr>
        <w:t xml:space="preserve"> s-au efectuat plăti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C328EB"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5E5055" w:rsidRPr="001922D7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A36233" w:rsidRPr="001922D7">
        <w:rPr>
          <w:rFonts w:ascii="Times New Roman" w:hAnsi="Times New Roman" w:cs="Times New Roman"/>
          <w:b/>
          <w:bCs/>
          <w:sz w:val="24"/>
          <w:szCs w:val="24"/>
        </w:rPr>
        <w:t>602.580,84</w:t>
      </w:r>
      <w:r w:rsidR="00C328EB" w:rsidRPr="001922D7">
        <w:rPr>
          <w:rFonts w:ascii="Times New Roman" w:hAnsi="Times New Roman" w:cs="Times New Roman"/>
          <w:sz w:val="24"/>
          <w:szCs w:val="24"/>
        </w:rPr>
        <w:t xml:space="preserve"> lei pentru cheltuieli de capital.</w:t>
      </w:r>
    </w:p>
    <w:p w14:paraId="7DAE713B" w14:textId="77777777" w:rsidR="0088103F" w:rsidRPr="001922D7" w:rsidRDefault="0088103F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596B57A" w14:textId="12367F4B" w:rsidR="00711122" w:rsidRPr="001922D7" w:rsidRDefault="00711122" w:rsidP="0071112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AUTORITATI PUBLICE SI ACTIUNI EXTERNE</w:t>
      </w:r>
      <w:r w:rsidR="00B43280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 CAP. 51.02) </w:t>
      </w:r>
    </w:p>
    <w:p w14:paraId="7D809FD5" w14:textId="53711589" w:rsidR="00A56520" w:rsidRPr="001922D7" w:rsidRDefault="00711122" w:rsidP="00711122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6239454"/>
      <w:bookmarkStart w:id="6" w:name="_Hlk141259675"/>
      <w:r w:rsidRPr="001922D7">
        <w:rPr>
          <w:rFonts w:ascii="Times New Roman" w:hAnsi="Times New Roman" w:cs="Times New Roman"/>
          <w:sz w:val="24"/>
          <w:szCs w:val="24"/>
        </w:rPr>
        <w:t>La acest capitol cheltuielile prev</w:t>
      </w:r>
      <w:r w:rsidR="004344C4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zute </w:t>
      </w:r>
      <w:r w:rsidR="001F28D2" w:rsidRPr="001922D7">
        <w:rPr>
          <w:rFonts w:ascii="Times New Roman" w:hAnsi="Times New Roman" w:cs="Times New Roman"/>
          <w:i/>
          <w:sz w:val="24"/>
          <w:szCs w:val="24"/>
        </w:rPr>
        <w:t>din</w:t>
      </w:r>
      <w:r w:rsidRPr="001922D7">
        <w:rPr>
          <w:rFonts w:ascii="Times New Roman" w:hAnsi="Times New Roman" w:cs="Times New Roman"/>
          <w:i/>
          <w:sz w:val="24"/>
          <w:szCs w:val="24"/>
        </w:rPr>
        <w:t xml:space="preserve"> bugetul local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A035EB" w:rsidRPr="001922D7">
        <w:rPr>
          <w:rFonts w:ascii="Times New Roman" w:hAnsi="Times New Roman" w:cs="Times New Roman"/>
          <w:sz w:val="24"/>
          <w:szCs w:val="24"/>
        </w:rPr>
        <w:t>2</w:t>
      </w:r>
      <w:r w:rsidR="000C6DE8" w:rsidRPr="001922D7">
        <w:rPr>
          <w:rFonts w:ascii="Times New Roman" w:hAnsi="Times New Roman" w:cs="Times New Roman"/>
          <w:sz w:val="24"/>
          <w:szCs w:val="24"/>
        </w:rPr>
        <w:t>5</w:t>
      </w:r>
      <w:r w:rsidRPr="001922D7">
        <w:rPr>
          <w:rFonts w:ascii="Times New Roman" w:hAnsi="Times New Roman" w:cs="Times New Roman"/>
          <w:sz w:val="24"/>
          <w:szCs w:val="24"/>
        </w:rPr>
        <w:t xml:space="preserve">0.000 lei) 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</w:p>
    <w:p w14:paraId="31BCF119" w14:textId="67B9A99A" w:rsidR="00711122" w:rsidRPr="001922D7" w:rsidRDefault="00711122" w:rsidP="00A56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cuantum de </w:t>
      </w:r>
      <w:r w:rsidR="004344C4" w:rsidRPr="001922D7">
        <w:rPr>
          <w:rFonts w:ascii="Times New Roman" w:hAnsi="Times New Roman" w:cs="Times New Roman"/>
          <w:sz w:val="24"/>
          <w:szCs w:val="24"/>
        </w:rPr>
        <w:t>102.975</w:t>
      </w:r>
      <w:r w:rsidR="00AC06F2" w:rsidRPr="001922D7">
        <w:rPr>
          <w:rFonts w:ascii="Times New Roman" w:hAnsi="Times New Roman" w:cs="Times New Roman"/>
          <w:sz w:val="24"/>
          <w:szCs w:val="24"/>
        </w:rPr>
        <w:t>,00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A035EB" w:rsidRPr="001922D7">
        <w:rPr>
          <w:rFonts w:ascii="Times New Roman" w:hAnsi="Times New Roman" w:cs="Times New Roman"/>
          <w:sz w:val="24"/>
          <w:szCs w:val="24"/>
        </w:rPr>
        <w:t>41,19</w:t>
      </w:r>
      <w:r w:rsidRPr="001922D7">
        <w:rPr>
          <w:rFonts w:ascii="Times New Roman" w:hAnsi="Times New Roman" w:cs="Times New Roman"/>
          <w:sz w:val="24"/>
          <w:szCs w:val="24"/>
        </w:rPr>
        <w:t xml:space="preserve"> %, f</w:t>
      </w:r>
      <w:r w:rsidR="004344C4" w:rsidRPr="001922D7">
        <w:rPr>
          <w:rFonts w:ascii="Times New Roman" w:hAnsi="Times New Roman" w:cs="Times New Roman"/>
          <w:sz w:val="24"/>
          <w:szCs w:val="24"/>
        </w:rPr>
        <w:t>ii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d constituite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  <w:bookmarkEnd w:id="5"/>
    </w:p>
    <w:p w14:paraId="0A5671B2" w14:textId="7B66CC31" w:rsidR="004344C4" w:rsidRPr="001922D7" w:rsidRDefault="004344C4" w:rsidP="004344C4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Construcții</w:t>
      </w:r>
      <w:r w:rsidRPr="001922D7">
        <w:rPr>
          <w:rFonts w:ascii="Times New Roman" w:hAnsi="Times New Roman" w:cs="Times New Roman"/>
          <w:sz w:val="24"/>
          <w:szCs w:val="24"/>
        </w:rPr>
        <w:t xml:space="preserve">- s-au efectuat cheltuieli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sumă de </w:t>
      </w:r>
      <w:r w:rsidR="00AF6413" w:rsidRPr="001922D7">
        <w:rPr>
          <w:rFonts w:ascii="Times New Roman" w:hAnsi="Times New Roman" w:cs="Times New Roman"/>
          <w:sz w:val="24"/>
          <w:szCs w:val="24"/>
        </w:rPr>
        <w:t>2</w:t>
      </w:r>
      <w:r w:rsidRPr="001922D7">
        <w:rPr>
          <w:rFonts w:ascii="Times New Roman" w:hAnsi="Times New Roman" w:cs="Times New Roman"/>
          <w:sz w:val="24"/>
          <w:szCs w:val="24"/>
        </w:rPr>
        <w:t>00.000 lei, din totalul</w:t>
      </w:r>
    </w:p>
    <w:p w14:paraId="31546A85" w14:textId="18B31E05" w:rsidR="004344C4" w:rsidRPr="001922D7" w:rsidRDefault="004344C4" w:rsidP="004344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creditelor bugetare trimestriale cumulate de 100.000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AF6413" w:rsidRPr="001922D7">
        <w:rPr>
          <w:rFonts w:ascii="Times New Roman" w:hAnsi="Times New Roman" w:cs="Times New Roman"/>
          <w:sz w:val="24"/>
          <w:szCs w:val="24"/>
        </w:rPr>
        <w:t>5</w:t>
      </w:r>
      <w:r w:rsidRPr="001922D7">
        <w:rPr>
          <w:rFonts w:ascii="Times New Roman" w:hAnsi="Times New Roman" w:cs="Times New Roman"/>
          <w:sz w:val="24"/>
          <w:szCs w:val="24"/>
        </w:rPr>
        <w:t xml:space="preserve">0,00 % ; </w:t>
      </w:r>
    </w:p>
    <w:p w14:paraId="4CB17374" w14:textId="15727619" w:rsidR="004344C4" w:rsidRPr="001922D7" w:rsidRDefault="004344C4" w:rsidP="004344C4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100.000 lei </w:t>
      </w:r>
      <w:bookmarkStart w:id="7" w:name="_Hlk172618448"/>
      <w:proofErr w:type="gramStart"/>
      <w:r w:rsidR="007D7D52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“</w:t>
      </w:r>
      <w:proofErr w:type="spellStart"/>
      <w:proofErr w:type="gram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Extindere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reconfigurare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sistem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supraveghere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video,executie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lucrari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de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fibra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optica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integrare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puncte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noi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dispeceratul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video al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comunei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I.L.Caragiale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”</w:t>
      </w:r>
      <w:bookmarkEnd w:id="7"/>
    </w:p>
    <w:p w14:paraId="713A34B5" w14:textId="0D092E7F" w:rsidR="004344C4" w:rsidRPr="001922D7" w:rsidRDefault="004344C4" w:rsidP="004344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B175DA" w14:textId="0B2D3F3A" w:rsidR="004344C4" w:rsidRPr="001922D7" w:rsidRDefault="00711122" w:rsidP="004344C4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Alte active fixe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bookmarkEnd w:id="6"/>
      <w:r w:rsidR="00AC06F2" w:rsidRPr="001922D7">
        <w:rPr>
          <w:rFonts w:ascii="Times New Roman" w:hAnsi="Times New Roman" w:cs="Times New Roman"/>
          <w:sz w:val="24"/>
          <w:szCs w:val="24"/>
        </w:rPr>
        <w:t>-</w:t>
      </w:r>
      <w:r w:rsidR="004344C4" w:rsidRPr="001922D7">
        <w:rPr>
          <w:rFonts w:ascii="Times New Roman" w:hAnsi="Times New Roman" w:cs="Times New Roman"/>
          <w:sz w:val="24"/>
          <w:szCs w:val="24"/>
        </w:rPr>
        <w:t xml:space="preserve"> s-au efectuat cheltuieli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4344C4" w:rsidRPr="001922D7">
        <w:rPr>
          <w:rFonts w:ascii="Times New Roman" w:hAnsi="Times New Roman" w:cs="Times New Roman"/>
          <w:sz w:val="24"/>
          <w:szCs w:val="24"/>
        </w:rPr>
        <w:t>n sumă de 2.975 lei, din totalul</w:t>
      </w:r>
    </w:p>
    <w:p w14:paraId="5C02FF5D" w14:textId="4E0AB48E" w:rsidR="004344C4" w:rsidRPr="001922D7" w:rsidRDefault="004344C4" w:rsidP="004344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creditelor bugetare trimestriale cumulate de 50.000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5,95 % ; </w:t>
      </w:r>
    </w:p>
    <w:p w14:paraId="1ADC81D6" w14:textId="689BE29E" w:rsidR="007D7D52" w:rsidRPr="001922D7" w:rsidRDefault="007D7D52" w:rsidP="007D7D52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2.975 lei </w:t>
      </w: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-“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Extindere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reconfigurare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sistem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supraveghere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video,executie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lucrari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de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fibra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optica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integrare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puncte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noi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dispeceratul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video al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comunei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I.L.Caragiale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”</w:t>
      </w:r>
    </w:p>
    <w:p w14:paraId="75A98F3D" w14:textId="7A0B8473" w:rsidR="00A56520" w:rsidRPr="001922D7" w:rsidRDefault="00A56520" w:rsidP="007D7D52">
      <w:pPr>
        <w:pStyle w:val="ListParagraph"/>
        <w:spacing w:after="0" w:line="240" w:lineRule="auto"/>
        <w:ind w:left="2062"/>
        <w:jc w:val="both"/>
        <w:rPr>
          <w:rFonts w:ascii="Times New Roman" w:hAnsi="Times New Roman" w:cs="Times New Roman"/>
          <w:sz w:val="24"/>
          <w:szCs w:val="24"/>
        </w:rPr>
      </w:pPr>
    </w:p>
    <w:p w14:paraId="05D7B494" w14:textId="03AE3601" w:rsidR="001329CB" w:rsidRPr="001922D7" w:rsidRDefault="001D3917" w:rsidP="001329C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1329CB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NVĂȚĂMÂNT</w:t>
      </w:r>
      <w:r w:rsidR="00C13F3E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(CAP. 65.02)</w:t>
      </w:r>
    </w:p>
    <w:p w14:paraId="74AB9EED" w14:textId="0C6E0190" w:rsidR="0064665B" w:rsidRPr="001922D7" w:rsidRDefault="001329CB" w:rsidP="0064665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64665B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 din „</w:t>
      </w:r>
      <w:proofErr w:type="spellStart"/>
      <w:r w:rsidR="0064665B" w:rsidRPr="001922D7">
        <w:rPr>
          <w:rFonts w:ascii="Times New Roman" w:hAnsi="Times New Roman" w:cs="Times New Roman"/>
          <w:b/>
          <w:bCs/>
          <w:sz w:val="24"/>
          <w:szCs w:val="24"/>
        </w:rPr>
        <w:t>Alocari</w:t>
      </w:r>
      <w:proofErr w:type="spellEnd"/>
      <w:r w:rsidR="0064665B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din proiecte cu </w:t>
      </w:r>
      <w:proofErr w:type="spellStart"/>
      <w:r w:rsidR="0064665B" w:rsidRPr="001922D7">
        <w:rPr>
          <w:rFonts w:ascii="Times New Roman" w:hAnsi="Times New Roman" w:cs="Times New Roman"/>
          <w:b/>
          <w:bCs/>
          <w:sz w:val="24"/>
          <w:szCs w:val="24"/>
        </w:rPr>
        <w:t>finantare</w:t>
      </w:r>
      <w:proofErr w:type="spellEnd"/>
    </w:p>
    <w:p w14:paraId="472BA467" w14:textId="62E3CE94" w:rsidR="001329CB" w:rsidRPr="001922D7" w:rsidRDefault="0064665B" w:rsidP="00EE43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din sumele aferente componentei de </w:t>
      </w:r>
      <w:proofErr w:type="spellStart"/>
      <w:r w:rsidRPr="001922D7">
        <w:rPr>
          <w:rFonts w:ascii="Times New Roman" w:hAnsi="Times New Roman" w:cs="Times New Roman"/>
          <w:b/>
          <w:bCs/>
          <w:sz w:val="24"/>
          <w:szCs w:val="24"/>
        </w:rPr>
        <w:t>imprumut</w:t>
      </w:r>
      <w:proofErr w:type="spellEnd"/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PNRR” (</w:t>
      </w:r>
      <w:r w:rsidR="00EE43E8" w:rsidRPr="001922D7">
        <w:rPr>
          <w:rFonts w:ascii="Times New Roman" w:hAnsi="Times New Roman" w:cs="Times New Roman"/>
          <w:sz w:val="24"/>
          <w:szCs w:val="24"/>
        </w:rPr>
        <w:t>387</w:t>
      </w:r>
      <w:r w:rsidR="00AC7951" w:rsidRPr="001922D7">
        <w:rPr>
          <w:rFonts w:ascii="Times New Roman" w:hAnsi="Times New Roman" w:cs="Times New Roman"/>
          <w:sz w:val="24"/>
          <w:szCs w:val="24"/>
        </w:rPr>
        <w:t>.000</w:t>
      </w:r>
      <w:r w:rsidR="001329CB" w:rsidRPr="001922D7">
        <w:rPr>
          <w:rFonts w:ascii="Times New Roman" w:hAnsi="Times New Roman" w:cs="Times New Roman"/>
          <w:sz w:val="24"/>
          <w:szCs w:val="24"/>
        </w:rPr>
        <w:t xml:space="preserve"> lei</w:t>
      </w:r>
      <w:r w:rsidRPr="001922D7">
        <w:rPr>
          <w:rFonts w:ascii="Times New Roman" w:hAnsi="Times New Roman" w:cs="Times New Roman"/>
          <w:sz w:val="24"/>
          <w:szCs w:val="24"/>
        </w:rPr>
        <w:t>)</w:t>
      </w:r>
      <w:r w:rsidR="00EE43E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329CB" w:rsidRPr="001922D7">
        <w:rPr>
          <w:rFonts w:ascii="Times New Roman" w:hAnsi="Times New Roman" w:cs="Times New Roman"/>
          <w:sz w:val="24"/>
          <w:szCs w:val="24"/>
        </w:rPr>
        <w:t xml:space="preserve">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EE43E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329CB" w:rsidRPr="001922D7">
        <w:rPr>
          <w:rFonts w:ascii="Times New Roman" w:hAnsi="Times New Roman" w:cs="Times New Roman"/>
          <w:sz w:val="24"/>
          <w:szCs w:val="24"/>
        </w:rPr>
        <w:t xml:space="preserve">cuantum de </w:t>
      </w:r>
      <w:r w:rsidR="00EE43E8" w:rsidRPr="001922D7">
        <w:rPr>
          <w:rFonts w:ascii="Times New Roman" w:hAnsi="Times New Roman" w:cs="Times New Roman"/>
          <w:sz w:val="24"/>
          <w:szCs w:val="24"/>
        </w:rPr>
        <w:t>16</w:t>
      </w:r>
      <w:r w:rsidR="00B53F25" w:rsidRPr="001922D7">
        <w:rPr>
          <w:rFonts w:ascii="Times New Roman" w:hAnsi="Times New Roman" w:cs="Times New Roman"/>
          <w:sz w:val="24"/>
          <w:szCs w:val="24"/>
        </w:rPr>
        <w:t>8.406,36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329CB" w:rsidRPr="001922D7">
        <w:rPr>
          <w:rFonts w:ascii="Times New Roman" w:hAnsi="Times New Roman" w:cs="Times New Roman"/>
          <w:sz w:val="24"/>
          <w:szCs w:val="24"/>
        </w:rPr>
        <w:t xml:space="preserve">lei,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1329CB"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EE43E8" w:rsidRPr="001922D7">
        <w:rPr>
          <w:rFonts w:ascii="Times New Roman" w:hAnsi="Times New Roman" w:cs="Times New Roman"/>
          <w:sz w:val="24"/>
          <w:szCs w:val="24"/>
        </w:rPr>
        <w:t>4</w:t>
      </w:r>
      <w:r w:rsidR="00B53F25" w:rsidRPr="001922D7">
        <w:rPr>
          <w:rFonts w:ascii="Times New Roman" w:hAnsi="Times New Roman" w:cs="Times New Roman"/>
          <w:sz w:val="24"/>
          <w:szCs w:val="24"/>
        </w:rPr>
        <w:t>3</w:t>
      </w:r>
      <w:r w:rsidR="00EE43E8" w:rsidRPr="001922D7">
        <w:rPr>
          <w:rFonts w:ascii="Times New Roman" w:hAnsi="Times New Roman" w:cs="Times New Roman"/>
          <w:sz w:val="24"/>
          <w:szCs w:val="24"/>
        </w:rPr>
        <w:t>,</w:t>
      </w:r>
      <w:r w:rsidR="00B53F25" w:rsidRPr="001922D7">
        <w:rPr>
          <w:rFonts w:ascii="Times New Roman" w:hAnsi="Times New Roman" w:cs="Times New Roman"/>
          <w:sz w:val="24"/>
          <w:szCs w:val="24"/>
        </w:rPr>
        <w:t>52</w:t>
      </w:r>
      <w:r w:rsidR="001329CB" w:rsidRPr="001922D7">
        <w:rPr>
          <w:rFonts w:ascii="Times New Roman" w:hAnsi="Times New Roman" w:cs="Times New Roman"/>
          <w:sz w:val="24"/>
          <w:szCs w:val="24"/>
        </w:rPr>
        <w:t xml:space="preserve"> %, f</w:t>
      </w:r>
      <w:r w:rsidR="00EE43E8" w:rsidRPr="001922D7">
        <w:rPr>
          <w:rFonts w:ascii="Times New Roman" w:hAnsi="Times New Roman" w:cs="Times New Roman"/>
          <w:sz w:val="24"/>
          <w:szCs w:val="24"/>
        </w:rPr>
        <w:t>ii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1329CB" w:rsidRPr="001922D7">
        <w:rPr>
          <w:rFonts w:ascii="Times New Roman" w:hAnsi="Times New Roman" w:cs="Times New Roman"/>
          <w:sz w:val="24"/>
          <w:szCs w:val="24"/>
        </w:rPr>
        <w:t xml:space="preserve">d constituite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1329CB" w:rsidRPr="001922D7">
        <w:rPr>
          <w:rFonts w:ascii="Times New Roman" w:hAnsi="Times New Roman" w:cs="Times New Roman"/>
          <w:sz w:val="24"/>
          <w:szCs w:val="24"/>
        </w:rPr>
        <w:t>:</w:t>
      </w:r>
    </w:p>
    <w:p w14:paraId="3BCCC184" w14:textId="1A72A22E" w:rsidR="00F02188" w:rsidRPr="001922D7" w:rsidRDefault="00EE43E8" w:rsidP="0064665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Fonduri din </w:t>
      </w:r>
      <w:proofErr w:type="spellStart"/>
      <w:r w:rsidRPr="001922D7">
        <w:rPr>
          <w:rFonts w:ascii="Times New Roman" w:hAnsi="Times New Roman" w:cs="Times New Roman"/>
          <w:b/>
          <w:bCs/>
          <w:sz w:val="24"/>
          <w:szCs w:val="24"/>
        </w:rPr>
        <w:t>imprumuturi</w:t>
      </w:r>
      <w:proofErr w:type="spellEnd"/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rambursabile</w:t>
      </w:r>
      <w:r w:rsidR="0064665B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- prevedere – 58.500 lei </w:t>
      </w:r>
      <w:r w:rsidR="00F02188" w:rsidRPr="001922D7">
        <w:rPr>
          <w:rFonts w:ascii="Times New Roman" w:hAnsi="Times New Roman" w:cs="Times New Roman"/>
          <w:sz w:val="24"/>
          <w:szCs w:val="24"/>
        </w:rPr>
        <w:t>–</w:t>
      </w:r>
      <w:r w:rsidRPr="001922D7">
        <w:rPr>
          <w:rFonts w:ascii="Times New Roman" w:hAnsi="Times New Roman" w:cs="Times New Roman"/>
          <w:sz w:val="24"/>
          <w:szCs w:val="24"/>
        </w:rPr>
        <w:t xml:space="preserve"> cheltuieli</w:t>
      </w:r>
    </w:p>
    <w:p w14:paraId="19D6A765" w14:textId="2B65A2D8" w:rsidR="00EE43E8" w:rsidRPr="001922D7" w:rsidRDefault="00EE43E8" w:rsidP="00F02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efectuate – 58.500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 procent de 100 %, aferent proiectului de investiții</w:t>
      </w:r>
      <w:r w:rsidR="00F02188" w:rsidRPr="001922D7">
        <w:rPr>
          <w:rFonts w:ascii="Times New Roman" w:hAnsi="Times New Roman" w:cs="Times New Roman"/>
          <w:sz w:val="24"/>
          <w:szCs w:val="24"/>
        </w:rPr>
        <w:t xml:space="preserve"> „</w:t>
      </w:r>
      <w:r w:rsidR="00F02188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Reabilitare moderata </w:t>
      </w:r>
      <w:proofErr w:type="spellStart"/>
      <w:r w:rsidR="00F02188" w:rsidRPr="001922D7">
        <w:rPr>
          <w:rFonts w:ascii="Times New Roman" w:hAnsi="Times New Roman" w:cs="Times New Roman"/>
          <w:i/>
          <w:iCs/>
          <w:sz w:val="24"/>
          <w:szCs w:val="24"/>
        </w:rPr>
        <w:t>Scoala</w:t>
      </w:r>
      <w:proofErr w:type="spellEnd"/>
      <w:r w:rsidR="00F02188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Nr. 1 Ghirdoveni</w:t>
      </w:r>
      <w:r w:rsidR="00F02188" w:rsidRPr="001922D7">
        <w:rPr>
          <w:rFonts w:ascii="Times New Roman" w:hAnsi="Times New Roman" w:cs="Times New Roman"/>
          <w:sz w:val="24"/>
          <w:szCs w:val="24"/>
        </w:rPr>
        <w:t>”;</w:t>
      </w:r>
    </w:p>
    <w:p w14:paraId="600366F4" w14:textId="77777777" w:rsidR="00B05E4B" w:rsidRPr="001922D7" w:rsidRDefault="00CC58A4" w:rsidP="0088259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Sume aferente TVA</w:t>
      </w:r>
      <w:r w:rsidRPr="001922D7">
        <w:rPr>
          <w:rFonts w:ascii="Times New Roman" w:hAnsi="Times New Roman" w:cs="Times New Roman"/>
          <w:sz w:val="24"/>
          <w:szCs w:val="24"/>
        </w:rPr>
        <w:t>- prevedere- 7.500 lei- cheltuieli efectuate- 7.410 lei, deci in</w:t>
      </w:r>
    </w:p>
    <w:p w14:paraId="795193CD" w14:textId="33535FAA" w:rsidR="00B05E4B" w:rsidRPr="001922D7" w:rsidRDefault="00CC58A4" w:rsidP="00B05E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procent de 98,80% aferente</w:t>
      </w:r>
      <w:r w:rsidR="00B05E4B" w:rsidRPr="001922D7">
        <w:rPr>
          <w:rFonts w:ascii="Times New Roman" w:hAnsi="Times New Roman" w:cs="Times New Roman"/>
          <w:sz w:val="24"/>
          <w:szCs w:val="24"/>
        </w:rPr>
        <w:t xml:space="preserve"> proiectului de investiții „</w:t>
      </w:r>
      <w:r w:rsidR="00B05E4B" w:rsidRPr="001922D7">
        <w:rPr>
          <w:rFonts w:ascii="Times New Roman" w:hAnsi="Times New Roman" w:cs="Times New Roman"/>
          <w:i/>
          <w:iCs/>
          <w:sz w:val="24"/>
          <w:szCs w:val="24"/>
        </w:rPr>
        <w:t>Reabilitare moderat</w:t>
      </w:r>
      <w:r w:rsidR="00254A73" w:rsidRPr="001922D7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="00B05E4B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54A73" w:rsidRPr="001922D7">
        <w:rPr>
          <w:rFonts w:ascii="Times New Roman" w:hAnsi="Times New Roman" w:cs="Times New Roman"/>
          <w:i/>
          <w:iCs/>
          <w:sz w:val="24"/>
          <w:szCs w:val="24"/>
        </w:rPr>
        <w:t>Ș</w:t>
      </w:r>
      <w:r w:rsidR="00B05E4B" w:rsidRPr="001922D7">
        <w:rPr>
          <w:rFonts w:ascii="Times New Roman" w:hAnsi="Times New Roman" w:cs="Times New Roman"/>
          <w:i/>
          <w:iCs/>
          <w:sz w:val="24"/>
          <w:szCs w:val="24"/>
        </w:rPr>
        <w:t>coala Nr. 1 Ghirdoveni</w:t>
      </w:r>
      <w:r w:rsidR="00B05E4B" w:rsidRPr="001922D7">
        <w:rPr>
          <w:rFonts w:ascii="Times New Roman" w:hAnsi="Times New Roman" w:cs="Times New Roman"/>
          <w:sz w:val="24"/>
          <w:szCs w:val="24"/>
        </w:rPr>
        <w:t>”;</w:t>
      </w:r>
    </w:p>
    <w:p w14:paraId="46D2F248" w14:textId="25232D16" w:rsidR="00FB4611" w:rsidRPr="001922D7" w:rsidRDefault="00763054" w:rsidP="0076305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Construcții</w:t>
      </w:r>
      <w:r w:rsidRPr="001922D7">
        <w:rPr>
          <w:rFonts w:ascii="Times New Roman" w:hAnsi="Times New Roman" w:cs="Times New Roman"/>
          <w:sz w:val="24"/>
          <w:szCs w:val="24"/>
        </w:rPr>
        <w:t xml:space="preserve"> – prevedere –231.000 lei - cheltuieli efectuate – 50.000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</w:t>
      </w:r>
    </w:p>
    <w:p w14:paraId="02B08F76" w14:textId="07FB1317" w:rsidR="00763054" w:rsidRPr="001922D7" w:rsidRDefault="00763054" w:rsidP="00FB4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procent de 21,65 %, aferent proiectului de investiții: </w:t>
      </w:r>
      <w:bookmarkStart w:id="8" w:name="_Hlk172621074"/>
      <w:r w:rsidRPr="001922D7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>nființare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loc de joacă</w:t>
      </w:r>
      <w:r w:rsidR="006D28BC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Grădinița I.</w:t>
      </w:r>
      <w:r w:rsidR="00254A73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D28BC" w:rsidRPr="001922D7">
        <w:rPr>
          <w:rFonts w:ascii="Times New Roman" w:hAnsi="Times New Roman" w:cs="Times New Roman"/>
          <w:i/>
          <w:iCs/>
          <w:sz w:val="24"/>
          <w:szCs w:val="24"/>
        </w:rPr>
        <w:t>L.</w:t>
      </w:r>
      <w:r w:rsidR="00254A73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D28BC" w:rsidRPr="001922D7">
        <w:rPr>
          <w:rFonts w:ascii="Times New Roman" w:hAnsi="Times New Roman" w:cs="Times New Roman"/>
          <w:i/>
          <w:iCs/>
          <w:sz w:val="24"/>
          <w:szCs w:val="24"/>
        </w:rPr>
        <w:t>Caragiale</w:t>
      </w:r>
      <w:r w:rsidR="006D28BC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”</w:t>
      </w:r>
      <w:bookmarkEnd w:id="8"/>
    </w:p>
    <w:p w14:paraId="7E6CD63C" w14:textId="45586AAD" w:rsidR="00B22555" w:rsidRPr="001922D7" w:rsidRDefault="00D31B75" w:rsidP="00E71772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Alte active fixe</w:t>
      </w:r>
      <w:r w:rsidR="00CF5E7A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-</w:t>
      </w:r>
      <w:r w:rsidR="00CF5E7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prevedere</w:t>
      </w:r>
      <w:r w:rsidR="00CF5E7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-</w:t>
      </w:r>
      <w:r w:rsidR="00E71772" w:rsidRPr="001922D7">
        <w:rPr>
          <w:rFonts w:ascii="Times New Roman" w:hAnsi="Times New Roman" w:cs="Times New Roman"/>
          <w:sz w:val="24"/>
          <w:szCs w:val="24"/>
        </w:rPr>
        <w:t xml:space="preserve"> 90</w:t>
      </w:r>
      <w:r w:rsidRPr="001922D7">
        <w:rPr>
          <w:rFonts w:ascii="Times New Roman" w:hAnsi="Times New Roman" w:cs="Times New Roman"/>
          <w:sz w:val="24"/>
          <w:szCs w:val="24"/>
        </w:rPr>
        <w:t>.000 lei</w:t>
      </w:r>
      <w:r w:rsidR="00CF5E7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-</w:t>
      </w:r>
      <w:r w:rsidR="00CF5E7A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cheltuieli efectuate </w:t>
      </w:r>
      <w:r w:rsidR="0067430E" w:rsidRPr="001922D7">
        <w:rPr>
          <w:rFonts w:ascii="Times New Roman" w:hAnsi="Times New Roman" w:cs="Times New Roman"/>
          <w:sz w:val="24"/>
          <w:szCs w:val="24"/>
        </w:rPr>
        <w:t>52.496,36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</w:t>
      </w:r>
    </w:p>
    <w:p w14:paraId="4D6E83A5" w14:textId="70AA766A" w:rsidR="0067430E" w:rsidRPr="001922D7" w:rsidRDefault="00D31B75" w:rsidP="00B22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deci</w:t>
      </w:r>
      <w:r w:rsidR="00B22555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E71772" w:rsidRPr="001922D7">
        <w:rPr>
          <w:rFonts w:ascii="Times New Roman" w:hAnsi="Times New Roman" w:cs="Times New Roman"/>
          <w:sz w:val="24"/>
          <w:szCs w:val="24"/>
        </w:rPr>
        <w:t>5</w:t>
      </w:r>
      <w:r w:rsidR="0067430E" w:rsidRPr="001922D7">
        <w:rPr>
          <w:rFonts w:ascii="Times New Roman" w:hAnsi="Times New Roman" w:cs="Times New Roman"/>
          <w:sz w:val="24"/>
          <w:szCs w:val="24"/>
        </w:rPr>
        <w:t>8,33</w:t>
      </w:r>
      <w:r w:rsidRPr="001922D7">
        <w:rPr>
          <w:rFonts w:ascii="Times New Roman" w:hAnsi="Times New Roman" w:cs="Times New Roman"/>
          <w:sz w:val="24"/>
          <w:szCs w:val="24"/>
        </w:rPr>
        <w:t xml:space="preserve"> %,</w:t>
      </w:r>
    </w:p>
    <w:p w14:paraId="27D8BB43" w14:textId="6D285370" w:rsidR="00D31B75" w:rsidRPr="001922D7" w:rsidRDefault="0067430E" w:rsidP="0067430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49.999,12 lei </w:t>
      </w:r>
      <w:r w:rsidR="00D31B75" w:rsidRPr="001922D7">
        <w:rPr>
          <w:rFonts w:ascii="Times New Roman" w:hAnsi="Times New Roman" w:cs="Times New Roman"/>
          <w:sz w:val="24"/>
          <w:szCs w:val="24"/>
        </w:rPr>
        <w:t xml:space="preserve">aferent proiectului de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D31B75" w:rsidRPr="001922D7">
        <w:rPr>
          <w:rFonts w:ascii="Times New Roman" w:hAnsi="Times New Roman" w:cs="Times New Roman"/>
          <w:sz w:val="24"/>
          <w:szCs w:val="24"/>
        </w:rPr>
        <w:t>nvestiții :</w:t>
      </w:r>
      <w:r w:rsidR="00E71772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E71772" w:rsidRPr="001922D7">
        <w:rPr>
          <w:rFonts w:ascii="Times New Roman" w:hAnsi="Times New Roman" w:cs="Times New Roman"/>
          <w:i/>
          <w:iCs/>
          <w:sz w:val="24"/>
          <w:szCs w:val="24"/>
        </w:rPr>
        <w:t>„</w:t>
      </w:r>
      <w:proofErr w:type="spellStart"/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E71772" w:rsidRPr="001922D7">
        <w:rPr>
          <w:rFonts w:ascii="Times New Roman" w:hAnsi="Times New Roman" w:cs="Times New Roman"/>
          <w:i/>
          <w:iCs/>
          <w:sz w:val="24"/>
          <w:szCs w:val="24"/>
        </w:rPr>
        <w:t>nființare</w:t>
      </w:r>
      <w:proofErr w:type="spellEnd"/>
      <w:r w:rsidR="00E71772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loc de joacă Grădinița </w:t>
      </w:r>
      <w:proofErr w:type="spellStart"/>
      <w:r w:rsidR="00E71772" w:rsidRPr="001922D7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E71772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”</w:t>
      </w: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;</w:t>
      </w:r>
    </w:p>
    <w:p w14:paraId="1B52EE88" w14:textId="3F52F907" w:rsidR="0067430E" w:rsidRPr="001922D7" w:rsidRDefault="0067430E" w:rsidP="0067430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2.497,24 lei – S-au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paltit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Cote ISC (0.1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0,25)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pentu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Reabiliatrea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moderata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Scolii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nr. 1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Ghirdoveni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;</w:t>
      </w:r>
    </w:p>
    <w:p w14:paraId="2893D2DE" w14:textId="2C4FD68A" w:rsidR="008B039B" w:rsidRPr="001922D7" w:rsidRDefault="008B039B" w:rsidP="00B05E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C77ED" w14:textId="2E3697A3" w:rsidR="00115AFD" w:rsidRPr="001922D7" w:rsidRDefault="00A56520" w:rsidP="00115AF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CULTURA, RECREERE SI RELIGIE (CAP.67- BIBLITECA-67.03.02, MUZEU-67.03.03, </w:t>
      </w:r>
      <w:r w:rsidR="00594D3D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CAMINUL</w:t>
      </w: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-67.03.07, SPORT-67.05.01, BISERICI-67.06.00.)</w:t>
      </w:r>
    </w:p>
    <w:p w14:paraId="1A914EA5" w14:textId="6B1122EC" w:rsidR="00007156" w:rsidRPr="001922D7" w:rsidRDefault="00007156" w:rsidP="00007156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F28D2" w:rsidRPr="001922D7">
        <w:rPr>
          <w:rFonts w:ascii="Times New Roman" w:hAnsi="Times New Roman" w:cs="Times New Roman"/>
          <w:i/>
          <w:sz w:val="24"/>
          <w:szCs w:val="24"/>
        </w:rPr>
        <w:t>din</w:t>
      </w:r>
      <w:r w:rsidRPr="001922D7">
        <w:rPr>
          <w:rFonts w:ascii="Times New Roman" w:hAnsi="Times New Roman" w:cs="Times New Roman"/>
          <w:i/>
          <w:sz w:val="24"/>
          <w:szCs w:val="24"/>
        </w:rPr>
        <w:t xml:space="preserve"> bugetul local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E95B6A" w:rsidRPr="001922D7">
        <w:rPr>
          <w:rFonts w:ascii="Times New Roman" w:hAnsi="Times New Roman" w:cs="Times New Roman"/>
          <w:sz w:val="24"/>
          <w:szCs w:val="24"/>
        </w:rPr>
        <w:t>70</w:t>
      </w:r>
      <w:r w:rsidR="00AC7951" w:rsidRPr="001922D7">
        <w:rPr>
          <w:rFonts w:ascii="Times New Roman" w:hAnsi="Times New Roman" w:cs="Times New Roman"/>
          <w:sz w:val="24"/>
          <w:szCs w:val="24"/>
        </w:rPr>
        <w:t>0</w:t>
      </w:r>
      <w:r w:rsidRPr="001922D7">
        <w:rPr>
          <w:rFonts w:ascii="Times New Roman" w:hAnsi="Times New Roman" w:cs="Times New Roman"/>
          <w:sz w:val="24"/>
          <w:szCs w:val="24"/>
        </w:rPr>
        <w:t xml:space="preserve">.000 lei) 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</w:t>
      </w:r>
    </w:p>
    <w:p w14:paraId="5382CE81" w14:textId="494D5F8E" w:rsidR="00007156" w:rsidRPr="001922D7" w:rsidRDefault="00007156" w:rsidP="000071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lastRenderedPageBreak/>
        <w:t xml:space="preserve">cuantum de </w:t>
      </w:r>
      <w:r w:rsidR="00FB3626" w:rsidRPr="001922D7">
        <w:rPr>
          <w:rFonts w:ascii="Times New Roman" w:hAnsi="Times New Roman" w:cs="Times New Roman"/>
          <w:sz w:val="24"/>
          <w:szCs w:val="24"/>
        </w:rPr>
        <w:t>271.298,53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FB3626" w:rsidRPr="001922D7">
        <w:rPr>
          <w:rFonts w:ascii="Times New Roman" w:hAnsi="Times New Roman" w:cs="Times New Roman"/>
          <w:sz w:val="24"/>
          <w:szCs w:val="24"/>
        </w:rPr>
        <w:t>41,11</w:t>
      </w:r>
      <w:r w:rsidRPr="001922D7">
        <w:rPr>
          <w:rFonts w:ascii="Times New Roman" w:hAnsi="Times New Roman" w:cs="Times New Roman"/>
          <w:sz w:val="24"/>
          <w:szCs w:val="24"/>
        </w:rPr>
        <w:t xml:space="preserve"> %, f</w:t>
      </w:r>
      <w:r w:rsidR="00151278" w:rsidRPr="001922D7">
        <w:rPr>
          <w:rFonts w:ascii="Times New Roman" w:hAnsi="Times New Roman" w:cs="Times New Roman"/>
          <w:sz w:val="24"/>
          <w:szCs w:val="24"/>
        </w:rPr>
        <w:t>ii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d constituite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6EDA680F" w14:textId="26E0FDA6" w:rsidR="00A61C7C" w:rsidRPr="001922D7" w:rsidRDefault="00A61C7C" w:rsidP="00A61C7C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Construc</w:t>
      </w:r>
      <w:r w:rsidR="004A470D" w:rsidRPr="001922D7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1922D7">
        <w:rPr>
          <w:rFonts w:ascii="Times New Roman" w:hAnsi="Times New Roman" w:cs="Times New Roman"/>
          <w:sz w:val="24"/>
          <w:szCs w:val="24"/>
        </w:rPr>
        <w:t xml:space="preserve">- s-au efectuat cheltuieli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 sum</w:t>
      </w:r>
      <w:r w:rsidR="00397064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 de </w:t>
      </w:r>
      <w:r w:rsidR="00A862E0" w:rsidRPr="001922D7">
        <w:rPr>
          <w:rFonts w:ascii="Times New Roman" w:hAnsi="Times New Roman" w:cs="Times New Roman"/>
          <w:sz w:val="24"/>
          <w:szCs w:val="24"/>
        </w:rPr>
        <w:t>271.298,53</w:t>
      </w:r>
      <w:r w:rsidR="00397064" w:rsidRPr="001922D7">
        <w:rPr>
          <w:rFonts w:ascii="Times New Roman" w:hAnsi="Times New Roman" w:cs="Times New Roman"/>
          <w:sz w:val="24"/>
          <w:szCs w:val="24"/>
        </w:rPr>
        <w:t xml:space="preserve"> lei</w:t>
      </w:r>
      <w:r w:rsidRPr="001922D7">
        <w:rPr>
          <w:rFonts w:ascii="Times New Roman" w:hAnsi="Times New Roman" w:cs="Times New Roman"/>
          <w:sz w:val="24"/>
          <w:szCs w:val="24"/>
        </w:rPr>
        <w:t xml:space="preserve">,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4E63E0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totalu</w:t>
      </w:r>
      <w:r w:rsidR="00397064" w:rsidRPr="001922D7">
        <w:rPr>
          <w:rFonts w:ascii="Times New Roman" w:hAnsi="Times New Roman" w:cs="Times New Roman"/>
          <w:sz w:val="24"/>
          <w:szCs w:val="24"/>
        </w:rPr>
        <w:t>l</w:t>
      </w:r>
    </w:p>
    <w:p w14:paraId="701FA0B2" w14:textId="246437BA" w:rsidR="00DE4FF3" w:rsidRPr="001922D7" w:rsidRDefault="00A61C7C" w:rsidP="00A61C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="00E95B6A" w:rsidRPr="001922D7">
        <w:rPr>
          <w:rFonts w:ascii="Times New Roman" w:hAnsi="Times New Roman" w:cs="Times New Roman"/>
          <w:sz w:val="24"/>
          <w:szCs w:val="24"/>
        </w:rPr>
        <w:t>66</w:t>
      </w:r>
      <w:r w:rsidR="004E63E0" w:rsidRPr="001922D7">
        <w:rPr>
          <w:rFonts w:ascii="Times New Roman" w:hAnsi="Times New Roman" w:cs="Times New Roman"/>
          <w:sz w:val="24"/>
          <w:szCs w:val="24"/>
        </w:rPr>
        <w:t>0</w:t>
      </w:r>
      <w:r w:rsidR="00962D26" w:rsidRPr="001922D7">
        <w:rPr>
          <w:rFonts w:ascii="Times New Roman" w:hAnsi="Times New Roman" w:cs="Times New Roman"/>
          <w:sz w:val="24"/>
          <w:szCs w:val="24"/>
        </w:rPr>
        <w:t>.000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deci</w:t>
      </w:r>
      <w:r w:rsidR="00FD08E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FD08E8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A862E0" w:rsidRPr="001922D7">
        <w:rPr>
          <w:rFonts w:ascii="Times New Roman" w:hAnsi="Times New Roman" w:cs="Times New Roman"/>
          <w:sz w:val="24"/>
          <w:szCs w:val="24"/>
        </w:rPr>
        <w:t>41,11</w:t>
      </w:r>
      <w:r w:rsidR="00F40890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</w:t>
      </w:r>
      <w:r w:rsidR="00DE4FF3" w:rsidRPr="001922D7">
        <w:rPr>
          <w:rFonts w:ascii="Times New Roman" w:hAnsi="Times New Roman" w:cs="Times New Roman"/>
          <w:sz w:val="24"/>
          <w:szCs w:val="24"/>
        </w:rPr>
        <w:t>, aferent proiectului de investiții</w:t>
      </w:r>
      <w:r w:rsidR="00DE4FF3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</w:p>
    <w:p w14:paraId="52AE2DF4" w14:textId="32DF3912" w:rsidR="00A61C7C" w:rsidRPr="001922D7" w:rsidRDefault="00561C93" w:rsidP="00DE4FF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>106.862 lei “</w:t>
      </w:r>
      <w:proofErr w:type="spellStart"/>
      <w:r w:rsidR="00251C03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Amenajare</w:t>
      </w:r>
      <w:proofErr w:type="spellEnd"/>
      <w:r w:rsidR="00251C03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tribune </w:t>
      </w:r>
      <w:proofErr w:type="spellStart"/>
      <w:r w:rsidR="00251C03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suporteri</w:t>
      </w:r>
      <w:proofErr w:type="spellEnd"/>
      <w:r w:rsidR="00251C03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251C03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stadion</w:t>
      </w:r>
      <w:proofErr w:type="spellEnd"/>
      <w:r w:rsidR="00251C03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251C03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I.</w:t>
      </w:r>
      <w:proofErr w:type="gramStart"/>
      <w:r w:rsidR="00251C03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L.Caragiale</w:t>
      </w:r>
      <w:proofErr w:type="spellEnd"/>
      <w:proofErr w:type="gramEnd"/>
      <w:r w:rsidR="00251C03" w:rsidRPr="001922D7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389D46C6" w14:textId="035D514E" w:rsidR="00E95B6A" w:rsidRPr="001922D7" w:rsidRDefault="00E95B6A" w:rsidP="00DE4FF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>134.993,61 lei “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Amenajare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gard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cabine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platforme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betonate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Stadion, sat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I.</w:t>
      </w:r>
      <w:proofErr w:type="gram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L.Caragiale</w:t>
      </w:r>
      <w:proofErr w:type="spellEnd"/>
      <w:proofErr w:type="gramEnd"/>
      <w:r w:rsidRPr="001922D7">
        <w:rPr>
          <w:rFonts w:ascii="Times New Roman" w:hAnsi="Times New Roman" w:cs="Times New Roman"/>
          <w:sz w:val="24"/>
          <w:szCs w:val="24"/>
          <w:lang w:val="en-US"/>
        </w:rPr>
        <w:t>”.</w:t>
      </w:r>
    </w:p>
    <w:p w14:paraId="2E04C978" w14:textId="6186E3AD" w:rsidR="00E95B6A" w:rsidRPr="001922D7" w:rsidRDefault="00E5239C" w:rsidP="00DE4FF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>41.055</w:t>
      </w:r>
      <w:r w:rsidR="00E95B6A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lei “</w:t>
      </w:r>
      <w:proofErr w:type="spellStart"/>
      <w:r w:rsidR="00E95B6A" w:rsidRPr="001922D7">
        <w:rPr>
          <w:rFonts w:ascii="Times New Roman" w:hAnsi="Times New Roman" w:cs="Times New Roman"/>
          <w:sz w:val="24"/>
          <w:szCs w:val="24"/>
          <w:lang w:val="en-US"/>
        </w:rPr>
        <w:t>Imprejmuire</w:t>
      </w:r>
      <w:proofErr w:type="spellEnd"/>
      <w:r w:rsidR="00E95B6A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5B6A" w:rsidRPr="001922D7">
        <w:rPr>
          <w:rFonts w:ascii="Times New Roman" w:hAnsi="Times New Roman" w:cs="Times New Roman"/>
          <w:sz w:val="24"/>
          <w:szCs w:val="24"/>
          <w:lang w:val="en-US"/>
        </w:rPr>
        <w:t>capela</w:t>
      </w:r>
      <w:proofErr w:type="spellEnd"/>
      <w:r w:rsidR="00E95B6A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5B6A" w:rsidRPr="001922D7">
        <w:rPr>
          <w:rFonts w:ascii="Times New Roman" w:hAnsi="Times New Roman" w:cs="Times New Roman"/>
          <w:sz w:val="24"/>
          <w:szCs w:val="24"/>
          <w:lang w:val="en-US"/>
        </w:rPr>
        <w:t>mortuara</w:t>
      </w:r>
      <w:proofErr w:type="spellEnd"/>
      <w:r w:rsidR="00E95B6A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, sat </w:t>
      </w:r>
      <w:proofErr w:type="spellStart"/>
      <w:r w:rsidR="00E95B6A" w:rsidRPr="001922D7">
        <w:rPr>
          <w:rFonts w:ascii="Times New Roman" w:hAnsi="Times New Roman" w:cs="Times New Roman"/>
          <w:sz w:val="24"/>
          <w:szCs w:val="24"/>
          <w:lang w:val="en-US"/>
        </w:rPr>
        <w:t>I.</w:t>
      </w:r>
      <w:proofErr w:type="gramStart"/>
      <w:r w:rsidR="00E95B6A" w:rsidRPr="001922D7">
        <w:rPr>
          <w:rFonts w:ascii="Times New Roman" w:hAnsi="Times New Roman" w:cs="Times New Roman"/>
          <w:sz w:val="24"/>
          <w:szCs w:val="24"/>
          <w:lang w:val="en-US"/>
        </w:rPr>
        <w:t>L.Caragiale</w:t>
      </w:r>
      <w:proofErr w:type="spellEnd"/>
      <w:proofErr w:type="gramEnd"/>
      <w:r w:rsidR="00E95B6A" w:rsidRPr="001922D7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6D7964B1" w14:textId="4D3EBD7A" w:rsidR="006D1DF4" w:rsidRPr="001922D7" w:rsidRDefault="006D1DF4" w:rsidP="00DE4FF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>13.442,92 lei “</w:t>
      </w:r>
      <w:proofErr w:type="spellStart"/>
      <w:r w:rsidR="00FB3626" w:rsidRPr="001922D7">
        <w:rPr>
          <w:rFonts w:ascii="Times New Roman" w:hAnsi="Times New Roman" w:cs="Times New Roman"/>
          <w:sz w:val="24"/>
          <w:szCs w:val="24"/>
          <w:lang w:val="en-US"/>
        </w:rPr>
        <w:t>Construire</w:t>
      </w:r>
      <w:proofErr w:type="spellEnd"/>
      <w:r w:rsidR="00FB3626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3626" w:rsidRPr="001922D7">
        <w:rPr>
          <w:rFonts w:ascii="Times New Roman" w:hAnsi="Times New Roman" w:cs="Times New Roman"/>
          <w:sz w:val="24"/>
          <w:szCs w:val="24"/>
          <w:lang w:val="en-US"/>
        </w:rPr>
        <w:t>capela</w:t>
      </w:r>
      <w:proofErr w:type="spellEnd"/>
      <w:r w:rsidR="00FB3626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3626" w:rsidRPr="001922D7">
        <w:rPr>
          <w:rFonts w:ascii="Times New Roman" w:hAnsi="Times New Roman" w:cs="Times New Roman"/>
          <w:sz w:val="24"/>
          <w:szCs w:val="24"/>
          <w:lang w:val="en-US"/>
        </w:rPr>
        <w:t>mortuala</w:t>
      </w:r>
      <w:proofErr w:type="spellEnd"/>
      <w:r w:rsidR="00FB3626" w:rsidRPr="001922D7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619FAB42" w14:textId="7408BA0A" w:rsidR="00224A3C" w:rsidRPr="001922D7" w:rsidRDefault="00007156" w:rsidP="00224A3C">
      <w:pPr>
        <w:pStyle w:val="ListParagraph"/>
        <w:numPr>
          <w:ilvl w:val="0"/>
          <w:numId w:val="15"/>
        </w:numPr>
        <w:spacing w:after="0" w:line="240" w:lineRule="auto"/>
        <w:ind w:left="2062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Alte active fixe</w:t>
      </w:r>
      <w:r w:rsidRPr="001922D7">
        <w:rPr>
          <w:rFonts w:ascii="Times New Roman" w:hAnsi="Times New Roman" w:cs="Times New Roman"/>
          <w:sz w:val="24"/>
          <w:szCs w:val="24"/>
        </w:rPr>
        <w:t xml:space="preserve"> - s-au efectuat cheltuieli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sumă de </w:t>
      </w:r>
      <w:r w:rsidR="007D1EC8" w:rsidRPr="001922D7">
        <w:rPr>
          <w:rFonts w:ascii="Times New Roman" w:hAnsi="Times New Roman" w:cs="Times New Roman"/>
          <w:sz w:val="24"/>
          <w:szCs w:val="24"/>
        </w:rPr>
        <w:t>2</w:t>
      </w:r>
      <w:r w:rsidR="0048070B" w:rsidRPr="001922D7">
        <w:rPr>
          <w:rFonts w:ascii="Times New Roman" w:hAnsi="Times New Roman" w:cs="Times New Roman"/>
          <w:sz w:val="24"/>
          <w:szCs w:val="24"/>
        </w:rPr>
        <w:t>3.121,81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</w:p>
    <w:p w14:paraId="4C8A2712" w14:textId="7C9B42C1" w:rsidR="007E755F" w:rsidRPr="001922D7" w:rsidRDefault="00224A3C" w:rsidP="00224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t</w:t>
      </w:r>
      <w:r w:rsidR="00007156" w:rsidRPr="001922D7">
        <w:rPr>
          <w:rFonts w:ascii="Times New Roman" w:hAnsi="Times New Roman" w:cs="Times New Roman"/>
          <w:sz w:val="24"/>
          <w:szCs w:val="24"/>
        </w:rPr>
        <w:t>otalul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007156" w:rsidRPr="001922D7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="00787C4C" w:rsidRPr="001922D7">
        <w:rPr>
          <w:rFonts w:ascii="Times New Roman" w:hAnsi="Times New Roman" w:cs="Times New Roman"/>
          <w:sz w:val="24"/>
          <w:szCs w:val="24"/>
        </w:rPr>
        <w:t>40</w:t>
      </w:r>
      <w:r w:rsidR="00007156" w:rsidRPr="001922D7">
        <w:rPr>
          <w:rFonts w:ascii="Times New Roman" w:hAnsi="Times New Roman" w:cs="Times New Roman"/>
          <w:sz w:val="24"/>
          <w:szCs w:val="24"/>
        </w:rPr>
        <w:t xml:space="preserve">.000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007156" w:rsidRPr="001922D7">
        <w:rPr>
          <w:rFonts w:ascii="Times New Roman" w:hAnsi="Times New Roman" w:cs="Times New Roman"/>
          <w:sz w:val="24"/>
          <w:szCs w:val="24"/>
        </w:rPr>
        <w:t>n procent de</w:t>
      </w:r>
      <w:r w:rsidR="00787C4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7D1EC8" w:rsidRPr="001922D7">
        <w:rPr>
          <w:rFonts w:ascii="Times New Roman" w:hAnsi="Times New Roman" w:cs="Times New Roman"/>
          <w:sz w:val="24"/>
          <w:szCs w:val="24"/>
        </w:rPr>
        <w:t>5</w:t>
      </w:r>
      <w:r w:rsidR="00E3701D" w:rsidRPr="001922D7">
        <w:rPr>
          <w:rFonts w:ascii="Times New Roman" w:hAnsi="Times New Roman" w:cs="Times New Roman"/>
          <w:sz w:val="24"/>
          <w:szCs w:val="24"/>
        </w:rPr>
        <w:t>7,80</w:t>
      </w:r>
      <w:r w:rsidR="00007156" w:rsidRPr="001922D7">
        <w:rPr>
          <w:rFonts w:ascii="Times New Roman" w:hAnsi="Times New Roman" w:cs="Times New Roman"/>
          <w:sz w:val="24"/>
          <w:szCs w:val="24"/>
        </w:rPr>
        <w:t xml:space="preserve"> % și cupr</w:t>
      </w:r>
      <w:r w:rsidR="00FC2759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007156" w:rsidRPr="001922D7">
        <w:rPr>
          <w:rFonts w:ascii="Times New Roman" w:hAnsi="Times New Roman" w:cs="Times New Roman"/>
          <w:sz w:val="24"/>
          <w:szCs w:val="24"/>
        </w:rPr>
        <w:t>d</w:t>
      </w:r>
      <w:r w:rsidR="00824E37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7E755F" w:rsidRPr="001922D7">
        <w:rPr>
          <w:rFonts w:ascii="Times New Roman" w:hAnsi="Times New Roman" w:cs="Times New Roman"/>
          <w:sz w:val="24"/>
          <w:szCs w:val="24"/>
        </w:rPr>
        <w:t>:</w:t>
      </w:r>
    </w:p>
    <w:p w14:paraId="71AF94AC" w14:textId="5297588C" w:rsidR="007E755F" w:rsidRPr="001922D7" w:rsidRDefault="008041F3" w:rsidP="007E755F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11.890,81</w:t>
      </w:r>
      <w:r w:rsidR="00824E37" w:rsidRPr="001922D7">
        <w:rPr>
          <w:rFonts w:ascii="Times New Roman" w:hAnsi="Times New Roman" w:cs="Times New Roman"/>
          <w:sz w:val="24"/>
          <w:szCs w:val="24"/>
        </w:rPr>
        <w:t xml:space="preserve"> lei</w:t>
      </w:r>
      <w:r w:rsidR="00007156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007156" w:rsidRPr="001922D7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787C4C" w:rsidRPr="001922D7">
        <w:rPr>
          <w:rFonts w:ascii="Times New Roman" w:hAnsi="Times New Roman" w:cs="Times New Roman"/>
          <w:i/>
          <w:iCs/>
          <w:sz w:val="24"/>
          <w:szCs w:val="24"/>
        </w:rPr>
        <w:t>Amenajare gard, cab</w:t>
      </w:r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787C4C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e si platforma betonata Stadion sat </w:t>
      </w:r>
      <w:proofErr w:type="spellStart"/>
      <w:r w:rsidR="00787C4C" w:rsidRPr="001922D7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787C4C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, comuna </w:t>
      </w:r>
      <w:proofErr w:type="spellStart"/>
      <w:r w:rsidR="00787C4C" w:rsidRPr="001922D7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787C4C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787C4C" w:rsidRPr="001922D7">
        <w:rPr>
          <w:rFonts w:ascii="Times New Roman" w:hAnsi="Times New Roman" w:cs="Times New Roman"/>
          <w:i/>
          <w:iCs/>
          <w:sz w:val="24"/>
          <w:szCs w:val="24"/>
        </w:rPr>
        <w:t>judet</w:t>
      </w:r>
      <w:proofErr w:type="spellEnd"/>
      <w:r w:rsidR="00787C4C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87C4C" w:rsidRPr="001922D7">
        <w:rPr>
          <w:rFonts w:ascii="Times New Roman" w:hAnsi="Times New Roman" w:cs="Times New Roman"/>
          <w:i/>
          <w:iCs/>
          <w:sz w:val="24"/>
          <w:szCs w:val="24"/>
        </w:rPr>
        <w:t>Dambovita</w:t>
      </w:r>
      <w:proofErr w:type="spellEnd"/>
      <w:r w:rsidR="00007156" w:rsidRPr="001922D7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F24ECD" w:rsidRPr="001922D7">
        <w:rPr>
          <w:rFonts w:ascii="Times New Roman" w:hAnsi="Times New Roman" w:cs="Times New Roman"/>
          <w:i/>
          <w:iCs/>
          <w:sz w:val="24"/>
          <w:szCs w:val="24"/>
        </w:rPr>
        <w:t>, și</w:t>
      </w:r>
    </w:p>
    <w:p w14:paraId="55F51EEE" w14:textId="5897302A" w:rsidR="00007156" w:rsidRPr="001922D7" w:rsidRDefault="00787C4C" w:rsidP="007E755F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i/>
          <w:iCs/>
          <w:sz w:val="24"/>
          <w:szCs w:val="24"/>
        </w:rPr>
        <w:t>7.140</w:t>
      </w:r>
      <w:r w:rsidR="00F24ECD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lei- </w:t>
      </w:r>
      <w:r w:rsidR="00F24ECD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“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>Construire capela mortuara</w:t>
      </w:r>
      <w:r w:rsidR="002F2770" w:rsidRPr="001922D7">
        <w:rPr>
          <w:rFonts w:ascii="Times New Roman" w:hAnsi="Times New Roman" w:cs="Times New Roman"/>
          <w:sz w:val="24"/>
          <w:szCs w:val="24"/>
        </w:rPr>
        <w:t>”</w:t>
      </w:r>
      <w:r w:rsidR="001D1FBF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C4A80" w:rsidRPr="001922D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B1F9E9D" w14:textId="7246A1B7" w:rsidR="00997216" w:rsidRPr="001922D7" w:rsidRDefault="00750B68" w:rsidP="007E755F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i/>
          <w:iCs/>
          <w:sz w:val="24"/>
          <w:szCs w:val="24"/>
        </w:rPr>
        <w:t>878</w:t>
      </w:r>
      <w:r w:rsidR="00997216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lei – „</w:t>
      </w:r>
      <w:r w:rsidR="004A5F2A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S-au </w:t>
      </w:r>
      <w:proofErr w:type="spellStart"/>
      <w:r w:rsidR="004A5F2A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paltit</w:t>
      </w:r>
      <w:proofErr w:type="spellEnd"/>
      <w:r w:rsidR="004A5F2A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Cote ISC (0.1 </w:t>
      </w:r>
      <w:proofErr w:type="spellStart"/>
      <w:r w:rsidR="004A5F2A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="004A5F2A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0,25) </w:t>
      </w:r>
      <w:proofErr w:type="spellStart"/>
      <w:r w:rsidR="004A5F2A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pentu</w:t>
      </w:r>
      <w:proofErr w:type="spellEnd"/>
      <w:r w:rsidR="004A5F2A"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Finalizare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Amenajare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gard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cabine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platforma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betonata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stadion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sat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I.L.Caragiale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”.</w:t>
      </w:r>
    </w:p>
    <w:p w14:paraId="1AB6D109" w14:textId="2351ED63" w:rsidR="00750B68" w:rsidRPr="001922D7" w:rsidRDefault="00750B68" w:rsidP="007E755F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3.213 lei – “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Amenajare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gard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cabine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platforma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betonata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stadion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sat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I.</w:t>
      </w:r>
      <w:proofErr w:type="gram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L.Caragiale</w:t>
      </w:r>
      <w:proofErr w:type="spellEnd"/>
      <w:proofErr w:type="gram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”.</w:t>
      </w:r>
    </w:p>
    <w:p w14:paraId="369332AC" w14:textId="77777777" w:rsidR="008706C4" w:rsidRPr="001922D7" w:rsidRDefault="008706C4" w:rsidP="00870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9D96D" w14:textId="7C31E392" w:rsidR="00100F15" w:rsidRPr="001922D7" w:rsidRDefault="00100F15" w:rsidP="008706C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LOCU</w:t>
      </w:r>
      <w:r w:rsidR="000C7993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171ECE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N</w:t>
      </w:r>
      <w:r w:rsidR="000C7993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Ț</w:t>
      </w: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E,</w:t>
      </w:r>
      <w:r w:rsidR="000C3451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SERVICII SI DEZVOLTARE </w:t>
      </w:r>
      <w:r w:rsidR="00A50A5C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(CAP. 70.02)</w:t>
      </w:r>
    </w:p>
    <w:p w14:paraId="67F706D5" w14:textId="4BB17AFA" w:rsidR="00100F15" w:rsidRPr="001922D7" w:rsidRDefault="00100F15" w:rsidP="00100F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            La acest capitol cheltuielile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F28D2" w:rsidRPr="001922D7">
        <w:rPr>
          <w:rFonts w:ascii="Times New Roman" w:hAnsi="Times New Roman" w:cs="Times New Roman"/>
          <w:i/>
          <w:sz w:val="24"/>
          <w:szCs w:val="24"/>
        </w:rPr>
        <w:t>din</w:t>
      </w:r>
      <w:r w:rsidRPr="001922D7">
        <w:rPr>
          <w:rFonts w:ascii="Times New Roman" w:hAnsi="Times New Roman" w:cs="Times New Roman"/>
          <w:i/>
          <w:sz w:val="24"/>
          <w:szCs w:val="24"/>
        </w:rPr>
        <w:t xml:space="preserve"> bugetul local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EE393C" w:rsidRPr="001922D7">
        <w:rPr>
          <w:rFonts w:ascii="Times New Roman" w:hAnsi="Times New Roman" w:cs="Times New Roman"/>
          <w:sz w:val="24"/>
          <w:szCs w:val="24"/>
        </w:rPr>
        <w:t>630</w:t>
      </w:r>
      <w:r w:rsidR="00E0510F" w:rsidRPr="001922D7">
        <w:rPr>
          <w:rFonts w:ascii="Times New Roman" w:hAnsi="Times New Roman" w:cs="Times New Roman"/>
          <w:sz w:val="24"/>
          <w:szCs w:val="24"/>
        </w:rPr>
        <w:t>.000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 s-au 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cuantum de </w:t>
      </w:r>
      <w:r w:rsidR="00455B76" w:rsidRPr="001922D7">
        <w:rPr>
          <w:rFonts w:ascii="Times New Roman" w:hAnsi="Times New Roman" w:cs="Times New Roman"/>
          <w:sz w:val="24"/>
          <w:szCs w:val="24"/>
        </w:rPr>
        <w:t>202.105,58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455B76" w:rsidRPr="001922D7">
        <w:rPr>
          <w:rFonts w:ascii="Times New Roman" w:hAnsi="Times New Roman" w:cs="Times New Roman"/>
          <w:sz w:val="24"/>
          <w:szCs w:val="24"/>
        </w:rPr>
        <w:t>32,08</w:t>
      </w:r>
      <w:r w:rsidRPr="001922D7">
        <w:rPr>
          <w:rFonts w:ascii="Times New Roman" w:hAnsi="Times New Roman" w:cs="Times New Roman"/>
          <w:sz w:val="24"/>
          <w:szCs w:val="24"/>
        </w:rPr>
        <w:t xml:space="preserve"> %, f</w:t>
      </w:r>
      <w:r w:rsidR="007503A7" w:rsidRPr="001922D7">
        <w:rPr>
          <w:rFonts w:ascii="Times New Roman" w:hAnsi="Times New Roman" w:cs="Times New Roman"/>
          <w:sz w:val="24"/>
          <w:szCs w:val="24"/>
        </w:rPr>
        <w:t>ii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d constituite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4491B99C" w14:textId="333C75E4" w:rsidR="00504542" w:rsidRPr="001922D7" w:rsidRDefault="00E0510F" w:rsidP="00883BC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Construc</w:t>
      </w:r>
      <w:r w:rsidR="00417D6D" w:rsidRPr="001922D7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1922D7">
        <w:rPr>
          <w:rFonts w:ascii="Times New Roman" w:hAnsi="Times New Roman" w:cs="Times New Roman"/>
          <w:sz w:val="24"/>
          <w:szCs w:val="24"/>
        </w:rPr>
        <w:t xml:space="preserve">- </w:t>
      </w:r>
      <w:bookmarkStart w:id="9" w:name="_Hlk141267359"/>
      <w:r w:rsidRPr="001922D7">
        <w:rPr>
          <w:rFonts w:ascii="Times New Roman" w:hAnsi="Times New Roman" w:cs="Times New Roman"/>
          <w:sz w:val="24"/>
          <w:szCs w:val="24"/>
        </w:rPr>
        <w:t>s-au efectuat cheltui</w:t>
      </w:r>
      <w:r w:rsidR="000C3451" w:rsidRPr="001922D7">
        <w:rPr>
          <w:rFonts w:ascii="Times New Roman" w:hAnsi="Times New Roman" w:cs="Times New Roman"/>
          <w:sz w:val="24"/>
          <w:szCs w:val="24"/>
        </w:rPr>
        <w:t>e</w:t>
      </w:r>
      <w:r w:rsidRPr="001922D7">
        <w:rPr>
          <w:rFonts w:ascii="Times New Roman" w:hAnsi="Times New Roman" w:cs="Times New Roman"/>
          <w:sz w:val="24"/>
          <w:szCs w:val="24"/>
        </w:rPr>
        <w:t xml:space="preserve">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 sum</w:t>
      </w:r>
      <w:r w:rsidR="000C3451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 de </w:t>
      </w:r>
      <w:r w:rsidR="00EE393C" w:rsidRPr="001922D7">
        <w:rPr>
          <w:rFonts w:ascii="Times New Roman" w:hAnsi="Times New Roman" w:cs="Times New Roman"/>
          <w:sz w:val="24"/>
          <w:szCs w:val="24"/>
        </w:rPr>
        <w:t>119.386</w:t>
      </w:r>
      <w:r w:rsidR="00331900" w:rsidRPr="001922D7">
        <w:rPr>
          <w:rFonts w:ascii="Times New Roman" w:hAnsi="Times New Roman" w:cs="Times New Roman"/>
          <w:sz w:val="24"/>
          <w:szCs w:val="24"/>
        </w:rPr>
        <w:t>,</w:t>
      </w:r>
      <w:r w:rsidR="006F1E7C" w:rsidRPr="001922D7">
        <w:rPr>
          <w:rFonts w:ascii="Times New Roman" w:hAnsi="Times New Roman" w:cs="Times New Roman"/>
          <w:sz w:val="24"/>
          <w:szCs w:val="24"/>
        </w:rPr>
        <w:t>1</w:t>
      </w:r>
      <w:r w:rsidR="00331900" w:rsidRPr="001922D7">
        <w:rPr>
          <w:rFonts w:ascii="Times New Roman" w:hAnsi="Times New Roman" w:cs="Times New Roman"/>
          <w:sz w:val="24"/>
          <w:szCs w:val="24"/>
        </w:rPr>
        <w:t>0</w:t>
      </w:r>
      <w:r w:rsidR="00606F59" w:rsidRPr="001922D7">
        <w:rPr>
          <w:rFonts w:ascii="Times New Roman" w:hAnsi="Times New Roman" w:cs="Times New Roman"/>
          <w:sz w:val="24"/>
          <w:szCs w:val="24"/>
        </w:rPr>
        <w:t xml:space="preserve"> lei</w:t>
      </w:r>
      <w:r w:rsidRPr="001922D7">
        <w:rPr>
          <w:rFonts w:ascii="Times New Roman" w:hAnsi="Times New Roman" w:cs="Times New Roman"/>
          <w:sz w:val="24"/>
          <w:szCs w:val="24"/>
        </w:rPr>
        <w:t xml:space="preserve">,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totalul</w:t>
      </w:r>
    </w:p>
    <w:p w14:paraId="7D004EDF" w14:textId="5C77DB4B" w:rsidR="00D737A8" w:rsidRPr="001922D7" w:rsidRDefault="00E0510F" w:rsidP="00D73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="003965F6" w:rsidRPr="001922D7">
        <w:rPr>
          <w:rFonts w:ascii="Times New Roman" w:hAnsi="Times New Roman" w:cs="Times New Roman"/>
          <w:sz w:val="24"/>
          <w:szCs w:val="24"/>
        </w:rPr>
        <w:t>518</w:t>
      </w:r>
      <w:r w:rsidRPr="001922D7">
        <w:rPr>
          <w:rFonts w:ascii="Times New Roman" w:hAnsi="Times New Roman" w:cs="Times New Roman"/>
          <w:sz w:val="24"/>
          <w:szCs w:val="24"/>
        </w:rPr>
        <w:t xml:space="preserve">.000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6F1E7C" w:rsidRPr="001922D7">
        <w:rPr>
          <w:rFonts w:ascii="Times New Roman" w:hAnsi="Times New Roman" w:cs="Times New Roman"/>
          <w:sz w:val="24"/>
          <w:szCs w:val="24"/>
        </w:rPr>
        <w:t>23,</w:t>
      </w:r>
      <w:r w:rsidR="003965F6" w:rsidRPr="001922D7">
        <w:rPr>
          <w:rFonts w:ascii="Times New Roman" w:hAnsi="Times New Roman" w:cs="Times New Roman"/>
          <w:sz w:val="24"/>
          <w:szCs w:val="24"/>
        </w:rPr>
        <w:t>05</w:t>
      </w:r>
      <w:r w:rsidRPr="001922D7">
        <w:rPr>
          <w:rFonts w:ascii="Times New Roman" w:hAnsi="Times New Roman" w:cs="Times New Roman"/>
          <w:sz w:val="24"/>
          <w:szCs w:val="24"/>
        </w:rPr>
        <w:t xml:space="preserve">% </w:t>
      </w:r>
      <w:bookmarkEnd w:id="9"/>
      <w:r w:rsidR="006F1E7C" w:rsidRPr="001922D7">
        <w:rPr>
          <w:rFonts w:ascii="Times New Roman" w:hAnsi="Times New Roman" w:cs="Times New Roman"/>
          <w:sz w:val="24"/>
          <w:szCs w:val="24"/>
        </w:rPr>
        <w:t xml:space="preserve">și cuprinde </w:t>
      </w:r>
      <w:r w:rsidR="006F1E7C" w:rsidRPr="001922D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F8697B1" w14:textId="31DEC744" w:rsidR="006F1E7C" w:rsidRPr="001922D7" w:rsidRDefault="006F1E7C" w:rsidP="006F1E7C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>69.406,10 lei “</w:t>
      </w:r>
      <w:proofErr w:type="spellStart"/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>mprejmuire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și reamenajare loc de joacă </w:t>
      </w:r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>n sat Mija, comuna I.L. Caragiale</w:t>
      </w:r>
      <w:r w:rsidR="00FC14A8" w:rsidRPr="001922D7">
        <w:rPr>
          <w:rFonts w:ascii="Times New Roman" w:hAnsi="Times New Roman" w:cs="Times New Roman"/>
          <w:i/>
          <w:iCs/>
          <w:sz w:val="24"/>
          <w:szCs w:val="24"/>
        </w:rPr>
        <w:t>, județul Dâmbovița</w:t>
      </w: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”</w:t>
      </w:r>
    </w:p>
    <w:p w14:paraId="4A8F43B5" w14:textId="462DCD35" w:rsidR="000F6532" w:rsidRPr="001922D7" w:rsidRDefault="000F6532" w:rsidP="006F1E7C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49..980 lei _”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Extindere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iluminat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public in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comuna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I.L.Caragiale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’</w:t>
      </w:r>
    </w:p>
    <w:p w14:paraId="3847EEAA" w14:textId="7A1DF53E" w:rsidR="00B161ED" w:rsidRPr="001922D7" w:rsidRDefault="00504542" w:rsidP="00B161E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Alte active fixe</w:t>
      </w:r>
      <w:r w:rsidRPr="001922D7">
        <w:rPr>
          <w:rFonts w:ascii="Times New Roman" w:hAnsi="Times New Roman" w:cs="Times New Roman"/>
          <w:sz w:val="24"/>
          <w:szCs w:val="24"/>
        </w:rPr>
        <w:t xml:space="preserve"> -</w:t>
      </w:r>
      <w:r w:rsidR="00B161ED" w:rsidRPr="001922D7">
        <w:rPr>
          <w:rFonts w:ascii="Times New Roman" w:hAnsi="Times New Roman" w:cs="Times New Roman"/>
          <w:sz w:val="24"/>
          <w:szCs w:val="24"/>
        </w:rPr>
        <w:t xml:space="preserve"> s-au efectuat cheltuieli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B161ED" w:rsidRPr="001922D7">
        <w:rPr>
          <w:rFonts w:ascii="Times New Roman" w:hAnsi="Times New Roman" w:cs="Times New Roman"/>
          <w:sz w:val="24"/>
          <w:szCs w:val="24"/>
        </w:rPr>
        <w:t xml:space="preserve">n sumă de </w:t>
      </w:r>
      <w:r w:rsidR="00BA508C" w:rsidRPr="001922D7">
        <w:rPr>
          <w:rFonts w:ascii="Times New Roman" w:hAnsi="Times New Roman" w:cs="Times New Roman"/>
          <w:sz w:val="24"/>
          <w:szCs w:val="24"/>
        </w:rPr>
        <w:t>82.719,48</w:t>
      </w:r>
      <w:r w:rsidR="00B161ED"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B161ED" w:rsidRPr="001922D7">
        <w:rPr>
          <w:rFonts w:ascii="Times New Roman" w:hAnsi="Times New Roman" w:cs="Times New Roman"/>
          <w:sz w:val="24"/>
          <w:szCs w:val="24"/>
        </w:rPr>
        <w:t xml:space="preserve"> totalul</w:t>
      </w:r>
    </w:p>
    <w:p w14:paraId="1E8EC077" w14:textId="14371D30" w:rsidR="0036487C" w:rsidRPr="001922D7" w:rsidRDefault="00B161ED" w:rsidP="00B161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creditelor bugetare trimestriale cumulate de 1</w:t>
      </w:r>
      <w:r w:rsidR="00527E46" w:rsidRPr="001922D7">
        <w:rPr>
          <w:rFonts w:ascii="Times New Roman" w:hAnsi="Times New Roman" w:cs="Times New Roman"/>
          <w:sz w:val="24"/>
          <w:szCs w:val="24"/>
        </w:rPr>
        <w:t>12</w:t>
      </w:r>
      <w:r w:rsidRPr="001922D7">
        <w:rPr>
          <w:rFonts w:ascii="Times New Roman" w:hAnsi="Times New Roman" w:cs="Times New Roman"/>
          <w:sz w:val="24"/>
          <w:szCs w:val="24"/>
        </w:rPr>
        <w:t xml:space="preserve">.000,00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527E46" w:rsidRPr="001922D7">
        <w:rPr>
          <w:rFonts w:ascii="Times New Roman" w:hAnsi="Times New Roman" w:cs="Times New Roman"/>
          <w:sz w:val="24"/>
          <w:szCs w:val="24"/>
        </w:rPr>
        <w:t>56,25</w:t>
      </w:r>
      <w:r w:rsidRPr="001922D7">
        <w:rPr>
          <w:rFonts w:ascii="Times New Roman" w:hAnsi="Times New Roman" w:cs="Times New Roman"/>
          <w:sz w:val="24"/>
          <w:szCs w:val="24"/>
        </w:rPr>
        <w:t xml:space="preserve"> % </w:t>
      </w:r>
      <w:r w:rsidR="009E56FA" w:rsidRPr="001922D7">
        <w:rPr>
          <w:rFonts w:ascii="Times New Roman" w:hAnsi="Times New Roman" w:cs="Times New Roman"/>
          <w:sz w:val="24"/>
          <w:szCs w:val="24"/>
        </w:rPr>
        <w:t>;</w:t>
      </w:r>
    </w:p>
    <w:p w14:paraId="216776E8" w14:textId="6842A0CA" w:rsidR="00527E46" w:rsidRPr="001922D7" w:rsidRDefault="00F40D89" w:rsidP="00527E46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>43.000 lei- “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Reabilitare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modificare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unitate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sanitara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5F1F6595" w14:textId="36159177" w:rsidR="00F40D89" w:rsidRPr="001922D7" w:rsidRDefault="00BF571F" w:rsidP="00527E46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>39.719,48</w:t>
      </w:r>
      <w:r w:rsidR="00F40D89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lei- “</w:t>
      </w:r>
      <w:proofErr w:type="spellStart"/>
      <w:r w:rsidR="00F40D89" w:rsidRPr="001922D7">
        <w:rPr>
          <w:rFonts w:ascii="Times New Roman" w:hAnsi="Times New Roman" w:cs="Times New Roman"/>
          <w:sz w:val="24"/>
          <w:szCs w:val="24"/>
          <w:lang w:val="en-US"/>
        </w:rPr>
        <w:t>Amenajare</w:t>
      </w:r>
      <w:proofErr w:type="spellEnd"/>
      <w:r w:rsidR="00F40D89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0D89" w:rsidRPr="001922D7">
        <w:rPr>
          <w:rFonts w:ascii="Times New Roman" w:hAnsi="Times New Roman" w:cs="Times New Roman"/>
          <w:sz w:val="24"/>
          <w:szCs w:val="24"/>
          <w:lang w:val="en-US"/>
        </w:rPr>
        <w:t>rigola</w:t>
      </w:r>
      <w:proofErr w:type="spellEnd"/>
      <w:r w:rsidR="00F40D89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0D89" w:rsidRPr="001922D7">
        <w:rPr>
          <w:rFonts w:ascii="Times New Roman" w:hAnsi="Times New Roman" w:cs="Times New Roman"/>
          <w:sz w:val="24"/>
          <w:szCs w:val="24"/>
          <w:lang w:val="en-US"/>
        </w:rPr>
        <w:t>carosabila</w:t>
      </w:r>
      <w:proofErr w:type="spellEnd"/>
      <w:r w:rsidR="00F40D89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in zona </w:t>
      </w:r>
      <w:proofErr w:type="spellStart"/>
      <w:r w:rsidR="00F40D89" w:rsidRPr="001922D7">
        <w:rPr>
          <w:rFonts w:ascii="Times New Roman" w:hAnsi="Times New Roman" w:cs="Times New Roman"/>
          <w:sz w:val="24"/>
          <w:szCs w:val="24"/>
          <w:lang w:val="en-US"/>
        </w:rPr>
        <w:t>centru</w:t>
      </w:r>
      <w:proofErr w:type="spellEnd"/>
      <w:r w:rsidR="00F40D89"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0D89" w:rsidRPr="001922D7">
        <w:rPr>
          <w:rFonts w:ascii="Times New Roman" w:hAnsi="Times New Roman" w:cs="Times New Roman"/>
          <w:sz w:val="24"/>
          <w:szCs w:val="24"/>
          <w:lang w:val="en-US"/>
        </w:rPr>
        <w:t>I.L.Caragiale</w:t>
      </w:r>
      <w:proofErr w:type="spellEnd"/>
      <w:r w:rsidR="00F40D89" w:rsidRPr="001922D7">
        <w:rPr>
          <w:rFonts w:ascii="Times New Roman" w:hAnsi="Times New Roman" w:cs="Times New Roman"/>
          <w:sz w:val="24"/>
          <w:szCs w:val="24"/>
          <w:lang w:val="en-US"/>
        </w:rPr>
        <w:t>”.</w:t>
      </w:r>
    </w:p>
    <w:p w14:paraId="4675A7B6" w14:textId="77777777" w:rsidR="006E0B4B" w:rsidRPr="001922D7" w:rsidRDefault="006E0B4B" w:rsidP="00B161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F7D7C" w14:textId="29429D9A" w:rsidR="0036487C" w:rsidRPr="001922D7" w:rsidRDefault="0036487C" w:rsidP="0036487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PROTECTIA MEDIULUI</w:t>
      </w:r>
      <w:r w:rsidR="006012CA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74.02)</w:t>
      </w:r>
    </w:p>
    <w:p w14:paraId="40D2EE42" w14:textId="768172BE" w:rsidR="00D24B87" w:rsidRPr="001922D7" w:rsidRDefault="0036487C" w:rsidP="00BA0D2C">
      <w:pPr>
        <w:pStyle w:val="ListParagraph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            La acest capitol cheltuielile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(</w:t>
      </w:r>
      <w:r w:rsidR="00AB6EC4" w:rsidRPr="001922D7">
        <w:rPr>
          <w:rFonts w:ascii="Times New Roman" w:hAnsi="Times New Roman" w:cs="Times New Roman"/>
          <w:sz w:val="24"/>
          <w:szCs w:val="24"/>
        </w:rPr>
        <w:t>3.703</w:t>
      </w:r>
      <w:r w:rsidRPr="001922D7">
        <w:rPr>
          <w:rFonts w:ascii="Times New Roman" w:hAnsi="Times New Roman" w:cs="Times New Roman"/>
          <w:sz w:val="24"/>
          <w:szCs w:val="24"/>
        </w:rPr>
        <w:t>.</w:t>
      </w:r>
      <w:r w:rsidR="00AB6EC4" w:rsidRPr="001922D7">
        <w:rPr>
          <w:rFonts w:ascii="Times New Roman" w:hAnsi="Times New Roman" w:cs="Times New Roman"/>
          <w:sz w:val="24"/>
          <w:szCs w:val="24"/>
        </w:rPr>
        <w:t>1</w:t>
      </w:r>
      <w:r w:rsidRPr="001922D7">
        <w:rPr>
          <w:rFonts w:ascii="Times New Roman" w:hAnsi="Times New Roman" w:cs="Times New Roman"/>
          <w:sz w:val="24"/>
          <w:szCs w:val="24"/>
        </w:rPr>
        <w:t>00 lei) s-au</w:t>
      </w:r>
      <w:r w:rsidR="00BA0D2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realizat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cuantum de </w:t>
      </w:r>
      <w:r w:rsidR="002D161F" w:rsidRPr="001922D7">
        <w:rPr>
          <w:rFonts w:ascii="Times New Roman" w:hAnsi="Times New Roman" w:cs="Times New Roman"/>
          <w:sz w:val="24"/>
          <w:szCs w:val="24"/>
        </w:rPr>
        <w:t>1.</w:t>
      </w:r>
      <w:r w:rsidR="00EE6896" w:rsidRPr="001922D7">
        <w:rPr>
          <w:rFonts w:ascii="Times New Roman" w:hAnsi="Times New Roman" w:cs="Times New Roman"/>
          <w:sz w:val="24"/>
          <w:szCs w:val="24"/>
        </w:rPr>
        <w:t>434.561,65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AB6EC4" w:rsidRPr="001922D7">
        <w:rPr>
          <w:rFonts w:ascii="Times New Roman" w:hAnsi="Times New Roman" w:cs="Times New Roman"/>
          <w:sz w:val="24"/>
          <w:szCs w:val="24"/>
        </w:rPr>
        <w:t>3</w:t>
      </w:r>
      <w:r w:rsidR="00EE6896" w:rsidRPr="001922D7">
        <w:rPr>
          <w:rFonts w:ascii="Times New Roman" w:hAnsi="Times New Roman" w:cs="Times New Roman"/>
          <w:sz w:val="24"/>
          <w:szCs w:val="24"/>
        </w:rPr>
        <w:t>8,74</w:t>
      </w:r>
      <w:r w:rsidRPr="001922D7">
        <w:rPr>
          <w:rFonts w:ascii="Times New Roman" w:hAnsi="Times New Roman" w:cs="Times New Roman"/>
          <w:sz w:val="24"/>
          <w:szCs w:val="24"/>
        </w:rPr>
        <w:t xml:space="preserve"> %, fi</w:t>
      </w:r>
      <w:r w:rsidR="00262513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d constituite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>:</w:t>
      </w:r>
    </w:p>
    <w:p w14:paraId="74D7D558" w14:textId="069CAE0C" w:rsidR="0084439B" w:rsidRPr="001922D7" w:rsidRDefault="00317D5C" w:rsidP="0064580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2D7">
        <w:rPr>
          <w:rFonts w:ascii="Times New Roman" w:hAnsi="Times New Roman" w:cs="Times New Roman"/>
          <w:b/>
          <w:bCs/>
          <w:sz w:val="24"/>
          <w:szCs w:val="24"/>
        </w:rPr>
        <w:t>Constructii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-</w:t>
      </w:r>
      <w:r w:rsidR="0084439B" w:rsidRPr="001922D7">
        <w:rPr>
          <w:rFonts w:ascii="Times New Roman" w:hAnsi="Times New Roman" w:cs="Times New Roman"/>
          <w:sz w:val="24"/>
          <w:szCs w:val="24"/>
        </w:rPr>
        <w:t xml:space="preserve"> s-au efectuat cheltuieli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84439B" w:rsidRPr="001922D7">
        <w:rPr>
          <w:rFonts w:ascii="Times New Roman" w:hAnsi="Times New Roman" w:cs="Times New Roman"/>
          <w:sz w:val="24"/>
          <w:szCs w:val="24"/>
        </w:rPr>
        <w:t xml:space="preserve">n sumă de </w:t>
      </w:r>
      <w:r w:rsidR="00B76F4C" w:rsidRPr="001922D7">
        <w:rPr>
          <w:rFonts w:ascii="Times New Roman" w:hAnsi="Times New Roman" w:cs="Times New Roman"/>
          <w:sz w:val="24"/>
          <w:szCs w:val="24"/>
        </w:rPr>
        <w:t>1.273.233,58</w:t>
      </w:r>
      <w:r w:rsidR="0084439B"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84439B" w:rsidRPr="001922D7">
        <w:rPr>
          <w:rFonts w:ascii="Times New Roman" w:hAnsi="Times New Roman" w:cs="Times New Roman"/>
          <w:sz w:val="24"/>
          <w:szCs w:val="24"/>
        </w:rPr>
        <w:t xml:space="preserve"> totalul</w:t>
      </w:r>
    </w:p>
    <w:p w14:paraId="38B90EF4" w14:textId="5F35928E" w:rsidR="00F8714A" w:rsidRPr="001922D7" w:rsidRDefault="0084439B" w:rsidP="00E438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="006C25F9" w:rsidRPr="001922D7">
        <w:rPr>
          <w:rFonts w:ascii="Times New Roman" w:hAnsi="Times New Roman" w:cs="Times New Roman"/>
          <w:sz w:val="24"/>
          <w:szCs w:val="24"/>
        </w:rPr>
        <w:t>3.374.9</w:t>
      </w:r>
      <w:r w:rsidR="00B76F4C" w:rsidRPr="001922D7">
        <w:rPr>
          <w:rFonts w:ascii="Times New Roman" w:hAnsi="Times New Roman" w:cs="Times New Roman"/>
          <w:sz w:val="24"/>
          <w:szCs w:val="24"/>
        </w:rPr>
        <w:t>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6C25F9" w:rsidRPr="001922D7">
        <w:rPr>
          <w:rFonts w:ascii="Times New Roman" w:hAnsi="Times New Roman" w:cs="Times New Roman"/>
          <w:sz w:val="24"/>
          <w:szCs w:val="24"/>
        </w:rPr>
        <w:t>37,73</w:t>
      </w:r>
      <w:r w:rsidRPr="001922D7">
        <w:rPr>
          <w:rFonts w:ascii="Times New Roman" w:hAnsi="Times New Roman" w:cs="Times New Roman"/>
          <w:sz w:val="24"/>
          <w:szCs w:val="24"/>
        </w:rPr>
        <w:t xml:space="preserve"> % </w:t>
      </w:r>
      <w:r w:rsidR="00E438AE" w:rsidRPr="001922D7">
        <w:rPr>
          <w:rFonts w:ascii="Times New Roman" w:hAnsi="Times New Roman" w:cs="Times New Roman"/>
          <w:sz w:val="24"/>
          <w:szCs w:val="24"/>
        </w:rPr>
        <w:t>;</w:t>
      </w:r>
    </w:p>
    <w:p w14:paraId="56EB8ED5" w14:textId="2D55AE50" w:rsidR="00D668F1" w:rsidRPr="001922D7" w:rsidRDefault="00D668F1" w:rsidP="00D668F1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>1.253.198,81 lei “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Extindere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re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țea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canalizare menajeră </w:t>
      </w:r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n sat Ghirdoveni, comuna I.L. Caragiale </w:t>
      </w: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“</w:t>
      </w:r>
    </w:p>
    <w:p w14:paraId="3AA496A6" w14:textId="4B3F8A6D" w:rsidR="00374458" w:rsidRPr="001922D7" w:rsidRDefault="00374458" w:rsidP="00D668F1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20.034,77 lei “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Extindere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re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țea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de canalizare </w:t>
      </w:r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n sat Caragiale, comuna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, județul Dâmbovița </w:t>
      </w: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“</w:t>
      </w:r>
    </w:p>
    <w:p w14:paraId="240B22CA" w14:textId="3D471532" w:rsidR="00F9183A" w:rsidRPr="001922D7" w:rsidRDefault="00F8714A" w:rsidP="0064580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Mobilier, aparatura birotica si alte active corporale</w:t>
      </w:r>
      <w:r w:rsidR="00F466A8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F466A8" w:rsidRPr="001922D7">
        <w:rPr>
          <w:rFonts w:ascii="Times New Roman" w:hAnsi="Times New Roman" w:cs="Times New Roman"/>
          <w:sz w:val="24"/>
          <w:szCs w:val="24"/>
        </w:rPr>
        <w:t>s-au efectuat</w:t>
      </w:r>
    </w:p>
    <w:p w14:paraId="6ABBD403" w14:textId="31C651F6" w:rsidR="00F8714A" w:rsidRPr="001922D7" w:rsidRDefault="00A3423A" w:rsidP="00820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c</w:t>
      </w:r>
      <w:r w:rsidR="00F9183A" w:rsidRPr="001922D7">
        <w:rPr>
          <w:rFonts w:ascii="Times New Roman" w:hAnsi="Times New Roman" w:cs="Times New Roman"/>
          <w:sz w:val="24"/>
          <w:szCs w:val="24"/>
        </w:rPr>
        <w:t>heltuieli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1D4976"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E438AE" w:rsidRPr="001922D7">
        <w:rPr>
          <w:rFonts w:ascii="Times New Roman" w:hAnsi="Times New Roman" w:cs="Times New Roman"/>
          <w:sz w:val="24"/>
          <w:szCs w:val="24"/>
        </w:rPr>
        <w:t>0,00</w:t>
      </w:r>
      <w:r w:rsidR="001D4976" w:rsidRPr="001922D7">
        <w:rPr>
          <w:rFonts w:ascii="Times New Roman" w:hAnsi="Times New Roman" w:cs="Times New Roman"/>
          <w:sz w:val="24"/>
          <w:szCs w:val="24"/>
        </w:rPr>
        <w:t xml:space="preserve"> lei ,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1D4976" w:rsidRPr="001922D7">
        <w:rPr>
          <w:rFonts w:ascii="Times New Roman" w:hAnsi="Times New Roman" w:cs="Times New Roman"/>
          <w:sz w:val="24"/>
          <w:szCs w:val="24"/>
        </w:rPr>
        <w:t xml:space="preserve"> total credite bugetare trimestriale cumulate de </w:t>
      </w:r>
      <w:r w:rsidR="00E438AE" w:rsidRPr="001922D7">
        <w:rPr>
          <w:rFonts w:ascii="Times New Roman" w:hAnsi="Times New Roman" w:cs="Times New Roman"/>
          <w:sz w:val="24"/>
          <w:szCs w:val="24"/>
        </w:rPr>
        <w:t>0,0</w:t>
      </w:r>
      <w:r w:rsidR="001D4976" w:rsidRPr="001922D7">
        <w:rPr>
          <w:rFonts w:ascii="Times New Roman" w:hAnsi="Times New Roman" w:cs="Times New Roman"/>
          <w:sz w:val="24"/>
          <w:szCs w:val="24"/>
        </w:rPr>
        <w:t xml:space="preserve">0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1D4976"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0F4139" w:rsidRPr="001922D7">
        <w:rPr>
          <w:rFonts w:ascii="Times New Roman" w:hAnsi="Times New Roman" w:cs="Times New Roman"/>
          <w:sz w:val="24"/>
          <w:szCs w:val="24"/>
        </w:rPr>
        <w:t>0%</w:t>
      </w:r>
      <w:r w:rsidR="00E438AE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0F4139" w:rsidRPr="001922D7">
        <w:rPr>
          <w:rFonts w:ascii="Times New Roman" w:hAnsi="Times New Roman" w:cs="Times New Roman"/>
          <w:sz w:val="24"/>
          <w:szCs w:val="24"/>
        </w:rPr>
        <w:t>;</w:t>
      </w:r>
    </w:p>
    <w:p w14:paraId="63FF6DDD" w14:textId="5F2F94BD" w:rsidR="0011288E" w:rsidRPr="001922D7" w:rsidRDefault="0011288E" w:rsidP="00F0170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Alte active fixe</w:t>
      </w:r>
      <w:r w:rsidRPr="001922D7">
        <w:rPr>
          <w:rFonts w:ascii="Times New Roman" w:hAnsi="Times New Roman" w:cs="Times New Roman"/>
          <w:sz w:val="24"/>
          <w:szCs w:val="24"/>
        </w:rPr>
        <w:t xml:space="preserve">- s-au efectuat cheltuieli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suma de </w:t>
      </w:r>
      <w:r w:rsidR="00256810" w:rsidRPr="001922D7">
        <w:rPr>
          <w:rFonts w:ascii="Times New Roman" w:hAnsi="Times New Roman" w:cs="Times New Roman"/>
          <w:sz w:val="24"/>
          <w:szCs w:val="24"/>
        </w:rPr>
        <w:t>1</w:t>
      </w:r>
      <w:r w:rsidR="009242F8" w:rsidRPr="001922D7">
        <w:rPr>
          <w:rFonts w:ascii="Times New Roman" w:hAnsi="Times New Roman" w:cs="Times New Roman"/>
          <w:sz w:val="24"/>
          <w:szCs w:val="24"/>
        </w:rPr>
        <w:t>61.328,07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totalul</w:t>
      </w:r>
    </w:p>
    <w:p w14:paraId="75769BD2" w14:textId="0718CB9B" w:rsidR="0011288E" w:rsidRPr="001922D7" w:rsidRDefault="0011288E" w:rsidP="001128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="00256810" w:rsidRPr="001922D7">
        <w:rPr>
          <w:rFonts w:ascii="Times New Roman" w:hAnsi="Times New Roman" w:cs="Times New Roman"/>
          <w:sz w:val="24"/>
          <w:szCs w:val="24"/>
        </w:rPr>
        <w:t>328.2</w:t>
      </w:r>
      <w:r w:rsidR="0043729D" w:rsidRPr="001922D7">
        <w:rPr>
          <w:rFonts w:ascii="Times New Roman" w:hAnsi="Times New Roman" w:cs="Times New Roman"/>
          <w:sz w:val="24"/>
          <w:szCs w:val="24"/>
        </w:rPr>
        <w:t>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9242F8" w:rsidRPr="001922D7">
        <w:rPr>
          <w:rFonts w:ascii="Times New Roman" w:hAnsi="Times New Roman" w:cs="Times New Roman"/>
          <w:sz w:val="24"/>
          <w:szCs w:val="24"/>
        </w:rPr>
        <w:t>49,16</w:t>
      </w:r>
      <w:r w:rsidRPr="001922D7">
        <w:rPr>
          <w:rFonts w:ascii="Times New Roman" w:hAnsi="Times New Roman" w:cs="Times New Roman"/>
          <w:sz w:val="24"/>
          <w:szCs w:val="24"/>
        </w:rPr>
        <w:t xml:space="preserve"> % și cupr</w:t>
      </w:r>
      <w:r w:rsidR="00E81CF5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de</w:t>
      </w:r>
      <w:r w:rsidR="0043729D" w:rsidRPr="001922D7">
        <w:rPr>
          <w:rFonts w:ascii="Times New Roman" w:hAnsi="Times New Roman" w:cs="Times New Roman"/>
          <w:sz w:val="24"/>
          <w:szCs w:val="24"/>
        </w:rPr>
        <w:t>:</w:t>
      </w:r>
    </w:p>
    <w:p w14:paraId="0A852854" w14:textId="4A234CE7" w:rsidR="0036487C" w:rsidRPr="001922D7" w:rsidRDefault="0043729D" w:rsidP="002B4DC7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„</w:t>
      </w:r>
      <w:r w:rsidR="00EF3E3D" w:rsidRPr="001922D7">
        <w:rPr>
          <w:rFonts w:ascii="Times New Roman" w:hAnsi="Times New Roman" w:cs="Times New Roman"/>
          <w:i/>
          <w:iCs/>
          <w:sz w:val="24"/>
          <w:szCs w:val="24"/>
        </w:rPr>
        <w:t>Extindere</w:t>
      </w:r>
      <w:r w:rsidR="00730032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sistem canalizare apa uzata menajera </w:t>
      </w:r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730032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comuna </w:t>
      </w:r>
      <w:proofErr w:type="spellStart"/>
      <w:r w:rsidR="00730032" w:rsidRPr="001922D7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>”</w:t>
      </w:r>
      <w:r w:rsidR="00E73432" w:rsidRPr="001922D7">
        <w:rPr>
          <w:rFonts w:ascii="Times New Roman" w:hAnsi="Times New Roman" w:cs="Times New Roman"/>
          <w:sz w:val="24"/>
          <w:szCs w:val="24"/>
        </w:rPr>
        <w:t xml:space="preserve">-cheltuieli efectuate – </w:t>
      </w:r>
      <w:r w:rsidR="00007C10" w:rsidRPr="001922D7">
        <w:rPr>
          <w:rFonts w:ascii="Times New Roman" w:hAnsi="Times New Roman" w:cs="Times New Roman"/>
          <w:sz w:val="24"/>
          <w:szCs w:val="24"/>
        </w:rPr>
        <w:t>7.548,87</w:t>
      </w:r>
      <w:r w:rsidR="00E73432" w:rsidRPr="001922D7">
        <w:rPr>
          <w:rFonts w:ascii="Times New Roman" w:hAnsi="Times New Roman" w:cs="Times New Roman"/>
          <w:sz w:val="24"/>
          <w:szCs w:val="24"/>
        </w:rPr>
        <w:t xml:space="preserve"> lei;</w:t>
      </w:r>
    </w:p>
    <w:p w14:paraId="34CD0E37" w14:textId="02AACB35" w:rsidR="006F1B5B" w:rsidRPr="001922D7" w:rsidRDefault="006F1B5B" w:rsidP="006F1B5B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22D7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EF3E3D" w:rsidRPr="001922D7">
        <w:rPr>
          <w:rFonts w:ascii="Times New Roman" w:hAnsi="Times New Roman" w:cs="Times New Roman"/>
          <w:i/>
          <w:iCs/>
          <w:sz w:val="24"/>
          <w:szCs w:val="24"/>
        </w:rPr>
        <w:t>Extindere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retea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canalizare menajera </w:t>
      </w:r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sat Ghirdoveni, comuna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judet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Dambovita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;”- </w:t>
      </w:r>
      <w:r w:rsidR="005B0189" w:rsidRPr="001922D7">
        <w:rPr>
          <w:rFonts w:ascii="Times New Roman" w:hAnsi="Times New Roman" w:cs="Times New Roman"/>
          <w:i/>
          <w:iCs/>
          <w:sz w:val="24"/>
          <w:szCs w:val="24"/>
        </w:rPr>
        <w:t>25.516,70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lei</w:t>
      </w:r>
    </w:p>
    <w:p w14:paraId="0EB9772F" w14:textId="0E5A2DA8" w:rsidR="00B21C97" w:rsidRPr="001922D7" w:rsidRDefault="009F3C67" w:rsidP="002B4DC7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“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Extindere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re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țea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de canalizare </w:t>
      </w:r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n sat Caragiale, comuna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, județul Dâmbovița </w:t>
      </w: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“-60.000 lei</w:t>
      </w:r>
    </w:p>
    <w:p w14:paraId="349641C0" w14:textId="6892955D" w:rsidR="00A3490C" w:rsidRPr="001922D7" w:rsidRDefault="00A3490C" w:rsidP="002B4DC7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>“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Extindere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retea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canalizare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menajera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 sat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Ghirdoveni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comuna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I.</w:t>
      </w:r>
      <w:proofErr w:type="gram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L.Caragiale</w:t>
      </w:r>
      <w:proofErr w:type="gram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”-21.061,57 lei</w:t>
      </w:r>
    </w:p>
    <w:p w14:paraId="64BE0354" w14:textId="5DF65078" w:rsidR="00A3490C" w:rsidRPr="001922D7" w:rsidRDefault="00A3490C" w:rsidP="002B4DC7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„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Extindere sistem canalizare apa uzata menajera in comuna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>”-cheltuieli efectuate – 1.691,76 lei;</w:t>
      </w:r>
    </w:p>
    <w:p w14:paraId="4D79F850" w14:textId="7A8B6F02" w:rsidR="00981B87" w:rsidRPr="001922D7" w:rsidRDefault="00981B87" w:rsidP="002B4DC7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„Modernizare si extindere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retea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distributie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apa si extindere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retea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de canalizare menajera in satul Ghirdoveni, comuna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I.L.Caragiale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22D7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Dambovita”-45.509,17 lei</w:t>
      </w:r>
    </w:p>
    <w:p w14:paraId="400564A1" w14:textId="62C0B093" w:rsidR="007947B3" w:rsidRPr="001922D7" w:rsidRDefault="007947B3" w:rsidP="007947B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- </w:t>
      </w:r>
      <w:r w:rsidR="00171ECE" w:rsidRPr="001922D7">
        <w:rPr>
          <w:rFonts w:ascii="Times New Roman" w:hAnsi="Times New Roman" w:cs="Times New Roman"/>
          <w:b/>
          <w:bCs/>
          <w:sz w:val="24"/>
          <w:szCs w:val="24"/>
        </w:rPr>
        <w:t>Plăți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efectuate </w:t>
      </w:r>
      <w:r w:rsidR="001D3917" w:rsidRPr="001922D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anii </w:t>
      </w:r>
      <w:proofErr w:type="spellStart"/>
      <w:r w:rsidRPr="001922D7">
        <w:rPr>
          <w:rFonts w:ascii="Times New Roman" w:hAnsi="Times New Roman" w:cs="Times New Roman"/>
          <w:b/>
          <w:bCs/>
          <w:sz w:val="24"/>
          <w:szCs w:val="24"/>
        </w:rPr>
        <w:t>precedenti</w:t>
      </w:r>
      <w:proofErr w:type="spellEnd"/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si recuperate </w:t>
      </w:r>
      <w:r w:rsidR="001D3917" w:rsidRPr="001922D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anul curent</w:t>
      </w:r>
      <w:r w:rsidRPr="001922D7">
        <w:rPr>
          <w:rFonts w:ascii="Times New Roman" w:hAnsi="Times New Roman" w:cs="Times New Roman"/>
          <w:sz w:val="24"/>
          <w:szCs w:val="24"/>
        </w:rPr>
        <w:t xml:space="preserve"> (- 4.</w:t>
      </w:r>
      <w:r w:rsidR="00564C6C" w:rsidRPr="001922D7">
        <w:rPr>
          <w:rFonts w:ascii="Times New Roman" w:hAnsi="Times New Roman" w:cs="Times New Roman"/>
          <w:sz w:val="24"/>
          <w:szCs w:val="24"/>
        </w:rPr>
        <w:t>796</w:t>
      </w:r>
      <w:r w:rsidRPr="001922D7">
        <w:rPr>
          <w:rFonts w:ascii="Times New Roman" w:hAnsi="Times New Roman" w:cs="Times New Roman"/>
          <w:sz w:val="24"/>
          <w:szCs w:val="24"/>
        </w:rPr>
        <w:t>,8</w:t>
      </w:r>
      <w:r w:rsidR="00564C6C" w:rsidRPr="001922D7">
        <w:rPr>
          <w:rFonts w:ascii="Times New Roman" w:hAnsi="Times New Roman" w:cs="Times New Roman"/>
          <w:sz w:val="24"/>
          <w:szCs w:val="24"/>
        </w:rPr>
        <w:t>8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lei)-</w:t>
      </w:r>
    </w:p>
    <w:p w14:paraId="573DD29C" w14:textId="375D4D9E" w:rsidR="007947B3" w:rsidRPr="001922D7" w:rsidRDefault="007947B3" w:rsidP="00564C6C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De la Distribuite Energie Electrica Romania S.A.</w:t>
      </w:r>
      <w:r w:rsidR="002D5362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-</w:t>
      </w:r>
      <w:r w:rsidR="00564C6C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4.796,88 lei  </w:t>
      </w:r>
    </w:p>
    <w:p w14:paraId="1C42F472" w14:textId="77777777" w:rsidR="00D94DAC" w:rsidRPr="001922D7" w:rsidRDefault="00D94DAC" w:rsidP="00100F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C9C53" w14:textId="00C7D8A1" w:rsidR="00A92117" w:rsidRPr="001922D7" w:rsidRDefault="00A92117" w:rsidP="00A9211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>TRANSPORTURI</w:t>
      </w:r>
      <w:r w:rsidR="006C5F86" w:rsidRPr="001922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84.02)</w:t>
      </w:r>
    </w:p>
    <w:p w14:paraId="2D43F341" w14:textId="0DD06F99" w:rsidR="00DA2D8B" w:rsidRPr="001922D7" w:rsidRDefault="00A92117" w:rsidP="003516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La acest capitol cheltuielile prev</w:t>
      </w:r>
      <w:r w:rsidR="00F75287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zute </w:t>
      </w:r>
      <w:r w:rsidR="00D012F8" w:rsidRPr="001922D7">
        <w:rPr>
          <w:rFonts w:ascii="Times New Roman" w:hAnsi="Times New Roman" w:cs="Times New Roman"/>
          <w:sz w:val="24"/>
          <w:szCs w:val="24"/>
        </w:rPr>
        <w:t>5.007.2</w:t>
      </w:r>
      <w:r w:rsidR="00F51808" w:rsidRPr="001922D7">
        <w:rPr>
          <w:rFonts w:ascii="Times New Roman" w:hAnsi="Times New Roman" w:cs="Times New Roman"/>
          <w:sz w:val="24"/>
          <w:szCs w:val="24"/>
        </w:rPr>
        <w:t>00</w:t>
      </w:r>
      <w:r w:rsidR="001861DD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 au fost efectuate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 sum</w:t>
      </w:r>
      <w:r w:rsidR="00F75287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 xml:space="preserve"> de </w:t>
      </w:r>
      <w:r w:rsidR="001B73A4" w:rsidRPr="001922D7">
        <w:rPr>
          <w:rFonts w:ascii="Times New Roman" w:hAnsi="Times New Roman" w:cs="Times New Roman"/>
          <w:sz w:val="24"/>
          <w:szCs w:val="24"/>
        </w:rPr>
        <w:t>4.</w:t>
      </w:r>
      <w:r w:rsidR="00D012F8" w:rsidRPr="001922D7">
        <w:rPr>
          <w:rFonts w:ascii="Times New Roman" w:hAnsi="Times New Roman" w:cs="Times New Roman"/>
          <w:sz w:val="24"/>
          <w:szCs w:val="24"/>
        </w:rPr>
        <w:t>407.288,79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1B73A4" w:rsidRPr="001922D7">
        <w:rPr>
          <w:rFonts w:ascii="Times New Roman" w:hAnsi="Times New Roman" w:cs="Times New Roman"/>
          <w:sz w:val="24"/>
          <w:szCs w:val="24"/>
        </w:rPr>
        <w:t>8</w:t>
      </w:r>
      <w:r w:rsidR="00D012F8" w:rsidRPr="001922D7">
        <w:rPr>
          <w:rFonts w:ascii="Times New Roman" w:hAnsi="Times New Roman" w:cs="Times New Roman"/>
          <w:sz w:val="24"/>
          <w:szCs w:val="24"/>
        </w:rPr>
        <w:t>8,0</w:t>
      </w:r>
      <w:r w:rsidR="001B73A4" w:rsidRPr="001922D7">
        <w:rPr>
          <w:rFonts w:ascii="Times New Roman" w:hAnsi="Times New Roman" w:cs="Times New Roman"/>
          <w:sz w:val="24"/>
          <w:szCs w:val="24"/>
        </w:rPr>
        <w:t>2</w:t>
      </w:r>
      <w:r w:rsidR="001861DD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%, av</w:t>
      </w:r>
      <w:r w:rsidR="00F75287" w:rsidRPr="001922D7">
        <w:rPr>
          <w:rFonts w:ascii="Times New Roman" w:hAnsi="Times New Roman" w:cs="Times New Roman"/>
          <w:sz w:val="24"/>
          <w:szCs w:val="24"/>
        </w:rPr>
        <w:t>â</w:t>
      </w:r>
      <w:r w:rsidRPr="001922D7">
        <w:rPr>
          <w:rFonts w:ascii="Times New Roman" w:hAnsi="Times New Roman" w:cs="Times New Roman"/>
          <w:sz w:val="24"/>
          <w:szCs w:val="24"/>
        </w:rPr>
        <w:t xml:space="preserve">nd ca sursa exclusiv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Pr="001922D7">
        <w:rPr>
          <w:rFonts w:ascii="Times New Roman" w:hAnsi="Times New Roman" w:cs="Times New Roman"/>
          <w:sz w:val="24"/>
          <w:szCs w:val="24"/>
        </w:rPr>
        <w:t xml:space="preserve"> bugetul local </w:t>
      </w:r>
      <w:r w:rsidR="00F75287" w:rsidRPr="001922D7">
        <w:rPr>
          <w:rFonts w:ascii="Times New Roman" w:hAnsi="Times New Roman" w:cs="Times New Roman"/>
          <w:sz w:val="24"/>
          <w:szCs w:val="24"/>
        </w:rPr>
        <w:t>ș</w:t>
      </w:r>
      <w:r w:rsidRPr="001922D7">
        <w:rPr>
          <w:rFonts w:ascii="Times New Roman" w:hAnsi="Times New Roman" w:cs="Times New Roman"/>
          <w:sz w:val="24"/>
          <w:szCs w:val="24"/>
        </w:rPr>
        <w:t>i cu urm</w:t>
      </w:r>
      <w:r w:rsidR="00F75287" w:rsidRPr="001922D7">
        <w:rPr>
          <w:rFonts w:ascii="Times New Roman" w:hAnsi="Times New Roman" w:cs="Times New Roman"/>
          <w:sz w:val="24"/>
          <w:szCs w:val="24"/>
        </w:rPr>
        <w:t>ă</w:t>
      </w:r>
      <w:r w:rsidRPr="001922D7">
        <w:rPr>
          <w:rFonts w:ascii="Times New Roman" w:hAnsi="Times New Roman" w:cs="Times New Roman"/>
          <w:sz w:val="24"/>
          <w:szCs w:val="24"/>
        </w:rPr>
        <w:t>toarea componenta:</w:t>
      </w:r>
    </w:p>
    <w:p w14:paraId="7CE40F7D" w14:textId="5AE45E94" w:rsidR="00C30522" w:rsidRPr="001922D7" w:rsidRDefault="00C30522" w:rsidP="00A9211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Construc</w:t>
      </w:r>
      <w:r w:rsidR="00F75287" w:rsidRPr="001922D7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1922D7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1922D7">
        <w:rPr>
          <w:rFonts w:ascii="Times New Roman" w:hAnsi="Times New Roman" w:cs="Times New Roman"/>
          <w:sz w:val="24"/>
          <w:szCs w:val="24"/>
        </w:rPr>
        <w:t xml:space="preserve"> – prevedere – </w:t>
      </w:r>
      <w:r w:rsidR="00E22545" w:rsidRPr="001922D7">
        <w:rPr>
          <w:rFonts w:ascii="Times New Roman" w:hAnsi="Times New Roman" w:cs="Times New Roman"/>
          <w:sz w:val="24"/>
          <w:szCs w:val="24"/>
        </w:rPr>
        <w:t>4</w:t>
      </w:r>
      <w:r w:rsidR="00C8120D" w:rsidRPr="001922D7">
        <w:rPr>
          <w:rFonts w:ascii="Times New Roman" w:hAnsi="Times New Roman" w:cs="Times New Roman"/>
          <w:sz w:val="24"/>
          <w:szCs w:val="24"/>
        </w:rPr>
        <w:t>.558.7</w:t>
      </w:r>
      <w:r w:rsidR="00F51808" w:rsidRPr="001922D7">
        <w:rPr>
          <w:rFonts w:ascii="Times New Roman" w:hAnsi="Times New Roman" w:cs="Times New Roman"/>
          <w:sz w:val="24"/>
          <w:szCs w:val="24"/>
        </w:rPr>
        <w:t>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 - cheltuieli efectuate – </w:t>
      </w:r>
      <w:r w:rsidR="00E22545" w:rsidRPr="001922D7">
        <w:rPr>
          <w:rFonts w:ascii="Times New Roman" w:hAnsi="Times New Roman" w:cs="Times New Roman"/>
          <w:sz w:val="24"/>
          <w:szCs w:val="24"/>
        </w:rPr>
        <w:t>3.819.975,91</w:t>
      </w:r>
      <w:r w:rsidR="00F5180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lei, 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B31E0A" w:rsidRPr="001922D7">
        <w:rPr>
          <w:rFonts w:ascii="Times New Roman" w:hAnsi="Times New Roman" w:cs="Times New Roman"/>
          <w:sz w:val="24"/>
          <w:szCs w:val="24"/>
        </w:rPr>
        <w:t>8</w:t>
      </w:r>
      <w:r w:rsidR="00E22545" w:rsidRPr="001922D7">
        <w:rPr>
          <w:rFonts w:ascii="Times New Roman" w:hAnsi="Times New Roman" w:cs="Times New Roman"/>
          <w:sz w:val="24"/>
          <w:szCs w:val="24"/>
        </w:rPr>
        <w:t>7</w:t>
      </w:r>
      <w:r w:rsidR="00B31E0A" w:rsidRPr="001922D7">
        <w:rPr>
          <w:rFonts w:ascii="Times New Roman" w:hAnsi="Times New Roman" w:cs="Times New Roman"/>
          <w:sz w:val="24"/>
          <w:szCs w:val="24"/>
        </w:rPr>
        <w:t>,2</w:t>
      </w:r>
      <w:r w:rsidR="00E22545" w:rsidRPr="001922D7">
        <w:rPr>
          <w:rFonts w:ascii="Times New Roman" w:hAnsi="Times New Roman" w:cs="Times New Roman"/>
          <w:sz w:val="24"/>
          <w:szCs w:val="24"/>
        </w:rPr>
        <w:t>3</w:t>
      </w:r>
      <w:r w:rsidR="00BD0330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%, aferent proiect</w:t>
      </w:r>
      <w:r w:rsidR="00F75287" w:rsidRPr="001922D7">
        <w:rPr>
          <w:rFonts w:ascii="Times New Roman" w:hAnsi="Times New Roman" w:cs="Times New Roman"/>
          <w:sz w:val="24"/>
          <w:szCs w:val="24"/>
        </w:rPr>
        <w:t>u</w:t>
      </w:r>
      <w:r w:rsidR="00846DBA" w:rsidRPr="001922D7">
        <w:rPr>
          <w:rFonts w:ascii="Times New Roman" w:hAnsi="Times New Roman" w:cs="Times New Roman"/>
          <w:sz w:val="24"/>
          <w:szCs w:val="24"/>
        </w:rPr>
        <w:t>lui</w:t>
      </w:r>
      <w:r w:rsidRPr="001922D7">
        <w:rPr>
          <w:rFonts w:ascii="Times New Roman" w:hAnsi="Times New Roman" w:cs="Times New Roman"/>
          <w:sz w:val="24"/>
          <w:szCs w:val="24"/>
        </w:rPr>
        <w:t xml:space="preserve"> de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>vesti</w:t>
      </w:r>
      <w:r w:rsidR="00F75287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>ii:</w:t>
      </w:r>
    </w:p>
    <w:p w14:paraId="12C400B3" w14:textId="46C8B978" w:rsidR="0080222B" w:rsidRPr="001922D7" w:rsidRDefault="00C30522" w:rsidP="00CC023F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„</w:t>
      </w:r>
      <w:r w:rsidR="006A5BF7" w:rsidRPr="001922D7">
        <w:rPr>
          <w:rFonts w:ascii="Times New Roman" w:hAnsi="Times New Roman" w:cs="Times New Roman"/>
          <w:i/>
          <w:iCs/>
          <w:sz w:val="24"/>
          <w:szCs w:val="24"/>
        </w:rPr>
        <w:t>Modernizare str</w:t>
      </w:r>
      <w:r w:rsidR="00F75287" w:rsidRPr="001922D7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="006A5BF7" w:rsidRPr="001922D7">
        <w:rPr>
          <w:rFonts w:ascii="Times New Roman" w:hAnsi="Times New Roman" w:cs="Times New Roman"/>
          <w:i/>
          <w:iCs/>
          <w:sz w:val="24"/>
          <w:szCs w:val="24"/>
        </w:rPr>
        <w:t>zi</w:t>
      </w:r>
      <w:r w:rsidR="00F51808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F51808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n satul Ghirdoveni, </w:t>
      </w:r>
      <w:r w:rsidR="006A5BF7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comuna </w:t>
      </w:r>
      <w:proofErr w:type="spellStart"/>
      <w:r w:rsidR="006A5BF7" w:rsidRPr="001922D7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6A5BF7" w:rsidRPr="001922D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75287"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A5BF7" w:rsidRPr="001922D7">
        <w:rPr>
          <w:rFonts w:ascii="Times New Roman" w:hAnsi="Times New Roman" w:cs="Times New Roman"/>
          <w:i/>
          <w:iCs/>
          <w:sz w:val="24"/>
          <w:szCs w:val="24"/>
        </w:rPr>
        <w:t>jude</w:t>
      </w:r>
      <w:r w:rsidR="00F75287" w:rsidRPr="001922D7">
        <w:rPr>
          <w:rFonts w:ascii="Times New Roman" w:hAnsi="Times New Roman" w:cs="Times New Roman"/>
          <w:i/>
          <w:iCs/>
          <w:sz w:val="24"/>
          <w:szCs w:val="24"/>
        </w:rPr>
        <w:t>ț</w:t>
      </w:r>
      <w:r w:rsidR="006A5BF7" w:rsidRPr="001922D7">
        <w:rPr>
          <w:rFonts w:ascii="Times New Roman" w:hAnsi="Times New Roman" w:cs="Times New Roman"/>
          <w:i/>
          <w:iCs/>
          <w:sz w:val="24"/>
          <w:szCs w:val="24"/>
        </w:rPr>
        <w:t>ul D</w:t>
      </w:r>
      <w:r w:rsidR="00F75287" w:rsidRPr="001922D7">
        <w:rPr>
          <w:rFonts w:ascii="Times New Roman" w:hAnsi="Times New Roman" w:cs="Times New Roman"/>
          <w:i/>
          <w:iCs/>
          <w:sz w:val="24"/>
          <w:szCs w:val="24"/>
        </w:rPr>
        <w:t>â</w:t>
      </w:r>
      <w:r w:rsidR="006A5BF7" w:rsidRPr="001922D7">
        <w:rPr>
          <w:rFonts w:ascii="Times New Roman" w:hAnsi="Times New Roman" w:cs="Times New Roman"/>
          <w:i/>
          <w:iCs/>
          <w:sz w:val="24"/>
          <w:szCs w:val="24"/>
        </w:rPr>
        <w:t>mbovi</w:t>
      </w:r>
      <w:r w:rsidR="00F75287" w:rsidRPr="001922D7">
        <w:rPr>
          <w:rFonts w:ascii="Times New Roman" w:hAnsi="Times New Roman" w:cs="Times New Roman"/>
          <w:i/>
          <w:iCs/>
          <w:sz w:val="24"/>
          <w:szCs w:val="24"/>
        </w:rPr>
        <w:t>ț</w:t>
      </w:r>
      <w:r w:rsidR="006A5BF7" w:rsidRPr="001922D7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6A5BF7" w:rsidRPr="001922D7">
        <w:rPr>
          <w:rFonts w:ascii="Times New Roman" w:hAnsi="Times New Roman" w:cs="Times New Roman"/>
          <w:sz w:val="24"/>
          <w:szCs w:val="24"/>
        </w:rPr>
        <w:t>”</w:t>
      </w:r>
      <w:r w:rsidRPr="001922D7">
        <w:rPr>
          <w:rFonts w:ascii="Times New Roman" w:hAnsi="Times New Roman" w:cs="Times New Roman"/>
          <w:sz w:val="24"/>
          <w:szCs w:val="24"/>
        </w:rPr>
        <w:t xml:space="preserve">- </w:t>
      </w:r>
      <w:r w:rsidR="000A02F4" w:rsidRPr="001922D7">
        <w:rPr>
          <w:rFonts w:ascii="Times New Roman" w:hAnsi="Times New Roman" w:cs="Times New Roman"/>
          <w:sz w:val="24"/>
          <w:szCs w:val="24"/>
        </w:rPr>
        <w:t>2.600.569,30</w:t>
      </w:r>
      <w:r w:rsidR="0024707F" w:rsidRPr="001922D7">
        <w:rPr>
          <w:rFonts w:ascii="Times New Roman" w:hAnsi="Times New Roman" w:cs="Times New Roman"/>
          <w:sz w:val="24"/>
          <w:szCs w:val="24"/>
        </w:rPr>
        <w:t xml:space="preserve"> lei</w:t>
      </w:r>
    </w:p>
    <w:p w14:paraId="2AD8F7CD" w14:textId="1D170AD2" w:rsidR="00F06646" w:rsidRPr="001922D7" w:rsidRDefault="00B206E7" w:rsidP="00F51808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„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Amenajare șanțuri betonate, prefabricate </w:t>
      </w:r>
      <w:r w:rsidR="001D3917" w:rsidRPr="001922D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n sat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, comuna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>, județ Dâmbovița</w:t>
      </w:r>
      <w:r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C8120D" w:rsidRPr="001922D7">
        <w:rPr>
          <w:rFonts w:ascii="Times New Roman" w:hAnsi="Times New Roman" w:cs="Times New Roman"/>
          <w:sz w:val="24"/>
          <w:szCs w:val="24"/>
          <w:lang w:val="en-US"/>
        </w:rPr>
        <w:t>-1.070.750,21 lei</w:t>
      </w:r>
    </w:p>
    <w:p w14:paraId="5453663C" w14:textId="7221BF45" w:rsidR="009B0007" w:rsidRPr="001922D7" w:rsidRDefault="00497ADF" w:rsidP="00F51808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„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Amenajare acces proprietăți (podețe) pe străzile Grădina Mare și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Seceni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1922D7">
        <w:rPr>
          <w:rFonts w:ascii="Times New Roman" w:hAnsi="Times New Roman" w:cs="Times New Roman"/>
          <w:sz w:val="24"/>
          <w:szCs w:val="24"/>
        </w:rPr>
        <w:t>- 328.051,21 lei</w:t>
      </w:r>
    </w:p>
    <w:p w14:paraId="13B3BC5F" w14:textId="00805A6D" w:rsidR="00785610" w:rsidRPr="001922D7" w:rsidRDefault="00785610" w:rsidP="00F51808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„Amenajare rigole carosabil in zona centru ILC”- 200.312,70 lei</w:t>
      </w:r>
    </w:p>
    <w:p w14:paraId="4929732B" w14:textId="77777777" w:rsidR="0080222B" w:rsidRPr="001922D7" w:rsidRDefault="0080222B" w:rsidP="00F518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7535E" w14:textId="72E01CCB" w:rsidR="00967D7E" w:rsidRPr="001922D7" w:rsidRDefault="006A5BF7" w:rsidP="00B90012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b/>
          <w:bCs/>
          <w:sz w:val="24"/>
          <w:szCs w:val="24"/>
        </w:rPr>
        <w:t>Alte active fixe</w:t>
      </w:r>
      <w:r w:rsidRPr="001922D7">
        <w:rPr>
          <w:rFonts w:ascii="Times New Roman" w:hAnsi="Times New Roman" w:cs="Times New Roman"/>
          <w:sz w:val="24"/>
          <w:szCs w:val="24"/>
        </w:rPr>
        <w:t>-prevedere-</w:t>
      </w:r>
      <w:r w:rsidR="007F205D" w:rsidRPr="001922D7">
        <w:rPr>
          <w:rFonts w:ascii="Times New Roman" w:hAnsi="Times New Roman" w:cs="Times New Roman"/>
          <w:sz w:val="24"/>
          <w:szCs w:val="24"/>
        </w:rPr>
        <w:t>448.5</w:t>
      </w:r>
      <w:r w:rsidR="00453CBE" w:rsidRPr="001922D7">
        <w:rPr>
          <w:rFonts w:ascii="Times New Roman" w:hAnsi="Times New Roman" w:cs="Times New Roman"/>
          <w:sz w:val="24"/>
          <w:szCs w:val="24"/>
        </w:rPr>
        <w:t>00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lei-cheltuieli efectuate </w:t>
      </w:r>
      <w:r w:rsidR="00825438" w:rsidRPr="001922D7">
        <w:rPr>
          <w:rFonts w:ascii="Times New Roman" w:hAnsi="Times New Roman" w:cs="Times New Roman"/>
          <w:sz w:val="24"/>
          <w:szCs w:val="24"/>
        </w:rPr>
        <w:t>207.605,37</w:t>
      </w:r>
      <w:r w:rsidRPr="001922D7">
        <w:rPr>
          <w:rFonts w:ascii="Times New Roman" w:hAnsi="Times New Roman" w:cs="Times New Roman"/>
          <w:sz w:val="24"/>
          <w:szCs w:val="24"/>
        </w:rPr>
        <w:t xml:space="preserve"> lei,</w:t>
      </w:r>
      <w:r w:rsidR="00027680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deci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825438" w:rsidRPr="001922D7">
        <w:rPr>
          <w:rFonts w:ascii="Times New Roman" w:hAnsi="Times New Roman" w:cs="Times New Roman"/>
          <w:sz w:val="24"/>
          <w:szCs w:val="24"/>
        </w:rPr>
        <w:t>46,29</w:t>
      </w:r>
      <w:r w:rsidR="00027680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>%,</w:t>
      </w:r>
      <w:r w:rsidR="00F51808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7A1F76" w:rsidRPr="001922D7">
        <w:rPr>
          <w:rFonts w:ascii="Times New Roman" w:hAnsi="Times New Roman" w:cs="Times New Roman"/>
          <w:sz w:val="24"/>
          <w:szCs w:val="24"/>
        </w:rPr>
        <w:t xml:space="preserve">aferent proiectului de </w:t>
      </w:r>
      <w:r w:rsidR="0096427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7A1F76" w:rsidRPr="001922D7">
        <w:rPr>
          <w:rFonts w:ascii="Times New Roman" w:hAnsi="Times New Roman" w:cs="Times New Roman"/>
          <w:sz w:val="24"/>
          <w:szCs w:val="24"/>
        </w:rPr>
        <w:t>vesti</w:t>
      </w:r>
      <w:r w:rsidR="00F75287" w:rsidRPr="001922D7">
        <w:rPr>
          <w:rFonts w:ascii="Times New Roman" w:hAnsi="Times New Roman" w:cs="Times New Roman"/>
          <w:sz w:val="24"/>
          <w:szCs w:val="24"/>
        </w:rPr>
        <w:t>ț</w:t>
      </w:r>
      <w:r w:rsidR="007A1F76" w:rsidRPr="001922D7">
        <w:rPr>
          <w:rFonts w:ascii="Times New Roman" w:hAnsi="Times New Roman" w:cs="Times New Roman"/>
          <w:sz w:val="24"/>
          <w:szCs w:val="24"/>
        </w:rPr>
        <w:t>i</w:t>
      </w:r>
      <w:r w:rsidR="00F75287" w:rsidRPr="001922D7">
        <w:rPr>
          <w:rFonts w:ascii="Times New Roman" w:hAnsi="Times New Roman" w:cs="Times New Roman"/>
          <w:sz w:val="24"/>
          <w:szCs w:val="24"/>
        </w:rPr>
        <w:t>i</w:t>
      </w:r>
      <w:r w:rsidR="007A1F76" w:rsidRPr="001922D7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644D68C6" w14:textId="09B32782" w:rsidR="004C64A2" w:rsidRPr="001922D7" w:rsidRDefault="004C64A2" w:rsidP="004C64A2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  „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>Modernizarea infrastructurii de bază din spațiul rural al comunei I.L. Caragiale, județul Dâmbovița”</w:t>
      </w:r>
      <w:r w:rsidRPr="001922D7">
        <w:rPr>
          <w:rFonts w:ascii="Times New Roman" w:hAnsi="Times New Roman" w:cs="Times New Roman"/>
          <w:sz w:val="24"/>
          <w:szCs w:val="24"/>
        </w:rPr>
        <w:t>-cheltuieli efectuate 136.255,00 lei</w:t>
      </w:r>
    </w:p>
    <w:p w14:paraId="14014786" w14:textId="0779DA58" w:rsidR="00325B7E" w:rsidRPr="001922D7" w:rsidRDefault="00967D7E" w:rsidP="00967D7E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„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Amenajare acces proprietăți (podețe) pe străzile Grădina Mare și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Seceni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1922D7">
        <w:rPr>
          <w:rFonts w:ascii="Times New Roman" w:hAnsi="Times New Roman" w:cs="Times New Roman"/>
          <w:sz w:val="24"/>
          <w:szCs w:val="24"/>
        </w:rPr>
        <w:t xml:space="preserve">- </w:t>
      </w:r>
      <w:r w:rsidR="00FF7581" w:rsidRPr="001922D7">
        <w:rPr>
          <w:rFonts w:ascii="Times New Roman" w:hAnsi="Times New Roman" w:cs="Times New Roman"/>
          <w:sz w:val="24"/>
          <w:szCs w:val="24"/>
        </w:rPr>
        <w:t xml:space="preserve">21.540 </w:t>
      </w:r>
      <w:r w:rsidRPr="001922D7">
        <w:rPr>
          <w:rFonts w:ascii="Times New Roman" w:hAnsi="Times New Roman" w:cs="Times New Roman"/>
          <w:sz w:val="24"/>
          <w:szCs w:val="24"/>
        </w:rPr>
        <w:t>lei</w:t>
      </w:r>
    </w:p>
    <w:p w14:paraId="68BA09E7" w14:textId="080A1059" w:rsidR="00041FE0" w:rsidRPr="001922D7" w:rsidRDefault="00041FE0" w:rsidP="00967D7E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Cota ISC 0.25 pentru „</w:t>
      </w:r>
      <w:r w:rsidRPr="001922D7">
        <w:rPr>
          <w:rFonts w:ascii="Times New Roman" w:hAnsi="Times New Roman" w:cs="Times New Roman"/>
          <w:i/>
          <w:iCs/>
          <w:sz w:val="24"/>
          <w:szCs w:val="24"/>
        </w:rPr>
        <w:t xml:space="preserve">Amenajare acces proprietăți (podețe) pe străzile Grădina Mare și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</w:rPr>
        <w:t>Seceni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</w:rPr>
        <w:t>”- 654,56 lei</w:t>
      </w:r>
    </w:p>
    <w:p w14:paraId="386112A7" w14:textId="0521DB29" w:rsidR="007F62AC" w:rsidRPr="001922D7" w:rsidRDefault="007F62AC" w:rsidP="00967D7E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Reabilitare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modernizare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trotuare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 sat Mija</w:t>
      </w:r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”- </w:t>
      </w:r>
      <w:r w:rsidR="00377B98" w:rsidRPr="001922D7">
        <w:rPr>
          <w:rFonts w:ascii="Times New Roman" w:hAnsi="Times New Roman" w:cs="Times New Roman"/>
          <w:sz w:val="24"/>
          <w:szCs w:val="24"/>
          <w:lang w:val="en-US"/>
        </w:rPr>
        <w:t>16.660 lei</w:t>
      </w:r>
    </w:p>
    <w:p w14:paraId="7EE1698A" w14:textId="6B770AA8" w:rsidR="00041FE0" w:rsidRPr="001922D7" w:rsidRDefault="00041FE0" w:rsidP="00967D7E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180760547"/>
      <w:r w:rsidRPr="001922D7">
        <w:rPr>
          <w:rFonts w:ascii="Times New Roman" w:hAnsi="Times New Roman" w:cs="Times New Roman"/>
          <w:sz w:val="24"/>
          <w:szCs w:val="24"/>
        </w:rPr>
        <w:t xml:space="preserve">Cote ISC 0,1 si 0.25 pentru </w:t>
      </w:r>
      <w:bookmarkEnd w:id="10"/>
      <w:r w:rsidRPr="001922D7">
        <w:rPr>
          <w:rFonts w:ascii="Times New Roman" w:hAnsi="Times New Roman" w:cs="Times New Roman"/>
          <w:sz w:val="24"/>
          <w:szCs w:val="24"/>
        </w:rPr>
        <w:t>„</w:t>
      </w:r>
      <w:r w:rsidRPr="001922D7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Reabilitare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modernizare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>trotuare</w:t>
      </w:r>
      <w:proofErr w:type="spellEnd"/>
      <w:r w:rsidRPr="001922D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 sat Mija</w:t>
      </w:r>
      <w:r w:rsidRPr="001922D7">
        <w:rPr>
          <w:rFonts w:ascii="Times New Roman" w:hAnsi="Times New Roman" w:cs="Times New Roman"/>
          <w:sz w:val="24"/>
          <w:szCs w:val="24"/>
          <w:lang w:val="en-US"/>
        </w:rPr>
        <w:t>”- 669,89 lei</w:t>
      </w:r>
    </w:p>
    <w:p w14:paraId="50E0CB90" w14:textId="2F1B6637" w:rsidR="000C10EC" w:rsidRPr="001922D7" w:rsidRDefault="000C10EC" w:rsidP="00967D7E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Amenajare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santuri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betonate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prefabricate in sat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I.</w:t>
      </w:r>
      <w:proofErr w:type="gramStart"/>
      <w:r w:rsidRPr="001922D7">
        <w:rPr>
          <w:rFonts w:ascii="Times New Roman" w:hAnsi="Times New Roman" w:cs="Times New Roman"/>
          <w:sz w:val="24"/>
          <w:szCs w:val="24"/>
          <w:lang w:val="en-US"/>
        </w:rPr>
        <w:t>L.Caragiale</w:t>
      </w:r>
      <w:proofErr w:type="spellEnd"/>
      <w:proofErr w:type="gram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comuna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ILC,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judetul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DB”-18.930,92 lei</w:t>
      </w:r>
    </w:p>
    <w:p w14:paraId="492D132A" w14:textId="2222A142" w:rsidR="000C10EC" w:rsidRPr="001922D7" w:rsidRDefault="000C10EC" w:rsidP="00967D7E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Modernizare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strazi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satul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Ghirdoveni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comuna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ILCaragiale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judetul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Dambovita”-9.520 lei</w:t>
      </w:r>
    </w:p>
    <w:p w14:paraId="2591378F" w14:textId="37C9AC24" w:rsidR="000C10EC" w:rsidRPr="001922D7" w:rsidRDefault="000C10EC" w:rsidP="00967D7E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>Cote ISC 0.25 pentru „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Modernizare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strazi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satul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Ghirdoveni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comuna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ILCaragiale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922D7">
        <w:rPr>
          <w:rFonts w:ascii="Times New Roman" w:hAnsi="Times New Roman" w:cs="Times New Roman"/>
          <w:sz w:val="24"/>
          <w:szCs w:val="24"/>
          <w:lang w:val="en-US"/>
        </w:rPr>
        <w:t>judetul</w:t>
      </w:r>
      <w:proofErr w:type="spellEnd"/>
      <w:r w:rsidRPr="001922D7">
        <w:rPr>
          <w:rFonts w:ascii="Times New Roman" w:hAnsi="Times New Roman" w:cs="Times New Roman"/>
          <w:sz w:val="24"/>
          <w:szCs w:val="24"/>
          <w:lang w:val="en-US"/>
        </w:rPr>
        <w:t xml:space="preserve"> Dambovita”-3.375 lei</w:t>
      </w:r>
    </w:p>
    <w:p w14:paraId="5B6C2E9B" w14:textId="6A52E4D7" w:rsidR="00C328EB" w:rsidRPr="001922D7" w:rsidRDefault="004E1E96" w:rsidP="006B0C0F">
      <w:pPr>
        <w:ind w:firstLine="360"/>
        <w:jc w:val="both"/>
        <w:rPr>
          <w:rFonts w:ascii="Calibri" w:eastAsia="Times New Roman" w:hAnsi="Calibri" w:cs="Calibri"/>
          <w:color w:val="000000"/>
          <w:lang w:val="en-US" w:eastAsia="en-US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La data de </w:t>
      </w:r>
      <w:r w:rsidR="00C27460" w:rsidRPr="001922D7">
        <w:rPr>
          <w:rFonts w:ascii="Times New Roman" w:hAnsi="Times New Roman" w:cs="Times New Roman"/>
          <w:sz w:val="24"/>
          <w:szCs w:val="24"/>
        </w:rPr>
        <w:t>31.12.2024</w:t>
      </w:r>
      <w:r w:rsidR="00C328EB" w:rsidRPr="001922D7">
        <w:rPr>
          <w:rFonts w:ascii="Times New Roman" w:hAnsi="Times New Roman" w:cs="Times New Roman"/>
          <w:sz w:val="24"/>
          <w:szCs w:val="24"/>
        </w:rPr>
        <w:t xml:space="preserve">, la nivelul bugetului local, </w:t>
      </w:r>
      <w:r w:rsidR="00C328EB" w:rsidRPr="001922D7">
        <w:rPr>
          <w:rFonts w:ascii="Times New Roman" w:hAnsi="Times New Roman" w:cs="Times New Roman"/>
          <w:b/>
          <w:bCs/>
          <w:sz w:val="24"/>
          <w:szCs w:val="24"/>
        </w:rPr>
        <w:t>nu exist</w:t>
      </w:r>
      <w:r w:rsidR="00F75287" w:rsidRPr="001922D7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="00C328EB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pl</w:t>
      </w:r>
      <w:r w:rsidR="00F75287" w:rsidRPr="001922D7">
        <w:rPr>
          <w:rFonts w:ascii="Times New Roman" w:hAnsi="Times New Roman" w:cs="Times New Roman"/>
          <w:b/>
          <w:bCs/>
          <w:sz w:val="24"/>
          <w:szCs w:val="24"/>
        </w:rPr>
        <w:t>ăț</w:t>
      </w:r>
      <w:r w:rsidR="00C328EB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i restante </w:t>
      </w:r>
      <w:r w:rsidR="00C328EB" w:rsidRPr="001922D7">
        <w:rPr>
          <w:rFonts w:ascii="Times New Roman" w:hAnsi="Times New Roman" w:cs="Times New Roman"/>
          <w:sz w:val="24"/>
          <w:szCs w:val="24"/>
        </w:rPr>
        <w:t>cu termenul legal</w:t>
      </w:r>
      <w:r w:rsidR="003914CB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C328EB" w:rsidRPr="001922D7">
        <w:rPr>
          <w:rFonts w:ascii="Times New Roman" w:hAnsi="Times New Roman" w:cs="Times New Roman"/>
          <w:sz w:val="24"/>
          <w:szCs w:val="24"/>
        </w:rPr>
        <w:t>dep</w:t>
      </w:r>
      <w:r w:rsidR="00F75287" w:rsidRPr="001922D7">
        <w:rPr>
          <w:rFonts w:ascii="Times New Roman" w:hAnsi="Times New Roman" w:cs="Times New Roman"/>
          <w:sz w:val="24"/>
          <w:szCs w:val="24"/>
        </w:rPr>
        <w:t>ăș</w:t>
      </w:r>
      <w:r w:rsidR="00C328EB" w:rsidRPr="001922D7">
        <w:rPr>
          <w:rFonts w:ascii="Times New Roman" w:hAnsi="Times New Roman" w:cs="Times New Roman"/>
          <w:sz w:val="24"/>
          <w:szCs w:val="24"/>
        </w:rPr>
        <w:t xml:space="preserve">it (mai mare de 30 de zile), iar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C328EB" w:rsidRPr="001922D7">
        <w:rPr>
          <w:rFonts w:ascii="Times New Roman" w:hAnsi="Times New Roman" w:cs="Times New Roman"/>
          <w:sz w:val="24"/>
          <w:szCs w:val="24"/>
        </w:rPr>
        <w:t xml:space="preserve"> analiza contului de execu</w:t>
      </w:r>
      <w:r w:rsidR="00F75287" w:rsidRPr="001922D7">
        <w:rPr>
          <w:rFonts w:ascii="Times New Roman" w:hAnsi="Times New Roman" w:cs="Times New Roman"/>
          <w:sz w:val="24"/>
          <w:szCs w:val="24"/>
        </w:rPr>
        <w:t>ț</w:t>
      </w:r>
      <w:r w:rsidR="00C328EB" w:rsidRPr="001922D7">
        <w:rPr>
          <w:rFonts w:ascii="Times New Roman" w:hAnsi="Times New Roman" w:cs="Times New Roman"/>
          <w:sz w:val="24"/>
          <w:szCs w:val="24"/>
        </w:rPr>
        <w:t xml:space="preserve">ie al bugetului local,  rezulta un </w:t>
      </w:r>
      <w:r w:rsidR="00FB3D0A" w:rsidRPr="001922D7">
        <w:rPr>
          <w:rFonts w:ascii="Times New Roman" w:hAnsi="Times New Roman" w:cs="Times New Roman"/>
          <w:b/>
          <w:bCs/>
          <w:sz w:val="24"/>
          <w:szCs w:val="24"/>
        </w:rPr>
        <w:t>excedent</w:t>
      </w:r>
      <w:r w:rsidR="00C328EB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="00C328EB" w:rsidRPr="001922D7">
        <w:rPr>
          <w:rFonts w:ascii="Times New Roman" w:hAnsi="Times New Roman" w:cs="Times New Roman"/>
          <w:sz w:val="24"/>
          <w:szCs w:val="24"/>
        </w:rPr>
        <w:t xml:space="preserve"> suma de </w:t>
      </w:r>
      <w:r w:rsidR="007257F6" w:rsidRPr="001922D7">
        <w:rPr>
          <w:rFonts w:ascii="Calibri" w:eastAsia="Times New Roman" w:hAnsi="Calibri" w:cs="Calibri"/>
          <w:b/>
          <w:bCs/>
          <w:color w:val="000000"/>
          <w:sz w:val="24"/>
          <w:szCs w:val="24"/>
          <w:lang w:val="en-US" w:eastAsia="en-US"/>
        </w:rPr>
        <w:t>4.869.925,82</w:t>
      </w:r>
      <w:r w:rsidR="00C328EB" w:rsidRPr="001922D7">
        <w:rPr>
          <w:rFonts w:ascii="Times New Roman" w:hAnsi="Times New Roman" w:cs="Times New Roman"/>
          <w:b/>
          <w:bCs/>
          <w:sz w:val="24"/>
          <w:szCs w:val="24"/>
        </w:rPr>
        <w:t xml:space="preserve"> lei</w:t>
      </w:r>
      <w:r w:rsidR="003914CB" w:rsidRPr="001922D7">
        <w:rPr>
          <w:rFonts w:ascii="Times New Roman" w:hAnsi="Times New Roman" w:cs="Times New Roman"/>
          <w:sz w:val="24"/>
          <w:szCs w:val="24"/>
        </w:rPr>
        <w:t xml:space="preserve">, compus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302AA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E422A9" w:rsidRPr="001922D7">
        <w:rPr>
          <w:rFonts w:ascii="Times New Roman" w:hAnsi="Times New Roman" w:cs="Times New Roman"/>
          <w:sz w:val="24"/>
          <w:szCs w:val="24"/>
        </w:rPr>
        <w:t>1.</w:t>
      </w:r>
      <w:r w:rsidR="007257F6" w:rsidRPr="001922D7">
        <w:rPr>
          <w:rFonts w:ascii="Times New Roman" w:hAnsi="Times New Roman" w:cs="Times New Roman"/>
          <w:sz w:val="24"/>
          <w:szCs w:val="24"/>
        </w:rPr>
        <w:t>653.700,71</w:t>
      </w:r>
      <w:r w:rsidR="00FB3D0A" w:rsidRPr="001922D7">
        <w:rPr>
          <w:rFonts w:ascii="Times New Roman" w:hAnsi="Times New Roman" w:cs="Times New Roman"/>
          <w:sz w:val="24"/>
          <w:szCs w:val="24"/>
        </w:rPr>
        <w:t xml:space="preserve"> lei</w:t>
      </w:r>
      <w:r w:rsidR="00302AA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FB3D0A" w:rsidRPr="001922D7">
        <w:rPr>
          <w:rFonts w:ascii="Times New Roman" w:hAnsi="Times New Roman" w:cs="Times New Roman"/>
          <w:sz w:val="24"/>
          <w:szCs w:val="24"/>
        </w:rPr>
        <w:t>excedent</w:t>
      </w:r>
      <w:r w:rsidR="00302AAF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3914CB" w:rsidRPr="001922D7">
        <w:rPr>
          <w:rFonts w:ascii="Times New Roman" w:hAnsi="Times New Roman" w:cs="Times New Roman"/>
          <w:sz w:val="24"/>
          <w:szCs w:val="24"/>
        </w:rPr>
        <w:t xml:space="preserve"> sec</w:t>
      </w:r>
      <w:r w:rsidR="00F75287" w:rsidRPr="001922D7">
        <w:rPr>
          <w:rFonts w:ascii="Times New Roman" w:hAnsi="Times New Roman" w:cs="Times New Roman"/>
          <w:sz w:val="24"/>
          <w:szCs w:val="24"/>
        </w:rPr>
        <w:t>ț</w:t>
      </w:r>
      <w:r w:rsidR="003914CB" w:rsidRPr="001922D7">
        <w:rPr>
          <w:rFonts w:ascii="Times New Roman" w:hAnsi="Times New Roman" w:cs="Times New Roman"/>
          <w:sz w:val="24"/>
          <w:szCs w:val="24"/>
        </w:rPr>
        <w:t xml:space="preserve">iunea de </w:t>
      </w:r>
      <w:r w:rsidR="00302AAF" w:rsidRPr="001922D7">
        <w:rPr>
          <w:rFonts w:ascii="Times New Roman" w:hAnsi="Times New Roman" w:cs="Times New Roman"/>
          <w:sz w:val="24"/>
          <w:szCs w:val="24"/>
        </w:rPr>
        <w:t>dezvoltare</w:t>
      </w:r>
      <w:r w:rsidR="003914CB" w:rsidRPr="001922D7">
        <w:rPr>
          <w:rFonts w:ascii="Times New Roman" w:hAnsi="Times New Roman" w:cs="Times New Roman"/>
          <w:sz w:val="24"/>
          <w:szCs w:val="24"/>
        </w:rPr>
        <w:t xml:space="preserve"> si </w:t>
      </w:r>
      <w:r w:rsidR="007257F6" w:rsidRPr="001922D7">
        <w:rPr>
          <w:rFonts w:ascii="Times New Roman" w:hAnsi="Times New Roman" w:cs="Times New Roman"/>
          <w:sz w:val="24"/>
          <w:szCs w:val="24"/>
        </w:rPr>
        <w:t>3.216.225,11</w:t>
      </w:r>
      <w:r w:rsidR="00302AAF" w:rsidRPr="001922D7">
        <w:rPr>
          <w:rFonts w:ascii="Times New Roman" w:hAnsi="Times New Roman" w:cs="Times New Roman"/>
          <w:sz w:val="24"/>
          <w:szCs w:val="24"/>
        </w:rPr>
        <w:t xml:space="preserve"> lei excedent </w:t>
      </w:r>
      <w:r w:rsidR="001F28D2" w:rsidRPr="001922D7">
        <w:rPr>
          <w:rFonts w:ascii="Times New Roman" w:hAnsi="Times New Roman" w:cs="Times New Roman"/>
          <w:sz w:val="24"/>
          <w:szCs w:val="24"/>
        </w:rPr>
        <w:t>din</w:t>
      </w:r>
      <w:r w:rsidR="000B158E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="003914CB" w:rsidRPr="001922D7">
        <w:rPr>
          <w:rFonts w:ascii="Times New Roman" w:hAnsi="Times New Roman" w:cs="Times New Roman"/>
          <w:sz w:val="24"/>
          <w:szCs w:val="24"/>
        </w:rPr>
        <w:t xml:space="preserve"> sec</w:t>
      </w:r>
      <w:r w:rsidR="00F75287" w:rsidRPr="001922D7">
        <w:rPr>
          <w:rFonts w:ascii="Times New Roman" w:hAnsi="Times New Roman" w:cs="Times New Roman"/>
          <w:sz w:val="24"/>
          <w:szCs w:val="24"/>
        </w:rPr>
        <w:t>ț</w:t>
      </w:r>
      <w:r w:rsidR="003914CB" w:rsidRPr="001922D7">
        <w:rPr>
          <w:rFonts w:ascii="Times New Roman" w:hAnsi="Times New Roman" w:cs="Times New Roman"/>
          <w:sz w:val="24"/>
          <w:szCs w:val="24"/>
        </w:rPr>
        <w:t xml:space="preserve">iunea de </w:t>
      </w:r>
      <w:r w:rsidR="00302AAF" w:rsidRPr="001922D7">
        <w:rPr>
          <w:rFonts w:ascii="Times New Roman" w:hAnsi="Times New Roman" w:cs="Times New Roman"/>
          <w:sz w:val="24"/>
          <w:szCs w:val="24"/>
        </w:rPr>
        <w:t>func</w:t>
      </w:r>
      <w:r w:rsidR="00F75287" w:rsidRPr="001922D7">
        <w:rPr>
          <w:rFonts w:ascii="Times New Roman" w:hAnsi="Times New Roman" w:cs="Times New Roman"/>
          <w:sz w:val="24"/>
          <w:szCs w:val="24"/>
        </w:rPr>
        <w:t>ț</w:t>
      </w:r>
      <w:r w:rsidR="00302AAF" w:rsidRPr="001922D7">
        <w:rPr>
          <w:rFonts w:ascii="Times New Roman" w:hAnsi="Times New Roman" w:cs="Times New Roman"/>
          <w:sz w:val="24"/>
          <w:szCs w:val="24"/>
        </w:rPr>
        <w:t>ionare</w:t>
      </w:r>
      <w:r w:rsidR="003914CB" w:rsidRPr="001922D7">
        <w:rPr>
          <w:rFonts w:ascii="Times New Roman" w:hAnsi="Times New Roman" w:cs="Times New Roman"/>
          <w:sz w:val="24"/>
          <w:szCs w:val="24"/>
        </w:rPr>
        <w:t>.</w:t>
      </w:r>
    </w:p>
    <w:p w14:paraId="6044DB28" w14:textId="75ABA9C9" w:rsidR="00C328EB" w:rsidRPr="001922D7" w:rsidRDefault="00C328EB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22D7">
        <w:rPr>
          <w:rFonts w:ascii="Times New Roman" w:hAnsi="Times New Roman" w:cs="Times New Roman"/>
          <w:sz w:val="24"/>
          <w:szCs w:val="24"/>
        </w:rPr>
        <w:t xml:space="preserve">Luând </w:t>
      </w:r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="00171ECE" w:rsidRPr="001922D7">
        <w:rPr>
          <w:rFonts w:ascii="Times New Roman" w:hAnsi="Times New Roman" w:cs="Times New Roman"/>
          <w:sz w:val="24"/>
          <w:szCs w:val="24"/>
        </w:rPr>
        <w:t>n</w:t>
      </w:r>
      <w:r w:rsidRPr="001922D7">
        <w:rPr>
          <w:rFonts w:ascii="Times New Roman" w:hAnsi="Times New Roman" w:cs="Times New Roman"/>
          <w:sz w:val="24"/>
          <w:szCs w:val="24"/>
        </w:rPr>
        <w:t xml:space="preserve"> considerare ca cele prezentate sunt necesare, oportune si legale propunem spre</w:t>
      </w:r>
      <w:r w:rsidR="003914CB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dezbatere si aprobare prezentul proiect de hotărâre,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mpreuna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1D3917" w:rsidRPr="001922D7">
        <w:rPr>
          <w:rFonts w:ascii="Times New Roman" w:hAnsi="Times New Roman" w:cs="Times New Roman"/>
          <w:sz w:val="24"/>
          <w:szCs w:val="24"/>
        </w:rPr>
        <w:t>i</w:t>
      </w:r>
      <w:r w:rsidRPr="001922D7">
        <w:rPr>
          <w:rFonts w:ascii="Times New Roman" w:hAnsi="Times New Roman" w:cs="Times New Roman"/>
          <w:sz w:val="24"/>
          <w:szCs w:val="24"/>
        </w:rPr>
        <w:t>ntreaga</w:t>
      </w:r>
      <w:proofErr w:type="spellEnd"/>
      <w:r w:rsidRPr="001922D7">
        <w:rPr>
          <w:rFonts w:ascii="Times New Roman" w:hAnsi="Times New Roman" w:cs="Times New Roman"/>
          <w:sz w:val="24"/>
          <w:szCs w:val="24"/>
        </w:rPr>
        <w:t xml:space="preserve"> documenta</w:t>
      </w:r>
      <w:r w:rsidR="00F75287" w:rsidRPr="001922D7">
        <w:rPr>
          <w:rFonts w:ascii="Times New Roman" w:hAnsi="Times New Roman" w:cs="Times New Roman"/>
          <w:sz w:val="24"/>
          <w:szCs w:val="24"/>
        </w:rPr>
        <w:t>ț</w:t>
      </w:r>
      <w:r w:rsidRPr="001922D7">
        <w:rPr>
          <w:rFonts w:ascii="Times New Roman" w:hAnsi="Times New Roman" w:cs="Times New Roman"/>
          <w:sz w:val="24"/>
          <w:szCs w:val="24"/>
        </w:rPr>
        <w:t>ie, Consiliului</w:t>
      </w:r>
      <w:r w:rsidR="009A33B0" w:rsidRPr="001922D7">
        <w:rPr>
          <w:rFonts w:ascii="Times New Roman" w:hAnsi="Times New Roman" w:cs="Times New Roman"/>
          <w:sz w:val="24"/>
          <w:szCs w:val="24"/>
        </w:rPr>
        <w:t xml:space="preserve"> </w:t>
      </w:r>
      <w:r w:rsidRPr="001922D7">
        <w:rPr>
          <w:rFonts w:ascii="Times New Roman" w:hAnsi="Times New Roman" w:cs="Times New Roman"/>
          <w:sz w:val="24"/>
          <w:szCs w:val="24"/>
        </w:rPr>
        <w:t xml:space="preserve">local al </w:t>
      </w:r>
      <w:r w:rsidR="009A33B0" w:rsidRPr="001922D7">
        <w:rPr>
          <w:rFonts w:ascii="Times New Roman" w:hAnsi="Times New Roman" w:cs="Times New Roman"/>
          <w:sz w:val="24"/>
          <w:szCs w:val="24"/>
        </w:rPr>
        <w:t>comunei Ion Luca Caragiale</w:t>
      </w:r>
      <w:r w:rsidRPr="001922D7">
        <w:rPr>
          <w:rFonts w:ascii="Times New Roman" w:hAnsi="Times New Roman" w:cs="Times New Roman"/>
          <w:sz w:val="24"/>
          <w:szCs w:val="24"/>
        </w:rPr>
        <w:t>.</w:t>
      </w:r>
    </w:p>
    <w:p w14:paraId="4BCCC2EC" w14:textId="77777777" w:rsidR="00291D35" w:rsidRPr="001922D7" w:rsidRDefault="00291D35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C98681E" w14:textId="77777777" w:rsidR="009A33B0" w:rsidRPr="001922D7" w:rsidRDefault="009A33B0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F37E5" w14:textId="162898FE" w:rsidR="00584184" w:rsidRPr="001922D7" w:rsidRDefault="001D3917" w:rsidP="00C328EB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2D7">
        <w:rPr>
          <w:rFonts w:ascii="Times New Roman" w:hAnsi="Times New Roman" w:cs="Times New Roman"/>
          <w:b/>
          <w:sz w:val="24"/>
          <w:szCs w:val="24"/>
        </w:rPr>
        <w:lastRenderedPageBreak/>
        <w:t>I</w:t>
      </w:r>
      <w:r w:rsidR="00F32BEB" w:rsidRPr="001922D7">
        <w:rPr>
          <w:rFonts w:ascii="Times New Roman" w:hAnsi="Times New Roman" w:cs="Times New Roman"/>
          <w:b/>
          <w:sz w:val="24"/>
          <w:szCs w:val="24"/>
        </w:rPr>
        <w:t xml:space="preserve">NTOCMIT, </w:t>
      </w:r>
    </w:p>
    <w:p w14:paraId="476FFC5F" w14:textId="2797D0DF" w:rsidR="00D0421E" w:rsidRPr="001922D7" w:rsidRDefault="00D0421E" w:rsidP="007E27B7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2D7">
        <w:rPr>
          <w:rFonts w:ascii="Times New Roman" w:hAnsi="Times New Roman" w:cs="Times New Roman"/>
          <w:b/>
          <w:sz w:val="24"/>
          <w:szCs w:val="24"/>
        </w:rPr>
        <w:t xml:space="preserve">CONSILIER </w:t>
      </w:r>
      <w:r w:rsidR="002B2230" w:rsidRPr="001922D7">
        <w:rPr>
          <w:rFonts w:ascii="Times New Roman" w:hAnsi="Times New Roman" w:cs="Times New Roman"/>
          <w:b/>
          <w:sz w:val="24"/>
          <w:szCs w:val="24"/>
        </w:rPr>
        <w:t>SUPERIOR</w:t>
      </w:r>
      <w:r w:rsidRPr="001922D7">
        <w:rPr>
          <w:rFonts w:ascii="Times New Roman" w:hAnsi="Times New Roman" w:cs="Times New Roman"/>
          <w:b/>
          <w:sz w:val="24"/>
          <w:szCs w:val="24"/>
        </w:rPr>
        <w:t xml:space="preserve"> COMP. BUGET-CONTABILITATE</w:t>
      </w:r>
    </w:p>
    <w:p w14:paraId="0634B71C" w14:textId="77777777" w:rsidR="00D3096D" w:rsidRPr="001922D7" w:rsidRDefault="00D3096D" w:rsidP="007E27B7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319A7C" w14:textId="1C2DED7C" w:rsidR="00D0421E" w:rsidRPr="00FC145E" w:rsidRDefault="00C74F2E" w:rsidP="00FC14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19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TI</w:t>
      </w:r>
      <w:r w:rsidR="00D3096D" w:rsidRPr="0019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Ț</w:t>
      </w:r>
      <w:r w:rsidRPr="0019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 ANNE MARIE</w:t>
      </w:r>
    </w:p>
    <w:sectPr w:rsidR="00D0421E" w:rsidRPr="00FC145E" w:rsidSect="003951BC">
      <w:footerReference w:type="default" r:id="rId8"/>
      <w:pgSz w:w="11906" w:h="16838"/>
      <w:pgMar w:top="1134" w:right="1134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B2644" w14:textId="77777777" w:rsidR="00E57C9B" w:rsidRDefault="00E57C9B" w:rsidP="00D963E9">
      <w:pPr>
        <w:spacing w:after="0" w:line="240" w:lineRule="auto"/>
      </w:pPr>
      <w:r>
        <w:separator/>
      </w:r>
    </w:p>
  </w:endnote>
  <w:endnote w:type="continuationSeparator" w:id="0">
    <w:p w14:paraId="362ECB4A" w14:textId="77777777" w:rsidR="00E57C9B" w:rsidRDefault="00E57C9B" w:rsidP="00D96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22464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54E698" w14:textId="0BDA7B0A" w:rsidR="00D963E9" w:rsidRDefault="00D963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F128FD" w14:textId="77777777" w:rsidR="00D963E9" w:rsidRDefault="00D963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EC8BE" w14:textId="77777777" w:rsidR="00E57C9B" w:rsidRDefault="00E57C9B" w:rsidP="00D963E9">
      <w:pPr>
        <w:spacing w:after="0" w:line="240" w:lineRule="auto"/>
      </w:pPr>
      <w:r>
        <w:separator/>
      </w:r>
    </w:p>
  </w:footnote>
  <w:footnote w:type="continuationSeparator" w:id="0">
    <w:p w14:paraId="632C0448" w14:textId="77777777" w:rsidR="00E57C9B" w:rsidRDefault="00E57C9B" w:rsidP="00D96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06F61"/>
    <w:multiLevelType w:val="hybridMultilevel"/>
    <w:tmpl w:val="40AC540E"/>
    <w:lvl w:ilvl="0" w:tplc="0418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DD8409C"/>
    <w:multiLevelType w:val="hybridMultilevel"/>
    <w:tmpl w:val="EA2C38F2"/>
    <w:lvl w:ilvl="0" w:tplc="040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1221289E"/>
    <w:multiLevelType w:val="hybridMultilevel"/>
    <w:tmpl w:val="000C2852"/>
    <w:lvl w:ilvl="0" w:tplc="04090005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13E60D61"/>
    <w:multiLevelType w:val="hybridMultilevel"/>
    <w:tmpl w:val="C4A0A926"/>
    <w:lvl w:ilvl="0" w:tplc="04180009">
      <w:start w:val="1"/>
      <w:numFmt w:val="bullet"/>
      <w:lvlText w:val=""/>
      <w:lvlJc w:val="left"/>
      <w:pPr>
        <w:ind w:left="13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" w15:restartNumberingAfterBreak="0">
    <w:nsid w:val="18C33813"/>
    <w:multiLevelType w:val="hybridMultilevel"/>
    <w:tmpl w:val="D1A2ECD6"/>
    <w:lvl w:ilvl="0" w:tplc="04090005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4" w:hanging="360"/>
      </w:pPr>
      <w:rPr>
        <w:rFonts w:ascii="Wingdings" w:hAnsi="Wingdings" w:hint="default"/>
      </w:rPr>
    </w:lvl>
  </w:abstractNum>
  <w:abstractNum w:abstractNumId="5" w15:restartNumberingAfterBreak="0">
    <w:nsid w:val="19A750C3"/>
    <w:multiLevelType w:val="hybridMultilevel"/>
    <w:tmpl w:val="333CD77A"/>
    <w:lvl w:ilvl="0" w:tplc="0418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CAB0418"/>
    <w:multiLevelType w:val="hybridMultilevel"/>
    <w:tmpl w:val="816CA50C"/>
    <w:lvl w:ilvl="0" w:tplc="0418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7" w15:restartNumberingAfterBreak="0">
    <w:nsid w:val="1FCA43A8"/>
    <w:multiLevelType w:val="hybridMultilevel"/>
    <w:tmpl w:val="7794EEE8"/>
    <w:lvl w:ilvl="0" w:tplc="0F00BA2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0494AF2"/>
    <w:multiLevelType w:val="hybridMultilevel"/>
    <w:tmpl w:val="B9B27AA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14B6218"/>
    <w:multiLevelType w:val="hybridMultilevel"/>
    <w:tmpl w:val="CCC058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B46FF"/>
    <w:multiLevelType w:val="hybridMultilevel"/>
    <w:tmpl w:val="889411A4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D2412"/>
    <w:multiLevelType w:val="hybridMultilevel"/>
    <w:tmpl w:val="FEAA5920"/>
    <w:lvl w:ilvl="0" w:tplc="0418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2B43626A"/>
    <w:multiLevelType w:val="hybridMultilevel"/>
    <w:tmpl w:val="7E8099FE"/>
    <w:lvl w:ilvl="0" w:tplc="0409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2F7019FC"/>
    <w:multiLevelType w:val="hybridMultilevel"/>
    <w:tmpl w:val="781422D0"/>
    <w:lvl w:ilvl="0" w:tplc="0418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302534A4"/>
    <w:multiLevelType w:val="hybridMultilevel"/>
    <w:tmpl w:val="AF980720"/>
    <w:lvl w:ilvl="0" w:tplc="04180009">
      <w:start w:val="1"/>
      <w:numFmt w:val="bullet"/>
      <w:lvlText w:val=""/>
      <w:lvlJc w:val="left"/>
      <w:pPr>
        <w:ind w:left="238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5" w15:restartNumberingAfterBreak="0">
    <w:nsid w:val="3049263A"/>
    <w:multiLevelType w:val="hybridMultilevel"/>
    <w:tmpl w:val="4CFCC1FE"/>
    <w:lvl w:ilvl="0" w:tplc="F75AF896">
      <w:start w:val="1"/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31A40CEE"/>
    <w:multiLevelType w:val="hybridMultilevel"/>
    <w:tmpl w:val="4B742330"/>
    <w:lvl w:ilvl="0" w:tplc="04180005">
      <w:start w:val="1"/>
      <w:numFmt w:val="bullet"/>
      <w:lvlText w:val=""/>
      <w:lvlJc w:val="left"/>
      <w:pPr>
        <w:ind w:left="355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7" w15:restartNumberingAfterBreak="0">
    <w:nsid w:val="3242385E"/>
    <w:multiLevelType w:val="hybridMultilevel"/>
    <w:tmpl w:val="372E49BC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3DC380D"/>
    <w:multiLevelType w:val="hybridMultilevel"/>
    <w:tmpl w:val="A498EE9A"/>
    <w:lvl w:ilvl="0" w:tplc="0418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9" w15:restartNumberingAfterBreak="0">
    <w:nsid w:val="354C6AAD"/>
    <w:multiLevelType w:val="hybridMultilevel"/>
    <w:tmpl w:val="81EE251E"/>
    <w:lvl w:ilvl="0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39745DF2"/>
    <w:multiLevelType w:val="hybridMultilevel"/>
    <w:tmpl w:val="BD2E095E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 w15:restartNumberingAfterBreak="0">
    <w:nsid w:val="3C6B15F6"/>
    <w:multiLevelType w:val="hybridMultilevel"/>
    <w:tmpl w:val="B59CAD80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2020C2"/>
    <w:multiLevelType w:val="hybridMultilevel"/>
    <w:tmpl w:val="BF22344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2" w:tplc="04180005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FC936FF"/>
    <w:multiLevelType w:val="hybridMultilevel"/>
    <w:tmpl w:val="33E683B6"/>
    <w:lvl w:ilvl="0" w:tplc="0409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404D7FCA"/>
    <w:multiLevelType w:val="hybridMultilevel"/>
    <w:tmpl w:val="CACA3F2A"/>
    <w:lvl w:ilvl="0" w:tplc="0418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11B644F"/>
    <w:multiLevelType w:val="hybridMultilevel"/>
    <w:tmpl w:val="25CEA046"/>
    <w:lvl w:ilvl="0" w:tplc="B3B238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51A33B6"/>
    <w:multiLevelType w:val="hybridMultilevel"/>
    <w:tmpl w:val="B316CC72"/>
    <w:lvl w:ilvl="0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AD93CAD"/>
    <w:multiLevelType w:val="hybridMultilevel"/>
    <w:tmpl w:val="74A68A36"/>
    <w:lvl w:ilvl="0" w:tplc="0418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8" w15:restartNumberingAfterBreak="0">
    <w:nsid w:val="4B2A5A79"/>
    <w:multiLevelType w:val="hybridMultilevel"/>
    <w:tmpl w:val="1D721476"/>
    <w:lvl w:ilvl="0" w:tplc="04180005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1" w:tplc="0418000D">
      <w:start w:val="1"/>
      <w:numFmt w:val="bullet"/>
      <w:lvlText w:val=""/>
      <w:lvlJc w:val="left"/>
      <w:pPr>
        <w:ind w:left="3912" w:hanging="360"/>
      </w:pPr>
      <w:rPr>
        <w:rFonts w:ascii="Wingdings" w:hAnsi="Wingdings" w:hint="default"/>
      </w:rPr>
    </w:lvl>
    <w:lvl w:ilvl="2" w:tplc="616A9E36">
      <w:start w:val="2"/>
      <w:numFmt w:val="bullet"/>
      <w:lvlText w:val="-"/>
      <w:lvlJc w:val="left"/>
      <w:pPr>
        <w:ind w:left="4632" w:hanging="360"/>
      </w:pPr>
      <w:rPr>
        <w:rFonts w:ascii="Times New Roman" w:eastAsiaTheme="minorEastAsia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9" w15:restartNumberingAfterBreak="0">
    <w:nsid w:val="4D074C53"/>
    <w:multiLevelType w:val="hybridMultilevel"/>
    <w:tmpl w:val="A0F2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BF331F"/>
    <w:multiLevelType w:val="hybridMultilevel"/>
    <w:tmpl w:val="DE74A43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0C600B3"/>
    <w:multiLevelType w:val="hybridMultilevel"/>
    <w:tmpl w:val="084ED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9E2BD8"/>
    <w:multiLevelType w:val="hybridMultilevel"/>
    <w:tmpl w:val="559CABAC"/>
    <w:lvl w:ilvl="0" w:tplc="0418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56681C1D"/>
    <w:multiLevelType w:val="hybridMultilevel"/>
    <w:tmpl w:val="AF96B58A"/>
    <w:lvl w:ilvl="0" w:tplc="040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8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8D40623"/>
    <w:multiLevelType w:val="hybridMultilevel"/>
    <w:tmpl w:val="49A0F1FE"/>
    <w:lvl w:ilvl="0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5B021B2D"/>
    <w:multiLevelType w:val="hybridMultilevel"/>
    <w:tmpl w:val="86365A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6B34BC"/>
    <w:multiLevelType w:val="hybridMultilevel"/>
    <w:tmpl w:val="822EA8FA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7" w15:restartNumberingAfterBreak="0">
    <w:nsid w:val="67700E9D"/>
    <w:multiLevelType w:val="hybridMultilevel"/>
    <w:tmpl w:val="BE1E3DEE"/>
    <w:lvl w:ilvl="0" w:tplc="0418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8" w15:restartNumberingAfterBreak="0">
    <w:nsid w:val="69AD67DC"/>
    <w:multiLevelType w:val="hybridMultilevel"/>
    <w:tmpl w:val="D6B6AB80"/>
    <w:lvl w:ilvl="0" w:tplc="1F34854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D50EC7"/>
    <w:multiLevelType w:val="hybridMultilevel"/>
    <w:tmpl w:val="45A09A60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0" w15:restartNumberingAfterBreak="0">
    <w:nsid w:val="6F2F3FCD"/>
    <w:multiLevelType w:val="hybridMultilevel"/>
    <w:tmpl w:val="51302086"/>
    <w:lvl w:ilvl="0" w:tplc="04180009">
      <w:start w:val="1"/>
      <w:numFmt w:val="bullet"/>
      <w:lvlText w:val=""/>
      <w:lvlJc w:val="left"/>
      <w:pPr>
        <w:ind w:left="2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1" w15:restartNumberingAfterBreak="0">
    <w:nsid w:val="76AB5D0C"/>
    <w:multiLevelType w:val="hybridMultilevel"/>
    <w:tmpl w:val="C5C8FED0"/>
    <w:lvl w:ilvl="0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87E50AB"/>
    <w:multiLevelType w:val="hybridMultilevel"/>
    <w:tmpl w:val="F4A8967A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3" w15:restartNumberingAfterBreak="0">
    <w:nsid w:val="7B3C7B56"/>
    <w:multiLevelType w:val="hybridMultilevel"/>
    <w:tmpl w:val="B658FD3A"/>
    <w:lvl w:ilvl="0" w:tplc="04090005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44" w15:restartNumberingAfterBreak="0">
    <w:nsid w:val="7D690431"/>
    <w:multiLevelType w:val="hybridMultilevel"/>
    <w:tmpl w:val="479C9650"/>
    <w:lvl w:ilvl="0" w:tplc="AC12A944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2046560974">
    <w:abstractNumId w:val="38"/>
  </w:num>
  <w:num w:numId="2" w16cid:durableId="1825780104">
    <w:abstractNumId w:val="7"/>
  </w:num>
  <w:num w:numId="3" w16cid:durableId="1645888648">
    <w:abstractNumId w:val="15"/>
  </w:num>
  <w:num w:numId="4" w16cid:durableId="1376003445">
    <w:abstractNumId w:val="25"/>
  </w:num>
  <w:num w:numId="5" w16cid:durableId="1382099616">
    <w:abstractNumId w:val="42"/>
  </w:num>
  <w:num w:numId="6" w16cid:durableId="655258692">
    <w:abstractNumId w:val="36"/>
  </w:num>
  <w:num w:numId="7" w16cid:durableId="785150833">
    <w:abstractNumId w:val="10"/>
  </w:num>
  <w:num w:numId="8" w16cid:durableId="1309630933">
    <w:abstractNumId w:val="39"/>
  </w:num>
  <w:num w:numId="9" w16cid:durableId="605626112">
    <w:abstractNumId w:val="6"/>
  </w:num>
  <w:num w:numId="10" w16cid:durableId="1992635265">
    <w:abstractNumId w:val="27"/>
  </w:num>
  <w:num w:numId="11" w16cid:durableId="751389099">
    <w:abstractNumId w:val="17"/>
  </w:num>
  <w:num w:numId="12" w16cid:durableId="1751610252">
    <w:abstractNumId w:val="32"/>
  </w:num>
  <w:num w:numId="13" w16cid:durableId="1842699640">
    <w:abstractNumId w:val="22"/>
  </w:num>
  <w:num w:numId="14" w16cid:durableId="408776282">
    <w:abstractNumId w:val="0"/>
  </w:num>
  <w:num w:numId="15" w16cid:durableId="608588643">
    <w:abstractNumId w:val="33"/>
  </w:num>
  <w:num w:numId="16" w16cid:durableId="1269848819">
    <w:abstractNumId w:val="41"/>
  </w:num>
  <w:num w:numId="17" w16cid:durableId="2067684216">
    <w:abstractNumId w:val="18"/>
  </w:num>
  <w:num w:numId="18" w16cid:durableId="1304237965">
    <w:abstractNumId w:val="34"/>
  </w:num>
  <w:num w:numId="19" w16cid:durableId="567883297">
    <w:abstractNumId w:val="5"/>
  </w:num>
  <w:num w:numId="20" w16cid:durableId="1060636833">
    <w:abstractNumId w:val="16"/>
  </w:num>
  <w:num w:numId="21" w16cid:durableId="480268196">
    <w:abstractNumId w:val="26"/>
  </w:num>
  <w:num w:numId="22" w16cid:durableId="684358811">
    <w:abstractNumId w:val="19"/>
  </w:num>
  <w:num w:numId="23" w16cid:durableId="155457554">
    <w:abstractNumId w:val="28"/>
  </w:num>
  <w:num w:numId="24" w16cid:durableId="1809590164">
    <w:abstractNumId w:val="21"/>
  </w:num>
  <w:num w:numId="25" w16cid:durableId="1243249012">
    <w:abstractNumId w:val="37"/>
  </w:num>
  <w:num w:numId="26" w16cid:durableId="201601990">
    <w:abstractNumId w:val="24"/>
  </w:num>
  <w:num w:numId="27" w16cid:durableId="1609314013">
    <w:abstractNumId w:val="11"/>
  </w:num>
  <w:num w:numId="28" w16cid:durableId="1688405400">
    <w:abstractNumId w:val="14"/>
  </w:num>
  <w:num w:numId="29" w16cid:durableId="2014071042">
    <w:abstractNumId w:val="8"/>
  </w:num>
  <w:num w:numId="30" w16cid:durableId="352533921">
    <w:abstractNumId w:val="3"/>
  </w:num>
  <w:num w:numId="31" w16cid:durableId="1447625358">
    <w:abstractNumId w:val="9"/>
  </w:num>
  <w:num w:numId="32" w16cid:durableId="963148536">
    <w:abstractNumId w:val="35"/>
  </w:num>
  <w:num w:numId="33" w16cid:durableId="1416978154">
    <w:abstractNumId w:val="1"/>
  </w:num>
  <w:num w:numId="34" w16cid:durableId="600450070">
    <w:abstractNumId w:val="4"/>
  </w:num>
  <w:num w:numId="35" w16cid:durableId="1065833188">
    <w:abstractNumId w:val="12"/>
  </w:num>
  <w:num w:numId="36" w16cid:durableId="1946647549">
    <w:abstractNumId w:val="40"/>
  </w:num>
  <w:num w:numId="37" w16cid:durableId="961960386">
    <w:abstractNumId w:val="20"/>
  </w:num>
  <w:num w:numId="38" w16cid:durableId="1878196282">
    <w:abstractNumId w:val="31"/>
  </w:num>
  <w:num w:numId="39" w16cid:durableId="863326228">
    <w:abstractNumId w:val="29"/>
  </w:num>
  <w:num w:numId="40" w16cid:durableId="776406350">
    <w:abstractNumId w:val="23"/>
  </w:num>
  <w:num w:numId="41" w16cid:durableId="1036810271">
    <w:abstractNumId w:val="2"/>
  </w:num>
  <w:num w:numId="42" w16cid:durableId="2125149860">
    <w:abstractNumId w:val="43"/>
  </w:num>
  <w:num w:numId="43" w16cid:durableId="1915121275">
    <w:abstractNumId w:val="13"/>
  </w:num>
  <w:num w:numId="44" w16cid:durableId="1179272751">
    <w:abstractNumId w:val="30"/>
  </w:num>
  <w:num w:numId="45" w16cid:durableId="1614820371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CBF"/>
    <w:rsid w:val="000007C2"/>
    <w:rsid w:val="00000AB4"/>
    <w:rsid w:val="000015D4"/>
    <w:rsid w:val="00001E1B"/>
    <w:rsid w:val="00002297"/>
    <w:rsid w:val="0000248A"/>
    <w:rsid w:val="000026B4"/>
    <w:rsid w:val="000028B9"/>
    <w:rsid w:val="00003F20"/>
    <w:rsid w:val="00005152"/>
    <w:rsid w:val="00005BC1"/>
    <w:rsid w:val="0000653F"/>
    <w:rsid w:val="0000683B"/>
    <w:rsid w:val="00006FE3"/>
    <w:rsid w:val="00007156"/>
    <w:rsid w:val="00007AB9"/>
    <w:rsid w:val="00007C10"/>
    <w:rsid w:val="00010598"/>
    <w:rsid w:val="000106C4"/>
    <w:rsid w:val="00010B87"/>
    <w:rsid w:val="0001235A"/>
    <w:rsid w:val="00013696"/>
    <w:rsid w:val="00014270"/>
    <w:rsid w:val="00014AF5"/>
    <w:rsid w:val="00015C79"/>
    <w:rsid w:val="000167BA"/>
    <w:rsid w:val="00016BB8"/>
    <w:rsid w:val="00016D6D"/>
    <w:rsid w:val="00017438"/>
    <w:rsid w:val="0001755C"/>
    <w:rsid w:val="00017C06"/>
    <w:rsid w:val="00017D17"/>
    <w:rsid w:val="00020C62"/>
    <w:rsid w:val="000228BB"/>
    <w:rsid w:val="00022A25"/>
    <w:rsid w:val="000248CA"/>
    <w:rsid w:val="0002504B"/>
    <w:rsid w:val="000253C4"/>
    <w:rsid w:val="000263BC"/>
    <w:rsid w:val="00026A6E"/>
    <w:rsid w:val="00026C4C"/>
    <w:rsid w:val="0002718B"/>
    <w:rsid w:val="00027680"/>
    <w:rsid w:val="00031246"/>
    <w:rsid w:val="000312DE"/>
    <w:rsid w:val="00031B50"/>
    <w:rsid w:val="00031D11"/>
    <w:rsid w:val="0003216F"/>
    <w:rsid w:val="00033ED0"/>
    <w:rsid w:val="00034E52"/>
    <w:rsid w:val="00035222"/>
    <w:rsid w:val="000357C6"/>
    <w:rsid w:val="00036CAB"/>
    <w:rsid w:val="0003795E"/>
    <w:rsid w:val="000402CA"/>
    <w:rsid w:val="00040320"/>
    <w:rsid w:val="0004071D"/>
    <w:rsid w:val="00040CD3"/>
    <w:rsid w:val="00040E70"/>
    <w:rsid w:val="000413EF"/>
    <w:rsid w:val="00041FE0"/>
    <w:rsid w:val="00042A21"/>
    <w:rsid w:val="00043ED6"/>
    <w:rsid w:val="000457FB"/>
    <w:rsid w:val="000458D3"/>
    <w:rsid w:val="00047750"/>
    <w:rsid w:val="000479AC"/>
    <w:rsid w:val="00047B38"/>
    <w:rsid w:val="0005007D"/>
    <w:rsid w:val="000504FB"/>
    <w:rsid w:val="00050F63"/>
    <w:rsid w:val="00051DDA"/>
    <w:rsid w:val="0005354E"/>
    <w:rsid w:val="00053599"/>
    <w:rsid w:val="000540C3"/>
    <w:rsid w:val="000541DE"/>
    <w:rsid w:val="0005641E"/>
    <w:rsid w:val="000569E0"/>
    <w:rsid w:val="00056ACD"/>
    <w:rsid w:val="00057529"/>
    <w:rsid w:val="0006089F"/>
    <w:rsid w:val="00060AB8"/>
    <w:rsid w:val="00061221"/>
    <w:rsid w:val="00062F0B"/>
    <w:rsid w:val="0006455C"/>
    <w:rsid w:val="000647A8"/>
    <w:rsid w:val="00064FBF"/>
    <w:rsid w:val="00065874"/>
    <w:rsid w:val="00065C88"/>
    <w:rsid w:val="0006674A"/>
    <w:rsid w:val="00066F26"/>
    <w:rsid w:val="000671AE"/>
    <w:rsid w:val="0006733A"/>
    <w:rsid w:val="000706FF"/>
    <w:rsid w:val="000719E0"/>
    <w:rsid w:val="00071AC2"/>
    <w:rsid w:val="00072067"/>
    <w:rsid w:val="000721B6"/>
    <w:rsid w:val="00072FDB"/>
    <w:rsid w:val="0007580C"/>
    <w:rsid w:val="00075B39"/>
    <w:rsid w:val="00075E93"/>
    <w:rsid w:val="00076218"/>
    <w:rsid w:val="0007673C"/>
    <w:rsid w:val="000769D5"/>
    <w:rsid w:val="00076BCD"/>
    <w:rsid w:val="00077CE4"/>
    <w:rsid w:val="00080608"/>
    <w:rsid w:val="00081841"/>
    <w:rsid w:val="000827BF"/>
    <w:rsid w:val="00082986"/>
    <w:rsid w:val="00082C63"/>
    <w:rsid w:val="00083AB9"/>
    <w:rsid w:val="0008449F"/>
    <w:rsid w:val="00086404"/>
    <w:rsid w:val="00087323"/>
    <w:rsid w:val="0009010A"/>
    <w:rsid w:val="00090488"/>
    <w:rsid w:val="00091523"/>
    <w:rsid w:val="00092DFB"/>
    <w:rsid w:val="00094688"/>
    <w:rsid w:val="0009497E"/>
    <w:rsid w:val="00094D47"/>
    <w:rsid w:val="0009655C"/>
    <w:rsid w:val="00096A47"/>
    <w:rsid w:val="00096E7A"/>
    <w:rsid w:val="000A023A"/>
    <w:rsid w:val="000A02E9"/>
    <w:rsid w:val="000A02F4"/>
    <w:rsid w:val="000A05AA"/>
    <w:rsid w:val="000A1DA1"/>
    <w:rsid w:val="000A29EC"/>
    <w:rsid w:val="000A35A1"/>
    <w:rsid w:val="000A3842"/>
    <w:rsid w:val="000A55CC"/>
    <w:rsid w:val="000A5E27"/>
    <w:rsid w:val="000A6AC6"/>
    <w:rsid w:val="000A6B3A"/>
    <w:rsid w:val="000A7A4C"/>
    <w:rsid w:val="000B0DE4"/>
    <w:rsid w:val="000B1519"/>
    <w:rsid w:val="000B158E"/>
    <w:rsid w:val="000B2528"/>
    <w:rsid w:val="000B2A02"/>
    <w:rsid w:val="000B2C8D"/>
    <w:rsid w:val="000B3389"/>
    <w:rsid w:val="000B35C2"/>
    <w:rsid w:val="000B45C0"/>
    <w:rsid w:val="000B663E"/>
    <w:rsid w:val="000B6E16"/>
    <w:rsid w:val="000B6EFF"/>
    <w:rsid w:val="000C10EC"/>
    <w:rsid w:val="000C1735"/>
    <w:rsid w:val="000C1EF5"/>
    <w:rsid w:val="000C21B4"/>
    <w:rsid w:val="000C30EE"/>
    <w:rsid w:val="000C3451"/>
    <w:rsid w:val="000C46A9"/>
    <w:rsid w:val="000C47F0"/>
    <w:rsid w:val="000C5D4C"/>
    <w:rsid w:val="000C6CDC"/>
    <w:rsid w:val="000C6DE8"/>
    <w:rsid w:val="000C6FE0"/>
    <w:rsid w:val="000C7129"/>
    <w:rsid w:val="000C7993"/>
    <w:rsid w:val="000D00DA"/>
    <w:rsid w:val="000D0413"/>
    <w:rsid w:val="000D107E"/>
    <w:rsid w:val="000D13F5"/>
    <w:rsid w:val="000D3B41"/>
    <w:rsid w:val="000D4ABB"/>
    <w:rsid w:val="000D534C"/>
    <w:rsid w:val="000D5553"/>
    <w:rsid w:val="000D5BD2"/>
    <w:rsid w:val="000D630E"/>
    <w:rsid w:val="000D65A4"/>
    <w:rsid w:val="000E1802"/>
    <w:rsid w:val="000E1F1D"/>
    <w:rsid w:val="000E22C8"/>
    <w:rsid w:val="000E2490"/>
    <w:rsid w:val="000E2A91"/>
    <w:rsid w:val="000E4D2B"/>
    <w:rsid w:val="000E4D9A"/>
    <w:rsid w:val="000E54C5"/>
    <w:rsid w:val="000E59C1"/>
    <w:rsid w:val="000F0761"/>
    <w:rsid w:val="000F136B"/>
    <w:rsid w:val="000F194D"/>
    <w:rsid w:val="000F22B4"/>
    <w:rsid w:val="000F2803"/>
    <w:rsid w:val="000F29BC"/>
    <w:rsid w:val="000F2D9F"/>
    <w:rsid w:val="000F30A2"/>
    <w:rsid w:val="000F4139"/>
    <w:rsid w:val="000F6532"/>
    <w:rsid w:val="000F7010"/>
    <w:rsid w:val="000F7167"/>
    <w:rsid w:val="000F7242"/>
    <w:rsid w:val="000F782C"/>
    <w:rsid w:val="0010005B"/>
    <w:rsid w:val="00100514"/>
    <w:rsid w:val="00100F15"/>
    <w:rsid w:val="00101FBE"/>
    <w:rsid w:val="00102121"/>
    <w:rsid w:val="00103411"/>
    <w:rsid w:val="001072B6"/>
    <w:rsid w:val="0010749B"/>
    <w:rsid w:val="00107C4F"/>
    <w:rsid w:val="00110D67"/>
    <w:rsid w:val="00111375"/>
    <w:rsid w:val="00111A20"/>
    <w:rsid w:val="00112355"/>
    <w:rsid w:val="0011288E"/>
    <w:rsid w:val="00112AD8"/>
    <w:rsid w:val="00112BC1"/>
    <w:rsid w:val="00112DBB"/>
    <w:rsid w:val="0011381B"/>
    <w:rsid w:val="00115AFD"/>
    <w:rsid w:val="00116AAB"/>
    <w:rsid w:val="00117D90"/>
    <w:rsid w:val="00117E90"/>
    <w:rsid w:val="00120C9A"/>
    <w:rsid w:val="001216BA"/>
    <w:rsid w:val="00121D20"/>
    <w:rsid w:val="00122DD7"/>
    <w:rsid w:val="00123245"/>
    <w:rsid w:val="001249C2"/>
    <w:rsid w:val="00124BBD"/>
    <w:rsid w:val="00125206"/>
    <w:rsid w:val="001253F8"/>
    <w:rsid w:val="001263B8"/>
    <w:rsid w:val="00126770"/>
    <w:rsid w:val="00126A30"/>
    <w:rsid w:val="00126B34"/>
    <w:rsid w:val="00127912"/>
    <w:rsid w:val="00130058"/>
    <w:rsid w:val="00132398"/>
    <w:rsid w:val="00132479"/>
    <w:rsid w:val="0013298A"/>
    <w:rsid w:val="001329CB"/>
    <w:rsid w:val="00132EAA"/>
    <w:rsid w:val="00133658"/>
    <w:rsid w:val="001343BB"/>
    <w:rsid w:val="00134804"/>
    <w:rsid w:val="00134AD9"/>
    <w:rsid w:val="00134B4A"/>
    <w:rsid w:val="00136690"/>
    <w:rsid w:val="00136B3F"/>
    <w:rsid w:val="00136B5C"/>
    <w:rsid w:val="00137FD8"/>
    <w:rsid w:val="00141106"/>
    <w:rsid w:val="00141BD3"/>
    <w:rsid w:val="00141E1F"/>
    <w:rsid w:val="001422B5"/>
    <w:rsid w:val="00144452"/>
    <w:rsid w:val="00144947"/>
    <w:rsid w:val="00144E1F"/>
    <w:rsid w:val="0014564F"/>
    <w:rsid w:val="00146D20"/>
    <w:rsid w:val="00150036"/>
    <w:rsid w:val="00150709"/>
    <w:rsid w:val="00151278"/>
    <w:rsid w:val="00151C02"/>
    <w:rsid w:val="00152CC2"/>
    <w:rsid w:val="00152E7A"/>
    <w:rsid w:val="00153CF1"/>
    <w:rsid w:val="00153D82"/>
    <w:rsid w:val="00155729"/>
    <w:rsid w:val="00155D6F"/>
    <w:rsid w:val="00155F12"/>
    <w:rsid w:val="00156A25"/>
    <w:rsid w:val="00157169"/>
    <w:rsid w:val="0015786E"/>
    <w:rsid w:val="00157B33"/>
    <w:rsid w:val="00160EF0"/>
    <w:rsid w:val="00162438"/>
    <w:rsid w:val="0016252C"/>
    <w:rsid w:val="00162B10"/>
    <w:rsid w:val="00162B70"/>
    <w:rsid w:val="00162F97"/>
    <w:rsid w:val="00163E57"/>
    <w:rsid w:val="001652D6"/>
    <w:rsid w:val="001657CE"/>
    <w:rsid w:val="0016620B"/>
    <w:rsid w:val="001668E9"/>
    <w:rsid w:val="00166A73"/>
    <w:rsid w:val="00166F4D"/>
    <w:rsid w:val="001678AF"/>
    <w:rsid w:val="001709FD"/>
    <w:rsid w:val="00170D00"/>
    <w:rsid w:val="00170E91"/>
    <w:rsid w:val="001711B3"/>
    <w:rsid w:val="00171537"/>
    <w:rsid w:val="00171596"/>
    <w:rsid w:val="00171ECE"/>
    <w:rsid w:val="00172BC3"/>
    <w:rsid w:val="00173E3A"/>
    <w:rsid w:val="001749F8"/>
    <w:rsid w:val="00174A9C"/>
    <w:rsid w:val="00175550"/>
    <w:rsid w:val="001766F5"/>
    <w:rsid w:val="00177565"/>
    <w:rsid w:val="0018011A"/>
    <w:rsid w:val="00180154"/>
    <w:rsid w:val="001802FE"/>
    <w:rsid w:val="00180809"/>
    <w:rsid w:val="00181710"/>
    <w:rsid w:val="00181934"/>
    <w:rsid w:val="00183402"/>
    <w:rsid w:val="00185776"/>
    <w:rsid w:val="001861DD"/>
    <w:rsid w:val="0018679C"/>
    <w:rsid w:val="001874C0"/>
    <w:rsid w:val="001903BD"/>
    <w:rsid w:val="001906B0"/>
    <w:rsid w:val="0019187D"/>
    <w:rsid w:val="001922D7"/>
    <w:rsid w:val="001929A9"/>
    <w:rsid w:val="00192FD6"/>
    <w:rsid w:val="00193625"/>
    <w:rsid w:val="00193B70"/>
    <w:rsid w:val="00193FBF"/>
    <w:rsid w:val="00194238"/>
    <w:rsid w:val="0019433A"/>
    <w:rsid w:val="00194838"/>
    <w:rsid w:val="00196737"/>
    <w:rsid w:val="00196A89"/>
    <w:rsid w:val="00197187"/>
    <w:rsid w:val="00197B00"/>
    <w:rsid w:val="001A032B"/>
    <w:rsid w:val="001A08E0"/>
    <w:rsid w:val="001A0F24"/>
    <w:rsid w:val="001A1EFF"/>
    <w:rsid w:val="001A28A5"/>
    <w:rsid w:val="001A3645"/>
    <w:rsid w:val="001A4F21"/>
    <w:rsid w:val="001A529B"/>
    <w:rsid w:val="001A54E7"/>
    <w:rsid w:val="001A554C"/>
    <w:rsid w:val="001A6539"/>
    <w:rsid w:val="001A730C"/>
    <w:rsid w:val="001A7B1F"/>
    <w:rsid w:val="001B180B"/>
    <w:rsid w:val="001B1A4B"/>
    <w:rsid w:val="001B1D8D"/>
    <w:rsid w:val="001B1DD2"/>
    <w:rsid w:val="001B1FD9"/>
    <w:rsid w:val="001B2CD8"/>
    <w:rsid w:val="001B4E31"/>
    <w:rsid w:val="001B53D2"/>
    <w:rsid w:val="001B5986"/>
    <w:rsid w:val="001B623F"/>
    <w:rsid w:val="001B6279"/>
    <w:rsid w:val="001B62FF"/>
    <w:rsid w:val="001B73A4"/>
    <w:rsid w:val="001B7E67"/>
    <w:rsid w:val="001C0FEA"/>
    <w:rsid w:val="001C2457"/>
    <w:rsid w:val="001C26AD"/>
    <w:rsid w:val="001C416F"/>
    <w:rsid w:val="001C5920"/>
    <w:rsid w:val="001C5BFB"/>
    <w:rsid w:val="001C69E7"/>
    <w:rsid w:val="001C7069"/>
    <w:rsid w:val="001C758F"/>
    <w:rsid w:val="001C7ABD"/>
    <w:rsid w:val="001D1FBA"/>
    <w:rsid w:val="001D1FBF"/>
    <w:rsid w:val="001D30F0"/>
    <w:rsid w:val="001D390C"/>
    <w:rsid w:val="001D3917"/>
    <w:rsid w:val="001D41CE"/>
    <w:rsid w:val="001D4976"/>
    <w:rsid w:val="001D4A2B"/>
    <w:rsid w:val="001D5940"/>
    <w:rsid w:val="001E050D"/>
    <w:rsid w:val="001E08F2"/>
    <w:rsid w:val="001E12DB"/>
    <w:rsid w:val="001E1638"/>
    <w:rsid w:val="001E1776"/>
    <w:rsid w:val="001E2201"/>
    <w:rsid w:val="001E2D3D"/>
    <w:rsid w:val="001E47E4"/>
    <w:rsid w:val="001E56DC"/>
    <w:rsid w:val="001E5803"/>
    <w:rsid w:val="001E5CE5"/>
    <w:rsid w:val="001E5CEA"/>
    <w:rsid w:val="001E73D4"/>
    <w:rsid w:val="001E73F4"/>
    <w:rsid w:val="001E78F4"/>
    <w:rsid w:val="001F003B"/>
    <w:rsid w:val="001F21CE"/>
    <w:rsid w:val="001F28D2"/>
    <w:rsid w:val="001F2F8D"/>
    <w:rsid w:val="001F4132"/>
    <w:rsid w:val="001F5A18"/>
    <w:rsid w:val="001F6172"/>
    <w:rsid w:val="00200A14"/>
    <w:rsid w:val="00202FD7"/>
    <w:rsid w:val="00203108"/>
    <w:rsid w:val="00203732"/>
    <w:rsid w:val="0020487C"/>
    <w:rsid w:val="00205D93"/>
    <w:rsid w:val="002064AD"/>
    <w:rsid w:val="002069BC"/>
    <w:rsid w:val="00207256"/>
    <w:rsid w:val="0020729B"/>
    <w:rsid w:val="00207A79"/>
    <w:rsid w:val="00207A88"/>
    <w:rsid w:val="00207B0D"/>
    <w:rsid w:val="00210C16"/>
    <w:rsid w:val="00211DDC"/>
    <w:rsid w:val="002137C2"/>
    <w:rsid w:val="00213823"/>
    <w:rsid w:val="0021409F"/>
    <w:rsid w:val="002154EE"/>
    <w:rsid w:val="00217ED0"/>
    <w:rsid w:val="00220275"/>
    <w:rsid w:val="00222EAB"/>
    <w:rsid w:val="00224A3C"/>
    <w:rsid w:val="00224D7F"/>
    <w:rsid w:val="002256F6"/>
    <w:rsid w:val="00227175"/>
    <w:rsid w:val="00227935"/>
    <w:rsid w:val="00230B0F"/>
    <w:rsid w:val="0023310D"/>
    <w:rsid w:val="00233CC2"/>
    <w:rsid w:val="002344D5"/>
    <w:rsid w:val="00234D3D"/>
    <w:rsid w:val="002376D8"/>
    <w:rsid w:val="00237ABC"/>
    <w:rsid w:val="00240C79"/>
    <w:rsid w:val="00240EF5"/>
    <w:rsid w:val="00241346"/>
    <w:rsid w:val="002421EB"/>
    <w:rsid w:val="00243689"/>
    <w:rsid w:val="00244064"/>
    <w:rsid w:val="0024509D"/>
    <w:rsid w:val="0024707F"/>
    <w:rsid w:val="00250BCF"/>
    <w:rsid w:val="00251C03"/>
    <w:rsid w:val="002528EF"/>
    <w:rsid w:val="00252990"/>
    <w:rsid w:val="00252A75"/>
    <w:rsid w:val="00252FFA"/>
    <w:rsid w:val="00253B63"/>
    <w:rsid w:val="00254A73"/>
    <w:rsid w:val="002557D0"/>
    <w:rsid w:val="00255D1E"/>
    <w:rsid w:val="00255F52"/>
    <w:rsid w:val="002562EA"/>
    <w:rsid w:val="00256810"/>
    <w:rsid w:val="00256F0A"/>
    <w:rsid w:val="00260218"/>
    <w:rsid w:val="0026035B"/>
    <w:rsid w:val="00260606"/>
    <w:rsid w:val="0026064D"/>
    <w:rsid w:val="00260821"/>
    <w:rsid w:val="00260ECF"/>
    <w:rsid w:val="00261F9A"/>
    <w:rsid w:val="00262513"/>
    <w:rsid w:val="0026275F"/>
    <w:rsid w:val="00262B61"/>
    <w:rsid w:val="00262D55"/>
    <w:rsid w:val="00263522"/>
    <w:rsid w:val="00264B5D"/>
    <w:rsid w:val="00264E22"/>
    <w:rsid w:val="00264EA9"/>
    <w:rsid w:val="00265426"/>
    <w:rsid w:val="00265F2D"/>
    <w:rsid w:val="002663D4"/>
    <w:rsid w:val="00267438"/>
    <w:rsid w:val="002705EA"/>
    <w:rsid w:val="00273884"/>
    <w:rsid w:val="0027504D"/>
    <w:rsid w:val="00275196"/>
    <w:rsid w:val="00275759"/>
    <w:rsid w:val="00276E21"/>
    <w:rsid w:val="00276F03"/>
    <w:rsid w:val="00277E14"/>
    <w:rsid w:val="00282ADB"/>
    <w:rsid w:val="00285BE0"/>
    <w:rsid w:val="002860F1"/>
    <w:rsid w:val="0028661D"/>
    <w:rsid w:val="00286AB1"/>
    <w:rsid w:val="00287292"/>
    <w:rsid w:val="00287C5A"/>
    <w:rsid w:val="00290883"/>
    <w:rsid w:val="00291D35"/>
    <w:rsid w:val="002922AA"/>
    <w:rsid w:val="00292482"/>
    <w:rsid w:val="0029258C"/>
    <w:rsid w:val="00292B96"/>
    <w:rsid w:val="00292F76"/>
    <w:rsid w:val="002964EB"/>
    <w:rsid w:val="00296C12"/>
    <w:rsid w:val="00296F10"/>
    <w:rsid w:val="00297433"/>
    <w:rsid w:val="002A06F1"/>
    <w:rsid w:val="002A3260"/>
    <w:rsid w:val="002A378F"/>
    <w:rsid w:val="002A48ED"/>
    <w:rsid w:val="002A5DEB"/>
    <w:rsid w:val="002A6057"/>
    <w:rsid w:val="002A60C3"/>
    <w:rsid w:val="002A62D8"/>
    <w:rsid w:val="002B2230"/>
    <w:rsid w:val="002B3EBD"/>
    <w:rsid w:val="002B46DB"/>
    <w:rsid w:val="002B4DC7"/>
    <w:rsid w:val="002B524E"/>
    <w:rsid w:val="002B5867"/>
    <w:rsid w:val="002B5EE4"/>
    <w:rsid w:val="002B6154"/>
    <w:rsid w:val="002B6523"/>
    <w:rsid w:val="002B72F7"/>
    <w:rsid w:val="002C1516"/>
    <w:rsid w:val="002C1FDF"/>
    <w:rsid w:val="002C2243"/>
    <w:rsid w:val="002C31BD"/>
    <w:rsid w:val="002C36C2"/>
    <w:rsid w:val="002C36E1"/>
    <w:rsid w:val="002C408C"/>
    <w:rsid w:val="002C4840"/>
    <w:rsid w:val="002C4DE1"/>
    <w:rsid w:val="002C5BB4"/>
    <w:rsid w:val="002C5BF4"/>
    <w:rsid w:val="002C6CCB"/>
    <w:rsid w:val="002C7F9C"/>
    <w:rsid w:val="002D0DD1"/>
    <w:rsid w:val="002D161F"/>
    <w:rsid w:val="002D27CE"/>
    <w:rsid w:val="002D2A41"/>
    <w:rsid w:val="002D2AE3"/>
    <w:rsid w:val="002D32D2"/>
    <w:rsid w:val="002D3C85"/>
    <w:rsid w:val="002D4438"/>
    <w:rsid w:val="002D5362"/>
    <w:rsid w:val="002D604F"/>
    <w:rsid w:val="002D652B"/>
    <w:rsid w:val="002D67BE"/>
    <w:rsid w:val="002D6B7E"/>
    <w:rsid w:val="002D7344"/>
    <w:rsid w:val="002E00A5"/>
    <w:rsid w:val="002E150B"/>
    <w:rsid w:val="002E1AD9"/>
    <w:rsid w:val="002E1EDD"/>
    <w:rsid w:val="002E223A"/>
    <w:rsid w:val="002E2C50"/>
    <w:rsid w:val="002E35AA"/>
    <w:rsid w:val="002E5CC0"/>
    <w:rsid w:val="002E5EA6"/>
    <w:rsid w:val="002E647B"/>
    <w:rsid w:val="002F0161"/>
    <w:rsid w:val="002F02C7"/>
    <w:rsid w:val="002F1CA5"/>
    <w:rsid w:val="002F2770"/>
    <w:rsid w:val="002F3305"/>
    <w:rsid w:val="002F43D5"/>
    <w:rsid w:val="002F4B03"/>
    <w:rsid w:val="002F66EB"/>
    <w:rsid w:val="002F7DD8"/>
    <w:rsid w:val="0030081C"/>
    <w:rsid w:val="00300C40"/>
    <w:rsid w:val="003016E7"/>
    <w:rsid w:val="00301724"/>
    <w:rsid w:val="003028A5"/>
    <w:rsid w:val="00302AAF"/>
    <w:rsid w:val="00303109"/>
    <w:rsid w:val="00303B2E"/>
    <w:rsid w:val="00303E36"/>
    <w:rsid w:val="003042EF"/>
    <w:rsid w:val="003067FE"/>
    <w:rsid w:val="00306FB8"/>
    <w:rsid w:val="00307617"/>
    <w:rsid w:val="003076A3"/>
    <w:rsid w:val="00307A21"/>
    <w:rsid w:val="00307FCA"/>
    <w:rsid w:val="00311C9A"/>
    <w:rsid w:val="00311D87"/>
    <w:rsid w:val="00312076"/>
    <w:rsid w:val="00312268"/>
    <w:rsid w:val="0031321C"/>
    <w:rsid w:val="00314330"/>
    <w:rsid w:val="0031453E"/>
    <w:rsid w:val="003147A2"/>
    <w:rsid w:val="003156DA"/>
    <w:rsid w:val="00316524"/>
    <w:rsid w:val="0031654C"/>
    <w:rsid w:val="00316685"/>
    <w:rsid w:val="003176D4"/>
    <w:rsid w:val="00317A4B"/>
    <w:rsid w:val="00317D5C"/>
    <w:rsid w:val="003215AC"/>
    <w:rsid w:val="00321C8F"/>
    <w:rsid w:val="00321DC5"/>
    <w:rsid w:val="00322CD0"/>
    <w:rsid w:val="00323EF2"/>
    <w:rsid w:val="00324998"/>
    <w:rsid w:val="00325357"/>
    <w:rsid w:val="003258C4"/>
    <w:rsid w:val="00325B7E"/>
    <w:rsid w:val="00326E08"/>
    <w:rsid w:val="003270EB"/>
    <w:rsid w:val="0032714E"/>
    <w:rsid w:val="00331900"/>
    <w:rsid w:val="003326E4"/>
    <w:rsid w:val="00333FA0"/>
    <w:rsid w:val="00334681"/>
    <w:rsid w:val="003346BD"/>
    <w:rsid w:val="00335D0A"/>
    <w:rsid w:val="00336190"/>
    <w:rsid w:val="003364D1"/>
    <w:rsid w:val="0033706A"/>
    <w:rsid w:val="003371BD"/>
    <w:rsid w:val="0034229F"/>
    <w:rsid w:val="00345B06"/>
    <w:rsid w:val="00345D26"/>
    <w:rsid w:val="00347BEC"/>
    <w:rsid w:val="00347E47"/>
    <w:rsid w:val="00350797"/>
    <w:rsid w:val="0035154E"/>
    <w:rsid w:val="003516AA"/>
    <w:rsid w:val="00352D00"/>
    <w:rsid w:val="00352E3B"/>
    <w:rsid w:val="00353D51"/>
    <w:rsid w:val="00354558"/>
    <w:rsid w:val="003548D8"/>
    <w:rsid w:val="00356548"/>
    <w:rsid w:val="003604B8"/>
    <w:rsid w:val="003617EE"/>
    <w:rsid w:val="003622A0"/>
    <w:rsid w:val="00362674"/>
    <w:rsid w:val="0036275E"/>
    <w:rsid w:val="003627BD"/>
    <w:rsid w:val="00362895"/>
    <w:rsid w:val="00363036"/>
    <w:rsid w:val="00363DEE"/>
    <w:rsid w:val="00364328"/>
    <w:rsid w:val="0036487C"/>
    <w:rsid w:val="00365CF5"/>
    <w:rsid w:val="00370213"/>
    <w:rsid w:val="00370FDC"/>
    <w:rsid w:val="003719E2"/>
    <w:rsid w:val="003722A5"/>
    <w:rsid w:val="00372452"/>
    <w:rsid w:val="00373A4E"/>
    <w:rsid w:val="0037427A"/>
    <w:rsid w:val="00374458"/>
    <w:rsid w:val="00374EAB"/>
    <w:rsid w:val="00375411"/>
    <w:rsid w:val="003773F8"/>
    <w:rsid w:val="00377B98"/>
    <w:rsid w:val="00380022"/>
    <w:rsid w:val="003812F8"/>
    <w:rsid w:val="0038367D"/>
    <w:rsid w:val="00383B56"/>
    <w:rsid w:val="00384CC6"/>
    <w:rsid w:val="00384F46"/>
    <w:rsid w:val="00386E28"/>
    <w:rsid w:val="00386FFF"/>
    <w:rsid w:val="003878D1"/>
    <w:rsid w:val="0039066E"/>
    <w:rsid w:val="003907F9"/>
    <w:rsid w:val="0039089D"/>
    <w:rsid w:val="0039117E"/>
    <w:rsid w:val="003914CB"/>
    <w:rsid w:val="00391664"/>
    <w:rsid w:val="00391D52"/>
    <w:rsid w:val="00393EA4"/>
    <w:rsid w:val="00394A0D"/>
    <w:rsid w:val="0039504F"/>
    <w:rsid w:val="003951BC"/>
    <w:rsid w:val="00395A2F"/>
    <w:rsid w:val="003965F6"/>
    <w:rsid w:val="0039662C"/>
    <w:rsid w:val="00397064"/>
    <w:rsid w:val="00397DB8"/>
    <w:rsid w:val="00397E7C"/>
    <w:rsid w:val="003A062C"/>
    <w:rsid w:val="003A08E6"/>
    <w:rsid w:val="003A096B"/>
    <w:rsid w:val="003A0F35"/>
    <w:rsid w:val="003A19E4"/>
    <w:rsid w:val="003A1E51"/>
    <w:rsid w:val="003A2247"/>
    <w:rsid w:val="003A22D1"/>
    <w:rsid w:val="003A3830"/>
    <w:rsid w:val="003A3E24"/>
    <w:rsid w:val="003A42F1"/>
    <w:rsid w:val="003A440E"/>
    <w:rsid w:val="003A4893"/>
    <w:rsid w:val="003A566C"/>
    <w:rsid w:val="003A6A8C"/>
    <w:rsid w:val="003B0A88"/>
    <w:rsid w:val="003B1ED0"/>
    <w:rsid w:val="003B2A71"/>
    <w:rsid w:val="003B364A"/>
    <w:rsid w:val="003B3EA9"/>
    <w:rsid w:val="003B452A"/>
    <w:rsid w:val="003B4E39"/>
    <w:rsid w:val="003B6355"/>
    <w:rsid w:val="003B64BA"/>
    <w:rsid w:val="003B73A3"/>
    <w:rsid w:val="003B7D17"/>
    <w:rsid w:val="003C112C"/>
    <w:rsid w:val="003C2526"/>
    <w:rsid w:val="003C2E19"/>
    <w:rsid w:val="003C4CC3"/>
    <w:rsid w:val="003C722C"/>
    <w:rsid w:val="003C7C72"/>
    <w:rsid w:val="003D09D1"/>
    <w:rsid w:val="003D0C12"/>
    <w:rsid w:val="003D288C"/>
    <w:rsid w:val="003D46B9"/>
    <w:rsid w:val="003D4A8D"/>
    <w:rsid w:val="003D4E29"/>
    <w:rsid w:val="003D56E7"/>
    <w:rsid w:val="003D5841"/>
    <w:rsid w:val="003D6D3F"/>
    <w:rsid w:val="003D710E"/>
    <w:rsid w:val="003D73BF"/>
    <w:rsid w:val="003D7C19"/>
    <w:rsid w:val="003E0B8E"/>
    <w:rsid w:val="003E2D03"/>
    <w:rsid w:val="003E3790"/>
    <w:rsid w:val="003E3B7F"/>
    <w:rsid w:val="003E5062"/>
    <w:rsid w:val="003E645F"/>
    <w:rsid w:val="003E6FE4"/>
    <w:rsid w:val="003F16D1"/>
    <w:rsid w:val="003F287D"/>
    <w:rsid w:val="003F3936"/>
    <w:rsid w:val="003F675A"/>
    <w:rsid w:val="003F752A"/>
    <w:rsid w:val="003F7D7C"/>
    <w:rsid w:val="00401228"/>
    <w:rsid w:val="004013A1"/>
    <w:rsid w:val="004025DD"/>
    <w:rsid w:val="0040323D"/>
    <w:rsid w:val="00403295"/>
    <w:rsid w:val="004049B8"/>
    <w:rsid w:val="00405F84"/>
    <w:rsid w:val="00406760"/>
    <w:rsid w:val="004075D4"/>
    <w:rsid w:val="00411029"/>
    <w:rsid w:val="00411C88"/>
    <w:rsid w:val="004126B2"/>
    <w:rsid w:val="00412BFE"/>
    <w:rsid w:val="004132FE"/>
    <w:rsid w:val="00413BC0"/>
    <w:rsid w:val="00414FB3"/>
    <w:rsid w:val="0041602B"/>
    <w:rsid w:val="00417741"/>
    <w:rsid w:val="00417D6D"/>
    <w:rsid w:val="00420842"/>
    <w:rsid w:val="0042147A"/>
    <w:rsid w:val="0042207D"/>
    <w:rsid w:val="00422541"/>
    <w:rsid w:val="00422798"/>
    <w:rsid w:val="00422EC3"/>
    <w:rsid w:val="00424F05"/>
    <w:rsid w:val="00426180"/>
    <w:rsid w:val="004262A1"/>
    <w:rsid w:val="00430643"/>
    <w:rsid w:val="00430761"/>
    <w:rsid w:val="00432918"/>
    <w:rsid w:val="00433475"/>
    <w:rsid w:val="00433FB3"/>
    <w:rsid w:val="004341C0"/>
    <w:rsid w:val="004344C4"/>
    <w:rsid w:val="00434ACE"/>
    <w:rsid w:val="00435891"/>
    <w:rsid w:val="0043729D"/>
    <w:rsid w:val="00437642"/>
    <w:rsid w:val="00437E89"/>
    <w:rsid w:val="004409DE"/>
    <w:rsid w:val="00440F44"/>
    <w:rsid w:val="0044184E"/>
    <w:rsid w:val="00441F30"/>
    <w:rsid w:val="00443639"/>
    <w:rsid w:val="004436EB"/>
    <w:rsid w:val="00444281"/>
    <w:rsid w:val="00444E81"/>
    <w:rsid w:val="00447AFA"/>
    <w:rsid w:val="0045289C"/>
    <w:rsid w:val="00452B8A"/>
    <w:rsid w:val="00452EA5"/>
    <w:rsid w:val="00453CBE"/>
    <w:rsid w:val="00453FC3"/>
    <w:rsid w:val="00454709"/>
    <w:rsid w:val="00455B08"/>
    <w:rsid w:val="00455B76"/>
    <w:rsid w:val="00455BB6"/>
    <w:rsid w:val="00456149"/>
    <w:rsid w:val="0045638D"/>
    <w:rsid w:val="0045688F"/>
    <w:rsid w:val="0045712A"/>
    <w:rsid w:val="00457255"/>
    <w:rsid w:val="00457560"/>
    <w:rsid w:val="0045779A"/>
    <w:rsid w:val="00460AD3"/>
    <w:rsid w:val="00460D8C"/>
    <w:rsid w:val="0046100F"/>
    <w:rsid w:val="00461152"/>
    <w:rsid w:val="00461917"/>
    <w:rsid w:val="0046277A"/>
    <w:rsid w:val="0046287E"/>
    <w:rsid w:val="004653CF"/>
    <w:rsid w:val="00465F9B"/>
    <w:rsid w:val="00467E93"/>
    <w:rsid w:val="0047076E"/>
    <w:rsid w:val="00471313"/>
    <w:rsid w:val="004714AD"/>
    <w:rsid w:val="00472551"/>
    <w:rsid w:val="00473C78"/>
    <w:rsid w:val="00474C90"/>
    <w:rsid w:val="00480115"/>
    <w:rsid w:val="00480328"/>
    <w:rsid w:val="0048040A"/>
    <w:rsid w:val="0048070B"/>
    <w:rsid w:val="00480AF5"/>
    <w:rsid w:val="00480F19"/>
    <w:rsid w:val="00480F60"/>
    <w:rsid w:val="00481156"/>
    <w:rsid w:val="004816A8"/>
    <w:rsid w:val="00483D44"/>
    <w:rsid w:val="00484408"/>
    <w:rsid w:val="0048457B"/>
    <w:rsid w:val="004852FE"/>
    <w:rsid w:val="00486069"/>
    <w:rsid w:val="00486756"/>
    <w:rsid w:val="00486BF3"/>
    <w:rsid w:val="00487470"/>
    <w:rsid w:val="004875F6"/>
    <w:rsid w:val="004914E6"/>
    <w:rsid w:val="00492C4E"/>
    <w:rsid w:val="004947EE"/>
    <w:rsid w:val="00494B26"/>
    <w:rsid w:val="00495DF6"/>
    <w:rsid w:val="004966A5"/>
    <w:rsid w:val="004968BC"/>
    <w:rsid w:val="00496F98"/>
    <w:rsid w:val="00497ADF"/>
    <w:rsid w:val="00497D6F"/>
    <w:rsid w:val="004A12D8"/>
    <w:rsid w:val="004A1EE4"/>
    <w:rsid w:val="004A2392"/>
    <w:rsid w:val="004A3ADE"/>
    <w:rsid w:val="004A3DC3"/>
    <w:rsid w:val="004A4253"/>
    <w:rsid w:val="004A470D"/>
    <w:rsid w:val="004A5F2A"/>
    <w:rsid w:val="004A6050"/>
    <w:rsid w:val="004A6F63"/>
    <w:rsid w:val="004B05BA"/>
    <w:rsid w:val="004B0FAB"/>
    <w:rsid w:val="004B18B3"/>
    <w:rsid w:val="004B2E89"/>
    <w:rsid w:val="004B5398"/>
    <w:rsid w:val="004B5653"/>
    <w:rsid w:val="004B5A05"/>
    <w:rsid w:val="004B67B6"/>
    <w:rsid w:val="004B6A56"/>
    <w:rsid w:val="004B767B"/>
    <w:rsid w:val="004B7D62"/>
    <w:rsid w:val="004C1D99"/>
    <w:rsid w:val="004C21F1"/>
    <w:rsid w:val="004C30CF"/>
    <w:rsid w:val="004C4B44"/>
    <w:rsid w:val="004C5D8F"/>
    <w:rsid w:val="004C5FCB"/>
    <w:rsid w:val="004C64A2"/>
    <w:rsid w:val="004C6636"/>
    <w:rsid w:val="004C669B"/>
    <w:rsid w:val="004C7E7F"/>
    <w:rsid w:val="004C7F88"/>
    <w:rsid w:val="004D04B0"/>
    <w:rsid w:val="004D0637"/>
    <w:rsid w:val="004D1023"/>
    <w:rsid w:val="004D231E"/>
    <w:rsid w:val="004D310E"/>
    <w:rsid w:val="004D393B"/>
    <w:rsid w:val="004D3C04"/>
    <w:rsid w:val="004D42DB"/>
    <w:rsid w:val="004D4870"/>
    <w:rsid w:val="004D54FF"/>
    <w:rsid w:val="004D55EA"/>
    <w:rsid w:val="004D5C87"/>
    <w:rsid w:val="004D65AF"/>
    <w:rsid w:val="004D7A8B"/>
    <w:rsid w:val="004D7B46"/>
    <w:rsid w:val="004D7BBB"/>
    <w:rsid w:val="004E1E96"/>
    <w:rsid w:val="004E28F9"/>
    <w:rsid w:val="004E39E9"/>
    <w:rsid w:val="004E578F"/>
    <w:rsid w:val="004E63E0"/>
    <w:rsid w:val="004E6DE6"/>
    <w:rsid w:val="004E7927"/>
    <w:rsid w:val="004F02F5"/>
    <w:rsid w:val="004F0DD5"/>
    <w:rsid w:val="004F164D"/>
    <w:rsid w:val="004F18AC"/>
    <w:rsid w:val="004F1CC9"/>
    <w:rsid w:val="004F26A2"/>
    <w:rsid w:val="004F2958"/>
    <w:rsid w:val="004F4AFB"/>
    <w:rsid w:val="004F52B0"/>
    <w:rsid w:val="004F530F"/>
    <w:rsid w:val="004F6F12"/>
    <w:rsid w:val="004F76D4"/>
    <w:rsid w:val="004F7B9F"/>
    <w:rsid w:val="004F7C5C"/>
    <w:rsid w:val="00500297"/>
    <w:rsid w:val="005003B7"/>
    <w:rsid w:val="0050057F"/>
    <w:rsid w:val="0050112D"/>
    <w:rsid w:val="0050128F"/>
    <w:rsid w:val="00501398"/>
    <w:rsid w:val="00501A09"/>
    <w:rsid w:val="00502731"/>
    <w:rsid w:val="00502A49"/>
    <w:rsid w:val="00503FDC"/>
    <w:rsid w:val="00504183"/>
    <w:rsid w:val="0050425E"/>
    <w:rsid w:val="005043D2"/>
    <w:rsid w:val="00504542"/>
    <w:rsid w:val="005053B4"/>
    <w:rsid w:val="0050603B"/>
    <w:rsid w:val="005063BE"/>
    <w:rsid w:val="00506898"/>
    <w:rsid w:val="00507400"/>
    <w:rsid w:val="00507923"/>
    <w:rsid w:val="00510268"/>
    <w:rsid w:val="0051034C"/>
    <w:rsid w:val="005111D5"/>
    <w:rsid w:val="005136FA"/>
    <w:rsid w:val="00513C22"/>
    <w:rsid w:val="00513F31"/>
    <w:rsid w:val="005163F8"/>
    <w:rsid w:val="005175C0"/>
    <w:rsid w:val="00517DFA"/>
    <w:rsid w:val="005211A2"/>
    <w:rsid w:val="0052168D"/>
    <w:rsid w:val="00523A95"/>
    <w:rsid w:val="00523AF5"/>
    <w:rsid w:val="00524D92"/>
    <w:rsid w:val="005252DE"/>
    <w:rsid w:val="00526857"/>
    <w:rsid w:val="00527E2D"/>
    <w:rsid w:val="00527E46"/>
    <w:rsid w:val="0053195F"/>
    <w:rsid w:val="0053210A"/>
    <w:rsid w:val="005328DA"/>
    <w:rsid w:val="00533F4E"/>
    <w:rsid w:val="0053434D"/>
    <w:rsid w:val="005348C5"/>
    <w:rsid w:val="00535021"/>
    <w:rsid w:val="00535E66"/>
    <w:rsid w:val="00536DEB"/>
    <w:rsid w:val="005372C9"/>
    <w:rsid w:val="005402D2"/>
    <w:rsid w:val="005411A2"/>
    <w:rsid w:val="00542A4A"/>
    <w:rsid w:val="00543EE2"/>
    <w:rsid w:val="00544223"/>
    <w:rsid w:val="005460AF"/>
    <w:rsid w:val="0054643B"/>
    <w:rsid w:val="00547747"/>
    <w:rsid w:val="00547B88"/>
    <w:rsid w:val="0055098A"/>
    <w:rsid w:val="0055110A"/>
    <w:rsid w:val="005517E6"/>
    <w:rsid w:val="00551941"/>
    <w:rsid w:val="00552DE8"/>
    <w:rsid w:val="005530C2"/>
    <w:rsid w:val="005537B5"/>
    <w:rsid w:val="005545CD"/>
    <w:rsid w:val="00554716"/>
    <w:rsid w:val="00554767"/>
    <w:rsid w:val="00554CB7"/>
    <w:rsid w:val="005555B5"/>
    <w:rsid w:val="00555D39"/>
    <w:rsid w:val="005571B4"/>
    <w:rsid w:val="0055750D"/>
    <w:rsid w:val="005576AE"/>
    <w:rsid w:val="00557EA6"/>
    <w:rsid w:val="00560A9B"/>
    <w:rsid w:val="00560D59"/>
    <w:rsid w:val="00561C93"/>
    <w:rsid w:val="005627AF"/>
    <w:rsid w:val="00563874"/>
    <w:rsid w:val="00564C6C"/>
    <w:rsid w:val="005652B7"/>
    <w:rsid w:val="005663EA"/>
    <w:rsid w:val="0056751D"/>
    <w:rsid w:val="00567759"/>
    <w:rsid w:val="00567A5A"/>
    <w:rsid w:val="00567FC4"/>
    <w:rsid w:val="00570B1C"/>
    <w:rsid w:val="00571C40"/>
    <w:rsid w:val="0057671E"/>
    <w:rsid w:val="00580415"/>
    <w:rsid w:val="00580D41"/>
    <w:rsid w:val="005814D4"/>
    <w:rsid w:val="00581EC3"/>
    <w:rsid w:val="0058330B"/>
    <w:rsid w:val="00583CDA"/>
    <w:rsid w:val="00584184"/>
    <w:rsid w:val="0058529D"/>
    <w:rsid w:val="005857E7"/>
    <w:rsid w:val="00586E30"/>
    <w:rsid w:val="005870E0"/>
    <w:rsid w:val="00587E29"/>
    <w:rsid w:val="005905D5"/>
    <w:rsid w:val="0059078F"/>
    <w:rsid w:val="00590A79"/>
    <w:rsid w:val="005913D5"/>
    <w:rsid w:val="005916FE"/>
    <w:rsid w:val="0059237E"/>
    <w:rsid w:val="0059312A"/>
    <w:rsid w:val="0059375C"/>
    <w:rsid w:val="00593F1A"/>
    <w:rsid w:val="0059409D"/>
    <w:rsid w:val="00594803"/>
    <w:rsid w:val="00594B7F"/>
    <w:rsid w:val="00594D3D"/>
    <w:rsid w:val="00595228"/>
    <w:rsid w:val="005954B8"/>
    <w:rsid w:val="005965CC"/>
    <w:rsid w:val="00596633"/>
    <w:rsid w:val="005A01D3"/>
    <w:rsid w:val="005A0B93"/>
    <w:rsid w:val="005A2267"/>
    <w:rsid w:val="005A2A27"/>
    <w:rsid w:val="005A3302"/>
    <w:rsid w:val="005A340D"/>
    <w:rsid w:val="005A42E0"/>
    <w:rsid w:val="005A4C91"/>
    <w:rsid w:val="005A4D3F"/>
    <w:rsid w:val="005A4DF5"/>
    <w:rsid w:val="005A61C6"/>
    <w:rsid w:val="005A7277"/>
    <w:rsid w:val="005B015B"/>
    <w:rsid w:val="005B0189"/>
    <w:rsid w:val="005B0C15"/>
    <w:rsid w:val="005B15A7"/>
    <w:rsid w:val="005B1766"/>
    <w:rsid w:val="005B20B1"/>
    <w:rsid w:val="005B4461"/>
    <w:rsid w:val="005B4F99"/>
    <w:rsid w:val="005B5C93"/>
    <w:rsid w:val="005B5ED8"/>
    <w:rsid w:val="005B5F06"/>
    <w:rsid w:val="005B75F4"/>
    <w:rsid w:val="005B7B1E"/>
    <w:rsid w:val="005B7BE7"/>
    <w:rsid w:val="005C0160"/>
    <w:rsid w:val="005C05DF"/>
    <w:rsid w:val="005C0635"/>
    <w:rsid w:val="005C063F"/>
    <w:rsid w:val="005C16D7"/>
    <w:rsid w:val="005C47E6"/>
    <w:rsid w:val="005C4D3C"/>
    <w:rsid w:val="005C4E28"/>
    <w:rsid w:val="005C6B43"/>
    <w:rsid w:val="005C6B63"/>
    <w:rsid w:val="005C6D7A"/>
    <w:rsid w:val="005C6DB3"/>
    <w:rsid w:val="005C77B2"/>
    <w:rsid w:val="005C7B98"/>
    <w:rsid w:val="005C7E92"/>
    <w:rsid w:val="005D0614"/>
    <w:rsid w:val="005D0A67"/>
    <w:rsid w:val="005D0FAB"/>
    <w:rsid w:val="005D173C"/>
    <w:rsid w:val="005D1E10"/>
    <w:rsid w:val="005D5038"/>
    <w:rsid w:val="005D50A7"/>
    <w:rsid w:val="005D6109"/>
    <w:rsid w:val="005E02CB"/>
    <w:rsid w:val="005E0C23"/>
    <w:rsid w:val="005E1097"/>
    <w:rsid w:val="005E1967"/>
    <w:rsid w:val="005E2362"/>
    <w:rsid w:val="005E2CB2"/>
    <w:rsid w:val="005E4080"/>
    <w:rsid w:val="005E4D62"/>
    <w:rsid w:val="005E4ECC"/>
    <w:rsid w:val="005E4FD7"/>
    <w:rsid w:val="005E5055"/>
    <w:rsid w:val="005E68FA"/>
    <w:rsid w:val="005E6A89"/>
    <w:rsid w:val="005E7415"/>
    <w:rsid w:val="005E748A"/>
    <w:rsid w:val="005E7570"/>
    <w:rsid w:val="005F0BB6"/>
    <w:rsid w:val="005F1019"/>
    <w:rsid w:val="005F1688"/>
    <w:rsid w:val="005F3808"/>
    <w:rsid w:val="005F5015"/>
    <w:rsid w:val="005F5606"/>
    <w:rsid w:val="005F5F4C"/>
    <w:rsid w:val="00600BA5"/>
    <w:rsid w:val="006012CA"/>
    <w:rsid w:val="0060150A"/>
    <w:rsid w:val="0060232D"/>
    <w:rsid w:val="00602414"/>
    <w:rsid w:val="00603A33"/>
    <w:rsid w:val="00604133"/>
    <w:rsid w:val="006057AD"/>
    <w:rsid w:val="00606651"/>
    <w:rsid w:val="00606A23"/>
    <w:rsid w:val="00606F59"/>
    <w:rsid w:val="006076FA"/>
    <w:rsid w:val="00612E9B"/>
    <w:rsid w:val="00613DC1"/>
    <w:rsid w:val="0061413B"/>
    <w:rsid w:val="00615CEF"/>
    <w:rsid w:val="00615E80"/>
    <w:rsid w:val="0062079A"/>
    <w:rsid w:val="00621643"/>
    <w:rsid w:val="00621AFA"/>
    <w:rsid w:val="00621DAF"/>
    <w:rsid w:val="00621EF0"/>
    <w:rsid w:val="00622761"/>
    <w:rsid w:val="00622B2D"/>
    <w:rsid w:val="0062337B"/>
    <w:rsid w:val="00625D27"/>
    <w:rsid w:val="00630DF1"/>
    <w:rsid w:val="00631FC5"/>
    <w:rsid w:val="00632D37"/>
    <w:rsid w:val="00633197"/>
    <w:rsid w:val="006333AD"/>
    <w:rsid w:val="006338D7"/>
    <w:rsid w:val="006347E7"/>
    <w:rsid w:val="00634E24"/>
    <w:rsid w:val="00635828"/>
    <w:rsid w:val="00636EE6"/>
    <w:rsid w:val="006374FD"/>
    <w:rsid w:val="006375C4"/>
    <w:rsid w:val="00640434"/>
    <w:rsid w:val="006404E6"/>
    <w:rsid w:val="006406FE"/>
    <w:rsid w:val="00641235"/>
    <w:rsid w:val="00641648"/>
    <w:rsid w:val="006426FD"/>
    <w:rsid w:val="006427E5"/>
    <w:rsid w:val="00643A7A"/>
    <w:rsid w:val="00643D64"/>
    <w:rsid w:val="00643E57"/>
    <w:rsid w:val="006456F8"/>
    <w:rsid w:val="00645802"/>
    <w:rsid w:val="006465BE"/>
    <w:rsid w:val="0064665B"/>
    <w:rsid w:val="00647BE7"/>
    <w:rsid w:val="00647D90"/>
    <w:rsid w:val="006518B2"/>
    <w:rsid w:val="00652926"/>
    <w:rsid w:val="006537C1"/>
    <w:rsid w:val="0065390C"/>
    <w:rsid w:val="00653CEF"/>
    <w:rsid w:val="00654723"/>
    <w:rsid w:val="00654E78"/>
    <w:rsid w:val="00655537"/>
    <w:rsid w:val="0065658A"/>
    <w:rsid w:val="00656AEE"/>
    <w:rsid w:val="00657651"/>
    <w:rsid w:val="00657B9E"/>
    <w:rsid w:val="00657EE2"/>
    <w:rsid w:val="00660AE0"/>
    <w:rsid w:val="00661821"/>
    <w:rsid w:val="00661BD3"/>
    <w:rsid w:val="00662590"/>
    <w:rsid w:val="00662F6A"/>
    <w:rsid w:val="00662FD5"/>
    <w:rsid w:val="00663358"/>
    <w:rsid w:val="00663503"/>
    <w:rsid w:val="00663E28"/>
    <w:rsid w:val="00665B51"/>
    <w:rsid w:val="00665BF6"/>
    <w:rsid w:val="00665C89"/>
    <w:rsid w:val="0066641B"/>
    <w:rsid w:val="006671F2"/>
    <w:rsid w:val="00667277"/>
    <w:rsid w:val="006678A8"/>
    <w:rsid w:val="00670B76"/>
    <w:rsid w:val="00671167"/>
    <w:rsid w:val="00671566"/>
    <w:rsid w:val="006732D2"/>
    <w:rsid w:val="0067430E"/>
    <w:rsid w:val="006758DF"/>
    <w:rsid w:val="00675E7C"/>
    <w:rsid w:val="00676058"/>
    <w:rsid w:val="006763AC"/>
    <w:rsid w:val="00676802"/>
    <w:rsid w:val="00676949"/>
    <w:rsid w:val="00681589"/>
    <w:rsid w:val="006819AD"/>
    <w:rsid w:val="00682C25"/>
    <w:rsid w:val="00683F7D"/>
    <w:rsid w:val="006847AA"/>
    <w:rsid w:val="00686575"/>
    <w:rsid w:val="00686C81"/>
    <w:rsid w:val="00690515"/>
    <w:rsid w:val="00690BA4"/>
    <w:rsid w:val="006936C5"/>
    <w:rsid w:val="00693797"/>
    <w:rsid w:val="006937D4"/>
    <w:rsid w:val="00694995"/>
    <w:rsid w:val="00695418"/>
    <w:rsid w:val="006955BA"/>
    <w:rsid w:val="00695B6D"/>
    <w:rsid w:val="00696435"/>
    <w:rsid w:val="0069777E"/>
    <w:rsid w:val="00697942"/>
    <w:rsid w:val="006A0091"/>
    <w:rsid w:val="006A5796"/>
    <w:rsid w:val="006A5BF7"/>
    <w:rsid w:val="006A6365"/>
    <w:rsid w:val="006A66C3"/>
    <w:rsid w:val="006A6BB9"/>
    <w:rsid w:val="006B0946"/>
    <w:rsid w:val="006B0C0F"/>
    <w:rsid w:val="006B139E"/>
    <w:rsid w:val="006B2A59"/>
    <w:rsid w:val="006B409B"/>
    <w:rsid w:val="006B44AF"/>
    <w:rsid w:val="006B47D6"/>
    <w:rsid w:val="006B5D52"/>
    <w:rsid w:val="006B6505"/>
    <w:rsid w:val="006B769A"/>
    <w:rsid w:val="006C118F"/>
    <w:rsid w:val="006C1425"/>
    <w:rsid w:val="006C1A2F"/>
    <w:rsid w:val="006C25F9"/>
    <w:rsid w:val="006C2B20"/>
    <w:rsid w:val="006C3CBE"/>
    <w:rsid w:val="006C482C"/>
    <w:rsid w:val="006C4EBC"/>
    <w:rsid w:val="006C4FE5"/>
    <w:rsid w:val="006C598E"/>
    <w:rsid w:val="006C5E7C"/>
    <w:rsid w:val="006C5F86"/>
    <w:rsid w:val="006C6EA4"/>
    <w:rsid w:val="006D1DF4"/>
    <w:rsid w:val="006D28BC"/>
    <w:rsid w:val="006D37CB"/>
    <w:rsid w:val="006D4D5E"/>
    <w:rsid w:val="006D51B7"/>
    <w:rsid w:val="006D5A94"/>
    <w:rsid w:val="006D6567"/>
    <w:rsid w:val="006D65A5"/>
    <w:rsid w:val="006D6DF1"/>
    <w:rsid w:val="006D7C88"/>
    <w:rsid w:val="006E0991"/>
    <w:rsid w:val="006E0B4B"/>
    <w:rsid w:val="006E205E"/>
    <w:rsid w:val="006E2550"/>
    <w:rsid w:val="006E29AA"/>
    <w:rsid w:val="006E2E90"/>
    <w:rsid w:val="006E308A"/>
    <w:rsid w:val="006E38FE"/>
    <w:rsid w:val="006E4B30"/>
    <w:rsid w:val="006E4E6D"/>
    <w:rsid w:val="006E50B5"/>
    <w:rsid w:val="006E55C9"/>
    <w:rsid w:val="006E55EF"/>
    <w:rsid w:val="006E568F"/>
    <w:rsid w:val="006E64AD"/>
    <w:rsid w:val="006E6C8D"/>
    <w:rsid w:val="006E72FB"/>
    <w:rsid w:val="006E7D62"/>
    <w:rsid w:val="006F0055"/>
    <w:rsid w:val="006F058A"/>
    <w:rsid w:val="006F135C"/>
    <w:rsid w:val="006F1B5B"/>
    <w:rsid w:val="006F1E7C"/>
    <w:rsid w:val="006F2B13"/>
    <w:rsid w:val="006F39FE"/>
    <w:rsid w:val="006F40AF"/>
    <w:rsid w:val="006F4412"/>
    <w:rsid w:val="006F45D3"/>
    <w:rsid w:val="006F4DF5"/>
    <w:rsid w:val="006F51D8"/>
    <w:rsid w:val="006F5D57"/>
    <w:rsid w:val="006F6324"/>
    <w:rsid w:val="006F6EAA"/>
    <w:rsid w:val="006F6F8F"/>
    <w:rsid w:val="00701AC9"/>
    <w:rsid w:val="00702680"/>
    <w:rsid w:val="00702EB5"/>
    <w:rsid w:val="007030CB"/>
    <w:rsid w:val="00703715"/>
    <w:rsid w:val="007041F2"/>
    <w:rsid w:val="007045FD"/>
    <w:rsid w:val="0070595B"/>
    <w:rsid w:val="00706298"/>
    <w:rsid w:val="0070637F"/>
    <w:rsid w:val="00706DB2"/>
    <w:rsid w:val="00706FB0"/>
    <w:rsid w:val="00707A0B"/>
    <w:rsid w:val="00710A39"/>
    <w:rsid w:val="00710D6E"/>
    <w:rsid w:val="00711122"/>
    <w:rsid w:val="007116C5"/>
    <w:rsid w:val="00712AF1"/>
    <w:rsid w:val="00715142"/>
    <w:rsid w:val="0071687E"/>
    <w:rsid w:val="00717010"/>
    <w:rsid w:val="00717301"/>
    <w:rsid w:val="00717419"/>
    <w:rsid w:val="00717954"/>
    <w:rsid w:val="007204D9"/>
    <w:rsid w:val="0072087B"/>
    <w:rsid w:val="00721F70"/>
    <w:rsid w:val="00722577"/>
    <w:rsid w:val="00722909"/>
    <w:rsid w:val="00722971"/>
    <w:rsid w:val="00722BCA"/>
    <w:rsid w:val="007233E4"/>
    <w:rsid w:val="00724C32"/>
    <w:rsid w:val="00725104"/>
    <w:rsid w:val="007257F6"/>
    <w:rsid w:val="00725957"/>
    <w:rsid w:val="00730032"/>
    <w:rsid w:val="00730800"/>
    <w:rsid w:val="00730D83"/>
    <w:rsid w:val="007317E2"/>
    <w:rsid w:val="00732327"/>
    <w:rsid w:val="00733D34"/>
    <w:rsid w:val="00734B4C"/>
    <w:rsid w:val="00735873"/>
    <w:rsid w:val="00735B21"/>
    <w:rsid w:val="00735EF9"/>
    <w:rsid w:val="00736308"/>
    <w:rsid w:val="00736943"/>
    <w:rsid w:val="00737069"/>
    <w:rsid w:val="00737A80"/>
    <w:rsid w:val="00740276"/>
    <w:rsid w:val="0074050B"/>
    <w:rsid w:val="00741351"/>
    <w:rsid w:val="0074208D"/>
    <w:rsid w:val="00743947"/>
    <w:rsid w:val="0074582D"/>
    <w:rsid w:val="00747D7F"/>
    <w:rsid w:val="007503A7"/>
    <w:rsid w:val="00750B68"/>
    <w:rsid w:val="0075177A"/>
    <w:rsid w:val="007518B9"/>
    <w:rsid w:val="00751E7E"/>
    <w:rsid w:val="0075210A"/>
    <w:rsid w:val="007532FE"/>
    <w:rsid w:val="007558F3"/>
    <w:rsid w:val="007559D2"/>
    <w:rsid w:val="0075760A"/>
    <w:rsid w:val="007579D6"/>
    <w:rsid w:val="007607A4"/>
    <w:rsid w:val="00763054"/>
    <w:rsid w:val="00763E5F"/>
    <w:rsid w:val="0076447F"/>
    <w:rsid w:val="0076579F"/>
    <w:rsid w:val="00765AE4"/>
    <w:rsid w:val="007678C0"/>
    <w:rsid w:val="00767A40"/>
    <w:rsid w:val="00767AD4"/>
    <w:rsid w:val="00767C79"/>
    <w:rsid w:val="0077165F"/>
    <w:rsid w:val="007716B6"/>
    <w:rsid w:val="00771730"/>
    <w:rsid w:val="00773EDF"/>
    <w:rsid w:val="0077479E"/>
    <w:rsid w:val="007751F1"/>
    <w:rsid w:val="0077571C"/>
    <w:rsid w:val="0077727F"/>
    <w:rsid w:val="0078004C"/>
    <w:rsid w:val="00780440"/>
    <w:rsid w:val="00783543"/>
    <w:rsid w:val="00784466"/>
    <w:rsid w:val="00785610"/>
    <w:rsid w:val="00787394"/>
    <w:rsid w:val="00787C4C"/>
    <w:rsid w:val="00787F78"/>
    <w:rsid w:val="00790917"/>
    <w:rsid w:val="00790958"/>
    <w:rsid w:val="00790E9B"/>
    <w:rsid w:val="00790FDA"/>
    <w:rsid w:val="00791C5B"/>
    <w:rsid w:val="00792177"/>
    <w:rsid w:val="0079221D"/>
    <w:rsid w:val="007932B2"/>
    <w:rsid w:val="00793C56"/>
    <w:rsid w:val="007947B3"/>
    <w:rsid w:val="00795187"/>
    <w:rsid w:val="007951D2"/>
    <w:rsid w:val="007953EA"/>
    <w:rsid w:val="007977F1"/>
    <w:rsid w:val="007A013F"/>
    <w:rsid w:val="007A0E59"/>
    <w:rsid w:val="007A1F76"/>
    <w:rsid w:val="007A434C"/>
    <w:rsid w:val="007A43B8"/>
    <w:rsid w:val="007A4758"/>
    <w:rsid w:val="007A4909"/>
    <w:rsid w:val="007A5191"/>
    <w:rsid w:val="007A5A4C"/>
    <w:rsid w:val="007A6F49"/>
    <w:rsid w:val="007A70E0"/>
    <w:rsid w:val="007B1303"/>
    <w:rsid w:val="007B13A6"/>
    <w:rsid w:val="007B2430"/>
    <w:rsid w:val="007B4C98"/>
    <w:rsid w:val="007B5236"/>
    <w:rsid w:val="007B5C88"/>
    <w:rsid w:val="007B63D4"/>
    <w:rsid w:val="007B7216"/>
    <w:rsid w:val="007B7E83"/>
    <w:rsid w:val="007C027F"/>
    <w:rsid w:val="007C0A28"/>
    <w:rsid w:val="007C0D3F"/>
    <w:rsid w:val="007C221D"/>
    <w:rsid w:val="007C244D"/>
    <w:rsid w:val="007C494C"/>
    <w:rsid w:val="007C5158"/>
    <w:rsid w:val="007C56A1"/>
    <w:rsid w:val="007C56B2"/>
    <w:rsid w:val="007C6C5F"/>
    <w:rsid w:val="007C6F30"/>
    <w:rsid w:val="007C7880"/>
    <w:rsid w:val="007D15DD"/>
    <w:rsid w:val="007D1EC8"/>
    <w:rsid w:val="007D4A0F"/>
    <w:rsid w:val="007D56B0"/>
    <w:rsid w:val="007D632B"/>
    <w:rsid w:val="007D7208"/>
    <w:rsid w:val="007D7AE7"/>
    <w:rsid w:val="007D7D52"/>
    <w:rsid w:val="007E03FE"/>
    <w:rsid w:val="007E082F"/>
    <w:rsid w:val="007E121F"/>
    <w:rsid w:val="007E1537"/>
    <w:rsid w:val="007E18F6"/>
    <w:rsid w:val="007E1EDB"/>
    <w:rsid w:val="007E27B7"/>
    <w:rsid w:val="007E36A4"/>
    <w:rsid w:val="007E4185"/>
    <w:rsid w:val="007E47F8"/>
    <w:rsid w:val="007E5F2B"/>
    <w:rsid w:val="007E6CC7"/>
    <w:rsid w:val="007E7040"/>
    <w:rsid w:val="007E755F"/>
    <w:rsid w:val="007E761F"/>
    <w:rsid w:val="007F0973"/>
    <w:rsid w:val="007F116F"/>
    <w:rsid w:val="007F1AC7"/>
    <w:rsid w:val="007F205D"/>
    <w:rsid w:val="007F26A6"/>
    <w:rsid w:val="007F26DC"/>
    <w:rsid w:val="007F2AEF"/>
    <w:rsid w:val="007F466D"/>
    <w:rsid w:val="007F5EC8"/>
    <w:rsid w:val="007F62AC"/>
    <w:rsid w:val="007F771E"/>
    <w:rsid w:val="007F7F63"/>
    <w:rsid w:val="0080036D"/>
    <w:rsid w:val="0080077A"/>
    <w:rsid w:val="008017B1"/>
    <w:rsid w:val="0080222B"/>
    <w:rsid w:val="00802299"/>
    <w:rsid w:val="0080278F"/>
    <w:rsid w:val="00802EA7"/>
    <w:rsid w:val="008041F3"/>
    <w:rsid w:val="00806784"/>
    <w:rsid w:val="00806C3C"/>
    <w:rsid w:val="008075FE"/>
    <w:rsid w:val="00807F64"/>
    <w:rsid w:val="00810E70"/>
    <w:rsid w:val="00810E98"/>
    <w:rsid w:val="0081143E"/>
    <w:rsid w:val="00812C30"/>
    <w:rsid w:val="00813173"/>
    <w:rsid w:val="0081345D"/>
    <w:rsid w:val="00814161"/>
    <w:rsid w:val="008151E1"/>
    <w:rsid w:val="00815CBF"/>
    <w:rsid w:val="008160F1"/>
    <w:rsid w:val="008166AA"/>
    <w:rsid w:val="00816783"/>
    <w:rsid w:val="00816874"/>
    <w:rsid w:val="008169E4"/>
    <w:rsid w:val="00817A9B"/>
    <w:rsid w:val="00820059"/>
    <w:rsid w:val="008201D2"/>
    <w:rsid w:val="00820277"/>
    <w:rsid w:val="0082058B"/>
    <w:rsid w:val="00822AD2"/>
    <w:rsid w:val="00822FEF"/>
    <w:rsid w:val="00824629"/>
    <w:rsid w:val="00824ACF"/>
    <w:rsid w:val="00824E37"/>
    <w:rsid w:val="00824F78"/>
    <w:rsid w:val="00825438"/>
    <w:rsid w:val="00827BAA"/>
    <w:rsid w:val="0083286F"/>
    <w:rsid w:val="00833439"/>
    <w:rsid w:val="00836F5E"/>
    <w:rsid w:val="00837FB9"/>
    <w:rsid w:val="00841079"/>
    <w:rsid w:val="00841294"/>
    <w:rsid w:val="00844195"/>
    <w:rsid w:val="0084439B"/>
    <w:rsid w:val="008443E2"/>
    <w:rsid w:val="00845862"/>
    <w:rsid w:val="008461DA"/>
    <w:rsid w:val="00846773"/>
    <w:rsid w:val="00846DBA"/>
    <w:rsid w:val="00846DC6"/>
    <w:rsid w:val="008472EC"/>
    <w:rsid w:val="00847A8F"/>
    <w:rsid w:val="008505F7"/>
    <w:rsid w:val="00850B63"/>
    <w:rsid w:val="008517B2"/>
    <w:rsid w:val="00852A53"/>
    <w:rsid w:val="00852B44"/>
    <w:rsid w:val="00854051"/>
    <w:rsid w:val="008553A2"/>
    <w:rsid w:val="008558E2"/>
    <w:rsid w:val="008558EC"/>
    <w:rsid w:val="00856DB8"/>
    <w:rsid w:val="008601E9"/>
    <w:rsid w:val="008612B0"/>
    <w:rsid w:val="00861728"/>
    <w:rsid w:val="0086178A"/>
    <w:rsid w:val="00861B1E"/>
    <w:rsid w:val="00861B44"/>
    <w:rsid w:val="008627C3"/>
    <w:rsid w:val="00862F74"/>
    <w:rsid w:val="00863004"/>
    <w:rsid w:val="008656BE"/>
    <w:rsid w:val="00865B68"/>
    <w:rsid w:val="00865E83"/>
    <w:rsid w:val="00866CDB"/>
    <w:rsid w:val="0086795F"/>
    <w:rsid w:val="00867B6B"/>
    <w:rsid w:val="0087004A"/>
    <w:rsid w:val="008706C4"/>
    <w:rsid w:val="00870AE8"/>
    <w:rsid w:val="00870DB6"/>
    <w:rsid w:val="00871833"/>
    <w:rsid w:val="00871AA8"/>
    <w:rsid w:val="00871F3C"/>
    <w:rsid w:val="00873747"/>
    <w:rsid w:val="00873988"/>
    <w:rsid w:val="00873A02"/>
    <w:rsid w:val="00874870"/>
    <w:rsid w:val="00875D10"/>
    <w:rsid w:val="00876322"/>
    <w:rsid w:val="00876D36"/>
    <w:rsid w:val="00880751"/>
    <w:rsid w:val="0088103F"/>
    <w:rsid w:val="008810CB"/>
    <w:rsid w:val="0088225F"/>
    <w:rsid w:val="00882597"/>
    <w:rsid w:val="00883414"/>
    <w:rsid w:val="00883BC8"/>
    <w:rsid w:val="00883F94"/>
    <w:rsid w:val="00885202"/>
    <w:rsid w:val="00885490"/>
    <w:rsid w:val="00887FFC"/>
    <w:rsid w:val="00890154"/>
    <w:rsid w:val="008903C6"/>
    <w:rsid w:val="0089106C"/>
    <w:rsid w:val="008934BB"/>
    <w:rsid w:val="008936E2"/>
    <w:rsid w:val="0089459B"/>
    <w:rsid w:val="00897268"/>
    <w:rsid w:val="00897CF5"/>
    <w:rsid w:val="008A218A"/>
    <w:rsid w:val="008A2E2F"/>
    <w:rsid w:val="008A4413"/>
    <w:rsid w:val="008A6ADE"/>
    <w:rsid w:val="008A749D"/>
    <w:rsid w:val="008A7886"/>
    <w:rsid w:val="008B039B"/>
    <w:rsid w:val="008B0A6C"/>
    <w:rsid w:val="008B289A"/>
    <w:rsid w:val="008B299B"/>
    <w:rsid w:val="008B303D"/>
    <w:rsid w:val="008B3C04"/>
    <w:rsid w:val="008B438B"/>
    <w:rsid w:val="008B4A45"/>
    <w:rsid w:val="008B7382"/>
    <w:rsid w:val="008C119C"/>
    <w:rsid w:val="008C1682"/>
    <w:rsid w:val="008C2AFE"/>
    <w:rsid w:val="008C4356"/>
    <w:rsid w:val="008C5AE7"/>
    <w:rsid w:val="008C5E39"/>
    <w:rsid w:val="008C6982"/>
    <w:rsid w:val="008C6DAE"/>
    <w:rsid w:val="008C6F66"/>
    <w:rsid w:val="008C7197"/>
    <w:rsid w:val="008C7256"/>
    <w:rsid w:val="008C7354"/>
    <w:rsid w:val="008C7652"/>
    <w:rsid w:val="008D08C4"/>
    <w:rsid w:val="008D2811"/>
    <w:rsid w:val="008D4AAB"/>
    <w:rsid w:val="008D4C41"/>
    <w:rsid w:val="008D557A"/>
    <w:rsid w:val="008D766A"/>
    <w:rsid w:val="008E0124"/>
    <w:rsid w:val="008E1479"/>
    <w:rsid w:val="008E187B"/>
    <w:rsid w:val="008E2231"/>
    <w:rsid w:val="008E4131"/>
    <w:rsid w:val="008E442D"/>
    <w:rsid w:val="008E4827"/>
    <w:rsid w:val="008E4BEA"/>
    <w:rsid w:val="008E53D5"/>
    <w:rsid w:val="008E59EA"/>
    <w:rsid w:val="008E6BFD"/>
    <w:rsid w:val="008E7845"/>
    <w:rsid w:val="008E7DC5"/>
    <w:rsid w:val="008E7FE9"/>
    <w:rsid w:val="008F1C05"/>
    <w:rsid w:val="008F23FC"/>
    <w:rsid w:val="008F3959"/>
    <w:rsid w:val="008F3C18"/>
    <w:rsid w:val="008F5D78"/>
    <w:rsid w:val="008F6645"/>
    <w:rsid w:val="008F75DA"/>
    <w:rsid w:val="008F7CEF"/>
    <w:rsid w:val="009005B4"/>
    <w:rsid w:val="00901CB9"/>
    <w:rsid w:val="0090267B"/>
    <w:rsid w:val="00903D17"/>
    <w:rsid w:val="00904F3C"/>
    <w:rsid w:val="00905A0A"/>
    <w:rsid w:val="009061D0"/>
    <w:rsid w:val="00906660"/>
    <w:rsid w:val="009068D2"/>
    <w:rsid w:val="00906CE8"/>
    <w:rsid w:val="00911882"/>
    <w:rsid w:val="00913724"/>
    <w:rsid w:val="009138EB"/>
    <w:rsid w:val="00915A54"/>
    <w:rsid w:val="0091675A"/>
    <w:rsid w:val="00916868"/>
    <w:rsid w:val="00920DCF"/>
    <w:rsid w:val="00921AB5"/>
    <w:rsid w:val="009242F8"/>
    <w:rsid w:val="009245C1"/>
    <w:rsid w:val="00924A13"/>
    <w:rsid w:val="00924BF1"/>
    <w:rsid w:val="009267B0"/>
    <w:rsid w:val="00927C5B"/>
    <w:rsid w:val="00930837"/>
    <w:rsid w:val="009318C0"/>
    <w:rsid w:val="00931E4C"/>
    <w:rsid w:val="0093252A"/>
    <w:rsid w:val="0093330E"/>
    <w:rsid w:val="00933F4B"/>
    <w:rsid w:val="009362D3"/>
    <w:rsid w:val="0093696D"/>
    <w:rsid w:val="00936E1B"/>
    <w:rsid w:val="00940426"/>
    <w:rsid w:val="00941635"/>
    <w:rsid w:val="00942443"/>
    <w:rsid w:val="00942831"/>
    <w:rsid w:val="00944230"/>
    <w:rsid w:val="009446B7"/>
    <w:rsid w:val="00945887"/>
    <w:rsid w:val="0094661D"/>
    <w:rsid w:val="009474B4"/>
    <w:rsid w:val="009508DC"/>
    <w:rsid w:val="0095325E"/>
    <w:rsid w:val="009536BD"/>
    <w:rsid w:val="00953756"/>
    <w:rsid w:val="00953C1D"/>
    <w:rsid w:val="00954A23"/>
    <w:rsid w:val="00955074"/>
    <w:rsid w:val="009560B2"/>
    <w:rsid w:val="00956BF8"/>
    <w:rsid w:val="00957B92"/>
    <w:rsid w:val="00957DAF"/>
    <w:rsid w:val="009607EC"/>
    <w:rsid w:val="00960F7E"/>
    <w:rsid w:val="00961527"/>
    <w:rsid w:val="00962292"/>
    <w:rsid w:val="00962D26"/>
    <w:rsid w:val="00964277"/>
    <w:rsid w:val="00964640"/>
    <w:rsid w:val="0096484A"/>
    <w:rsid w:val="00965261"/>
    <w:rsid w:val="00965E70"/>
    <w:rsid w:val="00966128"/>
    <w:rsid w:val="009668C9"/>
    <w:rsid w:val="00967D7E"/>
    <w:rsid w:val="00970112"/>
    <w:rsid w:val="00970641"/>
    <w:rsid w:val="00970BBC"/>
    <w:rsid w:val="00970F76"/>
    <w:rsid w:val="009710D9"/>
    <w:rsid w:val="009716F7"/>
    <w:rsid w:val="0097171A"/>
    <w:rsid w:val="00971CBD"/>
    <w:rsid w:val="0097254D"/>
    <w:rsid w:val="00972F21"/>
    <w:rsid w:val="009732FA"/>
    <w:rsid w:val="0097349A"/>
    <w:rsid w:val="00973861"/>
    <w:rsid w:val="00977A86"/>
    <w:rsid w:val="00977DCC"/>
    <w:rsid w:val="0098029F"/>
    <w:rsid w:val="00980BC8"/>
    <w:rsid w:val="00980DB7"/>
    <w:rsid w:val="00980DF5"/>
    <w:rsid w:val="00981B87"/>
    <w:rsid w:val="00981BAE"/>
    <w:rsid w:val="0098245C"/>
    <w:rsid w:val="009828DA"/>
    <w:rsid w:val="00982970"/>
    <w:rsid w:val="00982F5C"/>
    <w:rsid w:val="0098343E"/>
    <w:rsid w:val="00983A31"/>
    <w:rsid w:val="009848BC"/>
    <w:rsid w:val="00984BE2"/>
    <w:rsid w:val="00984FAD"/>
    <w:rsid w:val="0098721A"/>
    <w:rsid w:val="00987A0E"/>
    <w:rsid w:val="0099035E"/>
    <w:rsid w:val="00990613"/>
    <w:rsid w:val="009908A6"/>
    <w:rsid w:val="00992F89"/>
    <w:rsid w:val="009952A0"/>
    <w:rsid w:val="00996EEF"/>
    <w:rsid w:val="00997216"/>
    <w:rsid w:val="009977A6"/>
    <w:rsid w:val="009A0F96"/>
    <w:rsid w:val="009A296B"/>
    <w:rsid w:val="009A33B0"/>
    <w:rsid w:val="009A4BFD"/>
    <w:rsid w:val="009A58DE"/>
    <w:rsid w:val="009A5DC9"/>
    <w:rsid w:val="009A6848"/>
    <w:rsid w:val="009A6A5C"/>
    <w:rsid w:val="009A6C4A"/>
    <w:rsid w:val="009A7494"/>
    <w:rsid w:val="009B0007"/>
    <w:rsid w:val="009B069A"/>
    <w:rsid w:val="009B12CA"/>
    <w:rsid w:val="009B1FE3"/>
    <w:rsid w:val="009B1FFA"/>
    <w:rsid w:val="009B2837"/>
    <w:rsid w:val="009B3090"/>
    <w:rsid w:val="009B3956"/>
    <w:rsid w:val="009B4826"/>
    <w:rsid w:val="009B4F1D"/>
    <w:rsid w:val="009B5176"/>
    <w:rsid w:val="009B5486"/>
    <w:rsid w:val="009B7E99"/>
    <w:rsid w:val="009C0F4E"/>
    <w:rsid w:val="009C117E"/>
    <w:rsid w:val="009C13C4"/>
    <w:rsid w:val="009C1BBC"/>
    <w:rsid w:val="009C1DB3"/>
    <w:rsid w:val="009C2827"/>
    <w:rsid w:val="009C2ABF"/>
    <w:rsid w:val="009C31FD"/>
    <w:rsid w:val="009C33D9"/>
    <w:rsid w:val="009C4A80"/>
    <w:rsid w:val="009C4D94"/>
    <w:rsid w:val="009C5BDE"/>
    <w:rsid w:val="009D0D49"/>
    <w:rsid w:val="009D15AA"/>
    <w:rsid w:val="009D2978"/>
    <w:rsid w:val="009D34F9"/>
    <w:rsid w:val="009D5D3B"/>
    <w:rsid w:val="009D6260"/>
    <w:rsid w:val="009D7556"/>
    <w:rsid w:val="009D77AC"/>
    <w:rsid w:val="009D7ACB"/>
    <w:rsid w:val="009E2117"/>
    <w:rsid w:val="009E24B6"/>
    <w:rsid w:val="009E4BD8"/>
    <w:rsid w:val="009E56FA"/>
    <w:rsid w:val="009E5FF4"/>
    <w:rsid w:val="009E61AE"/>
    <w:rsid w:val="009E77BC"/>
    <w:rsid w:val="009E7E0F"/>
    <w:rsid w:val="009F0467"/>
    <w:rsid w:val="009F05E0"/>
    <w:rsid w:val="009F1DC9"/>
    <w:rsid w:val="009F1ED2"/>
    <w:rsid w:val="009F23D5"/>
    <w:rsid w:val="009F3C67"/>
    <w:rsid w:val="009F46E7"/>
    <w:rsid w:val="009F5051"/>
    <w:rsid w:val="009F58C5"/>
    <w:rsid w:val="009F7701"/>
    <w:rsid w:val="00A0149B"/>
    <w:rsid w:val="00A020A1"/>
    <w:rsid w:val="00A035EB"/>
    <w:rsid w:val="00A03E40"/>
    <w:rsid w:val="00A04D5B"/>
    <w:rsid w:val="00A06736"/>
    <w:rsid w:val="00A06758"/>
    <w:rsid w:val="00A071A4"/>
    <w:rsid w:val="00A07316"/>
    <w:rsid w:val="00A07C67"/>
    <w:rsid w:val="00A10016"/>
    <w:rsid w:val="00A117E0"/>
    <w:rsid w:val="00A123D7"/>
    <w:rsid w:val="00A13888"/>
    <w:rsid w:val="00A1499E"/>
    <w:rsid w:val="00A15910"/>
    <w:rsid w:val="00A1659F"/>
    <w:rsid w:val="00A176BE"/>
    <w:rsid w:val="00A178F5"/>
    <w:rsid w:val="00A17F48"/>
    <w:rsid w:val="00A2401C"/>
    <w:rsid w:val="00A269C9"/>
    <w:rsid w:val="00A30A61"/>
    <w:rsid w:val="00A31276"/>
    <w:rsid w:val="00A321ED"/>
    <w:rsid w:val="00A32FA9"/>
    <w:rsid w:val="00A330DB"/>
    <w:rsid w:val="00A33113"/>
    <w:rsid w:val="00A335B5"/>
    <w:rsid w:val="00A3402C"/>
    <w:rsid w:val="00A3423A"/>
    <w:rsid w:val="00A3490C"/>
    <w:rsid w:val="00A34E48"/>
    <w:rsid w:val="00A34E7F"/>
    <w:rsid w:val="00A34F18"/>
    <w:rsid w:val="00A35D4F"/>
    <w:rsid w:val="00A35FCC"/>
    <w:rsid w:val="00A36233"/>
    <w:rsid w:val="00A368FC"/>
    <w:rsid w:val="00A36CFF"/>
    <w:rsid w:val="00A36F14"/>
    <w:rsid w:val="00A402DB"/>
    <w:rsid w:val="00A42344"/>
    <w:rsid w:val="00A4381A"/>
    <w:rsid w:val="00A43D40"/>
    <w:rsid w:val="00A44034"/>
    <w:rsid w:val="00A44112"/>
    <w:rsid w:val="00A44250"/>
    <w:rsid w:val="00A4490D"/>
    <w:rsid w:val="00A44E8A"/>
    <w:rsid w:val="00A45035"/>
    <w:rsid w:val="00A45182"/>
    <w:rsid w:val="00A453C7"/>
    <w:rsid w:val="00A47132"/>
    <w:rsid w:val="00A472B1"/>
    <w:rsid w:val="00A50A5C"/>
    <w:rsid w:val="00A510D6"/>
    <w:rsid w:val="00A51AD8"/>
    <w:rsid w:val="00A52197"/>
    <w:rsid w:val="00A521C6"/>
    <w:rsid w:val="00A53FEC"/>
    <w:rsid w:val="00A54751"/>
    <w:rsid w:val="00A54FFC"/>
    <w:rsid w:val="00A56520"/>
    <w:rsid w:val="00A56904"/>
    <w:rsid w:val="00A577D7"/>
    <w:rsid w:val="00A60226"/>
    <w:rsid w:val="00A61BC7"/>
    <w:rsid w:val="00A61C7C"/>
    <w:rsid w:val="00A61C94"/>
    <w:rsid w:val="00A6213B"/>
    <w:rsid w:val="00A62D15"/>
    <w:rsid w:val="00A63B39"/>
    <w:rsid w:val="00A646DC"/>
    <w:rsid w:val="00A647E0"/>
    <w:rsid w:val="00A65268"/>
    <w:rsid w:val="00A65853"/>
    <w:rsid w:val="00A6638A"/>
    <w:rsid w:val="00A71EDF"/>
    <w:rsid w:val="00A73688"/>
    <w:rsid w:val="00A741E5"/>
    <w:rsid w:val="00A7493A"/>
    <w:rsid w:val="00A75B4D"/>
    <w:rsid w:val="00A76C5D"/>
    <w:rsid w:val="00A7736A"/>
    <w:rsid w:val="00A77AA1"/>
    <w:rsid w:val="00A77CD9"/>
    <w:rsid w:val="00A8066A"/>
    <w:rsid w:val="00A8087B"/>
    <w:rsid w:val="00A8145C"/>
    <w:rsid w:val="00A81A79"/>
    <w:rsid w:val="00A823F8"/>
    <w:rsid w:val="00A82914"/>
    <w:rsid w:val="00A82D8A"/>
    <w:rsid w:val="00A84593"/>
    <w:rsid w:val="00A8478A"/>
    <w:rsid w:val="00A862E0"/>
    <w:rsid w:val="00A90E94"/>
    <w:rsid w:val="00A91DFF"/>
    <w:rsid w:val="00A92117"/>
    <w:rsid w:val="00A92780"/>
    <w:rsid w:val="00A92D82"/>
    <w:rsid w:val="00A93647"/>
    <w:rsid w:val="00A942E6"/>
    <w:rsid w:val="00A94EE7"/>
    <w:rsid w:val="00AA5939"/>
    <w:rsid w:val="00AA5ECB"/>
    <w:rsid w:val="00AA69AA"/>
    <w:rsid w:val="00AA6FCE"/>
    <w:rsid w:val="00AA7567"/>
    <w:rsid w:val="00AA79BC"/>
    <w:rsid w:val="00AA7D6A"/>
    <w:rsid w:val="00AB0377"/>
    <w:rsid w:val="00AB06BE"/>
    <w:rsid w:val="00AB1554"/>
    <w:rsid w:val="00AB1C30"/>
    <w:rsid w:val="00AB1D4B"/>
    <w:rsid w:val="00AB1E3D"/>
    <w:rsid w:val="00AB22C4"/>
    <w:rsid w:val="00AB3E7B"/>
    <w:rsid w:val="00AB4A50"/>
    <w:rsid w:val="00AB509B"/>
    <w:rsid w:val="00AB5460"/>
    <w:rsid w:val="00AB56FD"/>
    <w:rsid w:val="00AB61D3"/>
    <w:rsid w:val="00AB62BB"/>
    <w:rsid w:val="00AB65D4"/>
    <w:rsid w:val="00AB6EC4"/>
    <w:rsid w:val="00AC02E2"/>
    <w:rsid w:val="00AC0371"/>
    <w:rsid w:val="00AC06F2"/>
    <w:rsid w:val="00AC147C"/>
    <w:rsid w:val="00AC267D"/>
    <w:rsid w:val="00AC2F76"/>
    <w:rsid w:val="00AC318A"/>
    <w:rsid w:val="00AC57C0"/>
    <w:rsid w:val="00AC57D2"/>
    <w:rsid w:val="00AC6701"/>
    <w:rsid w:val="00AC7951"/>
    <w:rsid w:val="00AD0241"/>
    <w:rsid w:val="00AD0653"/>
    <w:rsid w:val="00AD0BEB"/>
    <w:rsid w:val="00AD15AC"/>
    <w:rsid w:val="00AD1B66"/>
    <w:rsid w:val="00AD2193"/>
    <w:rsid w:val="00AD31AD"/>
    <w:rsid w:val="00AD400D"/>
    <w:rsid w:val="00AD4B6C"/>
    <w:rsid w:val="00AD4CC2"/>
    <w:rsid w:val="00AD4D3B"/>
    <w:rsid w:val="00AD541F"/>
    <w:rsid w:val="00AD5F7C"/>
    <w:rsid w:val="00AE1517"/>
    <w:rsid w:val="00AE1826"/>
    <w:rsid w:val="00AE1E8A"/>
    <w:rsid w:val="00AE2003"/>
    <w:rsid w:val="00AE2B04"/>
    <w:rsid w:val="00AE2F63"/>
    <w:rsid w:val="00AE3B0C"/>
    <w:rsid w:val="00AE3C57"/>
    <w:rsid w:val="00AE3CA8"/>
    <w:rsid w:val="00AE3E12"/>
    <w:rsid w:val="00AE4CB8"/>
    <w:rsid w:val="00AE5580"/>
    <w:rsid w:val="00AE5C0D"/>
    <w:rsid w:val="00AE7A19"/>
    <w:rsid w:val="00AF0BA1"/>
    <w:rsid w:val="00AF2017"/>
    <w:rsid w:val="00AF2435"/>
    <w:rsid w:val="00AF405F"/>
    <w:rsid w:val="00AF44B4"/>
    <w:rsid w:val="00AF4B07"/>
    <w:rsid w:val="00AF56AC"/>
    <w:rsid w:val="00AF6413"/>
    <w:rsid w:val="00AF6802"/>
    <w:rsid w:val="00AF7AC9"/>
    <w:rsid w:val="00B00BD5"/>
    <w:rsid w:val="00B00FFD"/>
    <w:rsid w:val="00B01186"/>
    <w:rsid w:val="00B014A7"/>
    <w:rsid w:val="00B01568"/>
    <w:rsid w:val="00B016B2"/>
    <w:rsid w:val="00B0392C"/>
    <w:rsid w:val="00B03D10"/>
    <w:rsid w:val="00B05E4B"/>
    <w:rsid w:val="00B0689D"/>
    <w:rsid w:val="00B07028"/>
    <w:rsid w:val="00B070AC"/>
    <w:rsid w:val="00B07AD8"/>
    <w:rsid w:val="00B103AE"/>
    <w:rsid w:val="00B11187"/>
    <w:rsid w:val="00B12042"/>
    <w:rsid w:val="00B1268C"/>
    <w:rsid w:val="00B13F2F"/>
    <w:rsid w:val="00B14931"/>
    <w:rsid w:val="00B154AC"/>
    <w:rsid w:val="00B161ED"/>
    <w:rsid w:val="00B163AD"/>
    <w:rsid w:val="00B16D89"/>
    <w:rsid w:val="00B16E1E"/>
    <w:rsid w:val="00B17648"/>
    <w:rsid w:val="00B1770E"/>
    <w:rsid w:val="00B17D12"/>
    <w:rsid w:val="00B206E7"/>
    <w:rsid w:val="00B21C97"/>
    <w:rsid w:val="00B2218B"/>
    <w:rsid w:val="00B222B1"/>
    <w:rsid w:val="00B22555"/>
    <w:rsid w:val="00B23B7D"/>
    <w:rsid w:val="00B24538"/>
    <w:rsid w:val="00B24BC4"/>
    <w:rsid w:val="00B25D69"/>
    <w:rsid w:val="00B2647D"/>
    <w:rsid w:val="00B272FF"/>
    <w:rsid w:val="00B27B95"/>
    <w:rsid w:val="00B27CE2"/>
    <w:rsid w:val="00B30899"/>
    <w:rsid w:val="00B31BD7"/>
    <w:rsid w:val="00B31E0A"/>
    <w:rsid w:val="00B33C08"/>
    <w:rsid w:val="00B34348"/>
    <w:rsid w:val="00B349C0"/>
    <w:rsid w:val="00B360CD"/>
    <w:rsid w:val="00B40843"/>
    <w:rsid w:val="00B40C24"/>
    <w:rsid w:val="00B40FAD"/>
    <w:rsid w:val="00B4155D"/>
    <w:rsid w:val="00B41672"/>
    <w:rsid w:val="00B43280"/>
    <w:rsid w:val="00B43285"/>
    <w:rsid w:val="00B44E34"/>
    <w:rsid w:val="00B463B6"/>
    <w:rsid w:val="00B46E23"/>
    <w:rsid w:val="00B47593"/>
    <w:rsid w:val="00B47FB7"/>
    <w:rsid w:val="00B5003D"/>
    <w:rsid w:val="00B50BB3"/>
    <w:rsid w:val="00B50F2C"/>
    <w:rsid w:val="00B514B4"/>
    <w:rsid w:val="00B53F25"/>
    <w:rsid w:val="00B56007"/>
    <w:rsid w:val="00B57937"/>
    <w:rsid w:val="00B6242E"/>
    <w:rsid w:val="00B62548"/>
    <w:rsid w:val="00B6368E"/>
    <w:rsid w:val="00B63F25"/>
    <w:rsid w:val="00B64B6A"/>
    <w:rsid w:val="00B64F24"/>
    <w:rsid w:val="00B654F7"/>
    <w:rsid w:val="00B66A3A"/>
    <w:rsid w:val="00B70A80"/>
    <w:rsid w:val="00B71E7F"/>
    <w:rsid w:val="00B733B6"/>
    <w:rsid w:val="00B74C05"/>
    <w:rsid w:val="00B75686"/>
    <w:rsid w:val="00B75AEE"/>
    <w:rsid w:val="00B768EC"/>
    <w:rsid w:val="00B76B30"/>
    <w:rsid w:val="00B76F4C"/>
    <w:rsid w:val="00B80DE8"/>
    <w:rsid w:val="00B8101D"/>
    <w:rsid w:val="00B816EF"/>
    <w:rsid w:val="00B81B86"/>
    <w:rsid w:val="00B8338A"/>
    <w:rsid w:val="00B84219"/>
    <w:rsid w:val="00B84270"/>
    <w:rsid w:val="00B84A4B"/>
    <w:rsid w:val="00B84C63"/>
    <w:rsid w:val="00B860D3"/>
    <w:rsid w:val="00B862ED"/>
    <w:rsid w:val="00B86695"/>
    <w:rsid w:val="00B86BC4"/>
    <w:rsid w:val="00B90012"/>
    <w:rsid w:val="00B903C0"/>
    <w:rsid w:val="00B93AA0"/>
    <w:rsid w:val="00B93CBF"/>
    <w:rsid w:val="00B93DD0"/>
    <w:rsid w:val="00B943E7"/>
    <w:rsid w:val="00B95239"/>
    <w:rsid w:val="00B953AF"/>
    <w:rsid w:val="00B95BCE"/>
    <w:rsid w:val="00B972F1"/>
    <w:rsid w:val="00BA0165"/>
    <w:rsid w:val="00BA0343"/>
    <w:rsid w:val="00BA0D2C"/>
    <w:rsid w:val="00BA1CCA"/>
    <w:rsid w:val="00BA1ED3"/>
    <w:rsid w:val="00BA21F4"/>
    <w:rsid w:val="00BA2766"/>
    <w:rsid w:val="00BA39AC"/>
    <w:rsid w:val="00BA3EBC"/>
    <w:rsid w:val="00BA508C"/>
    <w:rsid w:val="00BA56D0"/>
    <w:rsid w:val="00BB0662"/>
    <w:rsid w:val="00BB06F9"/>
    <w:rsid w:val="00BB0878"/>
    <w:rsid w:val="00BB19A2"/>
    <w:rsid w:val="00BB2401"/>
    <w:rsid w:val="00BB4346"/>
    <w:rsid w:val="00BB5EF9"/>
    <w:rsid w:val="00BB628A"/>
    <w:rsid w:val="00BB62B6"/>
    <w:rsid w:val="00BB65C2"/>
    <w:rsid w:val="00BB7751"/>
    <w:rsid w:val="00BB7758"/>
    <w:rsid w:val="00BB77F0"/>
    <w:rsid w:val="00BC0159"/>
    <w:rsid w:val="00BC04D7"/>
    <w:rsid w:val="00BC0DA0"/>
    <w:rsid w:val="00BC216A"/>
    <w:rsid w:val="00BC216C"/>
    <w:rsid w:val="00BC31C5"/>
    <w:rsid w:val="00BC3E53"/>
    <w:rsid w:val="00BC42DD"/>
    <w:rsid w:val="00BC4E62"/>
    <w:rsid w:val="00BC5906"/>
    <w:rsid w:val="00BC6AEB"/>
    <w:rsid w:val="00BC6C90"/>
    <w:rsid w:val="00BC6D65"/>
    <w:rsid w:val="00BC7285"/>
    <w:rsid w:val="00BC7362"/>
    <w:rsid w:val="00BC7B68"/>
    <w:rsid w:val="00BC7D9A"/>
    <w:rsid w:val="00BD0330"/>
    <w:rsid w:val="00BD12E4"/>
    <w:rsid w:val="00BD2861"/>
    <w:rsid w:val="00BD484B"/>
    <w:rsid w:val="00BD622B"/>
    <w:rsid w:val="00BD6CE6"/>
    <w:rsid w:val="00BE0132"/>
    <w:rsid w:val="00BE0192"/>
    <w:rsid w:val="00BE0F1F"/>
    <w:rsid w:val="00BE14CB"/>
    <w:rsid w:val="00BE1D76"/>
    <w:rsid w:val="00BE2434"/>
    <w:rsid w:val="00BE2537"/>
    <w:rsid w:val="00BE2F47"/>
    <w:rsid w:val="00BE3865"/>
    <w:rsid w:val="00BE3C55"/>
    <w:rsid w:val="00BE5938"/>
    <w:rsid w:val="00BE7D1E"/>
    <w:rsid w:val="00BF001F"/>
    <w:rsid w:val="00BF1844"/>
    <w:rsid w:val="00BF1B29"/>
    <w:rsid w:val="00BF3D16"/>
    <w:rsid w:val="00BF4646"/>
    <w:rsid w:val="00BF4AC7"/>
    <w:rsid w:val="00BF50D0"/>
    <w:rsid w:val="00BF52A3"/>
    <w:rsid w:val="00BF571F"/>
    <w:rsid w:val="00BF5C21"/>
    <w:rsid w:val="00BF6463"/>
    <w:rsid w:val="00BF6A96"/>
    <w:rsid w:val="00BF799F"/>
    <w:rsid w:val="00BF7A33"/>
    <w:rsid w:val="00C002C3"/>
    <w:rsid w:val="00C00C35"/>
    <w:rsid w:val="00C031F0"/>
    <w:rsid w:val="00C032FC"/>
    <w:rsid w:val="00C03723"/>
    <w:rsid w:val="00C04345"/>
    <w:rsid w:val="00C04BA3"/>
    <w:rsid w:val="00C055A2"/>
    <w:rsid w:val="00C0583A"/>
    <w:rsid w:val="00C05D7C"/>
    <w:rsid w:val="00C07E8A"/>
    <w:rsid w:val="00C07FF9"/>
    <w:rsid w:val="00C11E4F"/>
    <w:rsid w:val="00C126BC"/>
    <w:rsid w:val="00C13A4B"/>
    <w:rsid w:val="00C13A77"/>
    <w:rsid w:val="00C13D4A"/>
    <w:rsid w:val="00C13F3E"/>
    <w:rsid w:val="00C144CD"/>
    <w:rsid w:val="00C14D57"/>
    <w:rsid w:val="00C15736"/>
    <w:rsid w:val="00C15DC1"/>
    <w:rsid w:val="00C16D36"/>
    <w:rsid w:val="00C17C77"/>
    <w:rsid w:val="00C201A9"/>
    <w:rsid w:val="00C207A2"/>
    <w:rsid w:val="00C2244E"/>
    <w:rsid w:val="00C2256F"/>
    <w:rsid w:val="00C23AEB"/>
    <w:rsid w:val="00C25809"/>
    <w:rsid w:val="00C25FC0"/>
    <w:rsid w:val="00C2685E"/>
    <w:rsid w:val="00C26DE0"/>
    <w:rsid w:val="00C27460"/>
    <w:rsid w:val="00C30522"/>
    <w:rsid w:val="00C30536"/>
    <w:rsid w:val="00C31185"/>
    <w:rsid w:val="00C31382"/>
    <w:rsid w:val="00C313FB"/>
    <w:rsid w:val="00C328EB"/>
    <w:rsid w:val="00C338B7"/>
    <w:rsid w:val="00C35BBD"/>
    <w:rsid w:val="00C3676A"/>
    <w:rsid w:val="00C36D6A"/>
    <w:rsid w:val="00C4007B"/>
    <w:rsid w:val="00C402AC"/>
    <w:rsid w:val="00C40567"/>
    <w:rsid w:val="00C409C2"/>
    <w:rsid w:val="00C40A7D"/>
    <w:rsid w:val="00C418D3"/>
    <w:rsid w:val="00C42064"/>
    <w:rsid w:val="00C425B2"/>
    <w:rsid w:val="00C4353E"/>
    <w:rsid w:val="00C43CB7"/>
    <w:rsid w:val="00C43FCB"/>
    <w:rsid w:val="00C441EF"/>
    <w:rsid w:val="00C44D22"/>
    <w:rsid w:val="00C458F9"/>
    <w:rsid w:val="00C46BF5"/>
    <w:rsid w:val="00C46C4D"/>
    <w:rsid w:val="00C47AC1"/>
    <w:rsid w:val="00C503CE"/>
    <w:rsid w:val="00C52231"/>
    <w:rsid w:val="00C52457"/>
    <w:rsid w:val="00C5300E"/>
    <w:rsid w:val="00C53B23"/>
    <w:rsid w:val="00C54CED"/>
    <w:rsid w:val="00C550C1"/>
    <w:rsid w:val="00C55972"/>
    <w:rsid w:val="00C563D2"/>
    <w:rsid w:val="00C57D59"/>
    <w:rsid w:val="00C60504"/>
    <w:rsid w:val="00C6066F"/>
    <w:rsid w:val="00C60EE0"/>
    <w:rsid w:val="00C6273A"/>
    <w:rsid w:val="00C62A76"/>
    <w:rsid w:val="00C62C86"/>
    <w:rsid w:val="00C63A81"/>
    <w:rsid w:val="00C63D99"/>
    <w:rsid w:val="00C65369"/>
    <w:rsid w:val="00C658BD"/>
    <w:rsid w:val="00C65F13"/>
    <w:rsid w:val="00C66ECC"/>
    <w:rsid w:val="00C67190"/>
    <w:rsid w:val="00C707ED"/>
    <w:rsid w:val="00C70A12"/>
    <w:rsid w:val="00C72C80"/>
    <w:rsid w:val="00C73280"/>
    <w:rsid w:val="00C73659"/>
    <w:rsid w:val="00C74168"/>
    <w:rsid w:val="00C74A79"/>
    <w:rsid w:val="00C74F2E"/>
    <w:rsid w:val="00C75287"/>
    <w:rsid w:val="00C754BE"/>
    <w:rsid w:val="00C7621F"/>
    <w:rsid w:val="00C80C77"/>
    <w:rsid w:val="00C8120D"/>
    <w:rsid w:val="00C81553"/>
    <w:rsid w:val="00C8193B"/>
    <w:rsid w:val="00C8211F"/>
    <w:rsid w:val="00C82517"/>
    <w:rsid w:val="00C82954"/>
    <w:rsid w:val="00C83BF3"/>
    <w:rsid w:val="00C8423D"/>
    <w:rsid w:val="00C84D15"/>
    <w:rsid w:val="00C86297"/>
    <w:rsid w:val="00C86474"/>
    <w:rsid w:val="00C8677B"/>
    <w:rsid w:val="00C86ACA"/>
    <w:rsid w:val="00C8799C"/>
    <w:rsid w:val="00C90014"/>
    <w:rsid w:val="00C90703"/>
    <w:rsid w:val="00C91B5A"/>
    <w:rsid w:val="00C92EC7"/>
    <w:rsid w:val="00C930EC"/>
    <w:rsid w:val="00C933F4"/>
    <w:rsid w:val="00C94360"/>
    <w:rsid w:val="00C946B7"/>
    <w:rsid w:val="00C94D62"/>
    <w:rsid w:val="00C9572A"/>
    <w:rsid w:val="00C957C7"/>
    <w:rsid w:val="00C958C9"/>
    <w:rsid w:val="00CA0C69"/>
    <w:rsid w:val="00CA103E"/>
    <w:rsid w:val="00CA1A7D"/>
    <w:rsid w:val="00CA4250"/>
    <w:rsid w:val="00CA4CA0"/>
    <w:rsid w:val="00CA52FF"/>
    <w:rsid w:val="00CA67FD"/>
    <w:rsid w:val="00CA7C60"/>
    <w:rsid w:val="00CB035A"/>
    <w:rsid w:val="00CB0C1E"/>
    <w:rsid w:val="00CB1127"/>
    <w:rsid w:val="00CB46FA"/>
    <w:rsid w:val="00CB4A53"/>
    <w:rsid w:val="00CB4D93"/>
    <w:rsid w:val="00CB720C"/>
    <w:rsid w:val="00CB7B8C"/>
    <w:rsid w:val="00CB7C6D"/>
    <w:rsid w:val="00CC14A1"/>
    <w:rsid w:val="00CC375F"/>
    <w:rsid w:val="00CC3BC7"/>
    <w:rsid w:val="00CC4748"/>
    <w:rsid w:val="00CC4D61"/>
    <w:rsid w:val="00CC5669"/>
    <w:rsid w:val="00CC5748"/>
    <w:rsid w:val="00CC58A4"/>
    <w:rsid w:val="00CC6757"/>
    <w:rsid w:val="00CC743A"/>
    <w:rsid w:val="00CC7B85"/>
    <w:rsid w:val="00CC7E7A"/>
    <w:rsid w:val="00CD19AE"/>
    <w:rsid w:val="00CD248C"/>
    <w:rsid w:val="00CD42E0"/>
    <w:rsid w:val="00CD4C88"/>
    <w:rsid w:val="00CD4FE6"/>
    <w:rsid w:val="00CD5A2F"/>
    <w:rsid w:val="00CE00D2"/>
    <w:rsid w:val="00CE10D4"/>
    <w:rsid w:val="00CE15F7"/>
    <w:rsid w:val="00CE1D69"/>
    <w:rsid w:val="00CE2549"/>
    <w:rsid w:val="00CE317F"/>
    <w:rsid w:val="00CE44B2"/>
    <w:rsid w:val="00CE46D5"/>
    <w:rsid w:val="00CE46F7"/>
    <w:rsid w:val="00CE5181"/>
    <w:rsid w:val="00CE5D08"/>
    <w:rsid w:val="00CE6448"/>
    <w:rsid w:val="00CE7191"/>
    <w:rsid w:val="00CE750E"/>
    <w:rsid w:val="00CE7526"/>
    <w:rsid w:val="00CE7DE3"/>
    <w:rsid w:val="00CE7F55"/>
    <w:rsid w:val="00CF0EFB"/>
    <w:rsid w:val="00CF14DC"/>
    <w:rsid w:val="00CF4B2E"/>
    <w:rsid w:val="00CF54D8"/>
    <w:rsid w:val="00CF5E7A"/>
    <w:rsid w:val="00CF6610"/>
    <w:rsid w:val="00D0080C"/>
    <w:rsid w:val="00D012F8"/>
    <w:rsid w:val="00D01911"/>
    <w:rsid w:val="00D02BF3"/>
    <w:rsid w:val="00D0354B"/>
    <w:rsid w:val="00D0421E"/>
    <w:rsid w:val="00D04349"/>
    <w:rsid w:val="00D05210"/>
    <w:rsid w:val="00D06099"/>
    <w:rsid w:val="00D06E03"/>
    <w:rsid w:val="00D0755F"/>
    <w:rsid w:val="00D106C3"/>
    <w:rsid w:val="00D1077F"/>
    <w:rsid w:val="00D1115F"/>
    <w:rsid w:val="00D11562"/>
    <w:rsid w:val="00D14171"/>
    <w:rsid w:val="00D14E7D"/>
    <w:rsid w:val="00D169F8"/>
    <w:rsid w:val="00D16A59"/>
    <w:rsid w:val="00D17F2E"/>
    <w:rsid w:val="00D20B54"/>
    <w:rsid w:val="00D20CF1"/>
    <w:rsid w:val="00D218E2"/>
    <w:rsid w:val="00D220FE"/>
    <w:rsid w:val="00D2226D"/>
    <w:rsid w:val="00D234EB"/>
    <w:rsid w:val="00D247DD"/>
    <w:rsid w:val="00D24B87"/>
    <w:rsid w:val="00D24BDF"/>
    <w:rsid w:val="00D254D9"/>
    <w:rsid w:val="00D25565"/>
    <w:rsid w:val="00D261E0"/>
    <w:rsid w:val="00D262AF"/>
    <w:rsid w:val="00D27CBA"/>
    <w:rsid w:val="00D30305"/>
    <w:rsid w:val="00D3096D"/>
    <w:rsid w:val="00D3105C"/>
    <w:rsid w:val="00D31B75"/>
    <w:rsid w:val="00D3213D"/>
    <w:rsid w:val="00D329FC"/>
    <w:rsid w:val="00D345AD"/>
    <w:rsid w:val="00D34F16"/>
    <w:rsid w:val="00D35694"/>
    <w:rsid w:val="00D35846"/>
    <w:rsid w:val="00D35E06"/>
    <w:rsid w:val="00D35E12"/>
    <w:rsid w:val="00D368CB"/>
    <w:rsid w:val="00D3698E"/>
    <w:rsid w:val="00D36E26"/>
    <w:rsid w:val="00D37CE3"/>
    <w:rsid w:val="00D40619"/>
    <w:rsid w:val="00D40819"/>
    <w:rsid w:val="00D40EAF"/>
    <w:rsid w:val="00D44383"/>
    <w:rsid w:val="00D47730"/>
    <w:rsid w:val="00D47B16"/>
    <w:rsid w:val="00D5029B"/>
    <w:rsid w:val="00D51535"/>
    <w:rsid w:val="00D51548"/>
    <w:rsid w:val="00D52701"/>
    <w:rsid w:val="00D53321"/>
    <w:rsid w:val="00D53A60"/>
    <w:rsid w:val="00D54A43"/>
    <w:rsid w:val="00D55510"/>
    <w:rsid w:val="00D557C1"/>
    <w:rsid w:val="00D55CF1"/>
    <w:rsid w:val="00D55E85"/>
    <w:rsid w:val="00D56974"/>
    <w:rsid w:val="00D56E4B"/>
    <w:rsid w:val="00D60286"/>
    <w:rsid w:val="00D609ED"/>
    <w:rsid w:val="00D61CC3"/>
    <w:rsid w:val="00D61F00"/>
    <w:rsid w:val="00D62BA9"/>
    <w:rsid w:val="00D63B59"/>
    <w:rsid w:val="00D642B1"/>
    <w:rsid w:val="00D6512D"/>
    <w:rsid w:val="00D668F1"/>
    <w:rsid w:val="00D67DF1"/>
    <w:rsid w:val="00D70319"/>
    <w:rsid w:val="00D70E0B"/>
    <w:rsid w:val="00D70F76"/>
    <w:rsid w:val="00D71336"/>
    <w:rsid w:val="00D71678"/>
    <w:rsid w:val="00D717E3"/>
    <w:rsid w:val="00D72398"/>
    <w:rsid w:val="00D733CD"/>
    <w:rsid w:val="00D737A8"/>
    <w:rsid w:val="00D75182"/>
    <w:rsid w:val="00D75677"/>
    <w:rsid w:val="00D75B70"/>
    <w:rsid w:val="00D80533"/>
    <w:rsid w:val="00D8153B"/>
    <w:rsid w:val="00D81F45"/>
    <w:rsid w:val="00D82E41"/>
    <w:rsid w:val="00D83435"/>
    <w:rsid w:val="00D84832"/>
    <w:rsid w:val="00D84EF8"/>
    <w:rsid w:val="00D85FAE"/>
    <w:rsid w:val="00D86074"/>
    <w:rsid w:val="00D86742"/>
    <w:rsid w:val="00D8705F"/>
    <w:rsid w:val="00D87659"/>
    <w:rsid w:val="00D87B52"/>
    <w:rsid w:val="00D91A6B"/>
    <w:rsid w:val="00D94DAC"/>
    <w:rsid w:val="00D963E9"/>
    <w:rsid w:val="00D9743A"/>
    <w:rsid w:val="00D976F2"/>
    <w:rsid w:val="00DA0BB1"/>
    <w:rsid w:val="00DA106B"/>
    <w:rsid w:val="00DA1401"/>
    <w:rsid w:val="00DA2D8B"/>
    <w:rsid w:val="00DA417A"/>
    <w:rsid w:val="00DA5089"/>
    <w:rsid w:val="00DA5586"/>
    <w:rsid w:val="00DA55A6"/>
    <w:rsid w:val="00DA5B44"/>
    <w:rsid w:val="00DA5F18"/>
    <w:rsid w:val="00DB0BAD"/>
    <w:rsid w:val="00DB1388"/>
    <w:rsid w:val="00DB23ED"/>
    <w:rsid w:val="00DB24EE"/>
    <w:rsid w:val="00DB29E8"/>
    <w:rsid w:val="00DB2FE1"/>
    <w:rsid w:val="00DB34C0"/>
    <w:rsid w:val="00DB5239"/>
    <w:rsid w:val="00DB59C7"/>
    <w:rsid w:val="00DB6C25"/>
    <w:rsid w:val="00DB723B"/>
    <w:rsid w:val="00DB7773"/>
    <w:rsid w:val="00DB7971"/>
    <w:rsid w:val="00DC0533"/>
    <w:rsid w:val="00DC22EA"/>
    <w:rsid w:val="00DC264B"/>
    <w:rsid w:val="00DC3472"/>
    <w:rsid w:val="00DC5C5F"/>
    <w:rsid w:val="00DC62EF"/>
    <w:rsid w:val="00DC71AD"/>
    <w:rsid w:val="00DC78FA"/>
    <w:rsid w:val="00DD0849"/>
    <w:rsid w:val="00DD2A6A"/>
    <w:rsid w:val="00DD2B26"/>
    <w:rsid w:val="00DD3063"/>
    <w:rsid w:val="00DD368F"/>
    <w:rsid w:val="00DD3E95"/>
    <w:rsid w:val="00DD4B6E"/>
    <w:rsid w:val="00DD4FD9"/>
    <w:rsid w:val="00DD5A7D"/>
    <w:rsid w:val="00DD6E2C"/>
    <w:rsid w:val="00DD7725"/>
    <w:rsid w:val="00DD77BC"/>
    <w:rsid w:val="00DD7992"/>
    <w:rsid w:val="00DE217E"/>
    <w:rsid w:val="00DE262D"/>
    <w:rsid w:val="00DE2DBE"/>
    <w:rsid w:val="00DE33A6"/>
    <w:rsid w:val="00DE4FF3"/>
    <w:rsid w:val="00DE52C2"/>
    <w:rsid w:val="00DE5476"/>
    <w:rsid w:val="00DE5ABC"/>
    <w:rsid w:val="00DE5F83"/>
    <w:rsid w:val="00DE64FD"/>
    <w:rsid w:val="00DE799D"/>
    <w:rsid w:val="00DF0331"/>
    <w:rsid w:val="00DF0CB9"/>
    <w:rsid w:val="00DF2E2C"/>
    <w:rsid w:val="00DF35A9"/>
    <w:rsid w:val="00DF46CA"/>
    <w:rsid w:val="00DF6E56"/>
    <w:rsid w:val="00DF797F"/>
    <w:rsid w:val="00DF7D3F"/>
    <w:rsid w:val="00E00D44"/>
    <w:rsid w:val="00E02B07"/>
    <w:rsid w:val="00E04150"/>
    <w:rsid w:val="00E0510F"/>
    <w:rsid w:val="00E05CD0"/>
    <w:rsid w:val="00E06493"/>
    <w:rsid w:val="00E06A6D"/>
    <w:rsid w:val="00E07685"/>
    <w:rsid w:val="00E078E6"/>
    <w:rsid w:val="00E07DAE"/>
    <w:rsid w:val="00E1032D"/>
    <w:rsid w:val="00E11820"/>
    <w:rsid w:val="00E12205"/>
    <w:rsid w:val="00E122BD"/>
    <w:rsid w:val="00E12C9E"/>
    <w:rsid w:val="00E13515"/>
    <w:rsid w:val="00E14790"/>
    <w:rsid w:val="00E14C00"/>
    <w:rsid w:val="00E15C99"/>
    <w:rsid w:val="00E16C55"/>
    <w:rsid w:val="00E16C8F"/>
    <w:rsid w:val="00E16C9B"/>
    <w:rsid w:val="00E16E12"/>
    <w:rsid w:val="00E20CA6"/>
    <w:rsid w:val="00E20CD5"/>
    <w:rsid w:val="00E21F47"/>
    <w:rsid w:val="00E22545"/>
    <w:rsid w:val="00E22556"/>
    <w:rsid w:val="00E225FE"/>
    <w:rsid w:val="00E231DD"/>
    <w:rsid w:val="00E24732"/>
    <w:rsid w:val="00E24A2E"/>
    <w:rsid w:val="00E24E45"/>
    <w:rsid w:val="00E2548C"/>
    <w:rsid w:val="00E25AD2"/>
    <w:rsid w:val="00E25C8F"/>
    <w:rsid w:val="00E25CBA"/>
    <w:rsid w:val="00E269C0"/>
    <w:rsid w:val="00E300E8"/>
    <w:rsid w:val="00E312FF"/>
    <w:rsid w:val="00E31CF1"/>
    <w:rsid w:val="00E32312"/>
    <w:rsid w:val="00E3369F"/>
    <w:rsid w:val="00E33C17"/>
    <w:rsid w:val="00E343BB"/>
    <w:rsid w:val="00E34590"/>
    <w:rsid w:val="00E34676"/>
    <w:rsid w:val="00E34C6D"/>
    <w:rsid w:val="00E35E53"/>
    <w:rsid w:val="00E368A5"/>
    <w:rsid w:val="00E3701D"/>
    <w:rsid w:val="00E372AF"/>
    <w:rsid w:val="00E422A9"/>
    <w:rsid w:val="00E424E6"/>
    <w:rsid w:val="00E42AB7"/>
    <w:rsid w:val="00E438AE"/>
    <w:rsid w:val="00E44691"/>
    <w:rsid w:val="00E44B87"/>
    <w:rsid w:val="00E45078"/>
    <w:rsid w:val="00E45268"/>
    <w:rsid w:val="00E463AC"/>
    <w:rsid w:val="00E4713E"/>
    <w:rsid w:val="00E471A7"/>
    <w:rsid w:val="00E5068B"/>
    <w:rsid w:val="00E507B0"/>
    <w:rsid w:val="00E5239C"/>
    <w:rsid w:val="00E55968"/>
    <w:rsid w:val="00E579DA"/>
    <w:rsid w:val="00E57C9B"/>
    <w:rsid w:val="00E60CDE"/>
    <w:rsid w:val="00E612D6"/>
    <w:rsid w:val="00E61F6C"/>
    <w:rsid w:val="00E6200C"/>
    <w:rsid w:val="00E62A47"/>
    <w:rsid w:val="00E62BF5"/>
    <w:rsid w:val="00E62CD8"/>
    <w:rsid w:val="00E6486B"/>
    <w:rsid w:val="00E64B31"/>
    <w:rsid w:val="00E6576A"/>
    <w:rsid w:val="00E65D12"/>
    <w:rsid w:val="00E666EC"/>
    <w:rsid w:val="00E66CC0"/>
    <w:rsid w:val="00E67BF4"/>
    <w:rsid w:val="00E67E49"/>
    <w:rsid w:val="00E70085"/>
    <w:rsid w:val="00E704BF"/>
    <w:rsid w:val="00E70E89"/>
    <w:rsid w:val="00E71772"/>
    <w:rsid w:val="00E7250F"/>
    <w:rsid w:val="00E7258D"/>
    <w:rsid w:val="00E73432"/>
    <w:rsid w:val="00E737CC"/>
    <w:rsid w:val="00E73AA9"/>
    <w:rsid w:val="00E74741"/>
    <w:rsid w:val="00E801D9"/>
    <w:rsid w:val="00E8033D"/>
    <w:rsid w:val="00E819BA"/>
    <w:rsid w:val="00E81CF5"/>
    <w:rsid w:val="00E81F37"/>
    <w:rsid w:val="00E82CFB"/>
    <w:rsid w:val="00E83485"/>
    <w:rsid w:val="00E84389"/>
    <w:rsid w:val="00E85BA6"/>
    <w:rsid w:val="00E87095"/>
    <w:rsid w:val="00E870A4"/>
    <w:rsid w:val="00E90423"/>
    <w:rsid w:val="00E91497"/>
    <w:rsid w:val="00E9248A"/>
    <w:rsid w:val="00E93386"/>
    <w:rsid w:val="00E94132"/>
    <w:rsid w:val="00E9413D"/>
    <w:rsid w:val="00E95AFB"/>
    <w:rsid w:val="00E95B6A"/>
    <w:rsid w:val="00E96C43"/>
    <w:rsid w:val="00E971A1"/>
    <w:rsid w:val="00E9763E"/>
    <w:rsid w:val="00E97EE7"/>
    <w:rsid w:val="00E97EEB"/>
    <w:rsid w:val="00EA0BAB"/>
    <w:rsid w:val="00EA3A42"/>
    <w:rsid w:val="00EA3E5D"/>
    <w:rsid w:val="00EA5A80"/>
    <w:rsid w:val="00EA660E"/>
    <w:rsid w:val="00EA691F"/>
    <w:rsid w:val="00EA6B8F"/>
    <w:rsid w:val="00EA7FE5"/>
    <w:rsid w:val="00EB28C5"/>
    <w:rsid w:val="00EB2DFF"/>
    <w:rsid w:val="00EB2EC6"/>
    <w:rsid w:val="00EB43B1"/>
    <w:rsid w:val="00EB4551"/>
    <w:rsid w:val="00EB51CF"/>
    <w:rsid w:val="00EB5CE4"/>
    <w:rsid w:val="00EB677B"/>
    <w:rsid w:val="00EC0214"/>
    <w:rsid w:val="00EC053A"/>
    <w:rsid w:val="00EC1C46"/>
    <w:rsid w:val="00EC28F4"/>
    <w:rsid w:val="00EC2C6D"/>
    <w:rsid w:val="00EC35FA"/>
    <w:rsid w:val="00EC407B"/>
    <w:rsid w:val="00EC52E9"/>
    <w:rsid w:val="00EC5A52"/>
    <w:rsid w:val="00EC6890"/>
    <w:rsid w:val="00ED2212"/>
    <w:rsid w:val="00ED315C"/>
    <w:rsid w:val="00ED3BF4"/>
    <w:rsid w:val="00ED48DB"/>
    <w:rsid w:val="00ED4E83"/>
    <w:rsid w:val="00ED5D81"/>
    <w:rsid w:val="00ED7258"/>
    <w:rsid w:val="00ED7723"/>
    <w:rsid w:val="00EE05CE"/>
    <w:rsid w:val="00EE094C"/>
    <w:rsid w:val="00EE0EA6"/>
    <w:rsid w:val="00EE225A"/>
    <w:rsid w:val="00EE22B5"/>
    <w:rsid w:val="00EE2FBC"/>
    <w:rsid w:val="00EE315F"/>
    <w:rsid w:val="00EE393C"/>
    <w:rsid w:val="00EE3BE0"/>
    <w:rsid w:val="00EE3CAA"/>
    <w:rsid w:val="00EE43E8"/>
    <w:rsid w:val="00EE45A1"/>
    <w:rsid w:val="00EE4D0B"/>
    <w:rsid w:val="00EE4EEE"/>
    <w:rsid w:val="00EE5233"/>
    <w:rsid w:val="00EE5A3A"/>
    <w:rsid w:val="00EE6896"/>
    <w:rsid w:val="00EE6B7B"/>
    <w:rsid w:val="00EE6FDF"/>
    <w:rsid w:val="00EE71C9"/>
    <w:rsid w:val="00EE7320"/>
    <w:rsid w:val="00EE7920"/>
    <w:rsid w:val="00EF0B2D"/>
    <w:rsid w:val="00EF142B"/>
    <w:rsid w:val="00EF14AB"/>
    <w:rsid w:val="00EF192A"/>
    <w:rsid w:val="00EF2FED"/>
    <w:rsid w:val="00EF31A1"/>
    <w:rsid w:val="00EF3269"/>
    <w:rsid w:val="00EF36AC"/>
    <w:rsid w:val="00EF3944"/>
    <w:rsid w:val="00EF3E3D"/>
    <w:rsid w:val="00EF3EF2"/>
    <w:rsid w:val="00EF426B"/>
    <w:rsid w:val="00EF4B8C"/>
    <w:rsid w:val="00EF4E5F"/>
    <w:rsid w:val="00EF5039"/>
    <w:rsid w:val="00EF507F"/>
    <w:rsid w:val="00EF51CA"/>
    <w:rsid w:val="00EF53D5"/>
    <w:rsid w:val="00EF5AF0"/>
    <w:rsid w:val="00EF6344"/>
    <w:rsid w:val="00EF65CA"/>
    <w:rsid w:val="00EF65D3"/>
    <w:rsid w:val="00EF6994"/>
    <w:rsid w:val="00EF73B8"/>
    <w:rsid w:val="00F0056C"/>
    <w:rsid w:val="00F01703"/>
    <w:rsid w:val="00F02188"/>
    <w:rsid w:val="00F026DE"/>
    <w:rsid w:val="00F02803"/>
    <w:rsid w:val="00F038B8"/>
    <w:rsid w:val="00F03B56"/>
    <w:rsid w:val="00F03C63"/>
    <w:rsid w:val="00F0431F"/>
    <w:rsid w:val="00F0467A"/>
    <w:rsid w:val="00F04ED1"/>
    <w:rsid w:val="00F05557"/>
    <w:rsid w:val="00F05CC1"/>
    <w:rsid w:val="00F06646"/>
    <w:rsid w:val="00F069E9"/>
    <w:rsid w:val="00F070BA"/>
    <w:rsid w:val="00F0716B"/>
    <w:rsid w:val="00F10C8B"/>
    <w:rsid w:val="00F11304"/>
    <w:rsid w:val="00F121F5"/>
    <w:rsid w:val="00F12DD7"/>
    <w:rsid w:val="00F14DA3"/>
    <w:rsid w:val="00F165A7"/>
    <w:rsid w:val="00F16D61"/>
    <w:rsid w:val="00F16F6C"/>
    <w:rsid w:val="00F17D1E"/>
    <w:rsid w:val="00F2018F"/>
    <w:rsid w:val="00F20ADC"/>
    <w:rsid w:val="00F21F31"/>
    <w:rsid w:val="00F22C3E"/>
    <w:rsid w:val="00F2484B"/>
    <w:rsid w:val="00F248A9"/>
    <w:rsid w:val="00F24ECD"/>
    <w:rsid w:val="00F24F7D"/>
    <w:rsid w:val="00F25240"/>
    <w:rsid w:val="00F268AB"/>
    <w:rsid w:val="00F26984"/>
    <w:rsid w:val="00F26DFD"/>
    <w:rsid w:val="00F27867"/>
    <w:rsid w:val="00F27F24"/>
    <w:rsid w:val="00F32BEB"/>
    <w:rsid w:val="00F33129"/>
    <w:rsid w:val="00F3313A"/>
    <w:rsid w:val="00F3324B"/>
    <w:rsid w:val="00F3560E"/>
    <w:rsid w:val="00F35B0A"/>
    <w:rsid w:val="00F35B1D"/>
    <w:rsid w:val="00F3766C"/>
    <w:rsid w:val="00F37CF6"/>
    <w:rsid w:val="00F37FC4"/>
    <w:rsid w:val="00F40890"/>
    <w:rsid w:val="00F40D89"/>
    <w:rsid w:val="00F425F9"/>
    <w:rsid w:val="00F42AE8"/>
    <w:rsid w:val="00F42E34"/>
    <w:rsid w:val="00F43E7E"/>
    <w:rsid w:val="00F446D8"/>
    <w:rsid w:val="00F44BE0"/>
    <w:rsid w:val="00F44F6A"/>
    <w:rsid w:val="00F450E6"/>
    <w:rsid w:val="00F4580C"/>
    <w:rsid w:val="00F4634C"/>
    <w:rsid w:val="00F466A8"/>
    <w:rsid w:val="00F4680A"/>
    <w:rsid w:val="00F46F80"/>
    <w:rsid w:val="00F515A3"/>
    <w:rsid w:val="00F51808"/>
    <w:rsid w:val="00F528BE"/>
    <w:rsid w:val="00F52D9A"/>
    <w:rsid w:val="00F55027"/>
    <w:rsid w:val="00F5535B"/>
    <w:rsid w:val="00F554D0"/>
    <w:rsid w:val="00F56822"/>
    <w:rsid w:val="00F57474"/>
    <w:rsid w:val="00F606CE"/>
    <w:rsid w:val="00F62A05"/>
    <w:rsid w:val="00F62A48"/>
    <w:rsid w:val="00F62BA8"/>
    <w:rsid w:val="00F62BF5"/>
    <w:rsid w:val="00F62F2A"/>
    <w:rsid w:val="00F63443"/>
    <w:rsid w:val="00F63FF2"/>
    <w:rsid w:val="00F64772"/>
    <w:rsid w:val="00F65188"/>
    <w:rsid w:val="00F65A66"/>
    <w:rsid w:val="00F668B2"/>
    <w:rsid w:val="00F70596"/>
    <w:rsid w:val="00F70D33"/>
    <w:rsid w:val="00F71A9C"/>
    <w:rsid w:val="00F7257F"/>
    <w:rsid w:val="00F72DC6"/>
    <w:rsid w:val="00F75287"/>
    <w:rsid w:val="00F7544F"/>
    <w:rsid w:val="00F76199"/>
    <w:rsid w:val="00F76CB1"/>
    <w:rsid w:val="00F77115"/>
    <w:rsid w:val="00F773EC"/>
    <w:rsid w:val="00F77A51"/>
    <w:rsid w:val="00F77CF2"/>
    <w:rsid w:val="00F809E0"/>
    <w:rsid w:val="00F80B63"/>
    <w:rsid w:val="00F81463"/>
    <w:rsid w:val="00F81757"/>
    <w:rsid w:val="00F8516E"/>
    <w:rsid w:val="00F851C3"/>
    <w:rsid w:val="00F852A0"/>
    <w:rsid w:val="00F86456"/>
    <w:rsid w:val="00F86D74"/>
    <w:rsid w:val="00F87022"/>
    <w:rsid w:val="00F8714A"/>
    <w:rsid w:val="00F87F34"/>
    <w:rsid w:val="00F90915"/>
    <w:rsid w:val="00F90DBF"/>
    <w:rsid w:val="00F90E4C"/>
    <w:rsid w:val="00F9183A"/>
    <w:rsid w:val="00F918BB"/>
    <w:rsid w:val="00F91BED"/>
    <w:rsid w:val="00F9245F"/>
    <w:rsid w:val="00F937D7"/>
    <w:rsid w:val="00F9390B"/>
    <w:rsid w:val="00F939DE"/>
    <w:rsid w:val="00F93BF6"/>
    <w:rsid w:val="00F94F41"/>
    <w:rsid w:val="00F95C56"/>
    <w:rsid w:val="00F978C1"/>
    <w:rsid w:val="00F97AA9"/>
    <w:rsid w:val="00FA0280"/>
    <w:rsid w:val="00FA244F"/>
    <w:rsid w:val="00FA3AEB"/>
    <w:rsid w:val="00FA3E6E"/>
    <w:rsid w:val="00FA5B51"/>
    <w:rsid w:val="00FB1C4C"/>
    <w:rsid w:val="00FB229F"/>
    <w:rsid w:val="00FB25EB"/>
    <w:rsid w:val="00FB2908"/>
    <w:rsid w:val="00FB3626"/>
    <w:rsid w:val="00FB3D0A"/>
    <w:rsid w:val="00FB4611"/>
    <w:rsid w:val="00FB4A53"/>
    <w:rsid w:val="00FB4A62"/>
    <w:rsid w:val="00FB4B5C"/>
    <w:rsid w:val="00FB4C7D"/>
    <w:rsid w:val="00FB5B7F"/>
    <w:rsid w:val="00FB705F"/>
    <w:rsid w:val="00FB7CF6"/>
    <w:rsid w:val="00FC145E"/>
    <w:rsid w:val="00FC14A8"/>
    <w:rsid w:val="00FC2613"/>
    <w:rsid w:val="00FC2759"/>
    <w:rsid w:val="00FC3A32"/>
    <w:rsid w:val="00FC3E1B"/>
    <w:rsid w:val="00FC41C6"/>
    <w:rsid w:val="00FC5152"/>
    <w:rsid w:val="00FC5746"/>
    <w:rsid w:val="00FC622B"/>
    <w:rsid w:val="00FC6686"/>
    <w:rsid w:val="00FC7474"/>
    <w:rsid w:val="00FD08E8"/>
    <w:rsid w:val="00FD1F47"/>
    <w:rsid w:val="00FD1F99"/>
    <w:rsid w:val="00FD226B"/>
    <w:rsid w:val="00FD2297"/>
    <w:rsid w:val="00FD2C1D"/>
    <w:rsid w:val="00FD3FD3"/>
    <w:rsid w:val="00FD4EC1"/>
    <w:rsid w:val="00FD6637"/>
    <w:rsid w:val="00FD69D5"/>
    <w:rsid w:val="00FD7C05"/>
    <w:rsid w:val="00FE08BC"/>
    <w:rsid w:val="00FE0A61"/>
    <w:rsid w:val="00FE0B9B"/>
    <w:rsid w:val="00FE1D29"/>
    <w:rsid w:val="00FE278B"/>
    <w:rsid w:val="00FE4542"/>
    <w:rsid w:val="00FE5165"/>
    <w:rsid w:val="00FF16ED"/>
    <w:rsid w:val="00FF2F25"/>
    <w:rsid w:val="00FF353C"/>
    <w:rsid w:val="00FF424F"/>
    <w:rsid w:val="00FF4F32"/>
    <w:rsid w:val="00FF56B1"/>
    <w:rsid w:val="00FF5BBC"/>
    <w:rsid w:val="00FF6413"/>
    <w:rsid w:val="00FF679F"/>
    <w:rsid w:val="00FF7581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0904"/>
  <w15:docId w15:val="{039BED40-9E33-4E3B-A2F0-66B8D5B2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C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6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3E9"/>
  </w:style>
  <w:style w:type="paragraph" w:styleId="Footer">
    <w:name w:val="footer"/>
    <w:basedOn w:val="Normal"/>
    <w:link w:val="FooterChar"/>
    <w:uiPriority w:val="99"/>
    <w:unhideWhenUsed/>
    <w:rsid w:val="00D96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191C3-D823-424F-A7F0-542F5E4F8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9465</TotalTime>
  <Pages>10</Pages>
  <Words>3769</Words>
  <Characters>21484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PC</cp:lastModifiedBy>
  <cp:revision>1469</cp:revision>
  <cp:lastPrinted>2025-02-04T10:36:00Z</cp:lastPrinted>
  <dcterms:created xsi:type="dcterms:W3CDTF">2019-10-21T06:32:00Z</dcterms:created>
  <dcterms:modified xsi:type="dcterms:W3CDTF">2025-05-14T08:11:00Z</dcterms:modified>
</cp:coreProperties>
</file>