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812965896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812965897" r:id="rId10"/>
              </w:object>
            </w:r>
          </w:p>
        </w:tc>
      </w:tr>
    </w:tbl>
    <w:p w14:paraId="40C24CA3" w14:textId="4C3EE456" w:rsidR="00E5113F" w:rsidRDefault="00051499" w:rsidP="00E5113F">
      <w:pPr>
        <w:tabs>
          <w:tab w:val="left" w:pos="465"/>
          <w:tab w:val="center" w:pos="5386"/>
        </w:tabs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1423E985" w:rsidR="00DA0B0A" w:rsidRPr="00B92AE3" w:rsidRDefault="00B92AE3" w:rsidP="00B92AE3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3129D36F" w14:textId="77777777" w:rsidR="00BD45BE" w:rsidRDefault="00BD45BE" w:rsidP="00BD45BE">
      <w:pPr>
        <w:spacing w:after="0"/>
        <w:ind w:left="-426" w:firstLine="426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10 000 mp, având NC 52564, situat în </w:t>
      </w:r>
      <w:bookmarkStart w:id="0" w:name="_Hlk197519090"/>
      <w:bookmarkStart w:id="1" w:name="_Hlk202266454"/>
      <w:bookmarkStart w:id="2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Izvoru Bârzii, </w:t>
      </w:r>
      <w:bookmarkEnd w:id="0"/>
      <w:r>
        <w:rPr>
          <w:rFonts w:ascii="Times New Roman" w:hAnsi="Times New Roman"/>
          <w:b/>
          <w:i/>
          <w:sz w:val="26"/>
          <w:szCs w:val="26"/>
          <w:lang w:val="ro-RO"/>
        </w:rPr>
        <w:t>Loc. Halânga</w:t>
      </w:r>
      <w:bookmarkEnd w:id="1"/>
      <w:bookmarkEnd w:id="2"/>
    </w:p>
    <w:p w14:paraId="7C67B568" w14:textId="77777777" w:rsidR="00CD56F8" w:rsidRPr="004C5DA8" w:rsidRDefault="00CD56F8" w:rsidP="00912873">
      <w:pPr>
        <w:spacing w:after="0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52BE8DD9" w14:textId="7354A2FB" w:rsidR="00B321F2" w:rsidRDefault="009226AC" w:rsidP="00B321F2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Având î</w:t>
      </w:r>
      <w:r w:rsidR="00051499" w:rsidRPr="004C5DA8">
        <w:rPr>
          <w:rFonts w:ascii="Times New Roman" w:hAnsi="Times New Roman"/>
          <w:sz w:val="26"/>
          <w:szCs w:val="26"/>
          <w:lang w:val="ro-RO"/>
        </w:rPr>
        <w:t>n vedere:</w:t>
      </w:r>
    </w:p>
    <w:p w14:paraId="6524872B" w14:textId="77777777" w:rsidR="00E60584" w:rsidRDefault="00AD4710" w:rsidP="00E60584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>-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ab/>
        <w:t>necesitatea identificării unui teren pentru amplasarea unor baterii ale parcului fotovoltaic ce va face obiectul implementării unui proiect de anvergură în municipiul Drobeta Turnu Severin;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14:paraId="4D0A88BB" w14:textId="05961DB8" w:rsidR="00051499" w:rsidRPr="00836A5A" w:rsidRDefault="00E60584" w:rsidP="00E60584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 - </w:t>
      </w:r>
      <w:r w:rsidR="00EE30FE"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E2B319B" w:rsidR="00051499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865F7" w:rsidRPr="00836A5A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596F24BF" w:rsidR="009226AC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467D3301" w:rsidR="00796F02" w:rsidRPr="00836A5A" w:rsidRDefault="00EE30FE" w:rsidP="00E5113F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836A5A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836A5A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 w:rsidRPr="00836A5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836A5A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836A5A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 w:rsidRPr="00836A5A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13A44556" w14:textId="7D1F1BA9" w:rsidR="008F01FE" w:rsidRDefault="00AE7D9D" w:rsidP="008F01FE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836A5A">
        <w:rPr>
          <w:rFonts w:ascii="Times New Roman" w:hAnsi="Times New Roman"/>
          <w:sz w:val="24"/>
          <w:szCs w:val="24"/>
          <w:lang w:val="ro-RO"/>
        </w:rPr>
        <w:t xml:space="preserve">În acest context, propun ca în </w:t>
      </w:r>
      <w:r w:rsidR="00E5113F" w:rsidRPr="00836A5A">
        <w:rPr>
          <w:rFonts w:ascii="Times New Roman" w:hAnsi="Times New Roman"/>
          <w:sz w:val="24"/>
          <w:szCs w:val="24"/>
          <w:lang w:val="ro-RO"/>
        </w:rPr>
        <w:t>ș</w:t>
      </w:r>
      <w:r w:rsidRPr="00836A5A">
        <w:rPr>
          <w:rFonts w:ascii="Times New Roman" w:hAnsi="Times New Roman"/>
          <w:sz w:val="24"/>
          <w:szCs w:val="24"/>
          <w:lang w:val="ro-RO"/>
        </w:rPr>
        <w:t>edința Consiliului Local al Municipiului Drobeta Turnu Severin,</w:t>
      </w:r>
      <w:r w:rsidR="00AC3FB5" w:rsidRPr="00836A5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836A5A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836A5A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aprobarea dezmembr</w:t>
      </w:r>
      <w:r w:rsidR="006F5221" w:rsidRPr="00836A5A">
        <w:rPr>
          <w:rFonts w:ascii="Times New Roman" w:hAnsi="Times New Roman"/>
          <w:sz w:val="24"/>
          <w:szCs w:val="24"/>
          <w:lang w:val="ro-RO"/>
        </w:rPr>
        <w:t>ării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 imobilului teren, înscris </w:t>
      </w:r>
      <w:r w:rsidR="00590AB7" w:rsidRPr="00836A5A">
        <w:rPr>
          <w:rFonts w:ascii="Times New Roman" w:hAnsi="Times New Roman"/>
          <w:sz w:val="24"/>
          <w:szCs w:val="24"/>
          <w:lang w:val="ro-RO"/>
        </w:rPr>
        <w:t>î</w:t>
      </w:r>
      <w:r w:rsidRPr="00836A5A">
        <w:rPr>
          <w:rFonts w:ascii="Times New Roman" w:hAnsi="Times New Roman"/>
          <w:sz w:val="24"/>
          <w:szCs w:val="24"/>
          <w:lang w:val="ro-RO"/>
        </w:rPr>
        <w:t xml:space="preserve">n CF a UAT </w:t>
      </w:r>
      <w:r w:rsidR="00E60584" w:rsidRPr="00E60584">
        <w:rPr>
          <w:rFonts w:ascii="Times New Roman" w:hAnsi="Times New Roman"/>
          <w:sz w:val="24"/>
          <w:szCs w:val="24"/>
          <w:shd w:val="clear" w:color="auto" w:fill="FFFFFF"/>
        </w:rPr>
        <w:t>Izvoru Bârzii</w:t>
      </w:r>
      <w:r w:rsidR="00BD45BE">
        <w:rPr>
          <w:rFonts w:ascii="Times New Roman" w:hAnsi="Times New Roman"/>
          <w:sz w:val="24"/>
          <w:szCs w:val="24"/>
          <w:lang w:val="ro-RO"/>
        </w:rPr>
        <w:t xml:space="preserve"> 52564</w:t>
      </w:r>
      <w:r w:rsidR="00593118" w:rsidRPr="00836A5A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 xml:space="preserve">având NC </w:t>
      </w:r>
      <w:r w:rsidR="00BD45BE">
        <w:rPr>
          <w:rFonts w:ascii="Times New Roman" w:hAnsi="Times New Roman"/>
          <w:sz w:val="24"/>
          <w:szCs w:val="24"/>
          <w:lang w:val="ro-RO"/>
        </w:rPr>
        <w:t>52564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>,</w:t>
      </w:r>
      <w:r w:rsidR="00E60584" w:rsidRPr="00E60584">
        <w:t xml:space="preserve"> 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 xml:space="preserve">în suprafață de </w:t>
      </w:r>
      <w:r w:rsidR="00BD45BE">
        <w:rPr>
          <w:rFonts w:ascii="Times New Roman" w:hAnsi="Times New Roman"/>
          <w:sz w:val="24"/>
          <w:szCs w:val="24"/>
          <w:lang w:val="ro-RO"/>
        </w:rPr>
        <w:t>10 000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 xml:space="preserve"> mp</w:t>
      </w:r>
      <w:r w:rsidR="00E60584">
        <w:rPr>
          <w:rFonts w:ascii="Times New Roman" w:hAnsi="Times New Roman"/>
          <w:sz w:val="24"/>
          <w:szCs w:val="24"/>
          <w:lang w:val="ro-RO"/>
        </w:rPr>
        <w:t>,</w:t>
      </w:r>
      <w:r w:rsidR="009C5C55" w:rsidRPr="00836A5A">
        <w:rPr>
          <w:rFonts w:ascii="Times New Roman" w:hAnsi="Times New Roman"/>
          <w:sz w:val="24"/>
          <w:szCs w:val="24"/>
          <w:lang w:val="ro-RO"/>
        </w:rPr>
        <w:t xml:space="preserve"> situat în </w:t>
      </w:r>
      <w:r w:rsidR="00E60584" w:rsidRPr="00E60584">
        <w:rPr>
          <w:rFonts w:ascii="Times New Roman" w:hAnsi="Times New Roman"/>
          <w:sz w:val="24"/>
          <w:szCs w:val="24"/>
          <w:lang w:val="ro-RO"/>
        </w:rPr>
        <w:t>Izvoru Bârzii, Loc. Halânga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, în </w:t>
      </w:r>
      <w:r w:rsidR="008F01FE">
        <w:rPr>
          <w:rFonts w:ascii="Times New Roman" w:hAnsi="Times New Roman"/>
          <w:sz w:val="24"/>
          <w:szCs w:val="24"/>
          <w:lang w:val="ro-RO"/>
        </w:rPr>
        <w:t>două</w:t>
      </w:r>
      <w:r w:rsidR="00AD4710" w:rsidRPr="00836A5A">
        <w:rPr>
          <w:rFonts w:ascii="Times New Roman" w:hAnsi="Times New Roman"/>
          <w:sz w:val="24"/>
          <w:szCs w:val="24"/>
          <w:lang w:val="ro-RO"/>
        </w:rPr>
        <w:t xml:space="preserve"> loturi, după cum urmează:</w:t>
      </w:r>
    </w:p>
    <w:p w14:paraId="3EABAD92" w14:textId="141C971F" w:rsidR="00E60584" w:rsidRPr="007704DB" w:rsidRDefault="00E60584" w:rsidP="00E60584">
      <w:pPr>
        <w:pStyle w:val="Listparagraf"/>
        <w:ind w:hanging="5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6058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E60584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Lotul 1 înscris în CF a UAT Izvoru </w:t>
      </w:r>
      <w:r w:rsidRPr="007704DB">
        <w:rPr>
          <w:rFonts w:ascii="Times New Roman" w:hAnsi="Times New Roman"/>
          <w:sz w:val="24"/>
          <w:szCs w:val="24"/>
          <w:shd w:val="clear" w:color="auto" w:fill="FFFFFF"/>
        </w:rPr>
        <w:t>Bârzii 5</w:t>
      </w:r>
      <w:r w:rsidR="007704DB" w:rsidRPr="007704DB">
        <w:rPr>
          <w:rFonts w:ascii="Times New Roman" w:hAnsi="Times New Roman"/>
          <w:sz w:val="24"/>
          <w:szCs w:val="24"/>
          <w:shd w:val="clear" w:color="auto" w:fill="FFFFFF"/>
        </w:rPr>
        <w:t>3030</w:t>
      </w:r>
      <w:r w:rsidRPr="007704DB">
        <w:rPr>
          <w:rFonts w:ascii="Times New Roman" w:hAnsi="Times New Roman"/>
          <w:sz w:val="24"/>
          <w:szCs w:val="24"/>
          <w:shd w:val="clear" w:color="auto" w:fill="FFFFFF"/>
        </w:rPr>
        <w:t>, având NC 5</w:t>
      </w:r>
      <w:r w:rsidR="007704DB" w:rsidRPr="007704DB">
        <w:rPr>
          <w:rFonts w:ascii="Times New Roman" w:hAnsi="Times New Roman"/>
          <w:sz w:val="24"/>
          <w:szCs w:val="24"/>
          <w:shd w:val="clear" w:color="auto" w:fill="FFFFFF"/>
        </w:rPr>
        <w:t>3030</w:t>
      </w:r>
      <w:r w:rsidRPr="007704DB">
        <w:rPr>
          <w:rFonts w:ascii="Times New Roman" w:hAnsi="Times New Roman"/>
          <w:sz w:val="24"/>
          <w:szCs w:val="24"/>
          <w:shd w:val="clear" w:color="auto" w:fill="FFFFFF"/>
        </w:rPr>
        <w:t xml:space="preserve">, în suprafață de </w:t>
      </w:r>
      <w:r w:rsidR="00BD45BE" w:rsidRPr="007704DB">
        <w:rPr>
          <w:rFonts w:ascii="Times New Roman" w:hAnsi="Times New Roman"/>
          <w:sz w:val="24"/>
          <w:szCs w:val="24"/>
          <w:shd w:val="clear" w:color="auto" w:fill="FFFFFF"/>
        </w:rPr>
        <w:t>9223</w:t>
      </w:r>
      <w:r w:rsidRPr="007704DB">
        <w:rPr>
          <w:rFonts w:ascii="Times New Roman" w:hAnsi="Times New Roman"/>
          <w:sz w:val="24"/>
          <w:szCs w:val="24"/>
          <w:shd w:val="clear" w:color="auto" w:fill="FFFFFF"/>
        </w:rPr>
        <w:t xml:space="preserve"> mp;</w:t>
      </w:r>
    </w:p>
    <w:p w14:paraId="78C8312F" w14:textId="05AA8259" w:rsidR="00AD4710" w:rsidRPr="007704DB" w:rsidRDefault="00E60584" w:rsidP="00E60584">
      <w:pPr>
        <w:pStyle w:val="Listparagraf"/>
        <w:ind w:left="0" w:hanging="57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704DB">
        <w:rPr>
          <w:rFonts w:ascii="Times New Roman" w:hAnsi="Times New Roman"/>
          <w:sz w:val="24"/>
          <w:szCs w:val="24"/>
          <w:shd w:val="clear" w:color="auto" w:fill="FFFFFF"/>
        </w:rPr>
        <w:t xml:space="preserve">           -</w:t>
      </w:r>
      <w:r w:rsidRPr="007704DB">
        <w:rPr>
          <w:rFonts w:ascii="Times New Roman" w:hAnsi="Times New Roman"/>
          <w:sz w:val="24"/>
          <w:szCs w:val="24"/>
          <w:shd w:val="clear" w:color="auto" w:fill="FFFFFF"/>
        </w:rPr>
        <w:tab/>
        <w:t>Lotul 2 înscris în CF a UAT Izvoru Bârzii 5</w:t>
      </w:r>
      <w:r w:rsidR="007704DB" w:rsidRPr="007704DB">
        <w:rPr>
          <w:rFonts w:ascii="Times New Roman" w:hAnsi="Times New Roman"/>
          <w:sz w:val="24"/>
          <w:szCs w:val="24"/>
          <w:shd w:val="clear" w:color="auto" w:fill="FFFFFF"/>
        </w:rPr>
        <w:t>3031</w:t>
      </w:r>
      <w:r w:rsidRPr="007704DB">
        <w:rPr>
          <w:rFonts w:ascii="Times New Roman" w:hAnsi="Times New Roman"/>
          <w:sz w:val="24"/>
          <w:szCs w:val="24"/>
          <w:shd w:val="clear" w:color="auto" w:fill="FFFFFF"/>
        </w:rPr>
        <w:t>, având NC 5</w:t>
      </w:r>
      <w:r w:rsidR="007704DB" w:rsidRPr="007704DB">
        <w:rPr>
          <w:rFonts w:ascii="Times New Roman" w:hAnsi="Times New Roman"/>
          <w:sz w:val="24"/>
          <w:szCs w:val="24"/>
          <w:shd w:val="clear" w:color="auto" w:fill="FFFFFF"/>
        </w:rPr>
        <w:t>3031</w:t>
      </w:r>
      <w:r w:rsidRPr="007704DB">
        <w:rPr>
          <w:rFonts w:ascii="Times New Roman" w:hAnsi="Times New Roman"/>
          <w:sz w:val="24"/>
          <w:szCs w:val="24"/>
          <w:shd w:val="clear" w:color="auto" w:fill="FFFFFF"/>
        </w:rPr>
        <w:t xml:space="preserve">, în suprafață de </w:t>
      </w:r>
      <w:r w:rsidR="00BD45BE" w:rsidRPr="007704DB">
        <w:rPr>
          <w:rFonts w:ascii="Times New Roman" w:hAnsi="Times New Roman"/>
          <w:sz w:val="24"/>
          <w:szCs w:val="24"/>
          <w:shd w:val="clear" w:color="auto" w:fill="FFFFFF"/>
        </w:rPr>
        <w:t>777</w:t>
      </w:r>
      <w:r w:rsidRPr="007704DB">
        <w:rPr>
          <w:rFonts w:ascii="Times New Roman" w:hAnsi="Times New Roman"/>
          <w:sz w:val="24"/>
          <w:szCs w:val="24"/>
          <w:shd w:val="clear" w:color="auto" w:fill="FFFFFF"/>
        </w:rPr>
        <w:t xml:space="preserve"> mp.</w:t>
      </w:r>
    </w:p>
    <w:p w14:paraId="1BC18917" w14:textId="1CBC195B" w:rsidR="00AD4710" w:rsidRPr="00836A5A" w:rsidRDefault="00AD4710" w:rsidP="00E5113F">
      <w:pPr>
        <w:pStyle w:val="Listparagraf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F6D50A3" w14:textId="77777777" w:rsidR="001C600A" w:rsidRPr="004C5DA8" w:rsidRDefault="001C600A" w:rsidP="00E5113F">
      <w:pPr>
        <w:pStyle w:val="Listparagraf"/>
        <w:ind w:left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5AE3DB1F" w14:textId="2D0D4C5E" w:rsidR="001C0373" w:rsidRPr="004C5DA8" w:rsidRDefault="00051499" w:rsidP="009865A9">
      <w:pPr>
        <w:pStyle w:val="Listparagraf"/>
        <w:spacing w:after="0"/>
        <w:ind w:left="0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INI</w:t>
      </w:r>
      <w:r w:rsidR="001C0373" w:rsidRPr="004C5DA8">
        <w:rPr>
          <w:rFonts w:ascii="Times New Roman" w:hAnsi="Times New Roman"/>
          <w:b/>
          <w:bCs/>
          <w:sz w:val="26"/>
          <w:szCs w:val="26"/>
          <w:lang w:val="ro-RO"/>
        </w:rPr>
        <w:t>Ț</w:t>
      </w:r>
      <w:r w:rsidRPr="004C5DA8">
        <w:rPr>
          <w:rFonts w:ascii="Times New Roman" w:hAnsi="Times New Roman"/>
          <w:b/>
          <w:bCs/>
          <w:sz w:val="26"/>
          <w:szCs w:val="26"/>
          <w:lang w:val="ro-RO"/>
        </w:rPr>
        <w:t>IATOR,</w:t>
      </w:r>
    </w:p>
    <w:p w14:paraId="725A2626" w14:textId="66C11AB4" w:rsidR="00051499" w:rsidRPr="004C5DA8" w:rsidRDefault="00051499" w:rsidP="009865A9">
      <w:pPr>
        <w:spacing w:after="0"/>
        <w:jc w:val="center"/>
        <w:rPr>
          <w:rFonts w:ascii="Times New Roman" w:hAnsi="Times New Roman"/>
          <w:sz w:val="26"/>
          <w:szCs w:val="26"/>
          <w:lang w:val="ro-RO"/>
        </w:rPr>
      </w:pPr>
      <w:r w:rsidRPr="004C5DA8">
        <w:rPr>
          <w:rFonts w:ascii="Times New Roman" w:hAnsi="Times New Roman"/>
          <w:sz w:val="26"/>
          <w:szCs w:val="26"/>
          <w:lang w:val="ro-RO"/>
        </w:rPr>
        <w:t>PRIMAR</w:t>
      </w:r>
    </w:p>
    <w:p w14:paraId="68A39843" w14:textId="0A04E395" w:rsidR="009226CA" w:rsidRPr="004C5DA8" w:rsidRDefault="007D665A" w:rsidP="001C037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</w:t>
      </w:r>
      <w:r w:rsidR="00132F07">
        <w:rPr>
          <w:rFonts w:ascii="Times New Roman" w:hAnsi="Times New Roman"/>
          <w:sz w:val="26"/>
          <w:szCs w:val="26"/>
          <w:lang w:val="ro-RO"/>
        </w:rPr>
        <w:t>MARIUS SCRECIU</w:t>
      </w:r>
    </w:p>
    <w:sectPr w:rsidR="009226CA" w:rsidRPr="004C5DA8" w:rsidSect="00640FDC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25269"/>
    <w:rsid w:val="00033945"/>
    <w:rsid w:val="00047735"/>
    <w:rsid w:val="00051499"/>
    <w:rsid w:val="00052032"/>
    <w:rsid w:val="000539A4"/>
    <w:rsid w:val="00061127"/>
    <w:rsid w:val="00063AE5"/>
    <w:rsid w:val="00082BC8"/>
    <w:rsid w:val="00084882"/>
    <w:rsid w:val="000865F7"/>
    <w:rsid w:val="000B3257"/>
    <w:rsid w:val="000C2EE4"/>
    <w:rsid w:val="000D435B"/>
    <w:rsid w:val="00110FF3"/>
    <w:rsid w:val="001161A3"/>
    <w:rsid w:val="0012267D"/>
    <w:rsid w:val="00132F07"/>
    <w:rsid w:val="00143A1C"/>
    <w:rsid w:val="00153A97"/>
    <w:rsid w:val="00165D74"/>
    <w:rsid w:val="00166CBB"/>
    <w:rsid w:val="0016747B"/>
    <w:rsid w:val="001C0373"/>
    <w:rsid w:val="001C3266"/>
    <w:rsid w:val="001C600A"/>
    <w:rsid w:val="001C6FF0"/>
    <w:rsid w:val="002065A9"/>
    <w:rsid w:val="00217DCA"/>
    <w:rsid w:val="00223FE4"/>
    <w:rsid w:val="00227EBF"/>
    <w:rsid w:val="002410F8"/>
    <w:rsid w:val="00243E69"/>
    <w:rsid w:val="00245074"/>
    <w:rsid w:val="00270B17"/>
    <w:rsid w:val="00277B48"/>
    <w:rsid w:val="0028061B"/>
    <w:rsid w:val="002846DC"/>
    <w:rsid w:val="00285BCD"/>
    <w:rsid w:val="00287905"/>
    <w:rsid w:val="00345390"/>
    <w:rsid w:val="003636C2"/>
    <w:rsid w:val="003849C2"/>
    <w:rsid w:val="00386C02"/>
    <w:rsid w:val="0039712B"/>
    <w:rsid w:val="003D0163"/>
    <w:rsid w:val="003E2BBC"/>
    <w:rsid w:val="004035DE"/>
    <w:rsid w:val="00426718"/>
    <w:rsid w:val="00434F43"/>
    <w:rsid w:val="00436FB2"/>
    <w:rsid w:val="0044398B"/>
    <w:rsid w:val="00444222"/>
    <w:rsid w:val="00454FE0"/>
    <w:rsid w:val="00473120"/>
    <w:rsid w:val="0048303F"/>
    <w:rsid w:val="004C54AD"/>
    <w:rsid w:val="004C5DA8"/>
    <w:rsid w:val="004D3FD3"/>
    <w:rsid w:val="0054150B"/>
    <w:rsid w:val="00547A42"/>
    <w:rsid w:val="00575234"/>
    <w:rsid w:val="00590AB7"/>
    <w:rsid w:val="00593118"/>
    <w:rsid w:val="00593AB1"/>
    <w:rsid w:val="005C0608"/>
    <w:rsid w:val="005C2B62"/>
    <w:rsid w:val="005F25E0"/>
    <w:rsid w:val="005F4E0A"/>
    <w:rsid w:val="005F6621"/>
    <w:rsid w:val="006011D6"/>
    <w:rsid w:val="006108A1"/>
    <w:rsid w:val="006164EB"/>
    <w:rsid w:val="0062045D"/>
    <w:rsid w:val="00640FDC"/>
    <w:rsid w:val="006508D8"/>
    <w:rsid w:val="00671F56"/>
    <w:rsid w:val="0068448D"/>
    <w:rsid w:val="00692B9B"/>
    <w:rsid w:val="006D1CAD"/>
    <w:rsid w:val="006F46A2"/>
    <w:rsid w:val="006F4B50"/>
    <w:rsid w:val="006F5221"/>
    <w:rsid w:val="006F5499"/>
    <w:rsid w:val="00730569"/>
    <w:rsid w:val="00730672"/>
    <w:rsid w:val="00747CA5"/>
    <w:rsid w:val="00757789"/>
    <w:rsid w:val="007606B9"/>
    <w:rsid w:val="0076721F"/>
    <w:rsid w:val="007704DB"/>
    <w:rsid w:val="007855EF"/>
    <w:rsid w:val="00796F02"/>
    <w:rsid w:val="007B5441"/>
    <w:rsid w:val="007B6DD6"/>
    <w:rsid w:val="007C0C8B"/>
    <w:rsid w:val="007D665A"/>
    <w:rsid w:val="007D6B31"/>
    <w:rsid w:val="007D7F86"/>
    <w:rsid w:val="007F3534"/>
    <w:rsid w:val="00834E0D"/>
    <w:rsid w:val="00835FE8"/>
    <w:rsid w:val="00836A5A"/>
    <w:rsid w:val="00841BAC"/>
    <w:rsid w:val="008762EF"/>
    <w:rsid w:val="00884D05"/>
    <w:rsid w:val="008B3B76"/>
    <w:rsid w:val="008C4460"/>
    <w:rsid w:val="008D0A9B"/>
    <w:rsid w:val="008D139D"/>
    <w:rsid w:val="008D748F"/>
    <w:rsid w:val="008E0A0B"/>
    <w:rsid w:val="008E7527"/>
    <w:rsid w:val="008F01FE"/>
    <w:rsid w:val="00912873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977EF5"/>
    <w:rsid w:val="009865A9"/>
    <w:rsid w:val="009C5C55"/>
    <w:rsid w:val="009C5E0C"/>
    <w:rsid w:val="00A0166F"/>
    <w:rsid w:val="00A20105"/>
    <w:rsid w:val="00A47F0B"/>
    <w:rsid w:val="00A616DA"/>
    <w:rsid w:val="00AC3FB5"/>
    <w:rsid w:val="00AD3A3B"/>
    <w:rsid w:val="00AD4710"/>
    <w:rsid w:val="00AD5416"/>
    <w:rsid w:val="00AE1429"/>
    <w:rsid w:val="00AE7D9D"/>
    <w:rsid w:val="00AF07CE"/>
    <w:rsid w:val="00B128FC"/>
    <w:rsid w:val="00B2171A"/>
    <w:rsid w:val="00B321F2"/>
    <w:rsid w:val="00B52447"/>
    <w:rsid w:val="00B668E1"/>
    <w:rsid w:val="00B6772B"/>
    <w:rsid w:val="00B92AE3"/>
    <w:rsid w:val="00BB5565"/>
    <w:rsid w:val="00BC2AB1"/>
    <w:rsid w:val="00BD45BE"/>
    <w:rsid w:val="00BD7EDB"/>
    <w:rsid w:val="00BE4DB8"/>
    <w:rsid w:val="00C00939"/>
    <w:rsid w:val="00C2618C"/>
    <w:rsid w:val="00C50374"/>
    <w:rsid w:val="00C53F80"/>
    <w:rsid w:val="00C64BD6"/>
    <w:rsid w:val="00C800C0"/>
    <w:rsid w:val="00C978CF"/>
    <w:rsid w:val="00CA03E1"/>
    <w:rsid w:val="00CD4149"/>
    <w:rsid w:val="00CD56F8"/>
    <w:rsid w:val="00CD652F"/>
    <w:rsid w:val="00D51465"/>
    <w:rsid w:val="00D5644E"/>
    <w:rsid w:val="00D6690F"/>
    <w:rsid w:val="00DA0B0A"/>
    <w:rsid w:val="00DC0311"/>
    <w:rsid w:val="00E06E4A"/>
    <w:rsid w:val="00E5113F"/>
    <w:rsid w:val="00E54CA4"/>
    <w:rsid w:val="00E60584"/>
    <w:rsid w:val="00E66C4E"/>
    <w:rsid w:val="00EA09EC"/>
    <w:rsid w:val="00EB31A7"/>
    <w:rsid w:val="00EB7389"/>
    <w:rsid w:val="00EE30FE"/>
    <w:rsid w:val="00F03D66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402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59</cp:revision>
  <cp:lastPrinted>2024-08-01T06:58:00Z</cp:lastPrinted>
  <dcterms:created xsi:type="dcterms:W3CDTF">2022-10-07T06:39:00Z</dcterms:created>
  <dcterms:modified xsi:type="dcterms:W3CDTF">2025-07-02T09:52:00Z</dcterms:modified>
</cp:coreProperties>
</file>