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1C9C" w14:textId="384FE86B" w:rsidR="00327FCF" w:rsidRDefault="00327FCF">
      <w:r w:rsidRPr="005A191D">
        <w:t>ROM</w:t>
      </w:r>
      <w:r w:rsidR="00E476BB" w:rsidRPr="005A191D">
        <w:t>Â</w:t>
      </w:r>
      <w:r w:rsidRPr="005A191D">
        <w:t xml:space="preserve">NIA </w:t>
      </w:r>
      <w:r w:rsidR="003818AD" w:rsidRPr="005A191D">
        <w:tab/>
      </w:r>
      <w:r w:rsidR="003818AD" w:rsidRPr="005A191D">
        <w:tab/>
      </w:r>
      <w:r w:rsidR="003818AD" w:rsidRPr="005A191D">
        <w:tab/>
      </w:r>
      <w:r w:rsidR="003818AD" w:rsidRPr="005A191D">
        <w:tab/>
      </w:r>
      <w:r w:rsidR="003818AD" w:rsidRPr="005A191D">
        <w:tab/>
      </w:r>
      <w:r w:rsidR="003818AD" w:rsidRPr="005A191D">
        <w:tab/>
      </w:r>
      <w:r w:rsidR="003818AD" w:rsidRPr="005A191D">
        <w:tab/>
      </w:r>
      <w:r w:rsidR="003818AD" w:rsidRPr="005A191D">
        <w:tab/>
        <w:t xml:space="preserve">Nr. </w:t>
      </w:r>
      <w:r w:rsidR="00B9740D">
        <w:t>5800</w:t>
      </w:r>
      <w:r w:rsidR="004A6339" w:rsidRPr="005A191D">
        <w:t>/</w:t>
      </w:r>
      <w:r w:rsidR="00022549">
        <w:t>19</w:t>
      </w:r>
      <w:r w:rsidR="004A6339" w:rsidRPr="005A191D">
        <w:t>.</w:t>
      </w:r>
      <w:r w:rsidR="00ED671F" w:rsidRPr="005A191D">
        <w:t>1</w:t>
      </w:r>
      <w:r w:rsidR="00022549">
        <w:t>2</w:t>
      </w:r>
      <w:r w:rsidR="004A6339" w:rsidRPr="005A191D">
        <w:t>.202</w:t>
      </w:r>
      <w:r w:rsidR="003C1633" w:rsidRPr="005A191D">
        <w:t>5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770F8BED" w14:textId="5822D786" w:rsidR="00E16489" w:rsidRDefault="00327FCF" w:rsidP="00E16489">
      <w:pPr>
        <w:jc w:val="center"/>
      </w:pPr>
      <w:r w:rsidRPr="00E16489">
        <w:rPr>
          <w:sz w:val="28"/>
          <w:szCs w:val="28"/>
        </w:rPr>
        <w:tab/>
      </w:r>
      <w:r w:rsidR="00683CFD">
        <w:rPr>
          <w:sz w:val="28"/>
          <w:szCs w:val="28"/>
        </w:rPr>
        <w:t xml:space="preserve">al proiectului de hotărâre </w:t>
      </w:r>
      <w:r w:rsidRPr="00E16489">
        <w:rPr>
          <w:sz w:val="28"/>
          <w:szCs w:val="28"/>
          <w:lang w:val="ro-RO"/>
        </w:rPr>
        <w:t xml:space="preserve">privind </w:t>
      </w:r>
      <w:r w:rsidR="00022549" w:rsidRPr="00022549">
        <w:rPr>
          <w:sz w:val="28"/>
          <w:szCs w:val="28"/>
          <w:lang w:val="ro-RO"/>
        </w:rPr>
        <w:t>scoaterea din evidențele fiscale a unor procese-verbale de contravenție și scăderea sumei reprezentând amenzi contravenționale ale debitorului decedat</w:t>
      </w: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14C9E37E" w14:textId="36B84E96" w:rsidR="00B63CB0" w:rsidRPr="00F15B98" w:rsidRDefault="007A3141" w:rsidP="004913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B98">
        <w:rPr>
          <w:sz w:val="28"/>
          <w:szCs w:val="28"/>
        </w:rPr>
        <w:t>În evidențele fiscale s</w:t>
      </w:r>
      <w:r w:rsidR="00E44534" w:rsidRPr="00F15B98">
        <w:rPr>
          <w:sz w:val="28"/>
          <w:szCs w:val="28"/>
        </w:rPr>
        <w:t>-a</w:t>
      </w:r>
      <w:r w:rsidRPr="00F15B98">
        <w:rPr>
          <w:sz w:val="28"/>
          <w:szCs w:val="28"/>
        </w:rPr>
        <w:t xml:space="preserve"> </w:t>
      </w:r>
      <w:r w:rsidR="00E44534" w:rsidRPr="00F15B98">
        <w:rPr>
          <w:sz w:val="28"/>
          <w:szCs w:val="28"/>
        </w:rPr>
        <w:t xml:space="preserve">acumulat o sumă de </w:t>
      </w:r>
      <w:r w:rsidR="00022549">
        <w:rPr>
          <w:sz w:val="28"/>
          <w:szCs w:val="28"/>
        </w:rPr>
        <w:t>3394</w:t>
      </w:r>
      <w:r w:rsidR="00E44534" w:rsidRPr="00F15B98">
        <w:rPr>
          <w:sz w:val="28"/>
          <w:szCs w:val="28"/>
        </w:rPr>
        <w:t xml:space="preserve"> lei care provine din </w:t>
      </w:r>
      <w:r w:rsidR="00B225A8" w:rsidRPr="00B225A8">
        <w:rPr>
          <w:sz w:val="28"/>
          <w:szCs w:val="28"/>
        </w:rPr>
        <w:t xml:space="preserve">procese-verbale de contraventie </w:t>
      </w:r>
      <w:r w:rsidR="00E44534" w:rsidRPr="00F15B98">
        <w:rPr>
          <w:sz w:val="28"/>
          <w:szCs w:val="28"/>
        </w:rPr>
        <w:t>ale debitor</w:t>
      </w:r>
      <w:r w:rsidR="00022549">
        <w:rPr>
          <w:sz w:val="28"/>
          <w:szCs w:val="28"/>
        </w:rPr>
        <w:t>ului Gheorghe AGIU.</w:t>
      </w:r>
    </w:p>
    <w:p w14:paraId="75044D08" w14:textId="6E3FB78D" w:rsidR="0049136C" w:rsidRPr="00F15B98" w:rsidRDefault="0049136C" w:rsidP="00B63CB0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F15B98">
        <w:rPr>
          <w:sz w:val="28"/>
          <w:szCs w:val="28"/>
        </w:rPr>
        <w:tab/>
        <w:t>Persoan</w:t>
      </w:r>
      <w:r w:rsidR="00022549">
        <w:rPr>
          <w:sz w:val="28"/>
          <w:szCs w:val="28"/>
        </w:rPr>
        <w:t>a</w:t>
      </w:r>
      <w:r w:rsidRPr="00F15B98">
        <w:rPr>
          <w:sz w:val="28"/>
          <w:szCs w:val="28"/>
        </w:rPr>
        <w:t xml:space="preserve"> </w:t>
      </w:r>
      <w:r w:rsidR="00022549">
        <w:rPr>
          <w:sz w:val="28"/>
          <w:szCs w:val="28"/>
        </w:rPr>
        <w:t>menționată</w:t>
      </w:r>
      <w:r w:rsidRPr="00F15B98">
        <w:rPr>
          <w:sz w:val="28"/>
          <w:szCs w:val="28"/>
        </w:rPr>
        <w:t xml:space="preserve"> </w:t>
      </w:r>
      <w:r w:rsidR="00022549">
        <w:rPr>
          <w:sz w:val="28"/>
          <w:szCs w:val="28"/>
        </w:rPr>
        <w:t xml:space="preserve">este </w:t>
      </w:r>
      <w:r w:rsidRPr="00F15B98">
        <w:rPr>
          <w:sz w:val="28"/>
          <w:szCs w:val="28"/>
        </w:rPr>
        <w:t>decedat</w:t>
      </w:r>
      <w:r w:rsidR="00022549">
        <w:rPr>
          <w:sz w:val="28"/>
          <w:szCs w:val="28"/>
        </w:rPr>
        <w:t>ă</w:t>
      </w:r>
      <w:r w:rsidRPr="00F15B98">
        <w:rPr>
          <w:sz w:val="28"/>
          <w:szCs w:val="28"/>
        </w:rPr>
        <w:t>, astfel fiind necesar</w:t>
      </w:r>
      <w:r w:rsidRPr="00F15B98">
        <w:rPr>
          <w:sz w:val="28"/>
          <w:szCs w:val="28"/>
          <w:lang w:val="ro-RO"/>
        </w:rPr>
        <w:t xml:space="preserve">ă scăderea din evidențele fiscale a </w:t>
      </w:r>
      <w:r w:rsidR="00F15B98" w:rsidRPr="00F15B98">
        <w:rPr>
          <w:sz w:val="28"/>
          <w:szCs w:val="28"/>
          <w:lang w:val="ro-RO"/>
        </w:rPr>
        <w:t>amenzilor dobândite de acesta.</w:t>
      </w:r>
    </w:p>
    <w:p w14:paraId="29A495FD" w14:textId="38704D35" w:rsidR="00F15B98" w:rsidRPr="00F15B98" w:rsidRDefault="00F15B98" w:rsidP="00B63CB0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F15B98">
        <w:rPr>
          <w:sz w:val="28"/>
          <w:szCs w:val="28"/>
          <w:lang w:val="ro-RO"/>
        </w:rPr>
        <w:tab/>
        <w:t>Urmare celor prezentate</w:t>
      </w:r>
      <w:r w:rsidRPr="00F15B98">
        <w:rPr>
          <w:sz w:val="28"/>
          <w:szCs w:val="28"/>
        </w:rPr>
        <w:t xml:space="preserve"> </w:t>
      </w:r>
      <w:r w:rsidRPr="00F15B98">
        <w:rPr>
          <w:sz w:val="28"/>
          <w:szCs w:val="28"/>
          <w:lang w:val="ro-RO"/>
        </w:rPr>
        <w:t xml:space="preserve">propun Consiliului Local al Comunei Ion Corvin aprobarea scoaterii din evidentele fiscale sumei de </w:t>
      </w:r>
      <w:r w:rsidR="00B9740D">
        <w:rPr>
          <w:sz w:val="28"/>
          <w:szCs w:val="28"/>
          <w:lang w:val="ro-RO"/>
        </w:rPr>
        <w:t>3394</w:t>
      </w:r>
      <w:r w:rsidRPr="00F15B98">
        <w:rPr>
          <w:sz w:val="28"/>
          <w:szCs w:val="28"/>
          <w:lang w:val="ro-RO"/>
        </w:rPr>
        <w:t>,00 lei.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4B46A7A7" w:rsidR="00327FCF" w:rsidRPr="00ED671F" w:rsidRDefault="00666C07" w:rsidP="00666C07">
      <w:pPr>
        <w:tabs>
          <w:tab w:val="left" w:pos="3210"/>
        </w:tabs>
        <w:jc w:val="center"/>
        <w:rPr>
          <w:b/>
          <w:sz w:val="28"/>
          <w:szCs w:val="28"/>
        </w:rPr>
      </w:pPr>
      <w:r w:rsidRPr="00ED671F">
        <w:rPr>
          <w:b/>
          <w:sz w:val="28"/>
          <w:szCs w:val="28"/>
        </w:rPr>
        <w:t>PRIMAR</w:t>
      </w:r>
      <w:r w:rsidR="00E16489" w:rsidRPr="00ED671F">
        <w:rPr>
          <w:b/>
          <w:sz w:val="28"/>
          <w:szCs w:val="28"/>
        </w:rPr>
        <w:t>,</w:t>
      </w:r>
    </w:p>
    <w:p w14:paraId="72C9A4AF" w14:textId="5980AB7B" w:rsidR="00666C07" w:rsidRPr="00ED671F" w:rsidRDefault="00561820" w:rsidP="00666C07">
      <w:pPr>
        <w:tabs>
          <w:tab w:val="left" w:pos="3210"/>
        </w:tabs>
        <w:jc w:val="center"/>
        <w:rPr>
          <w:b/>
          <w:sz w:val="28"/>
          <w:szCs w:val="28"/>
        </w:rPr>
      </w:pPr>
      <w:r w:rsidRPr="00ED671F">
        <w:rPr>
          <w:b/>
          <w:sz w:val="28"/>
          <w:szCs w:val="28"/>
        </w:rPr>
        <w:t>George CAZACU</w:t>
      </w:r>
    </w:p>
    <w:sectPr w:rsidR="00666C07" w:rsidRPr="00ED671F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22549"/>
    <w:rsid w:val="000301F0"/>
    <w:rsid w:val="00053205"/>
    <w:rsid w:val="000672A9"/>
    <w:rsid w:val="00091595"/>
    <w:rsid w:val="00164C72"/>
    <w:rsid w:val="00206A3E"/>
    <w:rsid w:val="002666C0"/>
    <w:rsid w:val="00287963"/>
    <w:rsid w:val="002A11BB"/>
    <w:rsid w:val="002B6504"/>
    <w:rsid w:val="002F73F7"/>
    <w:rsid w:val="00327FCF"/>
    <w:rsid w:val="0037367A"/>
    <w:rsid w:val="003818AD"/>
    <w:rsid w:val="003C1633"/>
    <w:rsid w:val="003E29EC"/>
    <w:rsid w:val="003F68A1"/>
    <w:rsid w:val="00401E56"/>
    <w:rsid w:val="00402222"/>
    <w:rsid w:val="004436C7"/>
    <w:rsid w:val="00456301"/>
    <w:rsid w:val="004907BD"/>
    <w:rsid w:val="0049136C"/>
    <w:rsid w:val="00492101"/>
    <w:rsid w:val="004A6339"/>
    <w:rsid w:val="004B3CCE"/>
    <w:rsid w:val="00526578"/>
    <w:rsid w:val="00534273"/>
    <w:rsid w:val="00555A24"/>
    <w:rsid w:val="00561820"/>
    <w:rsid w:val="00576DA5"/>
    <w:rsid w:val="005A191D"/>
    <w:rsid w:val="005A2E8B"/>
    <w:rsid w:val="005B028B"/>
    <w:rsid w:val="005C69A2"/>
    <w:rsid w:val="005E5F23"/>
    <w:rsid w:val="00622C29"/>
    <w:rsid w:val="00623BDF"/>
    <w:rsid w:val="00666C07"/>
    <w:rsid w:val="006700E3"/>
    <w:rsid w:val="00683CFD"/>
    <w:rsid w:val="006C523F"/>
    <w:rsid w:val="006E3F9B"/>
    <w:rsid w:val="00703805"/>
    <w:rsid w:val="00766EEF"/>
    <w:rsid w:val="00777C5D"/>
    <w:rsid w:val="007A3141"/>
    <w:rsid w:val="007B68C6"/>
    <w:rsid w:val="007E1BBA"/>
    <w:rsid w:val="008110EE"/>
    <w:rsid w:val="00841020"/>
    <w:rsid w:val="008A7E23"/>
    <w:rsid w:val="008C3365"/>
    <w:rsid w:val="00907DF9"/>
    <w:rsid w:val="00912879"/>
    <w:rsid w:val="00921A93"/>
    <w:rsid w:val="0094290E"/>
    <w:rsid w:val="00956A4D"/>
    <w:rsid w:val="009D0712"/>
    <w:rsid w:val="00A27B96"/>
    <w:rsid w:val="00A6054C"/>
    <w:rsid w:val="00AF3788"/>
    <w:rsid w:val="00B117E0"/>
    <w:rsid w:val="00B225A8"/>
    <w:rsid w:val="00B55DD1"/>
    <w:rsid w:val="00B63CB0"/>
    <w:rsid w:val="00B75DD9"/>
    <w:rsid w:val="00B938AD"/>
    <w:rsid w:val="00B9740D"/>
    <w:rsid w:val="00BA3A9A"/>
    <w:rsid w:val="00BC0EC2"/>
    <w:rsid w:val="00BD547F"/>
    <w:rsid w:val="00C45BBF"/>
    <w:rsid w:val="00C5364F"/>
    <w:rsid w:val="00C67094"/>
    <w:rsid w:val="00CB0787"/>
    <w:rsid w:val="00CB0BB8"/>
    <w:rsid w:val="00D35949"/>
    <w:rsid w:val="00D47672"/>
    <w:rsid w:val="00DE69D3"/>
    <w:rsid w:val="00E00A30"/>
    <w:rsid w:val="00E16489"/>
    <w:rsid w:val="00E44534"/>
    <w:rsid w:val="00E476BB"/>
    <w:rsid w:val="00E85D00"/>
    <w:rsid w:val="00E87021"/>
    <w:rsid w:val="00ED11C6"/>
    <w:rsid w:val="00ED2223"/>
    <w:rsid w:val="00ED671F"/>
    <w:rsid w:val="00F10CE9"/>
    <w:rsid w:val="00F15B98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104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51</cp:revision>
  <cp:lastPrinted>2016-02-03T15:46:00Z</cp:lastPrinted>
  <dcterms:created xsi:type="dcterms:W3CDTF">2015-02-16T12:47:00Z</dcterms:created>
  <dcterms:modified xsi:type="dcterms:W3CDTF">2025-12-19T09:52:00Z</dcterms:modified>
</cp:coreProperties>
</file>