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60" w:rsidRDefault="005E4260" w:rsidP="005E4260">
      <w:pPr>
        <w:jc w:val="center"/>
      </w:pPr>
      <w:r>
        <w:t>STAT DE FUNCTII</w:t>
      </w:r>
      <w:r w:rsidR="00120D16">
        <w:t xml:space="preserve"> 2023</w:t>
      </w:r>
    </w:p>
    <w:p w:rsidR="005E4260" w:rsidRDefault="005E4260" w:rsidP="005E4260"/>
    <w:p w:rsidR="005E4260" w:rsidRDefault="005E4260" w:rsidP="005E4260"/>
    <w:p w:rsidR="005E4260" w:rsidRDefault="005E4260" w:rsidP="005E4260"/>
    <w:p w:rsidR="005E4260" w:rsidRDefault="005E4260" w:rsidP="005E4260">
      <w:r>
        <w:t xml:space="preserve">FUNCTII DE CONDUCERE </w:t>
      </w:r>
      <w:r w:rsidR="00070B66">
        <w:t xml:space="preserve"> </w:t>
      </w:r>
    </w:p>
    <w:p w:rsidR="005E4260" w:rsidRDefault="005E4260" w:rsidP="00070B66">
      <w:pPr>
        <w:pStyle w:val="ListParagraph"/>
        <w:numPr>
          <w:ilvl w:val="0"/>
          <w:numId w:val="8"/>
        </w:numPr>
      </w:pPr>
      <w:r>
        <w:t>Administrator</w:t>
      </w:r>
      <w:r w:rsidR="00070B66">
        <w:t xml:space="preserve">                  </w:t>
      </w:r>
      <w:r>
        <w:t>1</w:t>
      </w:r>
    </w:p>
    <w:p w:rsidR="005E4260" w:rsidRDefault="005E4260" w:rsidP="005E4260">
      <w:pPr>
        <w:pStyle w:val="ListParagraph"/>
        <w:ind w:left="405"/>
      </w:pPr>
    </w:p>
    <w:p w:rsidR="005E4260" w:rsidRDefault="005E4260" w:rsidP="00070B66">
      <w:pPr>
        <w:pStyle w:val="ListParagraph"/>
        <w:numPr>
          <w:ilvl w:val="0"/>
          <w:numId w:val="8"/>
        </w:numPr>
      </w:pPr>
      <w:r>
        <w:t xml:space="preserve">FUNCTII DE EXECUTIE </w:t>
      </w:r>
      <w:r w:rsidR="00A41EC8">
        <w:t xml:space="preserve">       </w:t>
      </w:r>
      <w:r w:rsidR="00070B66">
        <w:t xml:space="preserve"> </w:t>
      </w:r>
      <w:r>
        <w:t>2</w:t>
      </w:r>
      <w:r w:rsidR="00070B66">
        <w:t>6</w:t>
      </w:r>
    </w:p>
    <w:p w:rsidR="005E4260" w:rsidRDefault="005E4260" w:rsidP="005E4260">
      <w:pPr>
        <w:ind w:left="45"/>
      </w:pPr>
    </w:p>
    <w:tbl>
      <w:tblPr>
        <w:tblW w:w="0" w:type="auto"/>
        <w:tblInd w:w="13" w:type="dxa"/>
        <w:tblLook w:val="0000"/>
      </w:tblPr>
      <w:tblGrid>
        <w:gridCol w:w="3305"/>
        <w:gridCol w:w="1416"/>
      </w:tblGrid>
      <w:tr w:rsidR="00A41EC8" w:rsidTr="00070B66">
        <w:trPr>
          <w:trHeight w:val="5135"/>
        </w:trPr>
        <w:tc>
          <w:tcPr>
            <w:tcW w:w="3305" w:type="dxa"/>
          </w:tcPr>
          <w:p w:rsidR="00A41EC8" w:rsidRDefault="0098468B" w:rsidP="00120D16">
            <w:pPr>
              <w:ind w:left="360"/>
            </w:pPr>
            <w:r>
              <w:t>FINANCIAR/CONTABIL</w:t>
            </w:r>
            <w:r w:rsidR="00A41EC8">
              <w:t xml:space="preserve">                              </w:t>
            </w:r>
          </w:p>
          <w:p w:rsidR="00A41EC8" w:rsidRDefault="0098468B" w:rsidP="00120D16">
            <w:pPr>
              <w:ind w:left="360"/>
            </w:pPr>
            <w:r>
              <w:t xml:space="preserve">CASIERI </w:t>
            </w:r>
            <w:r w:rsidR="00A41EC8">
              <w:t xml:space="preserve">                                                  </w:t>
            </w:r>
          </w:p>
          <w:p w:rsidR="00A41EC8" w:rsidRDefault="0098468B" w:rsidP="00120D16">
            <w:pPr>
              <w:ind w:left="360"/>
            </w:pPr>
            <w:r>
              <w:t xml:space="preserve">PERS.  BRATARI  </w:t>
            </w:r>
            <w:r w:rsidR="00A41EC8">
              <w:t xml:space="preserve">                                                  </w:t>
            </w:r>
          </w:p>
          <w:p w:rsidR="0098468B" w:rsidRDefault="0098468B" w:rsidP="00120D16">
            <w:pPr>
              <w:ind w:left="360"/>
            </w:pPr>
          </w:p>
          <w:p w:rsidR="00A41EC8" w:rsidRDefault="0098468B" w:rsidP="00120D16">
            <w:pPr>
              <w:ind w:left="360"/>
            </w:pPr>
            <w:r>
              <w:t xml:space="preserve">SEF SERV. ADM.                        </w:t>
            </w:r>
          </w:p>
          <w:p w:rsidR="00A41EC8" w:rsidRDefault="0098468B" w:rsidP="00120D16">
            <w:pPr>
              <w:ind w:left="360"/>
            </w:pPr>
            <w:r>
              <w:t>PERS. SEZLONGURI</w:t>
            </w:r>
            <w:r w:rsidR="00A41EC8">
              <w:t xml:space="preserve">                                               </w:t>
            </w:r>
          </w:p>
          <w:p w:rsidR="00A41EC8" w:rsidRDefault="0098468B" w:rsidP="00120D16">
            <w:pPr>
              <w:ind w:left="360"/>
            </w:pPr>
            <w:r>
              <w:t xml:space="preserve">FEM. DE SERV.STRAND                       </w:t>
            </w:r>
          </w:p>
          <w:p w:rsidR="00A41EC8" w:rsidRDefault="0098468B" w:rsidP="00120D16">
            <w:pPr>
              <w:ind w:left="360"/>
            </w:pPr>
            <w:r>
              <w:t>FEM. DE SERV.</w:t>
            </w:r>
            <w:r w:rsidR="00A41EC8">
              <w:t xml:space="preserve">B C.              </w:t>
            </w:r>
          </w:p>
          <w:p w:rsidR="00A41EC8" w:rsidRDefault="0098468B" w:rsidP="00120D16">
            <w:pPr>
              <w:ind w:left="360"/>
            </w:pPr>
            <w:r>
              <w:t xml:space="preserve">INGRIJITOR SPATII VERZI                                  </w:t>
            </w:r>
          </w:p>
          <w:p w:rsidR="00A41EC8" w:rsidRDefault="0098468B" w:rsidP="00120D16">
            <w:pPr>
              <w:ind w:left="360"/>
            </w:pPr>
            <w:r>
              <w:t>RES</w:t>
            </w:r>
            <w:r w:rsidR="00070B66">
              <w:t>.</w:t>
            </w:r>
            <w:r>
              <w:t xml:space="preserve"> PISCINA,</w:t>
            </w:r>
            <w:r w:rsidR="00070B66">
              <w:t xml:space="preserve"> </w:t>
            </w:r>
            <w:r>
              <w:t>INS</w:t>
            </w:r>
            <w:r w:rsidR="00070B66">
              <w:t>.</w:t>
            </w:r>
            <w:r>
              <w:t>TEHNOLOGICE</w:t>
            </w:r>
          </w:p>
          <w:p w:rsidR="00A41EC8" w:rsidRDefault="0098468B" w:rsidP="00120D16">
            <w:pPr>
              <w:ind w:left="360"/>
            </w:pPr>
            <w:r>
              <w:t xml:space="preserve">SALVAMAR (ASISTENT MEDICAL)                       </w:t>
            </w:r>
          </w:p>
          <w:p w:rsidR="00A41EC8" w:rsidRDefault="0098468B" w:rsidP="00120D16">
            <w:pPr>
              <w:ind w:left="360"/>
            </w:pPr>
            <w:r>
              <w:t xml:space="preserve">PAZNIC </w:t>
            </w:r>
            <w:r w:rsidR="00A41EC8">
              <w:t xml:space="preserve">                                                        </w:t>
            </w:r>
          </w:p>
          <w:p w:rsidR="00A41EC8" w:rsidRDefault="00AC6A59" w:rsidP="00120D16">
            <w:pPr>
              <w:ind w:left="360"/>
            </w:pPr>
            <w:r>
              <w:t>AGENT SECURI</w:t>
            </w:r>
            <w:r w:rsidR="00070B66">
              <w:t>TATE</w:t>
            </w:r>
          </w:p>
          <w:p w:rsidR="00A41EC8" w:rsidRDefault="00A41EC8" w:rsidP="00A41EC8">
            <w:pPr>
              <w:ind w:left="140"/>
            </w:pPr>
          </w:p>
          <w:p w:rsidR="00A41EC8" w:rsidRDefault="00070B66" w:rsidP="00070B66">
            <w:pPr>
              <w:ind w:left="140"/>
              <w:jc w:val="center"/>
            </w:pPr>
            <w:r>
              <w:t>SERV.EXTERNALIZAT      CONTA/HR</w:t>
            </w:r>
          </w:p>
          <w:p w:rsidR="00A41EC8" w:rsidRDefault="00A41EC8" w:rsidP="00A41EC8">
            <w:pPr>
              <w:ind w:left="140"/>
            </w:pPr>
            <w:r>
              <w:t xml:space="preserve"> </w:t>
            </w:r>
            <w:r w:rsidR="009E21FF">
              <w:t xml:space="preserve">  </w:t>
            </w:r>
            <w:r w:rsidR="00070B66">
              <w:t xml:space="preserve">SERV.EXTERNALIZAT </w:t>
            </w:r>
            <w:r w:rsidR="009E21FF">
              <w:t xml:space="preserve">    </w:t>
            </w:r>
            <w:r w:rsidR="00070B66">
              <w:t>ASISTENTA JURIDICA</w:t>
            </w:r>
          </w:p>
          <w:p w:rsidR="00A41EC8" w:rsidRDefault="00A41EC8" w:rsidP="00A41EC8">
            <w:pPr>
              <w:ind w:left="140"/>
            </w:pPr>
          </w:p>
        </w:tc>
        <w:tc>
          <w:tcPr>
            <w:tcW w:w="1416" w:type="dxa"/>
          </w:tcPr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1</w:t>
            </w: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4</w:t>
            </w: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3</w:t>
            </w:r>
          </w:p>
          <w:p w:rsidR="0098468B" w:rsidRDefault="0098468B" w:rsidP="0098468B">
            <w:pPr>
              <w:pStyle w:val="ListParagraph"/>
              <w:ind w:left="545"/>
            </w:pP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1</w:t>
            </w: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3</w:t>
            </w: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3</w:t>
            </w:r>
          </w:p>
          <w:p w:rsidR="0098468B" w:rsidRDefault="0098468B" w:rsidP="0098468B">
            <w:pPr>
              <w:pStyle w:val="ListParagraph"/>
              <w:ind w:left="545"/>
            </w:pPr>
          </w:p>
          <w:p w:rsidR="00A41EC8" w:rsidRDefault="00A41EC8" w:rsidP="00070B66">
            <w:pPr>
              <w:pStyle w:val="ListParagraph"/>
              <w:numPr>
                <w:ilvl w:val="0"/>
                <w:numId w:val="5"/>
              </w:numPr>
            </w:pPr>
            <w:r>
              <w:t>1</w:t>
            </w:r>
          </w:p>
          <w:p w:rsidR="00A41EC8" w:rsidRDefault="00A41EC8" w:rsidP="00A41EC8"/>
          <w:p w:rsidR="00070B66" w:rsidRDefault="00070B66" w:rsidP="00070B66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</w:p>
          <w:p w:rsidR="00120D16" w:rsidRDefault="00120D16" w:rsidP="00A41EC8"/>
          <w:p w:rsidR="00070B66" w:rsidRDefault="00070B66" w:rsidP="00070B66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</w:p>
          <w:p w:rsidR="00120D16" w:rsidRDefault="00070B66" w:rsidP="00070B66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</w:p>
          <w:p w:rsidR="00A41EC8" w:rsidRDefault="00A41EC8" w:rsidP="00070B66">
            <w:pPr>
              <w:ind w:left="185"/>
            </w:pPr>
          </w:p>
        </w:tc>
      </w:tr>
    </w:tbl>
    <w:p w:rsidR="00070B66" w:rsidRDefault="00070B66" w:rsidP="00070B66">
      <w:pPr>
        <w:pStyle w:val="NoSpacing"/>
        <w:jc w:val="center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070B66" w:rsidRDefault="00070B66" w:rsidP="00070B66">
      <w:pPr>
        <w:pStyle w:val="NoSpacing"/>
        <w:jc w:val="center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070B66" w:rsidRDefault="00070B66" w:rsidP="00070B66">
      <w:pPr>
        <w:pStyle w:val="NoSpacing"/>
        <w:jc w:val="center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070B66" w:rsidRDefault="00070B66" w:rsidP="00070B66">
      <w:pPr>
        <w:pStyle w:val="NoSpacing"/>
        <w:jc w:val="center"/>
        <w:rPr>
          <w:rFonts w:ascii="Times New Roman" w:eastAsia="Times New Roman" w:hAnsi="Times New Roman" w:cs="Times New Roman"/>
          <w:bdr w:val="none" w:sz="0" w:space="0" w:color="auto" w:frame="1"/>
        </w:rPr>
      </w:pPr>
    </w:p>
    <w:p w:rsidR="00070B66" w:rsidRPr="00070B66" w:rsidRDefault="00070B66" w:rsidP="00070B66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070B6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ADMINISTRATOR</w:t>
      </w:r>
      <w:r w:rsidRPr="00070B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0B66" w:rsidRPr="00070B66" w:rsidRDefault="00070B66" w:rsidP="00070B66">
      <w:pPr>
        <w:pStyle w:val="NoSpacing"/>
        <w:jc w:val="center"/>
        <w:rPr>
          <w:rFonts w:ascii="Times New Roman" w:hAnsi="Times New Roman" w:cs="Times New Roman"/>
          <w:sz w:val="12"/>
          <w:szCs w:val="12"/>
        </w:rPr>
      </w:pPr>
      <w:r w:rsidRPr="00070B66">
        <w:rPr>
          <w:rFonts w:ascii="Times New Roman" w:hAnsi="Times New Roman" w:cs="Times New Roman"/>
          <w:sz w:val="12"/>
          <w:szCs w:val="12"/>
        </w:rPr>
        <w:t>BAI COJOCNA SRL</w:t>
      </w:r>
    </w:p>
    <w:p w:rsidR="00070B66" w:rsidRDefault="00070B66" w:rsidP="00070B66">
      <w:pPr>
        <w:pStyle w:val="NoSpacing"/>
        <w:jc w:val="center"/>
        <w:rPr>
          <w:rFonts w:ascii="Times New Roman" w:hAnsi="Times New Roman" w:cs="Times New Roman"/>
          <w:sz w:val="12"/>
          <w:szCs w:val="12"/>
          <w:lang w:val="it-IT"/>
        </w:rPr>
      </w:pPr>
      <w:r w:rsidRPr="00070B66">
        <w:rPr>
          <w:rFonts w:ascii="Times New Roman" w:hAnsi="Times New Roman" w:cs="Times New Roman"/>
          <w:sz w:val="12"/>
          <w:szCs w:val="12"/>
        </w:rPr>
        <w:t>Cojocna, s</w:t>
      </w:r>
      <w:r w:rsidRPr="00070B66">
        <w:rPr>
          <w:rFonts w:ascii="Times New Roman" w:hAnsi="Times New Roman" w:cs="Times New Roman"/>
          <w:sz w:val="12"/>
          <w:szCs w:val="12"/>
          <w:lang w:val="it-IT"/>
        </w:rPr>
        <w:t>tr. Republicii</w:t>
      </w:r>
    </w:p>
    <w:p w:rsidR="00070B66" w:rsidRPr="00070B66" w:rsidRDefault="00070B66" w:rsidP="00070B66">
      <w:pPr>
        <w:pStyle w:val="NoSpacing"/>
        <w:jc w:val="center"/>
        <w:rPr>
          <w:rFonts w:eastAsia="Times New Roman"/>
          <w:sz w:val="12"/>
          <w:szCs w:val="12"/>
        </w:rPr>
      </w:pPr>
    </w:p>
    <w:p w:rsidR="00070B66" w:rsidRPr="00BF1D66" w:rsidRDefault="00070B66" w:rsidP="00070B66">
      <w:pPr>
        <w:pStyle w:val="NoSpacing"/>
        <w:jc w:val="center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BF1D66">
        <w:rPr>
          <w:rFonts w:ascii="Times New Roman" w:eastAsia="Times New Roman" w:hAnsi="Times New Roman" w:cs="Times New Roman"/>
          <w:bdr w:val="none" w:sz="0" w:space="0" w:color="auto" w:frame="1"/>
        </w:rPr>
        <w:t>Timofte Dorel</w:t>
      </w:r>
    </w:p>
    <w:p w:rsidR="00070B66" w:rsidRPr="00070B66" w:rsidRDefault="00070B66" w:rsidP="00070B6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F1D66">
        <w:rPr>
          <w:rFonts w:ascii="Times New Roman" w:hAnsi="Times New Roman" w:cs="Times New Roman"/>
          <w:sz w:val="12"/>
          <w:szCs w:val="12"/>
          <w:lang w:val="it-IT"/>
        </w:rPr>
        <w:t>,</w:t>
      </w:r>
    </w:p>
    <w:p w:rsidR="00BB5FC8" w:rsidRDefault="009E21FF"/>
    <w:sectPr w:rsidR="00BB5FC8" w:rsidSect="00B25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07374"/>
    <w:multiLevelType w:val="hybridMultilevel"/>
    <w:tmpl w:val="EA3EDB2E"/>
    <w:lvl w:ilvl="0" w:tplc="0418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91547C2"/>
    <w:multiLevelType w:val="hybridMultilevel"/>
    <w:tmpl w:val="5AA6F102"/>
    <w:lvl w:ilvl="0" w:tplc="4C945E68">
      <w:numFmt w:val="bullet"/>
      <w:lvlText w:val="–"/>
      <w:lvlJc w:val="left"/>
      <w:pPr>
        <w:ind w:left="5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E302D"/>
    <w:multiLevelType w:val="hybridMultilevel"/>
    <w:tmpl w:val="2D8A93A6"/>
    <w:lvl w:ilvl="0" w:tplc="4C945E68">
      <w:numFmt w:val="bullet"/>
      <w:lvlText w:val="–"/>
      <w:lvlJc w:val="left"/>
      <w:pPr>
        <w:ind w:left="5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3">
    <w:nsid w:val="30101708"/>
    <w:multiLevelType w:val="hybridMultilevel"/>
    <w:tmpl w:val="3EA6C4B6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A980E70"/>
    <w:multiLevelType w:val="hybridMultilevel"/>
    <w:tmpl w:val="4838FE3A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425263A"/>
    <w:multiLevelType w:val="hybridMultilevel"/>
    <w:tmpl w:val="453432D8"/>
    <w:lvl w:ilvl="0" w:tplc="1E1C6F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52626EB"/>
    <w:multiLevelType w:val="hybridMultilevel"/>
    <w:tmpl w:val="8976D5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65B1A"/>
    <w:multiLevelType w:val="hybridMultilevel"/>
    <w:tmpl w:val="5EB81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E4260"/>
    <w:rsid w:val="00070B66"/>
    <w:rsid w:val="000D56C5"/>
    <w:rsid w:val="00120D16"/>
    <w:rsid w:val="00161480"/>
    <w:rsid w:val="00211A90"/>
    <w:rsid w:val="004345C7"/>
    <w:rsid w:val="005E4260"/>
    <w:rsid w:val="005E6AD7"/>
    <w:rsid w:val="0098468B"/>
    <w:rsid w:val="009E21FF"/>
    <w:rsid w:val="00A41EC8"/>
    <w:rsid w:val="00AC6A59"/>
    <w:rsid w:val="00B25662"/>
    <w:rsid w:val="00BA6BDB"/>
    <w:rsid w:val="00FD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26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B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260"/>
    <w:pPr>
      <w:ind w:left="720"/>
      <w:contextualSpacing/>
      <w:jc w:val="both"/>
    </w:pPr>
  </w:style>
  <w:style w:type="paragraph" w:styleId="NoSpacing">
    <w:name w:val="No Spacing"/>
    <w:uiPriority w:val="1"/>
    <w:qFormat/>
    <w:rsid w:val="00070B66"/>
    <w:pPr>
      <w:spacing w:after="0" w:line="240" w:lineRule="auto"/>
    </w:pPr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70B66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HP840G1</dc:creator>
  <cp:lastModifiedBy>HP840G1</cp:lastModifiedBy>
  <cp:revision>4</cp:revision>
  <cp:lastPrinted>2023-02-03T11:17:00Z</cp:lastPrinted>
  <dcterms:created xsi:type="dcterms:W3CDTF">2023-02-08T11:35:00Z</dcterms:created>
  <dcterms:modified xsi:type="dcterms:W3CDTF">2023-02-22T10:38:00Z</dcterms:modified>
</cp:coreProperties>
</file>